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07AC0" w:rsidRDefault="00CC054E">
      <w:pPr>
        <w:tabs>
          <w:tab w:val="left" w:pos="4422"/>
        </w:tabs>
        <w:ind w:left="-992"/>
        <w:rPr>
          <w:rFonts w:ascii="Times New Roman"/>
          <w:sz w:val="20"/>
        </w:rPr>
      </w:pPr>
      <w:r>
        <w:rPr>
          <w:rFonts w:ascii="Times New Roman"/>
          <w:noProof/>
          <w:position w:val="60"/>
          <w:sz w:val="20"/>
          <w:lang w:val="en-IN" w:eastAsia="en-IN"/>
        </w:rPr>
        <mc:AlternateContent>
          <mc:Choice Requires="wpg">
            <w:drawing>
              <wp:inline distT="0" distB="0" distL="0" distR="0">
                <wp:extent cx="3157220" cy="396875"/>
                <wp:effectExtent l="0" t="0" r="0" b="0"/>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57220" cy="396875"/>
                          <a:chOff x="0" y="0"/>
                          <a:chExt cx="3157220" cy="396875"/>
                        </a:xfrm>
                      </wpg:grpSpPr>
                      <wps:wsp>
                        <wps:cNvPr id="6" name="Graphic 6"/>
                        <wps:cNvSpPr/>
                        <wps:spPr>
                          <a:xfrm>
                            <a:off x="0" y="0"/>
                            <a:ext cx="3157220" cy="396875"/>
                          </a:xfrm>
                          <a:custGeom>
                            <a:avLst/>
                            <a:gdLst/>
                            <a:ahLst/>
                            <a:cxnLst/>
                            <a:rect l="l" t="t" r="r" b="b"/>
                            <a:pathLst>
                              <a:path w="3157220" h="396875">
                                <a:moveTo>
                                  <a:pt x="3157194" y="0"/>
                                </a:moveTo>
                                <a:lnTo>
                                  <a:pt x="0" y="0"/>
                                </a:lnTo>
                                <a:lnTo>
                                  <a:pt x="0" y="396494"/>
                                </a:lnTo>
                                <a:lnTo>
                                  <a:pt x="3157194" y="396494"/>
                                </a:lnTo>
                                <a:lnTo>
                                  <a:pt x="3157194" y="0"/>
                                </a:lnTo>
                                <a:close/>
                              </a:path>
                            </a:pathLst>
                          </a:custGeom>
                          <a:solidFill>
                            <a:srgbClr val="FFFFFF"/>
                          </a:solidFill>
                        </wps:spPr>
                        <wps:bodyPr wrap="square" lIns="0" tIns="0" rIns="0" bIns="0" rtlCol="0">
                          <a:prstTxWarp prst="textNoShape">
                            <a:avLst/>
                          </a:prstTxWarp>
                          <a:noAutofit/>
                        </wps:bodyPr>
                      </wps:wsp>
                    </wpg:wgp>
                  </a:graphicData>
                </a:graphic>
              </wp:inline>
            </w:drawing>
          </mc:Choice>
          <mc:Fallback>
            <w:pict>
              <v:group w14:anchorId="60F84C31" id="Group 5" o:spid="_x0000_s1026" style="width:248.6pt;height:31.25pt;mso-position-horizontal-relative:char;mso-position-vertical-relative:line" coordsize="31572,39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">
                <v:shape id="Graphic 6" o:spid="_x0000_s1027" style="position:absolute;width:31572;height:3968;visibility:visible;mso-wrap-style:square;v-text-anchor:top" coordsize="3157220,396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" path="m3157194,l,,,396494r3157194,l3157194,xe" stroked="f">
                  <v:path arrowok="t"/>
                </v:shape>
                <w10:anchorlock/>
              </v:group>
            </w:pict>
          </mc:Fallback>
        </mc:AlternateContent>
      </w:r>
      <w:r>
        <w:rPr>
          <w:rFonts w:ascii="Times New Roman"/>
          <w:position w:val="60"/>
          <w:sz w:val="20"/>
        </w:rPr>
        <w:tab/>
      </w:r>
      <w:r>
        <w:rPr>
          <w:rFonts w:ascii="Times New Roman"/>
          <w:noProof/>
          <w:sz w:val="20"/>
          <w:lang w:val="en-IN" w:eastAsia="en-IN"/>
        </w:rPr>
        <mc:AlternateContent>
          <mc:Choice Requires="wpg">
            <w:drawing>
              <wp:inline distT="0" distB="0" distL="0" distR="0">
                <wp:extent cx="1091565" cy="1146175"/>
                <wp:effectExtent l="0" t="0" r="0" b="6350"/>
                <wp:docPr id="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91565" cy="1146175"/>
                          <a:chOff x="0" y="0"/>
                          <a:chExt cx="1091565" cy="1146175"/>
                        </a:xfrm>
                      </wpg:grpSpPr>
                      <wps:wsp>
                        <wps:cNvPr id="8" name="Graphic 8"/>
                        <wps:cNvSpPr/>
                        <wps:spPr>
                          <a:xfrm>
                            <a:off x="0" y="0"/>
                            <a:ext cx="1091565" cy="1146175"/>
                          </a:xfrm>
                          <a:custGeom>
                            <a:avLst/>
                            <a:gdLst/>
                            <a:ahLst/>
                            <a:cxnLst/>
                            <a:rect l="l" t="t" r="r" b="b"/>
                            <a:pathLst>
                              <a:path w="1091565" h="1146175">
                                <a:moveTo>
                                  <a:pt x="1091298" y="0"/>
                                </a:moveTo>
                                <a:lnTo>
                                  <a:pt x="0" y="0"/>
                                </a:lnTo>
                                <a:lnTo>
                                  <a:pt x="0" y="929652"/>
                                </a:lnTo>
                                <a:lnTo>
                                  <a:pt x="5704" y="979178"/>
                                </a:lnTo>
                                <a:lnTo>
                                  <a:pt x="21955" y="1024643"/>
                                </a:lnTo>
                                <a:lnTo>
                                  <a:pt x="47454" y="1064749"/>
                                </a:lnTo>
                                <a:lnTo>
                                  <a:pt x="80904" y="1098200"/>
                                </a:lnTo>
                                <a:lnTo>
                                  <a:pt x="121011" y="1123699"/>
                                </a:lnTo>
                                <a:lnTo>
                                  <a:pt x="166475" y="1139949"/>
                                </a:lnTo>
                                <a:lnTo>
                                  <a:pt x="216001" y="1145654"/>
                                </a:lnTo>
                                <a:lnTo>
                                  <a:pt x="875296" y="1145654"/>
                                </a:lnTo>
                                <a:lnTo>
                                  <a:pt x="924822" y="1139949"/>
                                </a:lnTo>
                                <a:lnTo>
                                  <a:pt x="970287" y="1123699"/>
                                </a:lnTo>
                                <a:lnTo>
                                  <a:pt x="1010393" y="1098200"/>
                                </a:lnTo>
                                <a:lnTo>
                                  <a:pt x="1043844" y="1064749"/>
                                </a:lnTo>
                                <a:lnTo>
                                  <a:pt x="1069343" y="1024643"/>
                                </a:lnTo>
                                <a:lnTo>
                                  <a:pt x="1085593" y="979178"/>
                                </a:lnTo>
                                <a:lnTo>
                                  <a:pt x="1091298" y="929652"/>
                                </a:lnTo>
                                <a:lnTo>
                                  <a:pt x="1091298" y="0"/>
                                </a:lnTo>
                                <a:close/>
                              </a:path>
                            </a:pathLst>
                          </a:custGeom>
                          <a:solidFill>
                            <a:srgbClr val="C95D48"/>
                          </a:solidFill>
                        </wps:spPr>
                        <wps:bodyPr wrap="square" lIns="0" tIns="0" rIns="0" bIns="0" rtlCol="0">
                          <a:prstTxWarp prst="textNoShape">
                            <a:avLst/>
                          </a:prstTxWarp>
                          <a:noAutofit/>
                        </wps:bodyPr>
                      </wps:wsp>
                      <wps:wsp>
                        <wps:cNvPr id="9" name="Textbox 9"/>
                        <wps:cNvSpPr txBox="1"/>
                        <wps:spPr>
                          <a:xfrm>
                            <a:off x="0" y="0"/>
                            <a:ext cx="1091565" cy="1146175"/>
                          </a:xfrm>
                          <a:prstGeom prst="rect">
                            <a:avLst/>
                          </a:prstGeom>
                        </wps:spPr>
                        <wps:txbx>
                          <w:txbxContent>
                            <w:p w:rsidR="00A07895" w:rsidRDefault="00A07895">
                              <w:pPr>
                                <w:rPr>
                                  <w:rFonts w:ascii="Times New Roman"/>
                                  <w:sz w:val="24"/>
                                </w:rPr>
                              </w:pPr>
                            </w:p>
                            <w:p w:rsidR="00A07895" w:rsidRDefault="00A07895">
                              <w:pPr>
                                <w:rPr>
                                  <w:rFonts w:ascii="Times New Roman"/>
                                  <w:sz w:val="24"/>
                                </w:rPr>
                              </w:pPr>
                            </w:p>
                            <w:p w:rsidR="00A07895" w:rsidRDefault="00A07895">
                              <w:pPr>
                                <w:spacing w:before="10"/>
                                <w:rPr>
                                  <w:rFonts w:ascii="Times New Roman"/>
                                  <w:sz w:val="24"/>
                                </w:rPr>
                              </w:pPr>
                            </w:p>
                            <w:p w:rsidR="00A07895" w:rsidRDefault="00A07895">
                              <w:pPr>
                                <w:spacing w:before="1" w:line="245" w:lineRule="exact"/>
                                <w:ind w:right="16"/>
                                <w:jc w:val="center"/>
                                <w:rPr>
                                  <w:sz w:val="24"/>
                                </w:rPr>
                              </w:pPr>
                              <w:r>
                                <w:rPr>
                                  <w:color w:val="FFFFFF"/>
                                  <w:spacing w:val="-2"/>
                                  <w:sz w:val="24"/>
                                </w:rPr>
                                <w:t>CHAPTER</w:t>
                              </w:r>
                            </w:p>
                            <w:p w:rsidR="00A07895" w:rsidRDefault="00A07895">
                              <w:pPr>
                                <w:spacing w:line="691" w:lineRule="exact"/>
                                <w:ind w:right="16"/>
                                <w:jc w:val="center"/>
                                <w:rPr>
                                  <w:rFonts w:ascii="Century751 No2 BT"/>
                                  <w:b/>
                                  <w:sz w:val="60"/>
                                </w:rPr>
                              </w:pPr>
                              <w:r>
                                <w:rPr>
                                  <w:rFonts w:ascii="Century751 No2 BT"/>
                                  <w:b/>
                                  <w:color w:val="FFFFFF"/>
                                  <w:spacing w:val="-10"/>
                                  <w:sz w:val="60"/>
                                </w:rPr>
                                <w:t>2</w:t>
                              </w:r>
                            </w:p>
                          </w:txbxContent>
                        </wps:txbx>
                        <wps:bodyPr wrap="square" lIns="0" tIns="0" rIns="0" bIns="0" rtlCol="0">
                          <a:noAutofit/>
                        </wps:bodyPr>
                      </wps:wsp>
                    </wpg:wgp>
                  </a:graphicData>
                </a:graphic>
              </wp:inline>
            </w:drawing>
          </mc:Choice>
          <mc:Fallback>
            <w:pict>
              <v:group id="Group 7" o:spid="_x0000_s1026" style="width:85.95pt;height:90.25pt;mso-position-horizontal-relative:char;mso-position-vertical-relative:line" coordsize="10915,114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">
                <v:shape id="Graphic 8" o:spid="_x0000_s1027" style="position:absolute;width:10915;height:11461;visibility:visible;mso-wrap-style:square;v-text-anchor:top" coordsize="1091565,1146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" path="m1091298,l,,,929652r5704,49526l21955,1024643r25499,40106l80904,1098200r40107,25499l166475,1139949r49526,5705l875296,1145654r49526,-5705l970287,1123699r40106,-25499l1043844,1064749r25499,-40106l1085593,979178r5705,-49526l1091298,xe" fillcolor="#c95d48" stroked="f">
                  <v:path arrowok="t"/>
                </v:shape>
                <v:shapetype id="_x0000_t202" coordsize="21600,21600" o:spt="202" path="m,l,21600r21600,l21600,xe">
                  <v:stroke joinstyle="miter"/>
                  <v:path gradientshapeok="t" o:connecttype="rect"/>
                </v:shapetype>
                <v:shape id="Textbox 9" o:spid="_x0000_s1028" type="#_x0000_t202" style="position:absolute;width:10915;height:114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" filled="f" stroked="f">
                  <v:textbox inset="0,0,0,0">
                    <w:txbxContent>
                      <w:p w:rsidR="00A07895" w:rsidRDefault="00A07895">
                        <w:pPr>
                          <w:rPr>
                            <w:rFonts w:ascii="Times New Roman"/>
                            <w:sz w:val="24"/>
                          </w:rPr>
                        </w:pPr>
                      </w:p>
                      <w:p w:rsidR="00A07895" w:rsidRDefault="00A07895">
                        <w:pPr>
                          <w:rPr>
                            <w:rFonts w:ascii="Times New Roman"/>
                            <w:sz w:val="24"/>
                          </w:rPr>
                        </w:pPr>
                      </w:p>
                      <w:p w:rsidR="00A07895" w:rsidRDefault="00A07895">
                        <w:pPr>
                          <w:spacing w:before="10"/>
                          <w:rPr>
                            <w:rFonts w:ascii="Times New Roman"/>
                            <w:sz w:val="24"/>
                          </w:rPr>
                        </w:pPr>
                      </w:p>
                      <w:p w:rsidR="00A07895" w:rsidRDefault="00A07895">
                        <w:pPr>
                          <w:spacing w:before="1" w:line="245" w:lineRule="exact"/>
                          <w:ind w:right="16"/>
                          <w:jc w:val="center"/>
                          <w:rPr>
                            <w:sz w:val="24"/>
                          </w:rPr>
                        </w:pPr>
                        <w:r>
                          <w:rPr>
                            <w:color w:val="FFFFFF"/>
                            <w:spacing w:val="-2"/>
                            <w:sz w:val="24"/>
                          </w:rPr>
                          <w:t>CHAPTER</w:t>
                        </w:r>
                      </w:p>
                      <w:p w:rsidR="00A07895" w:rsidRDefault="00A07895">
                        <w:pPr>
                          <w:spacing w:line="691" w:lineRule="exact"/>
                          <w:ind w:right="16"/>
                          <w:jc w:val="center"/>
                          <w:rPr>
                            <w:rFonts w:ascii="Century751 No2 BT"/>
                            <w:b/>
                            <w:sz w:val="60"/>
                          </w:rPr>
                        </w:pPr>
                        <w:r>
                          <w:rPr>
                            <w:rFonts w:ascii="Century751 No2 BT"/>
                            <w:b/>
                            <w:color w:val="FFFFFF"/>
                            <w:spacing w:val="-10"/>
                            <w:sz w:val="60"/>
                          </w:rPr>
                          <w:t>2</w:t>
                        </w:r>
                      </w:p>
                    </w:txbxContent>
                  </v:textbox>
                </v:shape>
                <w10:anchorlock/>
              </v:group>
            </w:pict>
          </mc:Fallback>
        </mc:AlternateContent>
      </w:r>
    </w:p>
    <w:p w:rsidR="00A07AC0" w:rsidRDefault="00CC054E">
      <w:pPr>
        <w:pStyle w:val="Title"/>
      </w:pPr>
      <w:r>
        <w:rPr>
          <w:noProof/>
          <w:lang w:val="en-IN" w:eastAsia="en-IN"/>
        </w:rPr>
        <mc:AlternateContent>
          <mc:Choice Requires="wps">
            <w:drawing>
              <wp:anchor distT="0" distB="0" distL="0" distR="0" simplePos="0" relativeHeight="251682304" behindDoc="1" locked="0" layoutInCell="1" allowOverlap="1">
                <wp:simplePos x="0" y="0"/>
                <wp:positionH relativeFrom="page">
                  <wp:posOffset>647999</wp:posOffset>
                </wp:positionH>
                <wp:positionV relativeFrom="paragraph">
                  <wp:posOffset>-631713</wp:posOffset>
                </wp:positionV>
                <wp:extent cx="1438910" cy="139700"/>
                <wp:effectExtent l="0" t="0" r="0" b="0"/>
                <wp:wrapNone/>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38910" cy="139700"/>
                        </a:xfrm>
                        <a:prstGeom prst="rect">
                          <a:avLst/>
                        </a:prstGeom>
                      </wps:spPr>
                      <wps:txbx>
                        <w:txbxContent>
                          <w:p w:rsidR="00A07895" w:rsidRDefault="00A07895">
                            <w:pPr>
                              <w:pStyle w:val="BodyText"/>
                              <w:spacing w:line="220" w:lineRule="exact"/>
                            </w:pPr>
                            <w:r>
                              <w:rPr>
                                <w:color w:val="231F20"/>
                              </w:rPr>
                              <w:t>Annual</w:t>
                            </w:r>
                            <w:r>
                              <w:rPr>
                                <w:color w:val="231F20"/>
                                <w:spacing w:val="-6"/>
                              </w:rPr>
                              <w:t xml:space="preserve"> </w:t>
                            </w:r>
                            <w:r>
                              <w:rPr>
                                <w:color w:val="231F20"/>
                              </w:rPr>
                              <w:t>Report</w:t>
                            </w:r>
                            <w:r>
                              <w:rPr>
                                <w:color w:val="231F20"/>
                                <w:spacing w:val="-5"/>
                              </w:rPr>
                              <w:t xml:space="preserve"> </w:t>
                            </w:r>
                            <w:r>
                              <w:rPr>
                                <w:color w:val="231F20"/>
                              </w:rPr>
                              <w:t>2025-</w:t>
                            </w:r>
                            <w:r>
                              <w:rPr>
                                <w:color w:val="231F20"/>
                                <w:spacing w:val="-5"/>
                              </w:rPr>
                              <w:t>26</w:t>
                            </w:r>
                          </w:p>
                        </w:txbxContent>
                      </wps:txbx>
                      <wps:bodyPr wrap="square" lIns="0" tIns="0" rIns="0" bIns="0" rtlCol="0">
                        <a:noAutofit/>
                      </wps:bodyPr>
                    </wps:wsp>
                  </a:graphicData>
                </a:graphic>
              </wp:anchor>
            </w:drawing>
          </mc:Choice>
          <mc:Fallback>
            <w:pict>
              <v:shape id="Textbox 10" o:spid="_x0000_s1029" type="#_x0000_t202" style="position:absolute;left:0;text-align:left;margin-left:51pt;margin-top:-49.75pt;width:113.3pt;height:11pt;z-index:-25163417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" filled="f" stroked="f">
                <v:path arrowok="t"/>
                <v:textbox inset="0,0,0,0">
                  <w:txbxContent>
                    <w:p w:rsidR="00A07895" w:rsidRDefault="00A07895">
                      <w:pPr>
                        <w:pStyle w:val="BodyText"/>
                        <w:spacing w:line="220" w:lineRule="exact"/>
                      </w:pPr>
                      <w:r>
                        <w:rPr>
                          <w:color w:val="231F20"/>
                        </w:rPr>
                        <w:t>Annual</w:t>
                      </w:r>
                      <w:r>
                        <w:rPr>
                          <w:color w:val="231F20"/>
                          <w:spacing w:val="-6"/>
                        </w:rPr>
                        <w:t xml:space="preserve"> </w:t>
                      </w:r>
                      <w:r>
                        <w:rPr>
                          <w:color w:val="231F20"/>
                        </w:rPr>
                        <w:t>Report</w:t>
                      </w:r>
                      <w:r>
                        <w:rPr>
                          <w:color w:val="231F20"/>
                          <w:spacing w:val="-5"/>
                        </w:rPr>
                        <w:t xml:space="preserve"> </w:t>
                      </w:r>
                      <w:r>
                        <w:rPr>
                          <w:color w:val="231F20"/>
                        </w:rPr>
                        <w:t>2025-</w:t>
                      </w:r>
                      <w:r>
                        <w:rPr>
                          <w:color w:val="231F20"/>
                          <w:spacing w:val="-5"/>
                        </w:rPr>
                        <w:t>26</w:t>
                      </w:r>
                    </w:p>
                  </w:txbxContent>
                </v:textbox>
                <w10:wrap anchorx="page"/>
              </v:shape>
            </w:pict>
          </mc:Fallback>
        </mc:AlternateContent>
      </w:r>
      <w:r>
        <w:rPr>
          <w:color w:val="C95D48"/>
          <w:w w:val="90"/>
        </w:rPr>
        <w:t>REVIEW</w:t>
      </w:r>
      <w:r>
        <w:rPr>
          <w:color w:val="C95D48"/>
          <w:spacing w:val="20"/>
        </w:rPr>
        <w:t xml:space="preserve"> </w:t>
      </w:r>
      <w:r>
        <w:rPr>
          <w:color w:val="C95D48"/>
          <w:w w:val="90"/>
        </w:rPr>
        <w:t>OF</w:t>
      </w:r>
      <w:r>
        <w:rPr>
          <w:color w:val="C95D48"/>
          <w:spacing w:val="20"/>
        </w:rPr>
        <w:t xml:space="preserve"> </w:t>
      </w:r>
      <w:r>
        <w:rPr>
          <w:color w:val="C95D48"/>
          <w:w w:val="90"/>
        </w:rPr>
        <w:t>FINANCIAL</w:t>
      </w:r>
      <w:r>
        <w:rPr>
          <w:color w:val="C95D48"/>
          <w:spacing w:val="20"/>
        </w:rPr>
        <w:t xml:space="preserve"> </w:t>
      </w:r>
      <w:r>
        <w:rPr>
          <w:color w:val="C95D48"/>
          <w:spacing w:val="-2"/>
          <w:w w:val="90"/>
        </w:rPr>
        <w:t>MARKETS</w:t>
      </w:r>
    </w:p>
    <w:p w:rsidR="00A07AC0" w:rsidRDefault="00A07AC0">
      <w:pPr>
        <w:pStyle w:val="BodyText"/>
        <w:spacing w:before="201"/>
        <w:rPr>
          <w:sz w:val="20"/>
        </w:rPr>
      </w:pPr>
    </w:p>
    <w:p w:rsidR="00A07AC0" w:rsidRDefault="00A07AC0">
      <w:pPr>
        <w:pStyle w:val="BodyText"/>
        <w:rPr>
          <w:sz w:val="20"/>
        </w:rPr>
        <w:sectPr w:rsidR="00A07AC0">
          <w:footerReference w:type="even" r:id="rId7"/>
          <w:footerReference w:type="default" r:id="rId8"/>
          <w:type w:val="continuous"/>
          <w:pgSz w:w="12590" w:h="16190"/>
          <w:pgMar w:top="0" w:right="850" w:bottom="1020" w:left="992" w:header="0" w:footer="824" w:gutter="0"/>
          <w:pgNumType w:start="14"/>
          <w:cols w:space="720"/>
        </w:sectPr>
      </w:pPr>
    </w:p>
    <w:p w:rsidR="00A07AC0" w:rsidRDefault="00CC054E">
      <w:pPr>
        <w:pStyle w:val="BodyText"/>
        <w:spacing w:before="69" w:line="273" w:lineRule="auto"/>
        <w:ind w:left="28"/>
        <w:jc w:val="both"/>
      </w:pPr>
      <w:r>
        <w:rPr>
          <w:color w:val="231F20"/>
        </w:rPr>
        <w:t>This</w:t>
      </w:r>
      <w:r>
        <w:rPr>
          <w:color w:val="231F20"/>
          <w:spacing w:val="-8"/>
        </w:rPr>
        <w:t xml:space="preserve"> </w:t>
      </w:r>
      <w:r>
        <w:rPr>
          <w:color w:val="231F20"/>
        </w:rPr>
        <w:t>Chapter</w:t>
      </w:r>
      <w:r>
        <w:rPr>
          <w:color w:val="231F20"/>
          <w:spacing w:val="-8"/>
        </w:rPr>
        <w:t xml:space="preserve"> </w:t>
      </w:r>
      <w:r>
        <w:rPr>
          <w:color w:val="231F20"/>
        </w:rPr>
        <w:t>analyses</w:t>
      </w:r>
      <w:r>
        <w:rPr>
          <w:color w:val="231F20"/>
          <w:spacing w:val="-8"/>
        </w:rPr>
        <w:t xml:space="preserve"> </w:t>
      </w:r>
      <w:r>
        <w:rPr>
          <w:color w:val="231F20"/>
        </w:rPr>
        <w:t>the</w:t>
      </w:r>
      <w:r>
        <w:rPr>
          <w:color w:val="231F20"/>
          <w:spacing w:val="-8"/>
        </w:rPr>
        <w:t xml:space="preserve"> </w:t>
      </w:r>
      <w:r>
        <w:rPr>
          <w:color w:val="231F20"/>
        </w:rPr>
        <w:t>economic</w:t>
      </w:r>
      <w:r>
        <w:rPr>
          <w:color w:val="231F20"/>
          <w:spacing w:val="-8"/>
        </w:rPr>
        <w:t xml:space="preserve"> </w:t>
      </w:r>
      <w:r>
        <w:rPr>
          <w:color w:val="231F20"/>
        </w:rPr>
        <w:t>and</w:t>
      </w:r>
      <w:r>
        <w:rPr>
          <w:color w:val="231F20"/>
          <w:spacing w:val="-8"/>
        </w:rPr>
        <w:t xml:space="preserve"> </w:t>
      </w:r>
      <w:r>
        <w:rPr>
          <w:color w:val="231F20"/>
        </w:rPr>
        <w:t>investment environment in India and presents their comparison with advanced as well as some peer emerging market</w:t>
      </w:r>
      <w:r>
        <w:rPr>
          <w:color w:val="231F20"/>
          <w:spacing w:val="80"/>
        </w:rPr>
        <w:t xml:space="preserve"> </w:t>
      </w:r>
      <w:r>
        <w:rPr>
          <w:color w:val="231F20"/>
        </w:rPr>
        <w:t>economies</w:t>
      </w:r>
      <w:r>
        <w:rPr>
          <w:color w:val="231F20"/>
          <w:spacing w:val="80"/>
        </w:rPr>
        <w:t xml:space="preserve"> </w:t>
      </w:r>
      <w:r>
        <w:rPr>
          <w:color w:val="231F20"/>
        </w:rPr>
        <w:t>during</w:t>
      </w:r>
      <w:r>
        <w:rPr>
          <w:color w:val="231F20"/>
          <w:spacing w:val="80"/>
        </w:rPr>
        <w:t xml:space="preserve"> </w:t>
      </w:r>
      <w:r>
        <w:rPr>
          <w:color w:val="231F20"/>
        </w:rPr>
        <w:t>the</w:t>
      </w:r>
      <w:r>
        <w:rPr>
          <w:color w:val="231F20"/>
          <w:spacing w:val="80"/>
        </w:rPr>
        <w:t xml:space="preserve"> </w:t>
      </w:r>
      <w:r>
        <w:rPr>
          <w:color w:val="231F20"/>
        </w:rPr>
        <w:t>financial</w:t>
      </w:r>
      <w:r>
        <w:rPr>
          <w:color w:val="231F20"/>
          <w:spacing w:val="80"/>
        </w:rPr>
        <w:t xml:space="preserve"> </w:t>
      </w:r>
      <w:r>
        <w:rPr>
          <w:color w:val="231F20"/>
        </w:rPr>
        <w:t>year 2025-26. The year was marked by an extraordinary convergence of geopolitical, macroeconomic, and financial market developments that collectively reshaped global economic expectations and capital allocation decisions.</w:t>
      </w:r>
    </w:p>
    <w:p w:rsidR="00A07AC0" w:rsidRPr="00CC054E" w:rsidRDefault="00CC054E">
      <w:pPr>
        <w:pStyle w:val="Heading1"/>
        <w:numPr>
          <w:ilvl w:val="1"/>
          <w:numId w:val="1"/>
        </w:numPr>
        <w:tabs>
          <w:tab w:val="left" w:pos="481"/>
        </w:tabs>
        <w:spacing w:before="148"/>
        <w:ind w:left="481" w:hanging="453"/>
        <w:rPr>
          <w:b/>
        </w:rPr>
      </w:pPr>
      <w:r w:rsidRPr="00CC054E">
        <w:rPr>
          <w:b/>
          <w:color w:val="C95D48"/>
          <w:spacing w:val="-2"/>
          <w:w w:val="95"/>
        </w:rPr>
        <w:t>ECONOMY</w:t>
      </w:r>
    </w:p>
    <w:p w:rsidR="00A07AC0" w:rsidRPr="00CC054E" w:rsidRDefault="00CC054E">
      <w:pPr>
        <w:pStyle w:val="ListParagraph"/>
        <w:numPr>
          <w:ilvl w:val="2"/>
          <w:numId w:val="1"/>
        </w:numPr>
        <w:tabs>
          <w:tab w:val="left" w:pos="495"/>
        </w:tabs>
        <w:spacing w:before="144"/>
        <w:ind w:left="495" w:hanging="467"/>
        <w:rPr>
          <w:b/>
        </w:rPr>
      </w:pPr>
      <w:r w:rsidRPr="00CC054E">
        <w:rPr>
          <w:b/>
          <w:color w:val="231F20"/>
          <w:spacing w:val="-2"/>
        </w:rPr>
        <w:t>Global</w:t>
      </w:r>
    </w:p>
    <w:p w:rsidR="00A07AC0" w:rsidRDefault="00CC054E">
      <w:pPr>
        <w:pStyle w:val="BodyText"/>
        <w:spacing w:before="148" w:line="273" w:lineRule="auto"/>
        <w:ind w:left="28"/>
        <w:jc w:val="both"/>
      </w:pPr>
      <w:r>
        <w:rPr>
          <w:color w:val="231F20"/>
        </w:rPr>
        <w:t>The</w:t>
      </w:r>
      <w:r>
        <w:rPr>
          <w:color w:val="231F20"/>
          <w:spacing w:val="-16"/>
        </w:rPr>
        <w:t xml:space="preserve"> </w:t>
      </w:r>
      <w:r>
        <w:rPr>
          <w:color w:val="231F20"/>
        </w:rPr>
        <w:t>financial</w:t>
      </w:r>
      <w:r>
        <w:rPr>
          <w:color w:val="231F20"/>
          <w:spacing w:val="-15"/>
        </w:rPr>
        <w:t xml:space="preserve"> </w:t>
      </w:r>
      <w:r>
        <w:rPr>
          <w:color w:val="231F20"/>
        </w:rPr>
        <w:t>year</w:t>
      </w:r>
      <w:r>
        <w:rPr>
          <w:color w:val="231F20"/>
          <w:spacing w:val="-15"/>
        </w:rPr>
        <w:t xml:space="preserve"> </w:t>
      </w:r>
      <w:r>
        <w:rPr>
          <w:color w:val="231F20"/>
        </w:rPr>
        <w:t>2025-26</w:t>
      </w:r>
      <w:r>
        <w:rPr>
          <w:color w:val="231F20"/>
          <w:spacing w:val="-16"/>
        </w:rPr>
        <w:t xml:space="preserve"> </w:t>
      </w:r>
      <w:r>
        <w:rPr>
          <w:color w:val="231F20"/>
        </w:rPr>
        <w:t>was</w:t>
      </w:r>
      <w:r>
        <w:rPr>
          <w:color w:val="231F20"/>
          <w:spacing w:val="-15"/>
        </w:rPr>
        <w:t xml:space="preserve"> </w:t>
      </w:r>
      <w:r>
        <w:rPr>
          <w:color w:val="231F20"/>
        </w:rPr>
        <w:t>defined</w:t>
      </w:r>
      <w:r>
        <w:rPr>
          <w:color w:val="231F20"/>
          <w:spacing w:val="-15"/>
        </w:rPr>
        <w:t xml:space="preserve"> </w:t>
      </w:r>
      <w:r>
        <w:rPr>
          <w:color w:val="231F20"/>
        </w:rPr>
        <w:t>by</w:t>
      </w:r>
      <w:r>
        <w:rPr>
          <w:color w:val="231F20"/>
          <w:spacing w:val="-15"/>
        </w:rPr>
        <w:t xml:space="preserve"> </w:t>
      </w:r>
      <w:r>
        <w:rPr>
          <w:color w:val="231F20"/>
        </w:rPr>
        <w:t>a</w:t>
      </w:r>
      <w:r>
        <w:rPr>
          <w:color w:val="231F20"/>
          <w:spacing w:val="-16"/>
        </w:rPr>
        <w:t xml:space="preserve"> </w:t>
      </w:r>
      <w:r>
        <w:rPr>
          <w:color w:val="231F20"/>
        </w:rPr>
        <w:t>series</w:t>
      </w:r>
      <w:r>
        <w:rPr>
          <w:color w:val="231F20"/>
          <w:spacing w:val="-15"/>
        </w:rPr>
        <w:t xml:space="preserve"> </w:t>
      </w:r>
      <w:r>
        <w:rPr>
          <w:color w:val="231F20"/>
        </w:rPr>
        <w:t>of high-impact</w:t>
      </w:r>
      <w:r>
        <w:rPr>
          <w:color w:val="231F20"/>
          <w:spacing w:val="-5"/>
        </w:rPr>
        <w:t xml:space="preserve"> </w:t>
      </w:r>
      <w:r>
        <w:rPr>
          <w:color w:val="231F20"/>
        </w:rPr>
        <w:t>global</w:t>
      </w:r>
      <w:r>
        <w:rPr>
          <w:color w:val="231F20"/>
          <w:spacing w:val="-5"/>
        </w:rPr>
        <w:t xml:space="preserve"> </w:t>
      </w:r>
      <w:r>
        <w:rPr>
          <w:color w:val="231F20"/>
        </w:rPr>
        <w:t>events</w:t>
      </w:r>
      <w:r>
        <w:rPr>
          <w:color w:val="231F20"/>
          <w:spacing w:val="-5"/>
        </w:rPr>
        <w:t xml:space="preserve"> </w:t>
      </w:r>
      <w:r>
        <w:rPr>
          <w:color w:val="231F20"/>
        </w:rPr>
        <w:t>that</w:t>
      </w:r>
      <w:r>
        <w:rPr>
          <w:color w:val="231F20"/>
          <w:spacing w:val="-5"/>
        </w:rPr>
        <w:t xml:space="preserve"> </w:t>
      </w:r>
      <w:r>
        <w:rPr>
          <w:color w:val="231F20"/>
        </w:rPr>
        <w:t>fundamentally</w:t>
      </w:r>
      <w:r>
        <w:rPr>
          <w:color w:val="231F20"/>
          <w:spacing w:val="-5"/>
        </w:rPr>
        <w:t xml:space="preserve"> </w:t>
      </w:r>
      <w:r>
        <w:rPr>
          <w:color w:val="231F20"/>
        </w:rPr>
        <w:t>altered the</w:t>
      </w:r>
      <w:r>
        <w:rPr>
          <w:color w:val="231F20"/>
          <w:spacing w:val="-11"/>
        </w:rPr>
        <w:t xml:space="preserve"> </w:t>
      </w:r>
      <w:r>
        <w:rPr>
          <w:color w:val="231F20"/>
        </w:rPr>
        <w:t>trajectory</w:t>
      </w:r>
      <w:r>
        <w:rPr>
          <w:color w:val="231F20"/>
          <w:spacing w:val="-11"/>
        </w:rPr>
        <w:t xml:space="preserve"> </w:t>
      </w:r>
      <w:r>
        <w:rPr>
          <w:color w:val="231F20"/>
        </w:rPr>
        <w:t>of</w:t>
      </w:r>
      <w:r>
        <w:rPr>
          <w:color w:val="231F20"/>
          <w:spacing w:val="-11"/>
        </w:rPr>
        <w:t xml:space="preserve"> </w:t>
      </w:r>
      <w:r>
        <w:rPr>
          <w:color w:val="231F20"/>
        </w:rPr>
        <w:t>the</w:t>
      </w:r>
      <w:r>
        <w:rPr>
          <w:color w:val="231F20"/>
          <w:spacing w:val="-11"/>
        </w:rPr>
        <w:t xml:space="preserve"> </w:t>
      </w:r>
      <w:r>
        <w:rPr>
          <w:color w:val="231F20"/>
        </w:rPr>
        <w:t>global</w:t>
      </w:r>
      <w:r>
        <w:rPr>
          <w:color w:val="231F20"/>
          <w:spacing w:val="-11"/>
        </w:rPr>
        <w:t xml:space="preserve"> </w:t>
      </w:r>
      <w:r>
        <w:rPr>
          <w:color w:val="231F20"/>
        </w:rPr>
        <w:t>economy.</w:t>
      </w:r>
      <w:r>
        <w:rPr>
          <w:color w:val="231F20"/>
          <w:spacing w:val="-11"/>
        </w:rPr>
        <w:t xml:space="preserve"> </w:t>
      </w:r>
      <w:r>
        <w:rPr>
          <w:color w:val="231F20"/>
        </w:rPr>
        <w:t>The</w:t>
      </w:r>
      <w:r>
        <w:rPr>
          <w:color w:val="231F20"/>
          <w:spacing w:val="-11"/>
        </w:rPr>
        <w:t xml:space="preserve"> </w:t>
      </w:r>
      <w:r>
        <w:rPr>
          <w:color w:val="231F20"/>
        </w:rPr>
        <w:t>year</w:t>
      </w:r>
      <w:r>
        <w:rPr>
          <w:color w:val="231F20"/>
          <w:spacing w:val="-11"/>
        </w:rPr>
        <w:t xml:space="preserve"> </w:t>
      </w:r>
      <w:r>
        <w:rPr>
          <w:color w:val="231F20"/>
        </w:rPr>
        <w:t>began in the shadow of the US trade tariff regime that had intensified through the year, with the United States having imposed sweeping reciprocal import duties across</w:t>
      </w:r>
      <w:r>
        <w:rPr>
          <w:color w:val="231F20"/>
          <w:spacing w:val="-3"/>
        </w:rPr>
        <w:t xml:space="preserve"> </w:t>
      </w:r>
      <w:r>
        <w:rPr>
          <w:color w:val="231F20"/>
        </w:rPr>
        <w:t>a</w:t>
      </w:r>
      <w:r>
        <w:rPr>
          <w:color w:val="231F20"/>
          <w:spacing w:val="-4"/>
        </w:rPr>
        <w:t xml:space="preserve"> </w:t>
      </w:r>
      <w:r>
        <w:rPr>
          <w:color w:val="231F20"/>
        </w:rPr>
        <w:t>wide</w:t>
      </w:r>
      <w:r>
        <w:rPr>
          <w:color w:val="231F20"/>
          <w:spacing w:val="-4"/>
        </w:rPr>
        <w:t xml:space="preserve"> </w:t>
      </w:r>
      <w:r>
        <w:rPr>
          <w:color w:val="231F20"/>
        </w:rPr>
        <w:t>range</w:t>
      </w:r>
      <w:r>
        <w:rPr>
          <w:color w:val="231F20"/>
          <w:spacing w:val="-4"/>
        </w:rPr>
        <w:t xml:space="preserve"> </w:t>
      </w:r>
      <w:r>
        <w:rPr>
          <w:color w:val="231F20"/>
        </w:rPr>
        <w:t>of</w:t>
      </w:r>
      <w:r>
        <w:rPr>
          <w:color w:val="231F20"/>
          <w:spacing w:val="-4"/>
        </w:rPr>
        <w:t xml:space="preserve"> </w:t>
      </w:r>
      <w:r>
        <w:rPr>
          <w:color w:val="231F20"/>
        </w:rPr>
        <w:t>trading</w:t>
      </w:r>
      <w:r>
        <w:rPr>
          <w:color w:val="231F20"/>
          <w:spacing w:val="-4"/>
        </w:rPr>
        <w:t xml:space="preserve"> </w:t>
      </w:r>
      <w:r>
        <w:rPr>
          <w:color w:val="231F20"/>
        </w:rPr>
        <w:t>partners.</w:t>
      </w:r>
      <w:r>
        <w:rPr>
          <w:color w:val="231F20"/>
          <w:spacing w:val="-3"/>
        </w:rPr>
        <w:t xml:space="preserve"> </w:t>
      </w:r>
      <w:r>
        <w:rPr>
          <w:color w:val="231F20"/>
        </w:rPr>
        <w:t>While</w:t>
      </w:r>
      <w:r>
        <w:rPr>
          <w:color w:val="231F20"/>
          <w:spacing w:val="-4"/>
        </w:rPr>
        <w:t xml:space="preserve"> </w:t>
      </w:r>
      <w:r>
        <w:rPr>
          <w:color w:val="231F20"/>
        </w:rPr>
        <w:t>some diplomatic engagements during the year (including</w:t>
      </w:r>
      <w:r>
        <w:rPr>
          <w:color w:val="231F20"/>
          <w:spacing w:val="80"/>
        </w:rPr>
        <w:t xml:space="preserve"> </w:t>
      </w:r>
      <w:r>
        <w:rPr>
          <w:color w:val="231F20"/>
        </w:rPr>
        <w:t>a US Supreme Court ruling that curtailed certain IEEPA-based tariffs) moderated the most extreme measures, the underlying uncertainty around trade policy persisted through much of the first three quarters. Global supply chains, which were still recalibrating</w:t>
      </w:r>
      <w:r>
        <w:rPr>
          <w:color w:val="231F20"/>
          <w:spacing w:val="71"/>
        </w:rPr>
        <w:t xml:space="preserve"> </w:t>
      </w:r>
      <w:r>
        <w:rPr>
          <w:color w:val="231F20"/>
        </w:rPr>
        <w:t>from</w:t>
      </w:r>
      <w:r>
        <w:rPr>
          <w:color w:val="231F20"/>
          <w:spacing w:val="72"/>
        </w:rPr>
        <w:t xml:space="preserve"> </w:t>
      </w:r>
      <w:r>
        <w:rPr>
          <w:color w:val="231F20"/>
        </w:rPr>
        <w:t>the</w:t>
      </w:r>
      <w:r>
        <w:rPr>
          <w:color w:val="231F20"/>
          <w:spacing w:val="71"/>
        </w:rPr>
        <w:t xml:space="preserve"> </w:t>
      </w:r>
      <w:r>
        <w:rPr>
          <w:color w:val="231F20"/>
        </w:rPr>
        <w:t>pandemic-era</w:t>
      </w:r>
      <w:r>
        <w:rPr>
          <w:color w:val="231F20"/>
          <w:spacing w:val="72"/>
        </w:rPr>
        <w:t xml:space="preserve"> </w:t>
      </w:r>
      <w:r>
        <w:rPr>
          <w:color w:val="231F20"/>
          <w:spacing w:val="-2"/>
        </w:rPr>
        <w:t>dislocations,</w:t>
      </w:r>
    </w:p>
    <w:p w:rsidR="00A07AC0" w:rsidRDefault="00CC054E">
      <w:pPr>
        <w:pStyle w:val="BodyText"/>
        <w:spacing w:before="69" w:line="278" w:lineRule="auto"/>
        <w:ind w:left="28" w:right="167"/>
        <w:jc w:val="both"/>
      </w:pPr>
      <w:r>
        <w:br w:type="column"/>
      </w:r>
      <w:r>
        <w:rPr>
          <w:color w:val="231F20"/>
        </w:rPr>
        <w:t>faced renewed pressure as trade flows became uncertain and capital redirected away from trade-exposed sectors. The net effect was a discernible softening of global growth momentum as the first half of the year progressed.</w:t>
      </w:r>
    </w:p>
    <w:p w:rsidR="00A07AC0" w:rsidRDefault="00CC054E">
      <w:pPr>
        <w:pStyle w:val="BodyText"/>
        <w:spacing w:before="116" w:line="280" w:lineRule="auto"/>
        <w:ind w:left="28" w:right="165"/>
        <w:jc w:val="both"/>
      </w:pPr>
      <w:r>
        <w:rPr>
          <w:color w:val="231F20"/>
          <w:w w:val="105"/>
        </w:rPr>
        <w:t>The most decisive event of the year, however, unfolded in the latter part of 2025-26 with the outbreak</w:t>
      </w:r>
      <w:r>
        <w:rPr>
          <w:color w:val="231F20"/>
          <w:spacing w:val="-17"/>
          <w:w w:val="105"/>
        </w:rPr>
        <w:t xml:space="preserve"> </w:t>
      </w:r>
      <w:r>
        <w:rPr>
          <w:color w:val="231F20"/>
          <w:w w:val="105"/>
        </w:rPr>
        <w:t>of</w:t>
      </w:r>
      <w:r>
        <w:rPr>
          <w:color w:val="231F20"/>
          <w:spacing w:val="-16"/>
          <w:w w:val="105"/>
        </w:rPr>
        <w:t xml:space="preserve"> </w:t>
      </w:r>
      <w:r>
        <w:rPr>
          <w:color w:val="231F20"/>
          <w:w w:val="105"/>
        </w:rPr>
        <w:t>armed</w:t>
      </w:r>
      <w:r>
        <w:rPr>
          <w:color w:val="231F20"/>
          <w:spacing w:val="-16"/>
          <w:w w:val="105"/>
        </w:rPr>
        <w:t xml:space="preserve"> </w:t>
      </w:r>
      <w:r>
        <w:rPr>
          <w:color w:val="231F20"/>
          <w:w w:val="105"/>
        </w:rPr>
        <w:t>conflict</w:t>
      </w:r>
      <w:r>
        <w:rPr>
          <w:color w:val="231F20"/>
          <w:spacing w:val="-16"/>
          <w:w w:val="105"/>
        </w:rPr>
        <w:t xml:space="preserve"> </w:t>
      </w:r>
      <w:r>
        <w:rPr>
          <w:color w:val="231F20"/>
          <w:w w:val="105"/>
        </w:rPr>
        <w:t>in</w:t>
      </w:r>
      <w:r>
        <w:rPr>
          <w:color w:val="231F20"/>
          <w:spacing w:val="-16"/>
          <w:w w:val="105"/>
        </w:rPr>
        <w:t xml:space="preserve"> </w:t>
      </w:r>
      <w:r>
        <w:rPr>
          <w:color w:val="231F20"/>
          <w:w w:val="105"/>
        </w:rPr>
        <w:t>the</w:t>
      </w:r>
      <w:r>
        <w:rPr>
          <w:color w:val="231F20"/>
          <w:spacing w:val="-16"/>
          <w:w w:val="105"/>
        </w:rPr>
        <w:t xml:space="preserve"> </w:t>
      </w:r>
      <w:r>
        <w:rPr>
          <w:color w:val="231F20"/>
          <w:w w:val="105"/>
        </w:rPr>
        <w:t>Middle</w:t>
      </w:r>
      <w:r>
        <w:rPr>
          <w:color w:val="231F20"/>
          <w:spacing w:val="-16"/>
          <w:w w:val="105"/>
        </w:rPr>
        <w:t xml:space="preserve"> </w:t>
      </w:r>
      <w:r>
        <w:rPr>
          <w:color w:val="231F20"/>
          <w:w w:val="105"/>
        </w:rPr>
        <w:t>East</w:t>
      </w:r>
      <w:r>
        <w:rPr>
          <w:color w:val="231F20"/>
          <w:spacing w:val="-16"/>
          <w:w w:val="105"/>
        </w:rPr>
        <w:t xml:space="preserve"> </w:t>
      </w:r>
      <w:r>
        <w:rPr>
          <w:color w:val="231F20"/>
          <w:w w:val="105"/>
        </w:rPr>
        <w:t>in</w:t>
      </w:r>
      <w:r>
        <w:rPr>
          <w:color w:val="231F20"/>
          <w:spacing w:val="-16"/>
          <w:w w:val="105"/>
        </w:rPr>
        <w:t xml:space="preserve"> </w:t>
      </w:r>
      <w:r>
        <w:rPr>
          <w:color w:val="231F20"/>
          <w:w w:val="105"/>
        </w:rPr>
        <w:t>late February</w:t>
      </w:r>
      <w:r>
        <w:rPr>
          <w:color w:val="231F20"/>
          <w:spacing w:val="-15"/>
          <w:w w:val="105"/>
        </w:rPr>
        <w:t xml:space="preserve"> </w:t>
      </w:r>
      <w:r>
        <w:rPr>
          <w:color w:val="231F20"/>
          <w:w w:val="105"/>
        </w:rPr>
        <w:t>2026.</w:t>
      </w:r>
      <w:r>
        <w:rPr>
          <w:color w:val="231F20"/>
          <w:spacing w:val="-15"/>
          <w:w w:val="105"/>
        </w:rPr>
        <w:t xml:space="preserve"> </w:t>
      </w:r>
      <w:r>
        <w:rPr>
          <w:color w:val="231F20"/>
          <w:w w:val="105"/>
        </w:rPr>
        <w:t>The</w:t>
      </w:r>
      <w:r>
        <w:rPr>
          <w:color w:val="231F20"/>
          <w:spacing w:val="-15"/>
          <w:w w:val="105"/>
        </w:rPr>
        <w:t xml:space="preserve"> </w:t>
      </w:r>
      <w:r>
        <w:rPr>
          <w:color w:val="231F20"/>
          <w:w w:val="105"/>
        </w:rPr>
        <w:t>conflict</w:t>
      </w:r>
      <w:r>
        <w:rPr>
          <w:color w:val="231F20"/>
          <w:spacing w:val="-15"/>
          <w:w w:val="105"/>
        </w:rPr>
        <w:t xml:space="preserve"> </w:t>
      </w:r>
      <w:r>
        <w:rPr>
          <w:color w:val="231F20"/>
          <w:w w:val="105"/>
        </w:rPr>
        <w:t>led</w:t>
      </w:r>
      <w:r>
        <w:rPr>
          <w:color w:val="231F20"/>
          <w:spacing w:val="-15"/>
          <w:w w:val="105"/>
        </w:rPr>
        <w:t xml:space="preserve"> </w:t>
      </w:r>
      <w:r>
        <w:rPr>
          <w:color w:val="231F20"/>
          <w:w w:val="105"/>
        </w:rPr>
        <w:t>to</w:t>
      </w:r>
      <w:r>
        <w:rPr>
          <w:color w:val="231F20"/>
          <w:spacing w:val="-15"/>
          <w:w w:val="105"/>
        </w:rPr>
        <w:t xml:space="preserve"> </w:t>
      </w:r>
      <w:r>
        <w:rPr>
          <w:color w:val="231F20"/>
          <w:w w:val="105"/>
        </w:rPr>
        <w:t>the</w:t>
      </w:r>
      <w:r>
        <w:rPr>
          <w:color w:val="231F20"/>
          <w:spacing w:val="-15"/>
          <w:w w:val="105"/>
        </w:rPr>
        <w:t xml:space="preserve"> </w:t>
      </w:r>
      <w:r>
        <w:rPr>
          <w:color w:val="231F20"/>
          <w:w w:val="105"/>
        </w:rPr>
        <w:t xml:space="preserve">near-closure of the Strait of Hormuz </w:t>
      </w:r>
      <w:r>
        <w:rPr>
          <w:color w:val="231F20"/>
          <w:w w:val="115"/>
        </w:rPr>
        <w:t xml:space="preserve">- </w:t>
      </w:r>
      <w:r>
        <w:rPr>
          <w:color w:val="231F20"/>
          <w:w w:val="105"/>
        </w:rPr>
        <w:t>the world’s most critical energy transit chokepoint through which roughly one-quarter</w:t>
      </w:r>
      <w:r>
        <w:rPr>
          <w:color w:val="231F20"/>
          <w:spacing w:val="-11"/>
          <w:w w:val="105"/>
        </w:rPr>
        <w:t xml:space="preserve"> </w:t>
      </w:r>
      <w:r>
        <w:rPr>
          <w:color w:val="231F20"/>
          <w:w w:val="105"/>
        </w:rPr>
        <w:t>of</w:t>
      </w:r>
      <w:r>
        <w:rPr>
          <w:color w:val="231F20"/>
          <w:spacing w:val="-11"/>
          <w:w w:val="105"/>
        </w:rPr>
        <w:t xml:space="preserve"> </w:t>
      </w:r>
      <w:r>
        <w:rPr>
          <w:color w:val="231F20"/>
          <w:w w:val="105"/>
        </w:rPr>
        <w:t>global</w:t>
      </w:r>
      <w:r>
        <w:rPr>
          <w:color w:val="231F20"/>
          <w:spacing w:val="-11"/>
          <w:w w:val="105"/>
        </w:rPr>
        <w:t xml:space="preserve"> </w:t>
      </w:r>
      <w:r>
        <w:rPr>
          <w:color w:val="231F20"/>
          <w:w w:val="105"/>
        </w:rPr>
        <w:t>oil</w:t>
      </w:r>
      <w:r>
        <w:rPr>
          <w:color w:val="231F20"/>
          <w:spacing w:val="-11"/>
          <w:w w:val="105"/>
        </w:rPr>
        <w:t xml:space="preserve"> </w:t>
      </w:r>
      <w:r>
        <w:rPr>
          <w:color w:val="231F20"/>
          <w:w w:val="105"/>
        </w:rPr>
        <w:t>supply</w:t>
      </w:r>
      <w:r>
        <w:rPr>
          <w:color w:val="231F20"/>
          <w:spacing w:val="-11"/>
          <w:w w:val="105"/>
        </w:rPr>
        <w:t xml:space="preserve"> </w:t>
      </w:r>
      <w:r>
        <w:rPr>
          <w:color w:val="231F20"/>
          <w:w w:val="105"/>
        </w:rPr>
        <w:t>and</w:t>
      </w:r>
      <w:r>
        <w:rPr>
          <w:color w:val="231F20"/>
          <w:spacing w:val="-11"/>
          <w:w w:val="105"/>
        </w:rPr>
        <w:t xml:space="preserve"> </w:t>
      </w:r>
      <w:r>
        <w:rPr>
          <w:color w:val="231F20"/>
          <w:w w:val="105"/>
        </w:rPr>
        <w:t>about</w:t>
      </w:r>
      <w:r>
        <w:rPr>
          <w:color w:val="231F20"/>
          <w:spacing w:val="-11"/>
          <w:w w:val="105"/>
        </w:rPr>
        <w:t xml:space="preserve"> </w:t>
      </w:r>
      <w:r>
        <w:rPr>
          <w:color w:val="231F20"/>
          <w:w w:val="105"/>
        </w:rPr>
        <w:t xml:space="preserve">one-fifth </w:t>
      </w:r>
      <w:r>
        <w:rPr>
          <w:color w:val="231F20"/>
          <w:spacing w:val="-2"/>
          <w:w w:val="105"/>
        </w:rPr>
        <w:t>of</w:t>
      </w:r>
      <w:r>
        <w:rPr>
          <w:color w:val="231F20"/>
          <w:spacing w:val="-9"/>
          <w:w w:val="105"/>
        </w:rPr>
        <w:t xml:space="preserve"> </w:t>
      </w:r>
      <w:r>
        <w:rPr>
          <w:color w:val="231F20"/>
          <w:spacing w:val="-2"/>
          <w:w w:val="105"/>
        </w:rPr>
        <w:t>global</w:t>
      </w:r>
      <w:r>
        <w:rPr>
          <w:color w:val="231F20"/>
          <w:spacing w:val="-9"/>
          <w:w w:val="105"/>
        </w:rPr>
        <w:t xml:space="preserve"> </w:t>
      </w:r>
      <w:r>
        <w:rPr>
          <w:color w:val="231F20"/>
          <w:spacing w:val="-2"/>
          <w:w w:val="105"/>
        </w:rPr>
        <w:t>liquefied</w:t>
      </w:r>
      <w:r>
        <w:rPr>
          <w:color w:val="231F20"/>
          <w:spacing w:val="-9"/>
          <w:w w:val="105"/>
        </w:rPr>
        <w:t xml:space="preserve"> </w:t>
      </w:r>
      <w:r>
        <w:rPr>
          <w:color w:val="231F20"/>
          <w:spacing w:val="-2"/>
          <w:w w:val="105"/>
        </w:rPr>
        <w:t>natural</w:t>
      </w:r>
      <w:r>
        <w:rPr>
          <w:color w:val="231F20"/>
          <w:spacing w:val="-9"/>
          <w:w w:val="105"/>
        </w:rPr>
        <w:t xml:space="preserve"> </w:t>
      </w:r>
      <w:r>
        <w:rPr>
          <w:color w:val="231F20"/>
          <w:spacing w:val="-2"/>
          <w:w w:val="105"/>
        </w:rPr>
        <w:t>gas</w:t>
      </w:r>
      <w:r>
        <w:rPr>
          <w:color w:val="231F20"/>
          <w:spacing w:val="-9"/>
          <w:w w:val="105"/>
        </w:rPr>
        <w:t xml:space="preserve"> </w:t>
      </w:r>
      <w:r>
        <w:rPr>
          <w:color w:val="231F20"/>
          <w:spacing w:val="-2"/>
          <w:w w:val="105"/>
        </w:rPr>
        <w:t>(LNG)</w:t>
      </w:r>
      <w:r>
        <w:rPr>
          <w:color w:val="231F20"/>
          <w:spacing w:val="-9"/>
          <w:w w:val="105"/>
        </w:rPr>
        <w:t xml:space="preserve"> </w:t>
      </w:r>
      <w:r>
        <w:rPr>
          <w:color w:val="231F20"/>
          <w:spacing w:val="-2"/>
          <w:w w:val="105"/>
        </w:rPr>
        <w:t>trade</w:t>
      </w:r>
      <w:r>
        <w:rPr>
          <w:color w:val="231F20"/>
          <w:spacing w:val="-9"/>
          <w:w w:val="105"/>
        </w:rPr>
        <w:t xml:space="preserve"> </w:t>
      </w:r>
      <w:r>
        <w:rPr>
          <w:color w:val="231F20"/>
          <w:spacing w:val="-2"/>
          <w:w w:val="105"/>
        </w:rPr>
        <w:t xml:space="preserve">normally </w:t>
      </w:r>
      <w:r>
        <w:rPr>
          <w:color w:val="231F20"/>
        </w:rPr>
        <w:t xml:space="preserve">transit. This triggered what the International Energy </w:t>
      </w:r>
      <w:r>
        <w:rPr>
          <w:color w:val="231F20"/>
          <w:w w:val="105"/>
        </w:rPr>
        <w:t>Agency</w:t>
      </w:r>
      <w:r>
        <w:rPr>
          <w:color w:val="231F20"/>
          <w:spacing w:val="-2"/>
          <w:w w:val="105"/>
        </w:rPr>
        <w:t xml:space="preserve"> </w:t>
      </w:r>
      <w:r>
        <w:rPr>
          <w:color w:val="231F20"/>
          <w:w w:val="105"/>
        </w:rPr>
        <w:t>described</w:t>
      </w:r>
      <w:r>
        <w:rPr>
          <w:color w:val="231F20"/>
          <w:spacing w:val="-2"/>
          <w:w w:val="105"/>
        </w:rPr>
        <w:t xml:space="preserve"> </w:t>
      </w:r>
      <w:r>
        <w:rPr>
          <w:color w:val="231F20"/>
          <w:w w:val="105"/>
        </w:rPr>
        <w:t>as</w:t>
      </w:r>
      <w:r>
        <w:rPr>
          <w:color w:val="231F20"/>
          <w:spacing w:val="-2"/>
          <w:w w:val="105"/>
        </w:rPr>
        <w:t xml:space="preserve"> </w:t>
      </w:r>
      <w:r>
        <w:rPr>
          <w:color w:val="231F20"/>
          <w:w w:val="105"/>
        </w:rPr>
        <w:t>the</w:t>
      </w:r>
      <w:r>
        <w:rPr>
          <w:color w:val="231F20"/>
          <w:spacing w:val="-2"/>
          <w:w w:val="105"/>
        </w:rPr>
        <w:t xml:space="preserve"> </w:t>
      </w:r>
      <w:r>
        <w:rPr>
          <w:color w:val="231F20"/>
          <w:w w:val="105"/>
        </w:rPr>
        <w:t>largest</w:t>
      </w:r>
      <w:r>
        <w:rPr>
          <w:color w:val="231F20"/>
          <w:spacing w:val="-2"/>
          <w:w w:val="105"/>
        </w:rPr>
        <w:t xml:space="preserve"> </w:t>
      </w:r>
      <w:r>
        <w:rPr>
          <w:color w:val="231F20"/>
          <w:w w:val="105"/>
        </w:rPr>
        <w:t>supply</w:t>
      </w:r>
      <w:r>
        <w:rPr>
          <w:color w:val="231F20"/>
          <w:spacing w:val="-2"/>
          <w:w w:val="105"/>
        </w:rPr>
        <w:t xml:space="preserve"> </w:t>
      </w:r>
      <w:r>
        <w:rPr>
          <w:color w:val="231F20"/>
          <w:w w:val="105"/>
        </w:rPr>
        <w:t xml:space="preserve">disruption in the history of the global oil market. Brent crude </w:t>
      </w:r>
      <w:r>
        <w:rPr>
          <w:color w:val="231F20"/>
        </w:rPr>
        <w:t xml:space="preserve">prices surged above USD 100 per barrel, European </w:t>
      </w:r>
      <w:r>
        <w:rPr>
          <w:color w:val="231F20"/>
          <w:w w:val="105"/>
        </w:rPr>
        <w:t xml:space="preserve">gas prices jumped by roughly 60 per cent, and </w:t>
      </w:r>
      <w:r>
        <w:rPr>
          <w:color w:val="231F20"/>
        </w:rPr>
        <w:t>cascading price pressures spread across fertilisers, aluminium, and food supply chains. A ceasefire was announced</w:t>
      </w:r>
      <w:r>
        <w:rPr>
          <w:color w:val="231F20"/>
          <w:spacing w:val="-16"/>
        </w:rPr>
        <w:t xml:space="preserve"> </w:t>
      </w:r>
      <w:r>
        <w:rPr>
          <w:color w:val="231F20"/>
        </w:rPr>
        <w:t>in</w:t>
      </w:r>
      <w:r>
        <w:rPr>
          <w:color w:val="231F20"/>
          <w:spacing w:val="-15"/>
        </w:rPr>
        <w:t xml:space="preserve"> </w:t>
      </w:r>
      <w:r>
        <w:rPr>
          <w:color w:val="231F20"/>
        </w:rPr>
        <w:t>early</w:t>
      </w:r>
      <w:r>
        <w:rPr>
          <w:color w:val="231F20"/>
          <w:spacing w:val="-15"/>
        </w:rPr>
        <w:t xml:space="preserve"> </w:t>
      </w:r>
      <w:r>
        <w:rPr>
          <w:color w:val="231F20"/>
        </w:rPr>
        <w:t>April</w:t>
      </w:r>
      <w:r>
        <w:rPr>
          <w:color w:val="231F20"/>
          <w:spacing w:val="-16"/>
        </w:rPr>
        <w:t xml:space="preserve"> </w:t>
      </w:r>
      <w:r>
        <w:rPr>
          <w:color w:val="231F20"/>
        </w:rPr>
        <w:t>2026,</w:t>
      </w:r>
      <w:r>
        <w:rPr>
          <w:color w:val="231F20"/>
          <w:spacing w:val="-15"/>
        </w:rPr>
        <w:t xml:space="preserve"> </w:t>
      </w:r>
      <w:r>
        <w:rPr>
          <w:color w:val="231F20"/>
        </w:rPr>
        <w:t>providing</w:t>
      </w:r>
      <w:r>
        <w:rPr>
          <w:color w:val="231F20"/>
          <w:spacing w:val="-15"/>
        </w:rPr>
        <w:t xml:space="preserve"> </w:t>
      </w:r>
      <w:r>
        <w:rPr>
          <w:color w:val="231F20"/>
        </w:rPr>
        <w:t>partial</w:t>
      </w:r>
      <w:r>
        <w:rPr>
          <w:color w:val="231F20"/>
          <w:spacing w:val="-15"/>
        </w:rPr>
        <w:t xml:space="preserve"> </w:t>
      </w:r>
      <w:r>
        <w:rPr>
          <w:color w:val="231F20"/>
        </w:rPr>
        <w:t xml:space="preserve">relief, </w:t>
      </w:r>
      <w:r>
        <w:rPr>
          <w:color w:val="231F20"/>
          <w:w w:val="105"/>
        </w:rPr>
        <w:t xml:space="preserve">though normalisation of supply through the Strait </w:t>
      </w:r>
      <w:r>
        <w:rPr>
          <w:color w:val="231F20"/>
        </w:rPr>
        <w:t>was</w:t>
      </w:r>
      <w:r>
        <w:rPr>
          <w:color w:val="231F20"/>
          <w:spacing w:val="-3"/>
        </w:rPr>
        <w:t xml:space="preserve"> </w:t>
      </w:r>
      <w:r>
        <w:rPr>
          <w:color w:val="231F20"/>
        </w:rPr>
        <w:t>still</w:t>
      </w:r>
      <w:r>
        <w:rPr>
          <w:color w:val="231F20"/>
          <w:spacing w:val="-3"/>
        </w:rPr>
        <w:t xml:space="preserve"> </w:t>
      </w:r>
      <w:r>
        <w:rPr>
          <w:color w:val="231F20"/>
        </w:rPr>
        <w:t>incomplete</w:t>
      </w:r>
      <w:r>
        <w:rPr>
          <w:color w:val="231F20"/>
          <w:spacing w:val="-2"/>
        </w:rPr>
        <w:t xml:space="preserve"> </w:t>
      </w:r>
      <w:r>
        <w:rPr>
          <w:color w:val="231F20"/>
        </w:rPr>
        <w:t>at</w:t>
      </w:r>
      <w:r>
        <w:rPr>
          <w:color w:val="231F20"/>
          <w:spacing w:val="-3"/>
        </w:rPr>
        <w:t xml:space="preserve"> </w:t>
      </w:r>
      <w:r>
        <w:rPr>
          <w:color w:val="231F20"/>
        </w:rPr>
        <w:t>the</w:t>
      </w:r>
      <w:r>
        <w:rPr>
          <w:color w:val="231F20"/>
          <w:spacing w:val="-3"/>
        </w:rPr>
        <w:t xml:space="preserve"> </w:t>
      </w:r>
      <w:r>
        <w:rPr>
          <w:color w:val="231F20"/>
        </w:rPr>
        <w:t>close</w:t>
      </w:r>
      <w:r>
        <w:rPr>
          <w:color w:val="231F20"/>
          <w:spacing w:val="-2"/>
        </w:rPr>
        <w:t xml:space="preserve"> </w:t>
      </w:r>
      <w:r>
        <w:rPr>
          <w:color w:val="231F20"/>
        </w:rPr>
        <w:t>of</w:t>
      </w:r>
      <w:r>
        <w:rPr>
          <w:color w:val="231F20"/>
          <w:spacing w:val="-3"/>
        </w:rPr>
        <w:t xml:space="preserve"> </w:t>
      </w:r>
      <w:r>
        <w:rPr>
          <w:color w:val="231F20"/>
        </w:rPr>
        <w:t>the</w:t>
      </w:r>
      <w:r>
        <w:rPr>
          <w:color w:val="231F20"/>
          <w:spacing w:val="-2"/>
        </w:rPr>
        <w:t xml:space="preserve"> </w:t>
      </w:r>
      <w:r>
        <w:rPr>
          <w:color w:val="231F20"/>
        </w:rPr>
        <w:t>financial</w:t>
      </w:r>
      <w:r>
        <w:rPr>
          <w:color w:val="231F20"/>
          <w:spacing w:val="-3"/>
        </w:rPr>
        <w:t xml:space="preserve"> </w:t>
      </w:r>
      <w:r>
        <w:rPr>
          <w:color w:val="231F20"/>
          <w:spacing w:val="-4"/>
        </w:rPr>
        <w:t>year.</w:t>
      </w:r>
    </w:p>
    <w:p w:rsidR="00A07AC0" w:rsidRDefault="00CC054E">
      <w:pPr>
        <w:pStyle w:val="BodyText"/>
        <w:spacing w:before="100" w:line="280" w:lineRule="auto"/>
        <w:ind w:left="28" w:right="165"/>
        <w:jc w:val="both"/>
      </w:pPr>
      <w:r>
        <w:rPr>
          <w:color w:val="231F20"/>
        </w:rPr>
        <w:t>These developments were clearly reflected in global uncertainty</w:t>
      </w:r>
      <w:r>
        <w:rPr>
          <w:color w:val="231F20"/>
          <w:spacing w:val="28"/>
        </w:rPr>
        <w:t xml:space="preserve"> </w:t>
      </w:r>
      <w:r>
        <w:rPr>
          <w:color w:val="231F20"/>
        </w:rPr>
        <w:t>indices,</w:t>
      </w:r>
      <w:r>
        <w:rPr>
          <w:color w:val="231F20"/>
          <w:spacing w:val="29"/>
        </w:rPr>
        <w:t xml:space="preserve"> </w:t>
      </w:r>
      <w:r>
        <w:rPr>
          <w:color w:val="231F20"/>
        </w:rPr>
        <w:t>as</w:t>
      </w:r>
      <w:r>
        <w:rPr>
          <w:color w:val="231F20"/>
          <w:spacing w:val="29"/>
        </w:rPr>
        <w:t xml:space="preserve"> </w:t>
      </w:r>
      <w:r>
        <w:rPr>
          <w:color w:val="231F20"/>
        </w:rPr>
        <w:t>captured</w:t>
      </w:r>
      <w:r>
        <w:rPr>
          <w:color w:val="231F20"/>
          <w:spacing w:val="29"/>
        </w:rPr>
        <w:t xml:space="preserve"> </w:t>
      </w:r>
      <w:r>
        <w:rPr>
          <w:color w:val="231F20"/>
        </w:rPr>
        <w:t>in</w:t>
      </w:r>
      <w:r>
        <w:rPr>
          <w:color w:val="231F20"/>
          <w:spacing w:val="29"/>
        </w:rPr>
        <w:t xml:space="preserve"> </w:t>
      </w:r>
      <w:r w:rsidRPr="003C10E9">
        <w:rPr>
          <w:b/>
          <w:color w:val="231F20"/>
        </w:rPr>
        <w:t>Chart</w:t>
      </w:r>
      <w:r w:rsidRPr="003C10E9">
        <w:rPr>
          <w:b/>
          <w:color w:val="231F20"/>
          <w:spacing w:val="29"/>
        </w:rPr>
        <w:t xml:space="preserve"> </w:t>
      </w:r>
      <w:r w:rsidRPr="003C10E9">
        <w:rPr>
          <w:b/>
          <w:color w:val="231F20"/>
        </w:rPr>
        <w:t>2.1</w:t>
      </w:r>
      <w:r>
        <w:rPr>
          <w:color w:val="231F20"/>
        </w:rPr>
        <w:t>.</w:t>
      </w:r>
      <w:r>
        <w:rPr>
          <w:color w:val="231F20"/>
          <w:spacing w:val="29"/>
        </w:rPr>
        <w:t xml:space="preserve"> </w:t>
      </w:r>
      <w:r>
        <w:rPr>
          <w:color w:val="231F20"/>
          <w:spacing w:val="-4"/>
        </w:rPr>
        <w:t>Both</w:t>
      </w:r>
    </w:p>
    <w:p w:rsidR="00A07AC0" w:rsidRDefault="00A07AC0">
      <w:pPr>
        <w:pStyle w:val="BodyText"/>
        <w:spacing w:line="280" w:lineRule="auto"/>
        <w:jc w:val="both"/>
        <w:sectPr w:rsidR="00A07AC0">
          <w:type w:val="continuous"/>
          <w:pgSz w:w="12590" w:h="16190"/>
          <w:pgMar w:top="0" w:right="850" w:bottom="1020" w:left="992" w:header="0" w:footer="824" w:gutter="0"/>
          <w:cols w:num="2" w:space="720" w:equalWidth="0">
            <w:col w:w="5132" w:space="308"/>
            <w:col w:w="5308"/>
          </w:cols>
        </w:sectPr>
      </w:pPr>
    </w:p>
    <w:p w:rsidR="00A07AC0" w:rsidRPr="00CC054E" w:rsidRDefault="00CC054E">
      <w:pPr>
        <w:spacing w:before="131"/>
        <w:ind w:right="143"/>
        <w:jc w:val="center"/>
        <w:rPr>
          <w:b/>
          <w:sz w:val="18"/>
        </w:rPr>
      </w:pPr>
      <w:r w:rsidRPr="00CC054E">
        <w:rPr>
          <w:b/>
          <w:noProof/>
          <w:sz w:val="18"/>
          <w:lang w:val="en-IN" w:eastAsia="en-IN"/>
        </w:rPr>
        <mc:AlternateContent>
          <mc:Choice Requires="wpg">
            <w:drawing>
              <wp:anchor distT="0" distB="0" distL="0" distR="0" simplePos="0" relativeHeight="251677184" behindDoc="0" locked="0" layoutInCell="1" allowOverlap="1">
                <wp:simplePos x="0" y="0"/>
                <wp:positionH relativeFrom="page">
                  <wp:posOffset>651179</wp:posOffset>
                </wp:positionH>
                <wp:positionV relativeFrom="paragraph">
                  <wp:posOffset>258499</wp:posOffset>
                </wp:positionV>
                <wp:extent cx="6696075" cy="1979930"/>
                <wp:effectExtent l="0" t="0" r="0" b="0"/>
                <wp:wrapNone/>
                <wp:docPr id="11"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696075" cy="1979930"/>
                          <a:chOff x="0" y="0"/>
                          <a:chExt cx="6696075" cy="1979930"/>
                        </a:xfrm>
                      </wpg:grpSpPr>
                      <wps:wsp>
                        <wps:cNvPr id="12" name="Graphic 12"/>
                        <wps:cNvSpPr/>
                        <wps:spPr>
                          <a:xfrm>
                            <a:off x="0" y="0"/>
                            <a:ext cx="6696075" cy="1979930"/>
                          </a:xfrm>
                          <a:custGeom>
                            <a:avLst/>
                            <a:gdLst/>
                            <a:ahLst/>
                            <a:cxnLst/>
                            <a:rect l="l" t="t" r="r" b="b"/>
                            <a:pathLst>
                              <a:path w="6696075" h="1979930">
                                <a:moveTo>
                                  <a:pt x="6695986" y="5702"/>
                                </a:moveTo>
                                <a:lnTo>
                                  <a:pt x="6689636" y="5702"/>
                                </a:lnTo>
                                <a:lnTo>
                                  <a:pt x="6689636" y="1973008"/>
                                </a:lnTo>
                                <a:lnTo>
                                  <a:pt x="6695986" y="1973008"/>
                                </a:lnTo>
                                <a:lnTo>
                                  <a:pt x="6695986" y="5702"/>
                                </a:lnTo>
                                <a:close/>
                              </a:path>
                              <a:path w="6696075" h="1979930">
                                <a:moveTo>
                                  <a:pt x="6695986" y="0"/>
                                </a:moveTo>
                                <a:lnTo>
                                  <a:pt x="0" y="0"/>
                                </a:lnTo>
                                <a:lnTo>
                                  <a:pt x="0" y="5080"/>
                                </a:lnTo>
                                <a:lnTo>
                                  <a:pt x="0" y="1973580"/>
                                </a:lnTo>
                                <a:lnTo>
                                  <a:pt x="0" y="1979930"/>
                                </a:lnTo>
                                <a:lnTo>
                                  <a:pt x="6695986" y="1979930"/>
                                </a:lnTo>
                                <a:lnTo>
                                  <a:pt x="6695986" y="1973580"/>
                                </a:lnTo>
                                <a:lnTo>
                                  <a:pt x="6337" y="1973580"/>
                                </a:lnTo>
                                <a:lnTo>
                                  <a:pt x="6337" y="5080"/>
                                </a:lnTo>
                                <a:lnTo>
                                  <a:pt x="6695986" y="5080"/>
                                </a:lnTo>
                                <a:lnTo>
                                  <a:pt x="6695986" y="0"/>
                                </a:lnTo>
                                <a:close/>
                              </a:path>
                            </a:pathLst>
                          </a:custGeom>
                          <a:solidFill>
                            <a:srgbClr val="231F20"/>
                          </a:solidFill>
                        </wps:spPr>
                        <wps:bodyPr wrap="square" lIns="0" tIns="0" rIns="0" bIns="0" rtlCol="0">
                          <a:prstTxWarp prst="textNoShape">
                            <a:avLst/>
                          </a:prstTxWarp>
                          <a:noAutofit/>
                        </wps:bodyPr>
                      </wps:wsp>
                      <wps:wsp>
                        <wps:cNvPr id="13" name="Graphic 13"/>
                        <wps:cNvSpPr/>
                        <wps:spPr>
                          <a:xfrm>
                            <a:off x="493732" y="219942"/>
                            <a:ext cx="5808980" cy="1042035"/>
                          </a:xfrm>
                          <a:custGeom>
                            <a:avLst/>
                            <a:gdLst/>
                            <a:ahLst/>
                            <a:cxnLst/>
                            <a:rect l="l" t="t" r="r" b="b"/>
                            <a:pathLst>
                              <a:path w="5808980" h="1042035">
                                <a:moveTo>
                                  <a:pt x="1132268" y="1038961"/>
                                </a:moveTo>
                                <a:lnTo>
                                  <a:pt x="1092339" y="1038961"/>
                                </a:lnTo>
                                <a:lnTo>
                                  <a:pt x="1100975" y="1042009"/>
                                </a:lnTo>
                                <a:lnTo>
                                  <a:pt x="1126642" y="1042009"/>
                                </a:lnTo>
                                <a:lnTo>
                                  <a:pt x="1132268" y="1038961"/>
                                </a:lnTo>
                                <a:close/>
                              </a:path>
                              <a:path w="5808980" h="1042035">
                                <a:moveTo>
                                  <a:pt x="40728" y="644385"/>
                                </a:moveTo>
                                <a:lnTo>
                                  <a:pt x="0" y="710285"/>
                                </a:lnTo>
                                <a:lnTo>
                                  <a:pt x="0" y="1038961"/>
                                </a:lnTo>
                                <a:lnTo>
                                  <a:pt x="1092339" y="1038961"/>
                                </a:lnTo>
                                <a:lnTo>
                                  <a:pt x="962812" y="993762"/>
                                </a:lnTo>
                                <a:lnTo>
                                  <a:pt x="921409" y="942454"/>
                                </a:lnTo>
                                <a:lnTo>
                                  <a:pt x="655447" y="942454"/>
                                </a:lnTo>
                                <a:lnTo>
                                  <a:pt x="642742" y="932675"/>
                                </a:lnTo>
                                <a:lnTo>
                                  <a:pt x="348094" y="932675"/>
                                </a:lnTo>
                                <a:lnTo>
                                  <a:pt x="307136" y="763485"/>
                                </a:lnTo>
                                <a:lnTo>
                                  <a:pt x="194411" y="763485"/>
                                </a:lnTo>
                                <a:lnTo>
                                  <a:pt x="116649" y="740892"/>
                                </a:lnTo>
                                <a:lnTo>
                                  <a:pt x="40728" y="644385"/>
                                </a:lnTo>
                                <a:close/>
                              </a:path>
                              <a:path w="5808980" h="1042035">
                                <a:moveTo>
                                  <a:pt x="1423860" y="932065"/>
                                </a:moveTo>
                                <a:lnTo>
                                  <a:pt x="1347939" y="988872"/>
                                </a:lnTo>
                                <a:lnTo>
                                  <a:pt x="1270177" y="993762"/>
                                </a:lnTo>
                                <a:lnTo>
                                  <a:pt x="1194269" y="1005357"/>
                                </a:lnTo>
                                <a:lnTo>
                                  <a:pt x="1132268" y="1038961"/>
                                </a:lnTo>
                                <a:lnTo>
                                  <a:pt x="5808395" y="1038961"/>
                                </a:lnTo>
                                <a:lnTo>
                                  <a:pt x="5808395" y="1034072"/>
                                </a:lnTo>
                                <a:lnTo>
                                  <a:pt x="1733067" y="1034072"/>
                                </a:lnTo>
                                <a:lnTo>
                                  <a:pt x="1694373" y="972375"/>
                                </a:lnTo>
                                <a:lnTo>
                                  <a:pt x="1579397" y="972375"/>
                                </a:lnTo>
                                <a:lnTo>
                                  <a:pt x="1423860" y="932065"/>
                                </a:lnTo>
                                <a:close/>
                              </a:path>
                              <a:path w="5808980" h="1042035">
                                <a:moveTo>
                                  <a:pt x="1886750" y="870381"/>
                                </a:moveTo>
                                <a:lnTo>
                                  <a:pt x="1808988" y="996810"/>
                                </a:lnTo>
                                <a:lnTo>
                                  <a:pt x="1733067" y="1034072"/>
                                </a:lnTo>
                                <a:lnTo>
                                  <a:pt x="5808395" y="1034072"/>
                                </a:lnTo>
                                <a:lnTo>
                                  <a:pt x="5808395" y="996200"/>
                                </a:lnTo>
                                <a:lnTo>
                                  <a:pt x="4193819" y="996200"/>
                                </a:lnTo>
                                <a:lnTo>
                                  <a:pt x="4116057" y="991920"/>
                                </a:lnTo>
                                <a:lnTo>
                                  <a:pt x="4104395" y="989482"/>
                                </a:lnTo>
                                <a:lnTo>
                                  <a:pt x="3579101" y="989482"/>
                                </a:lnTo>
                                <a:lnTo>
                                  <a:pt x="3554758" y="986421"/>
                                </a:lnTo>
                                <a:lnTo>
                                  <a:pt x="3347656" y="986421"/>
                                </a:lnTo>
                                <a:lnTo>
                                  <a:pt x="3279949" y="969937"/>
                                </a:lnTo>
                                <a:lnTo>
                                  <a:pt x="2808846" y="969937"/>
                                </a:lnTo>
                                <a:lnTo>
                                  <a:pt x="2799211" y="949782"/>
                                </a:lnTo>
                                <a:lnTo>
                                  <a:pt x="2425560" y="949782"/>
                                </a:lnTo>
                                <a:lnTo>
                                  <a:pt x="2347798" y="918629"/>
                                </a:lnTo>
                                <a:lnTo>
                                  <a:pt x="2270036" y="899693"/>
                                </a:lnTo>
                                <a:lnTo>
                                  <a:pt x="2269134" y="897864"/>
                                </a:lnTo>
                                <a:lnTo>
                                  <a:pt x="2040432" y="897864"/>
                                </a:lnTo>
                                <a:lnTo>
                                  <a:pt x="1962670" y="894803"/>
                                </a:lnTo>
                                <a:lnTo>
                                  <a:pt x="1886750" y="870381"/>
                                </a:lnTo>
                                <a:close/>
                              </a:path>
                              <a:path w="5808980" h="1042035">
                                <a:moveTo>
                                  <a:pt x="4347502" y="933284"/>
                                </a:moveTo>
                                <a:lnTo>
                                  <a:pt x="4271581" y="983983"/>
                                </a:lnTo>
                                <a:lnTo>
                                  <a:pt x="4193819" y="996200"/>
                                </a:lnTo>
                                <a:lnTo>
                                  <a:pt x="5808395" y="996200"/>
                                </a:lnTo>
                                <a:lnTo>
                                  <a:pt x="5808395" y="943063"/>
                                </a:lnTo>
                                <a:lnTo>
                                  <a:pt x="4425264" y="943063"/>
                                </a:lnTo>
                                <a:lnTo>
                                  <a:pt x="4347502" y="933284"/>
                                </a:lnTo>
                                <a:close/>
                              </a:path>
                              <a:path w="5808980" h="1042035">
                                <a:moveTo>
                                  <a:pt x="3655009" y="971156"/>
                                </a:moveTo>
                                <a:lnTo>
                                  <a:pt x="3579101" y="989482"/>
                                </a:lnTo>
                                <a:lnTo>
                                  <a:pt x="4104395" y="989482"/>
                                </a:lnTo>
                                <a:lnTo>
                                  <a:pt x="4057628" y="979703"/>
                                </a:lnTo>
                                <a:lnTo>
                                  <a:pt x="3886454" y="979703"/>
                                </a:lnTo>
                                <a:lnTo>
                                  <a:pt x="3847572" y="972985"/>
                                </a:lnTo>
                                <a:lnTo>
                                  <a:pt x="3732784" y="972985"/>
                                </a:lnTo>
                                <a:lnTo>
                                  <a:pt x="3655009" y="971156"/>
                                </a:lnTo>
                                <a:close/>
                              </a:path>
                              <a:path w="5808980" h="1042035">
                                <a:moveTo>
                                  <a:pt x="3425418" y="925347"/>
                                </a:moveTo>
                                <a:lnTo>
                                  <a:pt x="3347656" y="986421"/>
                                </a:lnTo>
                                <a:lnTo>
                                  <a:pt x="3554758" y="986421"/>
                                </a:lnTo>
                                <a:lnTo>
                                  <a:pt x="3501326" y="979703"/>
                                </a:lnTo>
                                <a:lnTo>
                                  <a:pt x="3425418" y="925347"/>
                                </a:lnTo>
                                <a:close/>
                              </a:path>
                              <a:path w="5808980" h="1042035">
                                <a:moveTo>
                                  <a:pt x="3962374" y="971156"/>
                                </a:moveTo>
                                <a:lnTo>
                                  <a:pt x="3886454" y="979703"/>
                                </a:lnTo>
                                <a:lnTo>
                                  <a:pt x="4057628" y="979703"/>
                                </a:lnTo>
                                <a:lnTo>
                                  <a:pt x="4040136" y="976045"/>
                                </a:lnTo>
                                <a:lnTo>
                                  <a:pt x="3962374" y="971156"/>
                                </a:lnTo>
                                <a:close/>
                              </a:path>
                              <a:path w="5808980" h="1042035">
                                <a:moveTo>
                                  <a:pt x="3808691" y="966266"/>
                                </a:moveTo>
                                <a:lnTo>
                                  <a:pt x="3732784" y="972985"/>
                                </a:lnTo>
                                <a:lnTo>
                                  <a:pt x="3847572" y="972985"/>
                                </a:lnTo>
                                <a:lnTo>
                                  <a:pt x="3808691" y="966266"/>
                                </a:lnTo>
                                <a:close/>
                              </a:path>
                              <a:path w="5808980" h="1042035">
                                <a:moveTo>
                                  <a:pt x="1655305" y="910082"/>
                                </a:moveTo>
                                <a:lnTo>
                                  <a:pt x="1579397" y="972375"/>
                                </a:lnTo>
                                <a:lnTo>
                                  <a:pt x="1694373" y="972375"/>
                                </a:lnTo>
                                <a:lnTo>
                                  <a:pt x="1655305" y="910082"/>
                                </a:lnTo>
                                <a:close/>
                              </a:path>
                              <a:path w="5808980" h="1042035">
                                <a:moveTo>
                                  <a:pt x="2962516" y="834948"/>
                                </a:moveTo>
                                <a:lnTo>
                                  <a:pt x="2886608" y="859993"/>
                                </a:lnTo>
                                <a:lnTo>
                                  <a:pt x="2808846" y="969937"/>
                                </a:lnTo>
                                <a:lnTo>
                                  <a:pt x="3279949" y="969937"/>
                                </a:lnTo>
                                <a:lnTo>
                                  <a:pt x="3269881" y="967486"/>
                                </a:lnTo>
                                <a:lnTo>
                                  <a:pt x="3269626" y="966876"/>
                                </a:lnTo>
                                <a:lnTo>
                                  <a:pt x="3040291" y="966876"/>
                                </a:lnTo>
                                <a:lnTo>
                                  <a:pt x="2962516" y="834948"/>
                                </a:lnTo>
                                <a:close/>
                              </a:path>
                              <a:path w="5808980" h="1042035">
                                <a:moveTo>
                                  <a:pt x="3116199" y="783031"/>
                                </a:moveTo>
                                <a:lnTo>
                                  <a:pt x="3040291" y="966876"/>
                                </a:lnTo>
                                <a:lnTo>
                                  <a:pt x="3269626" y="966876"/>
                                </a:lnTo>
                                <a:lnTo>
                                  <a:pt x="3193973" y="786091"/>
                                </a:lnTo>
                                <a:lnTo>
                                  <a:pt x="3116199" y="783031"/>
                                </a:lnTo>
                                <a:close/>
                              </a:path>
                              <a:path w="5808980" h="1042035">
                                <a:moveTo>
                                  <a:pt x="2501480" y="839228"/>
                                </a:moveTo>
                                <a:lnTo>
                                  <a:pt x="2425560" y="949782"/>
                                </a:lnTo>
                                <a:lnTo>
                                  <a:pt x="2799211" y="949782"/>
                                </a:lnTo>
                                <a:lnTo>
                                  <a:pt x="2786364" y="922909"/>
                                </a:lnTo>
                                <a:lnTo>
                                  <a:pt x="2579243" y="922909"/>
                                </a:lnTo>
                                <a:lnTo>
                                  <a:pt x="2501480" y="839228"/>
                                </a:lnTo>
                                <a:close/>
                              </a:path>
                              <a:path w="5808980" h="1042035">
                                <a:moveTo>
                                  <a:pt x="5347360" y="0"/>
                                </a:moveTo>
                                <a:lnTo>
                                  <a:pt x="5271439" y="155752"/>
                                </a:lnTo>
                                <a:lnTo>
                                  <a:pt x="5193677" y="248589"/>
                                </a:lnTo>
                                <a:lnTo>
                                  <a:pt x="5117757" y="351815"/>
                                </a:lnTo>
                                <a:lnTo>
                                  <a:pt x="5039995" y="410451"/>
                                </a:lnTo>
                                <a:lnTo>
                                  <a:pt x="4962232" y="458698"/>
                                </a:lnTo>
                                <a:lnTo>
                                  <a:pt x="4886312" y="639495"/>
                                </a:lnTo>
                                <a:lnTo>
                                  <a:pt x="4808550" y="679805"/>
                                </a:lnTo>
                                <a:lnTo>
                                  <a:pt x="4732629" y="748830"/>
                                </a:lnTo>
                                <a:lnTo>
                                  <a:pt x="4654867" y="850226"/>
                                </a:lnTo>
                                <a:lnTo>
                                  <a:pt x="4578946" y="906411"/>
                                </a:lnTo>
                                <a:lnTo>
                                  <a:pt x="4501184" y="930846"/>
                                </a:lnTo>
                                <a:lnTo>
                                  <a:pt x="4425264" y="943063"/>
                                </a:lnTo>
                                <a:lnTo>
                                  <a:pt x="5808395" y="943063"/>
                                </a:lnTo>
                                <a:lnTo>
                                  <a:pt x="5808395" y="392734"/>
                                </a:lnTo>
                                <a:lnTo>
                                  <a:pt x="5654713" y="392734"/>
                                </a:lnTo>
                                <a:lnTo>
                                  <a:pt x="5578805" y="292569"/>
                                </a:lnTo>
                                <a:lnTo>
                                  <a:pt x="5501030" y="282181"/>
                                </a:lnTo>
                                <a:lnTo>
                                  <a:pt x="5425122" y="111772"/>
                                </a:lnTo>
                                <a:lnTo>
                                  <a:pt x="5347360" y="0"/>
                                </a:lnTo>
                                <a:close/>
                              </a:path>
                              <a:path w="5808980" h="1042035">
                                <a:moveTo>
                                  <a:pt x="809142" y="870381"/>
                                </a:moveTo>
                                <a:lnTo>
                                  <a:pt x="733221" y="886866"/>
                                </a:lnTo>
                                <a:lnTo>
                                  <a:pt x="655447" y="942454"/>
                                </a:lnTo>
                                <a:lnTo>
                                  <a:pt x="921409" y="942454"/>
                                </a:lnTo>
                                <a:lnTo>
                                  <a:pt x="886904" y="899693"/>
                                </a:lnTo>
                                <a:lnTo>
                                  <a:pt x="809142" y="870381"/>
                                </a:lnTo>
                                <a:close/>
                              </a:path>
                              <a:path w="5808980" h="1042035">
                                <a:moveTo>
                                  <a:pt x="501777" y="865492"/>
                                </a:moveTo>
                                <a:lnTo>
                                  <a:pt x="424002" y="886256"/>
                                </a:lnTo>
                                <a:lnTo>
                                  <a:pt x="348094" y="932675"/>
                                </a:lnTo>
                                <a:lnTo>
                                  <a:pt x="642742" y="932675"/>
                                </a:lnTo>
                                <a:lnTo>
                                  <a:pt x="577684" y="882599"/>
                                </a:lnTo>
                                <a:lnTo>
                                  <a:pt x="501777" y="865492"/>
                                </a:lnTo>
                                <a:close/>
                              </a:path>
                              <a:path w="5808980" h="1042035">
                                <a:moveTo>
                                  <a:pt x="2732925" y="811123"/>
                                </a:moveTo>
                                <a:lnTo>
                                  <a:pt x="2655163" y="863650"/>
                                </a:lnTo>
                                <a:lnTo>
                                  <a:pt x="2579243" y="922909"/>
                                </a:lnTo>
                                <a:lnTo>
                                  <a:pt x="2786364" y="922909"/>
                                </a:lnTo>
                                <a:lnTo>
                                  <a:pt x="2732925" y="811123"/>
                                </a:lnTo>
                                <a:close/>
                              </a:path>
                              <a:path w="5808980" h="1042035">
                                <a:moveTo>
                                  <a:pt x="2194115" y="745769"/>
                                </a:moveTo>
                                <a:lnTo>
                                  <a:pt x="2116353" y="878928"/>
                                </a:lnTo>
                                <a:lnTo>
                                  <a:pt x="2040432" y="897864"/>
                                </a:lnTo>
                                <a:lnTo>
                                  <a:pt x="2269134" y="897864"/>
                                </a:lnTo>
                                <a:lnTo>
                                  <a:pt x="2194115" y="745769"/>
                                </a:lnTo>
                                <a:close/>
                              </a:path>
                              <a:path w="5808980" h="1042035">
                                <a:moveTo>
                                  <a:pt x="270319" y="611403"/>
                                </a:moveTo>
                                <a:lnTo>
                                  <a:pt x="194411" y="763485"/>
                                </a:lnTo>
                                <a:lnTo>
                                  <a:pt x="307136" y="763485"/>
                                </a:lnTo>
                                <a:lnTo>
                                  <a:pt x="270319" y="611403"/>
                                </a:lnTo>
                                <a:close/>
                              </a:path>
                              <a:path w="5808980" h="1042035">
                                <a:moveTo>
                                  <a:pt x="5808395" y="344487"/>
                                </a:moveTo>
                                <a:lnTo>
                                  <a:pt x="5732487" y="356095"/>
                                </a:lnTo>
                                <a:lnTo>
                                  <a:pt x="5654713" y="392734"/>
                                </a:lnTo>
                                <a:lnTo>
                                  <a:pt x="5808395" y="392734"/>
                                </a:lnTo>
                                <a:lnTo>
                                  <a:pt x="5808395" y="344487"/>
                                </a:lnTo>
                                <a:close/>
                              </a:path>
                            </a:pathLst>
                          </a:custGeom>
                          <a:solidFill>
                            <a:srgbClr val="D3E6C3"/>
                          </a:solidFill>
                        </wps:spPr>
                        <wps:bodyPr wrap="square" lIns="0" tIns="0" rIns="0" bIns="0" rtlCol="0">
                          <a:prstTxWarp prst="textNoShape">
                            <a:avLst/>
                          </a:prstTxWarp>
                          <a:noAutofit/>
                        </wps:bodyPr>
                      </wps:wsp>
                      <wps:wsp>
                        <wps:cNvPr id="14" name="Graphic 14"/>
                        <wps:cNvSpPr/>
                        <wps:spPr>
                          <a:xfrm>
                            <a:off x="466775" y="146532"/>
                            <a:ext cx="5903595" cy="1141730"/>
                          </a:xfrm>
                          <a:custGeom>
                            <a:avLst/>
                            <a:gdLst/>
                            <a:ahLst/>
                            <a:cxnLst/>
                            <a:rect l="l" t="t" r="r" b="b"/>
                            <a:pathLst>
                              <a:path w="5903595" h="1141730">
                                <a:moveTo>
                                  <a:pt x="5903023" y="0"/>
                                </a:moveTo>
                                <a:lnTo>
                                  <a:pt x="5874232" y="0"/>
                                </a:lnTo>
                                <a:lnTo>
                                  <a:pt x="5874232" y="3175"/>
                                </a:lnTo>
                                <a:lnTo>
                                  <a:pt x="5871070" y="3175"/>
                                </a:lnTo>
                                <a:lnTo>
                                  <a:pt x="5871070" y="1109192"/>
                                </a:lnTo>
                                <a:lnTo>
                                  <a:pt x="31978" y="1109192"/>
                                </a:lnTo>
                                <a:lnTo>
                                  <a:pt x="31978" y="3175"/>
                                </a:lnTo>
                                <a:lnTo>
                                  <a:pt x="28803" y="3175"/>
                                </a:lnTo>
                                <a:lnTo>
                                  <a:pt x="28803" y="0"/>
                                </a:lnTo>
                                <a:lnTo>
                                  <a:pt x="0" y="0"/>
                                </a:lnTo>
                                <a:lnTo>
                                  <a:pt x="0" y="6350"/>
                                </a:lnTo>
                                <a:lnTo>
                                  <a:pt x="25628" y="6350"/>
                                </a:lnTo>
                                <a:lnTo>
                                  <a:pt x="25628" y="185064"/>
                                </a:lnTo>
                                <a:lnTo>
                                  <a:pt x="0" y="185064"/>
                                </a:lnTo>
                                <a:lnTo>
                                  <a:pt x="0" y="191414"/>
                                </a:lnTo>
                                <a:lnTo>
                                  <a:pt x="25628" y="191414"/>
                                </a:lnTo>
                                <a:lnTo>
                                  <a:pt x="25628" y="369519"/>
                                </a:lnTo>
                                <a:lnTo>
                                  <a:pt x="0" y="369519"/>
                                </a:lnTo>
                                <a:lnTo>
                                  <a:pt x="0" y="375869"/>
                                </a:lnTo>
                                <a:lnTo>
                                  <a:pt x="25628" y="375869"/>
                                </a:lnTo>
                                <a:lnTo>
                                  <a:pt x="25628" y="554596"/>
                                </a:lnTo>
                                <a:lnTo>
                                  <a:pt x="0" y="554596"/>
                                </a:lnTo>
                                <a:lnTo>
                                  <a:pt x="0" y="560946"/>
                                </a:lnTo>
                                <a:lnTo>
                                  <a:pt x="25628" y="560946"/>
                                </a:lnTo>
                                <a:lnTo>
                                  <a:pt x="25628" y="739051"/>
                                </a:lnTo>
                                <a:lnTo>
                                  <a:pt x="0" y="739051"/>
                                </a:lnTo>
                                <a:lnTo>
                                  <a:pt x="0" y="745401"/>
                                </a:lnTo>
                                <a:lnTo>
                                  <a:pt x="25628" y="745401"/>
                                </a:lnTo>
                                <a:lnTo>
                                  <a:pt x="25628" y="924115"/>
                                </a:lnTo>
                                <a:lnTo>
                                  <a:pt x="0" y="924115"/>
                                </a:lnTo>
                                <a:lnTo>
                                  <a:pt x="0" y="930465"/>
                                </a:lnTo>
                                <a:lnTo>
                                  <a:pt x="25628" y="930465"/>
                                </a:lnTo>
                                <a:lnTo>
                                  <a:pt x="25628" y="1109192"/>
                                </a:lnTo>
                                <a:lnTo>
                                  <a:pt x="0" y="1109192"/>
                                </a:lnTo>
                                <a:lnTo>
                                  <a:pt x="0" y="1115542"/>
                                </a:lnTo>
                                <a:lnTo>
                                  <a:pt x="25615" y="1115542"/>
                                </a:lnTo>
                                <a:lnTo>
                                  <a:pt x="25615" y="1141171"/>
                                </a:lnTo>
                                <a:lnTo>
                                  <a:pt x="31965" y="1141171"/>
                                </a:lnTo>
                                <a:lnTo>
                                  <a:pt x="31965" y="1115542"/>
                                </a:lnTo>
                                <a:lnTo>
                                  <a:pt x="257060" y="1115542"/>
                                </a:lnTo>
                                <a:lnTo>
                                  <a:pt x="257060" y="1141171"/>
                                </a:lnTo>
                                <a:lnTo>
                                  <a:pt x="263410" y="1141171"/>
                                </a:lnTo>
                                <a:lnTo>
                                  <a:pt x="263410" y="1115542"/>
                                </a:lnTo>
                                <a:lnTo>
                                  <a:pt x="486664" y="1115542"/>
                                </a:lnTo>
                                <a:lnTo>
                                  <a:pt x="486664" y="1141171"/>
                                </a:lnTo>
                                <a:lnTo>
                                  <a:pt x="493014" y="1141171"/>
                                </a:lnTo>
                                <a:lnTo>
                                  <a:pt x="493014" y="1115542"/>
                                </a:lnTo>
                                <a:lnTo>
                                  <a:pt x="718108" y="1115542"/>
                                </a:lnTo>
                                <a:lnTo>
                                  <a:pt x="718108" y="1141171"/>
                                </a:lnTo>
                                <a:lnTo>
                                  <a:pt x="724458" y="1141171"/>
                                </a:lnTo>
                                <a:lnTo>
                                  <a:pt x="724458" y="1115542"/>
                                </a:lnTo>
                                <a:lnTo>
                                  <a:pt x="947712" y="1115542"/>
                                </a:lnTo>
                                <a:lnTo>
                                  <a:pt x="947712" y="1141171"/>
                                </a:lnTo>
                                <a:lnTo>
                                  <a:pt x="954062" y="1141171"/>
                                </a:lnTo>
                                <a:lnTo>
                                  <a:pt x="954062" y="1115542"/>
                                </a:lnTo>
                                <a:lnTo>
                                  <a:pt x="1179156" y="1115542"/>
                                </a:lnTo>
                                <a:lnTo>
                                  <a:pt x="1179156" y="1141171"/>
                                </a:lnTo>
                                <a:lnTo>
                                  <a:pt x="1185506" y="1141171"/>
                                </a:lnTo>
                                <a:lnTo>
                                  <a:pt x="1185506" y="1115542"/>
                                </a:lnTo>
                                <a:lnTo>
                                  <a:pt x="1410601" y="1115542"/>
                                </a:lnTo>
                                <a:lnTo>
                                  <a:pt x="1410601" y="1141171"/>
                                </a:lnTo>
                                <a:lnTo>
                                  <a:pt x="1416951" y="1141171"/>
                                </a:lnTo>
                                <a:lnTo>
                                  <a:pt x="1416951" y="1115542"/>
                                </a:lnTo>
                                <a:lnTo>
                                  <a:pt x="1640205" y="1115542"/>
                                </a:lnTo>
                                <a:lnTo>
                                  <a:pt x="1640205" y="1141171"/>
                                </a:lnTo>
                                <a:lnTo>
                                  <a:pt x="1646555" y="1141171"/>
                                </a:lnTo>
                                <a:lnTo>
                                  <a:pt x="1646555" y="1115542"/>
                                </a:lnTo>
                                <a:lnTo>
                                  <a:pt x="1871649" y="1115542"/>
                                </a:lnTo>
                                <a:lnTo>
                                  <a:pt x="1871649" y="1141171"/>
                                </a:lnTo>
                                <a:lnTo>
                                  <a:pt x="1877999" y="1141171"/>
                                </a:lnTo>
                                <a:lnTo>
                                  <a:pt x="1877999" y="1115542"/>
                                </a:lnTo>
                                <a:lnTo>
                                  <a:pt x="2103094" y="1115542"/>
                                </a:lnTo>
                                <a:lnTo>
                                  <a:pt x="2103094" y="1141171"/>
                                </a:lnTo>
                                <a:lnTo>
                                  <a:pt x="2109444" y="1141171"/>
                                </a:lnTo>
                                <a:lnTo>
                                  <a:pt x="2109444" y="1115542"/>
                                </a:lnTo>
                                <a:lnTo>
                                  <a:pt x="2332698" y="1115542"/>
                                </a:lnTo>
                                <a:lnTo>
                                  <a:pt x="2332698" y="1141171"/>
                                </a:lnTo>
                                <a:lnTo>
                                  <a:pt x="2339048" y="1141171"/>
                                </a:lnTo>
                                <a:lnTo>
                                  <a:pt x="2339048" y="1115542"/>
                                </a:lnTo>
                                <a:lnTo>
                                  <a:pt x="2564142" y="1115542"/>
                                </a:lnTo>
                                <a:lnTo>
                                  <a:pt x="2564142" y="1141171"/>
                                </a:lnTo>
                                <a:lnTo>
                                  <a:pt x="2570492" y="1141171"/>
                                </a:lnTo>
                                <a:lnTo>
                                  <a:pt x="2570492" y="1115542"/>
                                </a:lnTo>
                                <a:lnTo>
                                  <a:pt x="2793733" y="1115542"/>
                                </a:lnTo>
                                <a:lnTo>
                                  <a:pt x="2793733" y="1141171"/>
                                </a:lnTo>
                                <a:lnTo>
                                  <a:pt x="2800083" y="1141171"/>
                                </a:lnTo>
                                <a:lnTo>
                                  <a:pt x="2800083" y="1115542"/>
                                </a:lnTo>
                                <a:lnTo>
                                  <a:pt x="3025178" y="1115542"/>
                                </a:lnTo>
                                <a:lnTo>
                                  <a:pt x="3025178" y="1141171"/>
                                </a:lnTo>
                                <a:lnTo>
                                  <a:pt x="3031528" y="1141171"/>
                                </a:lnTo>
                                <a:lnTo>
                                  <a:pt x="3031528" y="1115542"/>
                                </a:lnTo>
                                <a:lnTo>
                                  <a:pt x="3256635" y="1115542"/>
                                </a:lnTo>
                                <a:lnTo>
                                  <a:pt x="3256635" y="1141171"/>
                                </a:lnTo>
                                <a:lnTo>
                                  <a:pt x="3262985" y="1141171"/>
                                </a:lnTo>
                                <a:lnTo>
                                  <a:pt x="3262985" y="1115542"/>
                                </a:lnTo>
                                <a:lnTo>
                                  <a:pt x="3486226" y="1115542"/>
                                </a:lnTo>
                                <a:lnTo>
                                  <a:pt x="3486226" y="1141171"/>
                                </a:lnTo>
                                <a:lnTo>
                                  <a:pt x="3492576" y="1141171"/>
                                </a:lnTo>
                                <a:lnTo>
                                  <a:pt x="3492576" y="1115542"/>
                                </a:lnTo>
                                <a:lnTo>
                                  <a:pt x="3717671" y="1115542"/>
                                </a:lnTo>
                                <a:lnTo>
                                  <a:pt x="3717671" y="1141171"/>
                                </a:lnTo>
                                <a:lnTo>
                                  <a:pt x="3724021" y="1141171"/>
                                </a:lnTo>
                                <a:lnTo>
                                  <a:pt x="3724021" y="1115542"/>
                                </a:lnTo>
                                <a:lnTo>
                                  <a:pt x="3949115" y="1115542"/>
                                </a:lnTo>
                                <a:lnTo>
                                  <a:pt x="3949115" y="1141171"/>
                                </a:lnTo>
                                <a:lnTo>
                                  <a:pt x="3955465" y="1141171"/>
                                </a:lnTo>
                                <a:lnTo>
                                  <a:pt x="3955465" y="1115542"/>
                                </a:lnTo>
                                <a:lnTo>
                                  <a:pt x="4178719" y="1115542"/>
                                </a:lnTo>
                                <a:lnTo>
                                  <a:pt x="4178719" y="1141171"/>
                                </a:lnTo>
                                <a:lnTo>
                                  <a:pt x="4185069" y="1141171"/>
                                </a:lnTo>
                                <a:lnTo>
                                  <a:pt x="4185069" y="1115542"/>
                                </a:lnTo>
                                <a:lnTo>
                                  <a:pt x="4410164" y="1115542"/>
                                </a:lnTo>
                                <a:lnTo>
                                  <a:pt x="4410164" y="1141171"/>
                                </a:lnTo>
                                <a:lnTo>
                                  <a:pt x="4416514" y="1141171"/>
                                </a:lnTo>
                                <a:lnTo>
                                  <a:pt x="4416514" y="1115542"/>
                                </a:lnTo>
                                <a:lnTo>
                                  <a:pt x="4639767" y="1115542"/>
                                </a:lnTo>
                                <a:lnTo>
                                  <a:pt x="4639767" y="1141171"/>
                                </a:lnTo>
                                <a:lnTo>
                                  <a:pt x="4646117" y="1141171"/>
                                </a:lnTo>
                                <a:lnTo>
                                  <a:pt x="4646117" y="1115542"/>
                                </a:lnTo>
                                <a:lnTo>
                                  <a:pt x="4871212" y="1115542"/>
                                </a:lnTo>
                                <a:lnTo>
                                  <a:pt x="4871212" y="1141171"/>
                                </a:lnTo>
                                <a:lnTo>
                                  <a:pt x="4877562" y="1141171"/>
                                </a:lnTo>
                                <a:lnTo>
                                  <a:pt x="4877562" y="1115542"/>
                                </a:lnTo>
                                <a:lnTo>
                                  <a:pt x="5102657" y="1115542"/>
                                </a:lnTo>
                                <a:lnTo>
                                  <a:pt x="5102657" y="1141171"/>
                                </a:lnTo>
                                <a:lnTo>
                                  <a:pt x="5109007" y="1141171"/>
                                </a:lnTo>
                                <a:lnTo>
                                  <a:pt x="5109007" y="1115542"/>
                                </a:lnTo>
                                <a:lnTo>
                                  <a:pt x="5332247" y="1115542"/>
                                </a:lnTo>
                                <a:lnTo>
                                  <a:pt x="5332247" y="1141171"/>
                                </a:lnTo>
                                <a:lnTo>
                                  <a:pt x="5338597" y="1141171"/>
                                </a:lnTo>
                                <a:lnTo>
                                  <a:pt x="5338597" y="1115542"/>
                                </a:lnTo>
                                <a:lnTo>
                                  <a:pt x="5563705" y="1115542"/>
                                </a:lnTo>
                                <a:lnTo>
                                  <a:pt x="5563705" y="1141171"/>
                                </a:lnTo>
                                <a:lnTo>
                                  <a:pt x="5570055" y="1141171"/>
                                </a:lnTo>
                                <a:lnTo>
                                  <a:pt x="5570055" y="1115542"/>
                                </a:lnTo>
                                <a:lnTo>
                                  <a:pt x="5795149" y="1115542"/>
                                </a:lnTo>
                                <a:lnTo>
                                  <a:pt x="5795149" y="1141171"/>
                                </a:lnTo>
                                <a:lnTo>
                                  <a:pt x="5801499" y="1141171"/>
                                </a:lnTo>
                                <a:lnTo>
                                  <a:pt x="5801499" y="1115542"/>
                                </a:lnTo>
                                <a:lnTo>
                                  <a:pt x="5874232" y="1115542"/>
                                </a:lnTo>
                                <a:lnTo>
                                  <a:pt x="5903023" y="1115542"/>
                                </a:lnTo>
                                <a:lnTo>
                                  <a:pt x="5903023" y="1109192"/>
                                </a:lnTo>
                                <a:lnTo>
                                  <a:pt x="5877407" y="1109192"/>
                                </a:lnTo>
                                <a:lnTo>
                                  <a:pt x="5877407" y="956729"/>
                                </a:lnTo>
                                <a:lnTo>
                                  <a:pt x="5903023" y="956729"/>
                                </a:lnTo>
                                <a:lnTo>
                                  <a:pt x="5903023" y="950379"/>
                                </a:lnTo>
                                <a:lnTo>
                                  <a:pt x="5877407" y="950379"/>
                                </a:lnTo>
                                <a:lnTo>
                                  <a:pt x="5877407" y="798537"/>
                                </a:lnTo>
                                <a:lnTo>
                                  <a:pt x="5903023" y="798537"/>
                                </a:lnTo>
                                <a:lnTo>
                                  <a:pt x="5903023" y="792187"/>
                                </a:lnTo>
                                <a:lnTo>
                                  <a:pt x="5877407" y="792187"/>
                                </a:lnTo>
                                <a:lnTo>
                                  <a:pt x="5877407" y="640346"/>
                                </a:lnTo>
                                <a:lnTo>
                                  <a:pt x="5903023" y="640346"/>
                                </a:lnTo>
                                <a:lnTo>
                                  <a:pt x="5903023" y="633996"/>
                                </a:lnTo>
                                <a:lnTo>
                                  <a:pt x="5877407" y="633996"/>
                                </a:lnTo>
                                <a:lnTo>
                                  <a:pt x="5877407" y="481545"/>
                                </a:lnTo>
                                <a:lnTo>
                                  <a:pt x="5903023" y="481545"/>
                                </a:lnTo>
                                <a:lnTo>
                                  <a:pt x="5903023" y="475195"/>
                                </a:lnTo>
                                <a:lnTo>
                                  <a:pt x="5877407" y="475195"/>
                                </a:lnTo>
                                <a:lnTo>
                                  <a:pt x="5877407" y="323342"/>
                                </a:lnTo>
                                <a:lnTo>
                                  <a:pt x="5903023" y="323342"/>
                                </a:lnTo>
                                <a:lnTo>
                                  <a:pt x="5903023" y="316992"/>
                                </a:lnTo>
                                <a:lnTo>
                                  <a:pt x="5877407" y="316992"/>
                                </a:lnTo>
                                <a:lnTo>
                                  <a:pt x="5877407" y="165150"/>
                                </a:lnTo>
                                <a:lnTo>
                                  <a:pt x="5903023" y="165150"/>
                                </a:lnTo>
                                <a:lnTo>
                                  <a:pt x="5903023" y="158800"/>
                                </a:lnTo>
                                <a:lnTo>
                                  <a:pt x="5877407" y="158800"/>
                                </a:lnTo>
                                <a:lnTo>
                                  <a:pt x="5877407" y="6350"/>
                                </a:lnTo>
                                <a:lnTo>
                                  <a:pt x="5903023" y="6350"/>
                                </a:lnTo>
                                <a:lnTo>
                                  <a:pt x="5903023" y="0"/>
                                </a:lnTo>
                                <a:close/>
                              </a:path>
                            </a:pathLst>
                          </a:custGeom>
                          <a:solidFill>
                            <a:srgbClr val="010202"/>
                          </a:solidFill>
                        </wps:spPr>
                        <wps:bodyPr wrap="square" lIns="0" tIns="0" rIns="0" bIns="0" rtlCol="0">
                          <a:prstTxWarp prst="textNoShape">
                            <a:avLst/>
                          </a:prstTxWarp>
                          <a:noAutofit/>
                        </wps:bodyPr>
                      </wps:wsp>
                      <wps:wsp>
                        <wps:cNvPr id="15" name="Graphic 15"/>
                        <wps:cNvSpPr/>
                        <wps:spPr>
                          <a:xfrm>
                            <a:off x="493725" y="336607"/>
                            <a:ext cx="5816600" cy="901700"/>
                          </a:xfrm>
                          <a:custGeom>
                            <a:avLst/>
                            <a:gdLst/>
                            <a:ahLst/>
                            <a:cxnLst/>
                            <a:rect l="l" t="t" r="r" b="b"/>
                            <a:pathLst>
                              <a:path w="5816600" h="901700">
                                <a:moveTo>
                                  <a:pt x="4966063" y="0"/>
                                </a:moveTo>
                                <a:lnTo>
                                  <a:pt x="4960005" y="126"/>
                                </a:lnTo>
                                <a:lnTo>
                                  <a:pt x="4957439" y="2311"/>
                                </a:lnTo>
                                <a:lnTo>
                                  <a:pt x="4879385" y="436994"/>
                                </a:lnTo>
                                <a:lnTo>
                                  <a:pt x="4804468" y="546087"/>
                                </a:lnTo>
                                <a:lnTo>
                                  <a:pt x="4726973" y="633133"/>
                                </a:lnTo>
                                <a:lnTo>
                                  <a:pt x="4656030" y="715898"/>
                                </a:lnTo>
                                <a:lnTo>
                                  <a:pt x="4581646" y="620687"/>
                                </a:lnTo>
                                <a:lnTo>
                                  <a:pt x="4579437" y="619772"/>
                                </a:lnTo>
                                <a:lnTo>
                                  <a:pt x="4574979" y="620356"/>
                                </a:lnTo>
                                <a:lnTo>
                                  <a:pt x="4573074" y="621804"/>
                                </a:lnTo>
                                <a:lnTo>
                                  <a:pt x="4497598" y="799134"/>
                                </a:lnTo>
                                <a:lnTo>
                                  <a:pt x="4422401" y="813942"/>
                                </a:lnTo>
                                <a:lnTo>
                                  <a:pt x="4347535" y="838034"/>
                                </a:lnTo>
                                <a:lnTo>
                                  <a:pt x="4269861" y="835672"/>
                                </a:lnTo>
                                <a:lnTo>
                                  <a:pt x="4194525" y="845375"/>
                                </a:lnTo>
                                <a:lnTo>
                                  <a:pt x="4116788" y="841120"/>
                                </a:lnTo>
                                <a:lnTo>
                                  <a:pt x="4038658" y="843584"/>
                                </a:lnTo>
                                <a:lnTo>
                                  <a:pt x="3962039" y="850404"/>
                                </a:lnTo>
                                <a:lnTo>
                                  <a:pt x="3885128" y="866114"/>
                                </a:lnTo>
                                <a:lnTo>
                                  <a:pt x="3809372" y="860666"/>
                                </a:lnTo>
                                <a:lnTo>
                                  <a:pt x="3731610" y="863726"/>
                                </a:lnTo>
                                <a:lnTo>
                                  <a:pt x="3730277" y="863917"/>
                                </a:lnTo>
                                <a:lnTo>
                                  <a:pt x="3655258" y="883234"/>
                                </a:lnTo>
                                <a:lnTo>
                                  <a:pt x="3578905" y="880237"/>
                                </a:lnTo>
                                <a:lnTo>
                                  <a:pt x="3503467" y="865670"/>
                                </a:lnTo>
                                <a:lnTo>
                                  <a:pt x="3502070" y="865555"/>
                                </a:lnTo>
                                <a:lnTo>
                                  <a:pt x="3424499" y="867994"/>
                                </a:lnTo>
                                <a:lnTo>
                                  <a:pt x="3347892" y="865581"/>
                                </a:lnTo>
                                <a:lnTo>
                                  <a:pt x="3270689" y="874077"/>
                                </a:lnTo>
                                <a:lnTo>
                                  <a:pt x="3193498" y="868616"/>
                                </a:lnTo>
                                <a:lnTo>
                                  <a:pt x="3191416" y="868819"/>
                                </a:lnTo>
                                <a:lnTo>
                                  <a:pt x="3117311" y="888491"/>
                                </a:lnTo>
                                <a:lnTo>
                                  <a:pt x="3041314" y="864019"/>
                                </a:lnTo>
                                <a:lnTo>
                                  <a:pt x="3037974" y="863866"/>
                                </a:lnTo>
                                <a:lnTo>
                                  <a:pt x="2963019" y="880757"/>
                                </a:lnTo>
                                <a:lnTo>
                                  <a:pt x="2885434" y="874102"/>
                                </a:lnTo>
                                <a:lnTo>
                                  <a:pt x="2809666" y="877150"/>
                                </a:lnTo>
                                <a:lnTo>
                                  <a:pt x="2731803" y="876541"/>
                                </a:lnTo>
                                <a:lnTo>
                                  <a:pt x="2656060" y="878979"/>
                                </a:lnTo>
                                <a:lnTo>
                                  <a:pt x="2578958" y="877163"/>
                                </a:lnTo>
                                <a:lnTo>
                                  <a:pt x="2502517" y="863714"/>
                                </a:lnTo>
                                <a:lnTo>
                                  <a:pt x="2424945" y="862495"/>
                                </a:lnTo>
                                <a:lnTo>
                                  <a:pt x="2346116" y="856437"/>
                                </a:lnTo>
                                <a:lnTo>
                                  <a:pt x="2269548" y="865708"/>
                                </a:lnTo>
                                <a:lnTo>
                                  <a:pt x="2192916" y="883157"/>
                                </a:lnTo>
                                <a:lnTo>
                                  <a:pt x="2117288" y="872883"/>
                                </a:lnTo>
                                <a:lnTo>
                                  <a:pt x="2039005" y="872896"/>
                                </a:lnTo>
                                <a:lnTo>
                                  <a:pt x="1963097" y="879005"/>
                                </a:lnTo>
                                <a:lnTo>
                                  <a:pt x="1885919" y="886282"/>
                                </a:lnTo>
                                <a:lnTo>
                                  <a:pt x="1810418" y="877176"/>
                                </a:lnTo>
                                <a:lnTo>
                                  <a:pt x="1731843" y="871054"/>
                                </a:lnTo>
                                <a:lnTo>
                                  <a:pt x="1655452" y="874763"/>
                                </a:lnTo>
                                <a:lnTo>
                                  <a:pt x="1578643" y="884415"/>
                                </a:lnTo>
                                <a:lnTo>
                                  <a:pt x="1501833" y="870534"/>
                                </a:lnTo>
                                <a:lnTo>
                                  <a:pt x="1500195" y="870457"/>
                                </a:lnTo>
                                <a:lnTo>
                                  <a:pt x="1424541" y="876541"/>
                                </a:lnTo>
                                <a:lnTo>
                                  <a:pt x="1347020" y="876541"/>
                                </a:lnTo>
                                <a:lnTo>
                                  <a:pt x="1271010" y="877760"/>
                                </a:lnTo>
                                <a:lnTo>
                                  <a:pt x="1192690" y="878408"/>
                                </a:lnTo>
                                <a:lnTo>
                                  <a:pt x="1118306" y="886193"/>
                                </a:lnTo>
                                <a:lnTo>
                                  <a:pt x="1041102" y="855941"/>
                                </a:lnTo>
                                <a:lnTo>
                                  <a:pt x="965194" y="838225"/>
                                </a:lnTo>
                                <a:lnTo>
                                  <a:pt x="962019" y="838301"/>
                                </a:lnTo>
                                <a:lnTo>
                                  <a:pt x="885108" y="860056"/>
                                </a:lnTo>
                                <a:lnTo>
                                  <a:pt x="809924" y="860056"/>
                                </a:lnTo>
                                <a:lnTo>
                                  <a:pt x="732200" y="861885"/>
                                </a:lnTo>
                                <a:lnTo>
                                  <a:pt x="655746" y="862533"/>
                                </a:lnTo>
                                <a:lnTo>
                                  <a:pt x="578403" y="870432"/>
                                </a:lnTo>
                                <a:lnTo>
                                  <a:pt x="501162" y="867994"/>
                                </a:lnTo>
                                <a:lnTo>
                                  <a:pt x="424251" y="863142"/>
                                </a:lnTo>
                                <a:lnTo>
                                  <a:pt x="347009" y="871639"/>
                                </a:lnTo>
                                <a:lnTo>
                                  <a:pt x="272524" y="867448"/>
                                </a:lnTo>
                                <a:lnTo>
                                  <a:pt x="195879" y="840358"/>
                                </a:lnTo>
                                <a:lnTo>
                                  <a:pt x="120225" y="805662"/>
                                </a:lnTo>
                                <a:lnTo>
                                  <a:pt x="118028" y="805091"/>
                                </a:lnTo>
                                <a:lnTo>
                                  <a:pt x="40253" y="799604"/>
                                </a:lnTo>
                                <a:lnTo>
                                  <a:pt x="38094" y="799820"/>
                                </a:lnTo>
                                <a:lnTo>
                                  <a:pt x="0" y="810551"/>
                                </a:lnTo>
                                <a:lnTo>
                                  <a:pt x="0" y="823740"/>
                                </a:lnTo>
                                <a:lnTo>
                                  <a:pt x="40469" y="812342"/>
                                </a:lnTo>
                                <a:lnTo>
                                  <a:pt x="115984" y="817689"/>
                                </a:lnTo>
                                <a:lnTo>
                                  <a:pt x="191371" y="852233"/>
                                </a:lnTo>
                                <a:lnTo>
                                  <a:pt x="269146" y="879716"/>
                                </a:lnTo>
                                <a:lnTo>
                                  <a:pt x="270898" y="880071"/>
                                </a:lnTo>
                                <a:lnTo>
                                  <a:pt x="347873" y="884313"/>
                                </a:lnTo>
                                <a:lnTo>
                                  <a:pt x="425089" y="875830"/>
                                </a:lnTo>
                                <a:lnTo>
                                  <a:pt x="500654" y="880694"/>
                                </a:lnTo>
                                <a:lnTo>
                                  <a:pt x="579267" y="883107"/>
                                </a:lnTo>
                                <a:lnTo>
                                  <a:pt x="656737" y="875195"/>
                                </a:lnTo>
                                <a:lnTo>
                                  <a:pt x="732353" y="874585"/>
                                </a:lnTo>
                                <a:lnTo>
                                  <a:pt x="810140" y="872756"/>
                                </a:lnTo>
                                <a:lnTo>
                                  <a:pt x="885985" y="872756"/>
                                </a:lnTo>
                                <a:lnTo>
                                  <a:pt x="887712" y="872515"/>
                                </a:lnTo>
                                <a:lnTo>
                                  <a:pt x="963899" y="850976"/>
                                </a:lnTo>
                                <a:lnTo>
                                  <a:pt x="1037775" y="868210"/>
                                </a:lnTo>
                                <a:lnTo>
                                  <a:pt x="1115105" y="898575"/>
                                </a:lnTo>
                                <a:lnTo>
                                  <a:pt x="1118090" y="898982"/>
                                </a:lnTo>
                                <a:lnTo>
                                  <a:pt x="1193706" y="891070"/>
                                </a:lnTo>
                                <a:lnTo>
                                  <a:pt x="1271163" y="890460"/>
                                </a:lnTo>
                                <a:lnTo>
                                  <a:pt x="1347083" y="889241"/>
                                </a:lnTo>
                                <a:lnTo>
                                  <a:pt x="1425303" y="889228"/>
                                </a:lnTo>
                                <a:lnTo>
                                  <a:pt x="1500398" y="883183"/>
                                </a:lnTo>
                                <a:lnTo>
                                  <a:pt x="1577347" y="897077"/>
                                </a:lnTo>
                                <a:lnTo>
                                  <a:pt x="1579265" y="897127"/>
                                </a:lnTo>
                                <a:lnTo>
                                  <a:pt x="1656786" y="887387"/>
                                </a:lnTo>
                                <a:lnTo>
                                  <a:pt x="1732059" y="883754"/>
                                </a:lnTo>
                                <a:lnTo>
                                  <a:pt x="1809287" y="889825"/>
                                </a:lnTo>
                                <a:lnTo>
                                  <a:pt x="1885081" y="898969"/>
                                </a:lnTo>
                                <a:lnTo>
                                  <a:pt x="1886427" y="898994"/>
                                </a:lnTo>
                                <a:lnTo>
                                  <a:pt x="1964151" y="891666"/>
                                </a:lnTo>
                                <a:lnTo>
                                  <a:pt x="2039767" y="885583"/>
                                </a:lnTo>
                                <a:lnTo>
                                  <a:pt x="2116856" y="885583"/>
                                </a:lnTo>
                                <a:lnTo>
                                  <a:pt x="2192332" y="895908"/>
                                </a:lnTo>
                                <a:lnTo>
                                  <a:pt x="2194605" y="895807"/>
                                </a:lnTo>
                                <a:lnTo>
                                  <a:pt x="2272050" y="878166"/>
                                </a:lnTo>
                                <a:lnTo>
                                  <a:pt x="2347018" y="869111"/>
                                </a:lnTo>
                                <a:lnTo>
                                  <a:pt x="2424551" y="875195"/>
                                </a:lnTo>
                                <a:lnTo>
                                  <a:pt x="2501806" y="876414"/>
                                </a:lnTo>
                                <a:lnTo>
                                  <a:pt x="2578171" y="889850"/>
                                </a:lnTo>
                                <a:lnTo>
                                  <a:pt x="2656301" y="891679"/>
                                </a:lnTo>
                                <a:lnTo>
                                  <a:pt x="2732082" y="889241"/>
                                </a:lnTo>
                                <a:lnTo>
                                  <a:pt x="2810035" y="889850"/>
                                </a:lnTo>
                                <a:lnTo>
                                  <a:pt x="2885536" y="886815"/>
                                </a:lnTo>
                                <a:lnTo>
                                  <a:pt x="2962904" y="893495"/>
                                </a:lnTo>
                                <a:lnTo>
                                  <a:pt x="2964848" y="893368"/>
                                </a:lnTo>
                                <a:lnTo>
                                  <a:pt x="3039079" y="876642"/>
                                </a:lnTo>
                                <a:lnTo>
                                  <a:pt x="3116333" y="901522"/>
                                </a:lnTo>
                                <a:lnTo>
                                  <a:pt x="3117603" y="901560"/>
                                </a:lnTo>
                                <a:lnTo>
                                  <a:pt x="3193663" y="881367"/>
                                </a:lnTo>
                                <a:lnTo>
                                  <a:pt x="3271514" y="886764"/>
                                </a:lnTo>
                                <a:lnTo>
                                  <a:pt x="3348832" y="878255"/>
                                </a:lnTo>
                                <a:lnTo>
                                  <a:pt x="3424702" y="880694"/>
                                </a:lnTo>
                                <a:lnTo>
                                  <a:pt x="3501753" y="878268"/>
                                </a:lnTo>
                                <a:lnTo>
                                  <a:pt x="3577927" y="892898"/>
                                </a:lnTo>
                                <a:lnTo>
                                  <a:pt x="3655689" y="895959"/>
                                </a:lnTo>
                                <a:lnTo>
                                  <a:pt x="3657531" y="895756"/>
                                </a:lnTo>
                                <a:lnTo>
                                  <a:pt x="3732791" y="876388"/>
                                </a:lnTo>
                                <a:lnTo>
                                  <a:pt x="3809525" y="873378"/>
                                </a:lnTo>
                                <a:lnTo>
                                  <a:pt x="3885077" y="878839"/>
                                </a:lnTo>
                                <a:lnTo>
                                  <a:pt x="3886817" y="878725"/>
                                </a:lnTo>
                                <a:lnTo>
                                  <a:pt x="3964223" y="862926"/>
                                </a:lnTo>
                                <a:lnTo>
                                  <a:pt x="4039598" y="856246"/>
                                </a:lnTo>
                                <a:lnTo>
                                  <a:pt x="4116915" y="853820"/>
                                </a:lnTo>
                                <a:lnTo>
                                  <a:pt x="4195566" y="858037"/>
                                </a:lnTo>
                                <a:lnTo>
                                  <a:pt x="4270979" y="848334"/>
                                </a:lnTo>
                                <a:lnTo>
                                  <a:pt x="4348233" y="850760"/>
                                </a:lnTo>
                                <a:lnTo>
                                  <a:pt x="4350379" y="850455"/>
                                </a:lnTo>
                                <a:lnTo>
                                  <a:pt x="4425944" y="826147"/>
                                </a:lnTo>
                                <a:lnTo>
                                  <a:pt x="4505408" y="810539"/>
                                </a:lnTo>
                                <a:lnTo>
                                  <a:pt x="4507136" y="809129"/>
                                </a:lnTo>
                                <a:lnTo>
                                  <a:pt x="4579653" y="638759"/>
                                </a:lnTo>
                                <a:lnTo>
                                  <a:pt x="4651966" y="731329"/>
                                </a:lnTo>
                                <a:lnTo>
                                  <a:pt x="4653744" y="732231"/>
                                </a:lnTo>
                                <a:lnTo>
                                  <a:pt x="4657554" y="732307"/>
                                </a:lnTo>
                                <a:lnTo>
                                  <a:pt x="4659383" y="731507"/>
                                </a:lnTo>
                                <a:lnTo>
                                  <a:pt x="4736498" y="641527"/>
                                </a:lnTo>
                                <a:lnTo>
                                  <a:pt x="4814717" y="553605"/>
                                </a:lnTo>
                                <a:lnTo>
                                  <a:pt x="4890625" y="443052"/>
                                </a:lnTo>
                                <a:lnTo>
                                  <a:pt x="4891641" y="440575"/>
                                </a:lnTo>
                                <a:lnTo>
                                  <a:pt x="4963802" y="38734"/>
                                </a:lnTo>
                                <a:lnTo>
                                  <a:pt x="5033157" y="351980"/>
                                </a:lnTo>
                                <a:lnTo>
                                  <a:pt x="5111630" y="552894"/>
                                </a:lnTo>
                                <a:lnTo>
                                  <a:pt x="5113116" y="554278"/>
                                </a:lnTo>
                                <a:lnTo>
                                  <a:pt x="5116786" y="555434"/>
                                </a:lnTo>
                                <a:lnTo>
                                  <a:pt x="5118793" y="555129"/>
                                </a:lnTo>
                                <a:lnTo>
                                  <a:pt x="5195679" y="503212"/>
                                </a:lnTo>
                                <a:lnTo>
                                  <a:pt x="5267688" y="524649"/>
                                </a:lnTo>
                                <a:lnTo>
                                  <a:pt x="5344599" y="579615"/>
                                </a:lnTo>
                                <a:lnTo>
                                  <a:pt x="5345882" y="580326"/>
                                </a:lnTo>
                                <a:lnTo>
                                  <a:pt x="5421332" y="611289"/>
                                </a:lnTo>
                                <a:lnTo>
                                  <a:pt x="5498688" y="658063"/>
                                </a:lnTo>
                                <a:lnTo>
                                  <a:pt x="5500072" y="658685"/>
                                </a:lnTo>
                                <a:lnTo>
                                  <a:pt x="5578241" y="683209"/>
                                </a:lnTo>
                                <a:lnTo>
                                  <a:pt x="5580717" y="682599"/>
                                </a:lnTo>
                                <a:lnTo>
                                  <a:pt x="5657629" y="605282"/>
                                </a:lnTo>
                                <a:lnTo>
                                  <a:pt x="5728050" y="622274"/>
                                </a:lnTo>
                                <a:lnTo>
                                  <a:pt x="5806739" y="715594"/>
                                </a:lnTo>
                                <a:lnTo>
                                  <a:pt x="5810740" y="715937"/>
                                </a:lnTo>
                                <a:lnTo>
                                  <a:pt x="5816112" y="711415"/>
                                </a:lnTo>
                                <a:lnTo>
                                  <a:pt x="5816442" y="707402"/>
                                </a:lnTo>
                                <a:lnTo>
                                  <a:pt x="5735543" y="611454"/>
                                </a:lnTo>
                                <a:lnTo>
                                  <a:pt x="5734375" y="610730"/>
                                </a:lnTo>
                                <a:lnTo>
                                  <a:pt x="5654974" y="591565"/>
                                </a:lnTo>
                                <a:lnTo>
                                  <a:pt x="5652726" y="592213"/>
                                </a:lnTo>
                                <a:lnTo>
                                  <a:pt x="5576107" y="669226"/>
                                </a:lnTo>
                                <a:lnTo>
                                  <a:pt x="5504606" y="646798"/>
                                </a:lnTo>
                                <a:lnTo>
                                  <a:pt x="5426616" y="599719"/>
                                </a:lnTo>
                                <a:lnTo>
                                  <a:pt x="5351381" y="568845"/>
                                </a:lnTo>
                                <a:lnTo>
                                  <a:pt x="5274216" y="513702"/>
                                </a:lnTo>
                                <a:lnTo>
                                  <a:pt x="5272336" y="512775"/>
                                </a:lnTo>
                                <a:lnTo>
                                  <a:pt x="5194587" y="489635"/>
                                </a:lnTo>
                                <a:lnTo>
                                  <a:pt x="5192631" y="489940"/>
                                </a:lnTo>
                                <a:lnTo>
                                  <a:pt x="5119872" y="539089"/>
                                </a:lnTo>
                                <a:lnTo>
                                  <a:pt x="5045171" y="347827"/>
                                </a:lnTo>
                                <a:lnTo>
                                  <a:pt x="4968704" y="2082"/>
                                </a:lnTo>
                                <a:lnTo>
                                  <a:pt x="4966063" y="0"/>
                                </a:lnTo>
                                <a:close/>
                              </a:path>
                            </a:pathLst>
                          </a:custGeom>
                          <a:solidFill>
                            <a:srgbClr val="C45B27"/>
                          </a:solidFill>
                        </wps:spPr>
                        <wps:bodyPr wrap="square" lIns="0" tIns="0" rIns="0" bIns="0" rtlCol="0">
                          <a:prstTxWarp prst="textNoShape">
                            <a:avLst/>
                          </a:prstTxWarp>
                          <a:noAutofit/>
                        </wps:bodyPr>
                      </wps:wsp>
                      <wps:wsp>
                        <wps:cNvPr id="16" name="Graphic 16"/>
                        <wps:cNvSpPr/>
                        <wps:spPr>
                          <a:xfrm>
                            <a:off x="493725" y="794062"/>
                            <a:ext cx="5509260" cy="334010"/>
                          </a:xfrm>
                          <a:custGeom>
                            <a:avLst/>
                            <a:gdLst/>
                            <a:ahLst/>
                            <a:cxnLst/>
                            <a:rect l="l" t="t" r="r" b="b"/>
                            <a:pathLst>
                              <a:path w="5509260" h="334010">
                                <a:moveTo>
                                  <a:pt x="4964691" y="0"/>
                                </a:moveTo>
                                <a:lnTo>
                                  <a:pt x="4961021" y="177"/>
                                </a:lnTo>
                                <a:lnTo>
                                  <a:pt x="4959306" y="1066"/>
                                </a:lnTo>
                                <a:lnTo>
                                  <a:pt x="4880185" y="101752"/>
                                </a:lnTo>
                                <a:lnTo>
                                  <a:pt x="4805916" y="208102"/>
                                </a:lnTo>
                                <a:lnTo>
                                  <a:pt x="4732218" y="216217"/>
                                </a:lnTo>
                                <a:lnTo>
                                  <a:pt x="4655891" y="195325"/>
                                </a:lnTo>
                                <a:lnTo>
                                  <a:pt x="4654227" y="195516"/>
                                </a:lnTo>
                                <a:lnTo>
                                  <a:pt x="4574395" y="238836"/>
                                </a:lnTo>
                                <a:lnTo>
                                  <a:pt x="4499998" y="290906"/>
                                </a:lnTo>
                                <a:lnTo>
                                  <a:pt x="4423735" y="293903"/>
                                </a:lnTo>
                                <a:lnTo>
                                  <a:pt x="4349427" y="301078"/>
                                </a:lnTo>
                                <a:lnTo>
                                  <a:pt x="4271131" y="267868"/>
                                </a:lnTo>
                                <a:lnTo>
                                  <a:pt x="4268858" y="268109"/>
                                </a:lnTo>
                                <a:lnTo>
                                  <a:pt x="4193204" y="320446"/>
                                </a:lnTo>
                                <a:lnTo>
                                  <a:pt x="4117931" y="309219"/>
                                </a:lnTo>
                                <a:lnTo>
                                  <a:pt x="4116153" y="309206"/>
                                </a:lnTo>
                                <a:lnTo>
                                  <a:pt x="4039179" y="319481"/>
                                </a:lnTo>
                                <a:lnTo>
                                  <a:pt x="3962814" y="310388"/>
                                </a:lnTo>
                                <a:lnTo>
                                  <a:pt x="3887591" y="316293"/>
                                </a:lnTo>
                                <a:lnTo>
                                  <a:pt x="3812306" y="254507"/>
                                </a:lnTo>
                                <a:lnTo>
                                  <a:pt x="3810566" y="254012"/>
                                </a:lnTo>
                                <a:lnTo>
                                  <a:pt x="3730099" y="264198"/>
                                </a:lnTo>
                                <a:lnTo>
                                  <a:pt x="3654394" y="286118"/>
                                </a:lnTo>
                                <a:lnTo>
                                  <a:pt x="3577915" y="302336"/>
                                </a:lnTo>
                                <a:lnTo>
                                  <a:pt x="3503074" y="292709"/>
                                </a:lnTo>
                                <a:lnTo>
                                  <a:pt x="3500762" y="292836"/>
                                </a:lnTo>
                                <a:lnTo>
                                  <a:pt x="3424219" y="311467"/>
                                </a:lnTo>
                                <a:lnTo>
                                  <a:pt x="3350115" y="300139"/>
                                </a:lnTo>
                                <a:lnTo>
                                  <a:pt x="3271756" y="273062"/>
                                </a:lnTo>
                                <a:lnTo>
                                  <a:pt x="3270537" y="272999"/>
                                </a:lnTo>
                                <a:lnTo>
                                  <a:pt x="3194400" y="290944"/>
                                </a:lnTo>
                                <a:lnTo>
                                  <a:pt x="3120156" y="237845"/>
                                </a:lnTo>
                                <a:lnTo>
                                  <a:pt x="3040184" y="194500"/>
                                </a:lnTo>
                                <a:lnTo>
                                  <a:pt x="3037504" y="194703"/>
                                </a:lnTo>
                                <a:lnTo>
                                  <a:pt x="2960415" y="253631"/>
                                </a:lnTo>
                                <a:lnTo>
                                  <a:pt x="2885473" y="279539"/>
                                </a:lnTo>
                                <a:lnTo>
                                  <a:pt x="2812524" y="259575"/>
                                </a:lnTo>
                                <a:lnTo>
                                  <a:pt x="2733644" y="203822"/>
                                </a:lnTo>
                                <a:lnTo>
                                  <a:pt x="2730977" y="203695"/>
                                </a:lnTo>
                                <a:lnTo>
                                  <a:pt x="2653952" y="248310"/>
                                </a:lnTo>
                                <a:lnTo>
                                  <a:pt x="2577447" y="259727"/>
                                </a:lnTo>
                                <a:lnTo>
                                  <a:pt x="2503863" y="269201"/>
                                </a:lnTo>
                                <a:lnTo>
                                  <a:pt x="2426304" y="220471"/>
                                </a:lnTo>
                                <a:lnTo>
                                  <a:pt x="2424170" y="220281"/>
                                </a:lnTo>
                                <a:lnTo>
                                  <a:pt x="2346446" y="251409"/>
                                </a:lnTo>
                                <a:lnTo>
                                  <a:pt x="2272545" y="232384"/>
                                </a:lnTo>
                                <a:lnTo>
                                  <a:pt x="2270869" y="232194"/>
                                </a:lnTo>
                                <a:lnTo>
                                  <a:pt x="2193704" y="233400"/>
                                </a:lnTo>
                                <a:lnTo>
                                  <a:pt x="2116157" y="219671"/>
                                </a:lnTo>
                                <a:lnTo>
                                  <a:pt x="2113871" y="220510"/>
                                </a:lnTo>
                                <a:lnTo>
                                  <a:pt x="2037798" y="311315"/>
                                </a:lnTo>
                                <a:lnTo>
                                  <a:pt x="1965637" y="277113"/>
                                </a:lnTo>
                                <a:lnTo>
                                  <a:pt x="1886554" y="250405"/>
                                </a:lnTo>
                                <a:lnTo>
                                  <a:pt x="1885157" y="250393"/>
                                </a:lnTo>
                                <a:lnTo>
                                  <a:pt x="1807598" y="275996"/>
                                </a:lnTo>
                                <a:lnTo>
                                  <a:pt x="1731728" y="305790"/>
                                </a:lnTo>
                                <a:lnTo>
                                  <a:pt x="1657776" y="287350"/>
                                </a:lnTo>
                                <a:lnTo>
                                  <a:pt x="1655592" y="287185"/>
                                </a:lnTo>
                                <a:lnTo>
                                  <a:pt x="1577296" y="295211"/>
                                </a:lnTo>
                                <a:lnTo>
                                  <a:pt x="1499814" y="309816"/>
                                </a:lnTo>
                                <a:lnTo>
                                  <a:pt x="1424439" y="317093"/>
                                </a:lnTo>
                                <a:lnTo>
                                  <a:pt x="1347807" y="318300"/>
                                </a:lnTo>
                                <a:lnTo>
                                  <a:pt x="1272103" y="298234"/>
                                </a:lnTo>
                                <a:lnTo>
                                  <a:pt x="1194328" y="286016"/>
                                </a:lnTo>
                                <a:lnTo>
                                  <a:pt x="1192042" y="286067"/>
                                </a:lnTo>
                                <a:lnTo>
                                  <a:pt x="1119118" y="301332"/>
                                </a:lnTo>
                                <a:lnTo>
                                  <a:pt x="1043706" y="239128"/>
                                </a:lnTo>
                                <a:lnTo>
                                  <a:pt x="1041610" y="237985"/>
                                </a:lnTo>
                                <a:lnTo>
                                  <a:pt x="967252" y="214058"/>
                                </a:lnTo>
                                <a:lnTo>
                                  <a:pt x="889388" y="131495"/>
                                </a:lnTo>
                                <a:lnTo>
                                  <a:pt x="887699" y="130784"/>
                                </a:lnTo>
                                <a:lnTo>
                                  <a:pt x="884168" y="130809"/>
                                </a:lnTo>
                                <a:lnTo>
                                  <a:pt x="882492" y="131559"/>
                                </a:lnTo>
                                <a:lnTo>
                                  <a:pt x="807626" y="213474"/>
                                </a:lnTo>
                                <a:lnTo>
                                  <a:pt x="733140" y="203530"/>
                                </a:lnTo>
                                <a:lnTo>
                                  <a:pt x="730816" y="203657"/>
                                </a:lnTo>
                                <a:lnTo>
                                  <a:pt x="655822" y="221754"/>
                                </a:lnTo>
                                <a:lnTo>
                                  <a:pt x="579318" y="216954"/>
                                </a:lnTo>
                                <a:lnTo>
                                  <a:pt x="503918" y="205104"/>
                                </a:lnTo>
                                <a:lnTo>
                                  <a:pt x="427108" y="126618"/>
                                </a:lnTo>
                                <a:lnTo>
                                  <a:pt x="423260" y="126479"/>
                                </a:lnTo>
                                <a:lnTo>
                                  <a:pt x="344177" y="196659"/>
                                </a:lnTo>
                                <a:lnTo>
                                  <a:pt x="268536" y="213702"/>
                                </a:lnTo>
                                <a:lnTo>
                                  <a:pt x="267342" y="214414"/>
                                </a:lnTo>
                                <a:lnTo>
                                  <a:pt x="190609" y="303009"/>
                                </a:lnTo>
                                <a:lnTo>
                                  <a:pt x="118981" y="302437"/>
                                </a:lnTo>
                                <a:lnTo>
                                  <a:pt x="42438" y="267576"/>
                                </a:lnTo>
                                <a:lnTo>
                                  <a:pt x="40673" y="267055"/>
                                </a:lnTo>
                                <a:lnTo>
                                  <a:pt x="0" y="261496"/>
                                </a:lnTo>
                                <a:lnTo>
                                  <a:pt x="0" y="274313"/>
                                </a:lnTo>
                                <a:lnTo>
                                  <a:pt x="38031" y="279514"/>
                                </a:lnTo>
                                <a:lnTo>
                                  <a:pt x="114942" y="314553"/>
                                </a:lnTo>
                                <a:lnTo>
                                  <a:pt x="117520" y="315125"/>
                                </a:lnTo>
                                <a:lnTo>
                                  <a:pt x="195295" y="315747"/>
                                </a:lnTo>
                                <a:lnTo>
                                  <a:pt x="197073" y="314947"/>
                                </a:lnTo>
                                <a:lnTo>
                                  <a:pt x="274695" y="225336"/>
                                </a:lnTo>
                                <a:lnTo>
                                  <a:pt x="348571" y="208699"/>
                                </a:lnTo>
                                <a:lnTo>
                                  <a:pt x="351391" y="207251"/>
                                </a:lnTo>
                                <a:lnTo>
                                  <a:pt x="424632" y="142239"/>
                                </a:lnTo>
                                <a:lnTo>
                                  <a:pt x="497263" y="216458"/>
                                </a:lnTo>
                                <a:lnTo>
                                  <a:pt x="498533" y="217119"/>
                                </a:lnTo>
                                <a:lnTo>
                                  <a:pt x="578225" y="229603"/>
                                </a:lnTo>
                                <a:lnTo>
                                  <a:pt x="655988" y="234492"/>
                                </a:lnTo>
                                <a:lnTo>
                                  <a:pt x="657880" y="234327"/>
                                </a:lnTo>
                                <a:lnTo>
                                  <a:pt x="732632" y="216280"/>
                                </a:lnTo>
                                <a:lnTo>
                                  <a:pt x="811296" y="226783"/>
                                </a:lnTo>
                                <a:lnTo>
                                  <a:pt x="813353" y="226034"/>
                                </a:lnTo>
                                <a:lnTo>
                                  <a:pt x="886061" y="146481"/>
                                </a:lnTo>
                                <a:lnTo>
                                  <a:pt x="959124" y="223964"/>
                                </a:lnTo>
                                <a:lnTo>
                                  <a:pt x="961804" y="225640"/>
                                </a:lnTo>
                                <a:lnTo>
                                  <a:pt x="1036556" y="249707"/>
                                </a:lnTo>
                                <a:lnTo>
                                  <a:pt x="1114877" y="314286"/>
                                </a:lnTo>
                                <a:lnTo>
                                  <a:pt x="1116845" y="314782"/>
                                </a:lnTo>
                                <a:lnTo>
                                  <a:pt x="1193502" y="298742"/>
                                </a:lnTo>
                                <a:lnTo>
                                  <a:pt x="1269804" y="310730"/>
                                </a:lnTo>
                                <a:lnTo>
                                  <a:pt x="1345394" y="330796"/>
                                </a:lnTo>
                                <a:lnTo>
                                  <a:pt x="1347122" y="331012"/>
                                </a:lnTo>
                                <a:lnTo>
                                  <a:pt x="1425404" y="329755"/>
                                </a:lnTo>
                                <a:lnTo>
                                  <a:pt x="1501884" y="322351"/>
                                </a:lnTo>
                                <a:lnTo>
                                  <a:pt x="1579379" y="307733"/>
                                </a:lnTo>
                                <a:lnTo>
                                  <a:pt x="1655782" y="299935"/>
                                </a:lnTo>
                                <a:lnTo>
                                  <a:pt x="1731906" y="318922"/>
                                </a:lnTo>
                                <a:lnTo>
                                  <a:pt x="1733240" y="318833"/>
                                </a:lnTo>
                                <a:lnTo>
                                  <a:pt x="1812081" y="287883"/>
                                </a:lnTo>
                                <a:lnTo>
                                  <a:pt x="1885817" y="263550"/>
                                </a:lnTo>
                                <a:lnTo>
                                  <a:pt x="1961217" y="289026"/>
                                </a:lnTo>
                                <a:lnTo>
                                  <a:pt x="2039411" y="326135"/>
                                </a:lnTo>
                                <a:lnTo>
                                  <a:pt x="2042523" y="325462"/>
                                </a:lnTo>
                                <a:lnTo>
                                  <a:pt x="2119790" y="233210"/>
                                </a:lnTo>
                                <a:lnTo>
                                  <a:pt x="2193297" y="246113"/>
                                </a:lnTo>
                                <a:lnTo>
                                  <a:pt x="2270208" y="244894"/>
                                </a:lnTo>
                                <a:lnTo>
                                  <a:pt x="2346612" y="264566"/>
                                </a:lnTo>
                                <a:lnTo>
                                  <a:pt x="2347983" y="264477"/>
                                </a:lnTo>
                                <a:lnTo>
                                  <a:pt x="2424005" y="234022"/>
                                </a:lnTo>
                                <a:lnTo>
                                  <a:pt x="2500282" y="281952"/>
                                </a:lnTo>
                                <a:lnTo>
                                  <a:pt x="2579136" y="272326"/>
                                </a:lnTo>
                                <a:lnTo>
                                  <a:pt x="2657025" y="260692"/>
                                </a:lnTo>
                                <a:lnTo>
                                  <a:pt x="2731663" y="217970"/>
                                </a:lnTo>
                                <a:lnTo>
                                  <a:pt x="2806110" y="270598"/>
                                </a:lnTo>
                                <a:lnTo>
                                  <a:pt x="2808104" y="271538"/>
                                </a:lnTo>
                                <a:lnTo>
                                  <a:pt x="2885231" y="292633"/>
                                </a:lnTo>
                                <a:lnTo>
                                  <a:pt x="2886565" y="292595"/>
                                </a:lnTo>
                                <a:lnTo>
                                  <a:pt x="2965533" y="265302"/>
                                </a:lnTo>
                                <a:lnTo>
                                  <a:pt x="2967311" y="264350"/>
                                </a:lnTo>
                                <a:lnTo>
                                  <a:pt x="3039955" y="208826"/>
                                </a:lnTo>
                                <a:lnTo>
                                  <a:pt x="3113768" y="248818"/>
                                </a:lnTo>
                                <a:lnTo>
                                  <a:pt x="3190844" y="304012"/>
                                </a:lnTo>
                                <a:lnTo>
                                  <a:pt x="3192724" y="304380"/>
                                </a:lnTo>
                                <a:lnTo>
                                  <a:pt x="3270486" y="286067"/>
                                </a:lnTo>
                                <a:lnTo>
                                  <a:pt x="3347626" y="312610"/>
                                </a:lnTo>
                                <a:lnTo>
                                  <a:pt x="3423533" y="324218"/>
                                </a:lnTo>
                                <a:lnTo>
                                  <a:pt x="3425997" y="324103"/>
                                </a:lnTo>
                                <a:lnTo>
                                  <a:pt x="3502616" y="305447"/>
                                </a:lnTo>
                                <a:lnTo>
                                  <a:pt x="3577369" y="315074"/>
                                </a:lnTo>
                                <a:lnTo>
                                  <a:pt x="3579502" y="314985"/>
                                </a:lnTo>
                                <a:lnTo>
                                  <a:pt x="3657709" y="298386"/>
                                </a:lnTo>
                                <a:lnTo>
                                  <a:pt x="3733147" y="276542"/>
                                </a:lnTo>
                                <a:lnTo>
                                  <a:pt x="3807708" y="267169"/>
                                </a:lnTo>
                                <a:lnTo>
                                  <a:pt x="3882791" y="328777"/>
                                </a:lnTo>
                                <a:lnTo>
                                  <a:pt x="3884391" y="329285"/>
                                </a:lnTo>
                                <a:lnTo>
                                  <a:pt x="3963169" y="323100"/>
                                </a:lnTo>
                                <a:lnTo>
                                  <a:pt x="4038467" y="332181"/>
                                </a:lnTo>
                                <a:lnTo>
                                  <a:pt x="4040068" y="332181"/>
                                </a:lnTo>
                                <a:lnTo>
                                  <a:pt x="4116941" y="321906"/>
                                </a:lnTo>
                                <a:lnTo>
                                  <a:pt x="4195427" y="333616"/>
                                </a:lnTo>
                                <a:lnTo>
                                  <a:pt x="4197040" y="333247"/>
                                </a:lnTo>
                                <a:lnTo>
                                  <a:pt x="4271411" y="281787"/>
                                </a:lnTo>
                                <a:lnTo>
                                  <a:pt x="4345960" y="313397"/>
                                </a:lnTo>
                                <a:lnTo>
                                  <a:pt x="4349046" y="313880"/>
                                </a:lnTo>
                                <a:lnTo>
                                  <a:pt x="4424776" y="306565"/>
                                </a:lnTo>
                                <a:lnTo>
                                  <a:pt x="4503567" y="303466"/>
                                </a:lnTo>
                                <a:lnTo>
                                  <a:pt x="4504773" y="303072"/>
                                </a:lnTo>
                                <a:lnTo>
                                  <a:pt x="4581380" y="249440"/>
                                </a:lnTo>
                                <a:lnTo>
                                  <a:pt x="4656576" y="208686"/>
                                </a:lnTo>
                                <a:lnTo>
                                  <a:pt x="4730033" y="228777"/>
                                </a:lnTo>
                                <a:lnTo>
                                  <a:pt x="4732408" y="228968"/>
                                </a:lnTo>
                                <a:lnTo>
                                  <a:pt x="4811999" y="220217"/>
                                </a:lnTo>
                                <a:lnTo>
                                  <a:pt x="4813637" y="219252"/>
                                </a:lnTo>
                                <a:lnTo>
                                  <a:pt x="4890498" y="109169"/>
                                </a:lnTo>
                                <a:lnTo>
                                  <a:pt x="4963624" y="16116"/>
                                </a:lnTo>
                                <a:lnTo>
                                  <a:pt x="5034287" y="90017"/>
                                </a:lnTo>
                                <a:lnTo>
                                  <a:pt x="5113548" y="189623"/>
                                </a:lnTo>
                                <a:lnTo>
                                  <a:pt x="5116380" y="190449"/>
                                </a:lnTo>
                                <a:lnTo>
                                  <a:pt x="5193748" y="163702"/>
                                </a:lnTo>
                                <a:lnTo>
                                  <a:pt x="5267053" y="211480"/>
                                </a:lnTo>
                                <a:lnTo>
                                  <a:pt x="5268539" y="212191"/>
                                </a:lnTo>
                                <a:lnTo>
                                  <a:pt x="5348815" y="238671"/>
                                </a:lnTo>
                                <a:lnTo>
                                  <a:pt x="5351584" y="237858"/>
                                </a:lnTo>
                                <a:lnTo>
                                  <a:pt x="5426196" y="144818"/>
                                </a:lnTo>
                                <a:lnTo>
                                  <a:pt x="5502816" y="176110"/>
                                </a:lnTo>
                                <a:lnTo>
                                  <a:pt x="5506524" y="174548"/>
                                </a:lnTo>
                                <a:lnTo>
                                  <a:pt x="5509178" y="168059"/>
                                </a:lnTo>
                                <a:lnTo>
                                  <a:pt x="5507616" y="164350"/>
                                </a:lnTo>
                                <a:lnTo>
                                  <a:pt x="5423999" y="130200"/>
                                </a:lnTo>
                                <a:lnTo>
                                  <a:pt x="5421015" y="130975"/>
                                </a:lnTo>
                                <a:lnTo>
                                  <a:pt x="5346098" y="224408"/>
                                </a:lnTo>
                                <a:lnTo>
                                  <a:pt x="5273301" y="200393"/>
                                </a:lnTo>
                                <a:lnTo>
                                  <a:pt x="5196441" y="150304"/>
                                </a:lnTo>
                                <a:lnTo>
                                  <a:pt x="5194371" y="150050"/>
                                </a:lnTo>
                                <a:lnTo>
                                  <a:pt x="5119009" y="176098"/>
                                </a:lnTo>
                                <a:lnTo>
                                  <a:pt x="5043660" y="81445"/>
                                </a:lnTo>
                                <a:lnTo>
                                  <a:pt x="4966482" y="723"/>
                                </a:lnTo>
                                <a:lnTo>
                                  <a:pt x="4964691" y="0"/>
                                </a:lnTo>
                                <a:close/>
                              </a:path>
                            </a:pathLst>
                          </a:custGeom>
                          <a:solidFill>
                            <a:srgbClr val="4971B8"/>
                          </a:solidFill>
                        </wps:spPr>
                        <wps:bodyPr wrap="square" lIns="0" tIns="0" rIns="0" bIns="0" rtlCol="0">
                          <a:prstTxWarp prst="textNoShape">
                            <a:avLst/>
                          </a:prstTxWarp>
                          <a:noAutofit/>
                        </wps:bodyPr>
                      </wps:wsp>
                      <wps:wsp>
                        <wps:cNvPr id="17" name="Graphic 17"/>
                        <wps:cNvSpPr/>
                        <wps:spPr>
                          <a:xfrm>
                            <a:off x="493725" y="992379"/>
                            <a:ext cx="5816600" cy="226060"/>
                          </a:xfrm>
                          <a:custGeom>
                            <a:avLst/>
                            <a:gdLst/>
                            <a:ahLst/>
                            <a:cxnLst/>
                            <a:rect l="l" t="t" r="r" b="b"/>
                            <a:pathLst>
                              <a:path w="5816600" h="226060">
                                <a:moveTo>
                                  <a:pt x="1412968" y="199390"/>
                                </a:moveTo>
                                <a:lnTo>
                                  <a:pt x="1346587" y="199390"/>
                                </a:lnTo>
                                <a:lnTo>
                                  <a:pt x="1423562" y="214630"/>
                                </a:lnTo>
                                <a:lnTo>
                                  <a:pt x="1499698" y="226060"/>
                                </a:lnTo>
                                <a:lnTo>
                                  <a:pt x="1502606" y="226060"/>
                                </a:lnTo>
                                <a:lnTo>
                                  <a:pt x="1542905" y="213360"/>
                                </a:lnTo>
                                <a:lnTo>
                                  <a:pt x="1500231" y="213360"/>
                                </a:lnTo>
                                <a:lnTo>
                                  <a:pt x="1425911" y="201930"/>
                                </a:lnTo>
                                <a:lnTo>
                                  <a:pt x="1412968" y="199390"/>
                                </a:lnTo>
                                <a:close/>
                              </a:path>
                              <a:path w="5816600" h="226060">
                                <a:moveTo>
                                  <a:pt x="1039856" y="199390"/>
                                </a:moveTo>
                                <a:lnTo>
                                  <a:pt x="1038802" y="199390"/>
                                </a:lnTo>
                                <a:lnTo>
                                  <a:pt x="963517" y="209550"/>
                                </a:lnTo>
                                <a:lnTo>
                                  <a:pt x="732656" y="209550"/>
                                </a:lnTo>
                                <a:lnTo>
                                  <a:pt x="885577" y="217170"/>
                                </a:lnTo>
                                <a:lnTo>
                                  <a:pt x="963352" y="222250"/>
                                </a:lnTo>
                                <a:lnTo>
                                  <a:pt x="964609" y="222250"/>
                                </a:lnTo>
                                <a:lnTo>
                                  <a:pt x="1039996" y="212090"/>
                                </a:lnTo>
                                <a:lnTo>
                                  <a:pt x="1168347" y="212090"/>
                                </a:lnTo>
                                <a:lnTo>
                                  <a:pt x="1193653" y="210820"/>
                                </a:lnTo>
                                <a:lnTo>
                                  <a:pt x="1193946" y="210820"/>
                                </a:lnTo>
                                <a:lnTo>
                                  <a:pt x="1271581" y="203200"/>
                                </a:lnTo>
                                <a:lnTo>
                                  <a:pt x="1296583" y="201930"/>
                                </a:lnTo>
                                <a:lnTo>
                                  <a:pt x="1117377" y="201930"/>
                                </a:lnTo>
                                <a:lnTo>
                                  <a:pt x="1039856" y="199390"/>
                                </a:lnTo>
                                <a:close/>
                              </a:path>
                              <a:path w="5816600" h="226060">
                                <a:moveTo>
                                  <a:pt x="682449" y="217170"/>
                                </a:moveTo>
                                <a:lnTo>
                                  <a:pt x="500780" y="217170"/>
                                </a:lnTo>
                                <a:lnTo>
                                  <a:pt x="578326" y="220980"/>
                                </a:lnTo>
                                <a:lnTo>
                                  <a:pt x="657345" y="220980"/>
                                </a:lnTo>
                                <a:lnTo>
                                  <a:pt x="682449" y="217170"/>
                                </a:lnTo>
                                <a:close/>
                              </a:path>
                              <a:path w="5816600" h="226060">
                                <a:moveTo>
                                  <a:pt x="732555" y="196850"/>
                                </a:moveTo>
                                <a:lnTo>
                                  <a:pt x="731335" y="196850"/>
                                </a:lnTo>
                                <a:lnTo>
                                  <a:pt x="655923" y="208280"/>
                                </a:lnTo>
                                <a:lnTo>
                                  <a:pt x="271049" y="208280"/>
                                </a:lnTo>
                                <a:lnTo>
                                  <a:pt x="346360" y="218440"/>
                                </a:lnTo>
                                <a:lnTo>
                                  <a:pt x="424884" y="218440"/>
                                </a:lnTo>
                                <a:lnTo>
                                  <a:pt x="500780" y="217170"/>
                                </a:lnTo>
                                <a:lnTo>
                                  <a:pt x="682449" y="217170"/>
                                </a:lnTo>
                                <a:lnTo>
                                  <a:pt x="732656" y="209550"/>
                                </a:lnTo>
                                <a:lnTo>
                                  <a:pt x="963517" y="209550"/>
                                </a:lnTo>
                                <a:lnTo>
                                  <a:pt x="886377" y="204470"/>
                                </a:lnTo>
                                <a:lnTo>
                                  <a:pt x="732555" y="196850"/>
                                </a:lnTo>
                                <a:close/>
                              </a:path>
                              <a:path w="5816600" h="226060">
                                <a:moveTo>
                                  <a:pt x="118941" y="151130"/>
                                </a:moveTo>
                                <a:lnTo>
                                  <a:pt x="116211" y="151130"/>
                                </a:lnTo>
                                <a:lnTo>
                                  <a:pt x="37903" y="201930"/>
                                </a:lnTo>
                                <a:lnTo>
                                  <a:pt x="0" y="201930"/>
                                </a:lnTo>
                                <a:lnTo>
                                  <a:pt x="0" y="214630"/>
                                </a:lnTo>
                                <a:lnTo>
                                  <a:pt x="42271" y="214630"/>
                                </a:lnTo>
                                <a:lnTo>
                                  <a:pt x="117582" y="165100"/>
                                </a:lnTo>
                                <a:lnTo>
                                  <a:pt x="140448" y="165100"/>
                                </a:lnTo>
                                <a:lnTo>
                                  <a:pt x="118941" y="151130"/>
                                </a:lnTo>
                                <a:close/>
                              </a:path>
                              <a:path w="5816600" h="226060">
                                <a:moveTo>
                                  <a:pt x="1168347" y="212090"/>
                                </a:moveTo>
                                <a:lnTo>
                                  <a:pt x="1039996" y="212090"/>
                                </a:lnTo>
                                <a:lnTo>
                                  <a:pt x="1117225" y="214630"/>
                                </a:lnTo>
                                <a:lnTo>
                                  <a:pt x="1117733" y="214630"/>
                                </a:lnTo>
                                <a:lnTo>
                                  <a:pt x="1168347" y="212090"/>
                                </a:lnTo>
                                <a:close/>
                              </a:path>
                              <a:path w="5816600" h="226060">
                                <a:moveTo>
                                  <a:pt x="140448" y="165100"/>
                                </a:moveTo>
                                <a:lnTo>
                                  <a:pt x="117582" y="165100"/>
                                </a:lnTo>
                                <a:lnTo>
                                  <a:pt x="191166" y="213360"/>
                                </a:lnTo>
                                <a:lnTo>
                                  <a:pt x="192538" y="213360"/>
                                </a:lnTo>
                                <a:lnTo>
                                  <a:pt x="271049" y="208280"/>
                                </a:lnTo>
                                <a:lnTo>
                                  <a:pt x="578796" y="208280"/>
                                </a:lnTo>
                                <a:lnTo>
                                  <a:pt x="527030" y="205740"/>
                                </a:lnTo>
                                <a:lnTo>
                                  <a:pt x="347605" y="205740"/>
                                </a:lnTo>
                                <a:lnTo>
                                  <a:pt x="309835" y="200660"/>
                                </a:lnTo>
                                <a:lnTo>
                                  <a:pt x="195192" y="200660"/>
                                </a:lnTo>
                                <a:lnTo>
                                  <a:pt x="140448" y="165100"/>
                                </a:lnTo>
                                <a:close/>
                              </a:path>
                              <a:path w="5816600" h="226060">
                                <a:moveTo>
                                  <a:pt x="1579022" y="189230"/>
                                </a:moveTo>
                                <a:lnTo>
                                  <a:pt x="1576571" y="190500"/>
                                </a:lnTo>
                                <a:lnTo>
                                  <a:pt x="1500231" y="213360"/>
                                </a:lnTo>
                                <a:lnTo>
                                  <a:pt x="1542905" y="213360"/>
                                </a:lnTo>
                                <a:lnTo>
                                  <a:pt x="1579175" y="201930"/>
                                </a:lnTo>
                                <a:lnTo>
                                  <a:pt x="1823819" y="201930"/>
                                </a:lnTo>
                                <a:lnTo>
                                  <a:pt x="1842799" y="198120"/>
                                </a:lnTo>
                                <a:lnTo>
                                  <a:pt x="1731981" y="198120"/>
                                </a:lnTo>
                                <a:lnTo>
                                  <a:pt x="1656594" y="196850"/>
                                </a:lnTo>
                                <a:lnTo>
                                  <a:pt x="1579022" y="189230"/>
                                </a:lnTo>
                                <a:close/>
                              </a:path>
                              <a:path w="5816600" h="226060">
                                <a:moveTo>
                                  <a:pt x="1823819" y="201930"/>
                                </a:moveTo>
                                <a:lnTo>
                                  <a:pt x="1579175" y="201930"/>
                                </a:lnTo>
                                <a:lnTo>
                                  <a:pt x="1655692" y="209550"/>
                                </a:lnTo>
                                <a:lnTo>
                                  <a:pt x="1732006" y="210820"/>
                                </a:lnTo>
                                <a:lnTo>
                                  <a:pt x="1732654" y="210820"/>
                                </a:lnTo>
                                <a:lnTo>
                                  <a:pt x="1810416" y="204470"/>
                                </a:lnTo>
                                <a:lnTo>
                                  <a:pt x="1811166" y="204470"/>
                                </a:lnTo>
                                <a:lnTo>
                                  <a:pt x="1823819" y="201930"/>
                                </a:lnTo>
                                <a:close/>
                              </a:path>
                              <a:path w="5816600" h="226060">
                                <a:moveTo>
                                  <a:pt x="501148" y="204470"/>
                                </a:moveTo>
                                <a:lnTo>
                                  <a:pt x="424884" y="205740"/>
                                </a:lnTo>
                                <a:lnTo>
                                  <a:pt x="527030" y="205740"/>
                                </a:lnTo>
                                <a:lnTo>
                                  <a:pt x="501148" y="204470"/>
                                </a:lnTo>
                                <a:close/>
                              </a:path>
                              <a:path w="5816600" h="226060">
                                <a:moveTo>
                                  <a:pt x="1348251" y="186690"/>
                                </a:moveTo>
                                <a:lnTo>
                                  <a:pt x="1346663" y="186690"/>
                                </a:lnTo>
                                <a:lnTo>
                                  <a:pt x="1270755" y="190500"/>
                                </a:lnTo>
                                <a:lnTo>
                                  <a:pt x="1192891" y="198120"/>
                                </a:lnTo>
                                <a:lnTo>
                                  <a:pt x="1117377" y="201930"/>
                                </a:lnTo>
                                <a:lnTo>
                                  <a:pt x="1296583" y="201930"/>
                                </a:lnTo>
                                <a:lnTo>
                                  <a:pt x="1346587" y="199390"/>
                                </a:lnTo>
                                <a:lnTo>
                                  <a:pt x="1412968" y="199390"/>
                                </a:lnTo>
                                <a:lnTo>
                                  <a:pt x="1348251" y="186690"/>
                                </a:lnTo>
                                <a:close/>
                              </a:path>
                              <a:path w="5816600" h="226060">
                                <a:moveTo>
                                  <a:pt x="272065" y="195580"/>
                                </a:moveTo>
                                <a:lnTo>
                                  <a:pt x="270859" y="195580"/>
                                </a:lnTo>
                                <a:lnTo>
                                  <a:pt x="195192" y="200660"/>
                                </a:lnTo>
                                <a:lnTo>
                                  <a:pt x="309835" y="200660"/>
                                </a:lnTo>
                                <a:lnTo>
                                  <a:pt x="272065" y="195580"/>
                                </a:lnTo>
                                <a:close/>
                              </a:path>
                              <a:path w="5816600" h="226060">
                                <a:moveTo>
                                  <a:pt x="4077413" y="143510"/>
                                </a:moveTo>
                                <a:lnTo>
                                  <a:pt x="4039152" y="143510"/>
                                </a:lnTo>
                                <a:lnTo>
                                  <a:pt x="4114907" y="170180"/>
                                </a:lnTo>
                                <a:lnTo>
                                  <a:pt x="4115911" y="170180"/>
                                </a:lnTo>
                                <a:lnTo>
                                  <a:pt x="4193533" y="182880"/>
                                </a:lnTo>
                                <a:lnTo>
                                  <a:pt x="4270724" y="200660"/>
                                </a:lnTo>
                                <a:lnTo>
                                  <a:pt x="4272197" y="199390"/>
                                </a:lnTo>
                                <a:lnTo>
                                  <a:pt x="4297991" y="186690"/>
                                </a:lnTo>
                                <a:lnTo>
                                  <a:pt x="4269847" y="186690"/>
                                </a:lnTo>
                                <a:lnTo>
                                  <a:pt x="4196099" y="171450"/>
                                </a:lnTo>
                                <a:lnTo>
                                  <a:pt x="4118578" y="157480"/>
                                </a:lnTo>
                                <a:lnTo>
                                  <a:pt x="4077413" y="143510"/>
                                </a:lnTo>
                                <a:close/>
                              </a:path>
                              <a:path w="5816600" h="226060">
                                <a:moveTo>
                                  <a:pt x="2119509" y="7620"/>
                                </a:moveTo>
                                <a:lnTo>
                                  <a:pt x="2113959" y="7620"/>
                                </a:lnTo>
                                <a:lnTo>
                                  <a:pt x="2035206" y="91440"/>
                                </a:lnTo>
                                <a:lnTo>
                                  <a:pt x="1960505" y="151130"/>
                                </a:lnTo>
                                <a:lnTo>
                                  <a:pt x="1884191" y="176530"/>
                                </a:lnTo>
                                <a:lnTo>
                                  <a:pt x="1809045" y="191770"/>
                                </a:lnTo>
                                <a:lnTo>
                                  <a:pt x="1731981" y="198120"/>
                                </a:lnTo>
                                <a:lnTo>
                                  <a:pt x="1842799" y="198120"/>
                                </a:lnTo>
                                <a:lnTo>
                                  <a:pt x="1887086" y="189230"/>
                                </a:lnTo>
                                <a:lnTo>
                                  <a:pt x="1887861" y="189230"/>
                                </a:lnTo>
                                <a:lnTo>
                                  <a:pt x="1965636" y="162560"/>
                                </a:lnTo>
                                <a:lnTo>
                                  <a:pt x="1967579" y="161290"/>
                                </a:lnTo>
                                <a:lnTo>
                                  <a:pt x="2043499" y="100330"/>
                                </a:lnTo>
                                <a:lnTo>
                                  <a:pt x="2044122" y="100330"/>
                                </a:lnTo>
                                <a:lnTo>
                                  <a:pt x="2116702" y="24130"/>
                                </a:lnTo>
                                <a:lnTo>
                                  <a:pt x="2132669" y="24130"/>
                                </a:lnTo>
                                <a:lnTo>
                                  <a:pt x="2121249" y="8890"/>
                                </a:lnTo>
                                <a:lnTo>
                                  <a:pt x="2119509" y="7620"/>
                                </a:lnTo>
                                <a:close/>
                              </a:path>
                              <a:path w="5816600" h="226060">
                                <a:moveTo>
                                  <a:pt x="3514116" y="185420"/>
                                </a:moveTo>
                                <a:lnTo>
                                  <a:pt x="3270764" y="185420"/>
                                </a:lnTo>
                                <a:lnTo>
                                  <a:pt x="3348272" y="187960"/>
                                </a:lnTo>
                                <a:lnTo>
                                  <a:pt x="3424091" y="193040"/>
                                </a:lnTo>
                                <a:lnTo>
                                  <a:pt x="3502107" y="195580"/>
                                </a:lnTo>
                                <a:lnTo>
                                  <a:pt x="3503885" y="195580"/>
                                </a:lnTo>
                                <a:lnTo>
                                  <a:pt x="3505612" y="194310"/>
                                </a:lnTo>
                                <a:lnTo>
                                  <a:pt x="3514116" y="185420"/>
                                </a:lnTo>
                                <a:close/>
                              </a:path>
                              <a:path w="5816600" h="226060">
                                <a:moveTo>
                                  <a:pt x="2702074" y="160020"/>
                                </a:moveTo>
                                <a:lnTo>
                                  <a:pt x="2655589" y="160020"/>
                                </a:lnTo>
                                <a:lnTo>
                                  <a:pt x="2730290" y="180340"/>
                                </a:lnTo>
                                <a:lnTo>
                                  <a:pt x="2731662" y="180340"/>
                                </a:lnTo>
                                <a:lnTo>
                                  <a:pt x="2885230" y="190500"/>
                                </a:lnTo>
                                <a:lnTo>
                                  <a:pt x="2886767" y="190500"/>
                                </a:lnTo>
                                <a:lnTo>
                                  <a:pt x="2963487" y="177800"/>
                                </a:lnTo>
                                <a:lnTo>
                                  <a:pt x="2885370" y="177800"/>
                                </a:lnTo>
                                <a:lnTo>
                                  <a:pt x="2810236" y="172720"/>
                                </a:lnTo>
                                <a:lnTo>
                                  <a:pt x="2733059" y="168910"/>
                                </a:lnTo>
                                <a:lnTo>
                                  <a:pt x="2702074" y="160020"/>
                                </a:lnTo>
                                <a:close/>
                              </a:path>
                              <a:path w="5816600" h="226060">
                                <a:moveTo>
                                  <a:pt x="5451456" y="151130"/>
                                </a:moveTo>
                                <a:lnTo>
                                  <a:pt x="5423579" y="151130"/>
                                </a:lnTo>
                                <a:lnTo>
                                  <a:pt x="5500503" y="190500"/>
                                </a:lnTo>
                                <a:lnTo>
                                  <a:pt x="5502154" y="190500"/>
                                </a:lnTo>
                                <a:lnTo>
                                  <a:pt x="5547709" y="177800"/>
                                </a:lnTo>
                                <a:lnTo>
                                  <a:pt x="5502636" y="177800"/>
                                </a:lnTo>
                                <a:lnTo>
                                  <a:pt x="5451456" y="151130"/>
                                </a:lnTo>
                                <a:close/>
                              </a:path>
                              <a:path w="5816600" h="226060">
                                <a:moveTo>
                                  <a:pt x="2964465" y="165100"/>
                                </a:moveTo>
                                <a:lnTo>
                                  <a:pt x="2962370" y="165100"/>
                                </a:lnTo>
                                <a:lnTo>
                                  <a:pt x="2885370" y="177800"/>
                                </a:lnTo>
                                <a:lnTo>
                                  <a:pt x="2963487" y="177800"/>
                                </a:lnTo>
                                <a:lnTo>
                                  <a:pt x="3038354" y="189230"/>
                                </a:lnTo>
                                <a:lnTo>
                                  <a:pt x="3117183" y="189230"/>
                                </a:lnTo>
                                <a:lnTo>
                                  <a:pt x="3193205" y="186690"/>
                                </a:lnTo>
                                <a:lnTo>
                                  <a:pt x="3270764" y="185420"/>
                                </a:lnTo>
                                <a:lnTo>
                                  <a:pt x="3514116" y="185420"/>
                                </a:lnTo>
                                <a:lnTo>
                                  <a:pt x="3516546" y="182880"/>
                                </a:lnTo>
                                <a:lnTo>
                                  <a:pt x="3499631" y="182880"/>
                                </a:lnTo>
                                <a:lnTo>
                                  <a:pt x="3424777" y="180340"/>
                                </a:lnTo>
                                <a:lnTo>
                                  <a:pt x="3367941" y="176530"/>
                                </a:lnTo>
                                <a:lnTo>
                                  <a:pt x="3039852" y="176530"/>
                                </a:lnTo>
                                <a:lnTo>
                                  <a:pt x="2964465" y="165100"/>
                                </a:lnTo>
                                <a:close/>
                              </a:path>
                              <a:path w="5816600" h="226060">
                                <a:moveTo>
                                  <a:pt x="4347940" y="148590"/>
                                </a:moveTo>
                                <a:lnTo>
                                  <a:pt x="4346695" y="148590"/>
                                </a:lnTo>
                                <a:lnTo>
                                  <a:pt x="4269847" y="186690"/>
                                </a:lnTo>
                                <a:lnTo>
                                  <a:pt x="4297991" y="186690"/>
                                </a:lnTo>
                                <a:lnTo>
                                  <a:pt x="4349578" y="161290"/>
                                </a:lnTo>
                                <a:lnTo>
                                  <a:pt x="4646806" y="161290"/>
                                </a:lnTo>
                                <a:lnTo>
                                  <a:pt x="4655292" y="160020"/>
                                </a:lnTo>
                                <a:lnTo>
                                  <a:pt x="4698901" y="160020"/>
                                </a:lnTo>
                                <a:lnTo>
                                  <a:pt x="4694777" y="158750"/>
                                </a:lnTo>
                                <a:lnTo>
                                  <a:pt x="4577632" y="158750"/>
                                </a:lnTo>
                                <a:lnTo>
                                  <a:pt x="4502219" y="157480"/>
                                </a:lnTo>
                                <a:lnTo>
                                  <a:pt x="4424711" y="157480"/>
                                </a:lnTo>
                                <a:lnTo>
                                  <a:pt x="4347940" y="148590"/>
                                </a:lnTo>
                                <a:close/>
                              </a:path>
                              <a:path w="5816600" h="226060">
                                <a:moveTo>
                                  <a:pt x="3578244" y="102870"/>
                                </a:moveTo>
                                <a:lnTo>
                                  <a:pt x="3575424" y="104140"/>
                                </a:lnTo>
                                <a:lnTo>
                                  <a:pt x="3499631" y="182880"/>
                                </a:lnTo>
                                <a:lnTo>
                                  <a:pt x="3516546" y="182880"/>
                                </a:lnTo>
                                <a:lnTo>
                                  <a:pt x="3579717" y="116840"/>
                                </a:lnTo>
                                <a:lnTo>
                                  <a:pt x="3610613" y="116840"/>
                                </a:lnTo>
                                <a:lnTo>
                                  <a:pt x="3578244" y="102870"/>
                                </a:lnTo>
                                <a:close/>
                              </a:path>
                              <a:path w="5816600" h="226060">
                                <a:moveTo>
                                  <a:pt x="4698901" y="160020"/>
                                </a:moveTo>
                                <a:lnTo>
                                  <a:pt x="4655292" y="160020"/>
                                </a:lnTo>
                                <a:lnTo>
                                  <a:pt x="4729854" y="182880"/>
                                </a:lnTo>
                                <a:lnTo>
                                  <a:pt x="4733220" y="182880"/>
                                </a:lnTo>
                                <a:lnTo>
                                  <a:pt x="4785061" y="170180"/>
                                </a:lnTo>
                                <a:lnTo>
                                  <a:pt x="4731899" y="170180"/>
                                </a:lnTo>
                                <a:lnTo>
                                  <a:pt x="4698901" y="160020"/>
                                </a:lnTo>
                                <a:close/>
                              </a:path>
                              <a:path w="5816600" h="226060">
                                <a:moveTo>
                                  <a:pt x="2132669" y="24130"/>
                                </a:moveTo>
                                <a:lnTo>
                                  <a:pt x="2116702" y="24130"/>
                                </a:lnTo>
                                <a:lnTo>
                                  <a:pt x="2188114" y="119380"/>
                                </a:lnTo>
                                <a:lnTo>
                                  <a:pt x="2190349" y="120650"/>
                                </a:lnTo>
                                <a:lnTo>
                                  <a:pt x="2268112" y="160020"/>
                                </a:lnTo>
                                <a:lnTo>
                                  <a:pt x="2270207" y="161290"/>
                                </a:lnTo>
                                <a:lnTo>
                                  <a:pt x="2346077" y="170180"/>
                                </a:lnTo>
                                <a:lnTo>
                                  <a:pt x="2423801" y="180340"/>
                                </a:lnTo>
                                <a:lnTo>
                                  <a:pt x="2425630" y="180340"/>
                                </a:lnTo>
                                <a:lnTo>
                                  <a:pt x="2502884" y="167640"/>
                                </a:lnTo>
                                <a:lnTo>
                                  <a:pt x="2424576" y="167640"/>
                                </a:lnTo>
                                <a:lnTo>
                                  <a:pt x="2347715" y="157480"/>
                                </a:lnTo>
                                <a:lnTo>
                                  <a:pt x="2272823" y="148590"/>
                                </a:lnTo>
                                <a:lnTo>
                                  <a:pt x="2197385" y="110490"/>
                                </a:lnTo>
                                <a:lnTo>
                                  <a:pt x="2132669" y="24130"/>
                                </a:lnTo>
                                <a:close/>
                              </a:path>
                              <a:path w="5816600" h="226060">
                                <a:moveTo>
                                  <a:pt x="5656878" y="127000"/>
                                </a:moveTo>
                                <a:lnTo>
                                  <a:pt x="5655036" y="127000"/>
                                </a:lnTo>
                                <a:lnTo>
                                  <a:pt x="5575877" y="157480"/>
                                </a:lnTo>
                                <a:lnTo>
                                  <a:pt x="5502636" y="177800"/>
                                </a:lnTo>
                                <a:lnTo>
                                  <a:pt x="5547709" y="177800"/>
                                </a:lnTo>
                                <a:lnTo>
                                  <a:pt x="5579598" y="168910"/>
                                </a:lnTo>
                                <a:lnTo>
                                  <a:pt x="5580170" y="168910"/>
                                </a:lnTo>
                                <a:lnTo>
                                  <a:pt x="5655316" y="139700"/>
                                </a:lnTo>
                                <a:lnTo>
                                  <a:pt x="5682500" y="139700"/>
                                </a:lnTo>
                                <a:lnTo>
                                  <a:pt x="5656878" y="127000"/>
                                </a:lnTo>
                                <a:close/>
                              </a:path>
                              <a:path w="5816600" h="226060">
                                <a:moveTo>
                                  <a:pt x="5682500" y="139700"/>
                                </a:moveTo>
                                <a:lnTo>
                                  <a:pt x="5655316" y="139700"/>
                                </a:lnTo>
                                <a:lnTo>
                                  <a:pt x="5730246" y="177800"/>
                                </a:lnTo>
                                <a:lnTo>
                                  <a:pt x="5732024" y="177800"/>
                                </a:lnTo>
                                <a:lnTo>
                                  <a:pt x="5735237" y="176530"/>
                                </a:lnTo>
                                <a:lnTo>
                                  <a:pt x="5736570" y="175260"/>
                                </a:lnTo>
                                <a:lnTo>
                                  <a:pt x="5742631" y="162560"/>
                                </a:lnTo>
                                <a:lnTo>
                                  <a:pt x="5728620" y="162560"/>
                                </a:lnTo>
                                <a:lnTo>
                                  <a:pt x="5682500" y="139700"/>
                                </a:lnTo>
                                <a:close/>
                              </a:path>
                              <a:path w="5816600" h="226060">
                                <a:moveTo>
                                  <a:pt x="3271018" y="172720"/>
                                </a:moveTo>
                                <a:lnTo>
                                  <a:pt x="3192951" y="173990"/>
                                </a:lnTo>
                                <a:lnTo>
                                  <a:pt x="3117030" y="176530"/>
                                </a:lnTo>
                                <a:lnTo>
                                  <a:pt x="3367941" y="176530"/>
                                </a:lnTo>
                                <a:lnTo>
                                  <a:pt x="3348996" y="175260"/>
                                </a:lnTo>
                                <a:lnTo>
                                  <a:pt x="3271018" y="172720"/>
                                </a:lnTo>
                                <a:close/>
                              </a:path>
                              <a:path w="5816600" h="226060">
                                <a:moveTo>
                                  <a:pt x="5382756" y="163830"/>
                                </a:moveTo>
                                <a:lnTo>
                                  <a:pt x="5270252" y="163830"/>
                                </a:lnTo>
                                <a:lnTo>
                                  <a:pt x="5347442" y="173990"/>
                                </a:lnTo>
                                <a:lnTo>
                                  <a:pt x="5350097" y="173990"/>
                                </a:lnTo>
                                <a:lnTo>
                                  <a:pt x="5382756" y="163830"/>
                                </a:lnTo>
                                <a:close/>
                              </a:path>
                              <a:path w="5816600" h="226060">
                                <a:moveTo>
                                  <a:pt x="4646806" y="161290"/>
                                </a:moveTo>
                                <a:lnTo>
                                  <a:pt x="4349578" y="161290"/>
                                </a:lnTo>
                                <a:lnTo>
                                  <a:pt x="4423644" y="170180"/>
                                </a:lnTo>
                                <a:lnTo>
                                  <a:pt x="4502067" y="170180"/>
                                </a:lnTo>
                                <a:lnTo>
                                  <a:pt x="4577924" y="171450"/>
                                </a:lnTo>
                                <a:lnTo>
                                  <a:pt x="4578915" y="171450"/>
                                </a:lnTo>
                                <a:lnTo>
                                  <a:pt x="4646806" y="161290"/>
                                </a:lnTo>
                                <a:close/>
                              </a:path>
                              <a:path w="5816600" h="226060">
                                <a:moveTo>
                                  <a:pt x="4886013" y="121920"/>
                                </a:moveTo>
                                <a:lnTo>
                                  <a:pt x="4884502" y="121920"/>
                                </a:lnTo>
                                <a:lnTo>
                                  <a:pt x="4807578" y="152400"/>
                                </a:lnTo>
                                <a:lnTo>
                                  <a:pt x="4731899" y="170180"/>
                                </a:lnTo>
                                <a:lnTo>
                                  <a:pt x="4785061" y="170180"/>
                                </a:lnTo>
                                <a:lnTo>
                                  <a:pt x="4810982" y="163830"/>
                                </a:lnTo>
                                <a:lnTo>
                                  <a:pt x="4811769" y="163830"/>
                                </a:lnTo>
                                <a:lnTo>
                                  <a:pt x="4885543" y="135890"/>
                                </a:lnTo>
                                <a:lnTo>
                                  <a:pt x="4926553" y="135890"/>
                                </a:lnTo>
                                <a:lnTo>
                                  <a:pt x="4886013" y="121920"/>
                                </a:lnTo>
                                <a:close/>
                              </a:path>
                              <a:path w="5816600" h="226060">
                                <a:moveTo>
                                  <a:pt x="2502465" y="154940"/>
                                </a:moveTo>
                                <a:lnTo>
                                  <a:pt x="2501423" y="154940"/>
                                </a:lnTo>
                                <a:lnTo>
                                  <a:pt x="2424576" y="167640"/>
                                </a:lnTo>
                                <a:lnTo>
                                  <a:pt x="2502884" y="167640"/>
                                </a:lnTo>
                                <a:lnTo>
                                  <a:pt x="2578271" y="168910"/>
                                </a:lnTo>
                                <a:lnTo>
                                  <a:pt x="2579071" y="168910"/>
                                </a:lnTo>
                                <a:lnTo>
                                  <a:pt x="2655589" y="160020"/>
                                </a:lnTo>
                                <a:lnTo>
                                  <a:pt x="2702074" y="160020"/>
                                </a:lnTo>
                                <a:lnTo>
                                  <a:pt x="2688795" y="156210"/>
                                </a:lnTo>
                                <a:lnTo>
                                  <a:pt x="2577979" y="156210"/>
                                </a:lnTo>
                                <a:lnTo>
                                  <a:pt x="2502465" y="154940"/>
                                </a:lnTo>
                                <a:close/>
                              </a:path>
                              <a:path w="5816600" h="226060">
                                <a:moveTo>
                                  <a:pt x="3895959" y="146050"/>
                                </a:moveTo>
                                <a:lnTo>
                                  <a:pt x="3809765" y="146050"/>
                                </a:lnTo>
                                <a:lnTo>
                                  <a:pt x="3884631" y="157480"/>
                                </a:lnTo>
                                <a:lnTo>
                                  <a:pt x="3962469" y="167640"/>
                                </a:lnTo>
                                <a:lnTo>
                                  <a:pt x="3965251" y="167640"/>
                                </a:lnTo>
                                <a:lnTo>
                                  <a:pt x="4004146" y="154940"/>
                                </a:lnTo>
                                <a:lnTo>
                                  <a:pt x="3962723" y="154940"/>
                                </a:lnTo>
                                <a:lnTo>
                                  <a:pt x="3895959" y="146050"/>
                                </a:lnTo>
                                <a:close/>
                              </a:path>
                              <a:path w="5816600" h="226060">
                                <a:moveTo>
                                  <a:pt x="5134891" y="99060"/>
                                </a:moveTo>
                                <a:lnTo>
                                  <a:pt x="5116023" y="99060"/>
                                </a:lnTo>
                                <a:lnTo>
                                  <a:pt x="5191626" y="166370"/>
                                </a:lnTo>
                                <a:lnTo>
                                  <a:pt x="5193264" y="166370"/>
                                </a:lnTo>
                                <a:lnTo>
                                  <a:pt x="5270252" y="163830"/>
                                </a:lnTo>
                                <a:lnTo>
                                  <a:pt x="5382756" y="163830"/>
                                </a:lnTo>
                                <a:lnTo>
                                  <a:pt x="5390920" y="161290"/>
                                </a:lnTo>
                                <a:lnTo>
                                  <a:pt x="5347785" y="161290"/>
                                </a:lnTo>
                                <a:lnTo>
                                  <a:pt x="5290464" y="153670"/>
                                </a:lnTo>
                                <a:lnTo>
                                  <a:pt x="5196884" y="153670"/>
                                </a:lnTo>
                                <a:lnTo>
                                  <a:pt x="5134891" y="99060"/>
                                </a:lnTo>
                                <a:close/>
                              </a:path>
                              <a:path w="5816600" h="226060">
                                <a:moveTo>
                                  <a:pt x="5808897" y="0"/>
                                </a:moveTo>
                                <a:lnTo>
                                  <a:pt x="5805112" y="2540"/>
                                </a:lnTo>
                                <a:lnTo>
                                  <a:pt x="5728620" y="162560"/>
                                </a:lnTo>
                                <a:lnTo>
                                  <a:pt x="5742631" y="162560"/>
                                </a:lnTo>
                                <a:lnTo>
                                  <a:pt x="5816568" y="7620"/>
                                </a:lnTo>
                                <a:lnTo>
                                  <a:pt x="5815234" y="3810"/>
                                </a:lnTo>
                                <a:lnTo>
                                  <a:pt x="5808897" y="0"/>
                                </a:lnTo>
                                <a:close/>
                              </a:path>
                              <a:path w="5816600" h="226060">
                                <a:moveTo>
                                  <a:pt x="3810539" y="133350"/>
                                </a:moveTo>
                                <a:lnTo>
                                  <a:pt x="3808444" y="133350"/>
                                </a:lnTo>
                                <a:lnTo>
                                  <a:pt x="3731748" y="148590"/>
                                </a:lnTo>
                                <a:lnTo>
                                  <a:pt x="3654990" y="148590"/>
                                </a:lnTo>
                                <a:lnTo>
                                  <a:pt x="3730898" y="161290"/>
                                </a:lnTo>
                                <a:lnTo>
                                  <a:pt x="3733031" y="161290"/>
                                </a:lnTo>
                                <a:lnTo>
                                  <a:pt x="3809765" y="146050"/>
                                </a:lnTo>
                                <a:lnTo>
                                  <a:pt x="3895959" y="146050"/>
                                </a:lnTo>
                                <a:lnTo>
                                  <a:pt x="3886422" y="144780"/>
                                </a:lnTo>
                                <a:lnTo>
                                  <a:pt x="3810539" y="133350"/>
                                </a:lnTo>
                                <a:close/>
                              </a:path>
                              <a:path w="5816600" h="226060">
                                <a:moveTo>
                                  <a:pt x="4926553" y="135890"/>
                                </a:moveTo>
                                <a:lnTo>
                                  <a:pt x="4885543" y="135890"/>
                                </a:lnTo>
                                <a:lnTo>
                                  <a:pt x="4962302" y="161290"/>
                                </a:lnTo>
                                <a:lnTo>
                                  <a:pt x="4963547" y="161290"/>
                                </a:lnTo>
                                <a:lnTo>
                                  <a:pt x="5014956" y="148590"/>
                                </a:lnTo>
                                <a:lnTo>
                                  <a:pt x="4963407" y="148590"/>
                                </a:lnTo>
                                <a:lnTo>
                                  <a:pt x="4926553" y="135890"/>
                                </a:lnTo>
                                <a:close/>
                              </a:path>
                              <a:path w="5816600" h="226060">
                                <a:moveTo>
                                  <a:pt x="5427084" y="138430"/>
                                </a:moveTo>
                                <a:lnTo>
                                  <a:pt x="5423947" y="138430"/>
                                </a:lnTo>
                                <a:lnTo>
                                  <a:pt x="5347785" y="161290"/>
                                </a:lnTo>
                                <a:lnTo>
                                  <a:pt x="5390920" y="161290"/>
                                </a:lnTo>
                                <a:lnTo>
                                  <a:pt x="5423579" y="151130"/>
                                </a:lnTo>
                                <a:lnTo>
                                  <a:pt x="5451456" y="151130"/>
                                </a:lnTo>
                                <a:lnTo>
                                  <a:pt x="5427084" y="138430"/>
                                </a:lnTo>
                                <a:close/>
                              </a:path>
                              <a:path w="5816600" h="226060">
                                <a:moveTo>
                                  <a:pt x="4657655" y="147320"/>
                                </a:moveTo>
                                <a:lnTo>
                                  <a:pt x="4654911" y="147320"/>
                                </a:lnTo>
                                <a:lnTo>
                                  <a:pt x="4577632" y="158750"/>
                                </a:lnTo>
                                <a:lnTo>
                                  <a:pt x="4694777" y="158750"/>
                                </a:lnTo>
                                <a:lnTo>
                                  <a:pt x="4657655" y="147320"/>
                                </a:lnTo>
                                <a:close/>
                              </a:path>
                              <a:path w="5816600" h="226060">
                                <a:moveTo>
                                  <a:pt x="2657811" y="147320"/>
                                </a:moveTo>
                                <a:lnTo>
                                  <a:pt x="2655347" y="147320"/>
                                </a:lnTo>
                                <a:lnTo>
                                  <a:pt x="2577979" y="156210"/>
                                </a:lnTo>
                                <a:lnTo>
                                  <a:pt x="2688795" y="156210"/>
                                </a:lnTo>
                                <a:lnTo>
                                  <a:pt x="2657811" y="147320"/>
                                </a:lnTo>
                                <a:close/>
                              </a:path>
                              <a:path w="5816600" h="226060">
                                <a:moveTo>
                                  <a:pt x="4039990" y="130810"/>
                                </a:moveTo>
                                <a:lnTo>
                                  <a:pt x="4038593" y="130810"/>
                                </a:lnTo>
                                <a:lnTo>
                                  <a:pt x="3962723" y="154940"/>
                                </a:lnTo>
                                <a:lnTo>
                                  <a:pt x="4004146" y="154940"/>
                                </a:lnTo>
                                <a:lnTo>
                                  <a:pt x="4039152" y="143510"/>
                                </a:lnTo>
                                <a:lnTo>
                                  <a:pt x="4077413" y="143510"/>
                                </a:lnTo>
                                <a:lnTo>
                                  <a:pt x="4039990" y="130810"/>
                                </a:lnTo>
                                <a:close/>
                              </a:path>
                              <a:path w="5816600" h="226060">
                                <a:moveTo>
                                  <a:pt x="5271357" y="151130"/>
                                </a:moveTo>
                                <a:lnTo>
                                  <a:pt x="5270214" y="151130"/>
                                </a:lnTo>
                                <a:lnTo>
                                  <a:pt x="5196884" y="153670"/>
                                </a:lnTo>
                                <a:lnTo>
                                  <a:pt x="5290464" y="153670"/>
                                </a:lnTo>
                                <a:lnTo>
                                  <a:pt x="5271357" y="151130"/>
                                </a:lnTo>
                                <a:close/>
                              </a:path>
                              <a:path w="5816600" h="226060">
                                <a:moveTo>
                                  <a:pt x="3610613" y="116840"/>
                                </a:moveTo>
                                <a:lnTo>
                                  <a:pt x="3579717" y="116840"/>
                                </a:lnTo>
                                <a:lnTo>
                                  <a:pt x="3653466" y="148590"/>
                                </a:lnTo>
                                <a:lnTo>
                                  <a:pt x="3731748" y="148590"/>
                                </a:lnTo>
                                <a:lnTo>
                                  <a:pt x="3657695" y="137160"/>
                                </a:lnTo>
                                <a:lnTo>
                                  <a:pt x="3610613" y="116840"/>
                                </a:lnTo>
                                <a:close/>
                              </a:path>
                              <a:path w="5816600" h="226060">
                                <a:moveTo>
                                  <a:pt x="5119033" y="85090"/>
                                </a:moveTo>
                                <a:lnTo>
                                  <a:pt x="5116074" y="85090"/>
                                </a:lnTo>
                                <a:lnTo>
                                  <a:pt x="5113712" y="86360"/>
                                </a:lnTo>
                                <a:lnTo>
                                  <a:pt x="5036673" y="129540"/>
                                </a:lnTo>
                                <a:lnTo>
                                  <a:pt x="4963407" y="148590"/>
                                </a:lnTo>
                                <a:lnTo>
                                  <a:pt x="5014956" y="148590"/>
                                </a:lnTo>
                                <a:lnTo>
                                  <a:pt x="5040661" y="142240"/>
                                </a:lnTo>
                                <a:lnTo>
                                  <a:pt x="5042198" y="140970"/>
                                </a:lnTo>
                                <a:lnTo>
                                  <a:pt x="5116023" y="99060"/>
                                </a:lnTo>
                                <a:lnTo>
                                  <a:pt x="5134891" y="99060"/>
                                </a:lnTo>
                                <a:lnTo>
                                  <a:pt x="5119033" y="85090"/>
                                </a:lnTo>
                                <a:close/>
                              </a:path>
                            </a:pathLst>
                          </a:custGeom>
                          <a:solidFill>
                            <a:srgbClr val="FEC010"/>
                          </a:solidFill>
                        </wps:spPr>
                        <wps:bodyPr wrap="square" lIns="0" tIns="0" rIns="0" bIns="0" rtlCol="0">
                          <a:prstTxWarp prst="textNoShape">
                            <a:avLst/>
                          </a:prstTxWarp>
                          <a:noAutofit/>
                        </wps:bodyPr>
                      </wps:wsp>
                      <wps:wsp>
                        <wps:cNvPr id="18" name="Graphic 18"/>
                        <wps:cNvSpPr/>
                        <wps:spPr>
                          <a:xfrm>
                            <a:off x="702830" y="1695856"/>
                            <a:ext cx="216535" cy="43815"/>
                          </a:xfrm>
                          <a:custGeom>
                            <a:avLst/>
                            <a:gdLst/>
                            <a:ahLst/>
                            <a:cxnLst/>
                            <a:rect l="l" t="t" r="r" b="b"/>
                            <a:pathLst>
                              <a:path w="216535" h="43815">
                                <a:moveTo>
                                  <a:pt x="216001" y="0"/>
                                </a:moveTo>
                                <a:lnTo>
                                  <a:pt x="0" y="0"/>
                                </a:lnTo>
                                <a:lnTo>
                                  <a:pt x="0" y="43192"/>
                                </a:lnTo>
                                <a:lnTo>
                                  <a:pt x="216001" y="43192"/>
                                </a:lnTo>
                                <a:lnTo>
                                  <a:pt x="216001" y="0"/>
                                </a:lnTo>
                                <a:close/>
                              </a:path>
                            </a:pathLst>
                          </a:custGeom>
                          <a:solidFill>
                            <a:srgbClr val="D3E6C3"/>
                          </a:solidFill>
                        </wps:spPr>
                        <wps:bodyPr wrap="square" lIns="0" tIns="0" rIns="0" bIns="0" rtlCol="0">
                          <a:prstTxWarp prst="textNoShape">
                            <a:avLst/>
                          </a:prstTxWarp>
                          <a:noAutofit/>
                        </wps:bodyPr>
                      </wps:wsp>
                      <wps:wsp>
                        <wps:cNvPr id="19" name="Graphic 19"/>
                        <wps:cNvSpPr/>
                        <wps:spPr>
                          <a:xfrm>
                            <a:off x="696483" y="1846498"/>
                            <a:ext cx="229235" cy="12700"/>
                          </a:xfrm>
                          <a:custGeom>
                            <a:avLst/>
                            <a:gdLst/>
                            <a:ahLst/>
                            <a:cxnLst/>
                            <a:rect l="l" t="t" r="r" b="b"/>
                            <a:pathLst>
                              <a:path w="229235" h="12700">
                                <a:moveTo>
                                  <a:pt x="225856" y="0"/>
                                </a:moveTo>
                                <a:lnTo>
                                  <a:pt x="2844" y="0"/>
                                </a:lnTo>
                                <a:lnTo>
                                  <a:pt x="0" y="2844"/>
                                </a:lnTo>
                                <a:lnTo>
                                  <a:pt x="0" y="9855"/>
                                </a:lnTo>
                                <a:lnTo>
                                  <a:pt x="2844" y="12699"/>
                                </a:lnTo>
                                <a:lnTo>
                                  <a:pt x="6350" y="12699"/>
                                </a:lnTo>
                                <a:lnTo>
                                  <a:pt x="225856" y="12699"/>
                                </a:lnTo>
                                <a:lnTo>
                                  <a:pt x="228701" y="9855"/>
                                </a:lnTo>
                                <a:lnTo>
                                  <a:pt x="228701" y="2844"/>
                                </a:lnTo>
                                <a:lnTo>
                                  <a:pt x="225856" y="0"/>
                                </a:lnTo>
                                <a:close/>
                              </a:path>
                            </a:pathLst>
                          </a:custGeom>
                          <a:solidFill>
                            <a:srgbClr val="4971B8"/>
                          </a:solidFill>
                        </wps:spPr>
                        <wps:bodyPr wrap="square" lIns="0" tIns="0" rIns="0" bIns="0" rtlCol="0">
                          <a:prstTxWarp prst="textNoShape">
                            <a:avLst/>
                          </a:prstTxWarp>
                          <a:noAutofit/>
                        </wps:bodyPr>
                      </wps:wsp>
                      <wps:wsp>
                        <wps:cNvPr id="20" name="Graphic 20"/>
                        <wps:cNvSpPr/>
                        <wps:spPr>
                          <a:xfrm>
                            <a:off x="3918160" y="1713021"/>
                            <a:ext cx="229235" cy="12700"/>
                          </a:xfrm>
                          <a:custGeom>
                            <a:avLst/>
                            <a:gdLst/>
                            <a:ahLst/>
                            <a:cxnLst/>
                            <a:rect l="l" t="t" r="r" b="b"/>
                            <a:pathLst>
                              <a:path w="229235" h="12700">
                                <a:moveTo>
                                  <a:pt x="225856" y="0"/>
                                </a:moveTo>
                                <a:lnTo>
                                  <a:pt x="2844" y="0"/>
                                </a:lnTo>
                                <a:lnTo>
                                  <a:pt x="0" y="2844"/>
                                </a:lnTo>
                                <a:lnTo>
                                  <a:pt x="0" y="9855"/>
                                </a:lnTo>
                                <a:lnTo>
                                  <a:pt x="2844" y="12700"/>
                                </a:lnTo>
                                <a:lnTo>
                                  <a:pt x="6350" y="12700"/>
                                </a:lnTo>
                                <a:lnTo>
                                  <a:pt x="225856" y="12700"/>
                                </a:lnTo>
                                <a:lnTo>
                                  <a:pt x="228701" y="9855"/>
                                </a:lnTo>
                                <a:lnTo>
                                  <a:pt x="228701" y="2844"/>
                                </a:lnTo>
                                <a:lnTo>
                                  <a:pt x="225856" y="0"/>
                                </a:lnTo>
                                <a:close/>
                              </a:path>
                            </a:pathLst>
                          </a:custGeom>
                          <a:solidFill>
                            <a:srgbClr val="C45B27"/>
                          </a:solidFill>
                        </wps:spPr>
                        <wps:bodyPr wrap="square" lIns="0" tIns="0" rIns="0" bIns="0" rtlCol="0">
                          <a:prstTxWarp prst="textNoShape">
                            <a:avLst/>
                          </a:prstTxWarp>
                          <a:noAutofit/>
                        </wps:bodyPr>
                      </wps:wsp>
                      <wps:wsp>
                        <wps:cNvPr id="21" name="Graphic 21"/>
                        <wps:cNvSpPr/>
                        <wps:spPr>
                          <a:xfrm>
                            <a:off x="3918160" y="1833785"/>
                            <a:ext cx="229235" cy="12700"/>
                          </a:xfrm>
                          <a:custGeom>
                            <a:avLst/>
                            <a:gdLst/>
                            <a:ahLst/>
                            <a:cxnLst/>
                            <a:rect l="l" t="t" r="r" b="b"/>
                            <a:pathLst>
                              <a:path w="229235" h="12700">
                                <a:moveTo>
                                  <a:pt x="225856" y="0"/>
                                </a:moveTo>
                                <a:lnTo>
                                  <a:pt x="2844" y="0"/>
                                </a:lnTo>
                                <a:lnTo>
                                  <a:pt x="0" y="2844"/>
                                </a:lnTo>
                                <a:lnTo>
                                  <a:pt x="0" y="9855"/>
                                </a:lnTo>
                                <a:lnTo>
                                  <a:pt x="2844" y="12700"/>
                                </a:lnTo>
                                <a:lnTo>
                                  <a:pt x="6350" y="12700"/>
                                </a:lnTo>
                                <a:lnTo>
                                  <a:pt x="225856" y="12700"/>
                                </a:lnTo>
                                <a:lnTo>
                                  <a:pt x="228701" y="9855"/>
                                </a:lnTo>
                                <a:lnTo>
                                  <a:pt x="228701" y="2844"/>
                                </a:lnTo>
                                <a:lnTo>
                                  <a:pt x="225856" y="0"/>
                                </a:lnTo>
                                <a:close/>
                              </a:path>
                            </a:pathLst>
                          </a:custGeom>
                          <a:solidFill>
                            <a:srgbClr val="FEC010"/>
                          </a:solidFill>
                        </wps:spPr>
                        <wps:bodyPr wrap="square" lIns="0" tIns="0" rIns="0" bIns="0" rtlCol="0">
                          <a:prstTxWarp prst="textNoShape">
                            <a:avLst/>
                          </a:prstTxWarp>
                          <a:noAutofit/>
                        </wps:bodyPr>
                      </wps:wsp>
                      <wps:wsp>
                        <wps:cNvPr id="22" name="Textbox 22"/>
                        <wps:cNvSpPr txBox="1"/>
                        <wps:spPr>
                          <a:xfrm>
                            <a:off x="109480" y="71864"/>
                            <a:ext cx="326390" cy="1231900"/>
                          </a:xfrm>
                          <a:prstGeom prst="rect">
                            <a:avLst/>
                          </a:prstGeom>
                        </wps:spPr>
                        <wps:txbx>
                          <w:txbxContent>
                            <w:p w:rsidR="00A07895" w:rsidRDefault="00A07895">
                              <w:pPr>
                                <w:spacing w:before="24"/>
                                <w:ind w:right="18"/>
                                <w:jc w:val="right"/>
                                <w:rPr>
                                  <w:rFonts w:ascii="Trebuchet MS"/>
                                  <w:sz w:val="14"/>
                                </w:rPr>
                              </w:pPr>
                              <w:r>
                                <w:rPr>
                                  <w:rFonts w:ascii="Trebuchet MS"/>
                                  <w:color w:val="231F20"/>
                                  <w:spacing w:val="-2"/>
                                  <w:w w:val="90"/>
                                  <w:sz w:val="14"/>
                                </w:rPr>
                                <w:t>1,30,000</w:t>
                              </w:r>
                            </w:p>
                            <w:p w:rsidR="00A07895" w:rsidRDefault="00A07895">
                              <w:pPr>
                                <w:spacing w:before="128"/>
                                <w:ind w:right="18"/>
                                <w:jc w:val="right"/>
                                <w:rPr>
                                  <w:rFonts w:ascii="Trebuchet MS"/>
                                  <w:sz w:val="14"/>
                                </w:rPr>
                              </w:pPr>
                              <w:r>
                                <w:rPr>
                                  <w:rFonts w:ascii="Trebuchet MS"/>
                                  <w:color w:val="231F20"/>
                                  <w:spacing w:val="-2"/>
                                  <w:w w:val="90"/>
                                  <w:sz w:val="14"/>
                                </w:rPr>
                                <w:t>1,10,000</w:t>
                              </w:r>
                            </w:p>
                            <w:p w:rsidR="00A07895" w:rsidRDefault="00A07895">
                              <w:pPr>
                                <w:spacing w:before="129"/>
                                <w:ind w:right="18"/>
                                <w:jc w:val="right"/>
                                <w:rPr>
                                  <w:rFonts w:ascii="Trebuchet MS"/>
                                  <w:sz w:val="14"/>
                                </w:rPr>
                              </w:pPr>
                              <w:r>
                                <w:rPr>
                                  <w:rFonts w:ascii="Trebuchet MS"/>
                                  <w:color w:val="231F20"/>
                                  <w:spacing w:val="-2"/>
                                  <w:sz w:val="14"/>
                                </w:rPr>
                                <w:t>90,000</w:t>
                              </w:r>
                            </w:p>
                            <w:p w:rsidR="00A07895" w:rsidRDefault="00A07895">
                              <w:pPr>
                                <w:spacing w:before="128"/>
                                <w:ind w:right="18"/>
                                <w:jc w:val="right"/>
                                <w:rPr>
                                  <w:rFonts w:ascii="Trebuchet MS"/>
                                  <w:sz w:val="14"/>
                                </w:rPr>
                              </w:pPr>
                              <w:r>
                                <w:rPr>
                                  <w:rFonts w:ascii="Trebuchet MS"/>
                                  <w:color w:val="231F20"/>
                                  <w:spacing w:val="-2"/>
                                  <w:sz w:val="14"/>
                                </w:rPr>
                                <w:t>70,000</w:t>
                              </w:r>
                            </w:p>
                            <w:p w:rsidR="00A07895" w:rsidRDefault="00A07895">
                              <w:pPr>
                                <w:spacing w:before="129"/>
                                <w:ind w:right="18"/>
                                <w:jc w:val="right"/>
                                <w:rPr>
                                  <w:rFonts w:ascii="Trebuchet MS"/>
                                  <w:sz w:val="14"/>
                                </w:rPr>
                              </w:pPr>
                              <w:r>
                                <w:rPr>
                                  <w:rFonts w:ascii="Trebuchet MS"/>
                                  <w:color w:val="231F20"/>
                                  <w:spacing w:val="-2"/>
                                  <w:sz w:val="14"/>
                                </w:rPr>
                                <w:t>50,000</w:t>
                              </w:r>
                            </w:p>
                            <w:p w:rsidR="00A07895" w:rsidRDefault="00A07895">
                              <w:pPr>
                                <w:spacing w:before="128"/>
                                <w:ind w:right="18"/>
                                <w:jc w:val="right"/>
                                <w:rPr>
                                  <w:rFonts w:ascii="Trebuchet MS"/>
                                  <w:sz w:val="14"/>
                                </w:rPr>
                              </w:pPr>
                              <w:r>
                                <w:rPr>
                                  <w:rFonts w:ascii="Trebuchet MS"/>
                                  <w:color w:val="231F20"/>
                                  <w:spacing w:val="-2"/>
                                  <w:sz w:val="14"/>
                                </w:rPr>
                                <w:t>30,000</w:t>
                              </w:r>
                            </w:p>
                            <w:p w:rsidR="00A07895" w:rsidRDefault="00A07895">
                              <w:pPr>
                                <w:spacing w:before="129"/>
                                <w:ind w:right="18"/>
                                <w:jc w:val="right"/>
                                <w:rPr>
                                  <w:rFonts w:ascii="Trebuchet MS"/>
                                  <w:sz w:val="14"/>
                                </w:rPr>
                              </w:pPr>
                              <w:r>
                                <w:rPr>
                                  <w:rFonts w:ascii="Trebuchet MS"/>
                                  <w:color w:val="231F20"/>
                                  <w:spacing w:val="-2"/>
                                  <w:sz w:val="14"/>
                                </w:rPr>
                                <w:t>10,000</w:t>
                              </w:r>
                            </w:p>
                          </w:txbxContent>
                        </wps:txbx>
                        <wps:bodyPr wrap="square" lIns="0" tIns="0" rIns="0" bIns="0" rtlCol="0">
                          <a:noAutofit/>
                        </wps:bodyPr>
                      </wps:wsp>
                      <wps:wsp>
                        <wps:cNvPr id="23" name="Textbox 23"/>
                        <wps:cNvSpPr txBox="1"/>
                        <wps:spPr>
                          <a:xfrm>
                            <a:off x="6412579" y="65552"/>
                            <a:ext cx="191135" cy="1231900"/>
                          </a:xfrm>
                          <a:prstGeom prst="rect">
                            <a:avLst/>
                          </a:prstGeom>
                        </wps:spPr>
                        <wps:txbx>
                          <w:txbxContent>
                            <w:p w:rsidR="00A07895" w:rsidRDefault="00A07895">
                              <w:pPr>
                                <w:spacing w:before="24"/>
                                <w:rPr>
                                  <w:rFonts w:ascii="Trebuchet MS"/>
                                  <w:sz w:val="14"/>
                                </w:rPr>
                              </w:pPr>
                              <w:r>
                                <w:rPr>
                                  <w:rFonts w:ascii="Trebuchet MS"/>
                                  <w:color w:val="231F20"/>
                                  <w:spacing w:val="-4"/>
                                  <w:sz w:val="14"/>
                                </w:rPr>
                                <w:t>1400</w:t>
                              </w:r>
                            </w:p>
                            <w:p w:rsidR="00A07895" w:rsidRDefault="00A07895">
                              <w:pPr>
                                <w:spacing w:before="87"/>
                                <w:rPr>
                                  <w:rFonts w:ascii="Trebuchet MS"/>
                                  <w:sz w:val="14"/>
                                </w:rPr>
                              </w:pPr>
                              <w:r>
                                <w:rPr>
                                  <w:rFonts w:ascii="Trebuchet MS"/>
                                  <w:color w:val="231F20"/>
                                  <w:spacing w:val="-4"/>
                                  <w:sz w:val="14"/>
                                </w:rPr>
                                <w:t>1200</w:t>
                              </w:r>
                            </w:p>
                            <w:p w:rsidR="00A07895" w:rsidRDefault="00A07895">
                              <w:pPr>
                                <w:spacing w:before="86"/>
                                <w:rPr>
                                  <w:rFonts w:ascii="Trebuchet MS"/>
                                  <w:sz w:val="14"/>
                                </w:rPr>
                              </w:pPr>
                              <w:r>
                                <w:rPr>
                                  <w:rFonts w:ascii="Trebuchet MS"/>
                                  <w:color w:val="231F20"/>
                                  <w:spacing w:val="-4"/>
                                  <w:sz w:val="14"/>
                                </w:rPr>
                                <w:t>1000</w:t>
                              </w:r>
                            </w:p>
                            <w:p w:rsidR="00A07895" w:rsidRDefault="00A07895">
                              <w:pPr>
                                <w:spacing w:before="87"/>
                                <w:rPr>
                                  <w:rFonts w:ascii="Trebuchet MS"/>
                                  <w:sz w:val="14"/>
                                </w:rPr>
                              </w:pPr>
                              <w:r>
                                <w:rPr>
                                  <w:rFonts w:ascii="Trebuchet MS"/>
                                  <w:color w:val="231F20"/>
                                  <w:spacing w:val="-5"/>
                                  <w:w w:val="105"/>
                                  <w:sz w:val="14"/>
                                </w:rPr>
                                <w:t>800</w:t>
                              </w:r>
                            </w:p>
                            <w:p w:rsidR="00A07895" w:rsidRDefault="00A07895">
                              <w:pPr>
                                <w:spacing w:before="87"/>
                                <w:rPr>
                                  <w:rFonts w:ascii="Trebuchet MS"/>
                                  <w:sz w:val="14"/>
                                </w:rPr>
                              </w:pPr>
                              <w:r>
                                <w:rPr>
                                  <w:rFonts w:ascii="Trebuchet MS"/>
                                  <w:color w:val="231F20"/>
                                  <w:spacing w:val="-5"/>
                                  <w:sz w:val="14"/>
                                </w:rPr>
                                <w:t>600</w:t>
                              </w:r>
                            </w:p>
                            <w:p w:rsidR="00A07895" w:rsidRDefault="00A07895">
                              <w:pPr>
                                <w:spacing w:before="87"/>
                                <w:rPr>
                                  <w:rFonts w:ascii="Trebuchet MS"/>
                                  <w:sz w:val="14"/>
                                </w:rPr>
                              </w:pPr>
                              <w:r>
                                <w:rPr>
                                  <w:rFonts w:ascii="Trebuchet MS"/>
                                  <w:color w:val="231F20"/>
                                  <w:spacing w:val="-5"/>
                                  <w:w w:val="105"/>
                                  <w:sz w:val="14"/>
                                </w:rPr>
                                <w:t>400</w:t>
                              </w:r>
                            </w:p>
                            <w:p w:rsidR="00A07895" w:rsidRDefault="00A07895">
                              <w:pPr>
                                <w:spacing w:before="87"/>
                                <w:rPr>
                                  <w:rFonts w:ascii="Trebuchet MS"/>
                                  <w:sz w:val="14"/>
                                </w:rPr>
                              </w:pPr>
                              <w:r>
                                <w:rPr>
                                  <w:rFonts w:ascii="Trebuchet MS"/>
                                  <w:color w:val="231F20"/>
                                  <w:spacing w:val="-5"/>
                                  <w:w w:val="105"/>
                                  <w:sz w:val="14"/>
                                </w:rPr>
                                <w:t>200</w:t>
                              </w:r>
                            </w:p>
                            <w:p w:rsidR="00A07895" w:rsidRDefault="00A07895">
                              <w:pPr>
                                <w:spacing w:before="87"/>
                                <w:rPr>
                                  <w:rFonts w:ascii="Trebuchet MS"/>
                                  <w:sz w:val="14"/>
                                </w:rPr>
                              </w:pPr>
                              <w:r>
                                <w:rPr>
                                  <w:rFonts w:ascii="Trebuchet MS"/>
                                  <w:color w:val="231F20"/>
                                  <w:spacing w:val="-10"/>
                                  <w:w w:val="105"/>
                                  <w:sz w:val="14"/>
                                </w:rPr>
                                <w:t>0</w:t>
                              </w:r>
                            </w:p>
                          </w:txbxContent>
                        </wps:txbx>
                        <wps:bodyPr wrap="square" lIns="0" tIns="0" rIns="0" bIns="0" rtlCol="0">
                          <a:noAutofit/>
                        </wps:bodyPr>
                      </wps:wsp>
                      <wps:wsp>
                        <wps:cNvPr id="24" name="Textbox 24"/>
                        <wps:cNvSpPr txBox="1"/>
                        <wps:spPr>
                          <a:xfrm>
                            <a:off x="948519" y="1651071"/>
                            <a:ext cx="1644014" cy="256540"/>
                          </a:xfrm>
                          <a:prstGeom prst="rect">
                            <a:avLst/>
                          </a:prstGeom>
                        </wps:spPr>
                        <wps:txbx>
                          <w:txbxContent>
                            <w:p w:rsidR="00A07895" w:rsidRDefault="00A07895">
                              <w:pPr>
                                <w:spacing w:before="24"/>
                                <w:rPr>
                                  <w:rFonts w:ascii="Trebuchet MS"/>
                                  <w:sz w:val="14"/>
                                </w:rPr>
                              </w:pPr>
                              <w:r>
                                <w:rPr>
                                  <w:rFonts w:ascii="Trebuchet MS"/>
                                  <w:color w:val="231F20"/>
                                  <w:spacing w:val="-2"/>
                                  <w:sz w:val="14"/>
                                </w:rPr>
                                <w:t>Overall</w:t>
                              </w:r>
                              <w:r>
                                <w:rPr>
                                  <w:rFonts w:ascii="Trebuchet MS"/>
                                  <w:color w:val="231F20"/>
                                  <w:spacing w:val="2"/>
                                  <w:sz w:val="14"/>
                                </w:rPr>
                                <w:t xml:space="preserve"> </w:t>
                              </w:r>
                              <w:r>
                                <w:rPr>
                                  <w:rFonts w:ascii="Trebuchet MS"/>
                                  <w:color w:val="231F20"/>
                                  <w:spacing w:val="-2"/>
                                  <w:sz w:val="14"/>
                                </w:rPr>
                                <w:t>uncertainty</w:t>
                              </w:r>
                              <w:r>
                                <w:rPr>
                                  <w:rFonts w:ascii="Trebuchet MS"/>
                                  <w:color w:val="231F20"/>
                                  <w:spacing w:val="2"/>
                                  <w:sz w:val="14"/>
                                </w:rPr>
                                <w:t xml:space="preserve"> </w:t>
                              </w:r>
                              <w:r>
                                <w:rPr>
                                  <w:rFonts w:ascii="Trebuchet MS"/>
                                  <w:color w:val="231F20"/>
                                  <w:spacing w:val="-4"/>
                                  <w:sz w:val="14"/>
                                </w:rPr>
                                <w:t>(WUI)</w:t>
                              </w:r>
                            </w:p>
                            <w:p w:rsidR="00A07895" w:rsidRDefault="00A07895">
                              <w:pPr>
                                <w:spacing w:before="47"/>
                                <w:ind w:left="1"/>
                                <w:rPr>
                                  <w:rFonts w:ascii="Trebuchet MS"/>
                                  <w:sz w:val="14"/>
                                </w:rPr>
                              </w:pPr>
                              <w:r>
                                <w:rPr>
                                  <w:rFonts w:ascii="Trebuchet MS"/>
                                  <w:color w:val="231F20"/>
                                  <w:sz w:val="14"/>
                                </w:rPr>
                                <w:t>Economic</w:t>
                              </w:r>
                              <w:r>
                                <w:rPr>
                                  <w:rFonts w:ascii="Trebuchet MS"/>
                                  <w:color w:val="231F20"/>
                                  <w:spacing w:val="-4"/>
                                  <w:sz w:val="14"/>
                                </w:rPr>
                                <w:t xml:space="preserve"> </w:t>
                              </w:r>
                              <w:r>
                                <w:rPr>
                                  <w:rFonts w:ascii="Trebuchet MS"/>
                                  <w:color w:val="231F20"/>
                                  <w:sz w:val="14"/>
                                </w:rPr>
                                <w:t>policy</w:t>
                              </w:r>
                              <w:r>
                                <w:rPr>
                                  <w:rFonts w:ascii="Trebuchet MS"/>
                                  <w:color w:val="231F20"/>
                                  <w:spacing w:val="-3"/>
                                  <w:sz w:val="14"/>
                                </w:rPr>
                                <w:t xml:space="preserve"> </w:t>
                              </w:r>
                              <w:r>
                                <w:rPr>
                                  <w:rFonts w:ascii="Trebuchet MS"/>
                                  <w:color w:val="231F20"/>
                                  <w:sz w:val="14"/>
                                </w:rPr>
                                <w:t>uncertainty</w:t>
                              </w:r>
                              <w:r>
                                <w:rPr>
                                  <w:rFonts w:ascii="Trebuchet MS"/>
                                  <w:color w:val="231F20"/>
                                  <w:spacing w:val="-3"/>
                                  <w:sz w:val="14"/>
                                </w:rPr>
                                <w:t xml:space="preserve"> </w:t>
                              </w:r>
                              <w:r>
                                <w:rPr>
                                  <w:rFonts w:ascii="Trebuchet MS"/>
                                  <w:color w:val="231F20"/>
                                  <w:sz w:val="14"/>
                                </w:rPr>
                                <w:t>(EPU)</w:t>
                              </w:r>
                              <w:r>
                                <w:rPr>
                                  <w:rFonts w:ascii="Trebuchet MS"/>
                                  <w:color w:val="231F20"/>
                                  <w:spacing w:val="-4"/>
                                  <w:sz w:val="14"/>
                                </w:rPr>
                                <w:t xml:space="preserve"> </w:t>
                              </w:r>
                              <w:r>
                                <w:rPr>
                                  <w:rFonts w:ascii="Trebuchet MS"/>
                                  <w:color w:val="231F20"/>
                                  <w:sz w:val="14"/>
                                </w:rPr>
                                <w:t>-</w:t>
                              </w:r>
                              <w:r>
                                <w:rPr>
                                  <w:rFonts w:ascii="Trebuchet MS"/>
                                  <w:color w:val="231F20"/>
                                  <w:spacing w:val="-3"/>
                                  <w:sz w:val="14"/>
                                </w:rPr>
                                <w:t xml:space="preserve"> </w:t>
                              </w:r>
                              <w:r>
                                <w:rPr>
                                  <w:rFonts w:ascii="Trebuchet MS"/>
                                  <w:color w:val="231F20"/>
                                  <w:spacing w:val="-5"/>
                                  <w:sz w:val="14"/>
                                </w:rPr>
                                <w:t>RHS</w:t>
                              </w:r>
                            </w:p>
                          </w:txbxContent>
                        </wps:txbx>
                        <wps:bodyPr wrap="square" lIns="0" tIns="0" rIns="0" bIns="0" rtlCol="0">
                          <a:noAutofit/>
                        </wps:bodyPr>
                      </wps:wsp>
                      <wps:wsp>
                        <wps:cNvPr id="25" name="Textbox 25"/>
                        <wps:cNvSpPr txBox="1"/>
                        <wps:spPr>
                          <a:xfrm>
                            <a:off x="4176504" y="1651071"/>
                            <a:ext cx="1470025" cy="244475"/>
                          </a:xfrm>
                          <a:prstGeom prst="rect">
                            <a:avLst/>
                          </a:prstGeom>
                        </wps:spPr>
                        <wps:txbx>
                          <w:txbxContent>
                            <w:p w:rsidR="00A07895" w:rsidRDefault="00A07895">
                              <w:pPr>
                                <w:spacing w:before="3" w:line="280" w:lineRule="auto"/>
                                <w:ind w:right="18"/>
                                <w:rPr>
                                  <w:rFonts w:ascii="Trebuchet MS"/>
                                  <w:sz w:val="14"/>
                                </w:rPr>
                              </w:pPr>
                              <w:r>
                                <w:rPr>
                                  <w:rFonts w:ascii="Trebuchet MS"/>
                                  <w:color w:val="231F20"/>
                                  <w:sz w:val="14"/>
                                </w:rPr>
                                <w:t>Trade</w:t>
                              </w:r>
                              <w:r>
                                <w:rPr>
                                  <w:rFonts w:ascii="Trebuchet MS"/>
                                  <w:color w:val="231F20"/>
                                  <w:spacing w:val="-11"/>
                                  <w:sz w:val="14"/>
                                </w:rPr>
                                <w:t xml:space="preserve"> </w:t>
                              </w:r>
                              <w:r>
                                <w:rPr>
                                  <w:rFonts w:ascii="Trebuchet MS"/>
                                  <w:color w:val="231F20"/>
                                  <w:sz w:val="14"/>
                                </w:rPr>
                                <w:t>policy</w:t>
                              </w:r>
                              <w:r>
                                <w:rPr>
                                  <w:rFonts w:ascii="Trebuchet MS"/>
                                  <w:color w:val="231F20"/>
                                  <w:spacing w:val="-11"/>
                                  <w:sz w:val="14"/>
                                </w:rPr>
                                <w:t xml:space="preserve"> </w:t>
                              </w:r>
                              <w:r>
                                <w:rPr>
                                  <w:rFonts w:ascii="Trebuchet MS"/>
                                  <w:color w:val="231F20"/>
                                  <w:sz w:val="14"/>
                                </w:rPr>
                                <w:t>uncertainty</w:t>
                              </w:r>
                              <w:r>
                                <w:rPr>
                                  <w:rFonts w:ascii="Trebuchet MS"/>
                                  <w:color w:val="231F20"/>
                                  <w:spacing w:val="-10"/>
                                  <w:sz w:val="14"/>
                                </w:rPr>
                                <w:t xml:space="preserve"> </w:t>
                              </w:r>
                              <w:r>
                                <w:rPr>
                                  <w:rFonts w:ascii="Trebuchet MS"/>
                                  <w:color w:val="231F20"/>
                                  <w:sz w:val="14"/>
                                </w:rPr>
                                <w:t>(TPU)</w:t>
                              </w:r>
                              <w:r>
                                <w:rPr>
                                  <w:rFonts w:ascii="Trebuchet MS"/>
                                  <w:color w:val="231F20"/>
                                  <w:spacing w:val="-11"/>
                                  <w:sz w:val="14"/>
                                </w:rPr>
                                <w:t xml:space="preserve"> </w:t>
                              </w:r>
                              <w:r>
                                <w:rPr>
                                  <w:rFonts w:ascii="Trebuchet MS"/>
                                  <w:color w:val="231F20"/>
                                  <w:sz w:val="14"/>
                                </w:rPr>
                                <w:t>-</w:t>
                              </w:r>
                              <w:r>
                                <w:rPr>
                                  <w:rFonts w:ascii="Trebuchet MS"/>
                                  <w:color w:val="231F20"/>
                                  <w:spacing w:val="-10"/>
                                  <w:sz w:val="14"/>
                                </w:rPr>
                                <w:t xml:space="preserve"> </w:t>
                              </w:r>
                              <w:r>
                                <w:rPr>
                                  <w:rFonts w:ascii="Trebuchet MS"/>
                                  <w:color w:val="231F20"/>
                                  <w:sz w:val="14"/>
                                </w:rPr>
                                <w:t xml:space="preserve">RHS </w:t>
                              </w:r>
                              <w:r>
                                <w:rPr>
                                  <w:rFonts w:ascii="Trebuchet MS"/>
                                  <w:color w:val="231F20"/>
                                  <w:w w:val="105"/>
                                  <w:sz w:val="14"/>
                                </w:rPr>
                                <w:t>Geopolitical Risk Index - RHS</w:t>
                              </w:r>
                            </w:p>
                          </w:txbxContent>
                        </wps:txbx>
                        <wps:bodyPr wrap="square" lIns="0" tIns="0" rIns="0" bIns="0" rtlCol="0">
                          <a:noAutofit/>
                        </wps:bodyPr>
                      </wps:wsp>
                    </wpg:wgp>
                  </a:graphicData>
                </a:graphic>
              </wp:anchor>
            </w:drawing>
          </mc:Choice>
          <mc:Fallback>
            <w:pict>
              <v:group id="Group 11" o:spid="_x0000_s1030" style="position:absolute;left:0;text-align:left;margin-left:51.25pt;margin-top:20.35pt;width:527.25pt;height:155.9pt;z-index:251677184;mso-wrap-distance-left:0;mso-wrap-distance-right:0;mso-position-horizontal-relative:page;mso-position-vertical-relative:text" coordsize="66960,197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">
                <v:shape id="Graphic 12" o:spid="_x0000_s1031" style="position:absolute;width:66960;height:19799;visibility:visible;mso-wrap-style:square;v-text-anchor:top" coordsize="6696075,1979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" path="m6695986,5702r-6350,l6689636,1973008r6350,l6695986,5702xem6695986,l,,,5080,,1973580r,6350l6695986,1979930r,-6350l6337,1973580,6337,5080r6689649,l6695986,xe" fillcolor="#231f20" stroked="f">
                  <v:path arrowok="t"/>
                </v:shape>
                <v:shape id="Graphic 13" o:spid="_x0000_s1032" style="position:absolute;left:4937;top:2199;width:58090;height:10420;visibility:visible;mso-wrap-style:square;v-text-anchor:top" coordsize="5808980,10420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" path="m1132268,1038961r-39929,l1100975,1042009r25667,l1132268,1038961xem40728,644385l,710285r,328676l1092339,1038961,962812,993762,921409,942454r-265962,l642742,932675r-294648,l307136,763485r-112725,l116649,740892,40728,644385xem1423860,932065r-75921,56807l1270177,993762r-75908,11595l1132268,1038961r4676127,l5808395,1034072r-4075328,l1694373,972375r-114976,l1423860,932065xem1886750,870381r-77762,126429l1733067,1034072r4075328,l5808395,996200r-1614576,l4116057,991920r-11662,-2438l3579101,989482r-24343,-3061l3347656,986421r-67707,-16484l2808846,969937r-9635,-20155l2425560,949782r-77762,-31153l2270036,899693r-902,-1829l2040432,897864r-77762,-3061l1886750,870381xem4347502,933284r-75921,50699l4193819,996200r1614576,l5808395,943063r-1383131,l4347502,933284xem3655009,971156r-75908,18326l4104395,989482r-46767,-9779l3886454,979703r-38882,-6718l3732784,972985r-77775,-1829xem3425418,925347r-77762,61074l3554758,986421r-53432,-6718l3425418,925347xem3962374,971156r-75920,8547l4057628,979703r-17492,-3658l3962374,971156xem3808691,966266r-75907,6719l3847572,972985r-38881,-6719xem1655305,910082r-75908,62293l1694373,972375r-39068,-62293xem2962516,834948r-75908,25045l2808846,969937r471103,l3269881,967486r-255,-610l3040291,966876,2962516,834948xem3116199,783031r-75908,183845l3269626,966876,3193973,786091r-77774,-3060xem2501480,839228r-75920,110554l2799211,949782r-12847,-26873l2579243,922909r-77763,-83681xem5347360,r-75921,155752l5193677,248589r-75920,103226l5039995,410451r-77763,48247l4886312,639495r-77762,40310l4732629,748830r-77762,101396l4578946,906411r-77762,24435l4425264,943063r1383131,l5808395,392734r-153682,l5578805,292569r-77775,-10388l5425122,111772,5347360,xem809142,870381r-75921,16485l655447,942454r265962,l886904,899693,809142,870381xem501777,865492r-77775,20764l348094,932675r294648,l577684,882599,501777,865492xem2732925,811123r-77762,52527l2579243,922909r207121,l2732925,811123xem2194115,745769r-77762,133159l2040432,897864r228702,l2194115,745769xem270319,611403l194411,763485r112725,l270319,611403xem5808395,344487r-75908,11608l5654713,392734r153682,l5808395,344487xe" fillcolor="#d3e6c3" stroked="f">
                  <v:path arrowok="t"/>
                </v:shape>
                <v:shape id="Graphic 14" o:spid="_x0000_s1033" style="position:absolute;left:4667;top:1465;width:59036;height:11417;visibility:visible;mso-wrap-style:square;v-text-anchor:top" coordsize="5903595,1141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" path="m5903023,r-28791,l5874232,3175r-3162,l5871070,1109192r-5839092,l31978,3175r-3175,l28803,,,,,6350r25628,l25628,185064,,185064r,6350l25628,191414r,178105l,369519r,6350l25628,375869r,178727l,554596r,6350l25628,560946r,178105l,739051r,6350l25628,745401r,178714l,924115r,6350l25628,930465r,178727l,1109192r,6350l25615,1115542r,25629l31965,1141171r,-25629l257060,1115542r,25629l263410,1141171r,-25629l486664,1115542r,25629l493014,1141171r,-25629l718108,1115542r,25629l724458,1141171r,-25629l947712,1115542r,25629l954062,1141171r,-25629l1179156,1115542r,25629l1185506,1141171r,-25629l1410601,1115542r,25629l1416951,1141171r,-25629l1640205,1115542r,25629l1646555,1141171r,-25629l1871649,1115542r,25629l1877999,1141171r,-25629l2103094,1115542r,25629l2109444,1141171r,-25629l2332698,1115542r,25629l2339048,1141171r,-25629l2564142,1115542r,25629l2570492,1141171r,-25629l2793733,1115542r,25629l2800083,1141171r,-25629l3025178,1115542r,25629l3031528,1141171r,-25629l3256635,1115542r,25629l3262985,1141171r,-25629l3486226,1115542r,25629l3492576,1141171r,-25629l3717671,1115542r,25629l3724021,1141171r,-25629l3949115,1115542r,25629l3955465,1141171r,-25629l4178719,1115542r,25629l4185069,1141171r,-25629l4410164,1115542r,25629l4416514,1141171r,-25629l4639767,1115542r,25629l4646117,1141171r,-25629l4871212,1115542r,25629l4877562,1141171r,-25629l5102657,1115542r,25629l5109007,1141171r,-25629l5332247,1115542r,25629l5338597,1141171r,-25629l5563705,1115542r,25629l5570055,1141171r,-25629l5795149,1115542r,25629l5801499,1141171r,-25629l5874232,1115542r28791,l5903023,1109192r-25616,l5877407,956729r25616,l5903023,950379r-25616,l5877407,798537r25616,l5903023,792187r-25616,l5877407,640346r25616,l5903023,633996r-25616,l5877407,481545r25616,l5903023,475195r-25616,l5877407,323342r25616,l5903023,316992r-25616,l5877407,165150r25616,l5903023,158800r-25616,l5877407,6350r25616,l5903023,xe" fillcolor="#010202" stroked="f">
                  <v:path arrowok="t"/>
                </v:shape>
                <v:shape id="Graphic 15" o:spid="_x0000_s1034" style="position:absolute;left:4937;top:3366;width:58166;height:9017;visibility:visible;mso-wrap-style:square;v-text-anchor:top" coordsize="5816600,901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" path="m4966063,r-6058,126l4957439,2311r-78054,434683l4804468,546087r-77495,87046l4656030,715898r-74384,-95211l4579437,619772r-4458,584l4573074,621804r-75476,177330l4422401,813942r-74866,24092l4269861,835672r-75336,9703l4116788,841120r-78130,2464l3962039,850404r-76911,15710l3809372,860666r-77762,3060l3730277,863917r-75019,19317l3578905,880237r-75438,-14567l3502070,865555r-77571,2439l3347892,865581r-77203,8496l3193498,868616r-2082,203l3117311,888491r-75997,-24472l3037974,863866r-74955,16891l2885434,874102r-75768,3048l2731803,876541r-75743,2438l2578958,877163r-76441,-13449l2424945,862495r-78829,-6058l2269548,865708r-76632,17449l2117288,872883r-78283,13l1963097,879005r-77178,7277l1810418,877176r-78575,-6122l1655452,874763r-76809,9652l1501833,870534r-1638,-77l1424541,876541r-77521,l1271010,877760r-78320,648l1118306,886193r-77204,-30252l965194,838225r-3175,76l885108,860056r-75184,l732200,861885r-76454,648l578403,870432r-77241,-2438l424251,863142r-77242,8497l272524,867448,195879,840358,120225,805662r-2197,-571l40253,799604r-2159,216l,810551r,13189l40469,812342r75515,5347l191371,852233r77775,27483l270898,880071r76975,4242l425089,875830r75565,4864l579267,883107r77470,-7912l732353,874585r77787,-1829l885985,872756r1727,-241l963899,850976r73876,17234l1115105,898575r2985,407l1193706,891070r77457,-610l1347083,889241r78220,-13l1500398,883183r76949,13894l1579265,897127r77521,-9740l1732059,883754r77228,6071l1885081,898969r1346,25l1964151,891666r75616,-6083l2116856,885583r75476,10325l2194605,895807r77445,-17641l2347018,869111r77533,6084l2501806,876414r76365,13436l2656301,891679r75781,-2438l2810035,889850r75501,-3035l2962904,893495r1944,-127l3039079,876642r77254,24880l3117603,901560r76060,-20193l3271514,886764r77318,-8509l3424702,880694r77051,-2426l3577927,892898r77762,3061l3657531,895756r75260,-19368l3809525,873378r75552,5461l3886817,878725r77406,-15799l4039598,856246r77317,-2426l4195566,858037r75413,-9703l4348233,850760r2146,-305l4425944,826147r79464,-15608l4507136,809129r72517,-170370l4651966,731329r1778,902l4657554,732307r1829,-800l4736498,641527r78219,-87922l4890625,443052r1016,-2477l4963802,38734r69355,313246l5111630,552894r1486,1384l5116786,555434r2007,-305l5195679,503212r72009,21437l5344599,579615r1283,711l5421332,611289r77356,46774l5500072,658685r78169,24524l5580717,682599r76912,-77317l5728050,622274r78689,93320l5810740,715937r5372,-4522l5816442,707402r-80899,-95948l5734375,610730r-79401,-19165l5652726,592213r-76619,77013l5504606,646798r-77990,-47079l5351381,568845r-77165,-55143l5272336,512775r-77749,-23140l5192631,489940r-72759,49149l5045171,347827,4968704,2082,4966063,xe" fillcolor="#c45b27" stroked="f">
                  <v:path arrowok="t"/>
                </v:shape>
                <v:shape id="Graphic 16" o:spid="_x0000_s1035" style="position:absolute;left:4937;top:7940;width:55092;height:3340;visibility:visible;mso-wrap-style:square;v-text-anchor:top" coordsize="5509260,334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" path="m4964691,r-3670,177l4959306,1066r-79121,100686l4805916,208102r-73698,8115l4655891,195325r-1664,191l4574395,238836r-74397,52070l4423735,293903r-74308,7175l4271131,267868r-2273,241l4193204,320446r-75273,-11227l4116153,309206r-76974,10275l3962814,310388r-75223,5905l3812306,254507r-1740,-495l3730099,264198r-75705,21920l3577915,302336r-74841,-9627l3500762,292836r-76543,18631l3350115,300139r-78359,-27077l3270537,272999r-76137,17945l3120156,237845r-79972,-43345l3037504,194703r-77089,58928l2885473,279539r-72949,-19964l2733644,203822r-2667,-127l2653952,248310r-76505,11417l2503863,269201r-77559,-48730l2424170,220281r-77724,31128l2272545,232384r-1676,-190l2193704,233400r-77547,-13729l2113871,220510r-76073,90805l1965637,277113r-79083,-26708l1885157,250393r-77559,25603l1731728,305790r-73952,-18440l1655592,287185r-78296,8026l1499814,309816r-75375,7277l1347807,318300r-75704,-20066l1194328,286016r-2286,51l1119118,301332r-75412,-62204l1041610,237985,967252,214058,889388,131495r-1689,-711l884168,130809r-1676,750l807626,213474r-74486,-9944l730816,203657r-74994,18097l579318,216954,503918,205104,427108,126618r-3848,-139l344177,196659r-75641,17043l267342,214414r-76733,88595l118981,302437,42438,267576r-1765,-521l,261496r,12817l38031,279514r76911,35039l117520,315125r77775,622l197073,314947r77622,-89611l348571,208699r2820,-1448l424632,142239r72631,74219l498533,217119r79692,12484l655988,234492r1892,-165l732632,216280r78664,10503l813353,226034r72708,-79553l959124,223964r2680,1676l1036556,249707r78321,64579l1116845,314782r76657,-16040l1269804,310730r75590,20066l1347122,331012r78282,-1257l1501884,322351r77495,-14618l1655782,299935r76124,18987l1733240,318833r78841,-30950l1885817,263550r75400,25476l2039411,326135r3112,-673l2119790,233210r73507,12903l2270208,244894r76404,19672l2347983,264477r76022,-30455l2500282,281952r78854,-9626l2657025,260692r74638,-42722l2806110,270598r1994,940l2885231,292633r1334,-38l2965533,265302r1778,-952l3039955,208826r73813,39992l3190844,304012r1880,368l3270486,286067r77140,26543l3423533,324218r2464,-115l3502616,305447r74753,9627l3579502,314985r78207,-16599l3733147,276542r74561,-9373l3882791,328777r1600,508l3963169,323100r75298,9081l4040068,332181r76873,-10275l4195427,333616r1613,-369l4271411,281787r74549,31610l4349046,313880r75730,-7315l4503567,303466r1206,-394l4581380,249440r75196,-40754l4730033,228777r2375,191l4811999,220217r1638,-965l4890498,109169r73126,-93053l5034287,90017r79261,99606l5116380,190449r77368,-26747l5267053,211480r1486,711l5348815,238671r2769,-813l5426196,144818r76620,31292l5506524,174548r2654,-6489l5507616,164350r-83617,-34150l5421015,130975r-74917,93433l5273301,200393r-76860,-50089l5194371,150050r-75362,26048l5043660,81445,4966482,723,4964691,xe" fillcolor="#4971b8" stroked="f">
                  <v:path arrowok="t"/>
                </v:shape>
                <v:shape id="Graphic 17" o:spid="_x0000_s1036" style="position:absolute;left:4937;top:9923;width:58166;height:2261;visibility:visible;mso-wrap-style:square;v-text-anchor:top" coordsize="5816600,2260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" path="m1412968,199390r-66381,l1423562,214630r76136,11430l1502606,226060r40299,-12700l1500231,213360r-74320,-11430l1412968,199390xem1039856,199390r-1054,l963517,209550r-230861,l885577,217170r77775,5080l964609,222250r75387,-10160l1168347,212090r25306,-1270l1193946,210820r77635,-7620l1296583,201930r-179206,l1039856,199390xem682449,217170r-181669,l578326,220980r79019,l682449,217170xem732555,196850r-1220,l655923,208280r-384874,l346360,218440r78524,l500780,217170r181669,l732656,209550r230861,l886377,204470,732555,196850xem118941,151130r-2730,l37903,201930,,201930r,12700l42271,214630r75311,-49530l140448,165100,118941,151130xem1168347,212090r-128351,l1117225,214630r508,l1168347,212090xem140448,165100r-22866,l191166,213360r1372,l271049,208280r307747,l527030,205740r-179425,l309835,200660r-114643,l140448,165100xem1579022,189230r-2451,1270l1500231,213360r42674,l1579175,201930r244644,l1842799,198120r-110818,l1656594,196850r-77572,-7620xem1823819,201930r-244644,l1655692,209550r76314,1270l1732654,210820r77762,-6350l1811166,204470r12653,-2540xem501148,204470r-76264,1270l527030,205740r-25882,-1270xem1348251,186690r-1588,l1270755,190500r-77864,7620l1117377,201930r179206,l1346587,199390r66381,l1348251,186690xem272065,195580r-1206,l195192,200660r114643,l272065,195580xem4077413,143510r-38261,l4114907,170180r1004,l4193533,182880r77191,17780l4272197,199390r25794,-12700l4269847,186690r-73748,-15240l4118578,157480r-41165,-13970xem2119509,7620r-5550,l2035206,91440r-74701,59690l1884191,176530r-75146,15240l1731981,198120r110818,l1887086,189230r775,l1965636,162560r1943,-1270l2043499,100330r623,l2116702,24130r15967,l2121249,8890r-1740,-1270xem3514116,185420r-243352,l3348272,187960r75819,5080l3502107,195580r1778,l3505612,194310r8504,-8890xem2702074,160020r-46485,l2730290,180340r1372,l2885230,190500r1537,l2963487,177800r-78117,l2810236,172720r-77177,-3810l2702074,160020xem5451456,151130r-27877,l5500503,190500r1651,l5547709,177800r-45073,l5451456,151130xem2964465,165100r-2095,l2885370,177800r78117,l3038354,189230r78829,l3193205,186690r77559,-1270l3514116,185420r2430,-2540l3499631,182880r-74854,-2540l3367941,176530r-328089,l2964465,165100xem4347940,148590r-1245,l4269847,186690r28144,l4349578,161290r297228,l4655292,160020r43609,l4694777,158750r-117145,l4502219,157480r-77508,l4347940,148590xem3578244,102870r-2820,1270l3499631,182880r16915,l3579717,116840r30896,l3578244,102870xem4698901,160020r-43609,l4729854,182880r3366,l4785061,170180r-53162,l4698901,160020xem2132669,24130r-15967,l2188114,119380r2235,1270l2268112,160020r2095,1270l2346077,170180r77724,10160l2425630,180340r77254,-12700l2424576,167640r-76861,-10160l2272823,148590r-75438,-38100l2132669,24130xem5656878,127000r-1842,l5575877,157480r-73241,20320l5547709,177800r31889,-8890l5580170,168910r75146,-29210l5682500,139700r-25622,-12700xem5682500,139700r-27184,l5730246,177800r1778,l5735237,176530r1333,-1270l5742631,162560r-14011,l5682500,139700xem3271018,172720r-78067,1270l3117030,176530r250911,l3348996,175260r-77978,-2540xem5382756,163830r-112504,l5347442,173990r2655,l5382756,163830xem4646806,161290r-297228,l4423644,170180r78423,l4577924,171450r991,l4646806,161290xem4886013,121920r-1511,l4807578,152400r-75679,17780l4785061,170180r25921,-6350l4811769,163830r73774,-27940l4926553,135890r-40540,-13970xem2502465,154940r-1042,l2424576,167640r78308,l2578271,168910r800,l2655589,160020r46485,l2688795,156210r-110816,l2502465,154940xem3895959,146050r-86194,l3884631,157480r77838,10160l3965251,167640r38895,-12700l3962723,154940r-66764,-8890xem5134891,99060r-18868,l5191626,166370r1638,l5270252,163830r112504,l5390920,161290r-43135,l5290464,153670r-93580,l5134891,99060xem5808897,r-3785,2540l5728620,162560r14011,l5816568,7620r-1334,-3810l5808897,xem3810539,133350r-2095,l3731748,148590r-76758,l3730898,161290r2133,l3809765,146050r86194,l3886422,144780r-75883,-11430xem4926553,135890r-41010,l4962302,161290r1245,l5014956,148590r-51549,l4926553,135890xem5427084,138430r-3137,l5347785,161290r43135,l5423579,151130r27877,l5427084,138430xem4657655,147320r-2744,l4577632,158750r117145,l4657655,147320xem2657811,147320r-2464,l2577979,156210r110816,l2657811,147320xem4039990,130810r-1397,l3962723,154940r41423,l4039152,143510r38261,l4039990,130810xem5271357,151130r-1143,l5196884,153670r93580,l5271357,151130xem3610613,116840r-30896,l3653466,148590r78282,l3657695,137160r-47082,-20320xem5119033,85090r-2959,l5113712,86360r-77039,43180l4963407,148590r51549,l5040661,142240r1537,-1270l5116023,99060r18868,l5119033,85090xe" fillcolor="#fec010" stroked="f">
                  <v:path arrowok="t"/>
                </v:shape>
                <v:shape id="Graphic 18" o:spid="_x0000_s1037" style="position:absolute;left:7028;top:16958;width:2165;height:438;visibility:visible;mso-wrap-style:square;v-text-anchor:top" coordsize="216535,438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" path="m216001,l,,,43192r216001,l216001,xe" fillcolor="#d3e6c3" stroked="f">
                  <v:path arrowok="t"/>
                </v:shape>
                <v:shape id="Graphic 19" o:spid="_x0000_s1038" style="position:absolute;left:6964;top:18464;width:2293;height:127;visibility:visible;mso-wrap-style:square;v-text-anchor:top" coordsize="229235,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" path="m225856,l2844,,,2844,,9855r2844,2844l6350,12699r219506,l228701,9855r,-7011l225856,xe" fillcolor="#4971b8" stroked="f">
                  <v:path arrowok="t"/>
                </v:shape>
                <v:shape id="Graphic 20" o:spid="_x0000_s1039" style="position:absolute;left:39181;top:17130;width:2292;height:127;visibility:visible;mso-wrap-style:square;v-text-anchor:top" coordsize="229235,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" path="m225856,l2844,,,2844,,9855r2844,2845l6350,12700r219506,l228701,9855r,-7011l225856,xe" fillcolor="#c45b27" stroked="f">
                  <v:path arrowok="t"/>
                </v:shape>
                <v:shape id="Graphic 21" o:spid="_x0000_s1040" style="position:absolute;left:39181;top:18337;width:2292;height:127;visibility:visible;mso-wrap-style:square;v-text-anchor:top" coordsize="229235,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" path="m225856,l2844,,,2844,,9855r2844,2845l6350,12700r219506,l228701,9855r,-7011l225856,xe" fillcolor="#fec010" stroked="f">
                  <v:path arrowok="t"/>
                </v:shape>
                <v:shape id="Textbox 22" o:spid="_x0000_s1041" type="#_x0000_t202" style="position:absolute;left:1094;top:718;width:3264;height:123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" filled="f" stroked="f">
                  <v:textbox inset="0,0,0,0">
                    <w:txbxContent>
                      <w:p w:rsidR="00A07895" w:rsidRDefault="00A07895">
                        <w:pPr>
                          <w:spacing w:before="24"/>
                          <w:ind w:right="18"/>
                          <w:jc w:val="right"/>
                          <w:rPr>
                            <w:rFonts w:ascii="Trebuchet MS"/>
                            <w:sz w:val="14"/>
                          </w:rPr>
                        </w:pPr>
                        <w:r>
                          <w:rPr>
                            <w:rFonts w:ascii="Trebuchet MS"/>
                            <w:color w:val="231F20"/>
                            <w:spacing w:val="-2"/>
                            <w:w w:val="90"/>
                            <w:sz w:val="14"/>
                          </w:rPr>
                          <w:t>1,30,000</w:t>
                        </w:r>
                      </w:p>
                      <w:p w:rsidR="00A07895" w:rsidRDefault="00A07895">
                        <w:pPr>
                          <w:spacing w:before="128"/>
                          <w:ind w:right="18"/>
                          <w:jc w:val="right"/>
                          <w:rPr>
                            <w:rFonts w:ascii="Trebuchet MS"/>
                            <w:sz w:val="14"/>
                          </w:rPr>
                        </w:pPr>
                        <w:r>
                          <w:rPr>
                            <w:rFonts w:ascii="Trebuchet MS"/>
                            <w:color w:val="231F20"/>
                            <w:spacing w:val="-2"/>
                            <w:w w:val="90"/>
                            <w:sz w:val="14"/>
                          </w:rPr>
                          <w:t>1,10,000</w:t>
                        </w:r>
                      </w:p>
                      <w:p w:rsidR="00A07895" w:rsidRDefault="00A07895">
                        <w:pPr>
                          <w:spacing w:before="129"/>
                          <w:ind w:right="18"/>
                          <w:jc w:val="right"/>
                          <w:rPr>
                            <w:rFonts w:ascii="Trebuchet MS"/>
                            <w:sz w:val="14"/>
                          </w:rPr>
                        </w:pPr>
                        <w:r>
                          <w:rPr>
                            <w:rFonts w:ascii="Trebuchet MS"/>
                            <w:color w:val="231F20"/>
                            <w:spacing w:val="-2"/>
                            <w:sz w:val="14"/>
                          </w:rPr>
                          <w:t>90,000</w:t>
                        </w:r>
                      </w:p>
                      <w:p w:rsidR="00A07895" w:rsidRDefault="00A07895">
                        <w:pPr>
                          <w:spacing w:before="128"/>
                          <w:ind w:right="18"/>
                          <w:jc w:val="right"/>
                          <w:rPr>
                            <w:rFonts w:ascii="Trebuchet MS"/>
                            <w:sz w:val="14"/>
                          </w:rPr>
                        </w:pPr>
                        <w:r>
                          <w:rPr>
                            <w:rFonts w:ascii="Trebuchet MS"/>
                            <w:color w:val="231F20"/>
                            <w:spacing w:val="-2"/>
                            <w:sz w:val="14"/>
                          </w:rPr>
                          <w:t>70,000</w:t>
                        </w:r>
                      </w:p>
                      <w:p w:rsidR="00A07895" w:rsidRDefault="00A07895">
                        <w:pPr>
                          <w:spacing w:before="129"/>
                          <w:ind w:right="18"/>
                          <w:jc w:val="right"/>
                          <w:rPr>
                            <w:rFonts w:ascii="Trebuchet MS"/>
                            <w:sz w:val="14"/>
                          </w:rPr>
                        </w:pPr>
                        <w:r>
                          <w:rPr>
                            <w:rFonts w:ascii="Trebuchet MS"/>
                            <w:color w:val="231F20"/>
                            <w:spacing w:val="-2"/>
                            <w:sz w:val="14"/>
                          </w:rPr>
                          <w:t>50,000</w:t>
                        </w:r>
                      </w:p>
                      <w:p w:rsidR="00A07895" w:rsidRDefault="00A07895">
                        <w:pPr>
                          <w:spacing w:before="128"/>
                          <w:ind w:right="18"/>
                          <w:jc w:val="right"/>
                          <w:rPr>
                            <w:rFonts w:ascii="Trebuchet MS"/>
                            <w:sz w:val="14"/>
                          </w:rPr>
                        </w:pPr>
                        <w:r>
                          <w:rPr>
                            <w:rFonts w:ascii="Trebuchet MS"/>
                            <w:color w:val="231F20"/>
                            <w:spacing w:val="-2"/>
                            <w:sz w:val="14"/>
                          </w:rPr>
                          <w:t>30,000</w:t>
                        </w:r>
                      </w:p>
                      <w:p w:rsidR="00A07895" w:rsidRDefault="00A07895">
                        <w:pPr>
                          <w:spacing w:before="129"/>
                          <w:ind w:right="18"/>
                          <w:jc w:val="right"/>
                          <w:rPr>
                            <w:rFonts w:ascii="Trebuchet MS"/>
                            <w:sz w:val="14"/>
                          </w:rPr>
                        </w:pPr>
                        <w:r>
                          <w:rPr>
                            <w:rFonts w:ascii="Trebuchet MS"/>
                            <w:color w:val="231F20"/>
                            <w:spacing w:val="-2"/>
                            <w:sz w:val="14"/>
                          </w:rPr>
                          <w:t>10,000</w:t>
                        </w:r>
                      </w:p>
                    </w:txbxContent>
                  </v:textbox>
                </v:shape>
                <v:shape id="Textbox 23" o:spid="_x0000_s1042" type="#_x0000_t202" style="position:absolute;left:64125;top:655;width:1912;height:123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Z9wwAAANsAAAAPAAAAZHJzL2Rvd25yZXYueG1sRI9Ba8JA&#10;FITvQv/D8gredKOC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K4f2fcMAAADbAAAADwAA&#10;AAAAAAAAAAAAAAAHAgAAZHJzL2Rvd25yZXYueG1sUEsFBgAAAAADAAMAtwAAAPcCAAAAAA==&#10;" filled="f" stroked="f">
                  <v:textbox inset="0,0,0,0">
                    <w:txbxContent>
                      <w:p w:rsidR="00A07895" w:rsidRDefault="00A07895">
                        <w:pPr>
                          <w:spacing w:before="24"/>
                          <w:rPr>
                            <w:rFonts w:ascii="Trebuchet MS"/>
                            <w:sz w:val="14"/>
                          </w:rPr>
                        </w:pPr>
                        <w:r>
                          <w:rPr>
                            <w:rFonts w:ascii="Trebuchet MS"/>
                            <w:color w:val="231F20"/>
                            <w:spacing w:val="-4"/>
                            <w:sz w:val="14"/>
                          </w:rPr>
                          <w:t>1400</w:t>
                        </w:r>
                      </w:p>
                      <w:p w:rsidR="00A07895" w:rsidRDefault="00A07895">
                        <w:pPr>
                          <w:spacing w:before="87"/>
                          <w:rPr>
                            <w:rFonts w:ascii="Trebuchet MS"/>
                            <w:sz w:val="14"/>
                          </w:rPr>
                        </w:pPr>
                        <w:r>
                          <w:rPr>
                            <w:rFonts w:ascii="Trebuchet MS"/>
                            <w:color w:val="231F20"/>
                            <w:spacing w:val="-4"/>
                            <w:sz w:val="14"/>
                          </w:rPr>
                          <w:t>1200</w:t>
                        </w:r>
                      </w:p>
                      <w:p w:rsidR="00A07895" w:rsidRDefault="00A07895">
                        <w:pPr>
                          <w:spacing w:before="86"/>
                          <w:rPr>
                            <w:rFonts w:ascii="Trebuchet MS"/>
                            <w:sz w:val="14"/>
                          </w:rPr>
                        </w:pPr>
                        <w:r>
                          <w:rPr>
                            <w:rFonts w:ascii="Trebuchet MS"/>
                            <w:color w:val="231F20"/>
                            <w:spacing w:val="-4"/>
                            <w:sz w:val="14"/>
                          </w:rPr>
                          <w:t>1000</w:t>
                        </w:r>
                      </w:p>
                      <w:p w:rsidR="00A07895" w:rsidRDefault="00A07895">
                        <w:pPr>
                          <w:spacing w:before="87"/>
                          <w:rPr>
                            <w:rFonts w:ascii="Trebuchet MS"/>
                            <w:sz w:val="14"/>
                          </w:rPr>
                        </w:pPr>
                        <w:r>
                          <w:rPr>
                            <w:rFonts w:ascii="Trebuchet MS"/>
                            <w:color w:val="231F20"/>
                            <w:spacing w:val="-5"/>
                            <w:w w:val="105"/>
                            <w:sz w:val="14"/>
                          </w:rPr>
                          <w:t>800</w:t>
                        </w:r>
                      </w:p>
                      <w:p w:rsidR="00A07895" w:rsidRDefault="00A07895">
                        <w:pPr>
                          <w:spacing w:before="87"/>
                          <w:rPr>
                            <w:rFonts w:ascii="Trebuchet MS"/>
                            <w:sz w:val="14"/>
                          </w:rPr>
                        </w:pPr>
                        <w:r>
                          <w:rPr>
                            <w:rFonts w:ascii="Trebuchet MS"/>
                            <w:color w:val="231F20"/>
                            <w:spacing w:val="-5"/>
                            <w:sz w:val="14"/>
                          </w:rPr>
                          <w:t>600</w:t>
                        </w:r>
                      </w:p>
                      <w:p w:rsidR="00A07895" w:rsidRDefault="00A07895">
                        <w:pPr>
                          <w:spacing w:before="87"/>
                          <w:rPr>
                            <w:rFonts w:ascii="Trebuchet MS"/>
                            <w:sz w:val="14"/>
                          </w:rPr>
                        </w:pPr>
                        <w:r>
                          <w:rPr>
                            <w:rFonts w:ascii="Trebuchet MS"/>
                            <w:color w:val="231F20"/>
                            <w:spacing w:val="-5"/>
                            <w:w w:val="105"/>
                            <w:sz w:val="14"/>
                          </w:rPr>
                          <w:t>400</w:t>
                        </w:r>
                      </w:p>
                      <w:p w:rsidR="00A07895" w:rsidRDefault="00A07895">
                        <w:pPr>
                          <w:spacing w:before="87"/>
                          <w:rPr>
                            <w:rFonts w:ascii="Trebuchet MS"/>
                            <w:sz w:val="14"/>
                          </w:rPr>
                        </w:pPr>
                        <w:r>
                          <w:rPr>
                            <w:rFonts w:ascii="Trebuchet MS"/>
                            <w:color w:val="231F20"/>
                            <w:spacing w:val="-5"/>
                            <w:w w:val="105"/>
                            <w:sz w:val="14"/>
                          </w:rPr>
                          <w:t>200</w:t>
                        </w:r>
                      </w:p>
                      <w:p w:rsidR="00A07895" w:rsidRDefault="00A07895">
                        <w:pPr>
                          <w:spacing w:before="87"/>
                          <w:rPr>
                            <w:rFonts w:ascii="Trebuchet MS"/>
                            <w:sz w:val="14"/>
                          </w:rPr>
                        </w:pPr>
                        <w:r>
                          <w:rPr>
                            <w:rFonts w:ascii="Trebuchet MS"/>
                            <w:color w:val="231F20"/>
                            <w:spacing w:val="-10"/>
                            <w:w w:val="105"/>
                            <w:sz w:val="14"/>
                          </w:rPr>
                          <w:t>0</w:t>
                        </w:r>
                      </w:p>
                    </w:txbxContent>
                  </v:textbox>
                </v:shape>
                <v:shape id="Textbox 24" o:spid="_x0000_s1043" type="#_x0000_t202" style="position:absolute;left:9485;top:16510;width:16440;height:25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m4JwwAAANsAAAAPAAAAZHJzL2Rvd25yZXYueG1sRI9Ba8JA&#10;FITvQv/D8gredKOI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pG5uCcMAAADbAAAADwAA&#10;AAAAAAAAAAAAAAAHAgAAZHJzL2Rvd25yZXYueG1sUEsFBgAAAAADAAMAtwAAAPcCAAAAAA==&#10;" filled="f" stroked="f">
                  <v:textbox inset="0,0,0,0">
                    <w:txbxContent>
                      <w:p w:rsidR="00A07895" w:rsidRDefault="00A07895">
                        <w:pPr>
                          <w:spacing w:before="24"/>
                          <w:rPr>
                            <w:rFonts w:ascii="Trebuchet MS"/>
                            <w:sz w:val="14"/>
                          </w:rPr>
                        </w:pPr>
                        <w:r>
                          <w:rPr>
                            <w:rFonts w:ascii="Trebuchet MS"/>
                            <w:color w:val="231F20"/>
                            <w:spacing w:val="-2"/>
                            <w:sz w:val="14"/>
                          </w:rPr>
                          <w:t>Overall</w:t>
                        </w:r>
                        <w:r>
                          <w:rPr>
                            <w:rFonts w:ascii="Trebuchet MS"/>
                            <w:color w:val="231F20"/>
                            <w:spacing w:val="2"/>
                            <w:sz w:val="14"/>
                          </w:rPr>
                          <w:t xml:space="preserve"> </w:t>
                        </w:r>
                        <w:r>
                          <w:rPr>
                            <w:rFonts w:ascii="Trebuchet MS"/>
                            <w:color w:val="231F20"/>
                            <w:spacing w:val="-2"/>
                            <w:sz w:val="14"/>
                          </w:rPr>
                          <w:t>uncertainty</w:t>
                        </w:r>
                        <w:r>
                          <w:rPr>
                            <w:rFonts w:ascii="Trebuchet MS"/>
                            <w:color w:val="231F20"/>
                            <w:spacing w:val="2"/>
                            <w:sz w:val="14"/>
                          </w:rPr>
                          <w:t xml:space="preserve"> </w:t>
                        </w:r>
                        <w:r>
                          <w:rPr>
                            <w:rFonts w:ascii="Trebuchet MS"/>
                            <w:color w:val="231F20"/>
                            <w:spacing w:val="-4"/>
                            <w:sz w:val="14"/>
                          </w:rPr>
                          <w:t>(WUI)</w:t>
                        </w:r>
                      </w:p>
                      <w:p w:rsidR="00A07895" w:rsidRDefault="00A07895">
                        <w:pPr>
                          <w:spacing w:before="47"/>
                          <w:ind w:left="1"/>
                          <w:rPr>
                            <w:rFonts w:ascii="Trebuchet MS"/>
                            <w:sz w:val="14"/>
                          </w:rPr>
                        </w:pPr>
                        <w:r>
                          <w:rPr>
                            <w:rFonts w:ascii="Trebuchet MS"/>
                            <w:color w:val="231F20"/>
                            <w:sz w:val="14"/>
                          </w:rPr>
                          <w:t>Economic</w:t>
                        </w:r>
                        <w:r>
                          <w:rPr>
                            <w:rFonts w:ascii="Trebuchet MS"/>
                            <w:color w:val="231F20"/>
                            <w:spacing w:val="-4"/>
                            <w:sz w:val="14"/>
                          </w:rPr>
                          <w:t xml:space="preserve"> </w:t>
                        </w:r>
                        <w:r>
                          <w:rPr>
                            <w:rFonts w:ascii="Trebuchet MS"/>
                            <w:color w:val="231F20"/>
                            <w:sz w:val="14"/>
                          </w:rPr>
                          <w:t>policy</w:t>
                        </w:r>
                        <w:r>
                          <w:rPr>
                            <w:rFonts w:ascii="Trebuchet MS"/>
                            <w:color w:val="231F20"/>
                            <w:spacing w:val="-3"/>
                            <w:sz w:val="14"/>
                          </w:rPr>
                          <w:t xml:space="preserve"> </w:t>
                        </w:r>
                        <w:r>
                          <w:rPr>
                            <w:rFonts w:ascii="Trebuchet MS"/>
                            <w:color w:val="231F20"/>
                            <w:sz w:val="14"/>
                          </w:rPr>
                          <w:t>uncertainty</w:t>
                        </w:r>
                        <w:r>
                          <w:rPr>
                            <w:rFonts w:ascii="Trebuchet MS"/>
                            <w:color w:val="231F20"/>
                            <w:spacing w:val="-3"/>
                            <w:sz w:val="14"/>
                          </w:rPr>
                          <w:t xml:space="preserve"> </w:t>
                        </w:r>
                        <w:r>
                          <w:rPr>
                            <w:rFonts w:ascii="Trebuchet MS"/>
                            <w:color w:val="231F20"/>
                            <w:sz w:val="14"/>
                          </w:rPr>
                          <w:t>(EPU)</w:t>
                        </w:r>
                        <w:r>
                          <w:rPr>
                            <w:rFonts w:ascii="Trebuchet MS"/>
                            <w:color w:val="231F20"/>
                            <w:spacing w:val="-4"/>
                            <w:sz w:val="14"/>
                          </w:rPr>
                          <w:t xml:space="preserve"> </w:t>
                        </w:r>
                        <w:r>
                          <w:rPr>
                            <w:rFonts w:ascii="Trebuchet MS"/>
                            <w:color w:val="231F20"/>
                            <w:sz w:val="14"/>
                          </w:rPr>
                          <w:t>-</w:t>
                        </w:r>
                        <w:r>
                          <w:rPr>
                            <w:rFonts w:ascii="Trebuchet MS"/>
                            <w:color w:val="231F20"/>
                            <w:spacing w:val="-3"/>
                            <w:sz w:val="14"/>
                          </w:rPr>
                          <w:t xml:space="preserve"> </w:t>
                        </w:r>
                        <w:r>
                          <w:rPr>
                            <w:rFonts w:ascii="Trebuchet MS"/>
                            <w:color w:val="231F20"/>
                            <w:spacing w:val="-5"/>
                            <w:sz w:val="14"/>
                          </w:rPr>
                          <w:t>RHS</w:t>
                        </w:r>
                      </w:p>
                    </w:txbxContent>
                  </v:textbox>
                </v:shape>
                <v:shape id="Textbox 25" o:spid="_x0000_s1044" type="#_x0000_t202" style="position:absolute;left:41765;top:16510;width:14700;height:24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IsuSwwAAANsAAAAPAAAAZHJzL2Rvd25yZXYueG1sRI9Ba8JA&#10;FITvQv/D8gredKOg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yyLLksMAAADbAAAADwAA&#10;AAAAAAAAAAAAAAAHAgAAZHJzL2Rvd25yZXYueG1sUEsFBgAAAAADAAMAtwAAAPcCAAAAAA==&#10;" filled="f" stroked="f">
                  <v:textbox inset="0,0,0,0">
                    <w:txbxContent>
                      <w:p w:rsidR="00A07895" w:rsidRDefault="00A07895">
                        <w:pPr>
                          <w:spacing w:before="3" w:line="280" w:lineRule="auto"/>
                          <w:ind w:right="18"/>
                          <w:rPr>
                            <w:rFonts w:ascii="Trebuchet MS"/>
                            <w:sz w:val="14"/>
                          </w:rPr>
                        </w:pPr>
                        <w:r>
                          <w:rPr>
                            <w:rFonts w:ascii="Trebuchet MS"/>
                            <w:color w:val="231F20"/>
                            <w:sz w:val="14"/>
                          </w:rPr>
                          <w:t>Trade</w:t>
                        </w:r>
                        <w:r>
                          <w:rPr>
                            <w:rFonts w:ascii="Trebuchet MS"/>
                            <w:color w:val="231F20"/>
                            <w:spacing w:val="-11"/>
                            <w:sz w:val="14"/>
                          </w:rPr>
                          <w:t xml:space="preserve"> </w:t>
                        </w:r>
                        <w:r>
                          <w:rPr>
                            <w:rFonts w:ascii="Trebuchet MS"/>
                            <w:color w:val="231F20"/>
                            <w:sz w:val="14"/>
                          </w:rPr>
                          <w:t>policy</w:t>
                        </w:r>
                        <w:r>
                          <w:rPr>
                            <w:rFonts w:ascii="Trebuchet MS"/>
                            <w:color w:val="231F20"/>
                            <w:spacing w:val="-11"/>
                            <w:sz w:val="14"/>
                          </w:rPr>
                          <w:t xml:space="preserve"> </w:t>
                        </w:r>
                        <w:r>
                          <w:rPr>
                            <w:rFonts w:ascii="Trebuchet MS"/>
                            <w:color w:val="231F20"/>
                            <w:sz w:val="14"/>
                          </w:rPr>
                          <w:t>uncertainty</w:t>
                        </w:r>
                        <w:r>
                          <w:rPr>
                            <w:rFonts w:ascii="Trebuchet MS"/>
                            <w:color w:val="231F20"/>
                            <w:spacing w:val="-10"/>
                            <w:sz w:val="14"/>
                          </w:rPr>
                          <w:t xml:space="preserve"> </w:t>
                        </w:r>
                        <w:r>
                          <w:rPr>
                            <w:rFonts w:ascii="Trebuchet MS"/>
                            <w:color w:val="231F20"/>
                            <w:sz w:val="14"/>
                          </w:rPr>
                          <w:t>(TPU)</w:t>
                        </w:r>
                        <w:r>
                          <w:rPr>
                            <w:rFonts w:ascii="Trebuchet MS"/>
                            <w:color w:val="231F20"/>
                            <w:spacing w:val="-11"/>
                            <w:sz w:val="14"/>
                          </w:rPr>
                          <w:t xml:space="preserve"> </w:t>
                        </w:r>
                        <w:r>
                          <w:rPr>
                            <w:rFonts w:ascii="Trebuchet MS"/>
                            <w:color w:val="231F20"/>
                            <w:sz w:val="14"/>
                          </w:rPr>
                          <w:t>-</w:t>
                        </w:r>
                        <w:r>
                          <w:rPr>
                            <w:rFonts w:ascii="Trebuchet MS"/>
                            <w:color w:val="231F20"/>
                            <w:spacing w:val="-10"/>
                            <w:sz w:val="14"/>
                          </w:rPr>
                          <w:t xml:space="preserve"> </w:t>
                        </w:r>
                        <w:r>
                          <w:rPr>
                            <w:rFonts w:ascii="Trebuchet MS"/>
                            <w:color w:val="231F20"/>
                            <w:sz w:val="14"/>
                          </w:rPr>
                          <w:t xml:space="preserve">RHS </w:t>
                        </w:r>
                        <w:r>
                          <w:rPr>
                            <w:rFonts w:ascii="Trebuchet MS"/>
                            <w:color w:val="231F20"/>
                            <w:w w:val="105"/>
                            <w:sz w:val="14"/>
                          </w:rPr>
                          <w:t>Geopolitical Risk Index - RHS</w:t>
                        </w:r>
                      </w:p>
                    </w:txbxContent>
                  </v:textbox>
                </v:shape>
                <w10:wrap anchorx="page"/>
              </v:group>
            </w:pict>
          </mc:Fallback>
        </mc:AlternateContent>
      </w:r>
      <w:r w:rsidRPr="00CC054E">
        <w:rPr>
          <w:b/>
          <w:color w:val="231F20"/>
          <w:spacing w:val="-2"/>
          <w:sz w:val="18"/>
        </w:rPr>
        <w:t>Chart</w:t>
      </w:r>
      <w:r w:rsidRPr="00CC054E">
        <w:rPr>
          <w:b/>
          <w:color w:val="231F20"/>
          <w:spacing w:val="-8"/>
          <w:sz w:val="18"/>
        </w:rPr>
        <w:t xml:space="preserve"> </w:t>
      </w:r>
      <w:r w:rsidRPr="00CC054E">
        <w:rPr>
          <w:b/>
          <w:color w:val="231F20"/>
          <w:spacing w:val="-2"/>
          <w:sz w:val="18"/>
        </w:rPr>
        <w:t>2.1:</w:t>
      </w:r>
      <w:r w:rsidRPr="00CC054E">
        <w:rPr>
          <w:b/>
          <w:color w:val="231F20"/>
          <w:spacing w:val="-8"/>
          <w:sz w:val="18"/>
        </w:rPr>
        <w:t xml:space="preserve"> </w:t>
      </w:r>
      <w:r w:rsidRPr="00CC054E">
        <w:rPr>
          <w:b/>
          <w:color w:val="231F20"/>
          <w:spacing w:val="-2"/>
          <w:sz w:val="18"/>
        </w:rPr>
        <w:t>Trend</w:t>
      </w:r>
      <w:r w:rsidRPr="00CC054E">
        <w:rPr>
          <w:b/>
          <w:color w:val="231F20"/>
          <w:spacing w:val="-7"/>
          <w:sz w:val="18"/>
        </w:rPr>
        <w:t xml:space="preserve"> </w:t>
      </w:r>
      <w:r w:rsidRPr="00CC054E">
        <w:rPr>
          <w:b/>
          <w:color w:val="231F20"/>
          <w:spacing w:val="-2"/>
          <w:sz w:val="18"/>
        </w:rPr>
        <w:t>in</w:t>
      </w:r>
      <w:r w:rsidRPr="00CC054E">
        <w:rPr>
          <w:b/>
          <w:color w:val="231F20"/>
          <w:spacing w:val="-8"/>
          <w:sz w:val="18"/>
        </w:rPr>
        <w:t xml:space="preserve"> </w:t>
      </w:r>
      <w:r w:rsidRPr="00CC054E">
        <w:rPr>
          <w:b/>
          <w:color w:val="231F20"/>
          <w:spacing w:val="-2"/>
          <w:sz w:val="18"/>
        </w:rPr>
        <w:t>Uncertainty</w:t>
      </w:r>
      <w:r w:rsidRPr="00CC054E">
        <w:rPr>
          <w:b/>
          <w:color w:val="231F20"/>
          <w:spacing w:val="-8"/>
          <w:sz w:val="18"/>
        </w:rPr>
        <w:t xml:space="preserve"> </w:t>
      </w:r>
      <w:r w:rsidRPr="00CC054E">
        <w:rPr>
          <w:b/>
          <w:color w:val="231F20"/>
          <w:spacing w:val="-4"/>
          <w:sz w:val="18"/>
        </w:rPr>
        <w:t>Index</w:t>
      </w:r>
    </w:p>
    <w:p w:rsidR="00A07AC0" w:rsidRDefault="00A07AC0">
      <w:pPr>
        <w:pStyle w:val="BodyText"/>
        <w:rPr>
          <w:sz w:val="18"/>
        </w:rPr>
      </w:pPr>
    </w:p>
    <w:p w:rsidR="00A07AC0" w:rsidRDefault="00A07AC0">
      <w:pPr>
        <w:pStyle w:val="BodyText"/>
        <w:rPr>
          <w:sz w:val="18"/>
        </w:rPr>
      </w:pPr>
    </w:p>
    <w:p w:rsidR="00A07AC0" w:rsidRDefault="00A07AC0">
      <w:pPr>
        <w:pStyle w:val="BodyText"/>
        <w:rPr>
          <w:sz w:val="18"/>
        </w:rPr>
      </w:pPr>
    </w:p>
    <w:p w:rsidR="00A07AC0" w:rsidRDefault="00A07AC0">
      <w:pPr>
        <w:pStyle w:val="BodyText"/>
        <w:rPr>
          <w:sz w:val="18"/>
        </w:rPr>
      </w:pPr>
    </w:p>
    <w:p w:rsidR="00A07AC0" w:rsidRDefault="00A07AC0">
      <w:pPr>
        <w:pStyle w:val="BodyText"/>
        <w:rPr>
          <w:sz w:val="18"/>
        </w:rPr>
      </w:pPr>
    </w:p>
    <w:p w:rsidR="00A07AC0" w:rsidRDefault="00A07AC0">
      <w:pPr>
        <w:pStyle w:val="BodyText"/>
        <w:rPr>
          <w:sz w:val="18"/>
        </w:rPr>
      </w:pPr>
    </w:p>
    <w:p w:rsidR="00A07AC0" w:rsidRDefault="00A07AC0">
      <w:pPr>
        <w:pStyle w:val="BodyText"/>
        <w:rPr>
          <w:sz w:val="18"/>
        </w:rPr>
      </w:pPr>
    </w:p>
    <w:p w:rsidR="00A07AC0" w:rsidRDefault="00A07AC0">
      <w:pPr>
        <w:pStyle w:val="BodyText"/>
        <w:rPr>
          <w:sz w:val="18"/>
        </w:rPr>
      </w:pPr>
    </w:p>
    <w:p w:rsidR="00A07AC0" w:rsidRDefault="00A07AC0">
      <w:pPr>
        <w:pStyle w:val="BodyText"/>
        <w:rPr>
          <w:sz w:val="18"/>
        </w:rPr>
      </w:pPr>
    </w:p>
    <w:p w:rsidR="00A07AC0" w:rsidRDefault="00A07AC0">
      <w:pPr>
        <w:pStyle w:val="BodyText"/>
        <w:rPr>
          <w:sz w:val="18"/>
        </w:rPr>
      </w:pPr>
    </w:p>
    <w:p w:rsidR="00A07AC0" w:rsidRDefault="00072222">
      <w:pPr>
        <w:pStyle w:val="BodyText"/>
        <w:rPr>
          <w:sz w:val="18"/>
        </w:rPr>
      </w:pPr>
      <w:r>
        <w:rPr>
          <w:noProof/>
          <w:sz w:val="18"/>
          <w:lang w:val="en-IN" w:eastAsia="en-IN"/>
        </w:rPr>
        <mc:AlternateContent>
          <mc:Choice Requires="wps">
            <w:drawing>
              <wp:anchor distT="0" distB="0" distL="0" distR="0" simplePos="0" relativeHeight="251706880" behindDoc="0" locked="0" layoutInCell="1" allowOverlap="1">
                <wp:simplePos x="0" y="0"/>
                <wp:positionH relativeFrom="page">
                  <wp:posOffset>6851188</wp:posOffset>
                </wp:positionH>
                <wp:positionV relativeFrom="paragraph">
                  <wp:posOffset>26670</wp:posOffset>
                </wp:positionV>
                <wp:extent cx="148590" cy="314325"/>
                <wp:effectExtent l="0" t="0" r="0" b="0"/>
                <wp:wrapNone/>
                <wp:docPr id="41" name="Text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8590" cy="314325"/>
                        </a:xfrm>
                        <a:prstGeom prst="rect">
                          <a:avLst/>
                        </a:prstGeom>
                      </wps:spPr>
                      <wps:txbx>
                        <w:txbxContent>
                          <w:p w:rsidR="00A07895" w:rsidRDefault="00A07895">
                            <w:pPr>
                              <w:spacing w:before="44"/>
                              <w:ind w:left="20"/>
                              <w:rPr>
                                <w:rFonts w:ascii="Trebuchet MS"/>
                                <w:sz w:val="14"/>
                              </w:rPr>
                            </w:pPr>
                            <w:r>
                              <w:rPr>
                                <w:rFonts w:ascii="Trebuchet MS"/>
                                <w:color w:val="231F20"/>
                                <w:w w:val="105"/>
                                <w:sz w:val="14"/>
                              </w:rPr>
                              <w:t>Mar-</w:t>
                            </w:r>
                            <w:r>
                              <w:rPr>
                                <w:rFonts w:ascii="Trebuchet MS"/>
                                <w:color w:val="231F20"/>
                                <w:spacing w:val="-5"/>
                                <w:w w:val="105"/>
                                <w:sz w:val="14"/>
                              </w:rPr>
                              <w:t>26</w:t>
                            </w:r>
                          </w:p>
                        </w:txbxContent>
                      </wps:txbx>
                      <wps:bodyPr vert="vert270" wrap="square" lIns="0" tIns="0" rIns="0" bIns="0" rtlCol="0">
                        <a:noAutofit/>
                      </wps:bodyPr>
                    </wps:wsp>
                  </a:graphicData>
                </a:graphic>
              </wp:anchor>
            </w:drawing>
          </mc:Choice>
          <mc:Fallback>
            <w:pict>
              <v:shape id="Textbox 41" o:spid="_x0000_s1045" type="#_x0000_t202" style="position:absolute;margin-left:539.45pt;margin-top:2.1pt;width:11.7pt;height:24.75pt;z-index:25170688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" filled="f" stroked="f">
                <v:path arrowok="t"/>
                <v:textbox style="layout-flow:vertical;mso-layout-flow-alt:bottom-to-top" inset="0,0,0,0">
                  <w:txbxContent>
                    <w:p w:rsidR="00A07895" w:rsidRDefault="00A07895">
                      <w:pPr>
                        <w:spacing w:before="44"/>
                        <w:ind w:left="20"/>
                        <w:rPr>
                          <w:rFonts w:ascii="Trebuchet MS"/>
                          <w:sz w:val="14"/>
                        </w:rPr>
                      </w:pPr>
                      <w:r>
                        <w:rPr>
                          <w:rFonts w:ascii="Trebuchet MS"/>
                          <w:color w:val="231F20"/>
                          <w:w w:val="105"/>
                          <w:sz w:val="14"/>
                        </w:rPr>
                        <w:t>Mar-</w:t>
                      </w:r>
                      <w:r>
                        <w:rPr>
                          <w:rFonts w:ascii="Trebuchet MS"/>
                          <w:color w:val="231F20"/>
                          <w:spacing w:val="-5"/>
                          <w:w w:val="105"/>
                          <w:sz w:val="14"/>
                        </w:rPr>
                        <w:t>26</w:t>
                      </w:r>
                    </w:p>
                  </w:txbxContent>
                </v:textbox>
                <w10:wrap anchorx="page"/>
              </v:shape>
            </w:pict>
          </mc:Fallback>
        </mc:AlternateContent>
      </w:r>
      <w:r>
        <w:rPr>
          <w:noProof/>
          <w:sz w:val="18"/>
          <w:lang w:val="en-IN" w:eastAsia="en-IN"/>
        </w:rPr>
        <mc:AlternateContent>
          <mc:Choice Requires="wps">
            <w:drawing>
              <wp:anchor distT="0" distB="0" distL="0" distR="0" simplePos="0" relativeHeight="251705856" behindDoc="0" locked="0" layoutInCell="1" allowOverlap="1">
                <wp:simplePos x="0" y="0"/>
                <wp:positionH relativeFrom="page">
                  <wp:posOffset>6609888</wp:posOffset>
                </wp:positionH>
                <wp:positionV relativeFrom="paragraph">
                  <wp:posOffset>26670</wp:posOffset>
                </wp:positionV>
                <wp:extent cx="148590" cy="313055"/>
                <wp:effectExtent l="0" t="0" r="0" b="0"/>
                <wp:wrapNone/>
                <wp:docPr id="40" name="Text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8590" cy="313055"/>
                        </a:xfrm>
                        <a:prstGeom prst="rect">
                          <a:avLst/>
                        </a:prstGeom>
                      </wps:spPr>
                      <wps:txbx>
                        <w:txbxContent>
                          <w:p w:rsidR="00A07895" w:rsidRDefault="00A07895">
                            <w:pPr>
                              <w:spacing w:before="44"/>
                              <w:ind w:left="20"/>
                              <w:rPr>
                                <w:rFonts w:ascii="Trebuchet MS"/>
                                <w:sz w:val="14"/>
                              </w:rPr>
                            </w:pPr>
                            <w:r>
                              <w:rPr>
                                <w:rFonts w:ascii="Trebuchet MS"/>
                                <w:color w:val="231F20"/>
                                <w:w w:val="105"/>
                                <w:sz w:val="14"/>
                              </w:rPr>
                              <w:t>Dec-</w:t>
                            </w:r>
                            <w:r>
                              <w:rPr>
                                <w:rFonts w:ascii="Trebuchet MS"/>
                                <w:color w:val="231F20"/>
                                <w:spacing w:val="-5"/>
                                <w:w w:val="105"/>
                                <w:sz w:val="14"/>
                              </w:rPr>
                              <w:t>25</w:t>
                            </w:r>
                          </w:p>
                        </w:txbxContent>
                      </wps:txbx>
                      <wps:bodyPr vert="vert270" wrap="square" lIns="0" tIns="0" rIns="0" bIns="0" rtlCol="0">
                        <a:noAutofit/>
                      </wps:bodyPr>
                    </wps:wsp>
                  </a:graphicData>
                </a:graphic>
              </wp:anchor>
            </w:drawing>
          </mc:Choice>
          <mc:Fallback>
            <w:pict>
              <v:shape id="Textbox 40" o:spid="_x0000_s1046" type="#_x0000_t202" style="position:absolute;margin-left:520.45pt;margin-top:2.1pt;width:11.7pt;height:24.65pt;z-index:25170585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" filled="f" stroked="f">
                <v:path arrowok="t"/>
                <v:textbox style="layout-flow:vertical;mso-layout-flow-alt:bottom-to-top" inset="0,0,0,0">
                  <w:txbxContent>
                    <w:p w:rsidR="00A07895" w:rsidRDefault="00A07895">
                      <w:pPr>
                        <w:spacing w:before="44"/>
                        <w:ind w:left="20"/>
                        <w:rPr>
                          <w:rFonts w:ascii="Trebuchet MS"/>
                          <w:sz w:val="14"/>
                        </w:rPr>
                      </w:pPr>
                      <w:r>
                        <w:rPr>
                          <w:rFonts w:ascii="Trebuchet MS"/>
                          <w:color w:val="231F20"/>
                          <w:w w:val="105"/>
                          <w:sz w:val="14"/>
                        </w:rPr>
                        <w:t>Dec-</w:t>
                      </w:r>
                      <w:r>
                        <w:rPr>
                          <w:rFonts w:ascii="Trebuchet MS"/>
                          <w:color w:val="231F20"/>
                          <w:spacing w:val="-5"/>
                          <w:w w:val="105"/>
                          <w:sz w:val="14"/>
                        </w:rPr>
                        <w:t>25</w:t>
                      </w:r>
                    </w:p>
                  </w:txbxContent>
                </v:textbox>
                <w10:wrap anchorx="page"/>
              </v:shape>
            </w:pict>
          </mc:Fallback>
        </mc:AlternateContent>
      </w:r>
      <w:r>
        <w:rPr>
          <w:noProof/>
          <w:sz w:val="18"/>
          <w:lang w:val="en-IN" w:eastAsia="en-IN"/>
        </w:rPr>
        <mc:AlternateContent>
          <mc:Choice Requires="wps">
            <w:drawing>
              <wp:anchor distT="0" distB="0" distL="0" distR="0" simplePos="0" relativeHeight="251704832" behindDoc="0" locked="0" layoutInCell="1" allowOverlap="1">
                <wp:simplePos x="0" y="0"/>
                <wp:positionH relativeFrom="page">
                  <wp:posOffset>5923453</wp:posOffset>
                </wp:positionH>
                <wp:positionV relativeFrom="paragraph">
                  <wp:posOffset>26670</wp:posOffset>
                </wp:positionV>
                <wp:extent cx="610235" cy="316865"/>
                <wp:effectExtent l="0" t="0" r="0" b="0"/>
                <wp:wrapNone/>
                <wp:docPr id="39" name="Text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0235" cy="316865"/>
                        </a:xfrm>
                        <a:prstGeom prst="rect">
                          <a:avLst/>
                        </a:prstGeom>
                      </wps:spPr>
                      <wps:txbx>
                        <w:txbxContent>
                          <w:p w:rsidR="00A07895" w:rsidRDefault="00A07895">
                            <w:pPr>
                              <w:spacing w:before="44" w:line="535" w:lineRule="auto"/>
                              <w:ind w:left="36" w:right="18" w:hanging="17"/>
                              <w:rPr>
                                <w:rFonts w:ascii="Trebuchet MS"/>
                                <w:sz w:val="14"/>
                              </w:rPr>
                            </w:pPr>
                            <w:r>
                              <w:rPr>
                                <w:rFonts w:ascii="Trebuchet MS"/>
                                <w:color w:val="231F20"/>
                                <w:spacing w:val="-2"/>
                                <w:w w:val="105"/>
                                <w:sz w:val="14"/>
                              </w:rPr>
                              <w:t xml:space="preserve">Mar-25 </w:t>
                            </w:r>
                            <w:r>
                              <w:rPr>
                                <w:rFonts w:ascii="Trebuchet MS"/>
                                <w:color w:val="231F20"/>
                                <w:w w:val="105"/>
                                <w:sz w:val="14"/>
                              </w:rPr>
                              <w:t>Jun-</w:t>
                            </w:r>
                            <w:r>
                              <w:rPr>
                                <w:rFonts w:ascii="Trebuchet MS"/>
                                <w:color w:val="231F20"/>
                                <w:spacing w:val="-5"/>
                                <w:w w:val="105"/>
                                <w:sz w:val="14"/>
                              </w:rPr>
                              <w:t>25</w:t>
                            </w:r>
                          </w:p>
                          <w:p w:rsidR="00A07895" w:rsidRDefault="00A07895">
                            <w:pPr>
                              <w:spacing w:before="1"/>
                              <w:ind w:left="25"/>
                              <w:rPr>
                                <w:rFonts w:ascii="Trebuchet MS"/>
                                <w:sz w:val="14"/>
                              </w:rPr>
                            </w:pPr>
                            <w:r>
                              <w:rPr>
                                <w:rFonts w:ascii="Trebuchet MS"/>
                                <w:color w:val="231F20"/>
                                <w:w w:val="105"/>
                                <w:sz w:val="14"/>
                              </w:rPr>
                              <w:t>Sep-</w:t>
                            </w:r>
                            <w:r>
                              <w:rPr>
                                <w:rFonts w:ascii="Trebuchet MS"/>
                                <w:color w:val="231F20"/>
                                <w:spacing w:val="-5"/>
                                <w:w w:val="105"/>
                                <w:sz w:val="14"/>
                              </w:rPr>
                              <w:t>25</w:t>
                            </w:r>
                          </w:p>
                        </w:txbxContent>
                      </wps:txbx>
                      <wps:bodyPr vert="vert270" wrap="square" lIns="0" tIns="0" rIns="0" bIns="0" rtlCol="0">
                        <a:noAutofit/>
                      </wps:bodyPr>
                    </wps:wsp>
                  </a:graphicData>
                </a:graphic>
              </wp:anchor>
            </w:drawing>
          </mc:Choice>
          <mc:Fallback>
            <w:pict>
              <v:shape id="Textbox 39" o:spid="_x0000_s1047" type="#_x0000_t202" style="position:absolute;margin-left:466.4pt;margin-top:2.1pt;width:48.05pt;height:24.95pt;z-index:2517048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" filled="f" stroked="f">
                <v:path arrowok="t"/>
                <v:textbox style="layout-flow:vertical;mso-layout-flow-alt:bottom-to-top" inset="0,0,0,0">
                  <w:txbxContent>
                    <w:p w:rsidR="00A07895" w:rsidRDefault="00A07895">
                      <w:pPr>
                        <w:spacing w:before="44" w:line="535" w:lineRule="auto"/>
                        <w:ind w:left="36" w:right="18" w:hanging="17"/>
                        <w:rPr>
                          <w:rFonts w:ascii="Trebuchet MS"/>
                          <w:sz w:val="14"/>
                        </w:rPr>
                      </w:pPr>
                      <w:r>
                        <w:rPr>
                          <w:rFonts w:ascii="Trebuchet MS"/>
                          <w:color w:val="231F20"/>
                          <w:spacing w:val="-2"/>
                          <w:w w:val="105"/>
                          <w:sz w:val="14"/>
                        </w:rPr>
                        <w:t xml:space="preserve">Mar-25 </w:t>
                      </w:r>
                      <w:r>
                        <w:rPr>
                          <w:rFonts w:ascii="Trebuchet MS"/>
                          <w:color w:val="231F20"/>
                          <w:w w:val="105"/>
                          <w:sz w:val="14"/>
                        </w:rPr>
                        <w:t>Jun-</w:t>
                      </w:r>
                      <w:r>
                        <w:rPr>
                          <w:rFonts w:ascii="Trebuchet MS"/>
                          <w:color w:val="231F20"/>
                          <w:spacing w:val="-5"/>
                          <w:w w:val="105"/>
                          <w:sz w:val="14"/>
                        </w:rPr>
                        <w:t>25</w:t>
                      </w:r>
                    </w:p>
                    <w:p w:rsidR="00A07895" w:rsidRDefault="00A07895">
                      <w:pPr>
                        <w:spacing w:before="1"/>
                        <w:ind w:left="25"/>
                        <w:rPr>
                          <w:rFonts w:ascii="Trebuchet MS"/>
                          <w:sz w:val="14"/>
                        </w:rPr>
                      </w:pPr>
                      <w:r>
                        <w:rPr>
                          <w:rFonts w:ascii="Trebuchet MS"/>
                          <w:color w:val="231F20"/>
                          <w:w w:val="105"/>
                          <w:sz w:val="14"/>
                        </w:rPr>
                        <w:t>Sep-</w:t>
                      </w:r>
                      <w:r>
                        <w:rPr>
                          <w:rFonts w:ascii="Trebuchet MS"/>
                          <w:color w:val="231F20"/>
                          <w:spacing w:val="-5"/>
                          <w:w w:val="105"/>
                          <w:sz w:val="14"/>
                        </w:rPr>
                        <w:t>25</w:t>
                      </w:r>
                    </w:p>
                  </w:txbxContent>
                </v:textbox>
                <w10:wrap anchorx="page"/>
              </v:shape>
            </w:pict>
          </mc:Fallback>
        </mc:AlternateContent>
      </w:r>
      <w:r>
        <w:rPr>
          <w:noProof/>
          <w:sz w:val="18"/>
          <w:lang w:val="en-IN" w:eastAsia="en-IN"/>
        </w:rPr>
        <mc:AlternateContent>
          <mc:Choice Requires="wps">
            <w:drawing>
              <wp:anchor distT="0" distB="0" distL="0" distR="0" simplePos="0" relativeHeight="251703808" behindDoc="0" locked="0" layoutInCell="1" allowOverlap="1">
                <wp:simplePos x="0" y="0"/>
                <wp:positionH relativeFrom="page">
                  <wp:posOffset>5703916</wp:posOffset>
                </wp:positionH>
                <wp:positionV relativeFrom="paragraph">
                  <wp:posOffset>26670</wp:posOffset>
                </wp:positionV>
                <wp:extent cx="148590" cy="314960"/>
                <wp:effectExtent l="0" t="0" r="0" b="0"/>
                <wp:wrapNone/>
                <wp:docPr id="38" name="Text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8590" cy="314960"/>
                        </a:xfrm>
                        <a:prstGeom prst="rect">
                          <a:avLst/>
                        </a:prstGeom>
                      </wps:spPr>
                      <wps:txbx>
                        <w:txbxContent>
                          <w:p w:rsidR="00A07895" w:rsidRDefault="00A07895">
                            <w:pPr>
                              <w:spacing w:before="44"/>
                              <w:ind w:left="20"/>
                              <w:rPr>
                                <w:rFonts w:ascii="Trebuchet MS"/>
                                <w:sz w:val="14"/>
                              </w:rPr>
                            </w:pPr>
                            <w:r>
                              <w:rPr>
                                <w:rFonts w:ascii="Trebuchet MS"/>
                                <w:color w:val="231F20"/>
                                <w:w w:val="105"/>
                                <w:sz w:val="14"/>
                              </w:rPr>
                              <w:t>Dec-</w:t>
                            </w:r>
                            <w:r>
                              <w:rPr>
                                <w:rFonts w:ascii="Trebuchet MS"/>
                                <w:color w:val="231F20"/>
                                <w:spacing w:val="-5"/>
                                <w:w w:val="105"/>
                                <w:sz w:val="14"/>
                              </w:rPr>
                              <w:t>24</w:t>
                            </w:r>
                          </w:p>
                        </w:txbxContent>
                      </wps:txbx>
                      <wps:bodyPr vert="vert270" wrap="square" lIns="0" tIns="0" rIns="0" bIns="0" rtlCol="0">
                        <a:noAutofit/>
                      </wps:bodyPr>
                    </wps:wsp>
                  </a:graphicData>
                </a:graphic>
              </wp:anchor>
            </w:drawing>
          </mc:Choice>
          <mc:Fallback>
            <w:pict>
              <v:shape id="Textbox 38" o:spid="_x0000_s1048" type="#_x0000_t202" style="position:absolute;margin-left:449.15pt;margin-top:2.1pt;width:11.7pt;height:24.8pt;z-index:25170380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" filled="f" stroked="f">
                <v:path arrowok="t"/>
                <v:textbox style="layout-flow:vertical;mso-layout-flow-alt:bottom-to-top" inset="0,0,0,0">
                  <w:txbxContent>
                    <w:p w:rsidR="00A07895" w:rsidRDefault="00A07895">
                      <w:pPr>
                        <w:spacing w:before="44"/>
                        <w:ind w:left="20"/>
                        <w:rPr>
                          <w:rFonts w:ascii="Trebuchet MS"/>
                          <w:sz w:val="14"/>
                        </w:rPr>
                      </w:pPr>
                      <w:r>
                        <w:rPr>
                          <w:rFonts w:ascii="Trebuchet MS"/>
                          <w:color w:val="231F20"/>
                          <w:w w:val="105"/>
                          <w:sz w:val="14"/>
                        </w:rPr>
                        <w:t>Dec-</w:t>
                      </w:r>
                      <w:r>
                        <w:rPr>
                          <w:rFonts w:ascii="Trebuchet MS"/>
                          <w:color w:val="231F20"/>
                          <w:spacing w:val="-5"/>
                          <w:w w:val="105"/>
                          <w:sz w:val="14"/>
                        </w:rPr>
                        <w:t>24</w:t>
                      </w:r>
                    </w:p>
                  </w:txbxContent>
                </v:textbox>
                <w10:wrap anchorx="page"/>
              </v:shape>
            </w:pict>
          </mc:Fallback>
        </mc:AlternateContent>
      </w:r>
      <w:r>
        <w:rPr>
          <w:noProof/>
          <w:sz w:val="18"/>
          <w:lang w:val="en-IN" w:eastAsia="en-IN"/>
        </w:rPr>
        <mc:AlternateContent>
          <mc:Choice Requires="wps">
            <w:drawing>
              <wp:anchor distT="0" distB="0" distL="0" distR="0" simplePos="0" relativeHeight="251702784" behindDoc="0" locked="0" layoutInCell="1" allowOverlap="1">
                <wp:simplePos x="0" y="0"/>
                <wp:positionH relativeFrom="page">
                  <wp:posOffset>5467523</wp:posOffset>
                </wp:positionH>
                <wp:positionV relativeFrom="paragraph">
                  <wp:posOffset>26670</wp:posOffset>
                </wp:positionV>
                <wp:extent cx="148590" cy="315595"/>
                <wp:effectExtent l="0" t="0" r="0" b="0"/>
                <wp:wrapNone/>
                <wp:docPr id="37" name="Text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8590" cy="315595"/>
                        </a:xfrm>
                        <a:prstGeom prst="rect">
                          <a:avLst/>
                        </a:prstGeom>
                      </wps:spPr>
                      <wps:txbx>
                        <w:txbxContent>
                          <w:p w:rsidR="00A07895" w:rsidRDefault="00A07895">
                            <w:pPr>
                              <w:spacing w:before="44"/>
                              <w:ind w:left="20"/>
                              <w:rPr>
                                <w:rFonts w:ascii="Trebuchet MS"/>
                                <w:sz w:val="14"/>
                              </w:rPr>
                            </w:pPr>
                            <w:r>
                              <w:rPr>
                                <w:rFonts w:ascii="Trebuchet MS"/>
                                <w:color w:val="231F20"/>
                                <w:w w:val="105"/>
                                <w:sz w:val="14"/>
                              </w:rPr>
                              <w:t>Sep-</w:t>
                            </w:r>
                            <w:r>
                              <w:rPr>
                                <w:rFonts w:ascii="Trebuchet MS"/>
                                <w:color w:val="231F20"/>
                                <w:spacing w:val="-5"/>
                                <w:w w:val="110"/>
                                <w:sz w:val="14"/>
                              </w:rPr>
                              <w:t>24</w:t>
                            </w:r>
                          </w:p>
                        </w:txbxContent>
                      </wps:txbx>
                      <wps:bodyPr vert="vert270" wrap="square" lIns="0" tIns="0" rIns="0" bIns="0" rtlCol="0">
                        <a:noAutofit/>
                      </wps:bodyPr>
                    </wps:wsp>
                  </a:graphicData>
                </a:graphic>
              </wp:anchor>
            </w:drawing>
          </mc:Choice>
          <mc:Fallback>
            <w:pict>
              <v:shape id="Textbox 37" o:spid="_x0000_s1049" type="#_x0000_t202" style="position:absolute;margin-left:430.5pt;margin-top:2.1pt;width:11.7pt;height:24.85pt;z-index:25170278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" filled="f" stroked="f">
                <v:path arrowok="t"/>
                <v:textbox style="layout-flow:vertical;mso-layout-flow-alt:bottom-to-top" inset="0,0,0,0">
                  <w:txbxContent>
                    <w:p w:rsidR="00A07895" w:rsidRDefault="00A07895">
                      <w:pPr>
                        <w:spacing w:before="44"/>
                        <w:ind w:left="20"/>
                        <w:rPr>
                          <w:rFonts w:ascii="Trebuchet MS"/>
                          <w:sz w:val="14"/>
                        </w:rPr>
                      </w:pPr>
                      <w:r>
                        <w:rPr>
                          <w:rFonts w:ascii="Trebuchet MS"/>
                          <w:color w:val="231F20"/>
                          <w:w w:val="105"/>
                          <w:sz w:val="14"/>
                        </w:rPr>
                        <w:t>Sep-</w:t>
                      </w:r>
                      <w:r>
                        <w:rPr>
                          <w:rFonts w:ascii="Trebuchet MS"/>
                          <w:color w:val="231F20"/>
                          <w:spacing w:val="-5"/>
                          <w:w w:val="110"/>
                          <w:sz w:val="14"/>
                        </w:rPr>
                        <w:t>24</w:t>
                      </w:r>
                    </w:p>
                  </w:txbxContent>
                </v:textbox>
                <w10:wrap anchorx="page"/>
              </v:shape>
            </w:pict>
          </mc:Fallback>
        </mc:AlternateContent>
      </w:r>
      <w:r>
        <w:rPr>
          <w:noProof/>
          <w:sz w:val="18"/>
          <w:lang w:val="en-IN" w:eastAsia="en-IN"/>
        </w:rPr>
        <mc:AlternateContent>
          <mc:Choice Requires="wps">
            <w:drawing>
              <wp:anchor distT="0" distB="0" distL="0" distR="0" simplePos="0" relativeHeight="251701760" behindDoc="0" locked="0" layoutInCell="1" allowOverlap="1">
                <wp:simplePos x="0" y="0"/>
                <wp:positionH relativeFrom="page">
                  <wp:posOffset>5231303</wp:posOffset>
                </wp:positionH>
                <wp:positionV relativeFrom="paragraph">
                  <wp:posOffset>26670</wp:posOffset>
                </wp:positionV>
                <wp:extent cx="148590" cy="308610"/>
                <wp:effectExtent l="0" t="0" r="0" b="0"/>
                <wp:wrapNone/>
                <wp:docPr id="36" name="Text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8590" cy="308610"/>
                        </a:xfrm>
                        <a:prstGeom prst="rect">
                          <a:avLst/>
                        </a:prstGeom>
                      </wps:spPr>
                      <wps:txbx>
                        <w:txbxContent>
                          <w:p w:rsidR="00A07895" w:rsidRDefault="00A07895">
                            <w:pPr>
                              <w:spacing w:before="44"/>
                              <w:ind w:left="20"/>
                              <w:rPr>
                                <w:rFonts w:ascii="Trebuchet MS"/>
                                <w:sz w:val="14"/>
                              </w:rPr>
                            </w:pPr>
                            <w:r>
                              <w:rPr>
                                <w:rFonts w:ascii="Trebuchet MS"/>
                                <w:color w:val="231F20"/>
                                <w:w w:val="105"/>
                                <w:sz w:val="14"/>
                              </w:rPr>
                              <w:t>Jun-</w:t>
                            </w:r>
                            <w:r>
                              <w:rPr>
                                <w:rFonts w:ascii="Trebuchet MS"/>
                                <w:color w:val="231F20"/>
                                <w:spacing w:val="-5"/>
                                <w:w w:val="105"/>
                                <w:sz w:val="14"/>
                              </w:rPr>
                              <w:t>24</w:t>
                            </w:r>
                          </w:p>
                        </w:txbxContent>
                      </wps:txbx>
                      <wps:bodyPr vert="vert270" wrap="square" lIns="0" tIns="0" rIns="0" bIns="0" rtlCol="0">
                        <a:noAutofit/>
                      </wps:bodyPr>
                    </wps:wsp>
                  </a:graphicData>
                </a:graphic>
              </wp:anchor>
            </w:drawing>
          </mc:Choice>
          <mc:Fallback>
            <w:pict>
              <v:shape id="Textbox 36" o:spid="_x0000_s1050" type="#_x0000_t202" style="position:absolute;margin-left:411.9pt;margin-top:2.1pt;width:11.7pt;height:24.3pt;z-index:25170176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" filled="f" stroked="f">
                <v:path arrowok="t"/>
                <v:textbox style="layout-flow:vertical;mso-layout-flow-alt:bottom-to-top" inset="0,0,0,0">
                  <w:txbxContent>
                    <w:p w:rsidR="00A07895" w:rsidRDefault="00A07895">
                      <w:pPr>
                        <w:spacing w:before="44"/>
                        <w:ind w:left="20"/>
                        <w:rPr>
                          <w:rFonts w:ascii="Trebuchet MS"/>
                          <w:sz w:val="14"/>
                        </w:rPr>
                      </w:pPr>
                      <w:r>
                        <w:rPr>
                          <w:rFonts w:ascii="Trebuchet MS"/>
                          <w:color w:val="231F20"/>
                          <w:w w:val="105"/>
                          <w:sz w:val="14"/>
                        </w:rPr>
                        <w:t>Jun-</w:t>
                      </w:r>
                      <w:r>
                        <w:rPr>
                          <w:rFonts w:ascii="Trebuchet MS"/>
                          <w:color w:val="231F20"/>
                          <w:spacing w:val="-5"/>
                          <w:w w:val="105"/>
                          <w:sz w:val="14"/>
                        </w:rPr>
                        <w:t>24</w:t>
                      </w:r>
                    </w:p>
                  </w:txbxContent>
                </v:textbox>
                <w10:wrap anchorx="page"/>
              </v:shape>
            </w:pict>
          </mc:Fallback>
        </mc:AlternateContent>
      </w:r>
      <w:r>
        <w:rPr>
          <w:noProof/>
          <w:sz w:val="18"/>
          <w:lang w:val="en-IN" w:eastAsia="en-IN"/>
        </w:rPr>
        <mc:AlternateContent>
          <mc:Choice Requires="wps">
            <w:drawing>
              <wp:anchor distT="0" distB="0" distL="0" distR="0" simplePos="0" relativeHeight="251700736" behindDoc="0" locked="0" layoutInCell="1" allowOverlap="1">
                <wp:simplePos x="0" y="0"/>
                <wp:positionH relativeFrom="page">
                  <wp:posOffset>4527723</wp:posOffset>
                </wp:positionH>
                <wp:positionV relativeFrom="paragraph">
                  <wp:posOffset>26035</wp:posOffset>
                </wp:positionV>
                <wp:extent cx="610235" cy="319405"/>
                <wp:effectExtent l="0" t="0" r="0" b="0"/>
                <wp:wrapNone/>
                <wp:docPr id="35" name="Text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0235" cy="319405"/>
                        </a:xfrm>
                        <a:prstGeom prst="rect">
                          <a:avLst/>
                        </a:prstGeom>
                      </wps:spPr>
                      <wps:txbx>
                        <w:txbxContent>
                          <w:p w:rsidR="00A07895" w:rsidRDefault="00A07895">
                            <w:pPr>
                              <w:spacing w:before="44" w:line="535" w:lineRule="auto"/>
                              <w:ind w:left="32" w:right="18" w:hanging="1"/>
                              <w:rPr>
                                <w:rFonts w:ascii="Trebuchet MS"/>
                                <w:sz w:val="14"/>
                              </w:rPr>
                            </w:pPr>
                            <w:r>
                              <w:rPr>
                                <w:rFonts w:ascii="Trebuchet MS"/>
                                <w:color w:val="231F20"/>
                                <w:spacing w:val="-2"/>
                                <w:w w:val="105"/>
                                <w:sz w:val="14"/>
                              </w:rPr>
                              <w:t xml:space="preserve">Sep-23 </w:t>
                            </w:r>
                            <w:r>
                              <w:rPr>
                                <w:rFonts w:ascii="Trebuchet MS"/>
                                <w:color w:val="231F20"/>
                                <w:sz w:val="14"/>
                              </w:rPr>
                              <w:t>Dec-</w:t>
                            </w:r>
                            <w:r>
                              <w:rPr>
                                <w:rFonts w:ascii="Trebuchet MS"/>
                                <w:color w:val="231F20"/>
                                <w:spacing w:val="-5"/>
                                <w:sz w:val="14"/>
                              </w:rPr>
                              <w:t>23</w:t>
                            </w:r>
                          </w:p>
                          <w:p w:rsidR="00A07895" w:rsidRDefault="00A07895">
                            <w:pPr>
                              <w:spacing w:before="2"/>
                              <w:ind w:left="20"/>
                              <w:rPr>
                                <w:rFonts w:ascii="Trebuchet MS"/>
                                <w:sz w:val="14"/>
                              </w:rPr>
                            </w:pPr>
                            <w:r>
                              <w:rPr>
                                <w:rFonts w:ascii="Trebuchet MS"/>
                                <w:color w:val="231F20"/>
                                <w:sz w:val="14"/>
                              </w:rPr>
                              <w:t>Mar-</w:t>
                            </w:r>
                            <w:r>
                              <w:rPr>
                                <w:rFonts w:ascii="Trebuchet MS"/>
                                <w:color w:val="231F20"/>
                                <w:spacing w:val="-5"/>
                                <w:sz w:val="14"/>
                              </w:rPr>
                              <w:t>24</w:t>
                            </w:r>
                          </w:p>
                        </w:txbxContent>
                      </wps:txbx>
                      <wps:bodyPr vert="vert270" wrap="square" lIns="0" tIns="0" rIns="0" bIns="0" rtlCol="0">
                        <a:noAutofit/>
                      </wps:bodyPr>
                    </wps:wsp>
                  </a:graphicData>
                </a:graphic>
              </wp:anchor>
            </w:drawing>
          </mc:Choice>
          <mc:Fallback>
            <w:pict>
              <v:shape id="Textbox 35" o:spid="_x0000_s1051" type="#_x0000_t202" style="position:absolute;margin-left:356.5pt;margin-top:2.05pt;width:48.05pt;height:25.15pt;z-index:25170073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" filled="f" stroked="f">
                <v:path arrowok="t"/>
                <v:textbox style="layout-flow:vertical;mso-layout-flow-alt:bottom-to-top" inset="0,0,0,0">
                  <w:txbxContent>
                    <w:p w:rsidR="00A07895" w:rsidRDefault="00A07895">
                      <w:pPr>
                        <w:spacing w:before="44" w:line="535" w:lineRule="auto"/>
                        <w:ind w:left="32" w:right="18" w:hanging="1"/>
                        <w:rPr>
                          <w:rFonts w:ascii="Trebuchet MS"/>
                          <w:sz w:val="14"/>
                        </w:rPr>
                      </w:pPr>
                      <w:r>
                        <w:rPr>
                          <w:rFonts w:ascii="Trebuchet MS"/>
                          <w:color w:val="231F20"/>
                          <w:spacing w:val="-2"/>
                          <w:w w:val="105"/>
                          <w:sz w:val="14"/>
                        </w:rPr>
                        <w:t xml:space="preserve">Sep-23 </w:t>
                      </w:r>
                      <w:r>
                        <w:rPr>
                          <w:rFonts w:ascii="Trebuchet MS"/>
                          <w:color w:val="231F20"/>
                          <w:sz w:val="14"/>
                        </w:rPr>
                        <w:t>Dec-</w:t>
                      </w:r>
                      <w:r>
                        <w:rPr>
                          <w:rFonts w:ascii="Trebuchet MS"/>
                          <w:color w:val="231F20"/>
                          <w:spacing w:val="-5"/>
                          <w:sz w:val="14"/>
                        </w:rPr>
                        <w:t>23</w:t>
                      </w:r>
                    </w:p>
                    <w:p w:rsidR="00A07895" w:rsidRDefault="00A07895">
                      <w:pPr>
                        <w:spacing w:before="2"/>
                        <w:ind w:left="20"/>
                        <w:rPr>
                          <w:rFonts w:ascii="Trebuchet MS"/>
                          <w:sz w:val="14"/>
                        </w:rPr>
                      </w:pPr>
                      <w:r>
                        <w:rPr>
                          <w:rFonts w:ascii="Trebuchet MS"/>
                          <w:color w:val="231F20"/>
                          <w:sz w:val="14"/>
                        </w:rPr>
                        <w:t>Mar-</w:t>
                      </w:r>
                      <w:r>
                        <w:rPr>
                          <w:rFonts w:ascii="Trebuchet MS"/>
                          <w:color w:val="231F20"/>
                          <w:spacing w:val="-5"/>
                          <w:sz w:val="14"/>
                        </w:rPr>
                        <w:t>24</w:t>
                      </w:r>
                    </w:p>
                  </w:txbxContent>
                </v:textbox>
                <w10:wrap anchorx="page"/>
              </v:shape>
            </w:pict>
          </mc:Fallback>
        </mc:AlternateContent>
      </w:r>
      <w:r>
        <w:rPr>
          <w:noProof/>
          <w:sz w:val="18"/>
          <w:lang w:val="en-IN" w:eastAsia="en-IN"/>
        </w:rPr>
        <mc:AlternateContent>
          <mc:Choice Requires="wps">
            <w:drawing>
              <wp:anchor distT="0" distB="0" distL="0" distR="0" simplePos="0" relativeHeight="251699712" behindDoc="0" locked="0" layoutInCell="1" allowOverlap="1">
                <wp:simplePos x="0" y="0"/>
                <wp:positionH relativeFrom="page">
                  <wp:posOffset>4300047</wp:posOffset>
                </wp:positionH>
                <wp:positionV relativeFrom="paragraph">
                  <wp:posOffset>26035</wp:posOffset>
                </wp:positionV>
                <wp:extent cx="148590" cy="305435"/>
                <wp:effectExtent l="0" t="0" r="0" b="0"/>
                <wp:wrapNone/>
                <wp:docPr id="34" name="Text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8590" cy="305435"/>
                        </a:xfrm>
                        <a:prstGeom prst="rect">
                          <a:avLst/>
                        </a:prstGeom>
                      </wps:spPr>
                      <wps:txbx>
                        <w:txbxContent>
                          <w:p w:rsidR="00A07895" w:rsidRDefault="00A07895">
                            <w:pPr>
                              <w:spacing w:before="44"/>
                              <w:ind w:left="20"/>
                              <w:rPr>
                                <w:rFonts w:ascii="Trebuchet MS"/>
                                <w:sz w:val="14"/>
                              </w:rPr>
                            </w:pPr>
                            <w:r>
                              <w:rPr>
                                <w:rFonts w:ascii="Trebuchet MS"/>
                                <w:color w:val="231F20"/>
                                <w:w w:val="105"/>
                                <w:sz w:val="14"/>
                              </w:rPr>
                              <w:t>Jun-</w:t>
                            </w:r>
                            <w:r>
                              <w:rPr>
                                <w:rFonts w:ascii="Trebuchet MS"/>
                                <w:color w:val="231F20"/>
                                <w:spacing w:val="-5"/>
                                <w:w w:val="105"/>
                                <w:sz w:val="14"/>
                              </w:rPr>
                              <w:t>23</w:t>
                            </w:r>
                          </w:p>
                        </w:txbxContent>
                      </wps:txbx>
                      <wps:bodyPr vert="vert270" wrap="square" lIns="0" tIns="0" rIns="0" bIns="0" rtlCol="0">
                        <a:noAutofit/>
                      </wps:bodyPr>
                    </wps:wsp>
                  </a:graphicData>
                </a:graphic>
              </wp:anchor>
            </w:drawing>
          </mc:Choice>
          <mc:Fallback>
            <w:pict>
              <v:shape id="Textbox 34" o:spid="_x0000_s1052" type="#_x0000_t202" style="position:absolute;margin-left:338.6pt;margin-top:2.05pt;width:11.7pt;height:24.05pt;z-index:25169971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" filled="f" stroked="f">
                <v:path arrowok="t"/>
                <v:textbox style="layout-flow:vertical;mso-layout-flow-alt:bottom-to-top" inset="0,0,0,0">
                  <w:txbxContent>
                    <w:p w:rsidR="00A07895" w:rsidRDefault="00A07895">
                      <w:pPr>
                        <w:spacing w:before="44"/>
                        <w:ind w:left="20"/>
                        <w:rPr>
                          <w:rFonts w:ascii="Trebuchet MS"/>
                          <w:sz w:val="14"/>
                        </w:rPr>
                      </w:pPr>
                      <w:r>
                        <w:rPr>
                          <w:rFonts w:ascii="Trebuchet MS"/>
                          <w:color w:val="231F20"/>
                          <w:w w:val="105"/>
                          <w:sz w:val="14"/>
                        </w:rPr>
                        <w:t>Jun-</w:t>
                      </w:r>
                      <w:r>
                        <w:rPr>
                          <w:rFonts w:ascii="Trebuchet MS"/>
                          <w:color w:val="231F20"/>
                          <w:spacing w:val="-5"/>
                          <w:w w:val="105"/>
                          <w:sz w:val="14"/>
                        </w:rPr>
                        <w:t>23</w:t>
                      </w:r>
                    </w:p>
                  </w:txbxContent>
                </v:textbox>
                <w10:wrap anchorx="page"/>
              </v:shape>
            </w:pict>
          </mc:Fallback>
        </mc:AlternateContent>
      </w:r>
      <w:r>
        <w:rPr>
          <w:noProof/>
          <w:sz w:val="18"/>
          <w:lang w:val="en-IN" w:eastAsia="en-IN"/>
        </w:rPr>
        <mc:AlternateContent>
          <mc:Choice Requires="wps">
            <w:drawing>
              <wp:anchor distT="0" distB="0" distL="0" distR="0" simplePos="0" relativeHeight="251697664" behindDoc="0" locked="0" layoutInCell="1" allowOverlap="1">
                <wp:simplePos x="0" y="0"/>
                <wp:positionH relativeFrom="page">
                  <wp:posOffset>4071793</wp:posOffset>
                </wp:positionH>
                <wp:positionV relativeFrom="paragraph">
                  <wp:posOffset>26670</wp:posOffset>
                </wp:positionV>
                <wp:extent cx="148590" cy="315595"/>
                <wp:effectExtent l="0" t="0" r="0" b="0"/>
                <wp:wrapNone/>
                <wp:docPr id="33" name="Text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8590" cy="315595"/>
                        </a:xfrm>
                        <a:prstGeom prst="rect">
                          <a:avLst/>
                        </a:prstGeom>
                      </wps:spPr>
                      <wps:txbx>
                        <w:txbxContent>
                          <w:p w:rsidR="00A07895" w:rsidRDefault="00A07895">
                            <w:pPr>
                              <w:spacing w:before="44"/>
                              <w:ind w:left="20"/>
                              <w:rPr>
                                <w:rFonts w:ascii="Trebuchet MS"/>
                                <w:sz w:val="14"/>
                              </w:rPr>
                            </w:pPr>
                            <w:r>
                              <w:rPr>
                                <w:rFonts w:ascii="Trebuchet MS"/>
                                <w:color w:val="231F20"/>
                                <w:w w:val="105"/>
                                <w:sz w:val="14"/>
                              </w:rPr>
                              <w:t>Mar-</w:t>
                            </w:r>
                            <w:r>
                              <w:rPr>
                                <w:rFonts w:ascii="Trebuchet MS"/>
                                <w:color w:val="231F20"/>
                                <w:spacing w:val="-5"/>
                                <w:w w:val="105"/>
                                <w:sz w:val="14"/>
                              </w:rPr>
                              <w:t>23</w:t>
                            </w:r>
                          </w:p>
                        </w:txbxContent>
                      </wps:txbx>
                      <wps:bodyPr vert="vert270" wrap="square" lIns="0" tIns="0" rIns="0" bIns="0" rtlCol="0">
                        <a:noAutofit/>
                      </wps:bodyPr>
                    </wps:wsp>
                  </a:graphicData>
                </a:graphic>
              </wp:anchor>
            </w:drawing>
          </mc:Choice>
          <mc:Fallback>
            <w:pict>
              <v:shape id="Textbox 33" o:spid="_x0000_s1053" type="#_x0000_t202" style="position:absolute;margin-left:320.6pt;margin-top:2.1pt;width:11.7pt;height:24.85pt;z-index:2516976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" filled="f" stroked="f">
                <v:path arrowok="t"/>
                <v:textbox style="layout-flow:vertical;mso-layout-flow-alt:bottom-to-top" inset="0,0,0,0">
                  <w:txbxContent>
                    <w:p w:rsidR="00A07895" w:rsidRDefault="00A07895">
                      <w:pPr>
                        <w:spacing w:before="44"/>
                        <w:ind w:left="20"/>
                        <w:rPr>
                          <w:rFonts w:ascii="Trebuchet MS"/>
                          <w:sz w:val="14"/>
                        </w:rPr>
                      </w:pPr>
                      <w:r>
                        <w:rPr>
                          <w:rFonts w:ascii="Trebuchet MS"/>
                          <w:color w:val="231F20"/>
                          <w:w w:val="105"/>
                          <w:sz w:val="14"/>
                        </w:rPr>
                        <w:t>Mar-</w:t>
                      </w:r>
                      <w:r>
                        <w:rPr>
                          <w:rFonts w:ascii="Trebuchet MS"/>
                          <w:color w:val="231F20"/>
                          <w:spacing w:val="-5"/>
                          <w:w w:val="105"/>
                          <w:sz w:val="14"/>
                        </w:rPr>
                        <w:t>23</w:t>
                      </w:r>
                    </w:p>
                  </w:txbxContent>
                </v:textbox>
                <w10:wrap anchorx="page"/>
              </v:shape>
            </w:pict>
          </mc:Fallback>
        </mc:AlternateContent>
      </w:r>
      <w:r>
        <w:rPr>
          <w:noProof/>
          <w:sz w:val="18"/>
          <w:lang w:val="en-IN" w:eastAsia="en-IN"/>
        </w:rPr>
        <mc:AlternateContent>
          <mc:Choice Requires="wps">
            <w:drawing>
              <wp:anchor distT="0" distB="0" distL="0" distR="0" simplePos="0" relativeHeight="251695616" behindDoc="0" locked="0" layoutInCell="1" allowOverlap="1">
                <wp:simplePos x="0" y="0"/>
                <wp:positionH relativeFrom="page">
                  <wp:posOffset>3154218</wp:posOffset>
                </wp:positionH>
                <wp:positionV relativeFrom="paragraph">
                  <wp:posOffset>26035</wp:posOffset>
                </wp:positionV>
                <wp:extent cx="840740" cy="314960"/>
                <wp:effectExtent l="0" t="0" r="0" b="0"/>
                <wp:wrapNone/>
                <wp:docPr id="32" name="Text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40740" cy="314960"/>
                        </a:xfrm>
                        <a:prstGeom prst="rect">
                          <a:avLst/>
                        </a:prstGeom>
                      </wps:spPr>
                      <wps:txbx>
                        <w:txbxContent>
                          <w:p w:rsidR="00A07895" w:rsidRDefault="00A07895">
                            <w:pPr>
                              <w:spacing w:before="44" w:line="537" w:lineRule="auto"/>
                              <w:ind w:left="25" w:right="18" w:hanging="6"/>
                              <w:jc w:val="both"/>
                              <w:rPr>
                                <w:rFonts w:ascii="Trebuchet MS"/>
                                <w:sz w:val="14"/>
                              </w:rPr>
                            </w:pPr>
                            <w:r>
                              <w:rPr>
                                <w:rFonts w:ascii="Trebuchet MS"/>
                                <w:color w:val="231F20"/>
                                <w:spacing w:val="-2"/>
                                <w:w w:val="105"/>
                                <w:sz w:val="14"/>
                              </w:rPr>
                              <w:t xml:space="preserve">Mar-22 Jun-22 </w:t>
                            </w:r>
                            <w:r>
                              <w:rPr>
                                <w:rFonts w:ascii="Trebuchet MS"/>
                                <w:color w:val="231F20"/>
                                <w:w w:val="105"/>
                                <w:sz w:val="14"/>
                              </w:rPr>
                              <w:t>Sep-</w:t>
                            </w:r>
                            <w:r>
                              <w:rPr>
                                <w:rFonts w:ascii="Trebuchet MS"/>
                                <w:color w:val="231F20"/>
                                <w:spacing w:val="-5"/>
                                <w:w w:val="105"/>
                                <w:sz w:val="14"/>
                              </w:rPr>
                              <w:t>22</w:t>
                            </w:r>
                          </w:p>
                          <w:p w:rsidR="00A07895" w:rsidRDefault="00A07895">
                            <w:pPr>
                              <w:spacing w:line="160" w:lineRule="exact"/>
                              <w:ind w:left="26"/>
                              <w:rPr>
                                <w:rFonts w:ascii="Trebuchet MS"/>
                                <w:sz w:val="14"/>
                              </w:rPr>
                            </w:pPr>
                            <w:r>
                              <w:rPr>
                                <w:rFonts w:ascii="Trebuchet MS"/>
                                <w:color w:val="231F20"/>
                                <w:sz w:val="14"/>
                              </w:rPr>
                              <w:t>Dec-</w:t>
                            </w:r>
                            <w:r>
                              <w:rPr>
                                <w:rFonts w:ascii="Trebuchet MS"/>
                                <w:color w:val="231F20"/>
                                <w:spacing w:val="-5"/>
                                <w:sz w:val="14"/>
                              </w:rPr>
                              <w:t>22</w:t>
                            </w:r>
                          </w:p>
                        </w:txbxContent>
                      </wps:txbx>
                      <wps:bodyPr vert="vert270" wrap="square" lIns="0" tIns="0" rIns="0" bIns="0" rtlCol="0">
                        <a:noAutofit/>
                      </wps:bodyPr>
                    </wps:wsp>
                  </a:graphicData>
                </a:graphic>
              </wp:anchor>
            </w:drawing>
          </mc:Choice>
          <mc:Fallback>
            <w:pict>
              <v:shape id="Textbox 32" o:spid="_x0000_s1054" type="#_x0000_t202" style="position:absolute;margin-left:248.35pt;margin-top:2.05pt;width:66.2pt;height:24.8pt;z-index:2516956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" filled="f" stroked="f">
                <v:path arrowok="t"/>
                <v:textbox style="layout-flow:vertical;mso-layout-flow-alt:bottom-to-top" inset="0,0,0,0">
                  <w:txbxContent>
                    <w:p w:rsidR="00A07895" w:rsidRDefault="00A07895">
                      <w:pPr>
                        <w:spacing w:before="44" w:line="537" w:lineRule="auto"/>
                        <w:ind w:left="25" w:right="18" w:hanging="6"/>
                        <w:jc w:val="both"/>
                        <w:rPr>
                          <w:rFonts w:ascii="Trebuchet MS"/>
                          <w:sz w:val="14"/>
                        </w:rPr>
                      </w:pPr>
                      <w:r>
                        <w:rPr>
                          <w:rFonts w:ascii="Trebuchet MS"/>
                          <w:color w:val="231F20"/>
                          <w:spacing w:val="-2"/>
                          <w:w w:val="105"/>
                          <w:sz w:val="14"/>
                        </w:rPr>
                        <w:t xml:space="preserve">Mar-22 Jun-22 </w:t>
                      </w:r>
                      <w:r>
                        <w:rPr>
                          <w:rFonts w:ascii="Trebuchet MS"/>
                          <w:color w:val="231F20"/>
                          <w:w w:val="105"/>
                          <w:sz w:val="14"/>
                        </w:rPr>
                        <w:t>Sep-</w:t>
                      </w:r>
                      <w:r>
                        <w:rPr>
                          <w:rFonts w:ascii="Trebuchet MS"/>
                          <w:color w:val="231F20"/>
                          <w:spacing w:val="-5"/>
                          <w:w w:val="105"/>
                          <w:sz w:val="14"/>
                        </w:rPr>
                        <w:t>22</w:t>
                      </w:r>
                    </w:p>
                    <w:p w:rsidR="00A07895" w:rsidRDefault="00A07895">
                      <w:pPr>
                        <w:spacing w:line="160" w:lineRule="exact"/>
                        <w:ind w:left="26"/>
                        <w:rPr>
                          <w:rFonts w:ascii="Trebuchet MS"/>
                          <w:sz w:val="14"/>
                        </w:rPr>
                      </w:pPr>
                      <w:r>
                        <w:rPr>
                          <w:rFonts w:ascii="Trebuchet MS"/>
                          <w:color w:val="231F20"/>
                          <w:sz w:val="14"/>
                        </w:rPr>
                        <w:t>Dec-</w:t>
                      </w:r>
                      <w:r>
                        <w:rPr>
                          <w:rFonts w:ascii="Trebuchet MS"/>
                          <w:color w:val="231F20"/>
                          <w:spacing w:val="-5"/>
                          <w:sz w:val="14"/>
                        </w:rPr>
                        <w:t>22</w:t>
                      </w:r>
                    </w:p>
                  </w:txbxContent>
                </v:textbox>
                <w10:wrap anchorx="page"/>
              </v:shape>
            </w:pict>
          </mc:Fallback>
        </mc:AlternateContent>
      </w:r>
      <w:r>
        <w:rPr>
          <w:noProof/>
          <w:sz w:val="18"/>
          <w:lang w:val="en-IN" w:eastAsia="en-IN"/>
        </w:rPr>
        <mc:AlternateContent>
          <mc:Choice Requires="wps">
            <w:drawing>
              <wp:anchor distT="0" distB="0" distL="0" distR="0" simplePos="0" relativeHeight="251694592" behindDoc="0" locked="0" layoutInCell="1" allowOverlap="1">
                <wp:simplePos x="0" y="0"/>
                <wp:positionH relativeFrom="page">
                  <wp:posOffset>2917998</wp:posOffset>
                </wp:positionH>
                <wp:positionV relativeFrom="paragraph">
                  <wp:posOffset>26035</wp:posOffset>
                </wp:positionV>
                <wp:extent cx="148590" cy="294005"/>
                <wp:effectExtent l="0" t="0" r="0" b="0"/>
                <wp:wrapNone/>
                <wp:docPr id="31" name="Text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8590" cy="294005"/>
                        </a:xfrm>
                        <a:prstGeom prst="rect">
                          <a:avLst/>
                        </a:prstGeom>
                      </wps:spPr>
                      <wps:txbx>
                        <w:txbxContent>
                          <w:p w:rsidR="00A07895" w:rsidRDefault="00A07895">
                            <w:pPr>
                              <w:spacing w:before="44"/>
                              <w:ind w:left="20"/>
                              <w:rPr>
                                <w:rFonts w:ascii="Trebuchet MS"/>
                                <w:sz w:val="14"/>
                              </w:rPr>
                            </w:pPr>
                            <w:r>
                              <w:rPr>
                                <w:rFonts w:ascii="Trebuchet MS"/>
                                <w:color w:val="231F20"/>
                                <w:spacing w:val="-2"/>
                                <w:sz w:val="14"/>
                              </w:rPr>
                              <w:t>Dec-</w:t>
                            </w:r>
                            <w:r>
                              <w:rPr>
                                <w:rFonts w:ascii="Trebuchet MS"/>
                                <w:color w:val="231F20"/>
                                <w:spacing w:val="-5"/>
                                <w:sz w:val="14"/>
                              </w:rPr>
                              <w:t>21</w:t>
                            </w:r>
                          </w:p>
                        </w:txbxContent>
                      </wps:txbx>
                      <wps:bodyPr vert="vert270" wrap="square" lIns="0" tIns="0" rIns="0" bIns="0" rtlCol="0">
                        <a:noAutofit/>
                      </wps:bodyPr>
                    </wps:wsp>
                  </a:graphicData>
                </a:graphic>
              </wp:anchor>
            </w:drawing>
          </mc:Choice>
          <mc:Fallback>
            <w:pict>
              <v:shape id="Textbox 31" o:spid="_x0000_s1055" type="#_x0000_t202" style="position:absolute;margin-left:229.75pt;margin-top:2.05pt;width:11.7pt;height:23.15pt;z-index:2516945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" filled="f" stroked="f">
                <v:path arrowok="t"/>
                <v:textbox style="layout-flow:vertical;mso-layout-flow-alt:bottom-to-top" inset="0,0,0,0">
                  <w:txbxContent>
                    <w:p w:rsidR="00A07895" w:rsidRDefault="00A07895">
                      <w:pPr>
                        <w:spacing w:before="44"/>
                        <w:ind w:left="20"/>
                        <w:rPr>
                          <w:rFonts w:ascii="Trebuchet MS"/>
                          <w:sz w:val="14"/>
                        </w:rPr>
                      </w:pPr>
                      <w:r>
                        <w:rPr>
                          <w:rFonts w:ascii="Trebuchet MS"/>
                          <w:color w:val="231F20"/>
                          <w:spacing w:val="-2"/>
                          <w:sz w:val="14"/>
                        </w:rPr>
                        <w:t>Dec-</w:t>
                      </w:r>
                      <w:r>
                        <w:rPr>
                          <w:rFonts w:ascii="Trebuchet MS"/>
                          <w:color w:val="231F20"/>
                          <w:spacing w:val="-5"/>
                          <w:sz w:val="14"/>
                        </w:rPr>
                        <w:t>21</w:t>
                      </w:r>
                    </w:p>
                  </w:txbxContent>
                </v:textbox>
                <w10:wrap anchorx="page"/>
              </v:shape>
            </w:pict>
          </mc:Fallback>
        </mc:AlternateContent>
      </w:r>
      <w:r>
        <w:rPr>
          <w:noProof/>
          <w:sz w:val="18"/>
          <w:lang w:val="en-IN" w:eastAsia="en-IN"/>
        </w:rPr>
        <mc:AlternateContent>
          <mc:Choice Requires="wps">
            <w:drawing>
              <wp:anchor distT="0" distB="0" distL="0" distR="0" simplePos="0" relativeHeight="251641344" behindDoc="0" locked="0" layoutInCell="1" allowOverlap="1">
                <wp:simplePos x="0" y="0"/>
                <wp:positionH relativeFrom="page">
                  <wp:posOffset>2687493</wp:posOffset>
                </wp:positionH>
                <wp:positionV relativeFrom="paragraph">
                  <wp:posOffset>26035</wp:posOffset>
                </wp:positionV>
                <wp:extent cx="148590" cy="294640"/>
                <wp:effectExtent l="0" t="0" r="0" b="0"/>
                <wp:wrapNone/>
                <wp:docPr id="30" name="Text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8590" cy="294640"/>
                        </a:xfrm>
                        <a:prstGeom prst="rect">
                          <a:avLst/>
                        </a:prstGeom>
                      </wps:spPr>
                      <wps:txbx>
                        <w:txbxContent>
                          <w:p w:rsidR="00A07895" w:rsidRDefault="00A07895">
                            <w:pPr>
                              <w:spacing w:before="44"/>
                              <w:ind w:left="20"/>
                              <w:rPr>
                                <w:rFonts w:ascii="Trebuchet MS"/>
                                <w:sz w:val="14"/>
                              </w:rPr>
                            </w:pPr>
                            <w:r>
                              <w:rPr>
                                <w:rFonts w:ascii="Trebuchet MS"/>
                                <w:color w:val="231F20"/>
                                <w:sz w:val="14"/>
                              </w:rPr>
                              <w:t>Sep-</w:t>
                            </w:r>
                            <w:r>
                              <w:rPr>
                                <w:rFonts w:ascii="Trebuchet MS"/>
                                <w:color w:val="231F20"/>
                                <w:spacing w:val="-5"/>
                                <w:sz w:val="14"/>
                              </w:rPr>
                              <w:t>21</w:t>
                            </w:r>
                          </w:p>
                        </w:txbxContent>
                      </wps:txbx>
                      <wps:bodyPr vert="vert270" wrap="square" lIns="0" tIns="0" rIns="0" bIns="0" rtlCol="0">
                        <a:noAutofit/>
                      </wps:bodyPr>
                    </wps:wsp>
                  </a:graphicData>
                </a:graphic>
              </wp:anchor>
            </w:drawing>
          </mc:Choice>
          <mc:Fallback>
            <w:pict>
              <v:shape id="Textbox 30" o:spid="_x0000_s1056" type="#_x0000_t202" style="position:absolute;margin-left:211.6pt;margin-top:2.05pt;width:11.7pt;height:23.2pt;z-index:2516413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" filled="f" stroked="f">
                <v:path arrowok="t"/>
                <v:textbox style="layout-flow:vertical;mso-layout-flow-alt:bottom-to-top" inset="0,0,0,0">
                  <w:txbxContent>
                    <w:p w:rsidR="00A07895" w:rsidRDefault="00A07895">
                      <w:pPr>
                        <w:spacing w:before="44"/>
                        <w:ind w:left="20"/>
                        <w:rPr>
                          <w:rFonts w:ascii="Trebuchet MS"/>
                          <w:sz w:val="14"/>
                        </w:rPr>
                      </w:pPr>
                      <w:r>
                        <w:rPr>
                          <w:rFonts w:ascii="Trebuchet MS"/>
                          <w:color w:val="231F20"/>
                          <w:sz w:val="14"/>
                        </w:rPr>
                        <w:t>Sep-</w:t>
                      </w:r>
                      <w:r>
                        <w:rPr>
                          <w:rFonts w:ascii="Trebuchet MS"/>
                          <w:color w:val="231F20"/>
                          <w:spacing w:val="-5"/>
                          <w:sz w:val="14"/>
                        </w:rPr>
                        <w:t>21</w:t>
                      </w:r>
                    </w:p>
                  </w:txbxContent>
                </v:textbox>
                <w10:wrap anchorx="page"/>
              </v:shape>
            </w:pict>
          </mc:Fallback>
        </mc:AlternateContent>
      </w:r>
      <w:r>
        <w:rPr>
          <w:noProof/>
          <w:sz w:val="18"/>
          <w:lang w:val="en-IN" w:eastAsia="en-IN"/>
        </w:rPr>
        <mc:AlternateContent>
          <mc:Choice Requires="wps">
            <w:drawing>
              <wp:anchor distT="0" distB="0" distL="0" distR="0" simplePos="0" relativeHeight="251615744" behindDoc="0" locked="0" layoutInCell="1" allowOverlap="1">
                <wp:simplePos x="0" y="0"/>
                <wp:positionH relativeFrom="page">
                  <wp:posOffset>1764203</wp:posOffset>
                </wp:positionH>
                <wp:positionV relativeFrom="paragraph">
                  <wp:posOffset>26035</wp:posOffset>
                </wp:positionV>
                <wp:extent cx="840740" cy="314325"/>
                <wp:effectExtent l="0" t="0" r="0" b="0"/>
                <wp:wrapNone/>
                <wp:docPr id="29" name="Text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40740" cy="314325"/>
                        </a:xfrm>
                        <a:prstGeom prst="rect">
                          <a:avLst/>
                        </a:prstGeom>
                      </wps:spPr>
                      <wps:txbx>
                        <w:txbxContent>
                          <w:p w:rsidR="00A07895" w:rsidRDefault="00A07895">
                            <w:pPr>
                              <w:spacing w:before="44" w:line="537" w:lineRule="auto"/>
                              <w:ind w:left="20" w:right="18" w:hanging="1"/>
                              <w:jc w:val="both"/>
                              <w:rPr>
                                <w:rFonts w:ascii="Trebuchet MS"/>
                                <w:sz w:val="14"/>
                              </w:rPr>
                            </w:pPr>
                            <w:r>
                              <w:rPr>
                                <w:rFonts w:ascii="Trebuchet MS"/>
                                <w:color w:val="231F20"/>
                                <w:spacing w:val="-2"/>
                                <w:w w:val="105"/>
                                <w:sz w:val="14"/>
                              </w:rPr>
                              <w:t xml:space="preserve">Sep-20 Dec-20 </w:t>
                            </w:r>
                            <w:r>
                              <w:rPr>
                                <w:rFonts w:ascii="Trebuchet MS"/>
                                <w:color w:val="231F20"/>
                                <w:sz w:val="14"/>
                              </w:rPr>
                              <w:t>Mar-</w:t>
                            </w:r>
                            <w:r>
                              <w:rPr>
                                <w:rFonts w:ascii="Trebuchet MS"/>
                                <w:color w:val="231F20"/>
                                <w:spacing w:val="-5"/>
                                <w:sz w:val="14"/>
                              </w:rPr>
                              <w:t>21</w:t>
                            </w:r>
                          </w:p>
                          <w:p w:rsidR="00A07895" w:rsidRDefault="00A07895">
                            <w:pPr>
                              <w:spacing w:line="160" w:lineRule="exact"/>
                              <w:ind w:left="61"/>
                              <w:rPr>
                                <w:rFonts w:ascii="Trebuchet MS"/>
                                <w:sz w:val="14"/>
                              </w:rPr>
                            </w:pPr>
                            <w:r>
                              <w:rPr>
                                <w:rFonts w:ascii="Trebuchet MS"/>
                                <w:color w:val="231F20"/>
                                <w:spacing w:val="-2"/>
                                <w:sz w:val="14"/>
                              </w:rPr>
                              <w:t>Jun-</w:t>
                            </w:r>
                            <w:r>
                              <w:rPr>
                                <w:rFonts w:ascii="Trebuchet MS"/>
                                <w:color w:val="231F20"/>
                                <w:spacing w:val="-7"/>
                                <w:sz w:val="14"/>
                              </w:rPr>
                              <w:t>21</w:t>
                            </w:r>
                          </w:p>
                        </w:txbxContent>
                      </wps:txbx>
                      <wps:bodyPr vert="vert270" wrap="square" lIns="0" tIns="0" rIns="0" bIns="0" rtlCol="0">
                        <a:noAutofit/>
                      </wps:bodyPr>
                    </wps:wsp>
                  </a:graphicData>
                </a:graphic>
              </wp:anchor>
            </w:drawing>
          </mc:Choice>
          <mc:Fallback>
            <w:pict>
              <v:shape id="Textbox 29" o:spid="_x0000_s1057" type="#_x0000_t202" style="position:absolute;margin-left:138.9pt;margin-top:2.05pt;width:66.2pt;height:24.75pt;z-index:2516157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" filled="f" stroked="f">
                <v:path arrowok="t"/>
                <v:textbox style="layout-flow:vertical;mso-layout-flow-alt:bottom-to-top" inset="0,0,0,0">
                  <w:txbxContent>
                    <w:p w:rsidR="00A07895" w:rsidRDefault="00A07895">
                      <w:pPr>
                        <w:spacing w:before="44" w:line="537" w:lineRule="auto"/>
                        <w:ind w:left="20" w:right="18" w:hanging="1"/>
                        <w:jc w:val="both"/>
                        <w:rPr>
                          <w:rFonts w:ascii="Trebuchet MS"/>
                          <w:sz w:val="14"/>
                        </w:rPr>
                      </w:pPr>
                      <w:r>
                        <w:rPr>
                          <w:rFonts w:ascii="Trebuchet MS"/>
                          <w:color w:val="231F20"/>
                          <w:spacing w:val="-2"/>
                          <w:w w:val="105"/>
                          <w:sz w:val="14"/>
                        </w:rPr>
                        <w:t xml:space="preserve">Sep-20 Dec-20 </w:t>
                      </w:r>
                      <w:r>
                        <w:rPr>
                          <w:rFonts w:ascii="Trebuchet MS"/>
                          <w:color w:val="231F20"/>
                          <w:sz w:val="14"/>
                        </w:rPr>
                        <w:t>Mar-</w:t>
                      </w:r>
                      <w:r>
                        <w:rPr>
                          <w:rFonts w:ascii="Trebuchet MS"/>
                          <w:color w:val="231F20"/>
                          <w:spacing w:val="-5"/>
                          <w:sz w:val="14"/>
                        </w:rPr>
                        <w:t>21</w:t>
                      </w:r>
                    </w:p>
                    <w:p w:rsidR="00A07895" w:rsidRDefault="00A07895">
                      <w:pPr>
                        <w:spacing w:line="160" w:lineRule="exact"/>
                        <w:ind w:left="61"/>
                        <w:rPr>
                          <w:rFonts w:ascii="Trebuchet MS"/>
                          <w:sz w:val="14"/>
                        </w:rPr>
                      </w:pPr>
                      <w:r>
                        <w:rPr>
                          <w:rFonts w:ascii="Trebuchet MS"/>
                          <w:color w:val="231F20"/>
                          <w:spacing w:val="-2"/>
                          <w:sz w:val="14"/>
                        </w:rPr>
                        <w:t>Jun-</w:t>
                      </w:r>
                      <w:r>
                        <w:rPr>
                          <w:rFonts w:ascii="Trebuchet MS"/>
                          <w:color w:val="231F20"/>
                          <w:spacing w:val="-7"/>
                          <w:sz w:val="14"/>
                        </w:rPr>
                        <w:t>21</w:t>
                      </w:r>
                    </w:p>
                  </w:txbxContent>
                </v:textbox>
                <w10:wrap anchorx="page"/>
              </v:shape>
            </w:pict>
          </mc:Fallback>
        </mc:AlternateContent>
      </w:r>
      <w:r>
        <w:rPr>
          <w:noProof/>
          <w:sz w:val="18"/>
          <w:lang w:val="en-IN" w:eastAsia="en-IN"/>
        </w:rPr>
        <mc:AlternateContent>
          <mc:Choice Requires="wps">
            <w:drawing>
              <wp:anchor distT="0" distB="0" distL="0" distR="0" simplePos="0" relativeHeight="251611648" behindDoc="0" locked="0" layoutInCell="1" allowOverlap="1">
                <wp:simplePos x="0" y="0"/>
                <wp:positionH relativeFrom="page">
                  <wp:posOffset>1528156</wp:posOffset>
                </wp:positionH>
                <wp:positionV relativeFrom="paragraph">
                  <wp:posOffset>26035</wp:posOffset>
                </wp:positionV>
                <wp:extent cx="148590" cy="307340"/>
                <wp:effectExtent l="0" t="0" r="0" b="0"/>
                <wp:wrapNone/>
                <wp:docPr id="28" name="Text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8590" cy="307340"/>
                        </a:xfrm>
                        <a:prstGeom prst="rect">
                          <a:avLst/>
                        </a:prstGeom>
                      </wps:spPr>
                      <wps:txbx>
                        <w:txbxContent>
                          <w:p w:rsidR="00A07895" w:rsidRDefault="00A07895">
                            <w:pPr>
                              <w:spacing w:before="44"/>
                              <w:ind w:left="20"/>
                              <w:rPr>
                                <w:rFonts w:ascii="Trebuchet MS"/>
                                <w:sz w:val="14"/>
                              </w:rPr>
                            </w:pPr>
                            <w:r>
                              <w:rPr>
                                <w:rFonts w:ascii="Trebuchet MS"/>
                                <w:color w:val="231F20"/>
                                <w:w w:val="105"/>
                                <w:sz w:val="14"/>
                              </w:rPr>
                              <w:t>Jun-</w:t>
                            </w:r>
                            <w:r>
                              <w:rPr>
                                <w:rFonts w:ascii="Trebuchet MS"/>
                                <w:color w:val="231F20"/>
                                <w:spacing w:val="-5"/>
                                <w:w w:val="105"/>
                                <w:sz w:val="14"/>
                              </w:rPr>
                              <w:t>20</w:t>
                            </w:r>
                          </w:p>
                        </w:txbxContent>
                      </wps:txbx>
                      <wps:bodyPr vert="vert270" wrap="square" lIns="0" tIns="0" rIns="0" bIns="0" rtlCol="0">
                        <a:noAutofit/>
                      </wps:bodyPr>
                    </wps:wsp>
                  </a:graphicData>
                </a:graphic>
              </wp:anchor>
            </w:drawing>
          </mc:Choice>
          <mc:Fallback>
            <w:pict>
              <v:shape id="Textbox 28" o:spid="_x0000_s1058" type="#_x0000_t202" style="position:absolute;margin-left:120.35pt;margin-top:2.05pt;width:11.7pt;height:24.2pt;z-index:25161164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" filled="f" stroked="f">
                <v:path arrowok="t"/>
                <v:textbox style="layout-flow:vertical;mso-layout-flow-alt:bottom-to-top" inset="0,0,0,0">
                  <w:txbxContent>
                    <w:p w:rsidR="00A07895" w:rsidRDefault="00A07895">
                      <w:pPr>
                        <w:spacing w:before="44"/>
                        <w:ind w:left="20"/>
                        <w:rPr>
                          <w:rFonts w:ascii="Trebuchet MS"/>
                          <w:sz w:val="14"/>
                        </w:rPr>
                      </w:pPr>
                      <w:r>
                        <w:rPr>
                          <w:rFonts w:ascii="Trebuchet MS"/>
                          <w:color w:val="231F20"/>
                          <w:w w:val="105"/>
                          <w:sz w:val="14"/>
                        </w:rPr>
                        <w:t>Jun-</w:t>
                      </w:r>
                      <w:r>
                        <w:rPr>
                          <w:rFonts w:ascii="Trebuchet MS"/>
                          <w:color w:val="231F20"/>
                          <w:spacing w:val="-5"/>
                          <w:w w:val="105"/>
                          <w:sz w:val="14"/>
                        </w:rPr>
                        <w:t>20</w:t>
                      </w:r>
                    </w:p>
                  </w:txbxContent>
                </v:textbox>
                <w10:wrap anchorx="page"/>
              </v:shape>
            </w:pict>
          </mc:Fallback>
        </mc:AlternateContent>
      </w:r>
      <w:r>
        <w:rPr>
          <w:noProof/>
          <w:sz w:val="18"/>
          <w:lang w:val="en-IN" w:eastAsia="en-IN"/>
        </w:rPr>
        <mc:AlternateContent>
          <mc:Choice Requires="wps">
            <w:drawing>
              <wp:anchor distT="0" distB="0" distL="0" distR="0" simplePos="0" relativeHeight="251610624" behindDoc="0" locked="0" layoutInCell="1" allowOverlap="1">
                <wp:simplePos x="0" y="0"/>
                <wp:positionH relativeFrom="page">
                  <wp:posOffset>1302558</wp:posOffset>
                </wp:positionH>
                <wp:positionV relativeFrom="paragraph">
                  <wp:posOffset>26035</wp:posOffset>
                </wp:positionV>
                <wp:extent cx="148590" cy="318135"/>
                <wp:effectExtent l="0" t="0" r="0" b="0"/>
                <wp:wrapNone/>
                <wp:docPr id="27" name="Text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8590" cy="318135"/>
                        </a:xfrm>
                        <a:prstGeom prst="rect">
                          <a:avLst/>
                        </a:prstGeom>
                      </wps:spPr>
                      <wps:txbx>
                        <w:txbxContent>
                          <w:p w:rsidR="00A07895" w:rsidRDefault="00A07895">
                            <w:pPr>
                              <w:spacing w:before="44"/>
                              <w:ind w:left="20"/>
                              <w:rPr>
                                <w:rFonts w:ascii="Trebuchet MS"/>
                                <w:sz w:val="14"/>
                              </w:rPr>
                            </w:pPr>
                            <w:r>
                              <w:rPr>
                                <w:rFonts w:ascii="Trebuchet MS"/>
                                <w:color w:val="231F20"/>
                                <w:sz w:val="14"/>
                              </w:rPr>
                              <w:t>Mar-</w:t>
                            </w:r>
                            <w:r>
                              <w:rPr>
                                <w:rFonts w:ascii="Trebuchet MS"/>
                                <w:color w:val="231F20"/>
                                <w:spacing w:val="-5"/>
                                <w:sz w:val="14"/>
                              </w:rPr>
                              <w:t>20</w:t>
                            </w:r>
                          </w:p>
                        </w:txbxContent>
                      </wps:txbx>
                      <wps:bodyPr vert="vert270" wrap="square" lIns="0" tIns="0" rIns="0" bIns="0" rtlCol="0">
                        <a:noAutofit/>
                      </wps:bodyPr>
                    </wps:wsp>
                  </a:graphicData>
                </a:graphic>
              </wp:anchor>
            </w:drawing>
          </mc:Choice>
          <mc:Fallback>
            <w:pict>
              <v:shape id="Textbox 27" o:spid="_x0000_s1059" type="#_x0000_t202" style="position:absolute;margin-left:102.55pt;margin-top:2.05pt;width:11.7pt;height:25.05pt;z-index:25161062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" filled="f" stroked="f">
                <v:path arrowok="t"/>
                <v:textbox style="layout-flow:vertical;mso-layout-flow-alt:bottom-to-top" inset="0,0,0,0">
                  <w:txbxContent>
                    <w:p w:rsidR="00A07895" w:rsidRDefault="00A07895">
                      <w:pPr>
                        <w:spacing w:before="44"/>
                        <w:ind w:left="20"/>
                        <w:rPr>
                          <w:rFonts w:ascii="Trebuchet MS"/>
                          <w:sz w:val="14"/>
                        </w:rPr>
                      </w:pPr>
                      <w:r>
                        <w:rPr>
                          <w:rFonts w:ascii="Trebuchet MS"/>
                          <w:color w:val="231F20"/>
                          <w:sz w:val="14"/>
                        </w:rPr>
                        <w:t>Mar-</w:t>
                      </w:r>
                      <w:r>
                        <w:rPr>
                          <w:rFonts w:ascii="Trebuchet MS"/>
                          <w:color w:val="231F20"/>
                          <w:spacing w:val="-5"/>
                          <w:sz w:val="14"/>
                        </w:rPr>
                        <w:t>20</w:t>
                      </w:r>
                    </w:p>
                  </w:txbxContent>
                </v:textbox>
                <w10:wrap anchorx="page"/>
              </v:shape>
            </w:pict>
          </mc:Fallback>
        </mc:AlternateContent>
      </w:r>
      <w:r>
        <w:rPr>
          <w:noProof/>
          <w:sz w:val="18"/>
          <w:lang w:val="en-IN" w:eastAsia="en-IN"/>
        </w:rPr>
        <mc:AlternateContent>
          <mc:Choice Requires="wps">
            <w:drawing>
              <wp:anchor distT="0" distB="0" distL="0" distR="0" simplePos="0" relativeHeight="251609600" behindDoc="0" locked="0" layoutInCell="1" allowOverlap="1">
                <wp:simplePos x="0" y="0"/>
                <wp:positionH relativeFrom="page">
                  <wp:posOffset>1111423</wp:posOffset>
                </wp:positionH>
                <wp:positionV relativeFrom="paragraph">
                  <wp:posOffset>26035</wp:posOffset>
                </wp:positionV>
                <wp:extent cx="148590" cy="294005"/>
                <wp:effectExtent l="0" t="0" r="0" b="0"/>
                <wp:wrapNone/>
                <wp:docPr id="26" name="Text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8590" cy="294005"/>
                        </a:xfrm>
                        <a:prstGeom prst="rect">
                          <a:avLst/>
                        </a:prstGeom>
                      </wps:spPr>
                      <wps:txbx>
                        <w:txbxContent>
                          <w:p w:rsidR="00A07895" w:rsidRDefault="00A07895">
                            <w:pPr>
                              <w:spacing w:before="44"/>
                              <w:ind w:left="20"/>
                              <w:rPr>
                                <w:rFonts w:ascii="Trebuchet MS"/>
                                <w:sz w:val="14"/>
                              </w:rPr>
                            </w:pPr>
                            <w:r>
                              <w:rPr>
                                <w:rFonts w:ascii="Trebuchet MS"/>
                                <w:color w:val="231F20"/>
                                <w:spacing w:val="-2"/>
                                <w:sz w:val="14"/>
                              </w:rPr>
                              <w:t>Dec-</w:t>
                            </w:r>
                            <w:r>
                              <w:rPr>
                                <w:rFonts w:ascii="Trebuchet MS"/>
                                <w:color w:val="231F20"/>
                                <w:spacing w:val="-5"/>
                                <w:sz w:val="14"/>
                              </w:rPr>
                              <w:t>19</w:t>
                            </w:r>
                          </w:p>
                        </w:txbxContent>
                      </wps:txbx>
                      <wps:bodyPr vert="vert270" wrap="square" lIns="0" tIns="0" rIns="0" bIns="0" rtlCol="0">
                        <a:noAutofit/>
                      </wps:bodyPr>
                    </wps:wsp>
                  </a:graphicData>
                </a:graphic>
              </wp:anchor>
            </w:drawing>
          </mc:Choice>
          <mc:Fallback>
            <w:pict>
              <v:shape id="Textbox 26" o:spid="_x0000_s1060" type="#_x0000_t202" style="position:absolute;margin-left:87.5pt;margin-top:2.05pt;width:11.7pt;height:23.15pt;z-index:25160960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" filled="f" stroked="f">
                <v:path arrowok="t"/>
                <v:textbox style="layout-flow:vertical;mso-layout-flow-alt:bottom-to-top" inset="0,0,0,0">
                  <w:txbxContent>
                    <w:p w:rsidR="00A07895" w:rsidRDefault="00A07895">
                      <w:pPr>
                        <w:spacing w:before="44"/>
                        <w:ind w:left="20"/>
                        <w:rPr>
                          <w:rFonts w:ascii="Trebuchet MS"/>
                          <w:sz w:val="14"/>
                        </w:rPr>
                      </w:pPr>
                      <w:r>
                        <w:rPr>
                          <w:rFonts w:ascii="Trebuchet MS"/>
                          <w:color w:val="231F20"/>
                          <w:spacing w:val="-2"/>
                          <w:sz w:val="14"/>
                        </w:rPr>
                        <w:t>Dec-</w:t>
                      </w:r>
                      <w:r>
                        <w:rPr>
                          <w:rFonts w:ascii="Trebuchet MS"/>
                          <w:color w:val="231F20"/>
                          <w:spacing w:val="-5"/>
                          <w:sz w:val="14"/>
                        </w:rPr>
                        <w:t>19</w:t>
                      </w:r>
                    </w:p>
                  </w:txbxContent>
                </v:textbox>
                <w10:wrap anchorx="page"/>
              </v:shape>
            </w:pict>
          </mc:Fallback>
        </mc:AlternateContent>
      </w:r>
    </w:p>
    <w:p w:rsidR="00A07AC0" w:rsidRDefault="00A07AC0">
      <w:pPr>
        <w:pStyle w:val="BodyText"/>
        <w:rPr>
          <w:sz w:val="18"/>
        </w:rPr>
      </w:pPr>
    </w:p>
    <w:p w:rsidR="00A07AC0" w:rsidRDefault="00A07AC0">
      <w:pPr>
        <w:pStyle w:val="BodyText"/>
        <w:rPr>
          <w:sz w:val="18"/>
        </w:rPr>
      </w:pPr>
    </w:p>
    <w:p w:rsidR="00A07AC0" w:rsidRDefault="00A07AC0">
      <w:pPr>
        <w:pStyle w:val="BodyText"/>
        <w:rPr>
          <w:sz w:val="18"/>
        </w:rPr>
      </w:pPr>
    </w:p>
    <w:p w:rsidR="00A07AC0" w:rsidRDefault="00A07AC0">
      <w:pPr>
        <w:pStyle w:val="BodyText"/>
        <w:spacing w:before="135"/>
        <w:rPr>
          <w:sz w:val="18"/>
        </w:rPr>
      </w:pPr>
    </w:p>
    <w:p w:rsidR="00A07AC0" w:rsidRDefault="00CC054E">
      <w:pPr>
        <w:spacing w:line="254" w:lineRule="auto"/>
        <w:ind w:left="27"/>
        <w:rPr>
          <w:sz w:val="18"/>
        </w:rPr>
      </w:pPr>
      <w:r>
        <w:rPr>
          <w:color w:val="231F20"/>
          <w:sz w:val="18"/>
        </w:rPr>
        <w:t>Note: The uncertainty measures are news and media-outlets-based indices that quantify media attention to global news related to overall uncertainty (WUI), EPU and TPU.</w:t>
      </w:r>
    </w:p>
    <w:p w:rsidR="00A07AC0" w:rsidRDefault="00CC054E">
      <w:pPr>
        <w:spacing w:before="1"/>
        <w:ind w:left="27"/>
        <w:rPr>
          <w:sz w:val="18"/>
        </w:rPr>
      </w:pPr>
      <w:r>
        <w:rPr>
          <w:color w:val="231F20"/>
          <w:spacing w:val="-2"/>
          <w:sz w:val="18"/>
        </w:rPr>
        <w:t>Source:</w:t>
      </w:r>
      <w:r>
        <w:rPr>
          <w:color w:val="231F20"/>
          <w:spacing w:val="-11"/>
          <w:sz w:val="18"/>
        </w:rPr>
        <w:t xml:space="preserve"> </w:t>
      </w:r>
      <w:r>
        <w:rPr>
          <w:color w:val="231F20"/>
          <w:spacing w:val="-5"/>
          <w:sz w:val="18"/>
        </w:rPr>
        <w:t>IMF</w:t>
      </w:r>
    </w:p>
    <w:p w:rsidR="00A07AC0" w:rsidRDefault="00A07AC0">
      <w:pPr>
        <w:rPr>
          <w:sz w:val="18"/>
        </w:rPr>
        <w:sectPr w:rsidR="00A07AC0">
          <w:type w:val="continuous"/>
          <w:pgSz w:w="12590" w:h="16190"/>
          <w:pgMar w:top="0" w:right="850" w:bottom="1020" w:left="992" w:header="0" w:footer="824" w:gutter="0"/>
          <w:cols w:space="720"/>
        </w:sectPr>
      </w:pPr>
    </w:p>
    <w:p w:rsidR="00A07AC0" w:rsidRDefault="00A07AC0">
      <w:pPr>
        <w:pStyle w:val="BodyText"/>
        <w:spacing w:before="7"/>
        <w:rPr>
          <w:sz w:val="9"/>
        </w:rPr>
      </w:pPr>
    </w:p>
    <w:p w:rsidR="00A07AC0" w:rsidRDefault="00A07AC0">
      <w:pPr>
        <w:pStyle w:val="BodyText"/>
        <w:rPr>
          <w:sz w:val="9"/>
        </w:rPr>
        <w:sectPr w:rsidR="00A07AC0">
          <w:headerReference w:type="even" r:id="rId9"/>
          <w:headerReference w:type="default" r:id="rId10"/>
          <w:pgSz w:w="12590" w:h="16190"/>
          <w:pgMar w:top="1080" w:right="850" w:bottom="1020" w:left="992" w:header="845" w:footer="0" w:gutter="0"/>
          <w:cols w:space="720"/>
        </w:sectPr>
      </w:pPr>
    </w:p>
    <w:p w:rsidR="00A07AC0" w:rsidRDefault="00CC054E">
      <w:pPr>
        <w:pStyle w:val="BodyText"/>
        <w:spacing w:before="68" w:line="285" w:lineRule="auto"/>
        <w:ind w:left="28"/>
        <w:jc w:val="both"/>
      </w:pPr>
      <w:r>
        <w:rPr>
          <w:color w:val="231F20"/>
        </w:rPr>
        <w:t>the Trade Policy Uncertainty (TPU) index and the Economic Policy Uncertainty (EPU) index climbed sharply during H1 of the fiscal on account of trade tariff confrontations, while the Geopolitical Risk Index (GPR) surged following the Middle East war outbreak, to levels comparable to that of Russia-Ukraine</w:t>
      </w:r>
      <w:r>
        <w:rPr>
          <w:color w:val="231F20"/>
          <w:spacing w:val="12"/>
        </w:rPr>
        <w:t xml:space="preserve"> </w:t>
      </w:r>
      <w:r>
        <w:rPr>
          <w:color w:val="231F20"/>
        </w:rPr>
        <w:t>conflict.</w:t>
      </w:r>
      <w:r>
        <w:rPr>
          <w:color w:val="231F20"/>
          <w:spacing w:val="13"/>
        </w:rPr>
        <w:t xml:space="preserve"> </w:t>
      </w:r>
      <w:r>
        <w:rPr>
          <w:color w:val="231F20"/>
        </w:rPr>
        <w:t>The</w:t>
      </w:r>
      <w:r>
        <w:rPr>
          <w:color w:val="231F20"/>
          <w:spacing w:val="12"/>
        </w:rPr>
        <w:t xml:space="preserve"> </w:t>
      </w:r>
      <w:r>
        <w:rPr>
          <w:color w:val="231F20"/>
        </w:rPr>
        <w:t>interplay</w:t>
      </w:r>
      <w:r>
        <w:rPr>
          <w:color w:val="231F20"/>
          <w:spacing w:val="13"/>
        </w:rPr>
        <w:t xml:space="preserve"> </w:t>
      </w:r>
      <w:r>
        <w:rPr>
          <w:color w:val="231F20"/>
        </w:rPr>
        <w:t>between</w:t>
      </w:r>
      <w:r>
        <w:rPr>
          <w:color w:val="231F20"/>
          <w:spacing w:val="12"/>
        </w:rPr>
        <w:t xml:space="preserve"> </w:t>
      </w:r>
      <w:r>
        <w:rPr>
          <w:color w:val="231F20"/>
        </w:rPr>
        <w:t>trade</w:t>
      </w:r>
      <w:r>
        <w:rPr>
          <w:color w:val="231F20"/>
          <w:spacing w:val="13"/>
        </w:rPr>
        <w:t xml:space="preserve"> </w:t>
      </w:r>
      <w:r>
        <w:rPr>
          <w:color w:val="231F20"/>
          <w:spacing w:val="-2"/>
        </w:rPr>
        <w:t>policy</w:t>
      </w:r>
    </w:p>
    <w:p w:rsidR="00A07AC0" w:rsidRDefault="003C10E9">
      <w:pPr>
        <w:pStyle w:val="BodyText"/>
        <w:spacing w:before="69" w:line="285" w:lineRule="auto"/>
        <w:ind w:left="28" w:right="166"/>
        <w:jc w:val="both"/>
      </w:pPr>
      <w:bookmarkStart w:id="0" w:name="_GoBack"/>
      <w:r w:rsidRPr="00CC054E">
        <w:rPr>
          <w:b/>
          <w:noProof/>
          <w:lang w:val="en-IN" w:eastAsia="en-IN"/>
        </w:rPr>
        <mc:AlternateContent>
          <mc:Choice Requires="wpg">
            <w:drawing>
              <wp:anchor distT="0" distB="0" distL="0" distR="0" simplePos="0" relativeHeight="251680256" behindDoc="1" locked="0" layoutInCell="1" allowOverlap="1">
                <wp:simplePos x="0" y="0"/>
                <wp:positionH relativeFrom="page">
                  <wp:posOffset>647700</wp:posOffset>
                </wp:positionH>
                <wp:positionV relativeFrom="paragraph">
                  <wp:posOffset>123190</wp:posOffset>
                </wp:positionV>
                <wp:extent cx="6680200" cy="6896100"/>
                <wp:effectExtent l="0" t="0" r="25400" b="19050"/>
                <wp:wrapNone/>
                <wp:docPr id="46" name="Group 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680200" cy="6896100"/>
                          <a:chOff x="3175" y="3175"/>
                          <a:chExt cx="6680200" cy="6896734"/>
                        </a:xfrm>
                      </wpg:grpSpPr>
                      <wps:wsp>
                        <wps:cNvPr id="48" name="Graphic 47"/>
                        <wps:cNvSpPr/>
                        <wps:spPr>
                          <a:xfrm>
                            <a:off x="3175" y="3175"/>
                            <a:ext cx="6680200" cy="6896734"/>
                          </a:xfrm>
                          <a:custGeom>
                            <a:avLst/>
                            <a:gdLst/>
                            <a:ahLst/>
                            <a:cxnLst/>
                            <a:rect l="l" t="t" r="r" b="b"/>
                            <a:pathLst>
                              <a:path w="6680200" h="6896734">
                                <a:moveTo>
                                  <a:pt x="6679704" y="0"/>
                                </a:moveTo>
                                <a:lnTo>
                                  <a:pt x="0" y="0"/>
                                </a:lnTo>
                                <a:lnTo>
                                  <a:pt x="0" y="6896303"/>
                                </a:lnTo>
                                <a:lnTo>
                                  <a:pt x="6679704" y="6896303"/>
                                </a:lnTo>
                                <a:lnTo>
                                  <a:pt x="6679704" y="0"/>
                                </a:lnTo>
                                <a:close/>
                              </a:path>
                            </a:pathLst>
                          </a:custGeom>
                          <a:solidFill>
                            <a:srgbClr val="FAF2EE"/>
                          </a:solidFill>
                        </wps:spPr>
                        <wps:bodyPr wrap="square" lIns="0" tIns="0" rIns="0" bIns="0" rtlCol="0">
                          <a:prstTxWarp prst="textNoShape">
                            <a:avLst/>
                          </a:prstTxWarp>
                          <a:noAutofit/>
                        </wps:bodyPr>
                      </wps:wsp>
                      <wps:wsp>
                        <wps:cNvPr id="49" name="Graphic 48"/>
                        <wps:cNvSpPr/>
                        <wps:spPr>
                          <a:xfrm>
                            <a:off x="3175" y="3175"/>
                            <a:ext cx="6680200" cy="6896734"/>
                          </a:xfrm>
                          <a:custGeom>
                            <a:avLst/>
                            <a:gdLst/>
                            <a:ahLst/>
                            <a:cxnLst/>
                            <a:rect l="l" t="t" r="r" b="b"/>
                            <a:pathLst>
                              <a:path w="6680200" h="6896734">
                                <a:moveTo>
                                  <a:pt x="0" y="6896303"/>
                                </a:moveTo>
                                <a:lnTo>
                                  <a:pt x="6679704" y="6896303"/>
                                </a:lnTo>
                                <a:lnTo>
                                  <a:pt x="6679704" y="0"/>
                                </a:lnTo>
                                <a:lnTo>
                                  <a:pt x="0" y="0"/>
                                </a:lnTo>
                                <a:lnTo>
                                  <a:pt x="0" y="6896303"/>
                                </a:lnTo>
                                <a:close/>
                              </a:path>
                            </a:pathLst>
                          </a:custGeom>
                          <a:ln w="6349">
                            <a:solidFill>
                              <a:srgbClr val="231F20"/>
                            </a:solidFill>
                            <a:prstDash val="solid"/>
                          </a:ln>
                        </wps:spPr>
                        <wps:bodyPr wrap="square" lIns="0" tIns="0" rIns="0" bIns="0" rtlCol="0">
                          <a:prstTxWarp prst="textNoShape">
                            <a:avLst/>
                          </a:prstTxWarp>
                          <a:noAutofit/>
                        </wps:bodyPr>
                      </wps:wsp>
                      <wps:wsp>
                        <wps:cNvPr id="50" name="Graphic 49"/>
                        <wps:cNvSpPr/>
                        <wps:spPr>
                          <a:xfrm>
                            <a:off x="88887" y="4420057"/>
                            <a:ext cx="6516370" cy="2160270"/>
                          </a:xfrm>
                          <a:custGeom>
                            <a:avLst/>
                            <a:gdLst/>
                            <a:ahLst/>
                            <a:cxnLst/>
                            <a:rect l="l" t="t" r="r" b="b"/>
                            <a:pathLst>
                              <a:path w="6516370" h="2160270">
                                <a:moveTo>
                                  <a:pt x="6516001" y="2160003"/>
                                </a:moveTo>
                                <a:lnTo>
                                  <a:pt x="0" y="2160003"/>
                                </a:lnTo>
                                <a:lnTo>
                                  <a:pt x="0" y="0"/>
                                </a:lnTo>
                                <a:lnTo>
                                  <a:pt x="6516001" y="0"/>
                                </a:lnTo>
                                <a:lnTo>
                                  <a:pt x="6516001" y="2160003"/>
                                </a:lnTo>
                                <a:close/>
                              </a:path>
                              <a:path w="6516370" h="2160270">
                                <a:moveTo>
                                  <a:pt x="6516001" y="2160003"/>
                                </a:moveTo>
                                <a:lnTo>
                                  <a:pt x="0" y="2160003"/>
                                </a:lnTo>
                                <a:lnTo>
                                  <a:pt x="0" y="0"/>
                                </a:lnTo>
                                <a:lnTo>
                                  <a:pt x="6516001" y="0"/>
                                </a:lnTo>
                                <a:lnTo>
                                  <a:pt x="6516001" y="2160003"/>
                                </a:lnTo>
                                <a:close/>
                              </a:path>
                            </a:pathLst>
                          </a:custGeom>
                          <a:ln w="12700">
                            <a:solidFill>
                              <a:srgbClr val="010202"/>
                            </a:solidFill>
                            <a:prstDash val="solid"/>
                          </a:ln>
                        </wps:spPr>
                        <wps:bodyPr wrap="square" lIns="0" tIns="0" rIns="0" bIns="0" rtlCol="0">
                          <a:prstTxWarp prst="textNoShape">
                            <a:avLst/>
                          </a:prstTxWarp>
                          <a:noAutofit/>
                        </wps:bodyPr>
                      </wps:wsp>
                      <wps:wsp>
                        <wps:cNvPr id="51" name="Graphic 50"/>
                        <wps:cNvSpPr/>
                        <wps:spPr>
                          <a:xfrm>
                            <a:off x="590120" y="5702194"/>
                            <a:ext cx="5657215" cy="281305"/>
                          </a:xfrm>
                          <a:custGeom>
                            <a:avLst/>
                            <a:gdLst/>
                            <a:ahLst/>
                            <a:cxnLst/>
                            <a:rect l="l" t="t" r="r" b="b"/>
                            <a:pathLst>
                              <a:path w="5657215" h="281305">
                                <a:moveTo>
                                  <a:pt x="95262" y="275475"/>
                                </a:moveTo>
                                <a:lnTo>
                                  <a:pt x="47625" y="280085"/>
                                </a:lnTo>
                                <a:lnTo>
                                  <a:pt x="0" y="281228"/>
                                </a:lnTo>
                                <a:lnTo>
                                  <a:pt x="141300" y="281228"/>
                                </a:lnTo>
                                <a:lnTo>
                                  <a:pt x="95262" y="275475"/>
                                </a:lnTo>
                                <a:close/>
                              </a:path>
                              <a:path w="5657215" h="281305">
                                <a:moveTo>
                                  <a:pt x="188937" y="277774"/>
                                </a:moveTo>
                                <a:lnTo>
                                  <a:pt x="141300" y="281228"/>
                                </a:lnTo>
                                <a:lnTo>
                                  <a:pt x="236562" y="281228"/>
                                </a:lnTo>
                                <a:lnTo>
                                  <a:pt x="188937" y="277774"/>
                                </a:lnTo>
                                <a:close/>
                              </a:path>
                              <a:path w="5657215" h="281305">
                                <a:moveTo>
                                  <a:pt x="282600" y="277774"/>
                                </a:moveTo>
                                <a:lnTo>
                                  <a:pt x="236562" y="281228"/>
                                </a:lnTo>
                                <a:lnTo>
                                  <a:pt x="330238" y="281228"/>
                                </a:lnTo>
                                <a:lnTo>
                                  <a:pt x="282600" y="277774"/>
                                </a:lnTo>
                                <a:close/>
                              </a:path>
                              <a:path w="5657215" h="281305">
                                <a:moveTo>
                                  <a:pt x="377863" y="280085"/>
                                </a:moveTo>
                                <a:lnTo>
                                  <a:pt x="330238" y="281228"/>
                                </a:lnTo>
                                <a:lnTo>
                                  <a:pt x="425488" y="281228"/>
                                </a:lnTo>
                                <a:lnTo>
                                  <a:pt x="377863" y="280085"/>
                                </a:lnTo>
                                <a:close/>
                              </a:path>
                              <a:path w="5657215" h="281305">
                                <a:moveTo>
                                  <a:pt x="612838" y="280085"/>
                                </a:moveTo>
                                <a:lnTo>
                                  <a:pt x="566801" y="280085"/>
                                </a:lnTo>
                                <a:lnTo>
                                  <a:pt x="519163" y="281228"/>
                                </a:lnTo>
                                <a:lnTo>
                                  <a:pt x="660463" y="281228"/>
                                </a:lnTo>
                                <a:lnTo>
                                  <a:pt x="612838" y="280085"/>
                                </a:lnTo>
                                <a:close/>
                              </a:path>
                              <a:path w="5657215" h="281305">
                                <a:moveTo>
                                  <a:pt x="708101" y="273164"/>
                                </a:moveTo>
                                <a:lnTo>
                                  <a:pt x="660463" y="281228"/>
                                </a:lnTo>
                                <a:lnTo>
                                  <a:pt x="1225677" y="281228"/>
                                </a:lnTo>
                                <a:lnTo>
                                  <a:pt x="1221525" y="280085"/>
                                </a:lnTo>
                                <a:lnTo>
                                  <a:pt x="801776" y="280085"/>
                                </a:lnTo>
                                <a:lnTo>
                                  <a:pt x="754138" y="278930"/>
                                </a:lnTo>
                                <a:lnTo>
                                  <a:pt x="708101" y="273164"/>
                                </a:lnTo>
                                <a:close/>
                              </a:path>
                              <a:path w="5657215" h="281305">
                                <a:moveTo>
                                  <a:pt x="1320939" y="250113"/>
                                </a:moveTo>
                                <a:lnTo>
                                  <a:pt x="1273314" y="262788"/>
                                </a:lnTo>
                                <a:lnTo>
                                  <a:pt x="1225677" y="281228"/>
                                </a:lnTo>
                                <a:lnTo>
                                  <a:pt x="1744852" y="281228"/>
                                </a:lnTo>
                                <a:lnTo>
                                  <a:pt x="1649590" y="278930"/>
                                </a:lnTo>
                                <a:lnTo>
                                  <a:pt x="1626571" y="277774"/>
                                </a:lnTo>
                                <a:lnTo>
                                  <a:pt x="1462239" y="277774"/>
                                </a:lnTo>
                                <a:lnTo>
                                  <a:pt x="1414614" y="265099"/>
                                </a:lnTo>
                                <a:lnTo>
                                  <a:pt x="1366989" y="255879"/>
                                </a:lnTo>
                                <a:lnTo>
                                  <a:pt x="1320939" y="250113"/>
                                </a:lnTo>
                                <a:close/>
                              </a:path>
                              <a:path w="5657215" h="281305">
                                <a:moveTo>
                                  <a:pt x="1790890" y="280085"/>
                                </a:moveTo>
                                <a:lnTo>
                                  <a:pt x="1744852" y="281228"/>
                                </a:lnTo>
                                <a:lnTo>
                                  <a:pt x="1838515" y="281228"/>
                                </a:lnTo>
                                <a:lnTo>
                                  <a:pt x="1790890" y="280085"/>
                                </a:lnTo>
                                <a:close/>
                              </a:path>
                              <a:path w="5657215" h="281305">
                                <a:moveTo>
                                  <a:pt x="1979828" y="258178"/>
                                </a:moveTo>
                                <a:lnTo>
                                  <a:pt x="1933778" y="266242"/>
                                </a:lnTo>
                                <a:lnTo>
                                  <a:pt x="1886153" y="281228"/>
                                </a:lnTo>
                                <a:lnTo>
                                  <a:pt x="2498991" y="281228"/>
                                </a:lnTo>
                                <a:lnTo>
                                  <a:pt x="2475310" y="280085"/>
                                </a:lnTo>
                                <a:lnTo>
                                  <a:pt x="2262428" y="280085"/>
                                </a:lnTo>
                                <a:lnTo>
                                  <a:pt x="2253778" y="276618"/>
                                </a:lnTo>
                                <a:lnTo>
                                  <a:pt x="2168753" y="276618"/>
                                </a:lnTo>
                                <a:lnTo>
                                  <a:pt x="2075078" y="272008"/>
                                </a:lnTo>
                                <a:lnTo>
                                  <a:pt x="2027453" y="262788"/>
                                </a:lnTo>
                                <a:lnTo>
                                  <a:pt x="1979828" y="258178"/>
                                </a:lnTo>
                                <a:close/>
                              </a:path>
                              <a:path w="5657215" h="281305">
                                <a:moveTo>
                                  <a:pt x="2592666" y="280085"/>
                                </a:moveTo>
                                <a:lnTo>
                                  <a:pt x="2546616" y="281228"/>
                                </a:lnTo>
                                <a:lnTo>
                                  <a:pt x="2640291" y="281228"/>
                                </a:lnTo>
                                <a:lnTo>
                                  <a:pt x="2592666" y="280085"/>
                                </a:lnTo>
                                <a:close/>
                              </a:path>
                              <a:path w="5657215" h="281305">
                                <a:moveTo>
                                  <a:pt x="2687916" y="278930"/>
                                </a:moveTo>
                                <a:lnTo>
                                  <a:pt x="2640291" y="281228"/>
                                </a:lnTo>
                                <a:lnTo>
                                  <a:pt x="2733967" y="281228"/>
                                </a:lnTo>
                                <a:lnTo>
                                  <a:pt x="2687916" y="278930"/>
                                </a:lnTo>
                                <a:close/>
                              </a:path>
                              <a:path w="5657215" h="281305">
                                <a:moveTo>
                                  <a:pt x="2781592" y="277774"/>
                                </a:moveTo>
                                <a:lnTo>
                                  <a:pt x="2733967" y="281228"/>
                                </a:lnTo>
                                <a:lnTo>
                                  <a:pt x="5656859" y="281228"/>
                                </a:lnTo>
                                <a:lnTo>
                                  <a:pt x="5656859" y="280085"/>
                                </a:lnTo>
                                <a:lnTo>
                                  <a:pt x="2829229" y="280085"/>
                                </a:lnTo>
                                <a:lnTo>
                                  <a:pt x="2781592" y="277774"/>
                                </a:lnTo>
                                <a:close/>
                              </a:path>
                              <a:path w="5657215" h="281305">
                                <a:moveTo>
                                  <a:pt x="849401" y="273164"/>
                                </a:moveTo>
                                <a:lnTo>
                                  <a:pt x="801776" y="280085"/>
                                </a:lnTo>
                                <a:lnTo>
                                  <a:pt x="895451" y="280085"/>
                                </a:lnTo>
                                <a:lnTo>
                                  <a:pt x="849401" y="273164"/>
                                </a:lnTo>
                                <a:close/>
                              </a:path>
                              <a:path w="5657215" h="281305">
                                <a:moveTo>
                                  <a:pt x="943076" y="267398"/>
                                </a:moveTo>
                                <a:lnTo>
                                  <a:pt x="895451" y="280085"/>
                                </a:lnTo>
                                <a:lnTo>
                                  <a:pt x="1221525" y="280085"/>
                                </a:lnTo>
                                <a:lnTo>
                                  <a:pt x="1187988" y="270852"/>
                                </a:lnTo>
                                <a:lnTo>
                                  <a:pt x="990701" y="270852"/>
                                </a:lnTo>
                                <a:lnTo>
                                  <a:pt x="943076" y="267398"/>
                                </a:lnTo>
                                <a:close/>
                              </a:path>
                              <a:path w="5657215" h="281305">
                                <a:moveTo>
                                  <a:pt x="2310053" y="270852"/>
                                </a:moveTo>
                                <a:lnTo>
                                  <a:pt x="2262428" y="280085"/>
                                </a:lnTo>
                                <a:lnTo>
                                  <a:pt x="2357691" y="280085"/>
                                </a:lnTo>
                                <a:lnTo>
                                  <a:pt x="2310053" y="270852"/>
                                </a:lnTo>
                                <a:close/>
                              </a:path>
                              <a:path w="5657215" h="281305">
                                <a:moveTo>
                                  <a:pt x="2451366" y="278930"/>
                                </a:moveTo>
                                <a:lnTo>
                                  <a:pt x="2403729" y="280085"/>
                                </a:lnTo>
                                <a:lnTo>
                                  <a:pt x="2475310" y="280085"/>
                                </a:lnTo>
                                <a:lnTo>
                                  <a:pt x="2451366" y="278930"/>
                                </a:lnTo>
                                <a:close/>
                              </a:path>
                              <a:path w="5657215" h="281305">
                                <a:moveTo>
                                  <a:pt x="2922892" y="273164"/>
                                </a:moveTo>
                                <a:lnTo>
                                  <a:pt x="2875267" y="273164"/>
                                </a:lnTo>
                                <a:lnTo>
                                  <a:pt x="2829229" y="280085"/>
                                </a:lnTo>
                                <a:lnTo>
                                  <a:pt x="2970530" y="280085"/>
                                </a:lnTo>
                                <a:lnTo>
                                  <a:pt x="2922892" y="273164"/>
                                </a:lnTo>
                                <a:close/>
                              </a:path>
                              <a:path w="5657215" h="281305">
                                <a:moveTo>
                                  <a:pt x="3016567" y="274320"/>
                                </a:moveTo>
                                <a:lnTo>
                                  <a:pt x="2970530" y="280085"/>
                                </a:lnTo>
                                <a:lnTo>
                                  <a:pt x="5656859" y="280085"/>
                                </a:lnTo>
                                <a:lnTo>
                                  <a:pt x="5656859" y="278930"/>
                                </a:lnTo>
                                <a:lnTo>
                                  <a:pt x="3488105" y="278930"/>
                                </a:lnTo>
                                <a:lnTo>
                                  <a:pt x="3486567" y="277774"/>
                                </a:lnTo>
                                <a:lnTo>
                                  <a:pt x="3064205" y="277774"/>
                                </a:lnTo>
                                <a:lnTo>
                                  <a:pt x="3016567" y="274320"/>
                                </a:lnTo>
                                <a:close/>
                              </a:path>
                              <a:path w="5657215" h="281305">
                                <a:moveTo>
                                  <a:pt x="3583368" y="217843"/>
                                </a:moveTo>
                                <a:lnTo>
                                  <a:pt x="3535730" y="278930"/>
                                </a:lnTo>
                                <a:lnTo>
                                  <a:pt x="5656859" y="278930"/>
                                </a:lnTo>
                                <a:lnTo>
                                  <a:pt x="5656859" y="277774"/>
                                </a:lnTo>
                                <a:lnTo>
                                  <a:pt x="4761420" y="277774"/>
                                </a:lnTo>
                                <a:lnTo>
                                  <a:pt x="4745482" y="276618"/>
                                </a:lnTo>
                                <a:lnTo>
                                  <a:pt x="3629405" y="276618"/>
                                </a:lnTo>
                                <a:lnTo>
                                  <a:pt x="3583368" y="217843"/>
                                </a:lnTo>
                                <a:close/>
                              </a:path>
                              <a:path w="5657215" h="281305">
                                <a:moveTo>
                                  <a:pt x="1603552" y="276618"/>
                                </a:moveTo>
                                <a:lnTo>
                                  <a:pt x="1555915" y="276618"/>
                                </a:lnTo>
                                <a:lnTo>
                                  <a:pt x="1508290" y="277774"/>
                                </a:lnTo>
                                <a:lnTo>
                                  <a:pt x="1626571" y="277774"/>
                                </a:lnTo>
                                <a:lnTo>
                                  <a:pt x="1603552" y="276618"/>
                                </a:lnTo>
                                <a:close/>
                              </a:path>
                              <a:path w="5657215" h="281305">
                                <a:moveTo>
                                  <a:pt x="3157867" y="255879"/>
                                </a:moveTo>
                                <a:lnTo>
                                  <a:pt x="3111830" y="276618"/>
                                </a:lnTo>
                                <a:lnTo>
                                  <a:pt x="3064205" y="277774"/>
                                </a:lnTo>
                                <a:lnTo>
                                  <a:pt x="3300768" y="277774"/>
                                </a:lnTo>
                                <a:lnTo>
                                  <a:pt x="3253130" y="275475"/>
                                </a:lnTo>
                                <a:lnTo>
                                  <a:pt x="3205505" y="258178"/>
                                </a:lnTo>
                                <a:lnTo>
                                  <a:pt x="3157867" y="255879"/>
                                </a:lnTo>
                                <a:close/>
                              </a:path>
                              <a:path w="5657215" h="281305">
                                <a:moveTo>
                                  <a:pt x="3394430" y="240893"/>
                                </a:moveTo>
                                <a:lnTo>
                                  <a:pt x="3346805" y="251269"/>
                                </a:lnTo>
                                <a:lnTo>
                                  <a:pt x="3300768" y="277774"/>
                                </a:lnTo>
                                <a:lnTo>
                                  <a:pt x="3486567" y="277774"/>
                                </a:lnTo>
                                <a:lnTo>
                                  <a:pt x="3442068" y="244348"/>
                                </a:lnTo>
                                <a:lnTo>
                                  <a:pt x="3394430" y="240893"/>
                                </a:lnTo>
                                <a:close/>
                              </a:path>
                              <a:path w="5657215" h="281305">
                                <a:moveTo>
                                  <a:pt x="4855083" y="272008"/>
                                </a:moveTo>
                                <a:lnTo>
                                  <a:pt x="4809045" y="277774"/>
                                </a:lnTo>
                                <a:lnTo>
                                  <a:pt x="4902720" y="277774"/>
                                </a:lnTo>
                                <a:lnTo>
                                  <a:pt x="4855083" y="272008"/>
                                </a:lnTo>
                                <a:close/>
                              </a:path>
                              <a:path w="5657215" h="281305">
                                <a:moveTo>
                                  <a:pt x="4996395" y="267398"/>
                                </a:moveTo>
                                <a:lnTo>
                                  <a:pt x="4950345" y="268554"/>
                                </a:lnTo>
                                <a:lnTo>
                                  <a:pt x="4902720" y="277774"/>
                                </a:lnTo>
                                <a:lnTo>
                                  <a:pt x="5044020" y="277774"/>
                                </a:lnTo>
                                <a:lnTo>
                                  <a:pt x="4996395" y="267398"/>
                                </a:lnTo>
                                <a:close/>
                              </a:path>
                              <a:path w="5657215" h="281305">
                                <a:moveTo>
                                  <a:pt x="5091645" y="261632"/>
                                </a:moveTo>
                                <a:lnTo>
                                  <a:pt x="5044020" y="277774"/>
                                </a:lnTo>
                                <a:lnTo>
                                  <a:pt x="5278996" y="277774"/>
                                </a:lnTo>
                                <a:lnTo>
                                  <a:pt x="5274798" y="276618"/>
                                </a:lnTo>
                                <a:lnTo>
                                  <a:pt x="5137696" y="276618"/>
                                </a:lnTo>
                                <a:lnTo>
                                  <a:pt x="5091645" y="261632"/>
                                </a:lnTo>
                                <a:close/>
                              </a:path>
                              <a:path w="5657215" h="281305">
                                <a:moveTo>
                                  <a:pt x="5563184" y="0"/>
                                </a:moveTo>
                                <a:lnTo>
                                  <a:pt x="5515559" y="66852"/>
                                </a:lnTo>
                                <a:lnTo>
                                  <a:pt x="5467921" y="197091"/>
                                </a:lnTo>
                                <a:lnTo>
                                  <a:pt x="5421884" y="242049"/>
                                </a:lnTo>
                                <a:lnTo>
                                  <a:pt x="5374259" y="257022"/>
                                </a:lnTo>
                                <a:lnTo>
                                  <a:pt x="5326621" y="276618"/>
                                </a:lnTo>
                                <a:lnTo>
                                  <a:pt x="5278996" y="277774"/>
                                </a:lnTo>
                                <a:lnTo>
                                  <a:pt x="5656859" y="277774"/>
                                </a:lnTo>
                                <a:lnTo>
                                  <a:pt x="5656859" y="91059"/>
                                </a:lnTo>
                                <a:lnTo>
                                  <a:pt x="5609234" y="69151"/>
                                </a:lnTo>
                                <a:lnTo>
                                  <a:pt x="5563184" y="0"/>
                                </a:lnTo>
                                <a:close/>
                              </a:path>
                              <a:path w="5657215" h="281305">
                                <a:moveTo>
                                  <a:pt x="2216391" y="261632"/>
                                </a:moveTo>
                                <a:lnTo>
                                  <a:pt x="2168753" y="276618"/>
                                </a:lnTo>
                                <a:lnTo>
                                  <a:pt x="2253778" y="276618"/>
                                </a:lnTo>
                                <a:lnTo>
                                  <a:pt x="2216391" y="261632"/>
                                </a:lnTo>
                                <a:close/>
                              </a:path>
                              <a:path w="5657215" h="281305">
                                <a:moveTo>
                                  <a:pt x="3912019" y="176352"/>
                                </a:moveTo>
                                <a:lnTo>
                                  <a:pt x="3865968" y="253568"/>
                                </a:lnTo>
                                <a:lnTo>
                                  <a:pt x="3818343" y="258178"/>
                                </a:lnTo>
                                <a:lnTo>
                                  <a:pt x="3770706" y="273164"/>
                                </a:lnTo>
                                <a:lnTo>
                                  <a:pt x="3724668" y="274320"/>
                                </a:lnTo>
                                <a:lnTo>
                                  <a:pt x="3677043" y="274320"/>
                                </a:lnTo>
                                <a:lnTo>
                                  <a:pt x="3629405" y="276618"/>
                                </a:lnTo>
                                <a:lnTo>
                                  <a:pt x="4745482" y="276618"/>
                                </a:lnTo>
                                <a:lnTo>
                                  <a:pt x="4729720" y="275475"/>
                                </a:lnTo>
                                <a:lnTo>
                                  <a:pt x="4289882" y="275475"/>
                                </a:lnTo>
                                <a:lnTo>
                                  <a:pt x="4249756" y="257022"/>
                                </a:lnTo>
                                <a:lnTo>
                                  <a:pt x="4148582" y="257022"/>
                                </a:lnTo>
                                <a:lnTo>
                                  <a:pt x="4100944" y="237439"/>
                                </a:lnTo>
                                <a:lnTo>
                                  <a:pt x="4089431" y="225907"/>
                                </a:lnTo>
                                <a:lnTo>
                                  <a:pt x="4007269" y="225907"/>
                                </a:lnTo>
                                <a:lnTo>
                                  <a:pt x="3959644" y="218998"/>
                                </a:lnTo>
                                <a:lnTo>
                                  <a:pt x="3912019" y="176352"/>
                                </a:lnTo>
                                <a:close/>
                              </a:path>
                              <a:path w="5657215" h="281305">
                                <a:moveTo>
                                  <a:pt x="5185321" y="257022"/>
                                </a:moveTo>
                                <a:lnTo>
                                  <a:pt x="5137696" y="276618"/>
                                </a:lnTo>
                                <a:lnTo>
                                  <a:pt x="5274798" y="276618"/>
                                </a:lnTo>
                                <a:lnTo>
                                  <a:pt x="5232958" y="265099"/>
                                </a:lnTo>
                                <a:lnTo>
                                  <a:pt x="5185321" y="257022"/>
                                </a:lnTo>
                                <a:close/>
                              </a:path>
                              <a:path w="5657215" h="281305">
                                <a:moveTo>
                                  <a:pt x="4337507" y="148678"/>
                                </a:moveTo>
                                <a:lnTo>
                                  <a:pt x="4289882" y="275475"/>
                                </a:lnTo>
                                <a:lnTo>
                                  <a:pt x="4729720" y="275475"/>
                                </a:lnTo>
                                <a:lnTo>
                                  <a:pt x="4713782" y="274320"/>
                                </a:lnTo>
                                <a:lnTo>
                                  <a:pt x="4667745" y="273164"/>
                                </a:lnTo>
                                <a:lnTo>
                                  <a:pt x="4662822" y="269709"/>
                                </a:lnTo>
                                <a:lnTo>
                                  <a:pt x="4431182" y="269709"/>
                                </a:lnTo>
                                <a:lnTo>
                                  <a:pt x="4383557" y="245503"/>
                                </a:lnTo>
                                <a:lnTo>
                                  <a:pt x="4337507" y="148678"/>
                                </a:lnTo>
                                <a:close/>
                              </a:path>
                              <a:path w="5657215" h="281305">
                                <a:moveTo>
                                  <a:pt x="1084376" y="221297"/>
                                </a:moveTo>
                                <a:lnTo>
                                  <a:pt x="1036751" y="238582"/>
                                </a:lnTo>
                                <a:lnTo>
                                  <a:pt x="990701" y="270852"/>
                                </a:lnTo>
                                <a:lnTo>
                                  <a:pt x="1187988" y="270852"/>
                                </a:lnTo>
                                <a:lnTo>
                                  <a:pt x="1179639" y="268554"/>
                                </a:lnTo>
                                <a:lnTo>
                                  <a:pt x="1132014" y="227063"/>
                                </a:lnTo>
                                <a:lnTo>
                                  <a:pt x="1084376" y="221297"/>
                                </a:lnTo>
                                <a:close/>
                              </a:path>
                              <a:path w="5657215" h="281305">
                                <a:moveTo>
                                  <a:pt x="4478807" y="190182"/>
                                </a:moveTo>
                                <a:lnTo>
                                  <a:pt x="4431182" y="269709"/>
                                </a:lnTo>
                                <a:lnTo>
                                  <a:pt x="4662822" y="269709"/>
                                </a:lnTo>
                                <a:lnTo>
                                  <a:pt x="4628324" y="245503"/>
                                </a:lnTo>
                                <a:lnTo>
                                  <a:pt x="4572482" y="245503"/>
                                </a:lnTo>
                                <a:lnTo>
                                  <a:pt x="4524857" y="209765"/>
                                </a:lnTo>
                                <a:lnTo>
                                  <a:pt x="4478807" y="190182"/>
                                </a:lnTo>
                                <a:close/>
                              </a:path>
                              <a:path w="5657215" h="281305">
                                <a:moveTo>
                                  <a:pt x="4196207" y="225907"/>
                                </a:moveTo>
                                <a:lnTo>
                                  <a:pt x="4148582" y="257022"/>
                                </a:lnTo>
                                <a:lnTo>
                                  <a:pt x="4249756" y="257022"/>
                                </a:lnTo>
                                <a:lnTo>
                                  <a:pt x="4242244" y="253568"/>
                                </a:lnTo>
                                <a:lnTo>
                                  <a:pt x="4196207" y="225907"/>
                                </a:lnTo>
                                <a:close/>
                              </a:path>
                              <a:path w="5657215" h="281305">
                                <a:moveTo>
                                  <a:pt x="4620107" y="239737"/>
                                </a:moveTo>
                                <a:lnTo>
                                  <a:pt x="4572482" y="245503"/>
                                </a:lnTo>
                                <a:lnTo>
                                  <a:pt x="4628324" y="245503"/>
                                </a:lnTo>
                                <a:lnTo>
                                  <a:pt x="4620107" y="239737"/>
                                </a:lnTo>
                                <a:close/>
                              </a:path>
                              <a:path w="5657215" h="281305">
                                <a:moveTo>
                                  <a:pt x="4054906" y="191325"/>
                                </a:moveTo>
                                <a:lnTo>
                                  <a:pt x="4007269" y="225907"/>
                                </a:lnTo>
                                <a:lnTo>
                                  <a:pt x="4089431" y="225907"/>
                                </a:lnTo>
                                <a:lnTo>
                                  <a:pt x="4054906" y="191325"/>
                                </a:lnTo>
                                <a:close/>
                              </a:path>
                            </a:pathLst>
                          </a:custGeom>
                          <a:solidFill>
                            <a:srgbClr val="F8CCAD"/>
                          </a:solidFill>
                        </wps:spPr>
                        <wps:bodyPr wrap="square" lIns="0" tIns="0" rIns="0" bIns="0" rtlCol="0">
                          <a:prstTxWarp prst="textNoShape">
                            <a:avLst/>
                          </a:prstTxWarp>
                          <a:noAutofit/>
                        </wps:bodyPr>
                      </wps:wsp>
                      <wps:wsp>
                        <wps:cNvPr id="52" name="Graphic 51"/>
                        <wps:cNvSpPr/>
                        <wps:spPr>
                          <a:xfrm>
                            <a:off x="590120" y="5702194"/>
                            <a:ext cx="5657215" cy="281305"/>
                          </a:xfrm>
                          <a:custGeom>
                            <a:avLst/>
                            <a:gdLst/>
                            <a:ahLst/>
                            <a:cxnLst/>
                            <a:rect l="l" t="t" r="r" b="b"/>
                            <a:pathLst>
                              <a:path w="5657215" h="281305">
                                <a:moveTo>
                                  <a:pt x="0" y="281228"/>
                                </a:moveTo>
                                <a:lnTo>
                                  <a:pt x="47625" y="280085"/>
                                </a:lnTo>
                                <a:lnTo>
                                  <a:pt x="95262" y="275475"/>
                                </a:lnTo>
                                <a:lnTo>
                                  <a:pt x="141300" y="281228"/>
                                </a:lnTo>
                                <a:lnTo>
                                  <a:pt x="188937" y="277774"/>
                                </a:lnTo>
                                <a:lnTo>
                                  <a:pt x="236562" y="281228"/>
                                </a:lnTo>
                                <a:lnTo>
                                  <a:pt x="282600" y="277774"/>
                                </a:lnTo>
                                <a:lnTo>
                                  <a:pt x="330238" y="281228"/>
                                </a:lnTo>
                                <a:lnTo>
                                  <a:pt x="377863" y="280085"/>
                                </a:lnTo>
                                <a:lnTo>
                                  <a:pt x="425488" y="281228"/>
                                </a:lnTo>
                                <a:lnTo>
                                  <a:pt x="471538" y="281228"/>
                                </a:lnTo>
                                <a:lnTo>
                                  <a:pt x="519163" y="281228"/>
                                </a:lnTo>
                                <a:lnTo>
                                  <a:pt x="566801" y="280085"/>
                                </a:lnTo>
                                <a:lnTo>
                                  <a:pt x="612838" y="280085"/>
                                </a:lnTo>
                                <a:lnTo>
                                  <a:pt x="660463" y="281228"/>
                                </a:lnTo>
                                <a:lnTo>
                                  <a:pt x="708101" y="273164"/>
                                </a:lnTo>
                                <a:lnTo>
                                  <a:pt x="754138" y="278930"/>
                                </a:lnTo>
                                <a:lnTo>
                                  <a:pt x="801776" y="280085"/>
                                </a:lnTo>
                                <a:lnTo>
                                  <a:pt x="849401" y="273164"/>
                                </a:lnTo>
                                <a:lnTo>
                                  <a:pt x="895451" y="280085"/>
                                </a:lnTo>
                                <a:lnTo>
                                  <a:pt x="943076" y="267398"/>
                                </a:lnTo>
                                <a:lnTo>
                                  <a:pt x="990701" y="270852"/>
                                </a:lnTo>
                                <a:lnTo>
                                  <a:pt x="1036751" y="238582"/>
                                </a:lnTo>
                                <a:lnTo>
                                  <a:pt x="1084376" y="221297"/>
                                </a:lnTo>
                                <a:lnTo>
                                  <a:pt x="1132014" y="227063"/>
                                </a:lnTo>
                                <a:lnTo>
                                  <a:pt x="1179639" y="268554"/>
                                </a:lnTo>
                                <a:lnTo>
                                  <a:pt x="1225677" y="281228"/>
                                </a:lnTo>
                                <a:lnTo>
                                  <a:pt x="1273314" y="262788"/>
                                </a:lnTo>
                                <a:lnTo>
                                  <a:pt x="1320939" y="250113"/>
                                </a:lnTo>
                                <a:lnTo>
                                  <a:pt x="1366989" y="255879"/>
                                </a:lnTo>
                                <a:lnTo>
                                  <a:pt x="1414614" y="265099"/>
                                </a:lnTo>
                                <a:lnTo>
                                  <a:pt x="1462239" y="277774"/>
                                </a:lnTo>
                                <a:lnTo>
                                  <a:pt x="1508290" y="277774"/>
                                </a:lnTo>
                                <a:lnTo>
                                  <a:pt x="1555915" y="276618"/>
                                </a:lnTo>
                                <a:lnTo>
                                  <a:pt x="1603552" y="276618"/>
                                </a:lnTo>
                                <a:lnTo>
                                  <a:pt x="1649590" y="278930"/>
                                </a:lnTo>
                                <a:lnTo>
                                  <a:pt x="1697215" y="280085"/>
                                </a:lnTo>
                                <a:lnTo>
                                  <a:pt x="1744852" y="281228"/>
                                </a:lnTo>
                                <a:lnTo>
                                  <a:pt x="1790890" y="280085"/>
                                </a:lnTo>
                                <a:lnTo>
                                  <a:pt x="1838515" y="281228"/>
                                </a:lnTo>
                                <a:lnTo>
                                  <a:pt x="1886153" y="281228"/>
                                </a:lnTo>
                                <a:lnTo>
                                  <a:pt x="1933778" y="266242"/>
                                </a:lnTo>
                                <a:lnTo>
                                  <a:pt x="1979828" y="258178"/>
                                </a:lnTo>
                                <a:lnTo>
                                  <a:pt x="2027453" y="262788"/>
                                </a:lnTo>
                                <a:lnTo>
                                  <a:pt x="2075078" y="272008"/>
                                </a:lnTo>
                                <a:lnTo>
                                  <a:pt x="2121128" y="274320"/>
                                </a:lnTo>
                                <a:lnTo>
                                  <a:pt x="2168753" y="276618"/>
                                </a:lnTo>
                                <a:lnTo>
                                  <a:pt x="2216391" y="261632"/>
                                </a:lnTo>
                                <a:lnTo>
                                  <a:pt x="2262428" y="280085"/>
                                </a:lnTo>
                                <a:lnTo>
                                  <a:pt x="2310053" y="270852"/>
                                </a:lnTo>
                                <a:lnTo>
                                  <a:pt x="2357691" y="280085"/>
                                </a:lnTo>
                                <a:lnTo>
                                  <a:pt x="2403729" y="280085"/>
                                </a:lnTo>
                                <a:lnTo>
                                  <a:pt x="2451366" y="278930"/>
                                </a:lnTo>
                                <a:lnTo>
                                  <a:pt x="2498991" y="281228"/>
                                </a:lnTo>
                                <a:lnTo>
                                  <a:pt x="2546616" y="281228"/>
                                </a:lnTo>
                                <a:lnTo>
                                  <a:pt x="2592666" y="280085"/>
                                </a:lnTo>
                                <a:lnTo>
                                  <a:pt x="2640291" y="281228"/>
                                </a:lnTo>
                                <a:lnTo>
                                  <a:pt x="2687916" y="278930"/>
                                </a:lnTo>
                                <a:lnTo>
                                  <a:pt x="2733967" y="281228"/>
                                </a:lnTo>
                                <a:lnTo>
                                  <a:pt x="2781592" y="277774"/>
                                </a:lnTo>
                                <a:lnTo>
                                  <a:pt x="2829229" y="280085"/>
                                </a:lnTo>
                                <a:lnTo>
                                  <a:pt x="2875267" y="273164"/>
                                </a:lnTo>
                                <a:lnTo>
                                  <a:pt x="2922892" y="273164"/>
                                </a:lnTo>
                                <a:lnTo>
                                  <a:pt x="2970530" y="280085"/>
                                </a:lnTo>
                                <a:lnTo>
                                  <a:pt x="3016567" y="274320"/>
                                </a:lnTo>
                                <a:lnTo>
                                  <a:pt x="3064205" y="277774"/>
                                </a:lnTo>
                                <a:lnTo>
                                  <a:pt x="3111830" y="276618"/>
                                </a:lnTo>
                                <a:lnTo>
                                  <a:pt x="3157867" y="255879"/>
                                </a:lnTo>
                                <a:lnTo>
                                  <a:pt x="3205505" y="258178"/>
                                </a:lnTo>
                                <a:lnTo>
                                  <a:pt x="3253130" y="275475"/>
                                </a:lnTo>
                                <a:lnTo>
                                  <a:pt x="3300768" y="277774"/>
                                </a:lnTo>
                                <a:lnTo>
                                  <a:pt x="3346805" y="251269"/>
                                </a:lnTo>
                                <a:lnTo>
                                  <a:pt x="3394430" y="240893"/>
                                </a:lnTo>
                                <a:lnTo>
                                  <a:pt x="3442068" y="244348"/>
                                </a:lnTo>
                                <a:lnTo>
                                  <a:pt x="3488105" y="278930"/>
                                </a:lnTo>
                                <a:lnTo>
                                  <a:pt x="3535730" y="278930"/>
                                </a:lnTo>
                                <a:lnTo>
                                  <a:pt x="3583368" y="217843"/>
                                </a:lnTo>
                                <a:lnTo>
                                  <a:pt x="3629405" y="276618"/>
                                </a:lnTo>
                                <a:lnTo>
                                  <a:pt x="3677043" y="274320"/>
                                </a:lnTo>
                                <a:lnTo>
                                  <a:pt x="3724668" y="274320"/>
                                </a:lnTo>
                                <a:lnTo>
                                  <a:pt x="3770706" y="273164"/>
                                </a:lnTo>
                                <a:lnTo>
                                  <a:pt x="3818343" y="258178"/>
                                </a:lnTo>
                                <a:lnTo>
                                  <a:pt x="3865968" y="253568"/>
                                </a:lnTo>
                                <a:lnTo>
                                  <a:pt x="3912019" y="176352"/>
                                </a:lnTo>
                                <a:lnTo>
                                  <a:pt x="3959644" y="218998"/>
                                </a:lnTo>
                                <a:lnTo>
                                  <a:pt x="4007269" y="225907"/>
                                </a:lnTo>
                                <a:lnTo>
                                  <a:pt x="4054906" y="191325"/>
                                </a:lnTo>
                                <a:lnTo>
                                  <a:pt x="4100944" y="237439"/>
                                </a:lnTo>
                                <a:lnTo>
                                  <a:pt x="4148582" y="257022"/>
                                </a:lnTo>
                                <a:lnTo>
                                  <a:pt x="4196207" y="225907"/>
                                </a:lnTo>
                                <a:lnTo>
                                  <a:pt x="4242244" y="253568"/>
                                </a:lnTo>
                                <a:lnTo>
                                  <a:pt x="4289882" y="275475"/>
                                </a:lnTo>
                                <a:lnTo>
                                  <a:pt x="4337507" y="148678"/>
                                </a:lnTo>
                                <a:lnTo>
                                  <a:pt x="4383557" y="245503"/>
                                </a:lnTo>
                                <a:lnTo>
                                  <a:pt x="4431182" y="269709"/>
                                </a:lnTo>
                                <a:lnTo>
                                  <a:pt x="4478807" y="190182"/>
                                </a:lnTo>
                                <a:lnTo>
                                  <a:pt x="4524857" y="209765"/>
                                </a:lnTo>
                                <a:lnTo>
                                  <a:pt x="4572482" y="245503"/>
                                </a:lnTo>
                                <a:lnTo>
                                  <a:pt x="4620107" y="239737"/>
                                </a:lnTo>
                                <a:lnTo>
                                  <a:pt x="4667745" y="273164"/>
                                </a:lnTo>
                                <a:lnTo>
                                  <a:pt x="4713782" y="274320"/>
                                </a:lnTo>
                                <a:lnTo>
                                  <a:pt x="4761420" y="277774"/>
                                </a:lnTo>
                                <a:lnTo>
                                  <a:pt x="4809045" y="277774"/>
                                </a:lnTo>
                                <a:lnTo>
                                  <a:pt x="4855083" y="272008"/>
                                </a:lnTo>
                                <a:lnTo>
                                  <a:pt x="4902720" y="277774"/>
                                </a:lnTo>
                                <a:lnTo>
                                  <a:pt x="4950345" y="268554"/>
                                </a:lnTo>
                                <a:lnTo>
                                  <a:pt x="4996395" y="267398"/>
                                </a:lnTo>
                                <a:lnTo>
                                  <a:pt x="5044020" y="277774"/>
                                </a:lnTo>
                                <a:lnTo>
                                  <a:pt x="5091645" y="261632"/>
                                </a:lnTo>
                                <a:lnTo>
                                  <a:pt x="5137696" y="276618"/>
                                </a:lnTo>
                                <a:lnTo>
                                  <a:pt x="5185321" y="257022"/>
                                </a:lnTo>
                                <a:lnTo>
                                  <a:pt x="5232958" y="265099"/>
                                </a:lnTo>
                                <a:lnTo>
                                  <a:pt x="5278996" y="277774"/>
                                </a:lnTo>
                                <a:lnTo>
                                  <a:pt x="5326621" y="276618"/>
                                </a:lnTo>
                                <a:lnTo>
                                  <a:pt x="5374259" y="257022"/>
                                </a:lnTo>
                                <a:lnTo>
                                  <a:pt x="5421884" y="242049"/>
                                </a:lnTo>
                                <a:lnTo>
                                  <a:pt x="5467921" y="197091"/>
                                </a:lnTo>
                                <a:lnTo>
                                  <a:pt x="5515559" y="66852"/>
                                </a:lnTo>
                                <a:lnTo>
                                  <a:pt x="5563184" y="0"/>
                                </a:lnTo>
                                <a:lnTo>
                                  <a:pt x="5609234" y="69151"/>
                                </a:lnTo>
                                <a:lnTo>
                                  <a:pt x="5656859" y="91059"/>
                                </a:lnTo>
                                <a:lnTo>
                                  <a:pt x="5656859" y="281228"/>
                                </a:lnTo>
                                <a:lnTo>
                                  <a:pt x="47625" y="281228"/>
                                </a:lnTo>
                                <a:lnTo>
                                  <a:pt x="0" y="281228"/>
                                </a:lnTo>
                                <a:close/>
                              </a:path>
                            </a:pathLst>
                          </a:custGeom>
                          <a:ln w="12700">
                            <a:solidFill>
                              <a:srgbClr val="EC7D2F"/>
                            </a:solidFill>
                            <a:prstDash val="solid"/>
                          </a:ln>
                        </wps:spPr>
                        <wps:bodyPr wrap="square" lIns="0" tIns="0" rIns="0" bIns="0" rtlCol="0">
                          <a:prstTxWarp prst="textNoShape">
                            <a:avLst/>
                          </a:prstTxWarp>
                          <a:noAutofit/>
                        </wps:bodyPr>
                      </wps:wsp>
                      <wps:wsp>
                        <wps:cNvPr id="53" name="Graphic 52"/>
                        <wps:cNvSpPr/>
                        <wps:spPr>
                          <a:xfrm>
                            <a:off x="590120" y="4614147"/>
                            <a:ext cx="5657215" cy="1369695"/>
                          </a:xfrm>
                          <a:custGeom>
                            <a:avLst/>
                            <a:gdLst/>
                            <a:ahLst/>
                            <a:cxnLst/>
                            <a:rect l="l" t="t" r="r" b="b"/>
                            <a:pathLst>
                              <a:path w="5657215" h="1369695">
                                <a:moveTo>
                                  <a:pt x="5563184" y="0"/>
                                </a:moveTo>
                                <a:lnTo>
                                  <a:pt x="5515559" y="292760"/>
                                </a:lnTo>
                                <a:lnTo>
                                  <a:pt x="5467921" y="794131"/>
                                </a:lnTo>
                                <a:lnTo>
                                  <a:pt x="5421884" y="984313"/>
                                </a:lnTo>
                                <a:lnTo>
                                  <a:pt x="5374259" y="1101877"/>
                                </a:lnTo>
                                <a:lnTo>
                                  <a:pt x="5326621" y="1204455"/>
                                </a:lnTo>
                                <a:lnTo>
                                  <a:pt x="5278996" y="1207922"/>
                                </a:lnTo>
                                <a:lnTo>
                                  <a:pt x="5232958" y="1188326"/>
                                </a:lnTo>
                                <a:lnTo>
                                  <a:pt x="5185321" y="1089202"/>
                                </a:lnTo>
                                <a:lnTo>
                                  <a:pt x="5137696" y="1048854"/>
                                </a:lnTo>
                                <a:lnTo>
                                  <a:pt x="5091645" y="1022350"/>
                                </a:lnTo>
                                <a:lnTo>
                                  <a:pt x="5044020" y="948588"/>
                                </a:lnTo>
                                <a:lnTo>
                                  <a:pt x="4996395" y="963561"/>
                                </a:lnTo>
                                <a:lnTo>
                                  <a:pt x="4950345" y="880579"/>
                                </a:lnTo>
                                <a:lnTo>
                                  <a:pt x="4902720" y="909396"/>
                                </a:lnTo>
                                <a:lnTo>
                                  <a:pt x="4855083" y="1045400"/>
                                </a:lnTo>
                                <a:lnTo>
                                  <a:pt x="4809045" y="1030414"/>
                                </a:lnTo>
                                <a:lnTo>
                                  <a:pt x="4761420" y="1070762"/>
                                </a:lnTo>
                                <a:lnTo>
                                  <a:pt x="4713782" y="1139913"/>
                                </a:lnTo>
                                <a:lnTo>
                                  <a:pt x="4667745" y="1040790"/>
                                </a:lnTo>
                                <a:lnTo>
                                  <a:pt x="4620107" y="894410"/>
                                </a:lnTo>
                                <a:lnTo>
                                  <a:pt x="4572482" y="938212"/>
                                </a:lnTo>
                                <a:lnTo>
                                  <a:pt x="4524857" y="584365"/>
                                </a:lnTo>
                                <a:lnTo>
                                  <a:pt x="4478807" y="638530"/>
                                </a:lnTo>
                                <a:lnTo>
                                  <a:pt x="4431182" y="931291"/>
                                </a:lnTo>
                                <a:lnTo>
                                  <a:pt x="4383557" y="779157"/>
                                </a:lnTo>
                                <a:lnTo>
                                  <a:pt x="4337507" y="764171"/>
                                </a:lnTo>
                                <a:lnTo>
                                  <a:pt x="4289882" y="978547"/>
                                </a:lnTo>
                                <a:lnTo>
                                  <a:pt x="4242244" y="940511"/>
                                </a:lnTo>
                                <a:lnTo>
                                  <a:pt x="4196207" y="926680"/>
                                </a:lnTo>
                                <a:lnTo>
                                  <a:pt x="4148582" y="1089202"/>
                                </a:lnTo>
                                <a:lnTo>
                                  <a:pt x="4100944" y="862139"/>
                                </a:lnTo>
                                <a:lnTo>
                                  <a:pt x="4054906" y="998143"/>
                                </a:lnTo>
                                <a:lnTo>
                                  <a:pt x="4007269" y="1050010"/>
                                </a:lnTo>
                                <a:lnTo>
                                  <a:pt x="3959644" y="935901"/>
                                </a:lnTo>
                                <a:lnTo>
                                  <a:pt x="3912019" y="796442"/>
                                </a:lnTo>
                                <a:lnTo>
                                  <a:pt x="3865968" y="932446"/>
                                </a:lnTo>
                                <a:lnTo>
                                  <a:pt x="3818343" y="1053465"/>
                                </a:lnTo>
                                <a:lnTo>
                                  <a:pt x="3770706" y="970483"/>
                                </a:lnTo>
                                <a:lnTo>
                                  <a:pt x="3724668" y="1039634"/>
                                </a:lnTo>
                                <a:lnTo>
                                  <a:pt x="3677043" y="1076515"/>
                                </a:lnTo>
                                <a:lnTo>
                                  <a:pt x="3629405" y="1074216"/>
                                </a:lnTo>
                                <a:lnTo>
                                  <a:pt x="3583368" y="902474"/>
                                </a:lnTo>
                                <a:lnTo>
                                  <a:pt x="3535730" y="1124927"/>
                                </a:lnTo>
                                <a:lnTo>
                                  <a:pt x="3488105" y="1127239"/>
                                </a:lnTo>
                                <a:lnTo>
                                  <a:pt x="3442068" y="1037336"/>
                                </a:lnTo>
                                <a:lnTo>
                                  <a:pt x="3394430" y="1035024"/>
                                </a:lnTo>
                                <a:lnTo>
                                  <a:pt x="3346805" y="1046556"/>
                                </a:lnTo>
                                <a:lnTo>
                                  <a:pt x="3300768" y="1146822"/>
                                </a:lnTo>
                                <a:lnTo>
                                  <a:pt x="3253130" y="1138758"/>
                                </a:lnTo>
                                <a:lnTo>
                                  <a:pt x="3205505" y="977392"/>
                                </a:lnTo>
                                <a:lnTo>
                                  <a:pt x="3157867" y="932446"/>
                                </a:lnTo>
                                <a:lnTo>
                                  <a:pt x="3111830" y="1001598"/>
                                </a:lnTo>
                                <a:lnTo>
                                  <a:pt x="3064205" y="878268"/>
                                </a:lnTo>
                                <a:lnTo>
                                  <a:pt x="3016567" y="1048854"/>
                                </a:lnTo>
                                <a:lnTo>
                                  <a:pt x="2970530" y="1112253"/>
                                </a:lnTo>
                                <a:lnTo>
                                  <a:pt x="2922892" y="1085735"/>
                                </a:lnTo>
                                <a:lnTo>
                                  <a:pt x="2875267" y="1132992"/>
                                </a:lnTo>
                                <a:lnTo>
                                  <a:pt x="2829229" y="1191780"/>
                                </a:lnTo>
                                <a:lnTo>
                                  <a:pt x="2781592" y="1123772"/>
                                </a:lnTo>
                                <a:lnTo>
                                  <a:pt x="2733967" y="1083437"/>
                                </a:lnTo>
                                <a:lnTo>
                                  <a:pt x="2687916" y="1085735"/>
                                </a:lnTo>
                                <a:lnTo>
                                  <a:pt x="2640291" y="1123772"/>
                                </a:lnTo>
                                <a:lnTo>
                                  <a:pt x="2592666" y="1127239"/>
                                </a:lnTo>
                                <a:lnTo>
                                  <a:pt x="2546616" y="1138758"/>
                                </a:lnTo>
                                <a:lnTo>
                                  <a:pt x="2498991" y="1135303"/>
                                </a:lnTo>
                                <a:lnTo>
                                  <a:pt x="2451366" y="1135303"/>
                                </a:lnTo>
                                <a:lnTo>
                                  <a:pt x="2403729" y="1165275"/>
                                </a:lnTo>
                                <a:lnTo>
                                  <a:pt x="2357691" y="1196390"/>
                                </a:lnTo>
                                <a:lnTo>
                                  <a:pt x="2310053" y="1109941"/>
                                </a:lnTo>
                                <a:lnTo>
                                  <a:pt x="2262428" y="1162964"/>
                                </a:lnTo>
                                <a:lnTo>
                                  <a:pt x="2216391" y="1135303"/>
                                </a:lnTo>
                                <a:lnTo>
                                  <a:pt x="2168753" y="1188326"/>
                                </a:lnTo>
                                <a:lnTo>
                                  <a:pt x="2121128" y="1189469"/>
                                </a:lnTo>
                                <a:lnTo>
                                  <a:pt x="2075078" y="1159510"/>
                                </a:lnTo>
                                <a:lnTo>
                                  <a:pt x="2027453" y="1203312"/>
                                </a:lnTo>
                                <a:lnTo>
                                  <a:pt x="1979828" y="1147978"/>
                                </a:lnTo>
                                <a:lnTo>
                                  <a:pt x="1933778" y="1195235"/>
                                </a:lnTo>
                                <a:lnTo>
                                  <a:pt x="1886153" y="1206766"/>
                                </a:lnTo>
                                <a:lnTo>
                                  <a:pt x="1838515" y="1191780"/>
                                </a:lnTo>
                                <a:lnTo>
                                  <a:pt x="1790890" y="1085735"/>
                                </a:lnTo>
                                <a:lnTo>
                                  <a:pt x="1744852" y="1194079"/>
                                </a:lnTo>
                                <a:lnTo>
                                  <a:pt x="1697215" y="1174496"/>
                                </a:lnTo>
                                <a:lnTo>
                                  <a:pt x="1649590" y="1138758"/>
                                </a:lnTo>
                                <a:lnTo>
                                  <a:pt x="1603552" y="1146822"/>
                                </a:lnTo>
                                <a:lnTo>
                                  <a:pt x="1555915" y="1167574"/>
                                </a:lnTo>
                                <a:lnTo>
                                  <a:pt x="1508290" y="1141069"/>
                                </a:lnTo>
                                <a:lnTo>
                                  <a:pt x="1462239" y="1159510"/>
                                </a:lnTo>
                                <a:lnTo>
                                  <a:pt x="1414614" y="1056932"/>
                                </a:lnTo>
                                <a:lnTo>
                                  <a:pt x="1366989" y="842543"/>
                                </a:lnTo>
                                <a:lnTo>
                                  <a:pt x="1320939" y="1107643"/>
                                </a:lnTo>
                                <a:lnTo>
                                  <a:pt x="1273314" y="1054620"/>
                                </a:lnTo>
                                <a:lnTo>
                                  <a:pt x="1225677" y="1221752"/>
                                </a:lnTo>
                                <a:lnTo>
                                  <a:pt x="1179639" y="1074216"/>
                                </a:lnTo>
                                <a:lnTo>
                                  <a:pt x="1132014" y="1006208"/>
                                </a:lnTo>
                                <a:lnTo>
                                  <a:pt x="1084376" y="993533"/>
                                </a:lnTo>
                                <a:lnTo>
                                  <a:pt x="1036751" y="1018895"/>
                                </a:lnTo>
                                <a:lnTo>
                                  <a:pt x="990701" y="1134148"/>
                                </a:lnTo>
                                <a:lnTo>
                                  <a:pt x="943076" y="1086891"/>
                                </a:lnTo>
                                <a:lnTo>
                                  <a:pt x="895451" y="1177950"/>
                                </a:lnTo>
                                <a:lnTo>
                                  <a:pt x="849401" y="1182560"/>
                                </a:lnTo>
                                <a:lnTo>
                                  <a:pt x="801776" y="1256322"/>
                                </a:lnTo>
                                <a:lnTo>
                                  <a:pt x="754138" y="1249413"/>
                                </a:lnTo>
                                <a:lnTo>
                                  <a:pt x="708101" y="1202156"/>
                                </a:lnTo>
                                <a:lnTo>
                                  <a:pt x="660463" y="1252867"/>
                                </a:lnTo>
                                <a:lnTo>
                                  <a:pt x="612838" y="1175639"/>
                                </a:lnTo>
                                <a:lnTo>
                                  <a:pt x="566801" y="1212532"/>
                                </a:lnTo>
                                <a:lnTo>
                                  <a:pt x="519163" y="1176794"/>
                                </a:lnTo>
                                <a:lnTo>
                                  <a:pt x="471538" y="1194079"/>
                                </a:lnTo>
                                <a:lnTo>
                                  <a:pt x="425488" y="1211376"/>
                                </a:lnTo>
                                <a:lnTo>
                                  <a:pt x="377863" y="1196390"/>
                                </a:lnTo>
                                <a:lnTo>
                                  <a:pt x="330238" y="1230972"/>
                                </a:lnTo>
                                <a:lnTo>
                                  <a:pt x="282600" y="1190625"/>
                                </a:lnTo>
                                <a:lnTo>
                                  <a:pt x="236562" y="1176794"/>
                                </a:lnTo>
                                <a:lnTo>
                                  <a:pt x="188937" y="1198689"/>
                                </a:lnTo>
                                <a:lnTo>
                                  <a:pt x="141300" y="1199845"/>
                                </a:lnTo>
                                <a:lnTo>
                                  <a:pt x="95262" y="1204455"/>
                                </a:lnTo>
                                <a:lnTo>
                                  <a:pt x="47625" y="1174496"/>
                                </a:lnTo>
                                <a:lnTo>
                                  <a:pt x="0" y="1153744"/>
                                </a:lnTo>
                                <a:lnTo>
                                  <a:pt x="0" y="1369275"/>
                                </a:lnTo>
                                <a:lnTo>
                                  <a:pt x="47625" y="1368132"/>
                                </a:lnTo>
                                <a:lnTo>
                                  <a:pt x="95262" y="1363510"/>
                                </a:lnTo>
                                <a:lnTo>
                                  <a:pt x="141300" y="1369275"/>
                                </a:lnTo>
                                <a:lnTo>
                                  <a:pt x="188937" y="1365821"/>
                                </a:lnTo>
                                <a:lnTo>
                                  <a:pt x="236562" y="1369275"/>
                                </a:lnTo>
                                <a:lnTo>
                                  <a:pt x="282600" y="1365821"/>
                                </a:lnTo>
                                <a:lnTo>
                                  <a:pt x="330238" y="1369275"/>
                                </a:lnTo>
                                <a:lnTo>
                                  <a:pt x="377863" y="1368132"/>
                                </a:lnTo>
                                <a:lnTo>
                                  <a:pt x="425488" y="1369275"/>
                                </a:lnTo>
                                <a:lnTo>
                                  <a:pt x="519163" y="1369275"/>
                                </a:lnTo>
                                <a:lnTo>
                                  <a:pt x="566801" y="1368132"/>
                                </a:lnTo>
                                <a:lnTo>
                                  <a:pt x="612838" y="1368132"/>
                                </a:lnTo>
                                <a:lnTo>
                                  <a:pt x="660463" y="1369275"/>
                                </a:lnTo>
                                <a:lnTo>
                                  <a:pt x="708101" y="1361211"/>
                                </a:lnTo>
                                <a:lnTo>
                                  <a:pt x="754138" y="1366977"/>
                                </a:lnTo>
                                <a:lnTo>
                                  <a:pt x="801776" y="1368132"/>
                                </a:lnTo>
                                <a:lnTo>
                                  <a:pt x="849401" y="1361211"/>
                                </a:lnTo>
                                <a:lnTo>
                                  <a:pt x="895451" y="1368132"/>
                                </a:lnTo>
                                <a:lnTo>
                                  <a:pt x="943076" y="1355445"/>
                                </a:lnTo>
                                <a:lnTo>
                                  <a:pt x="990701" y="1358900"/>
                                </a:lnTo>
                                <a:lnTo>
                                  <a:pt x="1036751" y="1326629"/>
                                </a:lnTo>
                                <a:lnTo>
                                  <a:pt x="1084376" y="1309344"/>
                                </a:lnTo>
                                <a:lnTo>
                                  <a:pt x="1132014" y="1315110"/>
                                </a:lnTo>
                                <a:lnTo>
                                  <a:pt x="1179639" y="1356601"/>
                                </a:lnTo>
                                <a:lnTo>
                                  <a:pt x="1225677" y="1369275"/>
                                </a:lnTo>
                                <a:lnTo>
                                  <a:pt x="1273314" y="1350835"/>
                                </a:lnTo>
                                <a:lnTo>
                                  <a:pt x="1320939" y="1338160"/>
                                </a:lnTo>
                                <a:lnTo>
                                  <a:pt x="1366989" y="1343926"/>
                                </a:lnTo>
                                <a:lnTo>
                                  <a:pt x="1414614" y="1353146"/>
                                </a:lnTo>
                                <a:lnTo>
                                  <a:pt x="1462239" y="1365821"/>
                                </a:lnTo>
                                <a:lnTo>
                                  <a:pt x="1508290" y="1365821"/>
                                </a:lnTo>
                                <a:lnTo>
                                  <a:pt x="1555915" y="1364665"/>
                                </a:lnTo>
                                <a:lnTo>
                                  <a:pt x="1603552" y="1364665"/>
                                </a:lnTo>
                                <a:lnTo>
                                  <a:pt x="1649590" y="1366977"/>
                                </a:lnTo>
                                <a:lnTo>
                                  <a:pt x="1744852" y="1369275"/>
                                </a:lnTo>
                                <a:lnTo>
                                  <a:pt x="1790890" y="1368132"/>
                                </a:lnTo>
                                <a:lnTo>
                                  <a:pt x="1838515" y="1369275"/>
                                </a:lnTo>
                                <a:lnTo>
                                  <a:pt x="1886153" y="1369275"/>
                                </a:lnTo>
                                <a:lnTo>
                                  <a:pt x="1933778" y="1354289"/>
                                </a:lnTo>
                                <a:lnTo>
                                  <a:pt x="1979828" y="1346225"/>
                                </a:lnTo>
                                <a:lnTo>
                                  <a:pt x="2027453" y="1350835"/>
                                </a:lnTo>
                                <a:lnTo>
                                  <a:pt x="2075078" y="1360055"/>
                                </a:lnTo>
                                <a:lnTo>
                                  <a:pt x="2168753" y="1364665"/>
                                </a:lnTo>
                                <a:lnTo>
                                  <a:pt x="2216391" y="1349679"/>
                                </a:lnTo>
                                <a:lnTo>
                                  <a:pt x="2262428" y="1368132"/>
                                </a:lnTo>
                                <a:lnTo>
                                  <a:pt x="2310053" y="1358900"/>
                                </a:lnTo>
                                <a:lnTo>
                                  <a:pt x="2357691" y="1368132"/>
                                </a:lnTo>
                                <a:lnTo>
                                  <a:pt x="2403729" y="1368132"/>
                                </a:lnTo>
                                <a:lnTo>
                                  <a:pt x="2451366" y="1366977"/>
                                </a:lnTo>
                                <a:lnTo>
                                  <a:pt x="2498991" y="1369275"/>
                                </a:lnTo>
                                <a:lnTo>
                                  <a:pt x="2546616" y="1369275"/>
                                </a:lnTo>
                                <a:lnTo>
                                  <a:pt x="2592666" y="1368132"/>
                                </a:lnTo>
                                <a:lnTo>
                                  <a:pt x="2640291" y="1369275"/>
                                </a:lnTo>
                                <a:lnTo>
                                  <a:pt x="2687916" y="1366977"/>
                                </a:lnTo>
                                <a:lnTo>
                                  <a:pt x="2733967" y="1369275"/>
                                </a:lnTo>
                                <a:lnTo>
                                  <a:pt x="2781592" y="1365821"/>
                                </a:lnTo>
                                <a:lnTo>
                                  <a:pt x="2829229" y="1368132"/>
                                </a:lnTo>
                                <a:lnTo>
                                  <a:pt x="2875267" y="1361211"/>
                                </a:lnTo>
                                <a:lnTo>
                                  <a:pt x="2922892" y="1361211"/>
                                </a:lnTo>
                                <a:lnTo>
                                  <a:pt x="2970530" y="1368132"/>
                                </a:lnTo>
                                <a:lnTo>
                                  <a:pt x="3016567" y="1362367"/>
                                </a:lnTo>
                                <a:lnTo>
                                  <a:pt x="3064205" y="1365821"/>
                                </a:lnTo>
                                <a:lnTo>
                                  <a:pt x="3111830" y="1364665"/>
                                </a:lnTo>
                                <a:lnTo>
                                  <a:pt x="3157867" y="1343926"/>
                                </a:lnTo>
                                <a:lnTo>
                                  <a:pt x="3205505" y="1346225"/>
                                </a:lnTo>
                                <a:lnTo>
                                  <a:pt x="3253130" y="1363510"/>
                                </a:lnTo>
                                <a:lnTo>
                                  <a:pt x="3300768" y="1365821"/>
                                </a:lnTo>
                                <a:lnTo>
                                  <a:pt x="3346805" y="1339316"/>
                                </a:lnTo>
                                <a:lnTo>
                                  <a:pt x="3394430" y="1328940"/>
                                </a:lnTo>
                                <a:lnTo>
                                  <a:pt x="3442068" y="1332395"/>
                                </a:lnTo>
                                <a:lnTo>
                                  <a:pt x="3488105" y="1366977"/>
                                </a:lnTo>
                                <a:lnTo>
                                  <a:pt x="3535730" y="1366977"/>
                                </a:lnTo>
                                <a:lnTo>
                                  <a:pt x="3583368" y="1305890"/>
                                </a:lnTo>
                                <a:lnTo>
                                  <a:pt x="3629405" y="1364665"/>
                                </a:lnTo>
                                <a:lnTo>
                                  <a:pt x="3677043" y="1362367"/>
                                </a:lnTo>
                                <a:lnTo>
                                  <a:pt x="3724668" y="1362367"/>
                                </a:lnTo>
                                <a:lnTo>
                                  <a:pt x="3770706" y="1361211"/>
                                </a:lnTo>
                                <a:lnTo>
                                  <a:pt x="3818343" y="1346225"/>
                                </a:lnTo>
                                <a:lnTo>
                                  <a:pt x="3865968" y="1341615"/>
                                </a:lnTo>
                                <a:lnTo>
                                  <a:pt x="3912019" y="1264399"/>
                                </a:lnTo>
                                <a:lnTo>
                                  <a:pt x="3959644" y="1307033"/>
                                </a:lnTo>
                                <a:lnTo>
                                  <a:pt x="4007269" y="1313954"/>
                                </a:lnTo>
                                <a:lnTo>
                                  <a:pt x="4054906" y="1279372"/>
                                </a:lnTo>
                                <a:lnTo>
                                  <a:pt x="4100944" y="1325486"/>
                                </a:lnTo>
                                <a:lnTo>
                                  <a:pt x="4148582" y="1345069"/>
                                </a:lnTo>
                                <a:lnTo>
                                  <a:pt x="4196207" y="1313954"/>
                                </a:lnTo>
                                <a:lnTo>
                                  <a:pt x="4242244" y="1341615"/>
                                </a:lnTo>
                                <a:lnTo>
                                  <a:pt x="4289882" y="1363510"/>
                                </a:lnTo>
                                <a:lnTo>
                                  <a:pt x="4337507" y="1236726"/>
                                </a:lnTo>
                                <a:lnTo>
                                  <a:pt x="4383557" y="1333550"/>
                                </a:lnTo>
                                <a:lnTo>
                                  <a:pt x="4431182" y="1357757"/>
                                </a:lnTo>
                                <a:lnTo>
                                  <a:pt x="4478807" y="1278229"/>
                                </a:lnTo>
                                <a:lnTo>
                                  <a:pt x="4524857" y="1297813"/>
                                </a:lnTo>
                                <a:lnTo>
                                  <a:pt x="4572482" y="1333550"/>
                                </a:lnTo>
                                <a:lnTo>
                                  <a:pt x="4620107" y="1327785"/>
                                </a:lnTo>
                                <a:lnTo>
                                  <a:pt x="4667745" y="1361211"/>
                                </a:lnTo>
                                <a:lnTo>
                                  <a:pt x="4713782" y="1362367"/>
                                </a:lnTo>
                                <a:lnTo>
                                  <a:pt x="4761420" y="1365821"/>
                                </a:lnTo>
                                <a:lnTo>
                                  <a:pt x="4809045" y="1365821"/>
                                </a:lnTo>
                                <a:lnTo>
                                  <a:pt x="4855083" y="1360055"/>
                                </a:lnTo>
                                <a:lnTo>
                                  <a:pt x="4902720" y="1365821"/>
                                </a:lnTo>
                                <a:lnTo>
                                  <a:pt x="4950345" y="1356601"/>
                                </a:lnTo>
                                <a:lnTo>
                                  <a:pt x="4996395" y="1355445"/>
                                </a:lnTo>
                                <a:lnTo>
                                  <a:pt x="5044020" y="1365821"/>
                                </a:lnTo>
                                <a:lnTo>
                                  <a:pt x="5091645" y="1349679"/>
                                </a:lnTo>
                                <a:lnTo>
                                  <a:pt x="5137696" y="1364665"/>
                                </a:lnTo>
                                <a:lnTo>
                                  <a:pt x="5185321" y="1345069"/>
                                </a:lnTo>
                                <a:lnTo>
                                  <a:pt x="5232958" y="1353146"/>
                                </a:lnTo>
                                <a:lnTo>
                                  <a:pt x="5278996" y="1365821"/>
                                </a:lnTo>
                                <a:lnTo>
                                  <a:pt x="5326621" y="1364665"/>
                                </a:lnTo>
                                <a:lnTo>
                                  <a:pt x="5374259" y="1345069"/>
                                </a:lnTo>
                                <a:lnTo>
                                  <a:pt x="5421884" y="1330096"/>
                                </a:lnTo>
                                <a:lnTo>
                                  <a:pt x="5467921" y="1285138"/>
                                </a:lnTo>
                                <a:lnTo>
                                  <a:pt x="5515559" y="1154899"/>
                                </a:lnTo>
                                <a:lnTo>
                                  <a:pt x="5563184" y="1088047"/>
                                </a:lnTo>
                                <a:lnTo>
                                  <a:pt x="5609234" y="1157198"/>
                                </a:lnTo>
                                <a:lnTo>
                                  <a:pt x="5656859" y="1179106"/>
                                </a:lnTo>
                                <a:lnTo>
                                  <a:pt x="5656859" y="341172"/>
                                </a:lnTo>
                                <a:lnTo>
                                  <a:pt x="5609234" y="286994"/>
                                </a:lnTo>
                                <a:lnTo>
                                  <a:pt x="5563184" y="0"/>
                                </a:lnTo>
                                <a:close/>
                              </a:path>
                            </a:pathLst>
                          </a:custGeom>
                          <a:solidFill>
                            <a:srgbClr val="B4C7E7"/>
                          </a:solidFill>
                        </wps:spPr>
                        <wps:bodyPr wrap="square" lIns="0" tIns="0" rIns="0" bIns="0" rtlCol="0">
                          <a:prstTxWarp prst="textNoShape">
                            <a:avLst/>
                          </a:prstTxWarp>
                          <a:noAutofit/>
                        </wps:bodyPr>
                      </wps:wsp>
                      <wps:wsp>
                        <wps:cNvPr id="54" name="Graphic 53"/>
                        <wps:cNvSpPr/>
                        <wps:spPr>
                          <a:xfrm>
                            <a:off x="590120" y="4614147"/>
                            <a:ext cx="5657215" cy="1369695"/>
                          </a:xfrm>
                          <a:custGeom>
                            <a:avLst/>
                            <a:gdLst/>
                            <a:ahLst/>
                            <a:cxnLst/>
                            <a:rect l="l" t="t" r="r" b="b"/>
                            <a:pathLst>
                              <a:path w="5657215" h="1369695">
                                <a:moveTo>
                                  <a:pt x="0" y="1153744"/>
                                </a:moveTo>
                                <a:lnTo>
                                  <a:pt x="47625" y="1174496"/>
                                </a:lnTo>
                                <a:lnTo>
                                  <a:pt x="95262" y="1204455"/>
                                </a:lnTo>
                                <a:lnTo>
                                  <a:pt x="141300" y="1199845"/>
                                </a:lnTo>
                                <a:lnTo>
                                  <a:pt x="188937" y="1198689"/>
                                </a:lnTo>
                                <a:lnTo>
                                  <a:pt x="236562" y="1176794"/>
                                </a:lnTo>
                                <a:lnTo>
                                  <a:pt x="282600" y="1190625"/>
                                </a:lnTo>
                                <a:lnTo>
                                  <a:pt x="330238" y="1230972"/>
                                </a:lnTo>
                                <a:lnTo>
                                  <a:pt x="377863" y="1196390"/>
                                </a:lnTo>
                                <a:lnTo>
                                  <a:pt x="425488" y="1211376"/>
                                </a:lnTo>
                                <a:lnTo>
                                  <a:pt x="471538" y="1194079"/>
                                </a:lnTo>
                                <a:lnTo>
                                  <a:pt x="519163" y="1176794"/>
                                </a:lnTo>
                                <a:lnTo>
                                  <a:pt x="566801" y="1212532"/>
                                </a:lnTo>
                                <a:lnTo>
                                  <a:pt x="612838" y="1175639"/>
                                </a:lnTo>
                                <a:lnTo>
                                  <a:pt x="660463" y="1252867"/>
                                </a:lnTo>
                                <a:lnTo>
                                  <a:pt x="708101" y="1202156"/>
                                </a:lnTo>
                                <a:lnTo>
                                  <a:pt x="754138" y="1249413"/>
                                </a:lnTo>
                                <a:lnTo>
                                  <a:pt x="801776" y="1256322"/>
                                </a:lnTo>
                                <a:lnTo>
                                  <a:pt x="849401" y="1182560"/>
                                </a:lnTo>
                                <a:lnTo>
                                  <a:pt x="895451" y="1177950"/>
                                </a:lnTo>
                                <a:lnTo>
                                  <a:pt x="943076" y="1086891"/>
                                </a:lnTo>
                                <a:lnTo>
                                  <a:pt x="990701" y="1134148"/>
                                </a:lnTo>
                                <a:lnTo>
                                  <a:pt x="1036751" y="1018895"/>
                                </a:lnTo>
                                <a:lnTo>
                                  <a:pt x="1084376" y="993533"/>
                                </a:lnTo>
                                <a:lnTo>
                                  <a:pt x="1132014" y="1006208"/>
                                </a:lnTo>
                                <a:lnTo>
                                  <a:pt x="1179639" y="1074216"/>
                                </a:lnTo>
                                <a:lnTo>
                                  <a:pt x="1225677" y="1221752"/>
                                </a:lnTo>
                                <a:lnTo>
                                  <a:pt x="1273314" y="1054620"/>
                                </a:lnTo>
                                <a:lnTo>
                                  <a:pt x="1320939" y="1107643"/>
                                </a:lnTo>
                                <a:lnTo>
                                  <a:pt x="1366989" y="842543"/>
                                </a:lnTo>
                                <a:lnTo>
                                  <a:pt x="1414614" y="1056932"/>
                                </a:lnTo>
                                <a:lnTo>
                                  <a:pt x="1462239" y="1159510"/>
                                </a:lnTo>
                                <a:lnTo>
                                  <a:pt x="1508290" y="1141069"/>
                                </a:lnTo>
                                <a:lnTo>
                                  <a:pt x="1555915" y="1167574"/>
                                </a:lnTo>
                                <a:lnTo>
                                  <a:pt x="1603552" y="1146822"/>
                                </a:lnTo>
                                <a:lnTo>
                                  <a:pt x="1649590" y="1138758"/>
                                </a:lnTo>
                                <a:lnTo>
                                  <a:pt x="1697215" y="1174496"/>
                                </a:lnTo>
                                <a:lnTo>
                                  <a:pt x="1744852" y="1194079"/>
                                </a:lnTo>
                                <a:lnTo>
                                  <a:pt x="1790890" y="1085735"/>
                                </a:lnTo>
                                <a:lnTo>
                                  <a:pt x="1838515" y="1191780"/>
                                </a:lnTo>
                                <a:lnTo>
                                  <a:pt x="1886153" y="1206766"/>
                                </a:lnTo>
                                <a:lnTo>
                                  <a:pt x="1933778" y="1195235"/>
                                </a:lnTo>
                                <a:lnTo>
                                  <a:pt x="1979828" y="1147978"/>
                                </a:lnTo>
                                <a:lnTo>
                                  <a:pt x="2027453" y="1203312"/>
                                </a:lnTo>
                                <a:lnTo>
                                  <a:pt x="2075078" y="1159510"/>
                                </a:lnTo>
                                <a:lnTo>
                                  <a:pt x="2121128" y="1189469"/>
                                </a:lnTo>
                                <a:lnTo>
                                  <a:pt x="2168753" y="1188326"/>
                                </a:lnTo>
                                <a:lnTo>
                                  <a:pt x="2216391" y="1135303"/>
                                </a:lnTo>
                                <a:lnTo>
                                  <a:pt x="2262428" y="1162964"/>
                                </a:lnTo>
                                <a:lnTo>
                                  <a:pt x="2310053" y="1109941"/>
                                </a:lnTo>
                                <a:lnTo>
                                  <a:pt x="2357691" y="1196390"/>
                                </a:lnTo>
                                <a:lnTo>
                                  <a:pt x="2403729" y="1165275"/>
                                </a:lnTo>
                                <a:lnTo>
                                  <a:pt x="2451366" y="1135303"/>
                                </a:lnTo>
                                <a:lnTo>
                                  <a:pt x="2498991" y="1135303"/>
                                </a:lnTo>
                                <a:lnTo>
                                  <a:pt x="2546616" y="1138758"/>
                                </a:lnTo>
                                <a:lnTo>
                                  <a:pt x="2592666" y="1127239"/>
                                </a:lnTo>
                                <a:lnTo>
                                  <a:pt x="2640291" y="1123772"/>
                                </a:lnTo>
                                <a:lnTo>
                                  <a:pt x="2687916" y="1085735"/>
                                </a:lnTo>
                                <a:lnTo>
                                  <a:pt x="2733967" y="1083437"/>
                                </a:lnTo>
                                <a:lnTo>
                                  <a:pt x="2781592" y="1123772"/>
                                </a:lnTo>
                                <a:lnTo>
                                  <a:pt x="2829229" y="1191780"/>
                                </a:lnTo>
                                <a:lnTo>
                                  <a:pt x="2875267" y="1132992"/>
                                </a:lnTo>
                                <a:lnTo>
                                  <a:pt x="2922892" y="1085735"/>
                                </a:lnTo>
                                <a:lnTo>
                                  <a:pt x="2970530" y="1112253"/>
                                </a:lnTo>
                                <a:lnTo>
                                  <a:pt x="3016567" y="1048854"/>
                                </a:lnTo>
                                <a:lnTo>
                                  <a:pt x="3064205" y="878268"/>
                                </a:lnTo>
                                <a:lnTo>
                                  <a:pt x="3111830" y="1001598"/>
                                </a:lnTo>
                                <a:lnTo>
                                  <a:pt x="3157867" y="932446"/>
                                </a:lnTo>
                                <a:lnTo>
                                  <a:pt x="3205505" y="977392"/>
                                </a:lnTo>
                                <a:lnTo>
                                  <a:pt x="3253130" y="1138758"/>
                                </a:lnTo>
                                <a:lnTo>
                                  <a:pt x="3300768" y="1146822"/>
                                </a:lnTo>
                                <a:lnTo>
                                  <a:pt x="3346805" y="1046556"/>
                                </a:lnTo>
                                <a:lnTo>
                                  <a:pt x="3394430" y="1035024"/>
                                </a:lnTo>
                                <a:lnTo>
                                  <a:pt x="3442068" y="1037336"/>
                                </a:lnTo>
                                <a:lnTo>
                                  <a:pt x="3488105" y="1127239"/>
                                </a:lnTo>
                                <a:lnTo>
                                  <a:pt x="3535730" y="1124927"/>
                                </a:lnTo>
                                <a:lnTo>
                                  <a:pt x="3583368" y="902474"/>
                                </a:lnTo>
                                <a:lnTo>
                                  <a:pt x="3629405" y="1074216"/>
                                </a:lnTo>
                                <a:lnTo>
                                  <a:pt x="3677043" y="1076515"/>
                                </a:lnTo>
                                <a:lnTo>
                                  <a:pt x="3724668" y="1039634"/>
                                </a:lnTo>
                                <a:lnTo>
                                  <a:pt x="3770706" y="970483"/>
                                </a:lnTo>
                                <a:lnTo>
                                  <a:pt x="3818343" y="1053465"/>
                                </a:lnTo>
                                <a:lnTo>
                                  <a:pt x="3865968" y="932446"/>
                                </a:lnTo>
                                <a:lnTo>
                                  <a:pt x="3912019" y="796442"/>
                                </a:lnTo>
                                <a:lnTo>
                                  <a:pt x="3959644" y="935901"/>
                                </a:lnTo>
                                <a:lnTo>
                                  <a:pt x="4007269" y="1050010"/>
                                </a:lnTo>
                                <a:lnTo>
                                  <a:pt x="4054906" y="998143"/>
                                </a:lnTo>
                                <a:lnTo>
                                  <a:pt x="4100944" y="862139"/>
                                </a:lnTo>
                                <a:lnTo>
                                  <a:pt x="4148582" y="1089202"/>
                                </a:lnTo>
                                <a:lnTo>
                                  <a:pt x="4196207" y="926680"/>
                                </a:lnTo>
                                <a:lnTo>
                                  <a:pt x="4242244" y="940511"/>
                                </a:lnTo>
                                <a:lnTo>
                                  <a:pt x="4289882" y="978547"/>
                                </a:lnTo>
                                <a:lnTo>
                                  <a:pt x="4337507" y="764171"/>
                                </a:lnTo>
                                <a:lnTo>
                                  <a:pt x="4383557" y="779157"/>
                                </a:lnTo>
                                <a:lnTo>
                                  <a:pt x="4431182" y="931291"/>
                                </a:lnTo>
                                <a:lnTo>
                                  <a:pt x="4478807" y="638530"/>
                                </a:lnTo>
                                <a:lnTo>
                                  <a:pt x="4524857" y="584365"/>
                                </a:lnTo>
                                <a:lnTo>
                                  <a:pt x="4572482" y="938212"/>
                                </a:lnTo>
                                <a:lnTo>
                                  <a:pt x="4620107" y="894410"/>
                                </a:lnTo>
                                <a:lnTo>
                                  <a:pt x="4667745" y="1040790"/>
                                </a:lnTo>
                                <a:lnTo>
                                  <a:pt x="4713782" y="1139913"/>
                                </a:lnTo>
                                <a:lnTo>
                                  <a:pt x="4761420" y="1070762"/>
                                </a:lnTo>
                                <a:lnTo>
                                  <a:pt x="4809045" y="1030414"/>
                                </a:lnTo>
                                <a:lnTo>
                                  <a:pt x="4855083" y="1045400"/>
                                </a:lnTo>
                                <a:lnTo>
                                  <a:pt x="4902720" y="909396"/>
                                </a:lnTo>
                                <a:lnTo>
                                  <a:pt x="4950345" y="880579"/>
                                </a:lnTo>
                                <a:lnTo>
                                  <a:pt x="4996395" y="963561"/>
                                </a:lnTo>
                                <a:lnTo>
                                  <a:pt x="5044020" y="948588"/>
                                </a:lnTo>
                                <a:lnTo>
                                  <a:pt x="5091645" y="1022350"/>
                                </a:lnTo>
                                <a:lnTo>
                                  <a:pt x="5137696" y="1048854"/>
                                </a:lnTo>
                                <a:lnTo>
                                  <a:pt x="5185321" y="1089202"/>
                                </a:lnTo>
                                <a:lnTo>
                                  <a:pt x="5232958" y="1188326"/>
                                </a:lnTo>
                                <a:lnTo>
                                  <a:pt x="5278996" y="1207922"/>
                                </a:lnTo>
                                <a:lnTo>
                                  <a:pt x="5326621" y="1204455"/>
                                </a:lnTo>
                                <a:lnTo>
                                  <a:pt x="5374259" y="1101877"/>
                                </a:lnTo>
                                <a:lnTo>
                                  <a:pt x="5421884" y="984313"/>
                                </a:lnTo>
                                <a:lnTo>
                                  <a:pt x="5467921" y="794131"/>
                                </a:lnTo>
                                <a:lnTo>
                                  <a:pt x="5515559" y="292760"/>
                                </a:lnTo>
                                <a:lnTo>
                                  <a:pt x="5563184" y="0"/>
                                </a:lnTo>
                                <a:lnTo>
                                  <a:pt x="5609234" y="286994"/>
                                </a:lnTo>
                                <a:lnTo>
                                  <a:pt x="5656859" y="341172"/>
                                </a:lnTo>
                                <a:lnTo>
                                  <a:pt x="5656859" y="1179106"/>
                                </a:lnTo>
                                <a:lnTo>
                                  <a:pt x="5609234" y="1157198"/>
                                </a:lnTo>
                                <a:lnTo>
                                  <a:pt x="5563184" y="1088047"/>
                                </a:lnTo>
                                <a:lnTo>
                                  <a:pt x="5515559" y="1154899"/>
                                </a:lnTo>
                                <a:lnTo>
                                  <a:pt x="5467921" y="1285138"/>
                                </a:lnTo>
                                <a:lnTo>
                                  <a:pt x="5421884" y="1330096"/>
                                </a:lnTo>
                                <a:lnTo>
                                  <a:pt x="5374259" y="1345069"/>
                                </a:lnTo>
                                <a:lnTo>
                                  <a:pt x="5326621" y="1364665"/>
                                </a:lnTo>
                                <a:lnTo>
                                  <a:pt x="5278996" y="1365821"/>
                                </a:lnTo>
                                <a:lnTo>
                                  <a:pt x="5232958" y="1353146"/>
                                </a:lnTo>
                                <a:lnTo>
                                  <a:pt x="5185321" y="1345069"/>
                                </a:lnTo>
                                <a:lnTo>
                                  <a:pt x="5137696" y="1364665"/>
                                </a:lnTo>
                                <a:lnTo>
                                  <a:pt x="5091645" y="1349679"/>
                                </a:lnTo>
                                <a:lnTo>
                                  <a:pt x="5044020" y="1365821"/>
                                </a:lnTo>
                                <a:lnTo>
                                  <a:pt x="4996395" y="1355445"/>
                                </a:lnTo>
                                <a:lnTo>
                                  <a:pt x="4950345" y="1356601"/>
                                </a:lnTo>
                                <a:lnTo>
                                  <a:pt x="4902720" y="1365821"/>
                                </a:lnTo>
                                <a:lnTo>
                                  <a:pt x="4855083" y="1360055"/>
                                </a:lnTo>
                                <a:lnTo>
                                  <a:pt x="4809045" y="1365821"/>
                                </a:lnTo>
                                <a:lnTo>
                                  <a:pt x="4761420" y="1365821"/>
                                </a:lnTo>
                                <a:lnTo>
                                  <a:pt x="4713782" y="1362367"/>
                                </a:lnTo>
                                <a:lnTo>
                                  <a:pt x="4667745" y="1361211"/>
                                </a:lnTo>
                                <a:lnTo>
                                  <a:pt x="4620107" y="1327785"/>
                                </a:lnTo>
                                <a:lnTo>
                                  <a:pt x="4572482" y="1333550"/>
                                </a:lnTo>
                                <a:lnTo>
                                  <a:pt x="4524857" y="1297813"/>
                                </a:lnTo>
                                <a:lnTo>
                                  <a:pt x="4478807" y="1278229"/>
                                </a:lnTo>
                                <a:lnTo>
                                  <a:pt x="4431182" y="1357757"/>
                                </a:lnTo>
                                <a:lnTo>
                                  <a:pt x="4383557" y="1333550"/>
                                </a:lnTo>
                                <a:lnTo>
                                  <a:pt x="4337507" y="1236726"/>
                                </a:lnTo>
                                <a:lnTo>
                                  <a:pt x="4289882" y="1363510"/>
                                </a:lnTo>
                                <a:lnTo>
                                  <a:pt x="4242244" y="1341615"/>
                                </a:lnTo>
                                <a:lnTo>
                                  <a:pt x="4196207" y="1313954"/>
                                </a:lnTo>
                                <a:lnTo>
                                  <a:pt x="4148582" y="1345069"/>
                                </a:lnTo>
                                <a:lnTo>
                                  <a:pt x="4100944" y="1325486"/>
                                </a:lnTo>
                                <a:lnTo>
                                  <a:pt x="4054906" y="1279372"/>
                                </a:lnTo>
                                <a:lnTo>
                                  <a:pt x="4007269" y="1313954"/>
                                </a:lnTo>
                                <a:lnTo>
                                  <a:pt x="3959644" y="1307033"/>
                                </a:lnTo>
                                <a:lnTo>
                                  <a:pt x="3912019" y="1264399"/>
                                </a:lnTo>
                                <a:lnTo>
                                  <a:pt x="3865968" y="1341615"/>
                                </a:lnTo>
                                <a:lnTo>
                                  <a:pt x="3818343" y="1346225"/>
                                </a:lnTo>
                                <a:lnTo>
                                  <a:pt x="3770706" y="1361211"/>
                                </a:lnTo>
                                <a:lnTo>
                                  <a:pt x="3724668" y="1362367"/>
                                </a:lnTo>
                                <a:lnTo>
                                  <a:pt x="3677043" y="1362367"/>
                                </a:lnTo>
                                <a:lnTo>
                                  <a:pt x="3629405" y="1364665"/>
                                </a:lnTo>
                                <a:lnTo>
                                  <a:pt x="3583368" y="1305890"/>
                                </a:lnTo>
                                <a:lnTo>
                                  <a:pt x="3535730" y="1366977"/>
                                </a:lnTo>
                                <a:lnTo>
                                  <a:pt x="3488105" y="1366977"/>
                                </a:lnTo>
                                <a:lnTo>
                                  <a:pt x="3442068" y="1332395"/>
                                </a:lnTo>
                                <a:lnTo>
                                  <a:pt x="3394430" y="1328940"/>
                                </a:lnTo>
                                <a:lnTo>
                                  <a:pt x="3346805" y="1339316"/>
                                </a:lnTo>
                                <a:lnTo>
                                  <a:pt x="3300768" y="1365821"/>
                                </a:lnTo>
                                <a:lnTo>
                                  <a:pt x="3253130" y="1363510"/>
                                </a:lnTo>
                                <a:lnTo>
                                  <a:pt x="3205505" y="1346225"/>
                                </a:lnTo>
                                <a:lnTo>
                                  <a:pt x="3157867" y="1343926"/>
                                </a:lnTo>
                                <a:lnTo>
                                  <a:pt x="3111830" y="1364665"/>
                                </a:lnTo>
                                <a:lnTo>
                                  <a:pt x="3064205" y="1365821"/>
                                </a:lnTo>
                                <a:lnTo>
                                  <a:pt x="3016567" y="1362367"/>
                                </a:lnTo>
                                <a:lnTo>
                                  <a:pt x="2970530" y="1368132"/>
                                </a:lnTo>
                                <a:lnTo>
                                  <a:pt x="2922892" y="1361211"/>
                                </a:lnTo>
                                <a:lnTo>
                                  <a:pt x="2875267" y="1361211"/>
                                </a:lnTo>
                                <a:lnTo>
                                  <a:pt x="2829229" y="1368132"/>
                                </a:lnTo>
                                <a:lnTo>
                                  <a:pt x="2781592" y="1365821"/>
                                </a:lnTo>
                                <a:lnTo>
                                  <a:pt x="2733967" y="1369275"/>
                                </a:lnTo>
                                <a:lnTo>
                                  <a:pt x="2687916" y="1366977"/>
                                </a:lnTo>
                                <a:lnTo>
                                  <a:pt x="2640291" y="1369275"/>
                                </a:lnTo>
                                <a:lnTo>
                                  <a:pt x="2592666" y="1368132"/>
                                </a:lnTo>
                                <a:lnTo>
                                  <a:pt x="2546616" y="1369275"/>
                                </a:lnTo>
                                <a:lnTo>
                                  <a:pt x="2498991" y="1369275"/>
                                </a:lnTo>
                                <a:lnTo>
                                  <a:pt x="2451366" y="1366977"/>
                                </a:lnTo>
                                <a:lnTo>
                                  <a:pt x="2403729" y="1368132"/>
                                </a:lnTo>
                                <a:lnTo>
                                  <a:pt x="2357691" y="1368132"/>
                                </a:lnTo>
                                <a:lnTo>
                                  <a:pt x="2310053" y="1358900"/>
                                </a:lnTo>
                                <a:lnTo>
                                  <a:pt x="2262428" y="1368132"/>
                                </a:lnTo>
                                <a:lnTo>
                                  <a:pt x="2216391" y="1349679"/>
                                </a:lnTo>
                                <a:lnTo>
                                  <a:pt x="2168753" y="1364665"/>
                                </a:lnTo>
                                <a:lnTo>
                                  <a:pt x="2121128" y="1362367"/>
                                </a:lnTo>
                                <a:lnTo>
                                  <a:pt x="2075078" y="1360055"/>
                                </a:lnTo>
                                <a:lnTo>
                                  <a:pt x="2027453" y="1350835"/>
                                </a:lnTo>
                                <a:lnTo>
                                  <a:pt x="1979828" y="1346225"/>
                                </a:lnTo>
                                <a:lnTo>
                                  <a:pt x="1933778" y="1354289"/>
                                </a:lnTo>
                                <a:lnTo>
                                  <a:pt x="1886153" y="1369275"/>
                                </a:lnTo>
                                <a:lnTo>
                                  <a:pt x="1838515" y="1369275"/>
                                </a:lnTo>
                                <a:lnTo>
                                  <a:pt x="1790890" y="1368132"/>
                                </a:lnTo>
                                <a:lnTo>
                                  <a:pt x="1744852" y="1369275"/>
                                </a:lnTo>
                                <a:lnTo>
                                  <a:pt x="1697215" y="1368132"/>
                                </a:lnTo>
                                <a:lnTo>
                                  <a:pt x="1649590" y="1366977"/>
                                </a:lnTo>
                                <a:lnTo>
                                  <a:pt x="1603552" y="1364665"/>
                                </a:lnTo>
                                <a:lnTo>
                                  <a:pt x="1555915" y="1364665"/>
                                </a:lnTo>
                                <a:lnTo>
                                  <a:pt x="1508290" y="1365821"/>
                                </a:lnTo>
                                <a:lnTo>
                                  <a:pt x="1462239" y="1365821"/>
                                </a:lnTo>
                                <a:lnTo>
                                  <a:pt x="1414614" y="1353146"/>
                                </a:lnTo>
                                <a:lnTo>
                                  <a:pt x="1366989" y="1343926"/>
                                </a:lnTo>
                                <a:lnTo>
                                  <a:pt x="1320939" y="1338160"/>
                                </a:lnTo>
                                <a:lnTo>
                                  <a:pt x="1273314" y="1350835"/>
                                </a:lnTo>
                                <a:lnTo>
                                  <a:pt x="1225677" y="1369275"/>
                                </a:lnTo>
                                <a:lnTo>
                                  <a:pt x="1179639" y="1356601"/>
                                </a:lnTo>
                                <a:lnTo>
                                  <a:pt x="1132014" y="1315110"/>
                                </a:lnTo>
                                <a:lnTo>
                                  <a:pt x="1084376" y="1309344"/>
                                </a:lnTo>
                                <a:lnTo>
                                  <a:pt x="1036751" y="1326629"/>
                                </a:lnTo>
                                <a:lnTo>
                                  <a:pt x="990701" y="1358900"/>
                                </a:lnTo>
                                <a:lnTo>
                                  <a:pt x="943076" y="1355445"/>
                                </a:lnTo>
                                <a:lnTo>
                                  <a:pt x="895451" y="1368132"/>
                                </a:lnTo>
                                <a:lnTo>
                                  <a:pt x="849401" y="1361211"/>
                                </a:lnTo>
                                <a:lnTo>
                                  <a:pt x="801776" y="1368132"/>
                                </a:lnTo>
                                <a:lnTo>
                                  <a:pt x="754138" y="1366977"/>
                                </a:lnTo>
                                <a:lnTo>
                                  <a:pt x="708101" y="1361211"/>
                                </a:lnTo>
                                <a:lnTo>
                                  <a:pt x="660463" y="1369275"/>
                                </a:lnTo>
                                <a:lnTo>
                                  <a:pt x="612838" y="1368132"/>
                                </a:lnTo>
                                <a:lnTo>
                                  <a:pt x="566801" y="1368132"/>
                                </a:lnTo>
                                <a:lnTo>
                                  <a:pt x="519163" y="1369275"/>
                                </a:lnTo>
                                <a:lnTo>
                                  <a:pt x="471538" y="1369275"/>
                                </a:lnTo>
                                <a:lnTo>
                                  <a:pt x="425488" y="1369275"/>
                                </a:lnTo>
                                <a:lnTo>
                                  <a:pt x="377863" y="1368132"/>
                                </a:lnTo>
                                <a:lnTo>
                                  <a:pt x="330238" y="1369275"/>
                                </a:lnTo>
                                <a:lnTo>
                                  <a:pt x="282600" y="1365821"/>
                                </a:lnTo>
                                <a:lnTo>
                                  <a:pt x="236562" y="1369275"/>
                                </a:lnTo>
                                <a:lnTo>
                                  <a:pt x="188937" y="1365821"/>
                                </a:lnTo>
                                <a:lnTo>
                                  <a:pt x="141300" y="1369275"/>
                                </a:lnTo>
                                <a:lnTo>
                                  <a:pt x="95262" y="1363510"/>
                                </a:lnTo>
                                <a:lnTo>
                                  <a:pt x="47625" y="1368132"/>
                                </a:lnTo>
                                <a:lnTo>
                                  <a:pt x="0" y="1369275"/>
                                </a:lnTo>
                                <a:lnTo>
                                  <a:pt x="0" y="1153744"/>
                                </a:lnTo>
                                <a:close/>
                              </a:path>
                            </a:pathLst>
                          </a:custGeom>
                          <a:ln w="12700">
                            <a:solidFill>
                              <a:srgbClr val="4971B8"/>
                            </a:solidFill>
                            <a:prstDash val="solid"/>
                          </a:ln>
                        </wps:spPr>
                        <wps:bodyPr wrap="square" lIns="0" tIns="0" rIns="0" bIns="0" rtlCol="0">
                          <a:prstTxWarp prst="textNoShape">
                            <a:avLst/>
                          </a:prstTxWarp>
                          <a:noAutofit/>
                        </wps:bodyPr>
                      </wps:wsp>
                      <wps:wsp>
                        <wps:cNvPr id="55" name="Graphic 54"/>
                        <wps:cNvSpPr/>
                        <wps:spPr>
                          <a:xfrm>
                            <a:off x="537500" y="4551904"/>
                            <a:ext cx="5762625" cy="1460500"/>
                          </a:xfrm>
                          <a:custGeom>
                            <a:avLst/>
                            <a:gdLst/>
                            <a:ahLst/>
                            <a:cxnLst/>
                            <a:rect l="l" t="t" r="r" b="b"/>
                            <a:pathLst>
                              <a:path w="5762625" h="1460500">
                                <a:moveTo>
                                  <a:pt x="5733288" y="1431518"/>
                                </a:moveTo>
                                <a:lnTo>
                                  <a:pt x="5733288" y="0"/>
                                </a:lnTo>
                              </a:path>
                              <a:path w="5762625" h="1460500">
                                <a:moveTo>
                                  <a:pt x="5733288" y="0"/>
                                </a:moveTo>
                                <a:lnTo>
                                  <a:pt x="5762091" y="0"/>
                                </a:lnTo>
                              </a:path>
                              <a:path w="5762625" h="1460500">
                                <a:moveTo>
                                  <a:pt x="5733288" y="205168"/>
                                </a:moveTo>
                                <a:lnTo>
                                  <a:pt x="5762091" y="205168"/>
                                </a:lnTo>
                              </a:path>
                              <a:path w="5762625" h="1460500">
                                <a:moveTo>
                                  <a:pt x="5733288" y="409168"/>
                                </a:moveTo>
                                <a:lnTo>
                                  <a:pt x="5762091" y="409168"/>
                                </a:lnTo>
                              </a:path>
                              <a:path w="5762625" h="1460500">
                                <a:moveTo>
                                  <a:pt x="5733288" y="613181"/>
                                </a:moveTo>
                                <a:lnTo>
                                  <a:pt x="5762091" y="613181"/>
                                </a:lnTo>
                              </a:path>
                              <a:path w="5762625" h="1460500">
                                <a:moveTo>
                                  <a:pt x="5733288" y="818337"/>
                                </a:moveTo>
                                <a:lnTo>
                                  <a:pt x="5762091" y="818337"/>
                                </a:lnTo>
                              </a:path>
                              <a:path w="5762625" h="1460500">
                                <a:moveTo>
                                  <a:pt x="5733288" y="1022350"/>
                                </a:moveTo>
                                <a:lnTo>
                                  <a:pt x="5762091" y="1022350"/>
                                </a:lnTo>
                              </a:path>
                              <a:path w="5762625" h="1460500">
                                <a:moveTo>
                                  <a:pt x="5733288" y="1226362"/>
                                </a:moveTo>
                                <a:lnTo>
                                  <a:pt x="5762091" y="1226362"/>
                                </a:lnTo>
                              </a:path>
                              <a:path w="5762625" h="1460500">
                                <a:moveTo>
                                  <a:pt x="5733288" y="1431518"/>
                                </a:moveTo>
                                <a:lnTo>
                                  <a:pt x="5762091" y="1431518"/>
                                </a:lnTo>
                              </a:path>
                              <a:path w="5762625" h="1460500">
                                <a:moveTo>
                                  <a:pt x="28803" y="1431518"/>
                                </a:moveTo>
                                <a:lnTo>
                                  <a:pt x="28803" y="0"/>
                                </a:lnTo>
                              </a:path>
                              <a:path w="5762625" h="1460500">
                                <a:moveTo>
                                  <a:pt x="0" y="0"/>
                                </a:moveTo>
                                <a:lnTo>
                                  <a:pt x="28803" y="0"/>
                                </a:lnTo>
                              </a:path>
                              <a:path w="5762625" h="1460500">
                                <a:moveTo>
                                  <a:pt x="0" y="286994"/>
                                </a:moveTo>
                                <a:lnTo>
                                  <a:pt x="28803" y="286994"/>
                                </a:lnTo>
                              </a:path>
                              <a:path w="5762625" h="1460500">
                                <a:moveTo>
                                  <a:pt x="0" y="572846"/>
                                </a:moveTo>
                                <a:lnTo>
                                  <a:pt x="28803" y="572846"/>
                                </a:lnTo>
                              </a:path>
                              <a:path w="5762625" h="1460500">
                                <a:moveTo>
                                  <a:pt x="0" y="858685"/>
                                </a:moveTo>
                                <a:lnTo>
                                  <a:pt x="28803" y="858685"/>
                                </a:lnTo>
                              </a:path>
                              <a:path w="5762625" h="1460500">
                                <a:moveTo>
                                  <a:pt x="0" y="1144524"/>
                                </a:moveTo>
                                <a:lnTo>
                                  <a:pt x="28803" y="1144524"/>
                                </a:lnTo>
                              </a:path>
                              <a:path w="5762625" h="1460500">
                                <a:moveTo>
                                  <a:pt x="0" y="1431518"/>
                                </a:moveTo>
                                <a:lnTo>
                                  <a:pt x="28803" y="1431518"/>
                                </a:lnTo>
                              </a:path>
                              <a:path w="5762625" h="1460500">
                                <a:moveTo>
                                  <a:pt x="28803" y="1431518"/>
                                </a:moveTo>
                                <a:lnTo>
                                  <a:pt x="5733288" y="1431518"/>
                                </a:lnTo>
                              </a:path>
                              <a:path w="5762625" h="1460500">
                                <a:moveTo>
                                  <a:pt x="5685663" y="1431518"/>
                                </a:moveTo>
                                <a:lnTo>
                                  <a:pt x="5685663" y="1460322"/>
                                </a:lnTo>
                              </a:path>
                              <a:path w="5762625" h="1460500">
                                <a:moveTo>
                                  <a:pt x="5496725" y="1431518"/>
                                </a:moveTo>
                                <a:lnTo>
                                  <a:pt x="5496725" y="1460322"/>
                                </a:lnTo>
                              </a:path>
                              <a:path w="5762625" h="1460500">
                                <a:moveTo>
                                  <a:pt x="5309387" y="1431518"/>
                                </a:moveTo>
                                <a:lnTo>
                                  <a:pt x="5309387" y="1460322"/>
                                </a:lnTo>
                              </a:path>
                              <a:path w="5762625" h="1460500">
                                <a:moveTo>
                                  <a:pt x="5120449" y="1431518"/>
                                </a:moveTo>
                                <a:lnTo>
                                  <a:pt x="5120449" y="1460322"/>
                                </a:lnTo>
                              </a:path>
                              <a:path w="5762625" h="1460500">
                                <a:moveTo>
                                  <a:pt x="4931511" y="1431518"/>
                                </a:moveTo>
                                <a:lnTo>
                                  <a:pt x="4931511" y="1460322"/>
                                </a:lnTo>
                              </a:path>
                              <a:path w="5762625" h="1460500">
                                <a:moveTo>
                                  <a:pt x="4742586" y="1431518"/>
                                </a:moveTo>
                                <a:lnTo>
                                  <a:pt x="4742586" y="1460322"/>
                                </a:lnTo>
                              </a:path>
                              <a:path w="5762625" h="1460500">
                                <a:moveTo>
                                  <a:pt x="4555236" y="1431518"/>
                                </a:moveTo>
                                <a:lnTo>
                                  <a:pt x="4555236" y="1460322"/>
                                </a:lnTo>
                              </a:path>
                              <a:path w="5762625" h="1460500">
                                <a:moveTo>
                                  <a:pt x="4366310" y="1431518"/>
                                </a:moveTo>
                                <a:lnTo>
                                  <a:pt x="4366310" y="1460322"/>
                                </a:lnTo>
                              </a:path>
                              <a:path w="5762625" h="1460500">
                                <a:moveTo>
                                  <a:pt x="4177372" y="1431518"/>
                                </a:moveTo>
                                <a:lnTo>
                                  <a:pt x="4177372" y="1460322"/>
                                </a:lnTo>
                              </a:path>
                              <a:path w="5762625" h="1460500">
                                <a:moveTo>
                                  <a:pt x="3988447" y="1431518"/>
                                </a:moveTo>
                                <a:lnTo>
                                  <a:pt x="3988447" y="1460322"/>
                                </a:lnTo>
                              </a:path>
                              <a:path w="5762625" h="1460500">
                                <a:moveTo>
                                  <a:pt x="3801097" y="1431518"/>
                                </a:moveTo>
                                <a:lnTo>
                                  <a:pt x="3801097" y="1460322"/>
                                </a:lnTo>
                              </a:path>
                              <a:path w="5762625" h="1460500">
                                <a:moveTo>
                                  <a:pt x="3612172" y="1431518"/>
                                </a:moveTo>
                                <a:lnTo>
                                  <a:pt x="3612172" y="1460322"/>
                                </a:lnTo>
                              </a:path>
                              <a:path w="5762625" h="1460500">
                                <a:moveTo>
                                  <a:pt x="3423234" y="1431518"/>
                                </a:moveTo>
                                <a:lnTo>
                                  <a:pt x="3423234" y="1460322"/>
                                </a:lnTo>
                              </a:path>
                              <a:path w="5762625" h="1460500">
                                <a:moveTo>
                                  <a:pt x="3234296" y="1431518"/>
                                </a:moveTo>
                                <a:lnTo>
                                  <a:pt x="3234296" y="1460322"/>
                                </a:lnTo>
                              </a:path>
                              <a:path w="5762625" h="1460500">
                                <a:moveTo>
                                  <a:pt x="3046958" y="1431518"/>
                                </a:moveTo>
                                <a:lnTo>
                                  <a:pt x="3046958" y="1460322"/>
                                </a:lnTo>
                              </a:path>
                              <a:path w="5762625" h="1460500">
                                <a:moveTo>
                                  <a:pt x="2858020" y="1431518"/>
                                </a:moveTo>
                                <a:lnTo>
                                  <a:pt x="2858020" y="1460322"/>
                                </a:lnTo>
                              </a:path>
                              <a:path w="5762625" h="1460500">
                                <a:moveTo>
                                  <a:pt x="2669095" y="1431518"/>
                                </a:moveTo>
                                <a:lnTo>
                                  <a:pt x="2669095" y="1460322"/>
                                </a:lnTo>
                              </a:path>
                              <a:path w="5762625" h="1460500">
                                <a:moveTo>
                                  <a:pt x="2480157" y="1431518"/>
                                </a:moveTo>
                                <a:lnTo>
                                  <a:pt x="2480157" y="1460322"/>
                                </a:lnTo>
                              </a:path>
                              <a:path w="5762625" h="1460500">
                                <a:moveTo>
                                  <a:pt x="2292819" y="1431518"/>
                                </a:moveTo>
                                <a:lnTo>
                                  <a:pt x="2292819" y="1460322"/>
                                </a:lnTo>
                              </a:path>
                              <a:path w="5762625" h="1460500">
                                <a:moveTo>
                                  <a:pt x="2103882" y="1431518"/>
                                </a:moveTo>
                                <a:lnTo>
                                  <a:pt x="2103882" y="1460322"/>
                                </a:lnTo>
                              </a:path>
                              <a:path w="5762625" h="1460500">
                                <a:moveTo>
                                  <a:pt x="1914944" y="1431518"/>
                                </a:moveTo>
                                <a:lnTo>
                                  <a:pt x="1914944" y="1460322"/>
                                </a:lnTo>
                              </a:path>
                              <a:path w="5762625" h="1460500">
                                <a:moveTo>
                                  <a:pt x="1726018" y="1431518"/>
                                </a:moveTo>
                                <a:lnTo>
                                  <a:pt x="1726018" y="1460322"/>
                                </a:lnTo>
                              </a:path>
                              <a:path w="5762625" h="1460500">
                                <a:moveTo>
                                  <a:pt x="1538668" y="1431518"/>
                                </a:moveTo>
                                <a:lnTo>
                                  <a:pt x="1538668" y="1460322"/>
                                </a:lnTo>
                              </a:path>
                              <a:path w="5762625" h="1460500">
                                <a:moveTo>
                                  <a:pt x="1349743" y="1431518"/>
                                </a:moveTo>
                                <a:lnTo>
                                  <a:pt x="1349743" y="1460322"/>
                                </a:lnTo>
                              </a:path>
                              <a:path w="5762625" h="1460500">
                                <a:moveTo>
                                  <a:pt x="1160805" y="1431518"/>
                                </a:moveTo>
                                <a:lnTo>
                                  <a:pt x="1160805" y="1460322"/>
                                </a:lnTo>
                              </a:path>
                              <a:path w="5762625" h="1460500">
                                <a:moveTo>
                                  <a:pt x="971880" y="1431518"/>
                                </a:moveTo>
                                <a:lnTo>
                                  <a:pt x="971880" y="1460322"/>
                                </a:lnTo>
                              </a:path>
                              <a:path w="5762625" h="1460500">
                                <a:moveTo>
                                  <a:pt x="784529" y="1431518"/>
                                </a:moveTo>
                                <a:lnTo>
                                  <a:pt x="784529" y="1460322"/>
                                </a:lnTo>
                              </a:path>
                              <a:path w="5762625" h="1460500">
                                <a:moveTo>
                                  <a:pt x="595604" y="1431518"/>
                                </a:moveTo>
                                <a:lnTo>
                                  <a:pt x="595604" y="1460322"/>
                                </a:lnTo>
                              </a:path>
                              <a:path w="5762625" h="1460500">
                                <a:moveTo>
                                  <a:pt x="406666" y="1431518"/>
                                </a:moveTo>
                                <a:lnTo>
                                  <a:pt x="406666" y="1460322"/>
                                </a:lnTo>
                              </a:path>
                              <a:path w="5762625" h="1460500">
                                <a:moveTo>
                                  <a:pt x="217728" y="1431518"/>
                                </a:moveTo>
                                <a:lnTo>
                                  <a:pt x="217728" y="1460322"/>
                                </a:lnTo>
                              </a:path>
                              <a:path w="5762625" h="1460500">
                                <a:moveTo>
                                  <a:pt x="28803" y="1431518"/>
                                </a:moveTo>
                                <a:lnTo>
                                  <a:pt x="28803" y="1460322"/>
                                </a:lnTo>
                              </a:path>
                            </a:pathLst>
                          </a:custGeom>
                          <a:ln w="6350">
                            <a:solidFill>
                              <a:srgbClr val="010202"/>
                            </a:solidFill>
                            <a:prstDash val="solid"/>
                          </a:ln>
                        </wps:spPr>
                        <wps:bodyPr wrap="square" lIns="0" tIns="0" rIns="0" bIns="0" rtlCol="0">
                          <a:prstTxWarp prst="textNoShape">
                            <a:avLst/>
                          </a:prstTxWarp>
                          <a:noAutofit/>
                        </wps:bodyPr>
                      </wps:wsp>
                      <wps:wsp>
                        <wps:cNvPr id="56" name="Graphic 55"/>
                        <wps:cNvSpPr/>
                        <wps:spPr>
                          <a:xfrm>
                            <a:off x="590914" y="4689636"/>
                            <a:ext cx="5655310" cy="1293495"/>
                          </a:xfrm>
                          <a:custGeom>
                            <a:avLst/>
                            <a:gdLst/>
                            <a:ahLst/>
                            <a:cxnLst/>
                            <a:rect l="l" t="t" r="r" b="b"/>
                            <a:pathLst>
                              <a:path w="5655310" h="1293495">
                                <a:moveTo>
                                  <a:pt x="0" y="1293215"/>
                                </a:moveTo>
                                <a:lnTo>
                                  <a:pt x="47625" y="1287449"/>
                                </a:lnTo>
                                <a:lnTo>
                                  <a:pt x="93675" y="1150289"/>
                                </a:lnTo>
                                <a:lnTo>
                                  <a:pt x="141300" y="1293215"/>
                                </a:lnTo>
                                <a:lnTo>
                                  <a:pt x="188925" y="1219453"/>
                                </a:lnTo>
                                <a:lnTo>
                                  <a:pt x="234975" y="1292059"/>
                                </a:lnTo>
                                <a:lnTo>
                                  <a:pt x="282600" y="1220596"/>
                                </a:lnTo>
                                <a:lnTo>
                                  <a:pt x="330238" y="1292059"/>
                                </a:lnTo>
                                <a:lnTo>
                                  <a:pt x="376275" y="1282839"/>
                                </a:lnTo>
                                <a:lnTo>
                                  <a:pt x="423900" y="1293215"/>
                                </a:lnTo>
                                <a:lnTo>
                                  <a:pt x="471538" y="1293215"/>
                                </a:lnTo>
                                <a:lnTo>
                                  <a:pt x="517575" y="1293215"/>
                                </a:lnTo>
                                <a:lnTo>
                                  <a:pt x="565213" y="1286294"/>
                                </a:lnTo>
                                <a:lnTo>
                                  <a:pt x="612838" y="1280540"/>
                                </a:lnTo>
                                <a:lnTo>
                                  <a:pt x="658876" y="1293215"/>
                                </a:lnTo>
                                <a:lnTo>
                                  <a:pt x="706513" y="1082293"/>
                                </a:lnTo>
                                <a:lnTo>
                                  <a:pt x="754138" y="1211376"/>
                                </a:lnTo>
                                <a:lnTo>
                                  <a:pt x="801763" y="1264399"/>
                                </a:lnTo>
                                <a:lnTo>
                                  <a:pt x="847813" y="1108798"/>
                                </a:lnTo>
                                <a:lnTo>
                                  <a:pt x="895438" y="1289761"/>
                                </a:lnTo>
                                <a:lnTo>
                                  <a:pt x="943076" y="1086904"/>
                                </a:lnTo>
                                <a:lnTo>
                                  <a:pt x="989114" y="1118019"/>
                                </a:lnTo>
                                <a:lnTo>
                                  <a:pt x="1036739" y="738822"/>
                                </a:lnTo>
                                <a:lnTo>
                                  <a:pt x="1084376" y="522135"/>
                                </a:lnTo>
                                <a:lnTo>
                                  <a:pt x="1130414" y="585520"/>
                                </a:lnTo>
                                <a:lnTo>
                                  <a:pt x="1178052" y="1114564"/>
                                </a:lnTo>
                                <a:lnTo>
                                  <a:pt x="1225677" y="1293215"/>
                                </a:lnTo>
                                <a:lnTo>
                                  <a:pt x="1271714" y="1053477"/>
                                </a:lnTo>
                                <a:lnTo>
                                  <a:pt x="1319352" y="754951"/>
                                </a:lnTo>
                                <a:lnTo>
                                  <a:pt x="1366977" y="1086904"/>
                                </a:lnTo>
                                <a:lnTo>
                                  <a:pt x="1413014" y="1082293"/>
                                </a:lnTo>
                                <a:lnTo>
                                  <a:pt x="1460652" y="1234427"/>
                                </a:lnTo>
                                <a:lnTo>
                                  <a:pt x="1508277" y="1230972"/>
                                </a:lnTo>
                                <a:lnTo>
                                  <a:pt x="1555915" y="1218298"/>
                                </a:lnTo>
                                <a:lnTo>
                                  <a:pt x="1601952" y="1209078"/>
                                </a:lnTo>
                                <a:lnTo>
                                  <a:pt x="1649577" y="1266710"/>
                                </a:lnTo>
                                <a:lnTo>
                                  <a:pt x="1697215" y="1282839"/>
                                </a:lnTo>
                                <a:lnTo>
                                  <a:pt x="1743252" y="1293215"/>
                                </a:lnTo>
                                <a:lnTo>
                                  <a:pt x="1790890" y="1287449"/>
                                </a:lnTo>
                                <a:lnTo>
                                  <a:pt x="1838515" y="1292059"/>
                                </a:lnTo>
                                <a:lnTo>
                                  <a:pt x="1884552" y="1292059"/>
                                </a:lnTo>
                                <a:lnTo>
                                  <a:pt x="1932190" y="920927"/>
                                </a:lnTo>
                                <a:lnTo>
                                  <a:pt x="1979815" y="820648"/>
                                </a:lnTo>
                                <a:lnTo>
                                  <a:pt x="2025865" y="784923"/>
                                </a:lnTo>
                                <a:lnTo>
                                  <a:pt x="2073490" y="1112253"/>
                                </a:lnTo>
                                <a:lnTo>
                                  <a:pt x="2121115" y="1151445"/>
                                </a:lnTo>
                                <a:lnTo>
                                  <a:pt x="2168753" y="1191780"/>
                                </a:lnTo>
                                <a:lnTo>
                                  <a:pt x="2214791" y="922083"/>
                                </a:lnTo>
                                <a:lnTo>
                                  <a:pt x="2262416" y="1285151"/>
                                </a:lnTo>
                                <a:lnTo>
                                  <a:pt x="2310053" y="1121473"/>
                                </a:lnTo>
                                <a:lnTo>
                                  <a:pt x="2356091" y="1266710"/>
                                </a:lnTo>
                                <a:lnTo>
                                  <a:pt x="2403729" y="1289761"/>
                                </a:lnTo>
                                <a:lnTo>
                                  <a:pt x="2451354" y="1263243"/>
                                </a:lnTo>
                                <a:lnTo>
                                  <a:pt x="2497391" y="1292059"/>
                                </a:lnTo>
                                <a:lnTo>
                                  <a:pt x="2545029" y="1292059"/>
                                </a:lnTo>
                                <a:lnTo>
                                  <a:pt x="2592654" y="1278229"/>
                                </a:lnTo>
                                <a:lnTo>
                                  <a:pt x="2638704" y="1293215"/>
                                </a:lnTo>
                                <a:lnTo>
                                  <a:pt x="2686329" y="1263243"/>
                                </a:lnTo>
                                <a:lnTo>
                                  <a:pt x="2733954" y="1292059"/>
                                </a:lnTo>
                                <a:lnTo>
                                  <a:pt x="2780004" y="1237894"/>
                                </a:lnTo>
                                <a:lnTo>
                                  <a:pt x="2827629" y="1287449"/>
                                </a:lnTo>
                                <a:lnTo>
                                  <a:pt x="2875267" y="1156055"/>
                                </a:lnTo>
                                <a:lnTo>
                                  <a:pt x="2922892" y="1180261"/>
                                </a:lnTo>
                                <a:lnTo>
                                  <a:pt x="2968929" y="1289761"/>
                                </a:lnTo>
                                <a:lnTo>
                                  <a:pt x="3016567" y="1210233"/>
                                </a:lnTo>
                                <a:lnTo>
                                  <a:pt x="3064192" y="1266710"/>
                                </a:lnTo>
                                <a:lnTo>
                                  <a:pt x="3110230" y="1250568"/>
                                </a:lnTo>
                                <a:lnTo>
                                  <a:pt x="3157867" y="1048867"/>
                                </a:lnTo>
                                <a:lnTo>
                                  <a:pt x="3205492" y="1044257"/>
                                </a:lnTo>
                                <a:lnTo>
                                  <a:pt x="3251542" y="1203312"/>
                                </a:lnTo>
                                <a:lnTo>
                                  <a:pt x="3299167" y="1240193"/>
                                </a:lnTo>
                                <a:lnTo>
                                  <a:pt x="3346792" y="874826"/>
                                </a:lnTo>
                                <a:lnTo>
                                  <a:pt x="3392843" y="730745"/>
                                </a:lnTo>
                                <a:lnTo>
                                  <a:pt x="3440468" y="794143"/>
                                </a:lnTo>
                                <a:lnTo>
                                  <a:pt x="3488105" y="1267853"/>
                                </a:lnTo>
                                <a:lnTo>
                                  <a:pt x="3534143" y="1266710"/>
                                </a:lnTo>
                                <a:lnTo>
                                  <a:pt x="3581768" y="661593"/>
                                </a:lnTo>
                                <a:lnTo>
                                  <a:pt x="3629405" y="1241348"/>
                                </a:lnTo>
                                <a:lnTo>
                                  <a:pt x="3677030" y="1205623"/>
                                </a:lnTo>
                                <a:lnTo>
                                  <a:pt x="3723081" y="1211376"/>
                                </a:lnTo>
                                <a:lnTo>
                                  <a:pt x="3770706" y="1213688"/>
                                </a:lnTo>
                                <a:lnTo>
                                  <a:pt x="3818331" y="969340"/>
                                </a:lnTo>
                                <a:lnTo>
                                  <a:pt x="3864381" y="1024661"/>
                                </a:lnTo>
                                <a:lnTo>
                                  <a:pt x="3912006" y="375754"/>
                                </a:lnTo>
                                <a:lnTo>
                                  <a:pt x="3959644" y="610882"/>
                                </a:lnTo>
                                <a:lnTo>
                                  <a:pt x="4005681" y="434530"/>
                                </a:lnTo>
                                <a:lnTo>
                                  <a:pt x="4053306" y="0"/>
                                </a:lnTo>
                                <a:lnTo>
                                  <a:pt x="4100944" y="904786"/>
                                </a:lnTo>
                                <a:lnTo>
                                  <a:pt x="4146981" y="905941"/>
                                </a:lnTo>
                                <a:lnTo>
                                  <a:pt x="4194606" y="716914"/>
                                </a:lnTo>
                                <a:lnTo>
                                  <a:pt x="4242244" y="1017739"/>
                                </a:lnTo>
                                <a:lnTo>
                                  <a:pt x="4289869" y="1233284"/>
                                </a:lnTo>
                                <a:lnTo>
                                  <a:pt x="4335919" y="149847"/>
                                </a:lnTo>
                                <a:lnTo>
                                  <a:pt x="4383544" y="1032725"/>
                                </a:lnTo>
                                <a:lnTo>
                                  <a:pt x="4431169" y="1183716"/>
                                </a:lnTo>
                                <a:lnTo>
                                  <a:pt x="4477219" y="715759"/>
                                </a:lnTo>
                                <a:lnTo>
                                  <a:pt x="4524844" y="882891"/>
                                </a:lnTo>
                                <a:lnTo>
                                  <a:pt x="4572482" y="927836"/>
                                </a:lnTo>
                                <a:lnTo>
                                  <a:pt x="4618520" y="907097"/>
                                </a:lnTo>
                                <a:lnTo>
                                  <a:pt x="4666145" y="1199857"/>
                                </a:lnTo>
                                <a:lnTo>
                                  <a:pt x="4713782" y="1181417"/>
                                </a:lnTo>
                                <a:lnTo>
                                  <a:pt x="4759820" y="1251724"/>
                                </a:lnTo>
                                <a:lnTo>
                                  <a:pt x="4807458" y="1254023"/>
                                </a:lnTo>
                                <a:lnTo>
                                  <a:pt x="4855083" y="1186027"/>
                                </a:lnTo>
                                <a:lnTo>
                                  <a:pt x="4901120" y="1267853"/>
                                </a:lnTo>
                                <a:lnTo>
                                  <a:pt x="4948758" y="1186027"/>
                                </a:lnTo>
                                <a:lnTo>
                                  <a:pt x="4996383" y="1154899"/>
                                </a:lnTo>
                                <a:lnTo>
                                  <a:pt x="5044008" y="1266710"/>
                                </a:lnTo>
                                <a:lnTo>
                                  <a:pt x="5090058" y="1048867"/>
                                </a:lnTo>
                                <a:lnTo>
                                  <a:pt x="5137683" y="1243647"/>
                                </a:lnTo>
                                <a:lnTo>
                                  <a:pt x="5185321" y="916317"/>
                                </a:lnTo>
                                <a:lnTo>
                                  <a:pt x="5231358" y="905941"/>
                                </a:lnTo>
                                <a:lnTo>
                                  <a:pt x="5278983" y="1215986"/>
                                </a:lnTo>
                                <a:lnTo>
                                  <a:pt x="5326621" y="1175651"/>
                                </a:lnTo>
                                <a:lnTo>
                                  <a:pt x="5372658" y="899032"/>
                                </a:lnTo>
                                <a:lnTo>
                                  <a:pt x="5420296" y="839088"/>
                                </a:lnTo>
                                <a:lnTo>
                                  <a:pt x="5467921" y="592442"/>
                                </a:lnTo>
                                <a:lnTo>
                                  <a:pt x="5513959" y="281241"/>
                                </a:lnTo>
                                <a:lnTo>
                                  <a:pt x="5561596" y="240893"/>
                                </a:lnTo>
                                <a:lnTo>
                                  <a:pt x="5609221" y="299681"/>
                                </a:lnTo>
                                <a:lnTo>
                                  <a:pt x="5655271" y="365378"/>
                                </a:lnTo>
                              </a:path>
                            </a:pathLst>
                          </a:custGeom>
                          <a:ln w="12699">
                            <a:solidFill>
                              <a:srgbClr val="FFD967"/>
                            </a:solidFill>
                            <a:prstDash val="solid"/>
                          </a:ln>
                        </wps:spPr>
                        <wps:bodyPr wrap="square" lIns="0" tIns="0" rIns="0" bIns="0" rtlCol="0">
                          <a:prstTxWarp prst="textNoShape">
                            <a:avLst/>
                          </a:prstTxWarp>
                          <a:noAutofit/>
                        </wps:bodyPr>
                      </wps:wsp>
                      <wps:wsp>
                        <wps:cNvPr id="57" name="Graphic 56"/>
                        <wps:cNvSpPr/>
                        <wps:spPr>
                          <a:xfrm>
                            <a:off x="935215" y="6434442"/>
                            <a:ext cx="216535" cy="43815"/>
                          </a:xfrm>
                          <a:custGeom>
                            <a:avLst/>
                            <a:gdLst/>
                            <a:ahLst/>
                            <a:cxnLst/>
                            <a:rect l="l" t="t" r="r" b="b"/>
                            <a:pathLst>
                              <a:path w="216535" h="43815">
                                <a:moveTo>
                                  <a:pt x="216001" y="0"/>
                                </a:moveTo>
                                <a:lnTo>
                                  <a:pt x="0" y="0"/>
                                </a:lnTo>
                                <a:lnTo>
                                  <a:pt x="0" y="43205"/>
                                </a:lnTo>
                                <a:lnTo>
                                  <a:pt x="216001" y="43205"/>
                                </a:lnTo>
                                <a:lnTo>
                                  <a:pt x="216001" y="0"/>
                                </a:lnTo>
                                <a:close/>
                              </a:path>
                            </a:pathLst>
                          </a:custGeom>
                          <a:solidFill>
                            <a:srgbClr val="F8CCAD"/>
                          </a:solidFill>
                        </wps:spPr>
                        <wps:bodyPr wrap="square" lIns="0" tIns="0" rIns="0" bIns="0" rtlCol="0">
                          <a:prstTxWarp prst="textNoShape">
                            <a:avLst/>
                          </a:prstTxWarp>
                          <a:noAutofit/>
                        </wps:bodyPr>
                      </wps:wsp>
                      <wps:wsp>
                        <wps:cNvPr id="58" name="Graphic 57"/>
                        <wps:cNvSpPr/>
                        <wps:spPr>
                          <a:xfrm>
                            <a:off x="2739224" y="6434378"/>
                            <a:ext cx="216535" cy="43815"/>
                          </a:xfrm>
                          <a:custGeom>
                            <a:avLst/>
                            <a:gdLst/>
                            <a:ahLst/>
                            <a:cxnLst/>
                            <a:rect l="l" t="t" r="r" b="b"/>
                            <a:pathLst>
                              <a:path w="216535" h="43815">
                                <a:moveTo>
                                  <a:pt x="216001" y="0"/>
                                </a:moveTo>
                                <a:lnTo>
                                  <a:pt x="0" y="0"/>
                                </a:lnTo>
                                <a:lnTo>
                                  <a:pt x="0" y="43205"/>
                                </a:lnTo>
                                <a:lnTo>
                                  <a:pt x="216001" y="43205"/>
                                </a:lnTo>
                                <a:lnTo>
                                  <a:pt x="216001" y="0"/>
                                </a:lnTo>
                                <a:close/>
                              </a:path>
                            </a:pathLst>
                          </a:custGeom>
                          <a:solidFill>
                            <a:srgbClr val="B4C7E7"/>
                          </a:solidFill>
                        </wps:spPr>
                        <wps:bodyPr wrap="square" lIns="0" tIns="0" rIns="0" bIns="0" rtlCol="0">
                          <a:prstTxWarp prst="textNoShape">
                            <a:avLst/>
                          </a:prstTxWarp>
                          <a:noAutofit/>
                        </wps:bodyPr>
                      </wps:wsp>
                      <wps:wsp>
                        <wps:cNvPr id="59" name="Graphic 58"/>
                        <wps:cNvSpPr/>
                        <wps:spPr>
                          <a:xfrm>
                            <a:off x="4604002" y="6451634"/>
                            <a:ext cx="216535" cy="1270"/>
                          </a:xfrm>
                          <a:custGeom>
                            <a:avLst/>
                            <a:gdLst/>
                            <a:ahLst/>
                            <a:cxnLst/>
                            <a:rect l="l" t="t" r="r" b="b"/>
                            <a:pathLst>
                              <a:path w="216535">
                                <a:moveTo>
                                  <a:pt x="0" y="0"/>
                                </a:moveTo>
                                <a:lnTo>
                                  <a:pt x="216001" y="0"/>
                                </a:lnTo>
                              </a:path>
                            </a:pathLst>
                          </a:custGeom>
                          <a:ln w="12700">
                            <a:solidFill>
                              <a:srgbClr val="FFD967"/>
                            </a:solidFill>
                            <a:prstDash val="solid"/>
                          </a:ln>
                        </wps:spPr>
                        <wps:bodyPr wrap="square" lIns="0" tIns="0" rIns="0" bIns="0" rtlCol="0">
                          <a:prstTxWarp prst="textNoShape">
                            <a:avLst/>
                          </a:prstTxWarp>
                          <a:noAutofit/>
                        </wps:bodyPr>
                      </wps:wsp>
                      <wps:wsp>
                        <wps:cNvPr id="60" name="Textbox 59"/>
                        <wps:cNvSpPr txBox="1"/>
                        <wps:spPr>
                          <a:xfrm>
                            <a:off x="198690" y="4483718"/>
                            <a:ext cx="328295" cy="1553845"/>
                          </a:xfrm>
                          <a:prstGeom prst="rect">
                            <a:avLst/>
                          </a:prstGeom>
                        </wps:spPr>
                        <wps:txbx>
                          <w:txbxContent>
                            <w:p w:rsidR="00A07895" w:rsidRDefault="00A07895">
                              <w:pPr>
                                <w:spacing w:before="24"/>
                                <w:ind w:right="18"/>
                                <w:jc w:val="right"/>
                                <w:rPr>
                                  <w:rFonts w:ascii="Trebuchet MS"/>
                                  <w:sz w:val="14"/>
                                </w:rPr>
                              </w:pPr>
                              <w:r>
                                <w:rPr>
                                  <w:rFonts w:ascii="Trebuchet MS"/>
                                  <w:color w:val="010202"/>
                                  <w:spacing w:val="-2"/>
                                  <w:w w:val="90"/>
                                  <w:sz w:val="14"/>
                                </w:rPr>
                                <w:t>1,00,000</w:t>
                              </w:r>
                            </w:p>
                            <w:p w:rsidR="00A07895" w:rsidRDefault="00A07895">
                              <w:pPr>
                                <w:spacing w:before="125"/>
                                <w:rPr>
                                  <w:rFonts w:ascii="Trebuchet MS"/>
                                  <w:sz w:val="14"/>
                                </w:rPr>
                              </w:pPr>
                            </w:p>
                            <w:p w:rsidR="00A07895" w:rsidRDefault="00A07895">
                              <w:pPr>
                                <w:ind w:right="18"/>
                                <w:jc w:val="right"/>
                                <w:rPr>
                                  <w:rFonts w:ascii="Trebuchet MS"/>
                                  <w:sz w:val="14"/>
                                </w:rPr>
                              </w:pPr>
                              <w:r>
                                <w:rPr>
                                  <w:rFonts w:ascii="Trebuchet MS"/>
                                  <w:color w:val="010202"/>
                                  <w:spacing w:val="-2"/>
                                  <w:sz w:val="14"/>
                                </w:rPr>
                                <w:t>80,000</w:t>
                              </w:r>
                            </w:p>
                            <w:p w:rsidR="00A07895" w:rsidRDefault="00A07895">
                              <w:pPr>
                                <w:spacing w:before="126"/>
                                <w:rPr>
                                  <w:rFonts w:ascii="Trebuchet MS"/>
                                  <w:sz w:val="14"/>
                                </w:rPr>
                              </w:pPr>
                            </w:p>
                            <w:p w:rsidR="00A07895" w:rsidRDefault="00A07895">
                              <w:pPr>
                                <w:ind w:right="18"/>
                                <w:jc w:val="right"/>
                                <w:rPr>
                                  <w:rFonts w:ascii="Trebuchet MS"/>
                                  <w:sz w:val="14"/>
                                </w:rPr>
                              </w:pPr>
                              <w:r>
                                <w:rPr>
                                  <w:rFonts w:ascii="Trebuchet MS"/>
                                  <w:color w:val="010202"/>
                                  <w:spacing w:val="-2"/>
                                  <w:sz w:val="14"/>
                                </w:rPr>
                                <w:t>60,000</w:t>
                              </w:r>
                            </w:p>
                            <w:p w:rsidR="00A07895" w:rsidRDefault="00A07895">
                              <w:pPr>
                                <w:spacing w:before="125"/>
                                <w:rPr>
                                  <w:rFonts w:ascii="Trebuchet MS"/>
                                  <w:sz w:val="14"/>
                                </w:rPr>
                              </w:pPr>
                            </w:p>
                            <w:p w:rsidR="00A07895" w:rsidRDefault="00A07895">
                              <w:pPr>
                                <w:ind w:right="18"/>
                                <w:jc w:val="right"/>
                                <w:rPr>
                                  <w:rFonts w:ascii="Trebuchet MS"/>
                                  <w:sz w:val="14"/>
                                </w:rPr>
                              </w:pPr>
                              <w:r>
                                <w:rPr>
                                  <w:rFonts w:ascii="Trebuchet MS"/>
                                  <w:color w:val="010202"/>
                                  <w:spacing w:val="-2"/>
                                  <w:sz w:val="14"/>
                                </w:rPr>
                                <w:t>40,000</w:t>
                              </w:r>
                            </w:p>
                            <w:p w:rsidR="00A07895" w:rsidRDefault="00A07895">
                              <w:pPr>
                                <w:spacing w:before="126"/>
                                <w:rPr>
                                  <w:rFonts w:ascii="Trebuchet MS"/>
                                  <w:sz w:val="14"/>
                                </w:rPr>
                              </w:pPr>
                            </w:p>
                            <w:p w:rsidR="00A07895" w:rsidRDefault="00A07895">
                              <w:pPr>
                                <w:ind w:right="18"/>
                                <w:jc w:val="right"/>
                                <w:rPr>
                                  <w:rFonts w:ascii="Trebuchet MS"/>
                                  <w:sz w:val="14"/>
                                </w:rPr>
                              </w:pPr>
                              <w:r>
                                <w:rPr>
                                  <w:rFonts w:ascii="Trebuchet MS"/>
                                  <w:color w:val="010202"/>
                                  <w:spacing w:val="-2"/>
                                  <w:sz w:val="14"/>
                                </w:rPr>
                                <w:t>20,000</w:t>
                              </w:r>
                            </w:p>
                            <w:p w:rsidR="00A07895" w:rsidRDefault="00A07895">
                              <w:pPr>
                                <w:spacing w:before="125"/>
                                <w:rPr>
                                  <w:rFonts w:ascii="Trebuchet MS"/>
                                  <w:sz w:val="14"/>
                                </w:rPr>
                              </w:pPr>
                            </w:p>
                            <w:p w:rsidR="00A07895" w:rsidRDefault="00A07895">
                              <w:pPr>
                                <w:ind w:right="18"/>
                                <w:jc w:val="right"/>
                                <w:rPr>
                                  <w:rFonts w:ascii="Trebuchet MS"/>
                                  <w:sz w:val="14"/>
                                </w:rPr>
                              </w:pPr>
                              <w:r>
                                <w:rPr>
                                  <w:rFonts w:ascii="Trebuchet MS"/>
                                  <w:color w:val="010202"/>
                                  <w:spacing w:val="-10"/>
                                  <w:w w:val="105"/>
                                  <w:sz w:val="14"/>
                                </w:rPr>
                                <w:t>0</w:t>
                              </w:r>
                            </w:p>
                          </w:txbxContent>
                        </wps:txbx>
                        <wps:bodyPr wrap="square" lIns="0" tIns="0" rIns="0" bIns="0" rtlCol="0">
                          <a:noAutofit/>
                        </wps:bodyPr>
                      </wps:wsp>
                      <wps:wsp>
                        <wps:cNvPr id="61" name="Textbox 60"/>
                        <wps:cNvSpPr txBox="1"/>
                        <wps:spPr>
                          <a:xfrm>
                            <a:off x="6327811" y="4480695"/>
                            <a:ext cx="180340" cy="1553845"/>
                          </a:xfrm>
                          <a:prstGeom prst="rect">
                            <a:avLst/>
                          </a:prstGeom>
                        </wps:spPr>
                        <wps:txbx>
                          <w:txbxContent>
                            <w:p w:rsidR="00A07895" w:rsidRDefault="00A07895">
                              <w:pPr>
                                <w:spacing w:before="24"/>
                                <w:rPr>
                                  <w:rFonts w:ascii="Trebuchet MS"/>
                                  <w:sz w:val="14"/>
                                </w:rPr>
                              </w:pPr>
                              <w:r>
                                <w:rPr>
                                  <w:rFonts w:ascii="Trebuchet MS"/>
                                  <w:color w:val="010202"/>
                                  <w:spacing w:val="-4"/>
                                  <w:sz w:val="14"/>
                                </w:rPr>
                                <w:t>0.35</w:t>
                              </w:r>
                            </w:p>
                            <w:p w:rsidR="00A07895" w:rsidRDefault="00A07895">
                              <w:pPr>
                                <w:spacing w:before="159"/>
                                <w:rPr>
                                  <w:rFonts w:ascii="Trebuchet MS"/>
                                  <w:sz w:val="14"/>
                                </w:rPr>
                              </w:pPr>
                              <w:r>
                                <w:rPr>
                                  <w:rFonts w:ascii="Trebuchet MS"/>
                                  <w:color w:val="010202"/>
                                  <w:spacing w:val="-4"/>
                                  <w:sz w:val="14"/>
                                </w:rPr>
                                <w:t>0.30</w:t>
                              </w:r>
                            </w:p>
                            <w:p w:rsidR="00A07895" w:rsidRDefault="00A07895">
                              <w:pPr>
                                <w:spacing w:before="160"/>
                                <w:rPr>
                                  <w:rFonts w:ascii="Trebuchet MS"/>
                                  <w:sz w:val="14"/>
                                </w:rPr>
                              </w:pPr>
                              <w:r>
                                <w:rPr>
                                  <w:rFonts w:ascii="Trebuchet MS"/>
                                  <w:color w:val="010202"/>
                                  <w:spacing w:val="-4"/>
                                  <w:sz w:val="14"/>
                                </w:rPr>
                                <w:t>0.25</w:t>
                              </w:r>
                            </w:p>
                            <w:p w:rsidR="00A07895" w:rsidRDefault="00A07895">
                              <w:pPr>
                                <w:spacing w:before="159"/>
                                <w:rPr>
                                  <w:rFonts w:ascii="Trebuchet MS"/>
                                  <w:sz w:val="14"/>
                                </w:rPr>
                              </w:pPr>
                              <w:r>
                                <w:rPr>
                                  <w:rFonts w:ascii="Trebuchet MS"/>
                                  <w:color w:val="010202"/>
                                  <w:spacing w:val="-4"/>
                                  <w:sz w:val="14"/>
                                </w:rPr>
                                <w:t>0.20</w:t>
                              </w:r>
                            </w:p>
                            <w:p w:rsidR="00A07895" w:rsidRDefault="00A07895">
                              <w:pPr>
                                <w:spacing w:before="159"/>
                                <w:rPr>
                                  <w:rFonts w:ascii="Trebuchet MS"/>
                                  <w:sz w:val="14"/>
                                </w:rPr>
                              </w:pPr>
                              <w:r>
                                <w:rPr>
                                  <w:rFonts w:ascii="Trebuchet MS"/>
                                  <w:color w:val="010202"/>
                                  <w:spacing w:val="-4"/>
                                  <w:w w:val="95"/>
                                  <w:sz w:val="14"/>
                                </w:rPr>
                                <w:t>0.15</w:t>
                              </w:r>
                            </w:p>
                            <w:p w:rsidR="00A07895" w:rsidRDefault="00A07895">
                              <w:pPr>
                                <w:spacing w:before="159"/>
                                <w:rPr>
                                  <w:rFonts w:ascii="Trebuchet MS"/>
                                  <w:sz w:val="14"/>
                                </w:rPr>
                              </w:pPr>
                              <w:r>
                                <w:rPr>
                                  <w:rFonts w:ascii="Trebuchet MS"/>
                                  <w:color w:val="010202"/>
                                  <w:spacing w:val="-4"/>
                                  <w:w w:val="95"/>
                                  <w:sz w:val="14"/>
                                </w:rPr>
                                <w:t>0.10</w:t>
                              </w:r>
                            </w:p>
                            <w:p w:rsidR="00A07895" w:rsidRDefault="00A07895">
                              <w:pPr>
                                <w:spacing w:before="160"/>
                                <w:rPr>
                                  <w:rFonts w:ascii="Trebuchet MS"/>
                                  <w:sz w:val="14"/>
                                </w:rPr>
                              </w:pPr>
                              <w:r>
                                <w:rPr>
                                  <w:rFonts w:ascii="Trebuchet MS"/>
                                  <w:color w:val="010202"/>
                                  <w:spacing w:val="-4"/>
                                  <w:sz w:val="14"/>
                                </w:rPr>
                                <w:t>0.05</w:t>
                              </w:r>
                            </w:p>
                            <w:p w:rsidR="00A07895" w:rsidRDefault="00A07895">
                              <w:pPr>
                                <w:spacing w:before="159"/>
                                <w:rPr>
                                  <w:rFonts w:ascii="Trebuchet MS"/>
                                  <w:sz w:val="14"/>
                                </w:rPr>
                              </w:pPr>
                              <w:r>
                                <w:rPr>
                                  <w:rFonts w:ascii="Trebuchet MS"/>
                                  <w:color w:val="010202"/>
                                  <w:spacing w:val="-4"/>
                                  <w:sz w:val="14"/>
                                </w:rPr>
                                <w:t>0.00</w:t>
                              </w:r>
                            </w:p>
                          </w:txbxContent>
                        </wps:txbx>
                        <wps:bodyPr wrap="square" lIns="0" tIns="0" rIns="0" bIns="0" rtlCol="0">
                          <a:noAutofit/>
                        </wps:bodyPr>
                      </wps:wsp>
                      <wps:wsp>
                        <wps:cNvPr id="62" name="Textbox 61"/>
                        <wps:cNvSpPr txBox="1"/>
                        <wps:spPr>
                          <a:xfrm>
                            <a:off x="1182537" y="6385238"/>
                            <a:ext cx="953769" cy="123189"/>
                          </a:xfrm>
                          <a:prstGeom prst="rect">
                            <a:avLst/>
                          </a:prstGeom>
                        </wps:spPr>
                        <wps:txbx>
                          <w:txbxContent>
                            <w:p w:rsidR="00A07895" w:rsidRDefault="00A07895">
                              <w:pPr>
                                <w:spacing w:before="24"/>
                                <w:rPr>
                                  <w:rFonts w:ascii="Trebuchet MS"/>
                                  <w:sz w:val="14"/>
                                </w:rPr>
                              </w:pPr>
                              <w:r>
                                <w:rPr>
                                  <w:rFonts w:ascii="Trebuchet MS"/>
                                  <w:color w:val="010202"/>
                                  <w:sz w:val="14"/>
                                </w:rPr>
                                <w:t>US-Related</w:t>
                              </w:r>
                              <w:r>
                                <w:rPr>
                                  <w:rFonts w:ascii="Trebuchet MS"/>
                                  <w:color w:val="010202"/>
                                  <w:spacing w:val="22"/>
                                  <w:sz w:val="14"/>
                                </w:rPr>
                                <w:t xml:space="preserve"> </w:t>
                              </w:r>
                              <w:r>
                                <w:rPr>
                                  <w:rFonts w:ascii="Trebuchet MS"/>
                                  <w:color w:val="010202"/>
                                  <w:spacing w:val="-2"/>
                                  <w:sz w:val="14"/>
                                </w:rPr>
                                <w:t>Uncertainty</w:t>
                              </w:r>
                            </w:p>
                          </w:txbxContent>
                        </wps:txbx>
                        <wps:bodyPr wrap="square" lIns="0" tIns="0" rIns="0" bIns="0" rtlCol="0">
                          <a:noAutofit/>
                        </wps:bodyPr>
                      </wps:wsp>
                      <wps:wsp>
                        <wps:cNvPr id="63" name="Textbox 62"/>
                        <wps:cNvSpPr txBox="1"/>
                        <wps:spPr>
                          <a:xfrm>
                            <a:off x="2986543" y="6384651"/>
                            <a:ext cx="1014730" cy="143748"/>
                          </a:xfrm>
                          <a:prstGeom prst="rect">
                            <a:avLst/>
                          </a:prstGeom>
                        </wps:spPr>
                        <wps:txbx>
                          <w:txbxContent>
                            <w:p w:rsidR="00A07895" w:rsidRDefault="00A07895">
                              <w:pPr>
                                <w:spacing w:before="24"/>
                                <w:rPr>
                                  <w:rFonts w:ascii="Trebuchet MS"/>
                                  <w:sz w:val="14"/>
                                </w:rPr>
                              </w:pPr>
                              <w:r>
                                <w:rPr>
                                  <w:rFonts w:ascii="Trebuchet MS"/>
                                  <w:color w:val="010202"/>
                                  <w:spacing w:val="-2"/>
                                  <w:sz w:val="14"/>
                                </w:rPr>
                                <w:t>Overall</w:t>
                              </w:r>
                              <w:r>
                                <w:rPr>
                                  <w:rFonts w:ascii="Trebuchet MS"/>
                                  <w:color w:val="010202"/>
                                  <w:spacing w:val="2"/>
                                  <w:sz w:val="14"/>
                                </w:rPr>
                                <w:t xml:space="preserve"> </w:t>
                              </w:r>
                              <w:r>
                                <w:rPr>
                                  <w:rFonts w:ascii="Trebuchet MS"/>
                                  <w:color w:val="010202"/>
                                  <w:spacing w:val="-2"/>
                                  <w:sz w:val="14"/>
                                </w:rPr>
                                <w:t>uncertainty</w:t>
                              </w:r>
                              <w:r>
                                <w:rPr>
                                  <w:rFonts w:ascii="Trebuchet MS"/>
                                  <w:color w:val="010202"/>
                                  <w:spacing w:val="2"/>
                                  <w:sz w:val="14"/>
                                </w:rPr>
                                <w:t xml:space="preserve"> </w:t>
                              </w:r>
                              <w:r>
                                <w:rPr>
                                  <w:rFonts w:ascii="Trebuchet MS"/>
                                  <w:color w:val="010202"/>
                                  <w:spacing w:val="-2"/>
                                  <w:sz w:val="14"/>
                                </w:rPr>
                                <w:t>(WUI)</w:t>
                              </w:r>
                            </w:p>
                          </w:txbxContent>
                        </wps:txbx>
                        <wps:bodyPr wrap="square" lIns="0" tIns="0" rIns="0" bIns="0" rtlCol="0">
                          <a:noAutofit/>
                        </wps:bodyPr>
                      </wps:wsp>
                      <wps:wsp>
                        <wps:cNvPr id="64" name="Textbox 63"/>
                        <wps:cNvSpPr txBox="1"/>
                        <wps:spPr>
                          <a:xfrm>
                            <a:off x="4851741" y="6385238"/>
                            <a:ext cx="920115" cy="152688"/>
                          </a:xfrm>
                          <a:prstGeom prst="rect">
                            <a:avLst/>
                          </a:prstGeom>
                        </wps:spPr>
                        <wps:txbx>
                          <w:txbxContent>
                            <w:p w:rsidR="00A07895" w:rsidRDefault="00A07895">
                              <w:pPr>
                                <w:spacing w:before="24"/>
                                <w:rPr>
                                  <w:rFonts w:ascii="Trebuchet MS"/>
                                  <w:sz w:val="14"/>
                                </w:rPr>
                              </w:pPr>
                              <w:r>
                                <w:rPr>
                                  <w:rFonts w:ascii="Trebuchet MS"/>
                                  <w:color w:val="010202"/>
                                  <w:sz w:val="14"/>
                                </w:rPr>
                                <w:t>US</w:t>
                              </w:r>
                              <w:r>
                                <w:rPr>
                                  <w:rFonts w:ascii="Trebuchet MS"/>
                                  <w:color w:val="010202"/>
                                  <w:spacing w:val="5"/>
                                  <w:sz w:val="14"/>
                                </w:rPr>
                                <w:t xml:space="preserve"> </w:t>
                              </w:r>
                              <w:r>
                                <w:rPr>
                                  <w:rFonts w:ascii="Trebuchet MS"/>
                                  <w:color w:val="010202"/>
                                  <w:sz w:val="14"/>
                                </w:rPr>
                                <w:t>Share</w:t>
                              </w:r>
                              <w:r>
                                <w:rPr>
                                  <w:rFonts w:ascii="Trebuchet MS"/>
                                  <w:color w:val="010202"/>
                                  <w:spacing w:val="6"/>
                                  <w:sz w:val="14"/>
                                </w:rPr>
                                <w:t xml:space="preserve"> </w:t>
                              </w:r>
                              <w:r>
                                <w:rPr>
                                  <w:rFonts w:ascii="Trebuchet MS"/>
                                  <w:color w:val="010202"/>
                                  <w:sz w:val="14"/>
                                </w:rPr>
                                <w:t>(ratio)</w:t>
                              </w:r>
                              <w:r>
                                <w:rPr>
                                  <w:rFonts w:ascii="Trebuchet MS"/>
                                  <w:color w:val="010202"/>
                                  <w:spacing w:val="6"/>
                                  <w:sz w:val="14"/>
                                </w:rPr>
                                <w:t xml:space="preserve"> </w:t>
                              </w:r>
                              <w:r>
                                <w:rPr>
                                  <w:rFonts w:ascii="Trebuchet MS"/>
                                  <w:color w:val="010202"/>
                                  <w:sz w:val="14"/>
                                </w:rPr>
                                <w:t>-</w:t>
                              </w:r>
                              <w:r>
                                <w:rPr>
                                  <w:rFonts w:ascii="Trebuchet MS"/>
                                  <w:color w:val="010202"/>
                                  <w:spacing w:val="5"/>
                                  <w:sz w:val="14"/>
                                </w:rPr>
                                <w:t xml:space="preserve"> </w:t>
                              </w:r>
                              <w:r>
                                <w:rPr>
                                  <w:rFonts w:ascii="Trebuchet MS"/>
                                  <w:color w:val="010202"/>
                                  <w:spacing w:val="-5"/>
                                  <w:sz w:val="14"/>
                                </w:rPr>
                                <w:t>RHS</w:t>
                              </w:r>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id="Group 46" o:spid="_x0000_s1061" style="position:absolute;left:0;text-align:left;margin-left:51pt;margin-top:9.7pt;width:526pt;height:543pt;z-index:-251636224;mso-wrap-distance-left:0;mso-wrap-distance-right:0;mso-position-horizontal-relative:page;mso-position-vertical-relative:text;mso-width-relative:margin;mso-height-relative:margin" coordorigin="31,31" coordsize="66802,689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">
                <v:shape id="Graphic 47" o:spid="_x0000_s1062" style="position:absolute;left:31;top:31;width:66802;height:68968;visibility:visible;mso-wrap-style:square;v-text-anchor:top" coordsize="6680200,68967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" path="m6679704,l,,,6896303r6679704,l6679704,xe" fillcolor="#faf2ee" stroked="f">
                  <v:path arrowok="t"/>
                </v:shape>
                <v:shape id="Graphic 48" o:spid="_x0000_s1063" style="position:absolute;left:31;top:31;width:66802;height:68968;visibility:visible;mso-wrap-style:square;v-text-anchor:top" coordsize="6680200,68967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" path="m,6896303r6679704,l6679704,,,,,6896303xe" filled="f" strokecolor="#231f20" strokeweight=".17636mm">
                  <v:path arrowok="t"/>
                </v:shape>
                <v:shape id="Graphic 49" o:spid="_x0000_s1064" style="position:absolute;left:888;top:44200;width:65164;height:21603;visibility:visible;mso-wrap-style:square;v-text-anchor:top" coordsize="6516370,2160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" path="m6516001,2160003l,2160003,,,6516001,r,2160003xem6516001,2160003l,2160003,,,6516001,r,2160003xe" filled="f" strokecolor="#010202" strokeweight="1pt">
                  <v:path arrowok="t"/>
                </v:shape>
                <v:shape id="Graphic 50" o:spid="_x0000_s1065" style="position:absolute;left:5901;top:57021;width:56572;height:2813;visibility:visible;mso-wrap-style:square;v-text-anchor:top" coordsize="5657215,281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" path="m95262,275475r-47637,4610l,281228r141300,l95262,275475xem188937,277774r-47637,3454l236562,281228r-47625,-3454xem282600,277774r-46038,3454l330238,281228r-47638,-3454xem377863,280085r-47625,1143l425488,281228r-47625,-1143xem612838,280085r-46037,l519163,281228r141300,l612838,280085xem708101,273164r-47638,8064l1225677,281228r-4152,-1143l801776,280085r-47638,-1155l708101,273164xem1320939,250113r-47625,12675l1225677,281228r519175,l1649590,278930r-23019,-1156l1462239,277774r-47625,-12675l1366989,255879r-46050,-5766xem1790890,280085r-46038,1143l1838515,281228r-47625,-1143xem1979828,258178r-46050,8064l1886153,281228r612838,l2475310,280085r-212882,l2253778,276618r-85025,l2075078,272008r-47625,-9220l1979828,258178xem2592666,280085r-46050,1143l2640291,281228r-47625,-1143xem2687916,278930r-47625,2298l2733967,281228r-46051,-2298xem2781592,277774r-47625,3454l5656859,281228r,-1143l2829229,280085r-47637,-2311xem849401,273164r-47625,6921l895451,280085r-46050,-6921xem943076,267398r-47625,12687l1221525,280085r-33537,-9233l990701,270852r-47625,-3454xem2310053,270852r-47625,9233l2357691,280085r-47638,-9233xem2451366,278930r-47637,1155l2475310,280085r-23944,-1155xem2922892,273164r-47625,l2829229,280085r141301,l2922892,273164xem3016567,274320r-46037,5765l5656859,280085r,-1155l3488105,278930r-1538,-1156l3064205,277774r-47638,-3454xem3583368,217843r-47638,61087l5656859,278930r,-1156l4761420,277774r-15938,-1156l3629405,276618r-46037,-58775xem1603552,276618r-47637,l1508290,277774r118281,l1603552,276618xem3157867,255879r-46037,20739l3064205,277774r236563,l3253130,275475r-47625,-17297l3157867,255879xem3394430,240893r-47625,10376l3300768,277774r185799,l3442068,244348r-47638,-3455xem4855083,272008r-46038,5766l4902720,277774r-47637,-5766xem4996395,267398r-46050,1156l4902720,277774r141300,l4996395,267398xem5091645,261632r-47625,16142l5278996,277774r-4198,-1156l5137696,276618r-46051,-14986xem5563184,r-47625,66852l5467921,197091r-46037,44958l5374259,257022r-47638,19596l5278996,277774r377863,l5656859,91059,5609234,69151,5563184,xem2216391,261632r-47638,14986l2253778,276618r-37387,-14986xem3912019,176352r-46051,77216l3818343,258178r-47637,14986l3724668,274320r-47625,l3629405,276618r1116077,l4729720,275475r-439838,l4249756,257022r-101174,l4100944,237439r-11513,-11532l4007269,225907r-47625,-6909l3912019,176352xem5185321,257022r-47625,19596l5274798,276618r-41840,-11519l5185321,257022xem4337507,148678r-47625,126797l4729720,275475r-15938,-1155l4667745,273164r-4923,-3455l4431182,269709r-47625,-24206l4337507,148678xem1084376,221297r-47625,17285l990701,270852r197287,l1179639,268554r-47625,-41491l1084376,221297xem4478807,190182r-47625,79527l4662822,269709r-34498,-24206l4572482,245503r-47625,-35738l4478807,190182xem4196207,225907r-47625,31115l4249756,257022r-7512,-3454l4196207,225907xem4620107,239737r-47625,5766l4628324,245503r-8217,-5766xem4054906,191325r-47637,34582l4089431,225907r-34525,-34582xe" fillcolor="#f8ccad" stroked="f">
                  <v:path arrowok="t"/>
                </v:shape>
                <v:shape id="Graphic 51" o:spid="_x0000_s1066" style="position:absolute;left:5901;top:57021;width:56572;height:2813;visibility:visible;mso-wrap-style:square;v-text-anchor:top" coordsize="5657215,281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" path="m,281228r47625,-1143l95262,275475r46038,5753l188937,277774r47625,3454l282600,277774r47638,3454l377863,280085r47625,1143l471538,281228r47625,l566801,280085r46037,l660463,281228r47638,-8064l754138,278930r47638,1155l849401,273164r46050,6921l943076,267398r47625,3454l1036751,238582r47625,-17285l1132014,227063r47625,41491l1225677,281228r47637,-18440l1320939,250113r46050,5766l1414614,265099r47625,12675l1508290,277774r47625,-1156l1603552,276618r46038,2312l1697215,280085r47637,1143l1790890,280085r47625,1143l1886153,281228r47625,-14986l1979828,258178r47625,4610l2075078,272008r46050,2312l2168753,276618r47638,-14986l2262428,280085r47625,-9233l2357691,280085r46038,l2451366,278930r47625,2298l2546616,281228r46050,-1143l2640291,281228r47625,-2298l2733967,281228r47625,-3454l2829229,280085r46038,-6921l2922892,273164r47638,6921l3016567,274320r47638,3454l3111830,276618r46037,-20739l3205505,258178r47625,17297l3300768,277774r46037,-26505l3394430,240893r47638,3455l3488105,278930r47625,l3583368,217843r46037,58775l3677043,274320r47625,l3770706,273164r47637,-14986l3865968,253568r46051,-77216l3959644,218998r47625,6909l4054906,191325r46038,46114l4148582,257022r47625,-31115l4242244,253568r47638,21907l4337507,148678r46050,96825l4431182,269709r47625,-79527l4524857,209765r47625,35738l4620107,239737r47638,33427l4713782,274320r47638,3454l4809045,277774r46038,-5766l4902720,277774r47625,-9220l4996395,267398r47625,10376l5091645,261632r46051,14986l5185321,257022r47637,8077l5278996,277774r47625,-1156l5374259,257022r47625,-14973l5467921,197091,5515559,66852,5563184,r46050,69151l5656859,91059r,190169l47625,281228,,281228xe" filled="f" strokecolor="#ec7d2f" strokeweight="1pt">
                  <v:path arrowok="t"/>
                </v:shape>
                <v:shape id="Graphic 52" o:spid="_x0000_s1067" style="position:absolute;left:5901;top:46141;width:56572;height:13697;visibility:visible;mso-wrap-style:square;v-text-anchor:top" coordsize="5657215,13696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" path="m5563184,r-47625,292760l5467921,794131r-46037,190182l5374259,1101877r-47638,102578l5278996,1207922r-46038,-19596l5185321,1089202r-47625,-40348l5091645,1022350r-47625,-73762l4996395,963561r-46050,-82982l4902720,909396r-47637,136004l4809045,1030414r-47625,40348l4713782,1139913r-46037,-99123l4620107,894410r-47625,43802l4524857,584365r-46050,54165l4431182,931291,4383557,779157r-46050,-14986l4289882,978547r-47638,-38036l4196207,926680r-47625,162522l4100944,862139r-46038,136004l4007269,1050010,3959644,935901,3912019,796442r-46051,136004l3818343,1053465r-47637,-82982l3724668,1039634r-47625,36881l3629405,1074216,3583368,902474r-47638,222453l3488105,1127239r-46037,-89903l3394430,1035024r-47625,11532l3300768,1146822r-47638,-8064l3205505,977392r-47638,-44946l3111830,1001598,3064205,878268r-47638,170586l2970530,1112253r-47638,-26518l2875267,1132992r-46038,58788l2781592,1123772r-47625,-40335l2687916,1085735r-47625,38037l2592666,1127239r-46050,11519l2498991,1135303r-47625,l2403729,1165275r-46038,31115l2310053,1109941r-47625,53023l2216391,1135303r-47638,53023l2121128,1189469r-46050,-29959l2027453,1203312r-47625,-55334l1933778,1195235r-47625,11531l1838515,1191780r-47625,-106045l1744852,1194079r-47637,-19583l1649590,1138758r-46038,8064l1555915,1167574r-47625,-26505l1462239,1159510r-47625,-102578l1366989,842543r-46050,265100l1273314,1054620r-47637,167132l1179639,1074216r-47625,-68008l1084376,993533r-47625,25362l990701,1134148r-47625,-47257l895451,1177950r-46050,4610l801776,1256322r-47638,-6909l708101,1202156r-47638,50711l612838,1175639r-46037,36893l519163,1176794r-47625,17285l425488,1211376r-47625,-14986l330238,1230972r-47638,-40347l236562,1176794r-47625,21895l141300,1199845r-46038,4610l47625,1174496,,1153744r,215531l47625,1368132r47637,-4622l141300,1369275r47637,-3454l236562,1369275r46038,-3454l330238,1369275r47625,-1143l425488,1369275r93675,l566801,1368132r46037,l660463,1369275r47638,-8064l754138,1366977r47638,1155l849401,1361211r46050,6921l943076,1355445r47625,3455l1036751,1326629r47625,-17285l1132014,1315110r47625,41491l1225677,1369275r47637,-18440l1320939,1338160r46050,5766l1414614,1353146r47625,12675l1508290,1365821r47625,-1156l1603552,1364665r46038,2312l1744852,1369275r46038,-1143l1838515,1369275r47638,l1933778,1354289r46050,-8064l2027453,1350835r47625,9220l2168753,1364665r47638,-14986l2262428,1368132r47625,-9232l2357691,1368132r46038,l2451366,1366977r47625,2298l2546616,1369275r46050,-1143l2640291,1369275r47625,-2298l2733967,1369275r47625,-3454l2829229,1368132r46038,-6921l2922892,1361211r47638,6921l3016567,1362367r47638,3454l3111830,1364665r46037,-20739l3205505,1346225r47625,17285l3300768,1365821r46037,-26505l3394430,1328940r47638,3455l3488105,1366977r47625,l3583368,1305890r46037,58775l3677043,1362367r47625,l3770706,1361211r47637,-14986l3865968,1341615r46051,-77216l3959644,1307033r47625,6921l4054906,1279372r46038,46114l4148582,1345069r47625,-31115l4242244,1341615r47638,21895l4337507,1236726r46050,96824l4431182,1357757r47625,-79528l4524857,1297813r47625,35737l4620107,1327785r47638,33426l4713782,1362367r47638,3454l4809045,1365821r46038,-5766l4902720,1365821r47625,-9220l4996395,1355445r47625,10376l5091645,1349679r46051,14986l5185321,1345069r47637,8077l5278996,1365821r47625,-1156l5374259,1345069r47625,-14973l5467921,1285138r47638,-130239l5563184,1088047r46050,69151l5656859,1179106r,-837934l5609234,286994,5563184,xe" fillcolor="#b4c7e7" stroked="f">
                  <v:path arrowok="t"/>
                </v:shape>
                <v:shape id="Graphic 53" o:spid="_x0000_s1068" style="position:absolute;left:5901;top:46141;width:56572;height:13697;visibility:visible;mso-wrap-style:square;v-text-anchor:top" coordsize="5657215,13696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" path="m,1153744r47625,20752l95262,1204455r46038,-4610l188937,1198689r47625,-21895l282600,1190625r47638,40347l377863,1196390r47625,14986l471538,1194079r47625,-17285l566801,1212532r46037,-36893l660463,1252867r47638,-50711l754138,1249413r47638,6909l849401,1182560r46050,-4610l943076,1086891r47625,47257l1036751,1018895r47625,-25362l1132014,1006208r47625,68008l1225677,1221752r47637,-167132l1320939,1107643r46050,-265100l1414614,1056932r47625,102578l1508290,1141069r47625,26505l1603552,1146822r46038,-8064l1697215,1174496r47637,19583l1790890,1085735r47625,106045l1886153,1206766r47625,-11531l1979828,1147978r47625,55334l2075078,1159510r46050,29959l2168753,1188326r47638,-53023l2262428,1162964r47625,-53023l2357691,1196390r46038,-31115l2451366,1135303r47625,l2546616,1138758r46050,-11519l2640291,1123772r47625,-38037l2733967,1083437r47625,40335l2829229,1191780r46038,-58788l2922892,1085735r47638,26518l3016567,1048854r47638,-170586l3111830,1001598r46037,-69152l3205505,977392r47625,161366l3300768,1146822r46037,-100266l3394430,1035024r47638,2312l3488105,1127239r47625,-2312l3583368,902474r46037,171742l3677043,1076515r47625,-36881l3770706,970483r47637,82982l3865968,932446r46051,-136004l3959644,935901r47625,114109l4054906,998143r46038,-136004l4148582,1089202r47625,-162522l4242244,940511r47638,38036l4337507,764171r46050,14986l4431182,931291r47625,-292761l4524857,584365r47625,353847l4620107,894410r47638,146380l4713782,1139913r47638,-69151l4809045,1030414r46038,14986l4902720,909396r47625,-28817l4996395,963561r47625,-14973l5091645,1022350r46051,26504l5185321,1089202r47637,99124l5278996,1207922r47625,-3467l5374259,1101877r47625,-117564l5467921,794131r47638,-501371l5563184,r46050,286994l5656859,341172r,837934l5609234,1157198r-46050,-69151l5515559,1154899r-47638,130239l5421884,1330096r-47625,14973l5326621,1364665r-47625,1156l5232958,1353146r-47637,-8077l5137696,1364665r-46051,-14986l5044020,1365821r-47625,-10376l4950345,1356601r-47625,9220l4855083,1360055r-46038,5766l4761420,1365821r-47638,-3454l4667745,1361211r-47638,-33426l4572482,1333550r-47625,-35737l4478807,1278229r-47625,79528l4383557,1333550r-46050,-96824l4289882,1363510r-47638,-21895l4196207,1313954r-47625,31115l4100944,1325486r-46038,-46114l4007269,1313954r-47625,-6921l3912019,1264399r-46051,77216l3818343,1346225r-47637,14986l3724668,1362367r-47625,l3629405,1364665r-46037,-58775l3535730,1366977r-47625,l3442068,1332395r-47638,-3455l3346805,1339316r-46037,26505l3253130,1363510r-47625,-17285l3157867,1343926r-46037,20739l3064205,1365821r-47638,-3454l2970530,1368132r-47638,-6921l2875267,1361211r-46038,6921l2781592,1365821r-47625,3454l2687916,1366977r-47625,2298l2592666,1368132r-46050,1143l2498991,1369275r-47625,-2298l2403729,1368132r-46038,l2310053,1358900r-47625,9232l2216391,1349679r-47638,14986l2121128,1362367r-46050,-2312l2027453,1350835r-47625,-4610l1933778,1354289r-47625,14986l1838515,1369275r-47625,-1143l1744852,1369275r-47637,-1143l1649590,1366977r-46038,-2312l1555915,1364665r-47625,1156l1462239,1365821r-47625,-12675l1366989,1343926r-46050,-5766l1273314,1350835r-47637,18440l1179639,1356601r-47625,-41491l1084376,1309344r-47625,17285l990701,1358900r-47625,-3455l895451,1368132r-46050,-6921l801776,1368132r-47638,-1155l708101,1361211r-47638,8064l612838,1368132r-46037,l519163,1369275r-47625,l425488,1369275r-47625,-1143l330238,1369275r-47638,-3454l236562,1369275r-47625,-3454l141300,1369275r-46038,-5765l47625,1368132,,1369275,,1153744xe" filled="f" strokecolor="#4971b8" strokeweight="1pt">
                  <v:path arrowok="t"/>
                </v:shape>
                <v:shape id="Graphic 54" o:spid="_x0000_s1069" style="position:absolute;left:5375;top:45519;width:57626;height:14605;visibility:visible;mso-wrap-style:square;v-text-anchor:top" coordsize="5762625,146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" path="m5733288,1431518l5733288,em5733288,r28803,em5733288,205168r28803,em5733288,409168r28803,em5733288,613181r28803,em5733288,818337r28803,em5733288,1022350r28803,em5733288,1226362r28803,em5733288,1431518r28803,em28803,1431518l28803,em,l28803,em,286994r28803,em,572846r28803,em,858685r28803,em,1144524r28803,em,1431518r28803,em28803,1431518r5704485,em5685663,1431518r,28804em5496725,1431518r,28804em5309387,1431518r,28804em5120449,1431518r,28804em4931511,1431518r,28804em4742586,1431518r,28804em4555236,1431518r,28804em4366310,1431518r,28804em4177372,1431518r,28804em3988447,1431518r,28804em3801097,1431518r,28804em3612172,1431518r,28804em3423234,1431518r,28804em3234296,1431518r,28804em3046958,1431518r,28804em2858020,1431518r,28804em2669095,1431518r,28804em2480157,1431518r,28804em2292819,1431518r,28804em2103882,1431518r,28804em1914944,1431518r,28804em1726018,1431518r,28804em1538668,1431518r,28804em1349743,1431518r,28804em1160805,1431518r,28804em971880,1431518r,28804em784529,1431518r,28804em595604,1431518r,28804em406666,1431518r,28804em217728,1431518r,28804em28803,1431518r,28804e" filled="f" strokecolor="#010202" strokeweight=".5pt">
                  <v:path arrowok="t"/>
                </v:shape>
                <v:shape id="Graphic 55" o:spid="_x0000_s1070" style="position:absolute;left:5909;top:46896;width:56553;height:12935;visibility:visible;mso-wrap-style:square;v-text-anchor:top" coordsize="5655310,12934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" path="m,1293215r47625,-5766l93675,1150289r47625,142926l188925,1219453r46050,72606l282600,1220596r47638,71463l376275,1282839r47625,10376l471538,1293215r46037,l565213,1286294r47625,-5754l658876,1293215r47637,-210922l754138,1211376r47625,53023l847813,1108798r47625,180963l943076,1086904r46038,31115l1036739,738822r47637,-216687l1130414,585520r47638,529044l1225677,1293215r46037,-239738l1319352,754951r47625,331953l1413014,1082293r47638,152134l1508277,1230972r47638,-12674l1601952,1209078r47625,57632l1697215,1282839r46037,10376l1790890,1287449r47625,4610l1884552,1292059r47638,-371132l1979815,820648r46050,-35725l2073490,1112253r47625,39192l2168753,1191780r46038,-269697l2262416,1285151r47637,-163678l2356091,1266710r47638,23051l2451354,1263243r46037,28816l2545029,1292059r47625,-13830l2638704,1293215r47625,-29972l2733954,1292059r46050,-54165l2827629,1287449r47638,-131394l2922892,1180261r46037,109500l3016567,1210233r47625,56477l3110230,1250568r47637,-201701l3205492,1044257r46050,159055l3299167,1240193r47625,-365367l3392843,730745r47625,63398l3488105,1267853r46038,-1143l3581768,661593r47637,579755l3677030,1205623r46051,5753l3770706,1213688r47625,-244348l3864381,1024661r47625,-648907l3959644,610882r46037,-176352l4053306,r47638,904786l4146981,905941r47625,-189027l4242244,1017739r47625,215545l4335919,149847r47625,882878l4431169,1183716r46050,-467957l4524844,882891r47638,44945l4618520,907097r47625,292760l4713782,1181417r46038,70307l4807458,1254023r47625,-67996l4901120,1267853r47638,-81826l4996383,1154899r47625,111811l5090058,1048867r47625,194780l5185321,916317r46037,-10376l5278983,1215986r47638,-40335l5372658,899032r47638,-59944l5467921,592442r46038,-311201l5561596,240893r47625,58788l5655271,365378e" filled="f" strokecolor="#ffd967" strokeweight=".35275mm">
                  <v:path arrowok="t"/>
                </v:shape>
                <v:shape id="Graphic 56" o:spid="_x0000_s1071" style="position:absolute;left:9352;top:64344;width:2165;height:438;visibility:visible;mso-wrap-style:square;v-text-anchor:top" coordsize="216535,438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" path="m216001,l,,,43205r216001,l216001,xe" fillcolor="#f8ccad" stroked="f">
                  <v:path arrowok="t"/>
                </v:shape>
                <v:shape id="Graphic 57" o:spid="_x0000_s1072" style="position:absolute;left:27392;top:64343;width:2165;height:438;visibility:visible;mso-wrap-style:square;v-text-anchor:top" coordsize="216535,438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" path="m216001,l,,,43205r216001,l216001,xe" fillcolor="#b4c7e7" stroked="f">
                  <v:path arrowok="t"/>
                </v:shape>
                <v:shape id="Graphic 58" o:spid="_x0000_s1073" style="position:absolute;left:46040;top:64516;width:2165;height:13;visibility:visible;mso-wrap-style:square;v-text-anchor:top" coordsize="21653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" path="m,l216001,e" filled="f" strokecolor="#ffd967" strokeweight="1pt">
                  <v:path arrowok="t"/>
                </v:shape>
                <v:shape id="Textbox 59" o:spid="_x0000_s1074" type="#_x0000_t202" style="position:absolute;left:1986;top:44837;width:3283;height:155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" filled="f" stroked="f">
                  <v:textbox inset="0,0,0,0">
                    <w:txbxContent>
                      <w:p w:rsidR="00A07895" w:rsidRDefault="00A07895">
                        <w:pPr>
                          <w:spacing w:before="24"/>
                          <w:ind w:right="18"/>
                          <w:jc w:val="right"/>
                          <w:rPr>
                            <w:rFonts w:ascii="Trebuchet MS"/>
                            <w:sz w:val="14"/>
                          </w:rPr>
                        </w:pPr>
                        <w:r>
                          <w:rPr>
                            <w:rFonts w:ascii="Trebuchet MS"/>
                            <w:color w:val="010202"/>
                            <w:spacing w:val="-2"/>
                            <w:w w:val="90"/>
                            <w:sz w:val="14"/>
                          </w:rPr>
                          <w:t>1,00,000</w:t>
                        </w:r>
                      </w:p>
                      <w:p w:rsidR="00A07895" w:rsidRDefault="00A07895">
                        <w:pPr>
                          <w:spacing w:before="125"/>
                          <w:rPr>
                            <w:rFonts w:ascii="Trebuchet MS"/>
                            <w:sz w:val="14"/>
                          </w:rPr>
                        </w:pPr>
                      </w:p>
                      <w:p w:rsidR="00A07895" w:rsidRDefault="00A07895">
                        <w:pPr>
                          <w:ind w:right="18"/>
                          <w:jc w:val="right"/>
                          <w:rPr>
                            <w:rFonts w:ascii="Trebuchet MS"/>
                            <w:sz w:val="14"/>
                          </w:rPr>
                        </w:pPr>
                        <w:r>
                          <w:rPr>
                            <w:rFonts w:ascii="Trebuchet MS"/>
                            <w:color w:val="010202"/>
                            <w:spacing w:val="-2"/>
                            <w:sz w:val="14"/>
                          </w:rPr>
                          <w:t>80,000</w:t>
                        </w:r>
                      </w:p>
                      <w:p w:rsidR="00A07895" w:rsidRDefault="00A07895">
                        <w:pPr>
                          <w:spacing w:before="126"/>
                          <w:rPr>
                            <w:rFonts w:ascii="Trebuchet MS"/>
                            <w:sz w:val="14"/>
                          </w:rPr>
                        </w:pPr>
                      </w:p>
                      <w:p w:rsidR="00A07895" w:rsidRDefault="00A07895">
                        <w:pPr>
                          <w:ind w:right="18"/>
                          <w:jc w:val="right"/>
                          <w:rPr>
                            <w:rFonts w:ascii="Trebuchet MS"/>
                            <w:sz w:val="14"/>
                          </w:rPr>
                        </w:pPr>
                        <w:r>
                          <w:rPr>
                            <w:rFonts w:ascii="Trebuchet MS"/>
                            <w:color w:val="010202"/>
                            <w:spacing w:val="-2"/>
                            <w:sz w:val="14"/>
                          </w:rPr>
                          <w:t>60,000</w:t>
                        </w:r>
                      </w:p>
                      <w:p w:rsidR="00A07895" w:rsidRDefault="00A07895">
                        <w:pPr>
                          <w:spacing w:before="125"/>
                          <w:rPr>
                            <w:rFonts w:ascii="Trebuchet MS"/>
                            <w:sz w:val="14"/>
                          </w:rPr>
                        </w:pPr>
                      </w:p>
                      <w:p w:rsidR="00A07895" w:rsidRDefault="00A07895">
                        <w:pPr>
                          <w:ind w:right="18"/>
                          <w:jc w:val="right"/>
                          <w:rPr>
                            <w:rFonts w:ascii="Trebuchet MS"/>
                            <w:sz w:val="14"/>
                          </w:rPr>
                        </w:pPr>
                        <w:r>
                          <w:rPr>
                            <w:rFonts w:ascii="Trebuchet MS"/>
                            <w:color w:val="010202"/>
                            <w:spacing w:val="-2"/>
                            <w:sz w:val="14"/>
                          </w:rPr>
                          <w:t>40,000</w:t>
                        </w:r>
                      </w:p>
                      <w:p w:rsidR="00A07895" w:rsidRDefault="00A07895">
                        <w:pPr>
                          <w:spacing w:before="126"/>
                          <w:rPr>
                            <w:rFonts w:ascii="Trebuchet MS"/>
                            <w:sz w:val="14"/>
                          </w:rPr>
                        </w:pPr>
                      </w:p>
                      <w:p w:rsidR="00A07895" w:rsidRDefault="00A07895">
                        <w:pPr>
                          <w:ind w:right="18"/>
                          <w:jc w:val="right"/>
                          <w:rPr>
                            <w:rFonts w:ascii="Trebuchet MS"/>
                            <w:sz w:val="14"/>
                          </w:rPr>
                        </w:pPr>
                        <w:r>
                          <w:rPr>
                            <w:rFonts w:ascii="Trebuchet MS"/>
                            <w:color w:val="010202"/>
                            <w:spacing w:val="-2"/>
                            <w:sz w:val="14"/>
                          </w:rPr>
                          <w:t>20,000</w:t>
                        </w:r>
                      </w:p>
                      <w:p w:rsidR="00A07895" w:rsidRDefault="00A07895">
                        <w:pPr>
                          <w:spacing w:before="125"/>
                          <w:rPr>
                            <w:rFonts w:ascii="Trebuchet MS"/>
                            <w:sz w:val="14"/>
                          </w:rPr>
                        </w:pPr>
                      </w:p>
                      <w:p w:rsidR="00A07895" w:rsidRDefault="00A07895">
                        <w:pPr>
                          <w:ind w:right="18"/>
                          <w:jc w:val="right"/>
                          <w:rPr>
                            <w:rFonts w:ascii="Trebuchet MS"/>
                            <w:sz w:val="14"/>
                          </w:rPr>
                        </w:pPr>
                        <w:r>
                          <w:rPr>
                            <w:rFonts w:ascii="Trebuchet MS"/>
                            <w:color w:val="010202"/>
                            <w:spacing w:val="-10"/>
                            <w:w w:val="105"/>
                            <w:sz w:val="14"/>
                          </w:rPr>
                          <w:t>0</w:t>
                        </w:r>
                      </w:p>
                    </w:txbxContent>
                  </v:textbox>
                </v:shape>
                <v:shape id="Textbox 60" o:spid="_x0000_s1075" type="#_x0000_t202" style="position:absolute;left:63278;top:44806;width:1803;height:155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" filled="f" stroked="f">
                  <v:textbox inset="0,0,0,0">
                    <w:txbxContent>
                      <w:p w:rsidR="00A07895" w:rsidRDefault="00A07895">
                        <w:pPr>
                          <w:spacing w:before="24"/>
                          <w:rPr>
                            <w:rFonts w:ascii="Trebuchet MS"/>
                            <w:sz w:val="14"/>
                          </w:rPr>
                        </w:pPr>
                        <w:r>
                          <w:rPr>
                            <w:rFonts w:ascii="Trebuchet MS"/>
                            <w:color w:val="010202"/>
                            <w:spacing w:val="-4"/>
                            <w:sz w:val="14"/>
                          </w:rPr>
                          <w:t>0.35</w:t>
                        </w:r>
                      </w:p>
                      <w:p w:rsidR="00A07895" w:rsidRDefault="00A07895">
                        <w:pPr>
                          <w:spacing w:before="159"/>
                          <w:rPr>
                            <w:rFonts w:ascii="Trebuchet MS"/>
                            <w:sz w:val="14"/>
                          </w:rPr>
                        </w:pPr>
                        <w:r>
                          <w:rPr>
                            <w:rFonts w:ascii="Trebuchet MS"/>
                            <w:color w:val="010202"/>
                            <w:spacing w:val="-4"/>
                            <w:sz w:val="14"/>
                          </w:rPr>
                          <w:t>0.30</w:t>
                        </w:r>
                      </w:p>
                      <w:p w:rsidR="00A07895" w:rsidRDefault="00A07895">
                        <w:pPr>
                          <w:spacing w:before="160"/>
                          <w:rPr>
                            <w:rFonts w:ascii="Trebuchet MS"/>
                            <w:sz w:val="14"/>
                          </w:rPr>
                        </w:pPr>
                        <w:r>
                          <w:rPr>
                            <w:rFonts w:ascii="Trebuchet MS"/>
                            <w:color w:val="010202"/>
                            <w:spacing w:val="-4"/>
                            <w:sz w:val="14"/>
                          </w:rPr>
                          <w:t>0.25</w:t>
                        </w:r>
                      </w:p>
                      <w:p w:rsidR="00A07895" w:rsidRDefault="00A07895">
                        <w:pPr>
                          <w:spacing w:before="159"/>
                          <w:rPr>
                            <w:rFonts w:ascii="Trebuchet MS"/>
                            <w:sz w:val="14"/>
                          </w:rPr>
                        </w:pPr>
                        <w:r>
                          <w:rPr>
                            <w:rFonts w:ascii="Trebuchet MS"/>
                            <w:color w:val="010202"/>
                            <w:spacing w:val="-4"/>
                            <w:sz w:val="14"/>
                          </w:rPr>
                          <w:t>0.20</w:t>
                        </w:r>
                      </w:p>
                      <w:p w:rsidR="00A07895" w:rsidRDefault="00A07895">
                        <w:pPr>
                          <w:spacing w:before="159"/>
                          <w:rPr>
                            <w:rFonts w:ascii="Trebuchet MS"/>
                            <w:sz w:val="14"/>
                          </w:rPr>
                        </w:pPr>
                        <w:r>
                          <w:rPr>
                            <w:rFonts w:ascii="Trebuchet MS"/>
                            <w:color w:val="010202"/>
                            <w:spacing w:val="-4"/>
                            <w:w w:val="95"/>
                            <w:sz w:val="14"/>
                          </w:rPr>
                          <w:t>0.15</w:t>
                        </w:r>
                      </w:p>
                      <w:p w:rsidR="00A07895" w:rsidRDefault="00A07895">
                        <w:pPr>
                          <w:spacing w:before="159"/>
                          <w:rPr>
                            <w:rFonts w:ascii="Trebuchet MS"/>
                            <w:sz w:val="14"/>
                          </w:rPr>
                        </w:pPr>
                        <w:r>
                          <w:rPr>
                            <w:rFonts w:ascii="Trebuchet MS"/>
                            <w:color w:val="010202"/>
                            <w:spacing w:val="-4"/>
                            <w:w w:val="95"/>
                            <w:sz w:val="14"/>
                          </w:rPr>
                          <w:t>0.10</w:t>
                        </w:r>
                      </w:p>
                      <w:p w:rsidR="00A07895" w:rsidRDefault="00A07895">
                        <w:pPr>
                          <w:spacing w:before="160"/>
                          <w:rPr>
                            <w:rFonts w:ascii="Trebuchet MS"/>
                            <w:sz w:val="14"/>
                          </w:rPr>
                        </w:pPr>
                        <w:r>
                          <w:rPr>
                            <w:rFonts w:ascii="Trebuchet MS"/>
                            <w:color w:val="010202"/>
                            <w:spacing w:val="-4"/>
                            <w:sz w:val="14"/>
                          </w:rPr>
                          <w:t>0.05</w:t>
                        </w:r>
                      </w:p>
                      <w:p w:rsidR="00A07895" w:rsidRDefault="00A07895">
                        <w:pPr>
                          <w:spacing w:before="159"/>
                          <w:rPr>
                            <w:rFonts w:ascii="Trebuchet MS"/>
                            <w:sz w:val="14"/>
                          </w:rPr>
                        </w:pPr>
                        <w:r>
                          <w:rPr>
                            <w:rFonts w:ascii="Trebuchet MS"/>
                            <w:color w:val="010202"/>
                            <w:spacing w:val="-4"/>
                            <w:sz w:val="14"/>
                          </w:rPr>
                          <w:t>0.00</w:t>
                        </w:r>
                      </w:p>
                    </w:txbxContent>
                  </v:textbox>
                </v:shape>
                <v:shape id="Textbox 61" o:spid="_x0000_s1076" type="#_x0000_t202" style="position:absolute;left:11825;top:63852;width:9538;height:1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" filled="f" stroked="f">
                  <v:textbox inset="0,0,0,0">
                    <w:txbxContent>
                      <w:p w:rsidR="00A07895" w:rsidRDefault="00A07895">
                        <w:pPr>
                          <w:spacing w:before="24"/>
                          <w:rPr>
                            <w:rFonts w:ascii="Trebuchet MS"/>
                            <w:sz w:val="14"/>
                          </w:rPr>
                        </w:pPr>
                        <w:r>
                          <w:rPr>
                            <w:rFonts w:ascii="Trebuchet MS"/>
                            <w:color w:val="010202"/>
                            <w:sz w:val="14"/>
                          </w:rPr>
                          <w:t>US-Related</w:t>
                        </w:r>
                        <w:r>
                          <w:rPr>
                            <w:rFonts w:ascii="Trebuchet MS"/>
                            <w:color w:val="010202"/>
                            <w:spacing w:val="22"/>
                            <w:sz w:val="14"/>
                          </w:rPr>
                          <w:t xml:space="preserve"> </w:t>
                        </w:r>
                        <w:r>
                          <w:rPr>
                            <w:rFonts w:ascii="Trebuchet MS"/>
                            <w:color w:val="010202"/>
                            <w:spacing w:val="-2"/>
                            <w:sz w:val="14"/>
                          </w:rPr>
                          <w:t>Uncertainty</w:t>
                        </w:r>
                      </w:p>
                    </w:txbxContent>
                  </v:textbox>
                </v:shape>
                <v:shape id="Textbox 62" o:spid="_x0000_s1077" type="#_x0000_t202" style="position:absolute;left:29865;top:63846;width:10147;height:14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" filled="f" stroked="f">
                  <v:textbox inset="0,0,0,0">
                    <w:txbxContent>
                      <w:p w:rsidR="00A07895" w:rsidRDefault="00A07895">
                        <w:pPr>
                          <w:spacing w:before="24"/>
                          <w:rPr>
                            <w:rFonts w:ascii="Trebuchet MS"/>
                            <w:sz w:val="14"/>
                          </w:rPr>
                        </w:pPr>
                        <w:r>
                          <w:rPr>
                            <w:rFonts w:ascii="Trebuchet MS"/>
                            <w:color w:val="010202"/>
                            <w:spacing w:val="-2"/>
                            <w:sz w:val="14"/>
                          </w:rPr>
                          <w:t>Overall</w:t>
                        </w:r>
                        <w:r>
                          <w:rPr>
                            <w:rFonts w:ascii="Trebuchet MS"/>
                            <w:color w:val="010202"/>
                            <w:spacing w:val="2"/>
                            <w:sz w:val="14"/>
                          </w:rPr>
                          <w:t xml:space="preserve"> </w:t>
                        </w:r>
                        <w:r>
                          <w:rPr>
                            <w:rFonts w:ascii="Trebuchet MS"/>
                            <w:color w:val="010202"/>
                            <w:spacing w:val="-2"/>
                            <w:sz w:val="14"/>
                          </w:rPr>
                          <w:t>uncertainty</w:t>
                        </w:r>
                        <w:r>
                          <w:rPr>
                            <w:rFonts w:ascii="Trebuchet MS"/>
                            <w:color w:val="010202"/>
                            <w:spacing w:val="2"/>
                            <w:sz w:val="14"/>
                          </w:rPr>
                          <w:t xml:space="preserve"> </w:t>
                        </w:r>
                        <w:r>
                          <w:rPr>
                            <w:rFonts w:ascii="Trebuchet MS"/>
                            <w:color w:val="010202"/>
                            <w:spacing w:val="-2"/>
                            <w:sz w:val="14"/>
                          </w:rPr>
                          <w:t>(WUI)</w:t>
                        </w:r>
                      </w:p>
                    </w:txbxContent>
                  </v:textbox>
                </v:shape>
                <v:shape id="Textbox 63" o:spid="_x0000_s1078" type="#_x0000_t202" style="position:absolute;left:48517;top:63852;width:9201;height:15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" filled="f" stroked="f">
                  <v:textbox inset="0,0,0,0">
                    <w:txbxContent>
                      <w:p w:rsidR="00A07895" w:rsidRDefault="00A07895">
                        <w:pPr>
                          <w:spacing w:before="24"/>
                          <w:rPr>
                            <w:rFonts w:ascii="Trebuchet MS"/>
                            <w:sz w:val="14"/>
                          </w:rPr>
                        </w:pPr>
                        <w:r>
                          <w:rPr>
                            <w:rFonts w:ascii="Trebuchet MS"/>
                            <w:color w:val="010202"/>
                            <w:sz w:val="14"/>
                          </w:rPr>
                          <w:t>US</w:t>
                        </w:r>
                        <w:r>
                          <w:rPr>
                            <w:rFonts w:ascii="Trebuchet MS"/>
                            <w:color w:val="010202"/>
                            <w:spacing w:val="5"/>
                            <w:sz w:val="14"/>
                          </w:rPr>
                          <w:t xml:space="preserve"> </w:t>
                        </w:r>
                        <w:r>
                          <w:rPr>
                            <w:rFonts w:ascii="Trebuchet MS"/>
                            <w:color w:val="010202"/>
                            <w:sz w:val="14"/>
                          </w:rPr>
                          <w:t>Share</w:t>
                        </w:r>
                        <w:r>
                          <w:rPr>
                            <w:rFonts w:ascii="Trebuchet MS"/>
                            <w:color w:val="010202"/>
                            <w:spacing w:val="6"/>
                            <w:sz w:val="14"/>
                          </w:rPr>
                          <w:t xml:space="preserve"> </w:t>
                        </w:r>
                        <w:r>
                          <w:rPr>
                            <w:rFonts w:ascii="Trebuchet MS"/>
                            <w:color w:val="010202"/>
                            <w:sz w:val="14"/>
                          </w:rPr>
                          <w:t>(ratio)</w:t>
                        </w:r>
                        <w:r>
                          <w:rPr>
                            <w:rFonts w:ascii="Trebuchet MS"/>
                            <w:color w:val="010202"/>
                            <w:spacing w:val="6"/>
                            <w:sz w:val="14"/>
                          </w:rPr>
                          <w:t xml:space="preserve"> </w:t>
                        </w:r>
                        <w:r>
                          <w:rPr>
                            <w:rFonts w:ascii="Trebuchet MS"/>
                            <w:color w:val="010202"/>
                            <w:sz w:val="14"/>
                          </w:rPr>
                          <w:t>-</w:t>
                        </w:r>
                        <w:r>
                          <w:rPr>
                            <w:rFonts w:ascii="Trebuchet MS"/>
                            <w:color w:val="010202"/>
                            <w:spacing w:val="5"/>
                            <w:sz w:val="14"/>
                          </w:rPr>
                          <w:t xml:space="preserve"> </w:t>
                        </w:r>
                        <w:r>
                          <w:rPr>
                            <w:rFonts w:ascii="Trebuchet MS"/>
                            <w:color w:val="010202"/>
                            <w:spacing w:val="-5"/>
                            <w:sz w:val="14"/>
                          </w:rPr>
                          <w:t>RHS</w:t>
                        </w:r>
                      </w:p>
                    </w:txbxContent>
                  </v:textbox>
                </v:shape>
                <w10:wrap anchorx="page"/>
              </v:group>
            </w:pict>
          </mc:Fallback>
        </mc:AlternateContent>
      </w:r>
      <w:bookmarkEnd w:id="0"/>
      <w:r w:rsidR="00CC054E">
        <w:br w:type="column"/>
      </w:r>
      <w:r w:rsidR="00CC054E">
        <w:rPr>
          <w:color w:val="231F20"/>
        </w:rPr>
        <w:t>anxiety during the first half and geopolitical risk in the</w:t>
      </w:r>
      <w:r w:rsidR="00CC054E">
        <w:rPr>
          <w:color w:val="231F20"/>
          <w:spacing w:val="40"/>
        </w:rPr>
        <w:t xml:space="preserve"> </w:t>
      </w:r>
      <w:r w:rsidR="00CC054E">
        <w:rPr>
          <w:color w:val="231F20"/>
        </w:rPr>
        <w:t>second</w:t>
      </w:r>
      <w:r w:rsidR="00CC054E">
        <w:rPr>
          <w:color w:val="231F20"/>
          <w:spacing w:val="40"/>
        </w:rPr>
        <w:t xml:space="preserve"> </w:t>
      </w:r>
      <w:r w:rsidR="00CC054E">
        <w:rPr>
          <w:color w:val="231F20"/>
        </w:rPr>
        <w:t>half</w:t>
      </w:r>
      <w:r w:rsidR="00CC054E">
        <w:rPr>
          <w:color w:val="231F20"/>
          <w:spacing w:val="40"/>
        </w:rPr>
        <w:t xml:space="preserve"> </w:t>
      </w:r>
      <w:r w:rsidR="00CC054E">
        <w:rPr>
          <w:color w:val="231F20"/>
        </w:rPr>
        <w:t>created</w:t>
      </w:r>
      <w:r w:rsidR="00CC054E">
        <w:rPr>
          <w:color w:val="231F20"/>
          <w:spacing w:val="40"/>
        </w:rPr>
        <w:t xml:space="preserve"> </w:t>
      </w:r>
      <w:r w:rsidR="00CC054E">
        <w:rPr>
          <w:color w:val="231F20"/>
        </w:rPr>
        <w:t>a</w:t>
      </w:r>
      <w:r w:rsidR="00CC054E">
        <w:rPr>
          <w:color w:val="231F20"/>
          <w:spacing w:val="40"/>
        </w:rPr>
        <w:t xml:space="preserve"> </w:t>
      </w:r>
      <w:r w:rsidR="00CC054E">
        <w:rPr>
          <w:color w:val="231F20"/>
        </w:rPr>
        <w:t>sustained</w:t>
      </w:r>
      <w:r w:rsidR="00CC054E">
        <w:rPr>
          <w:color w:val="231F20"/>
          <w:spacing w:val="40"/>
        </w:rPr>
        <w:t xml:space="preserve"> </w:t>
      </w:r>
      <w:r w:rsidR="00CC054E">
        <w:rPr>
          <w:color w:val="231F20"/>
        </w:rPr>
        <w:t>environment of uncertainty. The World Uncertainty Index (WUI) surged</w:t>
      </w:r>
      <w:r w:rsidR="00CC054E">
        <w:rPr>
          <w:color w:val="231F20"/>
          <w:spacing w:val="-9"/>
        </w:rPr>
        <w:t xml:space="preserve"> </w:t>
      </w:r>
      <w:r w:rsidR="00CC054E">
        <w:rPr>
          <w:color w:val="231F20"/>
        </w:rPr>
        <w:t>to</w:t>
      </w:r>
      <w:r w:rsidR="00CC054E">
        <w:rPr>
          <w:color w:val="231F20"/>
          <w:spacing w:val="-9"/>
        </w:rPr>
        <w:t xml:space="preserve"> </w:t>
      </w:r>
      <w:r w:rsidR="00CC054E">
        <w:rPr>
          <w:color w:val="231F20"/>
        </w:rPr>
        <w:t>unprecedented</w:t>
      </w:r>
      <w:r w:rsidR="00CC054E">
        <w:rPr>
          <w:color w:val="231F20"/>
          <w:spacing w:val="-9"/>
        </w:rPr>
        <w:t xml:space="preserve"> </w:t>
      </w:r>
      <w:r w:rsidR="00CC054E">
        <w:rPr>
          <w:color w:val="231F20"/>
        </w:rPr>
        <w:t>highs,</w:t>
      </w:r>
      <w:r w:rsidR="00CC054E">
        <w:rPr>
          <w:color w:val="231F20"/>
          <w:spacing w:val="-9"/>
        </w:rPr>
        <w:t xml:space="preserve"> </w:t>
      </w:r>
      <w:r w:rsidR="00CC054E">
        <w:rPr>
          <w:color w:val="231F20"/>
        </w:rPr>
        <w:t>surpassing</w:t>
      </w:r>
      <w:r w:rsidR="00CC054E">
        <w:rPr>
          <w:color w:val="231F20"/>
          <w:spacing w:val="-9"/>
        </w:rPr>
        <w:t xml:space="preserve"> </w:t>
      </w:r>
      <w:r w:rsidR="00CC054E">
        <w:rPr>
          <w:color w:val="231F20"/>
        </w:rPr>
        <w:t>even</w:t>
      </w:r>
      <w:r w:rsidR="00CC054E">
        <w:rPr>
          <w:color w:val="231F20"/>
          <w:spacing w:val="-9"/>
        </w:rPr>
        <w:t xml:space="preserve"> </w:t>
      </w:r>
      <w:r w:rsidR="00CC054E">
        <w:rPr>
          <w:color w:val="231F20"/>
        </w:rPr>
        <w:t xml:space="preserve">the peaks recorded during the height of the COVID-19 pandemic </w:t>
      </w:r>
      <w:r w:rsidR="00CC054E" w:rsidRPr="00091831">
        <w:rPr>
          <w:color w:val="231F20"/>
        </w:rPr>
        <w:t>(</w:t>
      </w:r>
      <w:r w:rsidR="00CC054E" w:rsidRPr="00091831">
        <w:rPr>
          <w:b/>
          <w:color w:val="231F20"/>
        </w:rPr>
        <w:t>Box 2.1</w:t>
      </w:r>
      <w:r w:rsidR="00CC054E" w:rsidRPr="00091831">
        <w:rPr>
          <w:color w:val="231F20"/>
        </w:rPr>
        <w:t>).</w:t>
      </w:r>
    </w:p>
    <w:p w:rsidR="00A07AC0" w:rsidRDefault="00A07AC0">
      <w:pPr>
        <w:pStyle w:val="BodyText"/>
        <w:spacing w:line="285" w:lineRule="auto"/>
        <w:jc w:val="both"/>
        <w:sectPr w:rsidR="00A07AC0">
          <w:type w:val="continuous"/>
          <w:pgSz w:w="12590" w:h="16190"/>
          <w:pgMar w:top="0" w:right="850" w:bottom="1020" w:left="992" w:header="845" w:footer="0" w:gutter="0"/>
          <w:cols w:num="2" w:space="720" w:equalWidth="0">
            <w:col w:w="5131" w:space="309"/>
            <w:col w:w="5308"/>
          </w:cols>
        </w:sectPr>
      </w:pPr>
    </w:p>
    <w:p w:rsidR="00A07AC0" w:rsidRDefault="00A07AC0">
      <w:pPr>
        <w:pStyle w:val="BodyText"/>
        <w:spacing w:before="55"/>
        <w:rPr>
          <w:sz w:val="24"/>
        </w:rPr>
      </w:pPr>
    </w:p>
    <w:p w:rsidR="00A07AC0" w:rsidRPr="00CC054E" w:rsidRDefault="00CC054E">
      <w:pPr>
        <w:pStyle w:val="Heading1"/>
        <w:spacing w:line="261" w:lineRule="auto"/>
        <w:ind w:left="4468" w:right="354"/>
        <w:rPr>
          <w:b/>
        </w:rPr>
      </w:pPr>
      <w:r w:rsidRPr="00CC054E">
        <w:rPr>
          <w:b/>
          <w:color w:val="231F20"/>
        </w:rPr>
        <w:t>Box</w:t>
      </w:r>
      <w:r w:rsidRPr="00CC054E">
        <w:rPr>
          <w:b/>
          <w:color w:val="231F20"/>
          <w:spacing w:val="-6"/>
        </w:rPr>
        <w:t xml:space="preserve"> </w:t>
      </w:r>
      <w:r w:rsidRPr="00CC054E">
        <w:rPr>
          <w:b/>
          <w:color w:val="231F20"/>
        </w:rPr>
        <w:t>2.1:</w:t>
      </w:r>
      <w:r w:rsidRPr="00CC054E">
        <w:rPr>
          <w:b/>
          <w:color w:val="231F20"/>
          <w:spacing w:val="-6"/>
        </w:rPr>
        <w:t xml:space="preserve"> </w:t>
      </w:r>
      <w:r w:rsidRPr="00CC054E">
        <w:rPr>
          <w:b/>
          <w:color w:val="231F20"/>
        </w:rPr>
        <w:t>US</w:t>
      </w:r>
      <w:r w:rsidRPr="00CC054E">
        <w:rPr>
          <w:b/>
          <w:color w:val="231F20"/>
          <w:spacing w:val="-6"/>
        </w:rPr>
        <w:t xml:space="preserve"> </w:t>
      </w:r>
      <w:r w:rsidRPr="00CC054E">
        <w:rPr>
          <w:b/>
          <w:color w:val="231F20"/>
        </w:rPr>
        <w:t>Uncertainty</w:t>
      </w:r>
      <w:r w:rsidRPr="00CC054E">
        <w:rPr>
          <w:b/>
          <w:color w:val="231F20"/>
          <w:spacing w:val="-6"/>
        </w:rPr>
        <w:t xml:space="preserve"> </w:t>
      </w:r>
      <w:r w:rsidRPr="00CC054E">
        <w:rPr>
          <w:b/>
          <w:color w:val="231F20"/>
        </w:rPr>
        <w:t>Export:</w:t>
      </w:r>
      <w:r w:rsidRPr="00CC054E">
        <w:rPr>
          <w:b/>
          <w:color w:val="231F20"/>
          <w:spacing w:val="-6"/>
        </w:rPr>
        <w:t xml:space="preserve"> </w:t>
      </w:r>
      <w:r w:rsidRPr="00CC054E">
        <w:rPr>
          <w:b/>
          <w:color w:val="231F20"/>
        </w:rPr>
        <w:t>How</w:t>
      </w:r>
      <w:r w:rsidRPr="00CC054E">
        <w:rPr>
          <w:b/>
          <w:color w:val="231F20"/>
          <w:spacing w:val="-6"/>
        </w:rPr>
        <w:t xml:space="preserve"> </w:t>
      </w:r>
      <w:r w:rsidRPr="00CC054E">
        <w:rPr>
          <w:b/>
          <w:color w:val="231F20"/>
        </w:rPr>
        <w:t>shocks</w:t>
      </w:r>
      <w:r w:rsidRPr="00CC054E">
        <w:rPr>
          <w:b/>
          <w:color w:val="231F20"/>
          <w:spacing w:val="-6"/>
        </w:rPr>
        <w:t xml:space="preserve"> </w:t>
      </w:r>
      <w:r w:rsidRPr="00CC054E">
        <w:rPr>
          <w:b/>
          <w:color w:val="231F20"/>
        </w:rPr>
        <w:t>emanating</w:t>
      </w:r>
      <w:r w:rsidRPr="00CC054E">
        <w:rPr>
          <w:b/>
          <w:color w:val="231F20"/>
          <w:spacing w:val="-6"/>
        </w:rPr>
        <w:t xml:space="preserve"> </w:t>
      </w:r>
      <w:r w:rsidRPr="00CC054E">
        <w:rPr>
          <w:b/>
          <w:color w:val="231F20"/>
        </w:rPr>
        <w:t>from</w:t>
      </w:r>
      <w:r w:rsidRPr="00CC054E">
        <w:rPr>
          <w:b/>
          <w:color w:val="231F20"/>
          <w:spacing w:val="-6"/>
        </w:rPr>
        <w:t xml:space="preserve"> </w:t>
      </w:r>
      <w:r w:rsidRPr="00CC054E">
        <w:rPr>
          <w:b/>
          <w:color w:val="231F20"/>
        </w:rPr>
        <w:t>the</w:t>
      </w:r>
      <w:r w:rsidRPr="00CC054E">
        <w:rPr>
          <w:b/>
          <w:color w:val="231F20"/>
          <w:spacing w:val="-6"/>
        </w:rPr>
        <w:t xml:space="preserve"> </w:t>
      </w:r>
      <w:r w:rsidRPr="00CC054E">
        <w:rPr>
          <w:b/>
          <w:color w:val="231F20"/>
        </w:rPr>
        <w:t>US</w:t>
      </w:r>
      <w:r w:rsidRPr="00CC054E">
        <w:rPr>
          <w:b/>
          <w:color w:val="231F20"/>
          <w:spacing w:val="-6"/>
        </w:rPr>
        <w:t xml:space="preserve"> </w:t>
      </w:r>
      <w:r w:rsidRPr="00CC054E">
        <w:rPr>
          <w:b/>
          <w:color w:val="231F20"/>
        </w:rPr>
        <w:t>ripple</w:t>
      </w:r>
      <w:r w:rsidRPr="00CC054E">
        <w:rPr>
          <w:b/>
          <w:color w:val="231F20"/>
          <w:spacing w:val="-6"/>
        </w:rPr>
        <w:t xml:space="preserve"> </w:t>
      </w:r>
      <w:r w:rsidRPr="00CC054E">
        <w:rPr>
          <w:b/>
          <w:color w:val="231F20"/>
        </w:rPr>
        <w:t>through</w:t>
      </w:r>
      <w:r w:rsidRPr="00CC054E">
        <w:rPr>
          <w:b/>
          <w:color w:val="231F20"/>
          <w:spacing w:val="-6"/>
        </w:rPr>
        <w:t xml:space="preserve"> </w:t>
      </w:r>
      <w:r w:rsidRPr="00CC054E">
        <w:rPr>
          <w:b/>
          <w:color w:val="231F20"/>
        </w:rPr>
        <w:t>to World and India</w:t>
      </w:r>
    </w:p>
    <w:p w:rsidR="00A07AC0" w:rsidRDefault="00A07AC0">
      <w:pPr>
        <w:pStyle w:val="BodyText"/>
        <w:spacing w:before="7"/>
        <w:rPr>
          <w:sz w:val="10"/>
        </w:rPr>
      </w:pPr>
    </w:p>
    <w:p w:rsidR="00A07AC0" w:rsidRDefault="00A07AC0">
      <w:pPr>
        <w:pStyle w:val="BodyText"/>
        <w:rPr>
          <w:sz w:val="10"/>
        </w:rPr>
        <w:sectPr w:rsidR="00A07AC0">
          <w:type w:val="continuous"/>
          <w:pgSz w:w="12590" w:h="16190"/>
          <w:pgMar w:top="0" w:right="850" w:bottom="1020" w:left="992" w:header="845" w:footer="0" w:gutter="0"/>
          <w:cols w:space="720"/>
        </w:sectPr>
      </w:pPr>
    </w:p>
    <w:p w:rsidR="00A07AC0" w:rsidRDefault="00CC054E">
      <w:pPr>
        <w:spacing w:before="71" w:line="302" w:lineRule="auto"/>
        <w:ind w:left="167" w:right="38"/>
        <w:jc w:val="both"/>
        <w:rPr>
          <w:sz w:val="20"/>
        </w:rPr>
      </w:pPr>
      <w:r>
        <w:rPr>
          <w:color w:val="231F20"/>
          <w:sz w:val="20"/>
        </w:rPr>
        <w:t xml:space="preserve">Geopolitical shocks and policy pivots originating in the United States have historically cast a long shadow over global economic sentiment. Measuring this shadow has been made possible by WUI and the World Uncertainty </w:t>
      </w:r>
      <w:r>
        <w:rPr>
          <w:color w:val="231F20"/>
          <w:spacing w:val="-4"/>
          <w:sz w:val="20"/>
        </w:rPr>
        <w:t>Spillover</w:t>
      </w:r>
      <w:r>
        <w:rPr>
          <w:color w:val="231F20"/>
          <w:spacing w:val="-6"/>
          <w:sz w:val="20"/>
        </w:rPr>
        <w:t xml:space="preserve"> </w:t>
      </w:r>
      <w:r>
        <w:rPr>
          <w:color w:val="231F20"/>
          <w:spacing w:val="-4"/>
          <w:sz w:val="20"/>
        </w:rPr>
        <w:t>Index</w:t>
      </w:r>
      <w:r>
        <w:rPr>
          <w:color w:val="231F20"/>
          <w:spacing w:val="-6"/>
          <w:sz w:val="20"/>
        </w:rPr>
        <w:t xml:space="preserve"> </w:t>
      </w:r>
      <w:r>
        <w:rPr>
          <w:color w:val="231F20"/>
          <w:spacing w:val="-4"/>
          <w:sz w:val="20"/>
        </w:rPr>
        <w:t>-</w:t>
      </w:r>
      <w:r>
        <w:rPr>
          <w:color w:val="231F20"/>
          <w:spacing w:val="-6"/>
          <w:sz w:val="20"/>
        </w:rPr>
        <w:t xml:space="preserve"> </w:t>
      </w:r>
      <w:r>
        <w:rPr>
          <w:color w:val="231F20"/>
          <w:spacing w:val="-4"/>
          <w:sz w:val="20"/>
        </w:rPr>
        <w:t>United</w:t>
      </w:r>
      <w:r>
        <w:rPr>
          <w:color w:val="231F20"/>
          <w:spacing w:val="-6"/>
          <w:sz w:val="20"/>
        </w:rPr>
        <w:t xml:space="preserve"> </w:t>
      </w:r>
      <w:r>
        <w:rPr>
          <w:color w:val="231F20"/>
          <w:spacing w:val="-4"/>
          <w:sz w:val="20"/>
        </w:rPr>
        <w:t>States</w:t>
      </w:r>
      <w:r>
        <w:rPr>
          <w:color w:val="231F20"/>
          <w:spacing w:val="-6"/>
          <w:sz w:val="20"/>
        </w:rPr>
        <w:t xml:space="preserve"> </w:t>
      </w:r>
      <w:r>
        <w:rPr>
          <w:color w:val="231F20"/>
          <w:spacing w:val="-4"/>
          <w:sz w:val="20"/>
        </w:rPr>
        <w:t>(WUSI</w:t>
      </w:r>
      <w:r>
        <w:rPr>
          <w:color w:val="231F20"/>
          <w:spacing w:val="-4"/>
          <w:position w:val="2"/>
          <w:sz w:val="20"/>
        </w:rPr>
        <w:t>-</w:t>
      </w:r>
      <w:r>
        <w:rPr>
          <w:color w:val="231F20"/>
          <w:spacing w:val="-4"/>
          <w:sz w:val="20"/>
        </w:rPr>
        <w:t>USA)</w:t>
      </w:r>
      <w:r>
        <w:rPr>
          <w:color w:val="231F20"/>
          <w:spacing w:val="-4"/>
          <w:sz w:val="20"/>
          <w:vertAlign w:val="superscript"/>
        </w:rPr>
        <w:t>1</w:t>
      </w:r>
      <w:r>
        <w:rPr>
          <w:color w:val="231F20"/>
          <w:spacing w:val="-4"/>
          <w:sz w:val="20"/>
        </w:rPr>
        <w:t>,</w:t>
      </w:r>
      <w:r>
        <w:rPr>
          <w:color w:val="231F20"/>
          <w:spacing w:val="-6"/>
          <w:sz w:val="20"/>
        </w:rPr>
        <w:t xml:space="preserve"> </w:t>
      </w:r>
      <w:r>
        <w:rPr>
          <w:color w:val="231F20"/>
          <w:spacing w:val="-4"/>
          <w:sz w:val="20"/>
        </w:rPr>
        <w:t>both</w:t>
      </w:r>
      <w:r>
        <w:rPr>
          <w:color w:val="231F20"/>
          <w:spacing w:val="-6"/>
          <w:sz w:val="20"/>
        </w:rPr>
        <w:t xml:space="preserve"> </w:t>
      </w:r>
      <w:r>
        <w:rPr>
          <w:color w:val="231F20"/>
          <w:spacing w:val="-4"/>
          <w:sz w:val="20"/>
        </w:rPr>
        <w:t xml:space="preserve">derived </w:t>
      </w:r>
      <w:r>
        <w:rPr>
          <w:color w:val="231F20"/>
          <w:sz w:val="20"/>
        </w:rPr>
        <w:t>from</w:t>
      </w:r>
      <w:r>
        <w:rPr>
          <w:color w:val="231F20"/>
          <w:spacing w:val="80"/>
          <w:sz w:val="20"/>
        </w:rPr>
        <w:t xml:space="preserve"> </w:t>
      </w:r>
      <w:r>
        <w:rPr>
          <w:color w:val="231F20"/>
          <w:sz w:val="20"/>
        </w:rPr>
        <w:t>the</w:t>
      </w:r>
      <w:r>
        <w:rPr>
          <w:color w:val="231F20"/>
          <w:spacing w:val="80"/>
          <w:sz w:val="20"/>
        </w:rPr>
        <w:t xml:space="preserve"> </w:t>
      </w:r>
      <w:r>
        <w:rPr>
          <w:color w:val="231F20"/>
          <w:sz w:val="20"/>
        </w:rPr>
        <w:t>frequency</w:t>
      </w:r>
      <w:r>
        <w:rPr>
          <w:color w:val="231F20"/>
          <w:spacing w:val="80"/>
          <w:sz w:val="20"/>
        </w:rPr>
        <w:t xml:space="preserve"> </w:t>
      </w:r>
      <w:r>
        <w:rPr>
          <w:color w:val="231F20"/>
          <w:sz w:val="20"/>
        </w:rPr>
        <w:t>of</w:t>
      </w:r>
      <w:r>
        <w:rPr>
          <w:color w:val="231F20"/>
          <w:spacing w:val="80"/>
          <w:sz w:val="20"/>
        </w:rPr>
        <w:t xml:space="preserve"> </w:t>
      </w:r>
      <w:r>
        <w:rPr>
          <w:color w:val="231F20"/>
          <w:sz w:val="20"/>
        </w:rPr>
        <w:t>uncertainty-related</w:t>
      </w:r>
      <w:r>
        <w:rPr>
          <w:color w:val="231F20"/>
          <w:spacing w:val="80"/>
          <w:sz w:val="20"/>
        </w:rPr>
        <w:t xml:space="preserve"> </w:t>
      </w:r>
      <w:r>
        <w:rPr>
          <w:color w:val="231F20"/>
          <w:sz w:val="20"/>
        </w:rPr>
        <w:t xml:space="preserve">language in Economist Intelligence Unit (EIU) country reports </w:t>
      </w:r>
      <w:r>
        <w:rPr>
          <w:color w:val="231F20"/>
          <w:spacing w:val="-2"/>
          <w:sz w:val="20"/>
        </w:rPr>
        <w:t>across</w:t>
      </w:r>
      <w:r>
        <w:rPr>
          <w:color w:val="231F20"/>
          <w:spacing w:val="-12"/>
          <w:sz w:val="20"/>
        </w:rPr>
        <w:t xml:space="preserve"> </w:t>
      </w:r>
      <w:r>
        <w:rPr>
          <w:color w:val="231F20"/>
          <w:spacing w:val="-2"/>
          <w:sz w:val="20"/>
        </w:rPr>
        <w:t>142</w:t>
      </w:r>
      <w:r>
        <w:rPr>
          <w:color w:val="231F20"/>
          <w:spacing w:val="-12"/>
          <w:sz w:val="20"/>
        </w:rPr>
        <w:t xml:space="preserve"> </w:t>
      </w:r>
      <w:r>
        <w:rPr>
          <w:color w:val="231F20"/>
          <w:spacing w:val="-2"/>
          <w:sz w:val="20"/>
        </w:rPr>
        <w:t>economies.</w:t>
      </w:r>
      <w:r>
        <w:rPr>
          <w:color w:val="231F20"/>
          <w:spacing w:val="-12"/>
          <w:sz w:val="20"/>
        </w:rPr>
        <w:t xml:space="preserve"> </w:t>
      </w:r>
      <w:r>
        <w:rPr>
          <w:color w:val="231F20"/>
          <w:spacing w:val="-2"/>
          <w:sz w:val="20"/>
        </w:rPr>
        <w:t>The</w:t>
      </w:r>
      <w:r>
        <w:rPr>
          <w:color w:val="231F20"/>
          <w:spacing w:val="-12"/>
          <w:sz w:val="20"/>
        </w:rPr>
        <w:t xml:space="preserve"> </w:t>
      </w:r>
      <w:r>
        <w:rPr>
          <w:color w:val="231F20"/>
          <w:spacing w:val="-2"/>
          <w:sz w:val="20"/>
        </w:rPr>
        <w:t>data</w:t>
      </w:r>
      <w:r>
        <w:rPr>
          <w:color w:val="231F20"/>
          <w:spacing w:val="-12"/>
          <w:sz w:val="20"/>
        </w:rPr>
        <w:t xml:space="preserve"> </w:t>
      </w:r>
      <w:r>
        <w:rPr>
          <w:color w:val="231F20"/>
          <w:spacing w:val="-2"/>
          <w:sz w:val="20"/>
        </w:rPr>
        <w:t>from</w:t>
      </w:r>
      <w:r>
        <w:rPr>
          <w:color w:val="231F20"/>
          <w:spacing w:val="-12"/>
          <w:sz w:val="20"/>
        </w:rPr>
        <w:t xml:space="preserve"> </w:t>
      </w:r>
      <w:r>
        <w:rPr>
          <w:color w:val="231F20"/>
          <w:spacing w:val="-2"/>
          <w:sz w:val="20"/>
        </w:rPr>
        <w:t>1996Q1</w:t>
      </w:r>
      <w:r>
        <w:rPr>
          <w:color w:val="231F20"/>
          <w:spacing w:val="-12"/>
          <w:sz w:val="20"/>
        </w:rPr>
        <w:t xml:space="preserve"> </w:t>
      </w:r>
      <w:r>
        <w:rPr>
          <w:color w:val="231F20"/>
          <w:spacing w:val="-2"/>
          <w:sz w:val="20"/>
        </w:rPr>
        <w:t>to</w:t>
      </w:r>
      <w:r>
        <w:rPr>
          <w:color w:val="231F20"/>
          <w:spacing w:val="-12"/>
          <w:sz w:val="20"/>
        </w:rPr>
        <w:t xml:space="preserve"> </w:t>
      </w:r>
      <w:r>
        <w:rPr>
          <w:color w:val="231F20"/>
          <w:spacing w:val="-2"/>
          <w:sz w:val="20"/>
        </w:rPr>
        <w:t xml:space="preserve">2026Q1 </w:t>
      </w:r>
      <w:r>
        <w:rPr>
          <w:color w:val="231F20"/>
          <w:sz w:val="20"/>
        </w:rPr>
        <w:t>reveals</w:t>
      </w:r>
      <w:r>
        <w:rPr>
          <w:color w:val="231F20"/>
          <w:spacing w:val="40"/>
          <w:sz w:val="20"/>
        </w:rPr>
        <w:t xml:space="preserve"> </w:t>
      </w:r>
      <w:r>
        <w:rPr>
          <w:color w:val="231F20"/>
          <w:sz w:val="20"/>
        </w:rPr>
        <w:t>a</w:t>
      </w:r>
      <w:r>
        <w:rPr>
          <w:color w:val="231F20"/>
          <w:spacing w:val="40"/>
          <w:sz w:val="20"/>
        </w:rPr>
        <w:t xml:space="preserve"> </w:t>
      </w:r>
      <w:r>
        <w:rPr>
          <w:color w:val="231F20"/>
          <w:sz w:val="20"/>
        </w:rPr>
        <w:t>striking</w:t>
      </w:r>
      <w:r>
        <w:rPr>
          <w:color w:val="231F20"/>
          <w:spacing w:val="40"/>
          <w:sz w:val="20"/>
        </w:rPr>
        <w:t xml:space="preserve"> </w:t>
      </w:r>
      <w:r>
        <w:rPr>
          <w:color w:val="231F20"/>
          <w:sz w:val="20"/>
        </w:rPr>
        <w:t>discontinuity:</w:t>
      </w:r>
      <w:r>
        <w:rPr>
          <w:color w:val="231F20"/>
          <w:spacing w:val="40"/>
          <w:sz w:val="20"/>
        </w:rPr>
        <w:t xml:space="preserve"> </w:t>
      </w:r>
      <w:r>
        <w:rPr>
          <w:color w:val="231F20"/>
          <w:sz w:val="20"/>
        </w:rPr>
        <w:t>the</w:t>
      </w:r>
      <w:r>
        <w:rPr>
          <w:color w:val="231F20"/>
          <w:spacing w:val="40"/>
          <w:sz w:val="20"/>
        </w:rPr>
        <w:t xml:space="preserve"> </w:t>
      </w:r>
      <w:r>
        <w:rPr>
          <w:color w:val="231F20"/>
          <w:sz w:val="20"/>
        </w:rPr>
        <w:t>current</w:t>
      </w:r>
      <w:r>
        <w:rPr>
          <w:color w:val="231F20"/>
          <w:spacing w:val="40"/>
          <w:sz w:val="20"/>
        </w:rPr>
        <w:t xml:space="preserve"> </w:t>
      </w:r>
      <w:r>
        <w:rPr>
          <w:color w:val="231F20"/>
          <w:sz w:val="20"/>
        </w:rPr>
        <w:t>episode</w:t>
      </w:r>
      <w:r>
        <w:rPr>
          <w:color w:val="231F20"/>
          <w:spacing w:val="80"/>
          <w:sz w:val="20"/>
        </w:rPr>
        <w:t xml:space="preserve"> </w:t>
      </w:r>
      <w:r>
        <w:rPr>
          <w:color w:val="231F20"/>
          <w:sz w:val="20"/>
        </w:rPr>
        <w:t>of US-generated uncertainty is not merely acute, but uniquely</w:t>
      </w:r>
      <w:r>
        <w:rPr>
          <w:color w:val="231F20"/>
          <w:spacing w:val="-3"/>
          <w:sz w:val="20"/>
        </w:rPr>
        <w:t xml:space="preserve"> </w:t>
      </w:r>
      <w:r>
        <w:rPr>
          <w:color w:val="231F20"/>
          <w:sz w:val="20"/>
        </w:rPr>
        <w:t>persistent;</w:t>
      </w:r>
      <w:r>
        <w:rPr>
          <w:color w:val="231F20"/>
          <w:spacing w:val="-3"/>
          <w:sz w:val="20"/>
        </w:rPr>
        <w:t xml:space="preserve"> </w:t>
      </w:r>
      <w:r>
        <w:rPr>
          <w:color w:val="231F20"/>
          <w:sz w:val="20"/>
        </w:rPr>
        <w:t>and</w:t>
      </w:r>
      <w:r>
        <w:rPr>
          <w:color w:val="231F20"/>
          <w:spacing w:val="-3"/>
          <w:sz w:val="20"/>
        </w:rPr>
        <w:t xml:space="preserve"> </w:t>
      </w:r>
      <w:r>
        <w:rPr>
          <w:color w:val="231F20"/>
          <w:sz w:val="20"/>
        </w:rPr>
        <w:t>for</w:t>
      </w:r>
      <w:r>
        <w:rPr>
          <w:color w:val="231F20"/>
          <w:spacing w:val="-3"/>
          <w:sz w:val="20"/>
        </w:rPr>
        <w:t xml:space="preserve"> </w:t>
      </w:r>
      <w:r>
        <w:rPr>
          <w:color w:val="231F20"/>
          <w:sz w:val="20"/>
        </w:rPr>
        <w:t>India,</w:t>
      </w:r>
      <w:r>
        <w:rPr>
          <w:color w:val="231F20"/>
          <w:spacing w:val="-3"/>
          <w:sz w:val="20"/>
        </w:rPr>
        <w:t xml:space="preserve"> </w:t>
      </w:r>
      <w:r>
        <w:rPr>
          <w:color w:val="231F20"/>
          <w:sz w:val="20"/>
        </w:rPr>
        <w:t>the</w:t>
      </w:r>
      <w:r>
        <w:rPr>
          <w:color w:val="231F20"/>
          <w:spacing w:val="-3"/>
          <w:sz w:val="20"/>
        </w:rPr>
        <w:t xml:space="preserve"> </w:t>
      </w:r>
      <w:r>
        <w:rPr>
          <w:color w:val="231F20"/>
          <w:sz w:val="20"/>
        </w:rPr>
        <w:t>spillover</w:t>
      </w:r>
      <w:r>
        <w:rPr>
          <w:color w:val="231F20"/>
          <w:spacing w:val="-3"/>
          <w:sz w:val="20"/>
        </w:rPr>
        <w:t xml:space="preserve"> </w:t>
      </w:r>
      <w:r>
        <w:rPr>
          <w:color w:val="231F20"/>
          <w:sz w:val="20"/>
        </w:rPr>
        <w:t>has</w:t>
      </w:r>
      <w:r>
        <w:rPr>
          <w:color w:val="231F20"/>
          <w:spacing w:val="-3"/>
          <w:sz w:val="20"/>
        </w:rPr>
        <w:t xml:space="preserve"> </w:t>
      </w:r>
      <w:r>
        <w:rPr>
          <w:color w:val="231F20"/>
          <w:sz w:val="20"/>
        </w:rPr>
        <w:t>been unlike anything witnessed over the past three decades.</w:t>
      </w:r>
    </w:p>
    <w:p w:rsidR="00A07AC0" w:rsidRPr="00091831" w:rsidRDefault="00CC054E">
      <w:pPr>
        <w:pStyle w:val="ListParagraph"/>
        <w:numPr>
          <w:ilvl w:val="3"/>
          <w:numId w:val="1"/>
        </w:numPr>
        <w:tabs>
          <w:tab w:val="left" w:pos="374"/>
        </w:tabs>
        <w:spacing w:before="108"/>
        <w:ind w:left="374" w:hanging="207"/>
        <w:jc w:val="both"/>
        <w:rPr>
          <w:b/>
          <w:sz w:val="20"/>
        </w:rPr>
      </w:pPr>
      <w:r w:rsidRPr="00091831">
        <w:rPr>
          <w:b/>
          <w:color w:val="231F20"/>
          <w:sz w:val="20"/>
        </w:rPr>
        <w:t>The</w:t>
      </w:r>
      <w:r w:rsidRPr="00091831">
        <w:rPr>
          <w:b/>
          <w:color w:val="231F20"/>
          <w:spacing w:val="-7"/>
          <w:sz w:val="20"/>
        </w:rPr>
        <w:t xml:space="preserve"> </w:t>
      </w:r>
      <w:r w:rsidRPr="00091831">
        <w:rPr>
          <w:b/>
          <w:color w:val="231F20"/>
          <w:sz w:val="20"/>
        </w:rPr>
        <w:t>United</w:t>
      </w:r>
      <w:r w:rsidRPr="00091831">
        <w:rPr>
          <w:b/>
          <w:color w:val="231F20"/>
          <w:spacing w:val="-6"/>
          <w:sz w:val="20"/>
        </w:rPr>
        <w:t xml:space="preserve"> </w:t>
      </w:r>
      <w:r w:rsidRPr="00091831">
        <w:rPr>
          <w:b/>
          <w:color w:val="231F20"/>
          <w:sz w:val="20"/>
        </w:rPr>
        <w:t>States</w:t>
      </w:r>
      <w:r w:rsidRPr="00091831">
        <w:rPr>
          <w:b/>
          <w:color w:val="231F20"/>
          <w:spacing w:val="-7"/>
          <w:sz w:val="20"/>
        </w:rPr>
        <w:t xml:space="preserve"> </w:t>
      </w:r>
      <w:r w:rsidRPr="00091831">
        <w:rPr>
          <w:b/>
          <w:color w:val="231F20"/>
          <w:sz w:val="20"/>
        </w:rPr>
        <w:t>as</w:t>
      </w:r>
      <w:r w:rsidRPr="00091831">
        <w:rPr>
          <w:b/>
          <w:color w:val="231F20"/>
          <w:spacing w:val="-6"/>
          <w:sz w:val="20"/>
        </w:rPr>
        <w:t xml:space="preserve"> </w:t>
      </w:r>
      <w:r w:rsidRPr="00091831">
        <w:rPr>
          <w:b/>
          <w:color w:val="231F20"/>
          <w:sz w:val="20"/>
        </w:rPr>
        <w:t>a</w:t>
      </w:r>
      <w:r w:rsidRPr="00091831">
        <w:rPr>
          <w:b/>
          <w:color w:val="231F20"/>
          <w:spacing w:val="-6"/>
          <w:sz w:val="20"/>
        </w:rPr>
        <w:t xml:space="preserve"> </w:t>
      </w:r>
      <w:r w:rsidRPr="00091831">
        <w:rPr>
          <w:b/>
          <w:color w:val="231F20"/>
          <w:sz w:val="20"/>
        </w:rPr>
        <w:t>Driver</w:t>
      </w:r>
      <w:r w:rsidRPr="00091831">
        <w:rPr>
          <w:b/>
          <w:color w:val="231F20"/>
          <w:spacing w:val="-7"/>
          <w:sz w:val="20"/>
        </w:rPr>
        <w:t xml:space="preserve"> </w:t>
      </w:r>
      <w:r w:rsidRPr="00091831">
        <w:rPr>
          <w:b/>
          <w:color w:val="231F20"/>
          <w:sz w:val="20"/>
        </w:rPr>
        <w:t>of</w:t>
      </w:r>
      <w:r w:rsidRPr="00091831">
        <w:rPr>
          <w:b/>
          <w:color w:val="231F20"/>
          <w:spacing w:val="-6"/>
          <w:sz w:val="20"/>
        </w:rPr>
        <w:t xml:space="preserve"> </w:t>
      </w:r>
      <w:r w:rsidRPr="00091831">
        <w:rPr>
          <w:b/>
          <w:color w:val="231F20"/>
          <w:sz w:val="20"/>
        </w:rPr>
        <w:t>Global</w:t>
      </w:r>
      <w:r w:rsidRPr="00091831">
        <w:rPr>
          <w:b/>
          <w:color w:val="231F20"/>
          <w:spacing w:val="-7"/>
          <w:sz w:val="20"/>
        </w:rPr>
        <w:t xml:space="preserve"> </w:t>
      </w:r>
      <w:r w:rsidRPr="00091831">
        <w:rPr>
          <w:b/>
          <w:color w:val="231F20"/>
          <w:spacing w:val="-2"/>
          <w:sz w:val="20"/>
        </w:rPr>
        <w:t>Uncertainty</w:t>
      </w:r>
    </w:p>
    <w:p w:rsidR="00A07AC0" w:rsidRDefault="00CC054E">
      <w:pPr>
        <w:spacing w:before="174" w:line="304" w:lineRule="auto"/>
        <w:ind w:left="167" w:right="39"/>
        <w:jc w:val="both"/>
        <w:rPr>
          <w:sz w:val="20"/>
        </w:rPr>
      </w:pPr>
      <w:r>
        <w:rPr>
          <w:color w:val="231F20"/>
          <w:spacing w:val="-2"/>
          <w:sz w:val="20"/>
        </w:rPr>
        <w:t>Chart</w:t>
      </w:r>
      <w:r>
        <w:rPr>
          <w:color w:val="231F20"/>
          <w:spacing w:val="-8"/>
          <w:sz w:val="20"/>
        </w:rPr>
        <w:t xml:space="preserve"> </w:t>
      </w:r>
      <w:r>
        <w:rPr>
          <w:color w:val="231F20"/>
          <w:spacing w:val="-2"/>
          <w:sz w:val="20"/>
        </w:rPr>
        <w:t>1</w:t>
      </w:r>
      <w:r>
        <w:rPr>
          <w:color w:val="231F20"/>
          <w:spacing w:val="-8"/>
          <w:sz w:val="20"/>
        </w:rPr>
        <w:t xml:space="preserve"> </w:t>
      </w:r>
      <w:r>
        <w:rPr>
          <w:color w:val="231F20"/>
          <w:spacing w:val="-2"/>
          <w:sz w:val="20"/>
        </w:rPr>
        <w:t>plots</w:t>
      </w:r>
      <w:r>
        <w:rPr>
          <w:color w:val="231F20"/>
          <w:spacing w:val="-8"/>
          <w:sz w:val="20"/>
        </w:rPr>
        <w:t xml:space="preserve"> </w:t>
      </w:r>
      <w:r>
        <w:rPr>
          <w:color w:val="231F20"/>
          <w:spacing w:val="-2"/>
          <w:sz w:val="20"/>
        </w:rPr>
        <w:t>the</w:t>
      </w:r>
      <w:r>
        <w:rPr>
          <w:color w:val="231F20"/>
          <w:spacing w:val="-8"/>
          <w:sz w:val="20"/>
        </w:rPr>
        <w:t xml:space="preserve"> </w:t>
      </w:r>
      <w:r>
        <w:rPr>
          <w:color w:val="231F20"/>
          <w:spacing w:val="-2"/>
          <w:sz w:val="20"/>
        </w:rPr>
        <w:t>GDP-weighted</w:t>
      </w:r>
      <w:r>
        <w:rPr>
          <w:color w:val="231F20"/>
          <w:spacing w:val="-8"/>
          <w:sz w:val="20"/>
        </w:rPr>
        <w:t xml:space="preserve"> </w:t>
      </w:r>
      <w:r>
        <w:rPr>
          <w:color w:val="231F20"/>
          <w:spacing w:val="-2"/>
          <w:sz w:val="20"/>
        </w:rPr>
        <w:t>WUI</w:t>
      </w:r>
      <w:r>
        <w:rPr>
          <w:color w:val="231F20"/>
          <w:spacing w:val="-8"/>
          <w:sz w:val="20"/>
        </w:rPr>
        <w:t xml:space="preserve"> </w:t>
      </w:r>
      <w:r>
        <w:rPr>
          <w:color w:val="231F20"/>
          <w:spacing w:val="-2"/>
          <w:sz w:val="20"/>
        </w:rPr>
        <w:t>(overall</w:t>
      </w:r>
      <w:r>
        <w:rPr>
          <w:color w:val="231F20"/>
          <w:spacing w:val="-8"/>
          <w:sz w:val="20"/>
        </w:rPr>
        <w:t xml:space="preserve"> </w:t>
      </w:r>
      <w:r>
        <w:rPr>
          <w:color w:val="231F20"/>
          <w:spacing w:val="-2"/>
          <w:sz w:val="20"/>
        </w:rPr>
        <w:t xml:space="preserve">uncertainty) </w:t>
      </w:r>
      <w:r>
        <w:rPr>
          <w:color w:val="231F20"/>
          <w:sz w:val="20"/>
        </w:rPr>
        <w:t>and the US-related component alongside their ratio (a proxy for the US share in world uncertainty). Through much of the late 1990s, the US contribution was negligible.</w:t>
      </w:r>
      <w:r>
        <w:rPr>
          <w:color w:val="231F20"/>
          <w:spacing w:val="27"/>
          <w:sz w:val="20"/>
        </w:rPr>
        <w:t xml:space="preserve"> </w:t>
      </w:r>
      <w:r>
        <w:rPr>
          <w:color w:val="231F20"/>
          <w:sz w:val="20"/>
        </w:rPr>
        <w:t>Though</w:t>
      </w:r>
      <w:r>
        <w:rPr>
          <w:color w:val="231F20"/>
          <w:spacing w:val="30"/>
          <w:sz w:val="20"/>
        </w:rPr>
        <w:t xml:space="preserve"> </w:t>
      </w:r>
      <w:r>
        <w:rPr>
          <w:color w:val="231F20"/>
          <w:sz w:val="20"/>
        </w:rPr>
        <w:t>this</w:t>
      </w:r>
      <w:r>
        <w:rPr>
          <w:color w:val="231F20"/>
          <w:spacing w:val="30"/>
          <w:sz w:val="20"/>
        </w:rPr>
        <w:t xml:space="preserve"> </w:t>
      </w:r>
      <w:r>
        <w:rPr>
          <w:color w:val="231F20"/>
          <w:sz w:val="20"/>
        </w:rPr>
        <w:t>changed</w:t>
      </w:r>
      <w:r>
        <w:rPr>
          <w:color w:val="231F20"/>
          <w:spacing w:val="30"/>
          <w:sz w:val="20"/>
        </w:rPr>
        <w:t xml:space="preserve"> </w:t>
      </w:r>
      <w:r>
        <w:rPr>
          <w:color w:val="231F20"/>
          <w:sz w:val="20"/>
        </w:rPr>
        <w:t>post</w:t>
      </w:r>
      <w:r>
        <w:rPr>
          <w:color w:val="231F20"/>
          <w:spacing w:val="30"/>
          <w:sz w:val="20"/>
        </w:rPr>
        <w:t xml:space="preserve"> </w:t>
      </w:r>
      <w:r>
        <w:rPr>
          <w:color w:val="231F20"/>
          <w:sz w:val="20"/>
        </w:rPr>
        <w:t>the</w:t>
      </w:r>
      <w:r>
        <w:rPr>
          <w:color w:val="231F20"/>
          <w:spacing w:val="30"/>
          <w:sz w:val="20"/>
        </w:rPr>
        <w:t xml:space="preserve"> </w:t>
      </w:r>
      <w:r>
        <w:rPr>
          <w:color w:val="231F20"/>
          <w:sz w:val="20"/>
        </w:rPr>
        <w:t>onset</w:t>
      </w:r>
      <w:r>
        <w:rPr>
          <w:color w:val="231F20"/>
          <w:spacing w:val="30"/>
          <w:sz w:val="20"/>
        </w:rPr>
        <w:t xml:space="preserve"> </w:t>
      </w:r>
      <w:r>
        <w:rPr>
          <w:color w:val="231F20"/>
          <w:sz w:val="20"/>
        </w:rPr>
        <w:t>of</w:t>
      </w:r>
      <w:r>
        <w:rPr>
          <w:color w:val="231F20"/>
          <w:spacing w:val="30"/>
          <w:sz w:val="20"/>
        </w:rPr>
        <w:t xml:space="preserve"> </w:t>
      </w:r>
      <w:r>
        <w:rPr>
          <w:color w:val="231F20"/>
          <w:spacing w:val="-7"/>
          <w:sz w:val="20"/>
        </w:rPr>
        <w:t>21</w:t>
      </w:r>
      <w:r>
        <w:rPr>
          <w:color w:val="231F20"/>
          <w:spacing w:val="-7"/>
          <w:sz w:val="20"/>
          <w:vertAlign w:val="superscript"/>
        </w:rPr>
        <w:t>st</w:t>
      </w:r>
    </w:p>
    <w:p w:rsidR="00A07AC0" w:rsidRDefault="00CC054E">
      <w:pPr>
        <w:spacing w:before="71" w:line="292" w:lineRule="auto"/>
        <w:ind w:left="167" w:right="306"/>
        <w:jc w:val="both"/>
        <w:rPr>
          <w:sz w:val="20"/>
        </w:rPr>
      </w:pPr>
      <w:r>
        <w:br w:type="column"/>
      </w:r>
      <w:r>
        <w:rPr>
          <w:color w:val="231F20"/>
          <w:sz w:val="20"/>
        </w:rPr>
        <w:t>century, with the US share in overall uncertainty rising sharply,</w:t>
      </w:r>
      <w:r>
        <w:rPr>
          <w:color w:val="231F20"/>
          <w:spacing w:val="-1"/>
          <w:sz w:val="20"/>
        </w:rPr>
        <w:t xml:space="preserve"> </w:t>
      </w:r>
      <w:r>
        <w:rPr>
          <w:color w:val="231F20"/>
          <w:sz w:val="20"/>
        </w:rPr>
        <w:t>such</w:t>
      </w:r>
      <w:r>
        <w:rPr>
          <w:color w:val="231F20"/>
          <w:spacing w:val="-1"/>
          <w:sz w:val="20"/>
        </w:rPr>
        <w:t xml:space="preserve"> </w:t>
      </w:r>
      <w:r>
        <w:rPr>
          <w:color w:val="231F20"/>
          <w:sz w:val="20"/>
        </w:rPr>
        <w:t>surges</w:t>
      </w:r>
      <w:r>
        <w:rPr>
          <w:color w:val="231F20"/>
          <w:spacing w:val="-1"/>
          <w:sz w:val="20"/>
        </w:rPr>
        <w:t xml:space="preserve"> </w:t>
      </w:r>
      <w:r>
        <w:rPr>
          <w:color w:val="231F20"/>
          <w:sz w:val="20"/>
        </w:rPr>
        <w:t>were</w:t>
      </w:r>
      <w:r>
        <w:rPr>
          <w:color w:val="231F20"/>
          <w:spacing w:val="-1"/>
          <w:sz w:val="20"/>
        </w:rPr>
        <w:t xml:space="preserve"> </w:t>
      </w:r>
      <w:r>
        <w:rPr>
          <w:color w:val="231F20"/>
          <w:sz w:val="20"/>
        </w:rPr>
        <w:t>episodic</w:t>
      </w:r>
      <w:r>
        <w:rPr>
          <w:color w:val="231F20"/>
          <w:spacing w:val="-1"/>
          <w:sz w:val="20"/>
        </w:rPr>
        <w:t xml:space="preserve"> </w:t>
      </w:r>
      <w:r>
        <w:rPr>
          <w:color w:val="231F20"/>
          <w:sz w:val="20"/>
        </w:rPr>
        <w:t>and</w:t>
      </w:r>
      <w:r>
        <w:rPr>
          <w:color w:val="231F20"/>
          <w:spacing w:val="-1"/>
          <w:sz w:val="20"/>
        </w:rPr>
        <w:t xml:space="preserve"> </w:t>
      </w:r>
      <w:r>
        <w:rPr>
          <w:color w:val="231F20"/>
          <w:sz w:val="20"/>
        </w:rPr>
        <w:t>short-lived.</w:t>
      </w:r>
      <w:r>
        <w:rPr>
          <w:color w:val="231F20"/>
          <w:spacing w:val="-1"/>
          <w:sz w:val="20"/>
        </w:rPr>
        <w:t xml:space="preserve"> </w:t>
      </w:r>
      <w:r>
        <w:rPr>
          <w:color w:val="231F20"/>
          <w:sz w:val="20"/>
        </w:rPr>
        <w:t>The COVID-19</w:t>
      </w:r>
      <w:r>
        <w:rPr>
          <w:color w:val="231F20"/>
          <w:spacing w:val="-1"/>
          <w:sz w:val="20"/>
        </w:rPr>
        <w:t xml:space="preserve"> </w:t>
      </w:r>
      <w:r>
        <w:rPr>
          <w:color w:val="231F20"/>
          <w:sz w:val="20"/>
        </w:rPr>
        <w:t>shock,</w:t>
      </w:r>
      <w:r>
        <w:rPr>
          <w:color w:val="231F20"/>
          <w:spacing w:val="-1"/>
          <w:sz w:val="20"/>
        </w:rPr>
        <w:t xml:space="preserve"> </w:t>
      </w:r>
      <w:r>
        <w:rPr>
          <w:color w:val="231F20"/>
          <w:sz w:val="20"/>
        </w:rPr>
        <w:t>though</w:t>
      </w:r>
      <w:r>
        <w:rPr>
          <w:color w:val="231F20"/>
          <w:spacing w:val="-1"/>
          <w:sz w:val="20"/>
        </w:rPr>
        <w:t xml:space="preserve"> </w:t>
      </w:r>
      <w:r>
        <w:rPr>
          <w:color w:val="231F20"/>
          <w:sz w:val="20"/>
        </w:rPr>
        <w:t>it</w:t>
      </w:r>
      <w:r>
        <w:rPr>
          <w:color w:val="231F20"/>
          <w:spacing w:val="-1"/>
          <w:sz w:val="20"/>
        </w:rPr>
        <w:t xml:space="preserve"> </w:t>
      </w:r>
      <w:r>
        <w:rPr>
          <w:color w:val="231F20"/>
          <w:sz w:val="20"/>
        </w:rPr>
        <w:t>propelled</w:t>
      </w:r>
      <w:r>
        <w:rPr>
          <w:color w:val="231F20"/>
          <w:spacing w:val="-1"/>
          <w:sz w:val="20"/>
        </w:rPr>
        <w:t xml:space="preserve"> </w:t>
      </w:r>
      <w:r>
        <w:rPr>
          <w:color w:val="231F20"/>
          <w:sz w:val="20"/>
        </w:rPr>
        <w:t>overall</w:t>
      </w:r>
      <w:r>
        <w:rPr>
          <w:color w:val="231F20"/>
          <w:spacing w:val="-1"/>
          <w:sz w:val="20"/>
        </w:rPr>
        <w:t xml:space="preserve"> </w:t>
      </w:r>
      <w:r>
        <w:rPr>
          <w:color w:val="231F20"/>
          <w:sz w:val="20"/>
        </w:rPr>
        <w:t>uncertainty to 49,821 (the then-highest on record), was primarily a global</w:t>
      </w:r>
      <w:r>
        <w:rPr>
          <w:color w:val="231F20"/>
          <w:spacing w:val="-10"/>
          <w:sz w:val="20"/>
        </w:rPr>
        <w:t xml:space="preserve"> </w:t>
      </w:r>
      <w:r>
        <w:rPr>
          <w:color w:val="231F20"/>
          <w:sz w:val="20"/>
        </w:rPr>
        <w:t>phenomenon</w:t>
      </w:r>
      <w:r>
        <w:rPr>
          <w:color w:val="231F20"/>
          <w:spacing w:val="-10"/>
          <w:sz w:val="20"/>
        </w:rPr>
        <w:t xml:space="preserve"> </w:t>
      </w:r>
      <w:r>
        <w:rPr>
          <w:color w:val="231F20"/>
          <w:sz w:val="20"/>
        </w:rPr>
        <w:t>and</w:t>
      </w:r>
      <w:r>
        <w:rPr>
          <w:color w:val="231F20"/>
          <w:spacing w:val="-10"/>
          <w:sz w:val="20"/>
        </w:rPr>
        <w:t xml:space="preserve"> </w:t>
      </w:r>
      <w:r>
        <w:rPr>
          <w:color w:val="231F20"/>
          <w:sz w:val="20"/>
        </w:rPr>
        <w:t>the</w:t>
      </w:r>
      <w:r>
        <w:rPr>
          <w:color w:val="231F20"/>
          <w:spacing w:val="-10"/>
          <w:sz w:val="20"/>
        </w:rPr>
        <w:t xml:space="preserve"> </w:t>
      </w:r>
      <w:r>
        <w:rPr>
          <w:color w:val="231F20"/>
          <w:sz w:val="20"/>
        </w:rPr>
        <w:t>US-specific</w:t>
      </w:r>
      <w:r>
        <w:rPr>
          <w:color w:val="231F20"/>
          <w:spacing w:val="-10"/>
          <w:sz w:val="20"/>
        </w:rPr>
        <w:t xml:space="preserve"> </w:t>
      </w:r>
      <w:r>
        <w:rPr>
          <w:color w:val="231F20"/>
          <w:sz w:val="20"/>
        </w:rPr>
        <w:t>share</w:t>
      </w:r>
      <w:r>
        <w:rPr>
          <w:color w:val="231F20"/>
          <w:spacing w:val="-10"/>
          <w:sz w:val="20"/>
        </w:rPr>
        <w:t xml:space="preserve"> </w:t>
      </w:r>
      <w:r>
        <w:rPr>
          <w:color w:val="231F20"/>
          <w:sz w:val="20"/>
        </w:rPr>
        <w:t xml:space="preserve">remained </w:t>
      </w:r>
      <w:r>
        <w:rPr>
          <w:color w:val="231F20"/>
          <w:spacing w:val="-2"/>
          <w:sz w:val="20"/>
        </w:rPr>
        <w:t>modest.</w:t>
      </w:r>
    </w:p>
    <w:p w:rsidR="00A07AC0" w:rsidRDefault="00CC054E">
      <w:pPr>
        <w:spacing w:before="110" w:line="292" w:lineRule="auto"/>
        <w:ind w:left="167" w:right="305"/>
        <w:jc w:val="both"/>
        <w:rPr>
          <w:sz w:val="20"/>
        </w:rPr>
      </w:pPr>
      <w:r>
        <w:rPr>
          <w:color w:val="231F20"/>
          <w:sz w:val="20"/>
        </w:rPr>
        <w:t>The current episode is categorically different. Beginning in 2025Q1, both overall and US-specific uncertainty have</w:t>
      </w:r>
      <w:r>
        <w:rPr>
          <w:color w:val="231F20"/>
          <w:spacing w:val="-3"/>
          <w:sz w:val="20"/>
        </w:rPr>
        <w:t xml:space="preserve"> </w:t>
      </w:r>
      <w:r>
        <w:rPr>
          <w:color w:val="231F20"/>
          <w:sz w:val="20"/>
        </w:rPr>
        <w:t>risen</w:t>
      </w:r>
      <w:r>
        <w:rPr>
          <w:color w:val="231F20"/>
          <w:spacing w:val="-3"/>
          <w:sz w:val="20"/>
        </w:rPr>
        <w:t xml:space="preserve"> </w:t>
      </w:r>
      <w:r>
        <w:rPr>
          <w:color w:val="231F20"/>
          <w:sz w:val="20"/>
        </w:rPr>
        <w:t>in</w:t>
      </w:r>
      <w:r>
        <w:rPr>
          <w:color w:val="231F20"/>
          <w:spacing w:val="-3"/>
          <w:sz w:val="20"/>
        </w:rPr>
        <w:t xml:space="preserve"> </w:t>
      </w:r>
      <w:r>
        <w:rPr>
          <w:color w:val="231F20"/>
          <w:sz w:val="20"/>
        </w:rPr>
        <w:t>tandem</w:t>
      </w:r>
      <w:r>
        <w:rPr>
          <w:color w:val="231F20"/>
          <w:spacing w:val="-3"/>
          <w:sz w:val="20"/>
        </w:rPr>
        <w:t xml:space="preserve"> </w:t>
      </w:r>
      <w:r>
        <w:rPr>
          <w:color w:val="231F20"/>
          <w:sz w:val="20"/>
        </w:rPr>
        <w:t>and</w:t>
      </w:r>
      <w:r>
        <w:rPr>
          <w:color w:val="231F20"/>
          <w:spacing w:val="-3"/>
          <w:sz w:val="20"/>
        </w:rPr>
        <w:t xml:space="preserve"> </w:t>
      </w:r>
      <w:r>
        <w:rPr>
          <w:color w:val="231F20"/>
          <w:sz w:val="20"/>
        </w:rPr>
        <w:t>to</w:t>
      </w:r>
      <w:r>
        <w:rPr>
          <w:color w:val="231F20"/>
          <w:spacing w:val="-3"/>
          <w:sz w:val="20"/>
        </w:rPr>
        <w:t xml:space="preserve"> </w:t>
      </w:r>
      <w:r>
        <w:rPr>
          <w:color w:val="231F20"/>
          <w:sz w:val="20"/>
        </w:rPr>
        <w:t>heights</w:t>
      </w:r>
      <w:r>
        <w:rPr>
          <w:color w:val="231F20"/>
          <w:spacing w:val="-3"/>
          <w:sz w:val="20"/>
        </w:rPr>
        <w:t xml:space="preserve"> </w:t>
      </w:r>
      <w:r>
        <w:rPr>
          <w:color w:val="231F20"/>
          <w:sz w:val="20"/>
        </w:rPr>
        <w:t>not</w:t>
      </w:r>
      <w:r>
        <w:rPr>
          <w:color w:val="231F20"/>
          <w:spacing w:val="-3"/>
          <w:sz w:val="20"/>
        </w:rPr>
        <w:t xml:space="preserve"> </w:t>
      </w:r>
      <w:r>
        <w:rPr>
          <w:color w:val="231F20"/>
          <w:sz w:val="20"/>
        </w:rPr>
        <w:t>seen</w:t>
      </w:r>
      <w:r>
        <w:rPr>
          <w:color w:val="231F20"/>
          <w:spacing w:val="-3"/>
          <w:sz w:val="20"/>
        </w:rPr>
        <w:t xml:space="preserve"> </w:t>
      </w:r>
      <w:r>
        <w:rPr>
          <w:color w:val="231F20"/>
          <w:sz w:val="20"/>
        </w:rPr>
        <w:t>before.</w:t>
      </w:r>
      <w:r>
        <w:rPr>
          <w:color w:val="231F20"/>
          <w:spacing w:val="-3"/>
          <w:sz w:val="20"/>
        </w:rPr>
        <w:t xml:space="preserve"> </w:t>
      </w:r>
      <w:r>
        <w:rPr>
          <w:color w:val="231F20"/>
          <w:sz w:val="20"/>
        </w:rPr>
        <w:t>By 2025Q3, overall uncertainty had surged to about 50 per cent</w:t>
      </w:r>
      <w:r>
        <w:rPr>
          <w:color w:val="231F20"/>
          <w:spacing w:val="-14"/>
          <w:sz w:val="20"/>
        </w:rPr>
        <w:t xml:space="preserve"> </w:t>
      </w:r>
      <w:r>
        <w:rPr>
          <w:color w:val="231F20"/>
          <w:sz w:val="20"/>
        </w:rPr>
        <w:t>above</w:t>
      </w:r>
      <w:r>
        <w:rPr>
          <w:color w:val="231F20"/>
          <w:spacing w:val="-14"/>
          <w:sz w:val="20"/>
        </w:rPr>
        <w:t xml:space="preserve"> </w:t>
      </w:r>
      <w:r>
        <w:rPr>
          <w:color w:val="231F20"/>
          <w:sz w:val="20"/>
        </w:rPr>
        <w:t>the</w:t>
      </w:r>
      <w:r>
        <w:rPr>
          <w:color w:val="231F20"/>
          <w:spacing w:val="-14"/>
          <w:sz w:val="20"/>
        </w:rPr>
        <w:t xml:space="preserve"> </w:t>
      </w:r>
      <w:r>
        <w:rPr>
          <w:color w:val="231F20"/>
          <w:sz w:val="20"/>
        </w:rPr>
        <w:t>COVID-era</w:t>
      </w:r>
      <w:r>
        <w:rPr>
          <w:color w:val="231F20"/>
          <w:spacing w:val="-14"/>
          <w:sz w:val="20"/>
        </w:rPr>
        <w:t xml:space="preserve"> </w:t>
      </w:r>
      <w:r>
        <w:rPr>
          <w:color w:val="231F20"/>
          <w:sz w:val="20"/>
        </w:rPr>
        <w:t>peak,</w:t>
      </w:r>
      <w:r>
        <w:rPr>
          <w:color w:val="231F20"/>
          <w:spacing w:val="-14"/>
          <w:sz w:val="20"/>
        </w:rPr>
        <w:t xml:space="preserve"> </w:t>
      </w:r>
      <w:r>
        <w:rPr>
          <w:color w:val="231F20"/>
          <w:sz w:val="20"/>
        </w:rPr>
        <w:t>with</w:t>
      </w:r>
      <w:r>
        <w:rPr>
          <w:color w:val="231F20"/>
          <w:spacing w:val="-14"/>
          <w:sz w:val="20"/>
        </w:rPr>
        <w:t xml:space="preserve"> </w:t>
      </w:r>
      <w:r>
        <w:rPr>
          <w:color w:val="231F20"/>
          <w:sz w:val="20"/>
        </w:rPr>
        <w:t>the</w:t>
      </w:r>
      <w:r>
        <w:rPr>
          <w:color w:val="231F20"/>
          <w:spacing w:val="-14"/>
          <w:sz w:val="20"/>
        </w:rPr>
        <w:t xml:space="preserve"> </w:t>
      </w:r>
      <w:r>
        <w:rPr>
          <w:color w:val="231F20"/>
          <w:sz w:val="20"/>
        </w:rPr>
        <w:t>US</w:t>
      </w:r>
      <w:r>
        <w:rPr>
          <w:color w:val="231F20"/>
          <w:spacing w:val="-14"/>
          <w:sz w:val="20"/>
        </w:rPr>
        <w:t xml:space="preserve"> </w:t>
      </w:r>
      <w:r>
        <w:rPr>
          <w:color w:val="231F20"/>
          <w:sz w:val="20"/>
        </w:rPr>
        <w:t>contributing roughly 25 per cent for four consecutive quarters spanning 2025Q2 to 2026Q1. The primary drivers have been the sweeping tariff regime announced by the US and the escalating Iran-US tensions, each feeding a sustained repricing of global risk. This marks the first time since the pandemic that world uncertainty has</w:t>
      </w:r>
      <w:r>
        <w:rPr>
          <w:color w:val="231F20"/>
          <w:spacing w:val="40"/>
          <w:sz w:val="20"/>
        </w:rPr>
        <w:t xml:space="preserve"> </w:t>
      </w:r>
      <w:r>
        <w:rPr>
          <w:color w:val="231F20"/>
          <w:sz w:val="20"/>
        </w:rPr>
        <w:t>risen sharply, but unlike 2020, the uncertainty is clearly flowing from the US.</w:t>
      </w:r>
    </w:p>
    <w:p w:rsidR="00A07AC0" w:rsidRDefault="00A07AC0">
      <w:pPr>
        <w:spacing w:line="292" w:lineRule="auto"/>
        <w:jc w:val="both"/>
        <w:rPr>
          <w:sz w:val="20"/>
        </w:rPr>
        <w:sectPr w:rsidR="00A07AC0">
          <w:type w:val="continuous"/>
          <w:pgSz w:w="12590" w:h="16190"/>
          <w:pgMar w:top="0" w:right="850" w:bottom="1020" w:left="992" w:header="845" w:footer="0" w:gutter="0"/>
          <w:cols w:num="2" w:space="720" w:equalWidth="0">
            <w:col w:w="5172" w:space="129"/>
            <w:col w:w="5447"/>
          </w:cols>
        </w:sectPr>
      </w:pPr>
    </w:p>
    <w:p w:rsidR="00A07AC0" w:rsidRDefault="00A07AC0">
      <w:pPr>
        <w:pStyle w:val="BodyText"/>
        <w:spacing w:before="67"/>
        <w:rPr>
          <w:sz w:val="18"/>
        </w:rPr>
      </w:pPr>
    </w:p>
    <w:p w:rsidR="00A07AC0" w:rsidRPr="00CC054E" w:rsidRDefault="00CC054E">
      <w:pPr>
        <w:spacing w:before="1"/>
        <w:ind w:left="16" w:right="143"/>
        <w:jc w:val="center"/>
        <w:rPr>
          <w:b/>
          <w:sz w:val="18"/>
        </w:rPr>
      </w:pPr>
      <w:r w:rsidRPr="00CC054E">
        <w:rPr>
          <w:b/>
          <w:color w:val="231F20"/>
          <w:spacing w:val="-2"/>
          <w:sz w:val="18"/>
        </w:rPr>
        <w:t>Chart</w:t>
      </w:r>
      <w:r w:rsidRPr="00CC054E">
        <w:rPr>
          <w:b/>
          <w:color w:val="231F20"/>
          <w:spacing w:val="-5"/>
          <w:sz w:val="18"/>
        </w:rPr>
        <w:t xml:space="preserve"> </w:t>
      </w:r>
      <w:r w:rsidRPr="00CC054E">
        <w:rPr>
          <w:b/>
          <w:color w:val="231F20"/>
          <w:spacing w:val="-2"/>
          <w:sz w:val="18"/>
        </w:rPr>
        <w:t>1:</w:t>
      </w:r>
      <w:r w:rsidRPr="00CC054E">
        <w:rPr>
          <w:b/>
          <w:color w:val="231F20"/>
          <w:spacing w:val="-5"/>
          <w:sz w:val="18"/>
        </w:rPr>
        <w:t xml:space="preserve"> </w:t>
      </w:r>
      <w:r w:rsidRPr="00CC054E">
        <w:rPr>
          <w:b/>
          <w:color w:val="231F20"/>
          <w:spacing w:val="-2"/>
          <w:sz w:val="18"/>
        </w:rPr>
        <w:t>World</w:t>
      </w:r>
      <w:r w:rsidRPr="00CC054E">
        <w:rPr>
          <w:b/>
          <w:color w:val="231F20"/>
          <w:spacing w:val="-5"/>
          <w:sz w:val="18"/>
        </w:rPr>
        <w:t xml:space="preserve"> </w:t>
      </w:r>
      <w:r w:rsidRPr="00CC054E">
        <w:rPr>
          <w:b/>
          <w:color w:val="231F20"/>
          <w:spacing w:val="-2"/>
          <w:sz w:val="18"/>
        </w:rPr>
        <w:t>Uncertainty</w:t>
      </w:r>
      <w:r w:rsidRPr="00CC054E">
        <w:rPr>
          <w:b/>
          <w:color w:val="231F20"/>
          <w:spacing w:val="-5"/>
          <w:sz w:val="18"/>
        </w:rPr>
        <w:t xml:space="preserve"> </w:t>
      </w:r>
      <w:r w:rsidRPr="00CC054E">
        <w:rPr>
          <w:b/>
          <w:color w:val="231F20"/>
          <w:spacing w:val="-2"/>
          <w:sz w:val="18"/>
        </w:rPr>
        <w:t>and</w:t>
      </w:r>
      <w:r w:rsidRPr="00CC054E">
        <w:rPr>
          <w:b/>
          <w:color w:val="231F20"/>
          <w:spacing w:val="-5"/>
          <w:sz w:val="18"/>
        </w:rPr>
        <w:t xml:space="preserve"> </w:t>
      </w:r>
      <w:r w:rsidRPr="00CC054E">
        <w:rPr>
          <w:b/>
          <w:color w:val="231F20"/>
          <w:spacing w:val="-2"/>
          <w:sz w:val="18"/>
        </w:rPr>
        <w:t>the</w:t>
      </w:r>
      <w:r w:rsidRPr="00CC054E">
        <w:rPr>
          <w:b/>
          <w:color w:val="231F20"/>
          <w:spacing w:val="-5"/>
          <w:sz w:val="18"/>
        </w:rPr>
        <w:t xml:space="preserve"> </w:t>
      </w:r>
      <w:r w:rsidRPr="00CC054E">
        <w:rPr>
          <w:b/>
          <w:color w:val="231F20"/>
          <w:spacing w:val="-2"/>
          <w:sz w:val="18"/>
        </w:rPr>
        <w:t>US</w:t>
      </w:r>
      <w:r w:rsidRPr="00CC054E">
        <w:rPr>
          <w:b/>
          <w:color w:val="231F20"/>
          <w:spacing w:val="-4"/>
          <w:sz w:val="18"/>
        </w:rPr>
        <w:t xml:space="preserve"> </w:t>
      </w:r>
      <w:r w:rsidRPr="00CC054E">
        <w:rPr>
          <w:b/>
          <w:color w:val="231F20"/>
          <w:spacing w:val="-2"/>
          <w:sz w:val="18"/>
        </w:rPr>
        <w:t>Contribution</w:t>
      </w:r>
    </w:p>
    <w:p w:rsidR="00A07AC0" w:rsidRDefault="00A07AC0">
      <w:pPr>
        <w:pStyle w:val="BodyText"/>
        <w:rPr>
          <w:sz w:val="18"/>
        </w:rPr>
      </w:pPr>
    </w:p>
    <w:p w:rsidR="00A07AC0" w:rsidRDefault="00A07AC0">
      <w:pPr>
        <w:pStyle w:val="BodyText"/>
        <w:rPr>
          <w:sz w:val="18"/>
        </w:rPr>
      </w:pPr>
    </w:p>
    <w:p w:rsidR="00A07AC0" w:rsidRDefault="00A07AC0">
      <w:pPr>
        <w:pStyle w:val="BodyText"/>
        <w:rPr>
          <w:sz w:val="18"/>
        </w:rPr>
      </w:pPr>
    </w:p>
    <w:p w:rsidR="00A07AC0" w:rsidRDefault="00A07AC0">
      <w:pPr>
        <w:pStyle w:val="BodyText"/>
        <w:rPr>
          <w:sz w:val="18"/>
        </w:rPr>
      </w:pPr>
    </w:p>
    <w:p w:rsidR="00A07AC0" w:rsidRDefault="00A07AC0">
      <w:pPr>
        <w:pStyle w:val="BodyText"/>
        <w:rPr>
          <w:sz w:val="18"/>
        </w:rPr>
      </w:pPr>
    </w:p>
    <w:p w:rsidR="00A07AC0" w:rsidRDefault="00A07AC0">
      <w:pPr>
        <w:pStyle w:val="BodyText"/>
        <w:rPr>
          <w:sz w:val="18"/>
        </w:rPr>
      </w:pPr>
    </w:p>
    <w:p w:rsidR="00A07AC0" w:rsidRDefault="00A07AC0">
      <w:pPr>
        <w:pStyle w:val="BodyText"/>
        <w:rPr>
          <w:sz w:val="18"/>
        </w:rPr>
      </w:pPr>
    </w:p>
    <w:p w:rsidR="00A07AC0" w:rsidRDefault="00A07AC0">
      <w:pPr>
        <w:pStyle w:val="BodyText"/>
        <w:rPr>
          <w:sz w:val="18"/>
        </w:rPr>
      </w:pPr>
    </w:p>
    <w:p w:rsidR="00A07AC0" w:rsidRDefault="00A07AC0">
      <w:pPr>
        <w:pStyle w:val="BodyText"/>
        <w:rPr>
          <w:sz w:val="18"/>
        </w:rPr>
      </w:pPr>
    </w:p>
    <w:p w:rsidR="00A07AC0" w:rsidRDefault="00A07AC0">
      <w:pPr>
        <w:pStyle w:val="BodyText"/>
        <w:rPr>
          <w:sz w:val="18"/>
        </w:rPr>
      </w:pPr>
    </w:p>
    <w:p w:rsidR="00A07AC0" w:rsidRDefault="00A07AC0">
      <w:pPr>
        <w:pStyle w:val="BodyText"/>
        <w:rPr>
          <w:sz w:val="18"/>
        </w:rPr>
      </w:pPr>
    </w:p>
    <w:p w:rsidR="00A07AC0" w:rsidRDefault="00A07AC0">
      <w:pPr>
        <w:pStyle w:val="BodyText"/>
        <w:rPr>
          <w:sz w:val="18"/>
        </w:rPr>
      </w:pPr>
    </w:p>
    <w:p w:rsidR="00A07AC0" w:rsidRDefault="00072222">
      <w:pPr>
        <w:pStyle w:val="BodyText"/>
        <w:rPr>
          <w:sz w:val="18"/>
        </w:rPr>
      </w:pPr>
      <w:r>
        <w:rPr>
          <w:i/>
          <w:noProof/>
          <w:sz w:val="18"/>
          <w:lang w:val="en-IN" w:eastAsia="en-IN"/>
        </w:rPr>
        <mc:AlternateContent>
          <mc:Choice Requires="wps">
            <w:drawing>
              <wp:anchor distT="0" distB="0" distL="0" distR="0" simplePos="0" relativeHeight="251707904" behindDoc="0" locked="0" layoutInCell="1" allowOverlap="1">
                <wp:simplePos x="0" y="0"/>
                <wp:positionH relativeFrom="page">
                  <wp:posOffset>1174864</wp:posOffset>
                </wp:positionH>
                <wp:positionV relativeFrom="paragraph">
                  <wp:posOffset>101889</wp:posOffset>
                </wp:positionV>
                <wp:extent cx="5824451" cy="315883"/>
                <wp:effectExtent l="0" t="0" r="0" b="0"/>
                <wp:wrapNone/>
                <wp:docPr id="64" name="Text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24451" cy="315883"/>
                        </a:xfrm>
                        <a:prstGeom prst="rect">
                          <a:avLst/>
                        </a:prstGeom>
                      </wps:spPr>
                      <wps:txbx>
                        <w:txbxContent>
                          <w:p w:rsidR="00A07895" w:rsidRPr="00923CCE" w:rsidRDefault="00A07895" w:rsidP="00923CCE">
                            <w:pPr>
                              <w:ind w:left="20"/>
                              <w:rPr>
                                <w:rFonts w:ascii="Trebuchet MS" w:hAnsi="Trebuchet MS"/>
                                <w:color w:val="010202"/>
                                <w:spacing w:val="-2"/>
                                <w:sz w:val="14"/>
                              </w:rPr>
                            </w:pPr>
                            <w:r w:rsidRPr="00923CCE">
                              <w:rPr>
                                <w:rFonts w:ascii="Trebuchet MS" w:hAnsi="Trebuchet MS"/>
                                <w:color w:val="010202"/>
                                <w:spacing w:val="-2"/>
                                <w:sz w:val="14"/>
                              </w:rPr>
                              <w:t>1996q1</w:t>
                            </w:r>
                          </w:p>
                          <w:p w:rsidR="00923CCE" w:rsidRPr="007C3979" w:rsidRDefault="00923CCE" w:rsidP="00923CCE">
                            <w:pPr>
                              <w:ind w:left="20"/>
                              <w:rPr>
                                <w:rFonts w:ascii="Trebuchet MS" w:hAnsi="Trebuchet MS"/>
                                <w:color w:val="010202"/>
                                <w:spacing w:val="-2"/>
                                <w:sz w:val="6"/>
                              </w:rPr>
                            </w:pPr>
                          </w:p>
                          <w:p w:rsidR="00A07895" w:rsidRPr="00923CCE" w:rsidRDefault="00A07895" w:rsidP="00923CCE">
                            <w:pPr>
                              <w:ind w:left="20"/>
                              <w:rPr>
                                <w:rFonts w:ascii="Trebuchet MS" w:hAnsi="Trebuchet MS"/>
                                <w:color w:val="010202"/>
                                <w:spacing w:val="-2"/>
                                <w:sz w:val="14"/>
                              </w:rPr>
                            </w:pPr>
                            <w:r w:rsidRPr="00923CCE">
                              <w:rPr>
                                <w:rFonts w:ascii="Trebuchet MS" w:hAnsi="Trebuchet MS"/>
                                <w:color w:val="010202"/>
                                <w:spacing w:val="-2"/>
                                <w:sz w:val="14"/>
                              </w:rPr>
                              <w:t>1996q4</w:t>
                            </w:r>
                          </w:p>
                          <w:p w:rsidR="00923CCE" w:rsidRPr="007C3979" w:rsidRDefault="00923CCE" w:rsidP="00923CCE">
                            <w:pPr>
                              <w:ind w:left="20"/>
                              <w:rPr>
                                <w:rFonts w:ascii="Trebuchet MS" w:hAnsi="Trebuchet MS"/>
                                <w:color w:val="010202"/>
                                <w:spacing w:val="-2"/>
                                <w:sz w:val="6"/>
                              </w:rPr>
                            </w:pPr>
                          </w:p>
                          <w:p w:rsidR="00A07895" w:rsidRPr="00923CCE" w:rsidRDefault="00A07895" w:rsidP="00923CCE">
                            <w:pPr>
                              <w:ind w:left="20"/>
                              <w:rPr>
                                <w:rFonts w:ascii="Trebuchet MS" w:hAnsi="Trebuchet MS"/>
                                <w:color w:val="010202"/>
                                <w:spacing w:val="-2"/>
                                <w:sz w:val="14"/>
                              </w:rPr>
                            </w:pPr>
                            <w:r w:rsidRPr="00923CCE">
                              <w:rPr>
                                <w:rFonts w:ascii="Trebuchet MS" w:hAnsi="Trebuchet MS"/>
                                <w:color w:val="010202"/>
                                <w:spacing w:val="-2"/>
                                <w:sz w:val="14"/>
                              </w:rPr>
                              <w:t>1997q3</w:t>
                            </w:r>
                          </w:p>
                          <w:p w:rsidR="00923CCE" w:rsidRPr="007C3979" w:rsidRDefault="00923CCE" w:rsidP="00923CCE">
                            <w:pPr>
                              <w:ind w:left="20"/>
                              <w:rPr>
                                <w:rFonts w:ascii="Trebuchet MS" w:hAnsi="Trebuchet MS"/>
                                <w:color w:val="010202"/>
                                <w:spacing w:val="-2"/>
                                <w:sz w:val="6"/>
                              </w:rPr>
                            </w:pPr>
                          </w:p>
                          <w:p w:rsidR="00A07895" w:rsidRPr="00923CCE" w:rsidRDefault="00A07895" w:rsidP="00923CCE">
                            <w:pPr>
                              <w:ind w:left="20"/>
                              <w:rPr>
                                <w:rFonts w:ascii="Trebuchet MS" w:hAnsi="Trebuchet MS"/>
                                <w:color w:val="010202"/>
                                <w:spacing w:val="-2"/>
                                <w:sz w:val="14"/>
                              </w:rPr>
                            </w:pPr>
                            <w:r w:rsidRPr="00923CCE">
                              <w:rPr>
                                <w:rFonts w:ascii="Trebuchet MS" w:hAnsi="Trebuchet MS"/>
                                <w:color w:val="010202"/>
                                <w:spacing w:val="-2"/>
                                <w:sz w:val="14"/>
                              </w:rPr>
                              <w:t>1998q2</w:t>
                            </w:r>
                          </w:p>
                          <w:p w:rsidR="00923CCE" w:rsidRPr="007C3979" w:rsidRDefault="00923CCE" w:rsidP="00923CCE">
                            <w:pPr>
                              <w:ind w:left="20"/>
                              <w:rPr>
                                <w:rFonts w:ascii="Trebuchet MS" w:hAnsi="Trebuchet MS"/>
                                <w:color w:val="010202"/>
                                <w:spacing w:val="-2"/>
                                <w:sz w:val="6"/>
                              </w:rPr>
                            </w:pPr>
                          </w:p>
                          <w:p w:rsidR="00A07895" w:rsidRPr="00923CCE" w:rsidRDefault="00A07895" w:rsidP="00923CCE">
                            <w:pPr>
                              <w:ind w:left="20"/>
                              <w:rPr>
                                <w:rFonts w:ascii="Trebuchet MS" w:hAnsi="Trebuchet MS"/>
                                <w:color w:val="010202"/>
                                <w:spacing w:val="-2"/>
                                <w:sz w:val="14"/>
                              </w:rPr>
                            </w:pPr>
                            <w:r w:rsidRPr="00923CCE">
                              <w:rPr>
                                <w:rFonts w:ascii="Trebuchet MS" w:hAnsi="Trebuchet MS"/>
                                <w:color w:val="010202"/>
                                <w:spacing w:val="-2"/>
                                <w:sz w:val="14"/>
                              </w:rPr>
                              <w:t>1999q1</w:t>
                            </w:r>
                          </w:p>
                          <w:p w:rsidR="00923CCE" w:rsidRPr="007C3979" w:rsidRDefault="00923CCE" w:rsidP="00923CCE">
                            <w:pPr>
                              <w:ind w:left="20"/>
                              <w:rPr>
                                <w:rFonts w:ascii="Trebuchet MS" w:hAnsi="Trebuchet MS"/>
                                <w:color w:val="010202"/>
                                <w:spacing w:val="-2"/>
                                <w:sz w:val="6"/>
                              </w:rPr>
                            </w:pPr>
                          </w:p>
                          <w:p w:rsidR="00A07895" w:rsidRPr="00923CCE" w:rsidRDefault="00A07895" w:rsidP="00923CCE">
                            <w:pPr>
                              <w:ind w:left="20"/>
                              <w:rPr>
                                <w:rFonts w:ascii="Trebuchet MS" w:hAnsi="Trebuchet MS"/>
                                <w:color w:val="010202"/>
                                <w:spacing w:val="-2"/>
                                <w:sz w:val="14"/>
                              </w:rPr>
                            </w:pPr>
                            <w:r w:rsidRPr="00923CCE">
                              <w:rPr>
                                <w:rFonts w:ascii="Trebuchet MS" w:hAnsi="Trebuchet MS"/>
                                <w:color w:val="010202"/>
                                <w:spacing w:val="-2"/>
                                <w:sz w:val="14"/>
                              </w:rPr>
                              <w:t>1999q4</w:t>
                            </w:r>
                          </w:p>
                          <w:p w:rsidR="00923CCE" w:rsidRPr="007C3979" w:rsidRDefault="00923CCE" w:rsidP="00923CCE">
                            <w:pPr>
                              <w:ind w:left="20"/>
                              <w:rPr>
                                <w:rFonts w:ascii="Trebuchet MS" w:hAnsi="Trebuchet MS"/>
                                <w:color w:val="010202"/>
                                <w:spacing w:val="-2"/>
                                <w:sz w:val="6"/>
                              </w:rPr>
                            </w:pPr>
                          </w:p>
                          <w:p w:rsidR="00A07895" w:rsidRPr="00923CCE" w:rsidRDefault="00A07895" w:rsidP="00923CCE">
                            <w:pPr>
                              <w:ind w:left="20"/>
                              <w:rPr>
                                <w:rFonts w:ascii="Trebuchet MS" w:hAnsi="Trebuchet MS"/>
                                <w:color w:val="010202"/>
                                <w:spacing w:val="-2"/>
                                <w:sz w:val="14"/>
                              </w:rPr>
                            </w:pPr>
                            <w:r w:rsidRPr="00923CCE">
                              <w:rPr>
                                <w:rFonts w:ascii="Trebuchet MS" w:hAnsi="Trebuchet MS"/>
                                <w:color w:val="010202"/>
                                <w:spacing w:val="-2"/>
                                <w:sz w:val="14"/>
                              </w:rPr>
                              <w:t>2000q3</w:t>
                            </w:r>
                          </w:p>
                          <w:p w:rsidR="00923CCE" w:rsidRPr="007C3979" w:rsidRDefault="00923CCE" w:rsidP="00923CCE">
                            <w:pPr>
                              <w:ind w:left="20"/>
                              <w:rPr>
                                <w:rFonts w:ascii="Trebuchet MS" w:hAnsi="Trebuchet MS"/>
                                <w:color w:val="010202"/>
                                <w:spacing w:val="-2"/>
                                <w:sz w:val="6"/>
                              </w:rPr>
                            </w:pPr>
                          </w:p>
                          <w:p w:rsidR="00A07895" w:rsidRPr="00923CCE" w:rsidRDefault="00A07895" w:rsidP="00923CCE">
                            <w:pPr>
                              <w:ind w:left="20"/>
                              <w:rPr>
                                <w:rFonts w:ascii="Trebuchet MS" w:hAnsi="Trebuchet MS"/>
                                <w:color w:val="010202"/>
                                <w:spacing w:val="-2"/>
                                <w:sz w:val="14"/>
                              </w:rPr>
                            </w:pPr>
                            <w:r w:rsidRPr="00923CCE">
                              <w:rPr>
                                <w:rFonts w:ascii="Trebuchet MS" w:hAnsi="Trebuchet MS"/>
                                <w:color w:val="010202"/>
                                <w:spacing w:val="-2"/>
                                <w:sz w:val="14"/>
                              </w:rPr>
                              <w:t>2001q2</w:t>
                            </w:r>
                          </w:p>
                          <w:p w:rsidR="00923CCE" w:rsidRPr="007C3979" w:rsidRDefault="00923CCE" w:rsidP="00923CCE">
                            <w:pPr>
                              <w:ind w:left="20"/>
                              <w:rPr>
                                <w:rFonts w:ascii="Trebuchet MS" w:hAnsi="Trebuchet MS"/>
                                <w:color w:val="010202"/>
                                <w:spacing w:val="-2"/>
                                <w:sz w:val="6"/>
                              </w:rPr>
                            </w:pPr>
                          </w:p>
                          <w:p w:rsidR="00A07895" w:rsidRPr="00923CCE" w:rsidRDefault="00A07895" w:rsidP="00923CCE">
                            <w:pPr>
                              <w:ind w:left="20"/>
                              <w:rPr>
                                <w:rFonts w:ascii="Trebuchet MS" w:hAnsi="Trebuchet MS"/>
                                <w:color w:val="010202"/>
                                <w:spacing w:val="-2"/>
                                <w:sz w:val="14"/>
                              </w:rPr>
                            </w:pPr>
                            <w:r w:rsidRPr="00923CCE">
                              <w:rPr>
                                <w:rFonts w:ascii="Trebuchet MS" w:hAnsi="Trebuchet MS"/>
                                <w:color w:val="010202"/>
                                <w:spacing w:val="-2"/>
                                <w:sz w:val="14"/>
                              </w:rPr>
                              <w:t>2002q1</w:t>
                            </w:r>
                          </w:p>
                          <w:p w:rsidR="00923CCE" w:rsidRPr="00923CCE" w:rsidRDefault="00923CCE" w:rsidP="00923CCE">
                            <w:pPr>
                              <w:ind w:left="20"/>
                              <w:rPr>
                                <w:rFonts w:ascii="Trebuchet MS" w:hAnsi="Trebuchet MS"/>
                                <w:color w:val="010202"/>
                                <w:spacing w:val="-2"/>
                                <w:sz w:val="4"/>
                              </w:rPr>
                            </w:pPr>
                            <w:r>
                              <w:rPr>
                                <w:rFonts w:ascii="Trebuchet MS" w:hAnsi="Trebuchet MS"/>
                                <w:color w:val="010202"/>
                                <w:spacing w:val="-2"/>
                                <w:sz w:val="14"/>
                              </w:rPr>
                              <w:softHyphen/>
                            </w:r>
                            <w:r>
                              <w:rPr>
                                <w:rFonts w:ascii="Trebuchet MS" w:hAnsi="Trebuchet MS"/>
                                <w:color w:val="010202"/>
                                <w:spacing w:val="-2"/>
                                <w:sz w:val="14"/>
                              </w:rPr>
                              <w:softHyphen/>
                            </w:r>
                            <w:r>
                              <w:rPr>
                                <w:rFonts w:ascii="Trebuchet MS" w:hAnsi="Trebuchet MS"/>
                                <w:color w:val="010202"/>
                                <w:spacing w:val="-2"/>
                                <w:sz w:val="14"/>
                              </w:rPr>
                              <w:softHyphen/>
                            </w:r>
                          </w:p>
                          <w:p w:rsidR="00A07895" w:rsidRPr="00923CCE" w:rsidRDefault="00A07895" w:rsidP="00923CCE">
                            <w:pPr>
                              <w:ind w:left="20"/>
                              <w:rPr>
                                <w:rFonts w:ascii="Trebuchet MS" w:hAnsi="Trebuchet MS"/>
                                <w:color w:val="010202"/>
                                <w:spacing w:val="-2"/>
                                <w:sz w:val="14"/>
                              </w:rPr>
                            </w:pPr>
                            <w:r w:rsidRPr="00923CCE">
                              <w:rPr>
                                <w:rFonts w:ascii="Trebuchet MS" w:hAnsi="Trebuchet MS"/>
                                <w:color w:val="010202"/>
                                <w:spacing w:val="-2"/>
                                <w:sz w:val="14"/>
                              </w:rPr>
                              <w:t>2002q4</w:t>
                            </w:r>
                          </w:p>
                          <w:p w:rsidR="00923CCE" w:rsidRPr="007C3979" w:rsidRDefault="00923CCE" w:rsidP="00923CCE">
                            <w:pPr>
                              <w:ind w:left="20"/>
                              <w:rPr>
                                <w:rFonts w:ascii="Trebuchet MS" w:hAnsi="Trebuchet MS"/>
                                <w:color w:val="010202"/>
                                <w:spacing w:val="-2"/>
                                <w:sz w:val="6"/>
                              </w:rPr>
                            </w:pPr>
                          </w:p>
                          <w:p w:rsidR="00A07895" w:rsidRPr="00923CCE" w:rsidRDefault="00A07895" w:rsidP="00923CCE">
                            <w:pPr>
                              <w:ind w:left="20"/>
                              <w:rPr>
                                <w:rFonts w:ascii="Trebuchet MS" w:hAnsi="Trebuchet MS"/>
                                <w:color w:val="010202"/>
                                <w:spacing w:val="-2"/>
                                <w:sz w:val="14"/>
                              </w:rPr>
                            </w:pPr>
                            <w:r w:rsidRPr="00923CCE">
                              <w:rPr>
                                <w:rFonts w:ascii="Trebuchet MS" w:hAnsi="Trebuchet MS"/>
                                <w:color w:val="010202"/>
                                <w:spacing w:val="-2"/>
                                <w:sz w:val="14"/>
                              </w:rPr>
                              <w:t>2003q3</w:t>
                            </w:r>
                          </w:p>
                          <w:p w:rsidR="00923CCE" w:rsidRPr="00923CCE" w:rsidRDefault="00923CCE" w:rsidP="00923CCE">
                            <w:pPr>
                              <w:ind w:left="20"/>
                              <w:rPr>
                                <w:rFonts w:ascii="Trebuchet MS" w:hAnsi="Trebuchet MS"/>
                                <w:color w:val="010202"/>
                                <w:spacing w:val="-2"/>
                                <w:sz w:val="4"/>
                              </w:rPr>
                            </w:pPr>
                          </w:p>
                          <w:p w:rsidR="00A07895" w:rsidRPr="00923CCE" w:rsidRDefault="00A07895" w:rsidP="00923CCE">
                            <w:pPr>
                              <w:ind w:left="20"/>
                              <w:rPr>
                                <w:rFonts w:ascii="Trebuchet MS" w:hAnsi="Trebuchet MS"/>
                                <w:color w:val="010202"/>
                                <w:spacing w:val="-2"/>
                                <w:sz w:val="14"/>
                              </w:rPr>
                            </w:pPr>
                            <w:r w:rsidRPr="00923CCE">
                              <w:rPr>
                                <w:rFonts w:ascii="Trebuchet MS" w:hAnsi="Trebuchet MS"/>
                                <w:color w:val="010202"/>
                                <w:spacing w:val="-2"/>
                                <w:sz w:val="14"/>
                              </w:rPr>
                              <w:t>2004q2</w:t>
                            </w:r>
                          </w:p>
                          <w:p w:rsidR="00923CCE" w:rsidRPr="00923CCE" w:rsidRDefault="00923CCE" w:rsidP="00923CCE">
                            <w:pPr>
                              <w:ind w:left="20"/>
                              <w:rPr>
                                <w:rFonts w:ascii="Trebuchet MS" w:hAnsi="Trebuchet MS"/>
                                <w:color w:val="010202"/>
                                <w:spacing w:val="-2"/>
                                <w:sz w:val="4"/>
                              </w:rPr>
                            </w:pPr>
                          </w:p>
                          <w:p w:rsidR="00A07895" w:rsidRPr="00923CCE" w:rsidRDefault="00A07895" w:rsidP="00923CCE">
                            <w:pPr>
                              <w:ind w:left="20"/>
                              <w:rPr>
                                <w:rFonts w:ascii="Trebuchet MS" w:hAnsi="Trebuchet MS"/>
                                <w:color w:val="010202"/>
                                <w:spacing w:val="-2"/>
                                <w:sz w:val="14"/>
                              </w:rPr>
                            </w:pPr>
                            <w:r w:rsidRPr="00923CCE">
                              <w:rPr>
                                <w:rFonts w:ascii="Trebuchet MS" w:hAnsi="Trebuchet MS"/>
                                <w:color w:val="010202"/>
                                <w:spacing w:val="-2"/>
                                <w:sz w:val="14"/>
                              </w:rPr>
                              <w:t>2005q1</w:t>
                            </w:r>
                          </w:p>
                          <w:p w:rsidR="00923CCE" w:rsidRPr="007C3979" w:rsidRDefault="00923CCE" w:rsidP="00923CCE">
                            <w:pPr>
                              <w:ind w:left="20"/>
                              <w:rPr>
                                <w:rFonts w:ascii="Trebuchet MS" w:hAnsi="Trebuchet MS"/>
                                <w:color w:val="010202"/>
                                <w:spacing w:val="-2"/>
                                <w:sz w:val="6"/>
                              </w:rPr>
                            </w:pPr>
                          </w:p>
                          <w:p w:rsidR="00A07895" w:rsidRPr="00923CCE" w:rsidRDefault="00A07895" w:rsidP="00923CCE">
                            <w:pPr>
                              <w:ind w:left="20"/>
                              <w:rPr>
                                <w:rFonts w:ascii="Trebuchet MS" w:hAnsi="Trebuchet MS"/>
                                <w:color w:val="010202"/>
                                <w:spacing w:val="-2"/>
                                <w:sz w:val="14"/>
                              </w:rPr>
                            </w:pPr>
                            <w:r w:rsidRPr="00923CCE">
                              <w:rPr>
                                <w:rFonts w:ascii="Trebuchet MS" w:hAnsi="Trebuchet MS"/>
                                <w:color w:val="010202"/>
                                <w:spacing w:val="-2"/>
                                <w:sz w:val="14"/>
                              </w:rPr>
                              <w:t>2005q4</w:t>
                            </w:r>
                          </w:p>
                          <w:p w:rsidR="00923CCE" w:rsidRPr="007C3979" w:rsidRDefault="00923CCE" w:rsidP="00923CCE">
                            <w:pPr>
                              <w:ind w:left="20"/>
                              <w:rPr>
                                <w:rFonts w:ascii="Trebuchet MS" w:hAnsi="Trebuchet MS"/>
                                <w:color w:val="010202"/>
                                <w:spacing w:val="-2"/>
                                <w:sz w:val="6"/>
                              </w:rPr>
                            </w:pPr>
                          </w:p>
                          <w:p w:rsidR="00A07895" w:rsidRPr="00923CCE" w:rsidRDefault="00A07895" w:rsidP="00923CCE">
                            <w:pPr>
                              <w:ind w:left="20"/>
                              <w:rPr>
                                <w:rFonts w:ascii="Trebuchet MS" w:hAnsi="Trebuchet MS"/>
                                <w:color w:val="010202"/>
                                <w:spacing w:val="-2"/>
                                <w:sz w:val="14"/>
                              </w:rPr>
                            </w:pPr>
                            <w:r w:rsidRPr="00923CCE">
                              <w:rPr>
                                <w:rFonts w:ascii="Trebuchet MS" w:hAnsi="Trebuchet MS"/>
                                <w:color w:val="010202"/>
                                <w:spacing w:val="-2"/>
                                <w:sz w:val="14"/>
                              </w:rPr>
                              <w:t>2006q3</w:t>
                            </w:r>
                          </w:p>
                          <w:p w:rsidR="00923CCE" w:rsidRPr="007C3979" w:rsidRDefault="00923CCE" w:rsidP="00923CCE">
                            <w:pPr>
                              <w:ind w:left="20"/>
                              <w:rPr>
                                <w:rFonts w:ascii="Trebuchet MS" w:hAnsi="Trebuchet MS"/>
                                <w:color w:val="010202"/>
                                <w:spacing w:val="-2"/>
                                <w:sz w:val="6"/>
                              </w:rPr>
                            </w:pPr>
                          </w:p>
                          <w:p w:rsidR="00A07895" w:rsidRPr="00923CCE" w:rsidRDefault="00A07895" w:rsidP="00923CCE">
                            <w:pPr>
                              <w:ind w:left="20"/>
                              <w:rPr>
                                <w:rFonts w:ascii="Trebuchet MS" w:hAnsi="Trebuchet MS"/>
                                <w:color w:val="010202"/>
                                <w:spacing w:val="-2"/>
                                <w:sz w:val="14"/>
                              </w:rPr>
                            </w:pPr>
                            <w:r w:rsidRPr="00923CCE">
                              <w:rPr>
                                <w:rFonts w:ascii="Trebuchet MS" w:hAnsi="Trebuchet MS"/>
                                <w:color w:val="010202"/>
                                <w:spacing w:val="-2"/>
                                <w:sz w:val="14"/>
                              </w:rPr>
                              <w:t>2007q2</w:t>
                            </w:r>
                          </w:p>
                          <w:p w:rsidR="00923CCE" w:rsidRPr="00923CCE" w:rsidRDefault="00923CCE" w:rsidP="00923CCE">
                            <w:pPr>
                              <w:rPr>
                                <w:rFonts w:ascii="Trebuchet MS" w:hAnsi="Trebuchet MS"/>
                                <w:color w:val="010202"/>
                                <w:spacing w:val="-2"/>
                                <w:sz w:val="4"/>
                              </w:rPr>
                            </w:pPr>
                          </w:p>
                          <w:p w:rsidR="00A07895" w:rsidRPr="00923CCE" w:rsidRDefault="00A07895" w:rsidP="00923CCE">
                            <w:pPr>
                              <w:ind w:left="20"/>
                              <w:rPr>
                                <w:rFonts w:ascii="Trebuchet MS" w:hAnsi="Trebuchet MS"/>
                                <w:color w:val="010202"/>
                                <w:spacing w:val="-2"/>
                                <w:sz w:val="14"/>
                              </w:rPr>
                            </w:pPr>
                            <w:r w:rsidRPr="00923CCE">
                              <w:rPr>
                                <w:rFonts w:ascii="Trebuchet MS" w:hAnsi="Trebuchet MS"/>
                                <w:color w:val="010202"/>
                                <w:spacing w:val="-2"/>
                                <w:sz w:val="14"/>
                              </w:rPr>
                              <w:t>2008q1</w:t>
                            </w:r>
                          </w:p>
                          <w:p w:rsidR="00923CCE" w:rsidRPr="007C3979" w:rsidRDefault="00923CCE" w:rsidP="00923CCE">
                            <w:pPr>
                              <w:ind w:left="20"/>
                              <w:rPr>
                                <w:rFonts w:ascii="Trebuchet MS" w:hAnsi="Trebuchet MS"/>
                                <w:color w:val="010202"/>
                                <w:spacing w:val="-2"/>
                                <w:sz w:val="6"/>
                              </w:rPr>
                            </w:pPr>
                          </w:p>
                          <w:p w:rsidR="00A07895" w:rsidRPr="00923CCE" w:rsidRDefault="00A07895" w:rsidP="00923CCE">
                            <w:pPr>
                              <w:ind w:left="20"/>
                              <w:rPr>
                                <w:rFonts w:ascii="Trebuchet MS" w:hAnsi="Trebuchet MS"/>
                                <w:color w:val="010202"/>
                                <w:spacing w:val="-2"/>
                                <w:sz w:val="14"/>
                              </w:rPr>
                            </w:pPr>
                            <w:r w:rsidRPr="00923CCE">
                              <w:rPr>
                                <w:rFonts w:ascii="Trebuchet MS" w:hAnsi="Trebuchet MS"/>
                                <w:color w:val="010202"/>
                                <w:spacing w:val="-2"/>
                                <w:sz w:val="14"/>
                              </w:rPr>
                              <w:t>2008q4</w:t>
                            </w:r>
                          </w:p>
                          <w:p w:rsidR="00923CCE" w:rsidRPr="007C3979" w:rsidRDefault="00923CCE" w:rsidP="00923CCE">
                            <w:pPr>
                              <w:ind w:left="20"/>
                              <w:rPr>
                                <w:rFonts w:ascii="Trebuchet MS" w:hAnsi="Trebuchet MS"/>
                                <w:color w:val="010202"/>
                                <w:spacing w:val="-2"/>
                                <w:sz w:val="6"/>
                              </w:rPr>
                            </w:pPr>
                          </w:p>
                          <w:p w:rsidR="00A07895" w:rsidRPr="00923CCE" w:rsidRDefault="00A07895" w:rsidP="00923CCE">
                            <w:pPr>
                              <w:ind w:left="20"/>
                              <w:rPr>
                                <w:rFonts w:ascii="Trebuchet MS" w:hAnsi="Trebuchet MS"/>
                                <w:color w:val="010202"/>
                                <w:spacing w:val="-2"/>
                                <w:sz w:val="14"/>
                              </w:rPr>
                            </w:pPr>
                            <w:r w:rsidRPr="00923CCE">
                              <w:rPr>
                                <w:rFonts w:ascii="Trebuchet MS" w:hAnsi="Trebuchet MS"/>
                                <w:color w:val="010202"/>
                                <w:spacing w:val="-2"/>
                                <w:sz w:val="14"/>
                              </w:rPr>
                              <w:t>2009q3</w:t>
                            </w:r>
                          </w:p>
                          <w:p w:rsidR="00923CCE" w:rsidRPr="007C3979" w:rsidRDefault="00923CCE" w:rsidP="00923CCE">
                            <w:pPr>
                              <w:ind w:left="20"/>
                              <w:rPr>
                                <w:rFonts w:ascii="Trebuchet MS" w:hAnsi="Trebuchet MS"/>
                                <w:color w:val="010202"/>
                                <w:spacing w:val="-2"/>
                                <w:sz w:val="6"/>
                              </w:rPr>
                            </w:pPr>
                          </w:p>
                          <w:p w:rsidR="00A07895" w:rsidRPr="00923CCE" w:rsidRDefault="00A07895" w:rsidP="00923CCE">
                            <w:pPr>
                              <w:ind w:left="20"/>
                              <w:rPr>
                                <w:rFonts w:ascii="Trebuchet MS" w:hAnsi="Trebuchet MS"/>
                                <w:color w:val="010202"/>
                                <w:spacing w:val="-2"/>
                                <w:sz w:val="14"/>
                              </w:rPr>
                            </w:pPr>
                            <w:r w:rsidRPr="00923CCE">
                              <w:rPr>
                                <w:rFonts w:ascii="Trebuchet MS" w:hAnsi="Trebuchet MS"/>
                                <w:color w:val="010202"/>
                                <w:spacing w:val="-2"/>
                                <w:sz w:val="14"/>
                              </w:rPr>
                              <w:t>2010q2</w:t>
                            </w:r>
                          </w:p>
                          <w:p w:rsidR="00923CCE" w:rsidRPr="007C3979" w:rsidRDefault="00923CCE" w:rsidP="00923CCE">
                            <w:pPr>
                              <w:ind w:left="20"/>
                              <w:rPr>
                                <w:rFonts w:ascii="Trebuchet MS" w:hAnsi="Trebuchet MS"/>
                                <w:color w:val="010202"/>
                                <w:spacing w:val="-2"/>
                                <w:sz w:val="6"/>
                              </w:rPr>
                            </w:pPr>
                          </w:p>
                          <w:p w:rsidR="00A07895" w:rsidRPr="00923CCE" w:rsidRDefault="00A07895" w:rsidP="00923CCE">
                            <w:pPr>
                              <w:ind w:left="20"/>
                              <w:rPr>
                                <w:rFonts w:ascii="Trebuchet MS" w:hAnsi="Trebuchet MS"/>
                                <w:color w:val="010202"/>
                                <w:spacing w:val="-2"/>
                                <w:sz w:val="14"/>
                              </w:rPr>
                            </w:pPr>
                            <w:r w:rsidRPr="00923CCE">
                              <w:rPr>
                                <w:rFonts w:ascii="Trebuchet MS" w:hAnsi="Trebuchet MS"/>
                                <w:color w:val="010202"/>
                                <w:spacing w:val="-2"/>
                                <w:sz w:val="14"/>
                              </w:rPr>
                              <w:t>2011q1</w:t>
                            </w:r>
                          </w:p>
                          <w:p w:rsidR="00923CCE" w:rsidRPr="007C3979" w:rsidRDefault="00923CCE" w:rsidP="00923CCE">
                            <w:pPr>
                              <w:ind w:left="20"/>
                              <w:rPr>
                                <w:rFonts w:ascii="Trebuchet MS" w:hAnsi="Trebuchet MS"/>
                                <w:color w:val="010202"/>
                                <w:spacing w:val="-2"/>
                                <w:sz w:val="6"/>
                              </w:rPr>
                            </w:pPr>
                          </w:p>
                          <w:p w:rsidR="00A07895" w:rsidRPr="00923CCE" w:rsidRDefault="00A07895" w:rsidP="00923CCE">
                            <w:pPr>
                              <w:ind w:left="20"/>
                              <w:rPr>
                                <w:rFonts w:ascii="Trebuchet MS" w:hAnsi="Trebuchet MS"/>
                                <w:color w:val="010202"/>
                                <w:spacing w:val="-2"/>
                                <w:sz w:val="14"/>
                              </w:rPr>
                            </w:pPr>
                            <w:r w:rsidRPr="00923CCE">
                              <w:rPr>
                                <w:rFonts w:ascii="Trebuchet MS" w:hAnsi="Trebuchet MS"/>
                                <w:color w:val="010202"/>
                                <w:spacing w:val="-2"/>
                                <w:sz w:val="14"/>
                              </w:rPr>
                              <w:t>2011q4</w:t>
                            </w:r>
                          </w:p>
                          <w:p w:rsidR="00923CCE" w:rsidRPr="007C3979" w:rsidRDefault="00923CCE" w:rsidP="00923CCE">
                            <w:pPr>
                              <w:ind w:left="20"/>
                              <w:rPr>
                                <w:rFonts w:ascii="Trebuchet MS" w:hAnsi="Trebuchet MS"/>
                                <w:color w:val="010202"/>
                                <w:spacing w:val="-2"/>
                                <w:sz w:val="6"/>
                              </w:rPr>
                            </w:pPr>
                          </w:p>
                          <w:p w:rsidR="00A07895" w:rsidRPr="00923CCE" w:rsidRDefault="00A07895" w:rsidP="00923CCE">
                            <w:pPr>
                              <w:ind w:left="20"/>
                              <w:rPr>
                                <w:rFonts w:ascii="Trebuchet MS" w:hAnsi="Trebuchet MS"/>
                                <w:color w:val="010202"/>
                                <w:spacing w:val="-2"/>
                                <w:sz w:val="14"/>
                              </w:rPr>
                            </w:pPr>
                            <w:r w:rsidRPr="00923CCE">
                              <w:rPr>
                                <w:rFonts w:ascii="Trebuchet MS" w:hAnsi="Trebuchet MS"/>
                                <w:color w:val="010202"/>
                                <w:spacing w:val="-2"/>
                                <w:sz w:val="14"/>
                              </w:rPr>
                              <w:t>2012q3</w:t>
                            </w:r>
                          </w:p>
                          <w:p w:rsidR="00923CCE" w:rsidRPr="00923CCE" w:rsidRDefault="00923CCE" w:rsidP="00923CCE">
                            <w:pPr>
                              <w:ind w:left="20"/>
                              <w:rPr>
                                <w:rFonts w:ascii="Trebuchet MS" w:hAnsi="Trebuchet MS"/>
                                <w:color w:val="010202"/>
                                <w:spacing w:val="-2"/>
                                <w:sz w:val="4"/>
                              </w:rPr>
                            </w:pPr>
                          </w:p>
                          <w:p w:rsidR="00A07895" w:rsidRPr="00923CCE" w:rsidRDefault="00A07895" w:rsidP="00923CCE">
                            <w:pPr>
                              <w:ind w:left="20"/>
                              <w:rPr>
                                <w:rFonts w:ascii="Trebuchet MS" w:hAnsi="Trebuchet MS"/>
                                <w:color w:val="010202"/>
                                <w:spacing w:val="-2"/>
                                <w:sz w:val="14"/>
                              </w:rPr>
                            </w:pPr>
                            <w:r w:rsidRPr="00923CCE">
                              <w:rPr>
                                <w:rFonts w:ascii="Trebuchet MS" w:hAnsi="Trebuchet MS"/>
                                <w:color w:val="010202"/>
                                <w:spacing w:val="-2"/>
                                <w:sz w:val="14"/>
                              </w:rPr>
                              <w:t>2013q2</w:t>
                            </w:r>
                          </w:p>
                          <w:p w:rsidR="00923CCE" w:rsidRPr="00923CCE" w:rsidRDefault="00923CCE" w:rsidP="00923CCE">
                            <w:pPr>
                              <w:ind w:left="20"/>
                              <w:rPr>
                                <w:rFonts w:ascii="Trebuchet MS" w:hAnsi="Trebuchet MS"/>
                                <w:color w:val="010202"/>
                                <w:spacing w:val="-2"/>
                                <w:sz w:val="4"/>
                              </w:rPr>
                            </w:pPr>
                          </w:p>
                          <w:p w:rsidR="00A07895" w:rsidRPr="00923CCE" w:rsidRDefault="00A07895" w:rsidP="00923CCE">
                            <w:pPr>
                              <w:ind w:left="20"/>
                              <w:rPr>
                                <w:rFonts w:ascii="Trebuchet MS" w:hAnsi="Trebuchet MS"/>
                                <w:color w:val="010202"/>
                                <w:spacing w:val="-2"/>
                                <w:sz w:val="14"/>
                              </w:rPr>
                            </w:pPr>
                            <w:r w:rsidRPr="00923CCE">
                              <w:rPr>
                                <w:rFonts w:ascii="Trebuchet MS" w:hAnsi="Trebuchet MS"/>
                                <w:color w:val="010202"/>
                                <w:spacing w:val="-2"/>
                                <w:sz w:val="14"/>
                              </w:rPr>
                              <w:t>2</w:t>
                            </w:r>
                            <w:r w:rsidR="00923CCE" w:rsidRPr="00923CCE">
                              <w:rPr>
                                <w:rFonts w:ascii="Trebuchet MS" w:hAnsi="Trebuchet MS"/>
                                <w:color w:val="010202"/>
                                <w:spacing w:val="-2"/>
                                <w:sz w:val="14"/>
                              </w:rPr>
                              <w:t>01</w:t>
                            </w:r>
                            <w:r w:rsidRPr="00923CCE">
                              <w:rPr>
                                <w:rFonts w:ascii="Trebuchet MS" w:hAnsi="Trebuchet MS"/>
                                <w:color w:val="010202"/>
                                <w:spacing w:val="-2"/>
                                <w:sz w:val="14"/>
                              </w:rPr>
                              <w:t>4q1</w:t>
                            </w:r>
                          </w:p>
                          <w:p w:rsidR="00923CCE" w:rsidRPr="00923CCE" w:rsidRDefault="00923CCE" w:rsidP="00923CCE">
                            <w:pPr>
                              <w:ind w:left="20"/>
                              <w:rPr>
                                <w:rFonts w:ascii="Trebuchet MS" w:hAnsi="Trebuchet MS"/>
                                <w:color w:val="010202"/>
                                <w:spacing w:val="-2"/>
                                <w:sz w:val="4"/>
                              </w:rPr>
                            </w:pPr>
                          </w:p>
                          <w:p w:rsidR="00A07895" w:rsidRPr="00923CCE" w:rsidRDefault="00A07895" w:rsidP="00923CCE">
                            <w:pPr>
                              <w:ind w:left="20"/>
                              <w:rPr>
                                <w:rFonts w:ascii="Trebuchet MS" w:hAnsi="Trebuchet MS"/>
                                <w:color w:val="010202"/>
                                <w:spacing w:val="-2"/>
                                <w:sz w:val="14"/>
                              </w:rPr>
                            </w:pPr>
                            <w:r w:rsidRPr="00923CCE">
                              <w:rPr>
                                <w:rFonts w:ascii="Trebuchet MS" w:hAnsi="Trebuchet MS"/>
                                <w:color w:val="010202"/>
                                <w:spacing w:val="-2"/>
                                <w:sz w:val="14"/>
                              </w:rPr>
                              <w:t>2014q4</w:t>
                            </w:r>
                          </w:p>
                          <w:p w:rsidR="00923CCE" w:rsidRPr="00923CCE" w:rsidRDefault="00923CCE" w:rsidP="00923CCE">
                            <w:pPr>
                              <w:ind w:left="20"/>
                              <w:rPr>
                                <w:rFonts w:ascii="Trebuchet MS" w:hAnsi="Trebuchet MS"/>
                                <w:color w:val="010202"/>
                                <w:spacing w:val="-2"/>
                                <w:sz w:val="4"/>
                              </w:rPr>
                            </w:pPr>
                          </w:p>
                          <w:p w:rsidR="00A07895" w:rsidRPr="00923CCE" w:rsidRDefault="00A07895" w:rsidP="00923CCE">
                            <w:pPr>
                              <w:ind w:left="20"/>
                              <w:rPr>
                                <w:rFonts w:ascii="Trebuchet MS" w:hAnsi="Trebuchet MS"/>
                                <w:color w:val="010202"/>
                                <w:spacing w:val="-2"/>
                                <w:sz w:val="14"/>
                              </w:rPr>
                            </w:pPr>
                            <w:r w:rsidRPr="00923CCE">
                              <w:rPr>
                                <w:rFonts w:ascii="Trebuchet MS" w:hAnsi="Trebuchet MS"/>
                                <w:color w:val="010202"/>
                                <w:spacing w:val="-2"/>
                                <w:sz w:val="14"/>
                              </w:rPr>
                              <w:t>2015q3</w:t>
                            </w:r>
                          </w:p>
                          <w:p w:rsidR="00923CCE" w:rsidRPr="00923CCE" w:rsidRDefault="00923CCE" w:rsidP="00923CCE">
                            <w:pPr>
                              <w:ind w:left="20"/>
                              <w:rPr>
                                <w:rFonts w:ascii="Trebuchet MS" w:hAnsi="Trebuchet MS"/>
                                <w:color w:val="010202"/>
                                <w:spacing w:val="-2"/>
                                <w:sz w:val="6"/>
                              </w:rPr>
                            </w:pPr>
                          </w:p>
                          <w:p w:rsidR="00A07895" w:rsidRPr="00923CCE" w:rsidRDefault="00A07895" w:rsidP="00923CCE">
                            <w:pPr>
                              <w:ind w:left="20"/>
                              <w:rPr>
                                <w:rFonts w:ascii="Trebuchet MS" w:hAnsi="Trebuchet MS"/>
                                <w:color w:val="010202"/>
                                <w:spacing w:val="-2"/>
                                <w:sz w:val="14"/>
                              </w:rPr>
                            </w:pPr>
                            <w:r w:rsidRPr="00923CCE">
                              <w:rPr>
                                <w:rFonts w:ascii="Trebuchet MS" w:hAnsi="Trebuchet MS"/>
                                <w:color w:val="010202"/>
                                <w:spacing w:val="-2"/>
                                <w:sz w:val="14"/>
                              </w:rPr>
                              <w:t>2016q2</w:t>
                            </w:r>
                          </w:p>
                          <w:p w:rsidR="00923CCE" w:rsidRPr="00923CCE" w:rsidRDefault="00923CCE" w:rsidP="00923CCE">
                            <w:pPr>
                              <w:ind w:left="20"/>
                              <w:rPr>
                                <w:rFonts w:ascii="Trebuchet MS" w:hAnsi="Trebuchet MS"/>
                                <w:color w:val="010202"/>
                                <w:spacing w:val="-2"/>
                                <w:sz w:val="6"/>
                              </w:rPr>
                            </w:pPr>
                          </w:p>
                          <w:p w:rsidR="00A07895" w:rsidRPr="00923CCE" w:rsidRDefault="00A07895" w:rsidP="00923CCE">
                            <w:pPr>
                              <w:ind w:left="20"/>
                              <w:rPr>
                                <w:rFonts w:ascii="Trebuchet MS" w:hAnsi="Trebuchet MS"/>
                                <w:color w:val="010202"/>
                                <w:spacing w:val="-2"/>
                                <w:sz w:val="14"/>
                              </w:rPr>
                            </w:pPr>
                            <w:r w:rsidRPr="00923CCE">
                              <w:rPr>
                                <w:rFonts w:ascii="Trebuchet MS" w:hAnsi="Trebuchet MS"/>
                                <w:color w:val="010202"/>
                                <w:spacing w:val="-2"/>
                                <w:sz w:val="14"/>
                              </w:rPr>
                              <w:t>2017q1</w:t>
                            </w:r>
                          </w:p>
                          <w:p w:rsidR="00923CCE" w:rsidRPr="00923CCE" w:rsidRDefault="00923CCE" w:rsidP="00923CCE">
                            <w:pPr>
                              <w:ind w:left="20"/>
                              <w:rPr>
                                <w:rFonts w:ascii="Trebuchet MS" w:hAnsi="Trebuchet MS"/>
                                <w:color w:val="010202"/>
                                <w:spacing w:val="-2"/>
                                <w:sz w:val="6"/>
                              </w:rPr>
                            </w:pPr>
                          </w:p>
                          <w:p w:rsidR="00A07895" w:rsidRPr="00923CCE" w:rsidRDefault="00A07895" w:rsidP="00923CCE">
                            <w:pPr>
                              <w:ind w:left="20"/>
                              <w:rPr>
                                <w:rFonts w:ascii="Trebuchet MS" w:hAnsi="Trebuchet MS"/>
                                <w:color w:val="010202"/>
                                <w:spacing w:val="-2"/>
                                <w:sz w:val="14"/>
                              </w:rPr>
                            </w:pPr>
                            <w:r w:rsidRPr="00923CCE">
                              <w:rPr>
                                <w:rFonts w:ascii="Trebuchet MS" w:hAnsi="Trebuchet MS"/>
                                <w:color w:val="010202"/>
                                <w:spacing w:val="-2"/>
                                <w:sz w:val="14"/>
                              </w:rPr>
                              <w:t>2017q4</w:t>
                            </w:r>
                          </w:p>
                          <w:p w:rsidR="00923CCE" w:rsidRPr="00923CCE" w:rsidRDefault="00923CCE" w:rsidP="00923CCE">
                            <w:pPr>
                              <w:ind w:left="20"/>
                              <w:rPr>
                                <w:rFonts w:ascii="Trebuchet MS" w:hAnsi="Trebuchet MS"/>
                                <w:color w:val="010202"/>
                                <w:spacing w:val="-2"/>
                                <w:sz w:val="6"/>
                              </w:rPr>
                            </w:pPr>
                          </w:p>
                          <w:p w:rsidR="00A07895" w:rsidRPr="00923CCE" w:rsidRDefault="00A07895" w:rsidP="00923CCE">
                            <w:pPr>
                              <w:ind w:left="20"/>
                              <w:rPr>
                                <w:rFonts w:ascii="Trebuchet MS" w:hAnsi="Trebuchet MS"/>
                                <w:color w:val="010202"/>
                                <w:spacing w:val="-2"/>
                                <w:sz w:val="14"/>
                              </w:rPr>
                            </w:pPr>
                            <w:r w:rsidRPr="00923CCE">
                              <w:rPr>
                                <w:rFonts w:ascii="Trebuchet MS" w:hAnsi="Trebuchet MS"/>
                                <w:color w:val="010202"/>
                                <w:spacing w:val="-2"/>
                                <w:sz w:val="14"/>
                              </w:rPr>
                              <w:t>2018q3</w:t>
                            </w:r>
                          </w:p>
                          <w:p w:rsidR="00923CCE" w:rsidRPr="00923CCE" w:rsidRDefault="00923CCE" w:rsidP="00923CCE">
                            <w:pPr>
                              <w:ind w:left="20"/>
                              <w:rPr>
                                <w:rFonts w:ascii="Trebuchet MS" w:hAnsi="Trebuchet MS"/>
                                <w:color w:val="010202"/>
                                <w:spacing w:val="-2"/>
                                <w:sz w:val="6"/>
                              </w:rPr>
                            </w:pPr>
                          </w:p>
                          <w:p w:rsidR="00A07895" w:rsidRPr="00923CCE" w:rsidRDefault="00A07895" w:rsidP="00923CCE">
                            <w:pPr>
                              <w:ind w:left="20"/>
                              <w:rPr>
                                <w:rFonts w:ascii="Trebuchet MS" w:hAnsi="Trebuchet MS"/>
                                <w:color w:val="010202"/>
                                <w:spacing w:val="-2"/>
                                <w:sz w:val="14"/>
                              </w:rPr>
                            </w:pPr>
                            <w:r w:rsidRPr="00923CCE">
                              <w:rPr>
                                <w:rFonts w:ascii="Trebuchet MS" w:hAnsi="Trebuchet MS"/>
                                <w:color w:val="010202"/>
                                <w:spacing w:val="-2"/>
                                <w:sz w:val="14"/>
                              </w:rPr>
                              <w:t>2019q2</w:t>
                            </w:r>
                          </w:p>
                          <w:p w:rsidR="00923CCE" w:rsidRPr="00923CCE" w:rsidRDefault="00923CCE" w:rsidP="00923CCE">
                            <w:pPr>
                              <w:ind w:left="20"/>
                              <w:rPr>
                                <w:rFonts w:ascii="Trebuchet MS" w:hAnsi="Trebuchet MS"/>
                                <w:color w:val="010202"/>
                                <w:spacing w:val="-2"/>
                                <w:sz w:val="6"/>
                              </w:rPr>
                            </w:pPr>
                          </w:p>
                          <w:p w:rsidR="00A07895" w:rsidRPr="00923CCE" w:rsidRDefault="00A07895" w:rsidP="00923CCE">
                            <w:pPr>
                              <w:ind w:left="20"/>
                              <w:rPr>
                                <w:rFonts w:ascii="Trebuchet MS" w:hAnsi="Trebuchet MS"/>
                                <w:color w:val="010202"/>
                                <w:spacing w:val="-2"/>
                                <w:sz w:val="14"/>
                              </w:rPr>
                            </w:pPr>
                            <w:r w:rsidRPr="00923CCE">
                              <w:rPr>
                                <w:rFonts w:ascii="Trebuchet MS" w:hAnsi="Trebuchet MS"/>
                                <w:color w:val="010202"/>
                                <w:spacing w:val="-2"/>
                                <w:sz w:val="14"/>
                              </w:rPr>
                              <w:t>2020q1</w:t>
                            </w:r>
                          </w:p>
                          <w:p w:rsidR="00923CCE" w:rsidRPr="00923CCE" w:rsidRDefault="00923CCE" w:rsidP="00923CCE">
                            <w:pPr>
                              <w:ind w:left="20"/>
                              <w:rPr>
                                <w:rFonts w:ascii="Trebuchet MS" w:hAnsi="Trebuchet MS"/>
                                <w:color w:val="010202"/>
                                <w:spacing w:val="-2"/>
                                <w:sz w:val="4"/>
                              </w:rPr>
                            </w:pPr>
                          </w:p>
                          <w:p w:rsidR="00A07895" w:rsidRPr="00923CCE" w:rsidRDefault="00A07895" w:rsidP="00923CCE">
                            <w:pPr>
                              <w:ind w:left="20"/>
                              <w:rPr>
                                <w:rFonts w:ascii="Trebuchet MS" w:hAnsi="Trebuchet MS"/>
                                <w:color w:val="010202"/>
                                <w:spacing w:val="-2"/>
                                <w:sz w:val="14"/>
                              </w:rPr>
                            </w:pPr>
                            <w:r w:rsidRPr="00923CCE">
                              <w:rPr>
                                <w:rFonts w:ascii="Trebuchet MS" w:hAnsi="Trebuchet MS"/>
                                <w:color w:val="010202"/>
                                <w:spacing w:val="-2"/>
                                <w:sz w:val="14"/>
                              </w:rPr>
                              <w:t>2020q4</w:t>
                            </w:r>
                          </w:p>
                          <w:p w:rsidR="00923CCE" w:rsidRPr="00923CCE" w:rsidRDefault="00923CCE" w:rsidP="00923CCE">
                            <w:pPr>
                              <w:ind w:left="20"/>
                              <w:rPr>
                                <w:rFonts w:ascii="Trebuchet MS" w:hAnsi="Trebuchet MS"/>
                                <w:color w:val="010202"/>
                                <w:spacing w:val="-2"/>
                                <w:sz w:val="6"/>
                              </w:rPr>
                            </w:pPr>
                          </w:p>
                          <w:p w:rsidR="00A07895" w:rsidRPr="00923CCE" w:rsidRDefault="00A07895" w:rsidP="00923CCE">
                            <w:pPr>
                              <w:ind w:left="20"/>
                              <w:rPr>
                                <w:rFonts w:ascii="Trebuchet MS" w:hAnsi="Trebuchet MS"/>
                                <w:color w:val="010202"/>
                                <w:spacing w:val="-2"/>
                                <w:sz w:val="14"/>
                              </w:rPr>
                            </w:pPr>
                            <w:r w:rsidRPr="00923CCE">
                              <w:rPr>
                                <w:rFonts w:ascii="Trebuchet MS" w:hAnsi="Trebuchet MS"/>
                                <w:color w:val="010202"/>
                                <w:spacing w:val="-2"/>
                                <w:sz w:val="14"/>
                              </w:rPr>
                              <w:t>2021q3</w:t>
                            </w:r>
                          </w:p>
                          <w:p w:rsidR="00923CCE" w:rsidRPr="00923CCE" w:rsidRDefault="00923CCE" w:rsidP="00923CCE">
                            <w:pPr>
                              <w:ind w:left="20"/>
                              <w:rPr>
                                <w:rFonts w:ascii="Trebuchet MS" w:hAnsi="Trebuchet MS"/>
                                <w:color w:val="010202"/>
                                <w:spacing w:val="-2"/>
                                <w:sz w:val="6"/>
                              </w:rPr>
                            </w:pPr>
                          </w:p>
                          <w:p w:rsidR="00A07895" w:rsidRPr="00923CCE" w:rsidRDefault="00A07895" w:rsidP="00923CCE">
                            <w:pPr>
                              <w:ind w:left="20"/>
                              <w:rPr>
                                <w:rFonts w:ascii="Trebuchet MS" w:hAnsi="Trebuchet MS"/>
                                <w:color w:val="010202"/>
                                <w:spacing w:val="-2"/>
                                <w:sz w:val="14"/>
                              </w:rPr>
                            </w:pPr>
                            <w:r w:rsidRPr="00923CCE">
                              <w:rPr>
                                <w:rFonts w:ascii="Trebuchet MS" w:hAnsi="Trebuchet MS"/>
                                <w:color w:val="010202"/>
                                <w:spacing w:val="-2"/>
                                <w:sz w:val="14"/>
                              </w:rPr>
                              <w:t>2022q2</w:t>
                            </w:r>
                          </w:p>
                          <w:p w:rsidR="00923CCE" w:rsidRPr="00923CCE" w:rsidRDefault="00923CCE" w:rsidP="00923CCE">
                            <w:pPr>
                              <w:ind w:left="20"/>
                              <w:rPr>
                                <w:rFonts w:ascii="Trebuchet MS" w:hAnsi="Trebuchet MS"/>
                                <w:color w:val="010202"/>
                                <w:spacing w:val="-2"/>
                                <w:sz w:val="4"/>
                              </w:rPr>
                            </w:pPr>
                          </w:p>
                          <w:p w:rsidR="00A07895" w:rsidRPr="00923CCE" w:rsidRDefault="00A07895" w:rsidP="00923CCE">
                            <w:pPr>
                              <w:ind w:left="20"/>
                              <w:rPr>
                                <w:rFonts w:ascii="Trebuchet MS" w:hAnsi="Trebuchet MS"/>
                                <w:color w:val="010202"/>
                                <w:spacing w:val="-2"/>
                                <w:sz w:val="14"/>
                              </w:rPr>
                            </w:pPr>
                            <w:r w:rsidRPr="00923CCE">
                              <w:rPr>
                                <w:rFonts w:ascii="Trebuchet MS" w:hAnsi="Trebuchet MS"/>
                                <w:color w:val="010202"/>
                                <w:spacing w:val="-2"/>
                                <w:sz w:val="14"/>
                              </w:rPr>
                              <w:t>2023q1</w:t>
                            </w:r>
                          </w:p>
                          <w:p w:rsidR="00923CCE" w:rsidRPr="00923CCE" w:rsidRDefault="00923CCE" w:rsidP="00923CCE">
                            <w:pPr>
                              <w:ind w:left="20"/>
                              <w:rPr>
                                <w:rFonts w:ascii="Trebuchet MS" w:hAnsi="Trebuchet MS"/>
                                <w:color w:val="010202"/>
                                <w:spacing w:val="-2"/>
                                <w:sz w:val="4"/>
                              </w:rPr>
                            </w:pPr>
                          </w:p>
                          <w:p w:rsidR="00A07895" w:rsidRPr="00923CCE" w:rsidRDefault="00A07895" w:rsidP="00923CCE">
                            <w:pPr>
                              <w:ind w:left="20"/>
                              <w:rPr>
                                <w:rFonts w:ascii="Trebuchet MS" w:hAnsi="Trebuchet MS"/>
                                <w:color w:val="010202"/>
                                <w:spacing w:val="-2"/>
                                <w:sz w:val="14"/>
                              </w:rPr>
                            </w:pPr>
                            <w:r w:rsidRPr="00923CCE">
                              <w:rPr>
                                <w:rFonts w:ascii="Trebuchet MS" w:hAnsi="Trebuchet MS"/>
                                <w:color w:val="010202"/>
                                <w:spacing w:val="-2"/>
                                <w:sz w:val="14"/>
                              </w:rPr>
                              <w:t>2023q4</w:t>
                            </w:r>
                          </w:p>
                          <w:p w:rsidR="00923CCE" w:rsidRPr="00923CCE" w:rsidRDefault="00923CCE" w:rsidP="00923CCE">
                            <w:pPr>
                              <w:ind w:left="20"/>
                              <w:rPr>
                                <w:rFonts w:ascii="Trebuchet MS" w:hAnsi="Trebuchet MS"/>
                                <w:color w:val="010202"/>
                                <w:spacing w:val="-2"/>
                                <w:sz w:val="4"/>
                              </w:rPr>
                            </w:pPr>
                          </w:p>
                          <w:p w:rsidR="00A07895" w:rsidRPr="00923CCE" w:rsidRDefault="00A07895" w:rsidP="00923CCE">
                            <w:pPr>
                              <w:ind w:left="20"/>
                              <w:rPr>
                                <w:rFonts w:ascii="Trebuchet MS" w:hAnsi="Trebuchet MS"/>
                                <w:color w:val="010202"/>
                                <w:spacing w:val="-2"/>
                                <w:sz w:val="14"/>
                              </w:rPr>
                            </w:pPr>
                            <w:r w:rsidRPr="00923CCE">
                              <w:rPr>
                                <w:rFonts w:ascii="Trebuchet MS" w:hAnsi="Trebuchet MS"/>
                                <w:color w:val="010202"/>
                                <w:spacing w:val="-2"/>
                                <w:sz w:val="14"/>
                              </w:rPr>
                              <w:t>2024q3</w:t>
                            </w:r>
                          </w:p>
                          <w:p w:rsidR="00923CCE" w:rsidRPr="00923CCE" w:rsidRDefault="00923CCE" w:rsidP="00923CCE">
                            <w:pPr>
                              <w:ind w:left="20"/>
                              <w:rPr>
                                <w:rFonts w:ascii="Trebuchet MS" w:hAnsi="Trebuchet MS"/>
                                <w:color w:val="010202"/>
                                <w:spacing w:val="-2"/>
                                <w:sz w:val="4"/>
                              </w:rPr>
                            </w:pPr>
                          </w:p>
                          <w:p w:rsidR="00A07895" w:rsidRPr="00923CCE" w:rsidRDefault="00A07895" w:rsidP="00923CCE">
                            <w:pPr>
                              <w:ind w:left="20"/>
                              <w:rPr>
                                <w:rFonts w:ascii="Trebuchet MS" w:hAnsi="Trebuchet MS"/>
                                <w:color w:val="010202"/>
                                <w:spacing w:val="-2"/>
                                <w:sz w:val="14"/>
                              </w:rPr>
                            </w:pPr>
                            <w:r w:rsidRPr="00923CCE">
                              <w:rPr>
                                <w:rFonts w:ascii="Trebuchet MS" w:hAnsi="Trebuchet MS"/>
                                <w:color w:val="010202"/>
                                <w:spacing w:val="-2"/>
                                <w:sz w:val="14"/>
                              </w:rPr>
                              <w:t>2025q2</w:t>
                            </w:r>
                          </w:p>
                          <w:p w:rsidR="00923CCE" w:rsidRPr="00923CCE" w:rsidRDefault="00923CCE" w:rsidP="00923CCE">
                            <w:pPr>
                              <w:ind w:left="20"/>
                              <w:rPr>
                                <w:rFonts w:ascii="Trebuchet MS" w:hAnsi="Trebuchet MS"/>
                                <w:color w:val="010202"/>
                                <w:spacing w:val="-2"/>
                                <w:sz w:val="6"/>
                              </w:rPr>
                            </w:pPr>
                          </w:p>
                          <w:p w:rsidR="00A07895" w:rsidRPr="00923CCE" w:rsidRDefault="00A07895" w:rsidP="00923CCE">
                            <w:pPr>
                              <w:ind w:left="20"/>
                              <w:rPr>
                                <w:rFonts w:ascii="Trebuchet MS" w:hAnsi="Trebuchet MS"/>
                                <w:color w:val="010202"/>
                                <w:spacing w:val="-2"/>
                                <w:sz w:val="14"/>
                              </w:rPr>
                            </w:pPr>
                            <w:r w:rsidRPr="00923CCE">
                              <w:rPr>
                                <w:rFonts w:ascii="Trebuchet MS" w:hAnsi="Trebuchet MS"/>
                                <w:color w:val="010202"/>
                                <w:spacing w:val="-2"/>
                                <w:sz w:val="14"/>
                              </w:rPr>
                              <w:t>2026q1</w:t>
                            </w:r>
                          </w:p>
                        </w:txbxContent>
                      </wps:txbx>
                      <wps:bodyPr vert="vert270"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id="Textbox 64" o:spid="_x0000_s1079" type="#_x0000_t202" style="position:absolute;margin-left:92.5pt;margin-top:8pt;width:458.6pt;height:24.85pt;z-index:2517079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" filled="f" stroked="f">
                <v:path arrowok="t"/>
                <v:textbox style="layout-flow:vertical;mso-layout-flow-alt:bottom-to-top" inset="0,0,0,0">
                  <w:txbxContent>
                    <w:p w:rsidR="00A07895" w:rsidRPr="00923CCE" w:rsidRDefault="00A07895" w:rsidP="00923CCE">
                      <w:pPr>
                        <w:ind w:left="20"/>
                        <w:rPr>
                          <w:rFonts w:ascii="Trebuchet MS" w:hAnsi="Trebuchet MS"/>
                          <w:color w:val="010202"/>
                          <w:spacing w:val="-2"/>
                          <w:sz w:val="14"/>
                        </w:rPr>
                      </w:pPr>
                      <w:r w:rsidRPr="00923CCE">
                        <w:rPr>
                          <w:rFonts w:ascii="Trebuchet MS" w:hAnsi="Trebuchet MS"/>
                          <w:color w:val="010202"/>
                          <w:spacing w:val="-2"/>
                          <w:sz w:val="14"/>
                        </w:rPr>
                        <w:t>1996q1</w:t>
                      </w:r>
                    </w:p>
                    <w:p w:rsidR="00923CCE" w:rsidRPr="007C3979" w:rsidRDefault="00923CCE" w:rsidP="00923CCE">
                      <w:pPr>
                        <w:ind w:left="20"/>
                        <w:rPr>
                          <w:rFonts w:ascii="Trebuchet MS" w:hAnsi="Trebuchet MS"/>
                          <w:color w:val="010202"/>
                          <w:spacing w:val="-2"/>
                          <w:sz w:val="6"/>
                        </w:rPr>
                      </w:pPr>
                    </w:p>
                    <w:p w:rsidR="00A07895" w:rsidRPr="00923CCE" w:rsidRDefault="00A07895" w:rsidP="00923CCE">
                      <w:pPr>
                        <w:ind w:left="20"/>
                        <w:rPr>
                          <w:rFonts w:ascii="Trebuchet MS" w:hAnsi="Trebuchet MS"/>
                          <w:color w:val="010202"/>
                          <w:spacing w:val="-2"/>
                          <w:sz w:val="14"/>
                        </w:rPr>
                      </w:pPr>
                      <w:r w:rsidRPr="00923CCE">
                        <w:rPr>
                          <w:rFonts w:ascii="Trebuchet MS" w:hAnsi="Trebuchet MS"/>
                          <w:color w:val="010202"/>
                          <w:spacing w:val="-2"/>
                          <w:sz w:val="14"/>
                        </w:rPr>
                        <w:t>1996q4</w:t>
                      </w:r>
                    </w:p>
                    <w:p w:rsidR="00923CCE" w:rsidRPr="007C3979" w:rsidRDefault="00923CCE" w:rsidP="00923CCE">
                      <w:pPr>
                        <w:ind w:left="20"/>
                        <w:rPr>
                          <w:rFonts w:ascii="Trebuchet MS" w:hAnsi="Trebuchet MS"/>
                          <w:color w:val="010202"/>
                          <w:spacing w:val="-2"/>
                          <w:sz w:val="6"/>
                        </w:rPr>
                      </w:pPr>
                    </w:p>
                    <w:p w:rsidR="00A07895" w:rsidRPr="00923CCE" w:rsidRDefault="00A07895" w:rsidP="00923CCE">
                      <w:pPr>
                        <w:ind w:left="20"/>
                        <w:rPr>
                          <w:rFonts w:ascii="Trebuchet MS" w:hAnsi="Trebuchet MS"/>
                          <w:color w:val="010202"/>
                          <w:spacing w:val="-2"/>
                          <w:sz w:val="14"/>
                        </w:rPr>
                      </w:pPr>
                      <w:r w:rsidRPr="00923CCE">
                        <w:rPr>
                          <w:rFonts w:ascii="Trebuchet MS" w:hAnsi="Trebuchet MS"/>
                          <w:color w:val="010202"/>
                          <w:spacing w:val="-2"/>
                          <w:sz w:val="14"/>
                        </w:rPr>
                        <w:t>1997q3</w:t>
                      </w:r>
                    </w:p>
                    <w:p w:rsidR="00923CCE" w:rsidRPr="007C3979" w:rsidRDefault="00923CCE" w:rsidP="00923CCE">
                      <w:pPr>
                        <w:ind w:left="20"/>
                        <w:rPr>
                          <w:rFonts w:ascii="Trebuchet MS" w:hAnsi="Trebuchet MS"/>
                          <w:color w:val="010202"/>
                          <w:spacing w:val="-2"/>
                          <w:sz w:val="6"/>
                        </w:rPr>
                      </w:pPr>
                    </w:p>
                    <w:p w:rsidR="00A07895" w:rsidRPr="00923CCE" w:rsidRDefault="00A07895" w:rsidP="00923CCE">
                      <w:pPr>
                        <w:ind w:left="20"/>
                        <w:rPr>
                          <w:rFonts w:ascii="Trebuchet MS" w:hAnsi="Trebuchet MS"/>
                          <w:color w:val="010202"/>
                          <w:spacing w:val="-2"/>
                          <w:sz w:val="14"/>
                        </w:rPr>
                      </w:pPr>
                      <w:r w:rsidRPr="00923CCE">
                        <w:rPr>
                          <w:rFonts w:ascii="Trebuchet MS" w:hAnsi="Trebuchet MS"/>
                          <w:color w:val="010202"/>
                          <w:spacing w:val="-2"/>
                          <w:sz w:val="14"/>
                        </w:rPr>
                        <w:t>1998q2</w:t>
                      </w:r>
                    </w:p>
                    <w:p w:rsidR="00923CCE" w:rsidRPr="007C3979" w:rsidRDefault="00923CCE" w:rsidP="00923CCE">
                      <w:pPr>
                        <w:ind w:left="20"/>
                        <w:rPr>
                          <w:rFonts w:ascii="Trebuchet MS" w:hAnsi="Trebuchet MS"/>
                          <w:color w:val="010202"/>
                          <w:spacing w:val="-2"/>
                          <w:sz w:val="6"/>
                        </w:rPr>
                      </w:pPr>
                    </w:p>
                    <w:p w:rsidR="00A07895" w:rsidRPr="00923CCE" w:rsidRDefault="00A07895" w:rsidP="00923CCE">
                      <w:pPr>
                        <w:ind w:left="20"/>
                        <w:rPr>
                          <w:rFonts w:ascii="Trebuchet MS" w:hAnsi="Trebuchet MS"/>
                          <w:color w:val="010202"/>
                          <w:spacing w:val="-2"/>
                          <w:sz w:val="14"/>
                        </w:rPr>
                      </w:pPr>
                      <w:r w:rsidRPr="00923CCE">
                        <w:rPr>
                          <w:rFonts w:ascii="Trebuchet MS" w:hAnsi="Trebuchet MS"/>
                          <w:color w:val="010202"/>
                          <w:spacing w:val="-2"/>
                          <w:sz w:val="14"/>
                        </w:rPr>
                        <w:t>1999q1</w:t>
                      </w:r>
                    </w:p>
                    <w:p w:rsidR="00923CCE" w:rsidRPr="007C3979" w:rsidRDefault="00923CCE" w:rsidP="00923CCE">
                      <w:pPr>
                        <w:ind w:left="20"/>
                        <w:rPr>
                          <w:rFonts w:ascii="Trebuchet MS" w:hAnsi="Trebuchet MS"/>
                          <w:color w:val="010202"/>
                          <w:spacing w:val="-2"/>
                          <w:sz w:val="6"/>
                        </w:rPr>
                      </w:pPr>
                    </w:p>
                    <w:p w:rsidR="00A07895" w:rsidRPr="00923CCE" w:rsidRDefault="00A07895" w:rsidP="00923CCE">
                      <w:pPr>
                        <w:ind w:left="20"/>
                        <w:rPr>
                          <w:rFonts w:ascii="Trebuchet MS" w:hAnsi="Trebuchet MS"/>
                          <w:color w:val="010202"/>
                          <w:spacing w:val="-2"/>
                          <w:sz w:val="14"/>
                        </w:rPr>
                      </w:pPr>
                      <w:r w:rsidRPr="00923CCE">
                        <w:rPr>
                          <w:rFonts w:ascii="Trebuchet MS" w:hAnsi="Trebuchet MS"/>
                          <w:color w:val="010202"/>
                          <w:spacing w:val="-2"/>
                          <w:sz w:val="14"/>
                        </w:rPr>
                        <w:t>1999q4</w:t>
                      </w:r>
                    </w:p>
                    <w:p w:rsidR="00923CCE" w:rsidRPr="007C3979" w:rsidRDefault="00923CCE" w:rsidP="00923CCE">
                      <w:pPr>
                        <w:ind w:left="20"/>
                        <w:rPr>
                          <w:rFonts w:ascii="Trebuchet MS" w:hAnsi="Trebuchet MS"/>
                          <w:color w:val="010202"/>
                          <w:spacing w:val="-2"/>
                          <w:sz w:val="6"/>
                        </w:rPr>
                      </w:pPr>
                    </w:p>
                    <w:p w:rsidR="00A07895" w:rsidRPr="00923CCE" w:rsidRDefault="00A07895" w:rsidP="00923CCE">
                      <w:pPr>
                        <w:ind w:left="20"/>
                        <w:rPr>
                          <w:rFonts w:ascii="Trebuchet MS" w:hAnsi="Trebuchet MS"/>
                          <w:color w:val="010202"/>
                          <w:spacing w:val="-2"/>
                          <w:sz w:val="14"/>
                        </w:rPr>
                      </w:pPr>
                      <w:r w:rsidRPr="00923CCE">
                        <w:rPr>
                          <w:rFonts w:ascii="Trebuchet MS" w:hAnsi="Trebuchet MS"/>
                          <w:color w:val="010202"/>
                          <w:spacing w:val="-2"/>
                          <w:sz w:val="14"/>
                        </w:rPr>
                        <w:t>2000q3</w:t>
                      </w:r>
                    </w:p>
                    <w:p w:rsidR="00923CCE" w:rsidRPr="007C3979" w:rsidRDefault="00923CCE" w:rsidP="00923CCE">
                      <w:pPr>
                        <w:ind w:left="20"/>
                        <w:rPr>
                          <w:rFonts w:ascii="Trebuchet MS" w:hAnsi="Trebuchet MS"/>
                          <w:color w:val="010202"/>
                          <w:spacing w:val="-2"/>
                          <w:sz w:val="6"/>
                        </w:rPr>
                      </w:pPr>
                    </w:p>
                    <w:p w:rsidR="00A07895" w:rsidRPr="00923CCE" w:rsidRDefault="00A07895" w:rsidP="00923CCE">
                      <w:pPr>
                        <w:ind w:left="20"/>
                        <w:rPr>
                          <w:rFonts w:ascii="Trebuchet MS" w:hAnsi="Trebuchet MS"/>
                          <w:color w:val="010202"/>
                          <w:spacing w:val="-2"/>
                          <w:sz w:val="14"/>
                        </w:rPr>
                      </w:pPr>
                      <w:r w:rsidRPr="00923CCE">
                        <w:rPr>
                          <w:rFonts w:ascii="Trebuchet MS" w:hAnsi="Trebuchet MS"/>
                          <w:color w:val="010202"/>
                          <w:spacing w:val="-2"/>
                          <w:sz w:val="14"/>
                        </w:rPr>
                        <w:t>2001q2</w:t>
                      </w:r>
                    </w:p>
                    <w:p w:rsidR="00923CCE" w:rsidRPr="007C3979" w:rsidRDefault="00923CCE" w:rsidP="00923CCE">
                      <w:pPr>
                        <w:ind w:left="20"/>
                        <w:rPr>
                          <w:rFonts w:ascii="Trebuchet MS" w:hAnsi="Trebuchet MS"/>
                          <w:color w:val="010202"/>
                          <w:spacing w:val="-2"/>
                          <w:sz w:val="6"/>
                        </w:rPr>
                      </w:pPr>
                    </w:p>
                    <w:p w:rsidR="00A07895" w:rsidRPr="00923CCE" w:rsidRDefault="00A07895" w:rsidP="00923CCE">
                      <w:pPr>
                        <w:ind w:left="20"/>
                        <w:rPr>
                          <w:rFonts w:ascii="Trebuchet MS" w:hAnsi="Trebuchet MS"/>
                          <w:color w:val="010202"/>
                          <w:spacing w:val="-2"/>
                          <w:sz w:val="14"/>
                        </w:rPr>
                      </w:pPr>
                      <w:r w:rsidRPr="00923CCE">
                        <w:rPr>
                          <w:rFonts w:ascii="Trebuchet MS" w:hAnsi="Trebuchet MS"/>
                          <w:color w:val="010202"/>
                          <w:spacing w:val="-2"/>
                          <w:sz w:val="14"/>
                        </w:rPr>
                        <w:t>2002q1</w:t>
                      </w:r>
                    </w:p>
                    <w:p w:rsidR="00923CCE" w:rsidRPr="00923CCE" w:rsidRDefault="00923CCE" w:rsidP="00923CCE">
                      <w:pPr>
                        <w:ind w:left="20"/>
                        <w:rPr>
                          <w:rFonts w:ascii="Trebuchet MS" w:hAnsi="Trebuchet MS"/>
                          <w:color w:val="010202"/>
                          <w:spacing w:val="-2"/>
                          <w:sz w:val="4"/>
                        </w:rPr>
                      </w:pPr>
                      <w:r>
                        <w:rPr>
                          <w:rFonts w:ascii="Trebuchet MS" w:hAnsi="Trebuchet MS"/>
                          <w:color w:val="010202"/>
                          <w:spacing w:val="-2"/>
                          <w:sz w:val="14"/>
                        </w:rPr>
                        <w:softHyphen/>
                      </w:r>
                      <w:r>
                        <w:rPr>
                          <w:rFonts w:ascii="Trebuchet MS" w:hAnsi="Trebuchet MS"/>
                          <w:color w:val="010202"/>
                          <w:spacing w:val="-2"/>
                          <w:sz w:val="14"/>
                        </w:rPr>
                        <w:softHyphen/>
                      </w:r>
                      <w:r>
                        <w:rPr>
                          <w:rFonts w:ascii="Trebuchet MS" w:hAnsi="Trebuchet MS"/>
                          <w:color w:val="010202"/>
                          <w:spacing w:val="-2"/>
                          <w:sz w:val="14"/>
                        </w:rPr>
                        <w:softHyphen/>
                      </w:r>
                    </w:p>
                    <w:p w:rsidR="00A07895" w:rsidRPr="00923CCE" w:rsidRDefault="00A07895" w:rsidP="00923CCE">
                      <w:pPr>
                        <w:ind w:left="20"/>
                        <w:rPr>
                          <w:rFonts w:ascii="Trebuchet MS" w:hAnsi="Trebuchet MS"/>
                          <w:color w:val="010202"/>
                          <w:spacing w:val="-2"/>
                          <w:sz w:val="14"/>
                        </w:rPr>
                      </w:pPr>
                      <w:r w:rsidRPr="00923CCE">
                        <w:rPr>
                          <w:rFonts w:ascii="Trebuchet MS" w:hAnsi="Trebuchet MS"/>
                          <w:color w:val="010202"/>
                          <w:spacing w:val="-2"/>
                          <w:sz w:val="14"/>
                        </w:rPr>
                        <w:t>2002q4</w:t>
                      </w:r>
                    </w:p>
                    <w:p w:rsidR="00923CCE" w:rsidRPr="007C3979" w:rsidRDefault="00923CCE" w:rsidP="00923CCE">
                      <w:pPr>
                        <w:ind w:left="20"/>
                        <w:rPr>
                          <w:rFonts w:ascii="Trebuchet MS" w:hAnsi="Trebuchet MS"/>
                          <w:color w:val="010202"/>
                          <w:spacing w:val="-2"/>
                          <w:sz w:val="6"/>
                        </w:rPr>
                      </w:pPr>
                    </w:p>
                    <w:p w:rsidR="00A07895" w:rsidRPr="00923CCE" w:rsidRDefault="00A07895" w:rsidP="00923CCE">
                      <w:pPr>
                        <w:ind w:left="20"/>
                        <w:rPr>
                          <w:rFonts w:ascii="Trebuchet MS" w:hAnsi="Trebuchet MS"/>
                          <w:color w:val="010202"/>
                          <w:spacing w:val="-2"/>
                          <w:sz w:val="14"/>
                        </w:rPr>
                      </w:pPr>
                      <w:r w:rsidRPr="00923CCE">
                        <w:rPr>
                          <w:rFonts w:ascii="Trebuchet MS" w:hAnsi="Trebuchet MS"/>
                          <w:color w:val="010202"/>
                          <w:spacing w:val="-2"/>
                          <w:sz w:val="14"/>
                        </w:rPr>
                        <w:t>2003q3</w:t>
                      </w:r>
                    </w:p>
                    <w:p w:rsidR="00923CCE" w:rsidRPr="00923CCE" w:rsidRDefault="00923CCE" w:rsidP="00923CCE">
                      <w:pPr>
                        <w:ind w:left="20"/>
                        <w:rPr>
                          <w:rFonts w:ascii="Trebuchet MS" w:hAnsi="Trebuchet MS"/>
                          <w:color w:val="010202"/>
                          <w:spacing w:val="-2"/>
                          <w:sz w:val="4"/>
                        </w:rPr>
                      </w:pPr>
                    </w:p>
                    <w:p w:rsidR="00A07895" w:rsidRPr="00923CCE" w:rsidRDefault="00A07895" w:rsidP="00923CCE">
                      <w:pPr>
                        <w:ind w:left="20"/>
                        <w:rPr>
                          <w:rFonts w:ascii="Trebuchet MS" w:hAnsi="Trebuchet MS"/>
                          <w:color w:val="010202"/>
                          <w:spacing w:val="-2"/>
                          <w:sz w:val="14"/>
                        </w:rPr>
                      </w:pPr>
                      <w:r w:rsidRPr="00923CCE">
                        <w:rPr>
                          <w:rFonts w:ascii="Trebuchet MS" w:hAnsi="Trebuchet MS"/>
                          <w:color w:val="010202"/>
                          <w:spacing w:val="-2"/>
                          <w:sz w:val="14"/>
                        </w:rPr>
                        <w:t>2004q2</w:t>
                      </w:r>
                    </w:p>
                    <w:p w:rsidR="00923CCE" w:rsidRPr="00923CCE" w:rsidRDefault="00923CCE" w:rsidP="00923CCE">
                      <w:pPr>
                        <w:ind w:left="20"/>
                        <w:rPr>
                          <w:rFonts w:ascii="Trebuchet MS" w:hAnsi="Trebuchet MS"/>
                          <w:color w:val="010202"/>
                          <w:spacing w:val="-2"/>
                          <w:sz w:val="4"/>
                        </w:rPr>
                      </w:pPr>
                    </w:p>
                    <w:p w:rsidR="00A07895" w:rsidRPr="00923CCE" w:rsidRDefault="00A07895" w:rsidP="00923CCE">
                      <w:pPr>
                        <w:ind w:left="20"/>
                        <w:rPr>
                          <w:rFonts w:ascii="Trebuchet MS" w:hAnsi="Trebuchet MS"/>
                          <w:color w:val="010202"/>
                          <w:spacing w:val="-2"/>
                          <w:sz w:val="14"/>
                        </w:rPr>
                      </w:pPr>
                      <w:r w:rsidRPr="00923CCE">
                        <w:rPr>
                          <w:rFonts w:ascii="Trebuchet MS" w:hAnsi="Trebuchet MS"/>
                          <w:color w:val="010202"/>
                          <w:spacing w:val="-2"/>
                          <w:sz w:val="14"/>
                        </w:rPr>
                        <w:t>2005q1</w:t>
                      </w:r>
                    </w:p>
                    <w:p w:rsidR="00923CCE" w:rsidRPr="007C3979" w:rsidRDefault="00923CCE" w:rsidP="00923CCE">
                      <w:pPr>
                        <w:ind w:left="20"/>
                        <w:rPr>
                          <w:rFonts w:ascii="Trebuchet MS" w:hAnsi="Trebuchet MS"/>
                          <w:color w:val="010202"/>
                          <w:spacing w:val="-2"/>
                          <w:sz w:val="6"/>
                        </w:rPr>
                      </w:pPr>
                    </w:p>
                    <w:p w:rsidR="00A07895" w:rsidRPr="00923CCE" w:rsidRDefault="00A07895" w:rsidP="00923CCE">
                      <w:pPr>
                        <w:ind w:left="20"/>
                        <w:rPr>
                          <w:rFonts w:ascii="Trebuchet MS" w:hAnsi="Trebuchet MS"/>
                          <w:color w:val="010202"/>
                          <w:spacing w:val="-2"/>
                          <w:sz w:val="14"/>
                        </w:rPr>
                      </w:pPr>
                      <w:r w:rsidRPr="00923CCE">
                        <w:rPr>
                          <w:rFonts w:ascii="Trebuchet MS" w:hAnsi="Trebuchet MS"/>
                          <w:color w:val="010202"/>
                          <w:spacing w:val="-2"/>
                          <w:sz w:val="14"/>
                        </w:rPr>
                        <w:t>2005q4</w:t>
                      </w:r>
                    </w:p>
                    <w:p w:rsidR="00923CCE" w:rsidRPr="007C3979" w:rsidRDefault="00923CCE" w:rsidP="00923CCE">
                      <w:pPr>
                        <w:ind w:left="20"/>
                        <w:rPr>
                          <w:rFonts w:ascii="Trebuchet MS" w:hAnsi="Trebuchet MS"/>
                          <w:color w:val="010202"/>
                          <w:spacing w:val="-2"/>
                          <w:sz w:val="6"/>
                        </w:rPr>
                      </w:pPr>
                    </w:p>
                    <w:p w:rsidR="00A07895" w:rsidRPr="00923CCE" w:rsidRDefault="00A07895" w:rsidP="00923CCE">
                      <w:pPr>
                        <w:ind w:left="20"/>
                        <w:rPr>
                          <w:rFonts w:ascii="Trebuchet MS" w:hAnsi="Trebuchet MS"/>
                          <w:color w:val="010202"/>
                          <w:spacing w:val="-2"/>
                          <w:sz w:val="14"/>
                        </w:rPr>
                      </w:pPr>
                      <w:r w:rsidRPr="00923CCE">
                        <w:rPr>
                          <w:rFonts w:ascii="Trebuchet MS" w:hAnsi="Trebuchet MS"/>
                          <w:color w:val="010202"/>
                          <w:spacing w:val="-2"/>
                          <w:sz w:val="14"/>
                        </w:rPr>
                        <w:t>2006q3</w:t>
                      </w:r>
                    </w:p>
                    <w:p w:rsidR="00923CCE" w:rsidRPr="007C3979" w:rsidRDefault="00923CCE" w:rsidP="00923CCE">
                      <w:pPr>
                        <w:ind w:left="20"/>
                        <w:rPr>
                          <w:rFonts w:ascii="Trebuchet MS" w:hAnsi="Trebuchet MS"/>
                          <w:color w:val="010202"/>
                          <w:spacing w:val="-2"/>
                          <w:sz w:val="6"/>
                        </w:rPr>
                      </w:pPr>
                    </w:p>
                    <w:p w:rsidR="00A07895" w:rsidRPr="00923CCE" w:rsidRDefault="00A07895" w:rsidP="00923CCE">
                      <w:pPr>
                        <w:ind w:left="20"/>
                        <w:rPr>
                          <w:rFonts w:ascii="Trebuchet MS" w:hAnsi="Trebuchet MS"/>
                          <w:color w:val="010202"/>
                          <w:spacing w:val="-2"/>
                          <w:sz w:val="14"/>
                        </w:rPr>
                      </w:pPr>
                      <w:r w:rsidRPr="00923CCE">
                        <w:rPr>
                          <w:rFonts w:ascii="Trebuchet MS" w:hAnsi="Trebuchet MS"/>
                          <w:color w:val="010202"/>
                          <w:spacing w:val="-2"/>
                          <w:sz w:val="14"/>
                        </w:rPr>
                        <w:t>2007q2</w:t>
                      </w:r>
                    </w:p>
                    <w:p w:rsidR="00923CCE" w:rsidRPr="00923CCE" w:rsidRDefault="00923CCE" w:rsidP="00923CCE">
                      <w:pPr>
                        <w:rPr>
                          <w:rFonts w:ascii="Trebuchet MS" w:hAnsi="Trebuchet MS"/>
                          <w:color w:val="010202"/>
                          <w:spacing w:val="-2"/>
                          <w:sz w:val="4"/>
                        </w:rPr>
                      </w:pPr>
                    </w:p>
                    <w:p w:rsidR="00A07895" w:rsidRPr="00923CCE" w:rsidRDefault="00A07895" w:rsidP="00923CCE">
                      <w:pPr>
                        <w:ind w:left="20"/>
                        <w:rPr>
                          <w:rFonts w:ascii="Trebuchet MS" w:hAnsi="Trebuchet MS"/>
                          <w:color w:val="010202"/>
                          <w:spacing w:val="-2"/>
                          <w:sz w:val="14"/>
                        </w:rPr>
                      </w:pPr>
                      <w:r w:rsidRPr="00923CCE">
                        <w:rPr>
                          <w:rFonts w:ascii="Trebuchet MS" w:hAnsi="Trebuchet MS"/>
                          <w:color w:val="010202"/>
                          <w:spacing w:val="-2"/>
                          <w:sz w:val="14"/>
                        </w:rPr>
                        <w:t>2008q1</w:t>
                      </w:r>
                    </w:p>
                    <w:p w:rsidR="00923CCE" w:rsidRPr="007C3979" w:rsidRDefault="00923CCE" w:rsidP="00923CCE">
                      <w:pPr>
                        <w:ind w:left="20"/>
                        <w:rPr>
                          <w:rFonts w:ascii="Trebuchet MS" w:hAnsi="Trebuchet MS"/>
                          <w:color w:val="010202"/>
                          <w:spacing w:val="-2"/>
                          <w:sz w:val="6"/>
                        </w:rPr>
                      </w:pPr>
                    </w:p>
                    <w:p w:rsidR="00A07895" w:rsidRPr="00923CCE" w:rsidRDefault="00A07895" w:rsidP="00923CCE">
                      <w:pPr>
                        <w:ind w:left="20"/>
                        <w:rPr>
                          <w:rFonts w:ascii="Trebuchet MS" w:hAnsi="Trebuchet MS"/>
                          <w:color w:val="010202"/>
                          <w:spacing w:val="-2"/>
                          <w:sz w:val="14"/>
                        </w:rPr>
                      </w:pPr>
                      <w:r w:rsidRPr="00923CCE">
                        <w:rPr>
                          <w:rFonts w:ascii="Trebuchet MS" w:hAnsi="Trebuchet MS"/>
                          <w:color w:val="010202"/>
                          <w:spacing w:val="-2"/>
                          <w:sz w:val="14"/>
                        </w:rPr>
                        <w:t>2008q4</w:t>
                      </w:r>
                    </w:p>
                    <w:p w:rsidR="00923CCE" w:rsidRPr="007C3979" w:rsidRDefault="00923CCE" w:rsidP="00923CCE">
                      <w:pPr>
                        <w:ind w:left="20"/>
                        <w:rPr>
                          <w:rFonts w:ascii="Trebuchet MS" w:hAnsi="Trebuchet MS"/>
                          <w:color w:val="010202"/>
                          <w:spacing w:val="-2"/>
                          <w:sz w:val="6"/>
                        </w:rPr>
                      </w:pPr>
                    </w:p>
                    <w:p w:rsidR="00A07895" w:rsidRPr="00923CCE" w:rsidRDefault="00A07895" w:rsidP="00923CCE">
                      <w:pPr>
                        <w:ind w:left="20"/>
                        <w:rPr>
                          <w:rFonts w:ascii="Trebuchet MS" w:hAnsi="Trebuchet MS"/>
                          <w:color w:val="010202"/>
                          <w:spacing w:val="-2"/>
                          <w:sz w:val="14"/>
                        </w:rPr>
                      </w:pPr>
                      <w:r w:rsidRPr="00923CCE">
                        <w:rPr>
                          <w:rFonts w:ascii="Trebuchet MS" w:hAnsi="Trebuchet MS"/>
                          <w:color w:val="010202"/>
                          <w:spacing w:val="-2"/>
                          <w:sz w:val="14"/>
                        </w:rPr>
                        <w:t>2009q3</w:t>
                      </w:r>
                    </w:p>
                    <w:p w:rsidR="00923CCE" w:rsidRPr="007C3979" w:rsidRDefault="00923CCE" w:rsidP="00923CCE">
                      <w:pPr>
                        <w:ind w:left="20"/>
                        <w:rPr>
                          <w:rFonts w:ascii="Trebuchet MS" w:hAnsi="Trebuchet MS"/>
                          <w:color w:val="010202"/>
                          <w:spacing w:val="-2"/>
                          <w:sz w:val="6"/>
                        </w:rPr>
                      </w:pPr>
                    </w:p>
                    <w:p w:rsidR="00A07895" w:rsidRPr="00923CCE" w:rsidRDefault="00A07895" w:rsidP="00923CCE">
                      <w:pPr>
                        <w:ind w:left="20"/>
                        <w:rPr>
                          <w:rFonts w:ascii="Trebuchet MS" w:hAnsi="Trebuchet MS"/>
                          <w:color w:val="010202"/>
                          <w:spacing w:val="-2"/>
                          <w:sz w:val="14"/>
                        </w:rPr>
                      </w:pPr>
                      <w:r w:rsidRPr="00923CCE">
                        <w:rPr>
                          <w:rFonts w:ascii="Trebuchet MS" w:hAnsi="Trebuchet MS"/>
                          <w:color w:val="010202"/>
                          <w:spacing w:val="-2"/>
                          <w:sz w:val="14"/>
                        </w:rPr>
                        <w:t>2010q2</w:t>
                      </w:r>
                    </w:p>
                    <w:p w:rsidR="00923CCE" w:rsidRPr="007C3979" w:rsidRDefault="00923CCE" w:rsidP="00923CCE">
                      <w:pPr>
                        <w:ind w:left="20"/>
                        <w:rPr>
                          <w:rFonts w:ascii="Trebuchet MS" w:hAnsi="Trebuchet MS"/>
                          <w:color w:val="010202"/>
                          <w:spacing w:val="-2"/>
                          <w:sz w:val="6"/>
                        </w:rPr>
                      </w:pPr>
                    </w:p>
                    <w:p w:rsidR="00A07895" w:rsidRPr="00923CCE" w:rsidRDefault="00A07895" w:rsidP="00923CCE">
                      <w:pPr>
                        <w:ind w:left="20"/>
                        <w:rPr>
                          <w:rFonts w:ascii="Trebuchet MS" w:hAnsi="Trebuchet MS"/>
                          <w:color w:val="010202"/>
                          <w:spacing w:val="-2"/>
                          <w:sz w:val="14"/>
                        </w:rPr>
                      </w:pPr>
                      <w:r w:rsidRPr="00923CCE">
                        <w:rPr>
                          <w:rFonts w:ascii="Trebuchet MS" w:hAnsi="Trebuchet MS"/>
                          <w:color w:val="010202"/>
                          <w:spacing w:val="-2"/>
                          <w:sz w:val="14"/>
                        </w:rPr>
                        <w:t>2011q1</w:t>
                      </w:r>
                    </w:p>
                    <w:p w:rsidR="00923CCE" w:rsidRPr="007C3979" w:rsidRDefault="00923CCE" w:rsidP="00923CCE">
                      <w:pPr>
                        <w:ind w:left="20"/>
                        <w:rPr>
                          <w:rFonts w:ascii="Trebuchet MS" w:hAnsi="Trebuchet MS"/>
                          <w:color w:val="010202"/>
                          <w:spacing w:val="-2"/>
                          <w:sz w:val="6"/>
                        </w:rPr>
                      </w:pPr>
                    </w:p>
                    <w:p w:rsidR="00A07895" w:rsidRPr="00923CCE" w:rsidRDefault="00A07895" w:rsidP="00923CCE">
                      <w:pPr>
                        <w:ind w:left="20"/>
                        <w:rPr>
                          <w:rFonts w:ascii="Trebuchet MS" w:hAnsi="Trebuchet MS"/>
                          <w:color w:val="010202"/>
                          <w:spacing w:val="-2"/>
                          <w:sz w:val="14"/>
                        </w:rPr>
                      </w:pPr>
                      <w:r w:rsidRPr="00923CCE">
                        <w:rPr>
                          <w:rFonts w:ascii="Trebuchet MS" w:hAnsi="Trebuchet MS"/>
                          <w:color w:val="010202"/>
                          <w:spacing w:val="-2"/>
                          <w:sz w:val="14"/>
                        </w:rPr>
                        <w:t>2011q4</w:t>
                      </w:r>
                    </w:p>
                    <w:p w:rsidR="00923CCE" w:rsidRPr="007C3979" w:rsidRDefault="00923CCE" w:rsidP="00923CCE">
                      <w:pPr>
                        <w:ind w:left="20"/>
                        <w:rPr>
                          <w:rFonts w:ascii="Trebuchet MS" w:hAnsi="Trebuchet MS"/>
                          <w:color w:val="010202"/>
                          <w:spacing w:val="-2"/>
                          <w:sz w:val="6"/>
                        </w:rPr>
                      </w:pPr>
                    </w:p>
                    <w:p w:rsidR="00A07895" w:rsidRPr="00923CCE" w:rsidRDefault="00A07895" w:rsidP="00923CCE">
                      <w:pPr>
                        <w:ind w:left="20"/>
                        <w:rPr>
                          <w:rFonts w:ascii="Trebuchet MS" w:hAnsi="Trebuchet MS"/>
                          <w:color w:val="010202"/>
                          <w:spacing w:val="-2"/>
                          <w:sz w:val="14"/>
                        </w:rPr>
                      </w:pPr>
                      <w:r w:rsidRPr="00923CCE">
                        <w:rPr>
                          <w:rFonts w:ascii="Trebuchet MS" w:hAnsi="Trebuchet MS"/>
                          <w:color w:val="010202"/>
                          <w:spacing w:val="-2"/>
                          <w:sz w:val="14"/>
                        </w:rPr>
                        <w:t>2012q3</w:t>
                      </w:r>
                    </w:p>
                    <w:p w:rsidR="00923CCE" w:rsidRPr="00923CCE" w:rsidRDefault="00923CCE" w:rsidP="00923CCE">
                      <w:pPr>
                        <w:ind w:left="20"/>
                        <w:rPr>
                          <w:rFonts w:ascii="Trebuchet MS" w:hAnsi="Trebuchet MS"/>
                          <w:color w:val="010202"/>
                          <w:spacing w:val="-2"/>
                          <w:sz w:val="4"/>
                        </w:rPr>
                      </w:pPr>
                    </w:p>
                    <w:p w:rsidR="00A07895" w:rsidRPr="00923CCE" w:rsidRDefault="00A07895" w:rsidP="00923CCE">
                      <w:pPr>
                        <w:ind w:left="20"/>
                        <w:rPr>
                          <w:rFonts w:ascii="Trebuchet MS" w:hAnsi="Trebuchet MS"/>
                          <w:color w:val="010202"/>
                          <w:spacing w:val="-2"/>
                          <w:sz w:val="14"/>
                        </w:rPr>
                      </w:pPr>
                      <w:r w:rsidRPr="00923CCE">
                        <w:rPr>
                          <w:rFonts w:ascii="Trebuchet MS" w:hAnsi="Trebuchet MS"/>
                          <w:color w:val="010202"/>
                          <w:spacing w:val="-2"/>
                          <w:sz w:val="14"/>
                        </w:rPr>
                        <w:t>2013q2</w:t>
                      </w:r>
                    </w:p>
                    <w:p w:rsidR="00923CCE" w:rsidRPr="00923CCE" w:rsidRDefault="00923CCE" w:rsidP="00923CCE">
                      <w:pPr>
                        <w:ind w:left="20"/>
                        <w:rPr>
                          <w:rFonts w:ascii="Trebuchet MS" w:hAnsi="Trebuchet MS"/>
                          <w:color w:val="010202"/>
                          <w:spacing w:val="-2"/>
                          <w:sz w:val="4"/>
                        </w:rPr>
                      </w:pPr>
                    </w:p>
                    <w:p w:rsidR="00A07895" w:rsidRPr="00923CCE" w:rsidRDefault="00A07895" w:rsidP="00923CCE">
                      <w:pPr>
                        <w:ind w:left="20"/>
                        <w:rPr>
                          <w:rFonts w:ascii="Trebuchet MS" w:hAnsi="Trebuchet MS"/>
                          <w:color w:val="010202"/>
                          <w:spacing w:val="-2"/>
                          <w:sz w:val="14"/>
                        </w:rPr>
                      </w:pPr>
                      <w:r w:rsidRPr="00923CCE">
                        <w:rPr>
                          <w:rFonts w:ascii="Trebuchet MS" w:hAnsi="Trebuchet MS"/>
                          <w:color w:val="010202"/>
                          <w:spacing w:val="-2"/>
                          <w:sz w:val="14"/>
                        </w:rPr>
                        <w:t>2</w:t>
                      </w:r>
                      <w:r w:rsidR="00923CCE" w:rsidRPr="00923CCE">
                        <w:rPr>
                          <w:rFonts w:ascii="Trebuchet MS" w:hAnsi="Trebuchet MS"/>
                          <w:color w:val="010202"/>
                          <w:spacing w:val="-2"/>
                          <w:sz w:val="14"/>
                        </w:rPr>
                        <w:t>01</w:t>
                      </w:r>
                      <w:r w:rsidRPr="00923CCE">
                        <w:rPr>
                          <w:rFonts w:ascii="Trebuchet MS" w:hAnsi="Trebuchet MS"/>
                          <w:color w:val="010202"/>
                          <w:spacing w:val="-2"/>
                          <w:sz w:val="14"/>
                        </w:rPr>
                        <w:t>4q1</w:t>
                      </w:r>
                    </w:p>
                    <w:p w:rsidR="00923CCE" w:rsidRPr="00923CCE" w:rsidRDefault="00923CCE" w:rsidP="00923CCE">
                      <w:pPr>
                        <w:ind w:left="20"/>
                        <w:rPr>
                          <w:rFonts w:ascii="Trebuchet MS" w:hAnsi="Trebuchet MS"/>
                          <w:color w:val="010202"/>
                          <w:spacing w:val="-2"/>
                          <w:sz w:val="4"/>
                        </w:rPr>
                      </w:pPr>
                    </w:p>
                    <w:p w:rsidR="00A07895" w:rsidRPr="00923CCE" w:rsidRDefault="00A07895" w:rsidP="00923CCE">
                      <w:pPr>
                        <w:ind w:left="20"/>
                        <w:rPr>
                          <w:rFonts w:ascii="Trebuchet MS" w:hAnsi="Trebuchet MS"/>
                          <w:color w:val="010202"/>
                          <w:spacing w:val="-2"/>
                          <w:sz w:val="14"/>
                        </w:rPr>
                      </w:pPr>
                      <w:r w:rsidRPr="00923CCE">
                        <w:rPr>
                          <w:rFonts w:ascii="Trebuchet MS" w:hAnsi="Trebuchet MS"/>
                          <w:color w:val="010202"/>
                          <w:spacing w:val="-2"/>
                          <w:sz w:val="14"/>
                        </w:rPr>
                        <w:t>2014q4</w:t>
                      </w:r>
                    </w:p>
                    <w:p w:rsidR="00923CCE" w:rsidRPr="00923CCE" w:rsidRDefault="00923CCE" w:rsidP="00923CCE">
                      <w:pPr>
                        <w:ind w:left="20"/>
                        <w:rPr>
                          <w:rFonts w:ascii="Trebuchet MS" w:hAnsi="Trebuchet MS"/>
                          <w:color w:val="010202"/>
                          <w:spacing w:val="-2"/>
                          <w:sz w:val="4"/>
                        </w:rPr>
                      </w:pPr>
                    </w:p>
                    <w:p w:rsidR="00A07895" w:rsidRPr="00923CCE" w:rsidRDefault="00A07895" w:rsidP="00923CCE">
                      <w:pPr>
                        <w:ind w:left="20"/>
                        <w:rPr>
                          <w:rFonts w:ascii="Trebuchet MS" w:hAnsi="Trebuchet MS"/>
                          <w:color w:val="010202"/>
                          <w:spacing w:val="-2"/>
                          <w:sz w:val="14"/>
                        </w:rPr>
                      </w:pPr>
                      <w:r w:rsidRPr="00923CCE">
                        <w:rPr>
                          <w:rFonts w:ascii="Trebuchet MS" w:hAnsi="Trebuchet MS"/>
                          <w:color w:val="010202"/>
                          <w:spacing w:val="-2"/>
                          <w:sz w:val="14"/>
                        </w:rPr>
                        <w:t>2015q3</w:t>
                      </w:r>
                    </w:p>
                    <w:p w:rsidR="00923CCE" w:rsidRPr="00923CCE" w:rsidRDefault="00923CCE" w:rsidP="00923CCE">
                      <w:pPr>
                        <w:ind w:left="20"/>
                        <w:rPr>
                          <w:rFonts w:ascii="Trebuchet MS" w:hAnsi="Trebuchet MS"/>
                          <w:color w:val="010202"/>
                          <w:spacing w:val="-2"/>
                          <w:sz w:val="6"/>
                        </w:rPr>
                      </w:pPr>
                    </w:p>
                    <w:p w:rsidR="00A07895" w:rsidRPr="00923CCE" w:rsidRDefault="00A07895" w:rsidP="00923CCE">
                      <w:pPr>
                        <w:ind w:left="20"/>
                        <w:rPr>
                          <w:rFonts w:ascii="Trebuchet MS" w:hAnsi="Trebuchet MS"/>
                          <w:color w:val="010202"/>
                          <w:spacing w:val="-2"/>
                          <w:sz w:val="14"/>
                        </w:rPr>
                      </w:pPr>
                      <w:r w:rsidRPr="00923CCE">
                        <w:rPr>
                          <w:rFonts w:ascii="Trebuchet MS" w:hAnsi="Trebuchet MS"/>
                          <w:color w:val="010202"/>
                          <w:spacing w:val="-2"/>
                          <w:sz w:val="14"/>
                        </w:rPr>
                        <w:t>2016q2</w:t>
                      </w:r>
                    </w:p>
                    <w:p w:rsidR="00923CCE" w:rsidRPr="00923CCE" w:rsidRDefault="00923CCE" w:rsidP="00923CCE">
                      <w:pPr>
                        <w:ind w:left="20"/>
                        <w:rPr>
                          <w:rFonts w:ascii="Trebuchet MS" w:hAnsi="Trebuchet MS"/>
                          <w:color w:val="010202"/>
                          <w:spacing w:val="-2"/>
                          <w:sz w:val="6"/>
                        </w:rPr>
                      </w:pPr>
                    </w:p>
                    <w:p w:rsidR="00A07895" w:rsidRPr="00923CCE" w:rsidRDefault="00A07895" w:rsidP="00923CCE">
                      <w:pPr>
                        <w:ind w:left="20"/>
                        <w:rPr>
                          <w:rFonts w:ascii="Trebuchet MS" w:hAnsi="Trebuchet MS"/>
                          <w:color w:val="010202"/>
                          <w:spacing w:val="-2"/>
                          <w:sz w:val="14"/>
                        </w:rPr>
                      </w:pPr>
                      <w:r w:rsidRPr="00923CCE">
                        <w:rPr>
                          <w:rFonts w:ascii="Trebuchet MS" w:hAnsi="Trebuchet MS"/>
                          <w:color w:val="010202"/>
                          <w:spacing w:val="-2"/>
                          <w:sz w:val="14"/>
                        </w:rPr>
                        <w:t>2017q1</w:t>
                      </w:r>
                    </w:p>
                    <w:p w:rsidR="00923CCE" w:rsidRPr="00923CCE" w:rsidRDefault="00923CCE" w:rsidP="00923CCE">
                      <w:pPr>
                        <w:ind w:left="20"/>
                        <w:rPr>
                          <w:rFonts w:ascii="Trebuchet MS" w:hAnsi="Trebuchet MS"/>
                          <w:color w:val="010202"/>
                          <w:spacing w:val="-2"/>
                          <w:sz w:val="6"/>
                        </w:rPr>
                      </w:pPr>
                    </w:p>
                    <w:p w:rsidR="00A07895" w:rsidRPr="00923CCE" w:rsidRDefault="00A07895" w:rsidP="00923CCE">
                      <w:pPr>
                        <w:ind w:left="20"/>
                        <w:rPr>
                          <w:rFonts w:ascii="Trebuchet MS" w:hAnsi="Trebuchet MS"/>
                          <w:color w:val="010202"/>
                          <w:spacing w:val="-2"/>
                          <w:sz w:val="14"/>
                        </w:rPr>
                      </w:pPr>
                      <w:r w:rsidRPr="00923CCE">
                        <w:rPr>
                          <w:rFonts w:ascii="Trebuchet MS" w:hAnsi="Trebuchet MS"/>
                          <w:color w:val="010202"/>
                          <w:spacing w:val="-2"/>
                          <w:sz w:val="14"/>
                        </w:rPr>
                        <w:t>2017q4</w:t>
                      </w:r>
                    </w:p>
                    <w:p w:rsidR="00923CCE" w:rsidRPr="00923CCE" w:rsidRDefault="00923CCE" w:rsidP="00923CCE">
                      <w:pPr>
                        <w:ind w:left="20"/>
                        <w:rPr>
                          <w:rFonts w:ascii="Trebuchet MS" w:hAnsi="Trebuchet MS"/>
                          <w:color w:val="010202"/>
                          <w:spacing w:val="-2"/>
                          <w:sz w:val="6"/>
                        </w:rPr>
                      </w:pPr>
                    </w:p>
                    <w:p w:rsidR="00A07895" w:rsidRPr="00923CCE" w:rsidRDefault="00A07895" w:rsidP="00923CCE">
                      <w:pPr>
                        <w:ind w:left="20"/>
                        <w:rPr>
                          <w:rFonts w:ascii="Trebuchet MS" w:hAnsi="Trebuchet MS"/>
                          <w:color w:val="010202"/>
                          <w:spacing w:val="-2"/>
                          <w:sz w:val="14"/>
                        </w:rPr>
                      </w:pPr>
                      <w:r w:rsidRPr="00923CCE">
                        <w:rPr>
                          <w:rFonts w:ascii="Trebuchet MS" w:hAnsi="Trebuchet MS"/>
                          <w:color w:val="010202"/>
                          <w:spacing w:val="-2"/>
                          <w:sz w:val="14"/>
                        </w:rPr>
                        <w:t>2018q3</w:t>
                      </w:r>
                    </w:p>
                    <w:p w:rsidR="00923CCE" w:rsidRPr="00923CCE" w:rsidRDefault="00923CCE" w:rsidP="00923CCE">
                      <w:pPr>
                        <w:ind w:left="20"/>
                        <w:rPr>
                          <w:rFonts w:ascii="Trebuchet MS" w:hAnsi="Trebuchet MS"/>
                          <w:color w:val="010202"/>
                          <w:spacing w:val="-2"/>
                          <w:sz w:val="6"/>
                        </w:rPr>
                      </w:pPr>
                    </w:p>
                    <w:p w:rsidR="00A07895" w:rsidRPr="00923CCE" w:rsidRDefault="00A07895" w:rsidP="00923CCE">
                      <w:pPr>
                        <w:ind w:left="20"/>
                        <w:rPr>
                          <w:rFonts w:ascii="Trebuchet MS" w:hAnsi="Trebuchet MS"/>
                          <w:color w:val="010202"/>
                          <w:spacing w:val="-2"/>
                          <w:sz w:val="14"/>
                        </w:rPr>
                      </w:pPr>
                      <w:r w:rsidRPr="00923CCE">
                        <w:rPr>
                          <w:rFonts w:ascii="Trebuchet MS" w:hAnsi="Trebuchet MS"/>
                          <w:color w:val="010202"/>
                          <w:spacing w:val="-2"/>
                          <w:sz w:val="14"/>
                        </w:rPr>
                        <w:t>2019q2</w:t>
                      </w:r>
                    </w:p>
                    <w:p w:rsidR="00923CCE" w:rsidRPr="00923CCE" w:rsidRDefault="00923CCE" w:rsidP="00923CCE">
                      <w:pPr>
                        <w:ind w:left="20"/>
                        <w:rPr>
                          <w:rFonts w:ascii="Trebuchet MS" w:hAnsi="Trebuchet MS"/>
                          <w:color w:val="010202"/>
                          <w:spacing w:val="-2"/>
                          <w:sz w:val="6"/>
                        </w:rPr>
                      </w:pPr>
                    </w:p>
                    <w:p w:rsidR="00A07895" w:rsidRPr="00923CCE" w:rsidRDefault="00A07895" w:rsidP="00923CCE">
                      <w:pPr>
                        <w:ind w:left="20"/>
                        <w:rPr>
                          <w:rFonts w:ascii="Trebuchet MS" w:hAnsi="Trebuchet MS"/>
                          <w:color w:val="010202"/>
                          <w:spacing w:val="-2"/>
                          <w:sz w:val="14"/>
                        </w:rPr>
                      </w:pPr>
                      <w:r w:rsidRPr="00923CCE">
                        <w:rPr>
                          <w:rFonts w:ascii="Trebuchet MS" w:hAnsi="Trebuchet MS"/>
                          <w:color w:val="010202"/>
                          <w:spacing w:val="-2"/>
                          <w:sz w:val="14"/>
                        </w:rPr>
                        <w:t>2020q1</w:t>
                      </w:r>
                    </w:p>
                    <w:p w:rsidR="00923CCE" w:rsidRPr="00923CCE" w:rsidRDefault="00923CCE" w:rsidP="00923CCE">
                      <w:pPr>
                        <w:ind w:left="20"/>
                        <w:rPr>
                          <w:rFonts w:ascii="Trebuchet MS" w:hAnsi="Trebuchet MS"/>
                          <w:color w:val="010202"/>
                          <w:spacing w:val="-2"/>
                          <w:sz w:val="4"/>
                        </w:rPr>
                      </w:pPr>
                    </w:p>
                    <w:p w:rsidR="00A07895" w:rsidRPr="00923CCE" w:rsidRDefault="00A07895" w:rsidP="00923CCE">
                      <w:pPr>
                        <w:ind w:left="20"/>
                        <w:rPr>
                          <w:rFonts w:ascii="Trebuchet MS" w:hAnsi="Trebuchet MS"/>
                          <w:color w:val="010202"/>
                          <w:spacing w:val="-2"/>
                          <w:sz w:val="14"/>
                        </w:rPr>
                      </w:pPr>
                      <w:r w:rsidRPr="00923CCE">
                        <w:rPr>
                          <w:rFonts w:ascii="Trebuchet MS" w:hAnsi="Trebuchet MS"/>
                          <w:color w:val="010202"/>
                          <w:spacing w:val="-2"/>
                          <w:sz w:val="14"/>
                        </w:rPr>
                        <w:t>2020q4</w:t>
                      </w:r>
                    </w:p>
                    <w:p w:rsidR="00923CCE" w:rsidRPr="00923CCE" w:rsidRDefault="00923CCE" w:rsidP="00923CCE">
                      <w:pPr>
                        <w:ind w:left="20"/>
                        <w:rPr>
                          <w:rFonts w:ascii="Trebuchet MS" w:hAnsi="Trebuchet MS"/>
                          <w:color w:val="010202"/>
                          <w:spacing w:val="-2"/>
                          <w:sz w:val="6"/>
                        </w:rPr>
                      </w:pPr>
                    </w:p>
                    <w:p w:rsidR="00A07895" w:rsidRPr="00923CCE" w:rsidRDefault="00A07895" w:rsidP="00923CCE">
                      <w:pPr>
                        <w:ind w:left="20"/>
                        <w:rPr>
                          <w:rFonts w:ascii="Trebuchet MS" w:hAnsi="Trebuchet MS"/>
                          <w:color w:val="010202"/>
                          <w:spacing w:val="-2"/>
                          <w:sz w:val="14"/>
                        </w:rPr>
                      </w:pPr>
                      <w:r w:rsidRPr="00923CCE">
                        <w:rPr>
                          <w:rFonts w:ascii="Trebuchet MS" w:hAnsi="Trebuchet MS"/>
                          <w:color w:val="010202"/>
                          <w:spacing w:val="-2"/>
                          <w:sz w:val="14"/>
                        </w:rPr>
                        <w:t>2021q3</w:t>
                      </w:r>
                    </w:p>
                    <w:p w:rsidR="00923CCE" w:rsidRPr="00923CCE" w:rsidRDefault="00923CCE" w:rsidP="00923CCE">
                      <w:pPr>
                        <w:ind w:left="20"/>
                        <w:rPr>
                          <w:rFonts w:ascii="Trebuchet MS" w:hAnsi="Trebuchet MS"/>
                          <w:color w:val="010202"/>
                          <w:spacing w:val="-2"/>
                          <w:sz w:val="6"/>
                        </w:rPr>
                      </w:pPr>
                    </w:p>
                    <w:p w:rsidR="00A07895" w:rsidRPr="00923CCE" w:rsidRDefault="00A07895" w:rsidP="00923CCE">
                      <w:pPr>
                        <w:ind w:left="20"/>
                        <w:rPr>
                          <w:rFonts w:ascii="Trebuchet MS" w:hAnsi="Trebuchet MS"/>
                          <w:color w:val="010202"/>
                          <w:spacing w:val="-2"/>
                          <w:sz w:val="14"/>
                        </w:rPr>
                      </w:pPr>
                      <w:r w:rsidRPr="00923CCE">
                        <w:rPr>
                          <w:rFonts w:ascii="Trebuchet MS" w:hAnsi="Trebuchet MS"/>
                          <w:color w:val="010202"/>
                          <w:spacing w:val="-2"/>
                          <w:sz w:val="14"/>
                        </w:rPr>
                        <w:t>2022q2</w:t>
                      </w:r>
                    </w:p>
                    <w:p w:rsidR="00923CCE" w:rsidRPr="00923CCE" w:rsidRDefault="00923CCE" w:rsidP="00923CCE">
                      <w:pPr>
                        <w:ind w:left="20"/>
                        <w:rPr>
                          <w:rFonts w:ascii="Trebuchet MS" w:hAnsi="Trebuchet MS"/>
                          <w:color w:val="010202"/>
                          <w:spacing w:val="-2"/>
                          <w:sz w:val="4"/>
                        </w:rPr>
                      </w:pPr>
                    </w:p>
                    <w:p w:rsidR="00A07895" w:rsidRPr="00923CCE" w:rsidRDefault="00A07895" w:rsidP="00923CCE">
                      <w:pPr>
                        <w:ind w:left="20"/>
                        <w:rPr>
                          <w:rFonts w:ascii="Trebuchet MS" w:hAnsi="Trebuchet MS"/>
                          <w:color w:val="010202"/>
                          <w:spacing w:val="-2"/>
                          <w:sz w:val="14"/>
                        </w:rPr>
                      </w:pPr>
                      <w:r w:rsidRPr="00923CCE">
                        <w:rPr>
                          <w:rFonts w:ascii="Trebuchet MS" w:hAnsi="Trebuchet MS"/>
                          <w:color w:val="010202"/>
                          <w:spacing w:val="-2"/>
                          <w:sz w:val="14"/>
                        </w:rPr>
                        <w:t>2023q1</w:t>
                      </w:r>
                    </w:p>
                    <w:p w:rsidR="00923CCE" w:rsidRPr="00923CCE" w:rsidRDefault="00923CCE" w:rsidP="00923CCE">
                      <w:pPr>
                        <w:ind w:left="20"/>
                        <w:rPr>
                          <w:rFonts w:ascii="Trebuchet MS" w:hAnsi="Trebuchet MS"/>
                          <w:color w:val="010202"/>
                          <w:spacing w:val="-2"/>
                          <w:sz w:val="4"/>
                        </w:rPr>
                      </w:pPr>
                    </w:p>
                    <w:p w:rsidR="00A07895" w:rsidRPr="00923CCE" w:rsidRDefault="00A07895" w:rsidP="00923CCE">
                      <w:pPr>
                        <w:ind w:left="20"/>
                        <w:rPr>
                          <w:rFonts w:ascii="Trebuchet MS" w:hAnsi="Trebuchet MS"/>
                          <w:color w:val="010202"/>
                          <w:spacing w:val="-2"/>
                          <w:sz w:val="14"/>
                        </w:rPr>
                      </w:pPr>
                      <w:r w:rsidRPr="00923CCE">
                        <w:rPr>
                          <w:rFonts w:ascii="Trebuchet MS" w:hAnsi="Trebuchet MS"/>
                          <w:color w:val="010202"/>
                          <w:spacing w:val="-2"/>
                          <w:sz w:val="14"/>
                        </w:rPr>
                        <w:t>2023q4</w:t>
                      </w:r>
                    </w:p>
                    <w:p w:rsidR="00923CCE" w:rsidRPr="00923CCE" w:rsidRDefault="00923CCE" w:rsidP="00923CCE">
                      <w:pPr>
                        <w:ind w:left="20"/>
                        <w:rPr>
                          <w:rFonts w:ascii="Trebuchet MS" w:hAnsi="Trebuchet MS"/>
                          <w:color w:val="010202"/>
                          <w:spacing w:val="-2"/>
                          <w:sz w:val="4"/>
                        </w:rPr>
                      </w:pPr>
                    </w:p>
                    <w:p w:rsidR="00A07895" w:rsidRPr="00923CCE" w:rsidRDefault="00A07895" w:rsidP="00923CCE">
                      <w:pPr>
                        <w:ind w:left="20"/>
                        <w:rPr>
                          <w:rFonts w:ascii="Trebuchet MS" w:hAnsi="Trebuchet MS"/>
                          <w:color w:val="010202"/>
                          <w:spacing w:val="-2"/>
                          <w:sz w:val="14"/>
                        </w:rPr>
                      </w:pPr>
                      <w:r w:rsidRPr="00923CCE">
                        <w:rPr>
                          <w:rFonts w:ascii="Trebuchet MS" w:hAnsi="Trebuchet MS"/>
                          <w:color w:val="010202"/>
                          <w:spacing w:val="-2"/>
                          <w:sz w:val="14"/>
                        </w:rPr>
                        <w:t>2024q3</w:t>
                      </w:r>
                    </w:p>
                    <w:p w:rsidR="00923CCE" w:rsidRPr="00923CCE" w:rsidRDefault="00923CCE" w:rsidP="00923CCE">
                      <w:pPr>
                        <w:ind w:left="20"/>
                        <w:rPr>
                          <w:rFonts w:ascii="Trebuchet MS" w:hAnsi="Trebuchet MS"/>
                          <w:color w:val="010202"/>
                          <w:spacing w:val="-2"/>
                          <w:sz w:val="4"/>
                        </w:rPr>
                      </w:pPr>
                    </w:p>
                    <w:p w:rsidR="00A07895" w:rsidRPr="00923CCE" w:rsidRDefault="00A07895" w:rsidP="00923CCE">
                      <w:pPr>
                        <w:ind w:left="20"/>
                        <w:rPr>
                          <w:rFonts w:ascii="Trebuchet MS" w:hAnsi="Trebuchet MS"/>
                          <w:color w:val="010202"/>
                          <w:spacing w:val="-2"/>
                          <w:sz w:val="14"/>
                        </w:rPr>
                      </w:pPr>
                      <w:r w:rsidRPr="00923CCE">
                        <w:rPr>
                          <w:rFonts w:ascii="Trebuchet MS" w:hAnsi="Trebuchet MS"/>
                          <w:color w:val="010202"/>
                          <w:spacing w:val="-2"/>
                          <w:sz w:val="14"/>
                        </w:rPr>
                        <w:t>2025q2</w:t>
                      </w:r>
                    </w:p>
                    <w:p w:rsidR="00923CCE" w:rsidRPr="00923CCE" w:rsidRDefault="00923CCE" w:rsidP="00923CCE">
                      <w:pPr>
                        <w:ind w:left="20"/>
                        <w:rPr>
                          <w:rFonts w:ascii="Trebuchet MS" w:hAnsi="Trebuchet MS"/>
                          <w:color w:val="010202"/>
                          <w:spacing w:val="-2"/>
                          <w:sz w:val="6"/>
                        </w:rPr>
                      </w:pPr>
                    </w:p>
                    <w:p w:rsidR="00A07895" w:rsidRPr="00923CCE" w:rsidRDefault="00A07895" w:rsidP="00923CCE">
                      <w:pPr>
                        <w:ind w:left="20"/>
                        <w:rPr>
                          <w:rFonts w:ascii="Trebuchet MS" w:hAnsi="Trebuchet MS"/>
                          <w:color w:val="010202"/>
                          <w:spacing w:val="-2"/>
                          <w:sz w:val="14"/>
                        </w:rPr>
                      </w:pPr>
                      <w:r w:rsidRPr="00923CCE">
                        <w:rPr>
                          <w:rFonts w:ascii="Trebuchet MS" w:hAnsi="Trebuchet MS"/>
                          <w:color w:val="010202"/>
                          <w:spacing w:val="-2"/>
                          <w:sz w:val="14"/>
                        </w:rPr>
                        <w:t>2026q1</w:t>
                      </w:r>
                    </w:p>
                  </w:txbxContent>
                </v:textbox>
                <w10:wrap anchorx="page"/>
              </v:shape>
            </w:pict>
          </mc:Fallback>
        </mc:AlternateContent>
      </w:r>
    </w:p>
    <w:p w:rsidR="00A07AC0" w:rsidRDefault="00A07AC0">
      <w:pPr>
        <w:pStyle w:val="BodyText"/>
        <w:rPr>
          <w:sz w:val="18"/>
        </w:rPr>
      </w:pPr>
    </w:p>
    <w:p w:rsidR="00A07AC0" w:rsidRDefault="00A07AC0">
      <w:pPr>
        <w:pStyle w:val="BodyText"/>
        <w:rPr>
          <w:sz w:val="18"/>
        </w:rPr>
      </w:pPr>
    </w:p>
    <w:p w:rsidR="00A07AC0" w:rsidRDefault="00A07AC0">
      <w:pPr>
        <w:pStyle w:val="BodyText"/>
        <w:rPr>
          <w:sz w:val="18"/>
        </w:rPr>
      </w:pPr>
    </w:p>
    <w:p w:rsidR="00A07AC0" w:rsidRDefault="00A07AC0">
      <w:pPr>
        <w:pStyle w:val="BodyText"/>
        <w:spacing w:before="121"/>
        <w:rPr>
          <w:sz w:val="18"/>
        </w:rPr>
      </w:pPr>
    </w:p>
    <w:p w:rsidR="00A07AC0" w:rsidRDefault="00CC054E">
      <w:pPr>
        <w:ind w:right="289"/>
        <w:jc w:val="right"/>
        <w:rPr>
          <w:i/>
          <w:sz w:val="18"/>
        </w:rPr>
      </w:pPr>
      <w:r>
        <w:rPr>
          <w:i/>
          <w:color w:val="231F20"/>
          <w:spacing w:val="-2"/>
          <w:sz w:val="18"/>
        </w:rPr>
        <w:t>(Contd...)</w:t>
      </w:r>
    </w:p>
    <w:p w:rsidR="00A07AC0" w:rsidRDefault="00CC054E">
      <w:pPr>
        <w:pStyle w:val="BodyText"/>
        <w:spacing w:before="116"/>
        <w:rPr>
          <w:i/>
          <w:sz w:val="20"/>
        </w:rPr>
      </w:pPr>
      <w:r>
        <w:rPr>
          <w:i/>
          <w:noProof/>
          <w:sz w:val="20"/>
          <w:lang w:val="en-IN" w:eastAsia="en-IN"/>
        </w:rPr>
        <mc:AlternateContent>
          <mc:Choice Requires="wps">
            <w:drawing>
              <wp:anchor distT="0" distB="0" distL="0" distR="0" simplePos="0" relativeHeight="251684352" behindDoc="1" locked="0" layoutInCell="1" allowOverlap="1">
                <wp:simplePos x="0" y="0"/>
                <wp:positionH relativeFrom="page">
                  <wp:posOffset>651174</wp:posOffset>
                </wp:positionH>
                <wp:positionV relativeFrom="paragraph">
                  <wp:posOffset>235016</wp:posOffset>
                </wp:positionV>
                <wp:extent cx="6689725" cy="1270"/>
                <wp:effectExtent l="0" t="0" r="0" b="0"/>
                <wp:wrapTopAndBottom/>
                <wp:docPr id="65" name="Graphic 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89725" cy="1270"/>
                        </a:xfrm>
                        <a:custGeom>
                          <a:avLst/>
                          <a:gdLst/>
                          <a:ahLst/>
                          <a:cxnLst/>
                          <a:rect l="l" t="t" r="r" b="b"/>
                          <a:pathLst>
                            <a:path w="6689725">
                              <a:moveTo>
                                <a:pt x="0" y="0"/>
                              </a:moveTo>
                              <a:lnTo>
                                <a:pt x="6689229" y="0"/>
                              </a:lnTo>
                            </a:path>
                          </a:pathLst>
                        </a:custGeom>
                        <a:ln w="6350">
                          <a:solidFill>
                            <a:srgbClr val="231F20"/>
                          </a:solidFill>
                          <a:prstDash val="solid"/>
                        </a:ln>
                      </wps:spPr>
                      <wps:bodyPr wrap="square" lIns="0" tIns="0" rIns="0" bIns="0" rtlCol="0">
                        <a:prstTxWarp prst="textNoShape">
                          <a:avLst/>
                        </a:prstTxWarp>
                        <a:noAutofit/>
                      </wps:bodyPr>
                    </wps:wsp>
                  </a:graphicData>
                </a:graphic>
              </wp:anchor>
            </w:drawing>
          </mc:Choice>
          <mc:Fallback>
            <w:pict>
              <v:shape w14:anchorId="01F2DA86" id="Graphic 65" o:spid="_x0000_s1026" style="position:absolute;margin-left:51.25pt;margin-top:18.5pt;width:526.75pt;height:.1pt;z-index:-251632128;visibility:visible;mso-wrap-style:square;mso-wrap-distance-left:0;mso-wrap-distance-top:0;mso-wrap-distance-right:0;mso-wrap-distance-bottom:0;mso-position-horizontal:absolute;mso-position-horizontal-relative:page;mso-position-vertical:absolute;mso-position-vertical-relative:text;v-text-anchor:top" coordsize="668972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" path="m,l6689229,e" filled="f" strokecolor="#231f20" strokeweight=".5pt">
                <v:path arrowok="t"/>
                <w10:wrap type="topAndBottom" anchorx="page"/>
              </v:shape>
            </w:pict>
          </mc:Fallback>
        </mc:AlternateContent>
      </w:r>
    </w:p>
    <w:p w:rsidR="00A07AC0" w:rsidRDefault="00CC054E">
      <w:pPr>
        <w:spacing w:before="29"/>
        <w:ind w:left="33"/>
        <w:rPr>
          <w:sz w:val="18"/>
        </w:rPr>
      </w:pPr>
      <w:r>
        <w:rPr>
          <w:color w:val="231F20"/>
          <w:spacing w:val="-2"/>
          <w:w w:val="95"/>
          <w:sz w:val="18"/>
          <w:vertAlign w:val="superscript"/>
        </w:rPr>
        <w:t>1</w:t>
      </w:r>
      <w:r>
        <w:rPr>
          <w:color w:val="231F20"/>
          <w:spacing w:val="23"/>
          <w:sz w:val="18"/>
        </w:rPr>
        <w:t xml:space="preserve"> </w:t>
      </w:r>
      <w:r>
        <w:rPr>
          <w:color w:val="231F20"/>
          <w:spacing w:val="-2"/>
          <w:sz w:val="18"/>
        </w:rPr>
        <w:t>Ahir,</w:t>
      </w:r>
      <w:r>
        <w:rPr>
          <w:color w:val="231F20"/>
          <w:spacing w:val="-4"/>
          <w:sz w:val="18"/>
        </w:rPr>
        <w:t xml:space="preserve"> </w:t>
      </w:r>
      <w:r>
        <w:rPr>
          <w:color w:val="231F20"/>
          <w:spacing w:val="-2"/>
          <w:sz w:val="18"/>
        </w:rPr>
        <w:t>H,</w:t>
      </w:r>
      <w:r>
        <w:rPr>
          <w:color w:val="231F20"/>
          <w:spacing w:val="-5"/>
          <w:sz w:val="18"/>
        </w:rPr>
        <w:t xml:space="preserve"> </w:t>
      </w:r>
      <w:r>
        <w:rPr>
          <w:color w:val="231F20"/>
          <w:spacing w:val="-2"/>
          <w:sz w:val="18"/>
        </w:rPr>
        <w:t>N</w:t>
      </w:r>
      <w:r>
        <w:rPr>
          <w:color w:val="231F20"/>
          <w:spacing w:val="-4"/>
          <w:sz w:val="18"/>
        </w:rPr>
        <w:t xml:space="preserve"> </w:t>
      </w:r>
      <w:r>
        <w:rPr>
          <w:color w:val="231F20"/>
          <w:spacing w:val="-2"/>
          <w:sz w:val="18"/>
        </w:rPr>
        <w:t>Bloom,</w:t>
      </w:r>
      <w:r>
        <w:rPr>
          <w:color w:val="231F20"/>
          <w:spacing w:val="-5"/>
          <w:sz w:val="18"/>
        </w:rPr>
        <w:t xml:space="preserve"> </w:t>
      </w:r>
      <w:r>
        <w:rPr>
          <w:color w:val="231F20"/>
          <w:spacing w:val="-2"/>
          <w:sz w:val="18"/>
        </w:rPr>
        <w:t>and</w:t>
      </w:r>
      <w:r>
        <w:rPr>
          <w:color w:val="231F20"/>
          <w:spacing w:val="-4"/>
          <w:sz w:val="18"/>
        </w:rPr>
        <w:t xml:space="preserve"> </w:t>
      </w:r>
      <w:r>
        <w:rPr>
          <w:color w:val="231F20"/>
          <w:spacing w:val="-2"/>
          <w:sz w:val="18"/>
        </w:rPr>
        <w:t>D</w:t>
      </w:r>
      <w:r>
        <w:rPr>
          <w:color w:val="231F20"/>
          <w:spacing w:val="-4"/>
          <w:sz w:val="18"/>
        </w:rPr>
        <w:t xml:space="preserve"> </w:t>
      </w:r>
      <w:r>
        <w:rPr>
          <w:color w:val="231F20"/>
          <w:spacing w:val="-2"/>
          <w:sz w:val="18"/>
        </w:rPr>
        <w:t>Furceri</w:t>
      </w:r>
      <w:r>
        <w:rPr>
          <w:color w:val="231F20"/>
          <w:spacing w:val="-5"/>
          <w:sz w:val="18"/>
        </w:rPr>
        <w:t xml:space="preserve"> </w:t>
      </w:r>
      <w:r>
        <w:rPr>
          <w:color w:val="231F20"/>
          <w:spacing w:val="-2"/>
          <w:sz w:val="18"/>
        </w:rPr>
        <w:t>(2022),</w:t>
      </w:r>
      <w:r>
        <w:rPr>
          <w:color w:val="231F20"/>
          <w:spacing w:val="-4"/>
          <w:sz w:val="18"/>
        </w:rPr>
        <w:t xml:space="preserve"> </w:t>
      </w:r>
      <w:r>
        <w:rPr>
          <w:color w:val="231F20"/>
          <w:spacing w:val="-2"/>
          <w:sz w:val="18"/>
        </w:rPr>
        <w:t>“World</w:t>
      </w:r>
      <w:r>
        <w:rPr>
          <w:color w:val="231F20"/>
          <w:spacing w:val="-5"/>
          <w:sz w:val="18"/>
        </w:rPr>
        <w:t xml:space="preserve"> </w:t>
      </w:r>
      <w:r>
        <w:rPr>
          <w:color w:val="231F20"/>
          <w:spacing w:val="-2"/>
          <w:sz w:val="18"/>
        </w:rPr>
        <w:t>Uncertainty</w:t>
      </w:r>
      <w:r>
        <w:rPr>
          <w:color w:val="231F20"/>
          <w:spacing w:val="-4"/>
          <w:sz w:val="18"/>
        </w:rPr>
        <w:t xml:space="preserve"> </w:t>
      </w:r>
      <w:r>
        <w:rPr>
          <w:color w:val="231F20"/>
          <w:spacing w:val="-2"/>
          <w:sz w:val="18"/>
        </w:rPr>
        <w:t>Index”,</w:t>
      </w:r>
      <w:r>
        <w:rPr>
          <w:color w:val="231F20"/>
          <w:spacing w:val="-5"/>
          <w:sz w:val="18"/>
        </w:rPr>
        <w:t xml:space="preserve"> </w:t>
      </w:r>
      <w:r>
        <w:rPr>
          <w:color w:val="231F20"/>
          <w:spacing w:val="-2"/>
          <w:sz w:val="18"/>
        </w:rPr>
        <w:t>NBER</w:t>
      </w:r>
      <w:r>
        <w:rPr>
          <w:color w:val="231F20"/>
          <w:spacing w:val="-4"/>
          <w:sz w:val="18"/>
        </w:rPr>
        <w:t xml:space="preserve"> </w:t>
      </w:r>
      <w:r>
        <w:rPr>
          <w:color w:val="231F20"/>
          <w:spacing w:val="-2"/>
          <w:sz w:val="18"/>
        </w:rPr>
        <w:t>Working</w:t>
      </w:r>
      <w:r>
        <w:rPr>
          <w:color w:val="231F20"/>
          <w:spacing w:val="-5"/>
          <w:sz w:val="18"/>
        </w:rPr>
        <w:t xml:space="preserve"> </w:t>
      </w:r>
      <w:r>
        <w:rPr>
          <w:color w:val="231F20"/>
          <w:spacing w:val="-2"/>
          <w:sz w:val="18"/>
        </w:rPr>
        <w:t>Paper</w:t>
      </w:r>
    </w:p>
    <w:p w:rsidR="00A07AC0" w:rsidRDefault="00A07AC0">
      <w:pPr>
        <w:rPr>
          <w:sz w:val="18"/>
        </w:rPr>
        <w:sectPr w:rsidR="00A07AC0">
          <w:type w:val="continuous"/>
          <w:pgSz w:w="12590" w:h="16190"/>
          <w:pgMar w:top="0" w:right="850" w:bottom="1020" w:left="992" w:header="845" w:footer="0" w:gutter="0"/>
          <w:cols w:space="720"/>
        </w:sectPr>
      </w:pPr>
    </w:p>
    <w:p w:rsidR="00A07AC0" w:rsidRDefault="00A07AC0">
      <w:pPr>
        <w:pStyle w:val="BodyText"/>
        <w:spacing w:before="123"/>
        <w:rPr>
          <w:sz w:val="20"/>
        </w:rPr>
      </w:pPr>
    </w:p>
    <w:p w:rsidR="00A07AC0" w:rsidRPr="00091831" w:rsidRDefault="00CC054E">
      <w:pPr>
        <w:pStyle w:val="ListParagraph"/>
        <w:numPr>
          <w:ilvl w:val="3"/>
          <w:numId w:val="1"/>
        </w:numPr>
        <w:tabs>
          <w:tab w:val="left" w:pos="429"/>
        </w:tabs>
        <w:ind w:left="429" w:hanging="262"/>
        <w:rPr>
          <w:b/>
          <w:sz w:val="20"/>
        </w:rPr>
      </w:pPr>
      <w:r w:rsidRPr="00091831">
        <w:rPr>
          <w:b/>
          <w:noProof/>
          <w:sz w:val="20"/>
          <w:lang w:val="en-IN" w:eastAsia="en-IN"/>
        </w:rPr>
        <mc:AlternateContent>
          <mc:Choice Requires="wpg">
            <w:drawing>
              <wp:anchor distT="0" distB="0" distL="0" distR="0" simplePos="0" relativeHeight="251683328" behindDoc="1" locked="0" layoutInCell="1" allowOverlap="1">
                <wp:simplePos x="0" y="0"/>
                <wp:positionH relativeFrom="page">
                  <wp:posOffset>648004</wp:posOffset>
                </wp:positionH>
                <wp:positionV relativeFrom="paragraph">
                  <wp:posOffset>-89367</wp:posOffset>
                </wp:positionV>
                <wp:extent cx="6686550" cy="4893945"/>
                <wp:effectExtent l="0" t="0" r="0" b="0"/>
                <wp:wrapNone/>
                <wp:docPr id="70" name="Group 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686550" cy="4893945"/>
                          <a:chOff x="0" y="0"/>
                          <a:chExt cx="6686550" cy="4893945"/>
                        </a:xfrm>
                      </wpg:grpSpPr>
                      <wps:wsp>
                        <wps:cNvPr id="71" name="Graphic 71"/>
                        <wps:cNvSpPr/>
                        <wps:spPr>
                          <a:xfrm>
                            <a:off x="3175" y="3175"/>
                            <a:ext cx="6680200" cy="4887595"/>
                          </a:xfrm>
                          <a:custGeom>
                            <a:avLst/>
                            <a:gdLst/>
                            <a:ahLst/>
                            <a:cxnLst/>
                            <a:rect l="l" t="t" r="r" b="b"/>
                            <a:pathLst>
                              <a:path w="6680200" h="4887595">
                                <a:moveTo>
                                  <a:pt x="6679704" y="0"/>
                                </a:moveTo>
                                <a:lnTo>
                                  <a:pt x="0" y="0"/>
                                </a:lnTo>
                                <a:lnTo>
                                  <a:pt x="0" y="4887125"/>
                                </a:lnTo>
                                <a:lnTo>
                                  <a:pt x="6679704" y="4887125"/>
                                </a:lnTo>
                                <a:lnTo>
                                  <a:pt x="6679704" y="0"/>
                                </a:lnTo>
                                <a:close/>
                              </a:path>
                            </a:pathLst>
                          </a:custGeom>
                          <a:solidFill>
                            <a:srgbClr val="FAF2EE"/>
                          </a:solidFill>
                        </wps:spPr>
                        <wps:bodyPr wrap="square" lIns="0" tIns="0" rIns="0" bIns="0" rtlCol="0">
                          <a:prstTxWarp prst="textNoShape">
                            <a:avLst/>
                          </a:prstTxWarp>
                          <a:noAutofit/>
                        </wps:bodyPr>
                      </wps:wsp>
                      <wps:wsp>
                        <wps:cNvPr id="72" name="Graphic 72"/>
                        <wps:cNvSpPr/>
                        <wps:spPr>
                          <a:xfrm>
                            <a:off x="3175" y="3175"/>
                            <a:ext cx="6680200" cy="4887595"/>
                          </a:xfrm>
                          <a:custGeom>
                            <a:avLst/>
                            <a:gdLst/>
                            <a:ahLst/>
                            <a:cxnLst/>
                            <a:rect l="l" t="t" r="r" b="b"/>
                            <a:pathLst>
                              <a:path w="6680200" h="4887595">
                                <a:moveTo>
                                  <a:pt x="0" y="4887125"/>
                                </a:moveTo>
                                <a:lnTo>
                                  <a:pt x="6679704" y="4887125"/>
                                </a:lnTo>
                                <a:lnTo>
                                  <a:pt x="6679704" y="0"/>
                                </a:lnTo>
                                <a:lnTo>
                                  <a:pt x="0" y="0"/>
                                </a:lnTo>
                                <a:lnTo>
                                  <a:pt x="0" y="4887125"/>
                                </a:lnTo>
                                <a:close/>
                              </a:path>
                            </a:pathLst>
                          </a:custGeom>
                          <a:ln w="6350">
                            <a:solidFill>
                              <a:srgbClr val="231F20"/>
                            </a:solidFill>
                            <a:prstDash val="solid"/>
                          </a:ln>
                        </wps:spPr>
                        <wps:bodyPr wrap="square" lIns="0" tIns="0" rIns="0" bIns="0" rtlCol="0">
                          <a:prstTxWarp prst="textNoShape">
                            <a:avLst/>
                          </a:prstTxWarp>
                          <a:noAutofit/>
                        </wps:bodyPr>
                      </wps:wsp>
                      <wps:wsp>
                        <wps:cNvPr id="73" name="Graphic 73"/>
                        <wps:cNvSpPr/>
                        <wps:spPr>
                          <a:xfrm>
                            <a:off x="88176" y="539736"/>
                            <a:ext cx="6516370" cy="2160270"/>
                          </a:xfrm>
                          <a:custGeom>
                            <a:avLst/>
                            <a:gdLst/>
                            <a:ahLst/>
                            <a:cxnLst/>
                            <a:rect l="l" t="t" r="r" b="b"/>
                            <a:pathLst>
                              <a:path w="6516370" h="2160270">
                                <a:moveTo>
                                  <a:pt x="6516014" y="2160270"/>
                                </a:moveTo>
                                <a:lnTo>
                                  <a:pt x="6516002" y="6616"/>
                                </a:lnTo>
                                <a:lnTo>
                                  <a:pt x="6509664" y="6616"/>
                                </a:lnTo>
                                <a:lnTo>
                                  <a:pt x="6509664" y="2153920"/>
                                </a:lnTo>
                                <a:lnTo>
                                  <a:pt x="6362" y="2153920"/>
                                </a:lnTo>
                                <a:lnTo>
                                  <a:pt x="6362" y="6350"/>
                                </a:lnTo>
                                <a:lnTo>
                                  <a:pt x="6516002" y="6350"/>
                                </a:lnTo>
                                <a:lnTo>
                                  <a:pt x="6516002" y="0"/>
                                </a:lnTo>
                                <a:lnTo>
                                  <a:pt x="0" y="0"/>
                                </a:lnTo>
                                <a:lnTo>
                                  <a:pt x="0" y="6350"/>
                                </a:lnTo>
                                <a:lnTo>
                                  <a:pt x="0" y="2153920"/>
                                </a:lnTo>
                                <a:lnTo>
                                  <a:pt x="0" y="2160270"/>
                                </a:lnTo>
                                <a:lnTo>
                                  <a:pt x="6509664" y="2160270"/>
                                </a:lnTo>
                                <a:lnTo>
                                  <a:pt x="6516014" y="2160270"/>
                                </a:lnTo>
                                <a:close/>
                              </a:path>
                            </a:pathLst>
                          </a:custGeom>
                          <a:solidFill>
                            <a:srgbClr val="010202"/>
                          </a:solidFill>
                        </wps:spPr>
                        <wps:bodyPr wrap="square" lIns="0" tIns="0" rIns="0" bIns="0" rtlCol="0">
                          <a:prstTxWarp prst="textNoShape">
                            <a:avLst/>
                          </a:prstTxWarp>
                          <a:noAutofit/>
                        </wps:bodyPr>
                      </wps:wsp>
                      <wps:wsp>
                        <wps:cNvPr id="74" name="Graphic 74"/>
                        <wps:cNvSpPr/>
                        <wps:spPr>
                          <a:xfrm>
                            <a:off x="1522539" y="2544381"/>
                            <a:ext cx="54610" cy="54610"/>
                          </a:xfrm>
                          <a:custGeom>
                            <a:avLst/>
                            <a:gdLst/>
                            <a:ahLst/>
                            <a:cxnLst/>
                            <a:rect l="l" t="t" r="r" b="b"/>
                            <a:pathLst>
                              <a:path w="54610" h="54610">
                                <a:moveTo>
                                  <a:pt x="54000" y="0"/>
                                </a:moveTo>
                                <a:lnTo>
                                  <a:pt x="0" y="0"/>
                                </a:lnTo>
                                <a:lnTo>
                                  <a:pt x="0" y="54000"/>
                                </a:lnTo>
                                <a:lnTo>
                                  <a:pt x="54000" y="54000"/>
                                </a:lnTo>
                                <a:lnTo>
                                  <a:pt x="54000" y="0"/>
                                </a:lnTo>
                                <a:close/>
                              </a:path>
                            </a:pathLst>
                          </a:custGeom>
                          <a:solidFill>
                            <a:srgbClr val="F8CCAD"/>
                          </a:solidFill>
                        </wps:spPr>
                        <wps:bodyPr wrap="square" lIns="0" tIns="0" rIns="0" bIns="0" rtlCol="0">
                          <a:prstTxWarp prst="textNoShape">
                            <a:avLst/>
                          </a:prstTxWarp>
                          <a:noAutofit/>
                        </wps:bodyPr>
                      </wps:wsp>
                      <wps:wsp>
                        <wps:cNvPr id="75" name="Graphic 75"/>
                        <wps:cNvSpPr/>
                        <wps:spPr>
                          <a:xfrm>
                            <a:off x="3997045" y="2544317"/>
                            <a:ext cx="54610" cy="54610"/>
                          </a:xfrm>
                          <a:custGeom>
                            <a:avLst/>
                            <a:gdLst/>
                            <a:ahLst/>
                            <a:cxnLst/>
                            <a:rect l="l" t="t" r="r" b="b"/>
                            <a:pathLst>
                              <a:path w="54610" h="54610">
                                <a:moveTo>
                                  <a:pt x="54000" y="0"/>
                                </a:moveTo>
                                <a:lnTo>
                                  <a:pt x="0" y="0"/>
                                </a:lnTo>
                                <a:lnTo>
                                  <a:pt x="0" y="54000"/>
                                </a:lnTo>
                                <a:lnTo>
                                  <a:pt x="54000" y="54000"/>
                                </a:lnTo>
                                <a:lnTo>
                                  <a:pt x="54000" y="0"/>
                                </a:lnTo>
                                <a:close/>
                              </a:path>
                            </a:pathLst>
                          </a:custGeom>
                          <a:solidFill>
                            <a:srgbClr val="5B9BD3"/>
                          </a:solidFill>
                        </wps:spPr>
                        <wps:bodyPr wrap="square" lIns="0" tIns="0" rIns="0" bIns="0" rtlCol="0">
                          <a:prstTxWarp prst="textNoShape">
                            <a:avLst/>
                          </a:prstTxWarp>
                          <a:noAutofit/>
                        </wps:bodyPr>
                      </wps:wsp>
                      <wps:wsp>
                        <wps:cNvPr id="76" name="Graphic 76"/>
                        <wps:cNvSpPr/>
                        <wps:spPr>
                          <a:xfrm>
                            <a:off x="6196826" y="655007"/>
                            <a:ext cx="248920" cy="1431925"/>
                          </a:xfrm>
                          <a:custGeom>
                            <a:avLst/>
                            <a:gdLst/>
                            <a:ahLst/>
                            <a:cxnLst/>
                            <a:rect l="l" t="t" r="r" b="b"/>
                            <a:pathLst>
                              <a:path w="248920" h="1431925">
                                <a:moveTo>
                                  <a:pt x="248704" y="0"/>
                                </a:moveTo>
                                <a:lnTo>
                                  <a:pt x="51015" y="0"/>
                                </a:lnTo>
                                <a:lnTo>
                                  <a:pt x="0" y="1431874"/>
                                </a:lnTo>
                                <a:lnTo>
                                  <a:pt x="248704" y="1431874"/>
                                </a:lnTo>
                                <a:lnTo>
                                  <a:pt x="248704" y="0"/>
                                </a:lnTo>
                                <a:close/>
                              </a:path>
                            </a:pathLst>
                          </a:custGeom>
                          <a:solidFill>
                            <a:srgbClr val="F8CCAD"/>
                          </a:solidFill>
                        </wps:spPr>
                        <wps:bodyPr wrap="square" lIns="0" tIns="0" rIns="0" bIns="0" rtlCol="0">
                          <a:prstTxWarp prst="textNoShape">
                            <a:avLst/>
                          </a:prstTxWarp>
                          <a:noAutofit/>
                        </wps:bodyPr>
                      </wps:wsp>
                      <wps:wsp>
                        <wps:cNvPr id="77" name="Graphic 77"/>
                        <wps:cNvSpPr/>
                        <wps:spPr>
                          <a:xfrm>
                            <a:off x="6228702" y="719695"/>
                            <a:ext cx="236220" cy="1367790"/>
                          </a:xfrm>
                          <a:custGeom>
                            <a:avLst/>
                            <a:gdLst/>
                            <a:ahLst/>
                            <a:cxnLst/>
                            <a:rect l="l" t="t" r="r" b="b"/>
                            <a:pathLst>
                              <a:path w="236220" h="1367790">
                                <a:moveTo>
                                  <a:pt x="38265" y="680859"/>
                                </a:moveTo>
                                <a:lnTo>
                                  <a:pt x="0" y="680859"/>
                                </a:lnTo>
                                <a:lnTo>
                                  <a:pt x="0" y="1367205"/>
                                </a:lnTo>
                                <a:lnTo>
                                  <a:pt x="38265" y="1367205"/>
                                </a:lnTo>
                                <a:lnTo>
                                  <a:pt x="38265" y="680859"/>
                                </a:lnTo>
                                <a:close/>
                              </a:path>
                              <a:path w="236220" h="1367790">
                                <a:moveTo>
                                  <a:pt x="87693" y="0"/>
                                </a:moveTo>
                                <a:lnTo>
                                  <a:pt x="49428" y="0"/>
                                </a:lnTo>
                                <a:lnTo>
                                  <a:pt x="49428" y="1367180"/>
                                </a:lnTo>
                                <a:lnTo>
                                  <a:pt x="87693" y="1367180"/>
                                </a:lnTo>
                                <a:lnTo>
                                  <a:pt x="87693" y="0"/>
                                </a:lnTo>
                                <a:close/>
                              </a:path>
                              <a:path w="236220" h="1367790">
                                <a:moveTo>
                                  <a:pt x="137121" y="363994"/>
                                </a:moveTo>
                                <a:lnTo>
                                  <a:pt x="98856" y="363994"/>
                                </a:lnTo>
                                <a:lnTo>
                                  <a:pt x="98856" y="1367180"/>
                                </a:lnTo>
                                <a:lnTo>
                                  <a:pt x="137121" y="1367180"/>
                                </a:lnTo>
                                <a:lnTo>
                                  <a:pt x="137121" y="363994"/>
                                </a:lnTo>
                                <a:close/>
                              </a:path>
                              <a:path w="236220" h="1367790">
                                <a:moveTo>
                                  <a:pt x="186537" y="971397"/>
                                </a:moveTo>
                                <a:lnTo>
                                  <a:pt x="148272" y="971397"/>
                                </a:lnTo>
                                <a:lnTo>
                                  <a:pt x="148272" y="1367180"/>
                                </a:lnTo>
                                <a:lnTo>
                                  <a:pt x="186537" y="1367180"/>
                                </a:lnTo>
                                <a:lnTo>
                                  <a:pt x="186537" y="971397"/>
                                </a:lnTo>
                                <a:close/>
                              </a:path>
                              <a:path w="236220" h="1367790">
                                <a:moveTo>
                                  <a:pt x="235966" y="779526"/>
                                </a:moveTo>
                                <a:lnTo>
                                  <a:pt x="197700" y="779526"/>
                                </a:lnTo>
                                <a:lnTo>
                                  <a:pt x="197700" y="1367193"/>
                                </a:lnTo>
                                <a:lnTo>
                                  <a:pt x="235966" y="1367193"/>
                                </a:lnTo>
                                <a:lnTo>
                                  <a:pt x="235966" y="779526"/>
                                </a:lnTo>
                                <a:close/>
                              </a:path>
                            </a:pathLst>
                          </a:custGeom>
                          <a:solidFill>
                            <a:srgbClr val="EC7D2F"/>
                          </a:solidFill>
                        </wps:spPr>
                        <wps:bodyPr wrap="square" lIns="0" tIns="0" rIns="0" bIns="0" rtlCol="0">
                          <a:prstTxWarp prst="textNoShape">
                            <a:avLst/>
                          </a:prstTxWarp>
                          <a:noAutofit/>
                        </wps:bodyPr>
                      </wps:wsp>
                      <wps:wsp>
                        <wps:cNvPr id="78" name="Graphic 78"/>
                        <wps:cNvSpPr/>
                        <wps:spPr>
                          <a:xfrm>
                            <a:off x="2061197" y="1490458"/>
                            <a:ext cx="3907790" cy="596900"/>
                          </a:xfrm>
                          <a:custGeom>
                            <a:avLst/>
                            <a:gdLst/>
                            <a:ahLst/>
                            <a:cxnLst/>
                            <a:rect l="l" t="t" r="r" b="b"/>
                            <a:pathLst>
                              <a:path w="3907790" h="596900">
                                <a:moveTo>
                                  <a:pt x="38265" y="282867"/>
                                </a:moveTo>
                                <a:lnTo>
                                  <a:pt x="0" y="282867"/>
                                </a:lnTo>
                                <a:lnTo>
                                  <a:pt x="0" y="596442"/>
                                </a:lnTo>
                                <a:lnTo>
                                  <a:pt x="38265" y="596442"/>
                                </a:lnTo>
                                <a:lnTo>
                                  <a:pt x="38265" y="282867"/>
                                </a:lnTo>
                                <a:close/>
                              </a:path>
                              <a:path w="3907790" h="596900">
                                <a:moveTo>
                                  <a:pt x="1525752" y="186385"/>
                                </a:moveTo>
                                <a:lnTo>
                                  <a:pt x="1489087" y="186385"/>
                                </a:lnTo>
                                <a:lnTo>
                                  <a:pt x="1489087" y="596442"/>
                                </a:lnTo>
                                <a:lnTo>
                                  <a:pt x="1525752" y="596442"/>
                                </a:lnTo>
                                <a:lnTo>
                                  <a:pt x="1525752" y="186385"/>
                                </a:lnTo>
                                <a:close/>
                              </a:path>
                              <a:path w="3907790" h="596900">
                                <a:moveTo>
                                  <a:pt x="2220861" y="129362"/>
                                </a:moveTo>
                                <a:lnTo>
                                  <a:pt x="2182609" y="129362"/>
                                </a:lnTo>
                                <a:lnTo>
                                  <a:pt x="2182609" y="596417"/>
                                </a:lnTo>
                                <a:lnTo>
                                  <a:pt x="2220861" y="596417"/>
                                </a:lnTo>
                                <a:lnTo>
                                  <a:pt x="2220861" y="129362"/>
                                </a:lnTo>
                                <a:close/>
                              </a:path>
                              <a:path w="3907790" h="596900">
                                <a:moveTo>
                                  <a:pt x="2568422" y="342061"/>
                                </a:moveTo>
                                <a:lnTo>
                                  <a:pt x="2530157" y="342061"/>
                                </a:lnTo>
                                <a:lnTo>
                                  <a:pt x="2530157" y="596417"/>
                                </a:lnTo>
                                <a:lnTo>
                                  <a:pt x="2568422" y="596417"/>
                                </a:lnTo>
                                <a:lnTo>
                                  <a:pt x="2568422" y="342061"/>
                                </a:lnTo>
                                <a:close/>
                              </a:path>
                              <a:path w="3907790" h="596900">
                                <a:moveTo>
                                  <a:pt x="2716695" y="347548"/>
                                </a:moveTo>
                                <a:lnTo>
                                  <a:pt x="2678430" y="347548"/>
                                </a:lnTo>
                                <a:lnTo>
                                  <a:pt x="2678430" y="596417"/>
                                </a:lnTo>
                                <a:lnTo>
                                  <a:pt x="2716695" y="596417"/>
                                </a:lnTo>
                                <a:lnTo>
                                  <a:pt x="2716695" y="347548"/>
                                </a:lnTo>
                                <a:close/>
                              </a:path>
                              <a:path w="3907790" h="596900">
                                <a:moveTo>
                                  <a:pt x="3014815" y="0"/>
                                </a:moveTo>
                                <a:lnTo>
                                  <a:pt x="2976562" y="0"/>
                                </a:lnTo>
                                <a:lnTo>
                                  <a:pt x="2976562" y="596430"/>
                                </a:lnTo>
                                <a:lnTo>
                                  <a:pt x="3014815" y="596430"/>
                                </a:lnTo>
                                <a:lnTo>
                                  <a:pt x="3014815" y="0"/>
                                </a:lnTo>
                                <a:close/>
                              </a:path>
                              <a:path w="3907790" h="596900">
                                <a:moveTo>
                                  <a:pt x="3163087" y="175412"/>
                                </a:moveTo>
                                <a:lnTo>
                                  <a:pt x="3124835" y="175412"/>
                                </a:lnTo>
                                <a:lnTo>
                                  <a:pt x="3124835" y="596417"/>
                                </a:lnTo>
                                <a:lnTo>
                                  <a:pt x="3163087" y="596417"/>
                                </a:lnTo>
                                <a:lnTo>
                                  <a:pt x="3163087" y="175412"/>
                                </a:lnTo>
                                <a:close/>
                              </a:path>
                              <a:path w="3907790" h="596900">
                                <a:moveTo>
                                  <a:pt x="3212515" y="277380"/>
                                </a:moveTo>
                                <a:lnTo>
                                  <a:pt x="3174263" y="277380"/>
                                </a:lnTo>
                                <a:lnTo>
                                  <a:pt x="3174263" y="596417"/>
                                </a:lnTo>
                                <a:lnTo>
                                  <a:pt x="3212515" y="596417"/>
                                </a:lnTo>
                                <a:lnTo>
                                  <a:pt x="3212515" y="277380"/>
                                </a:lnTo>
                                <a:close/>
                              </a:path>
                              <a:path w="3907790" h="596900">
                                <a:moveTo>
                                  <a:pt x="3362388" y="501040"/>
                                </a:moveTo>
                                <a:lnTo>
                                  <a:pt x="3324123" y="501040"/>
                                </a:lnTo>
                                <a:lnTo>
                                  <a:pt x="3324123" y="596417"/>
                                </a:lnTo>
                                <a:lnTo>
                                  <a:pt x="3362388" y="596417"/>
                                </a:lnTo>
                                <a:lnTo>
                                  <a:pt x="3362388" y="501040"/>
                                </a:lnTo>
                                <a:close/>
                              </a:path>
                              <a:path w="3907790" h="596900">
                                <a:moveTo>
                                  <a:pt x="3658933" y="514197"/>
                                </a:moveTo>
                                <a:lnTo>
                                  <a:pt x="3620668" y="514197"/>
                                </a:lnTo>
                                <a:lnTo>
                                  <a:pt x="3620668" y="596417"/>
                                </a:lnTo>
                                <a:lnTo>
                                  <a:pt x="3658933" y="596417"/>
                                </a:lnTo>
                                <a:lnTo>
                                  <a:pt x="3658933" y="514197"/>
                                </a:lnTo>
                                <a:close/>
                              </a:path>
                              <a:path w="3907790" h="596900">
                                <a:moveTo>
                                  <a:pt x="3907637" y="506526"/>
                                </a:moveTo>
                                <a:lnTo>
                                  <a:pt x="3869372" y="506526"/>
                                </a:lnTo>
                                <a:lnTo>
                                  <a:pt x="3869372" y="596417"/>
                                </a:lnTo>
                                <a:lnTo>
                                  <a:pt x="3907637" y="596417"/>
                                </a:lnTo>
                                <a:lnTo>
                                  <a:pt x="3907637" y="506526"/>
                                </a:lnTo>
                                <a:close/>
                              </a:path>
                            </a:pathLst>
                          </a:custGeom>
                          <a:solidFill>
                            <a:srgbClr val="5B9BD3"/>
                          </a:solidFill>
                        </wps:spPr>
                        <wps:bodyPr wrap="square" lIns="0" tIns="0" rIns="0" bIns="0" rtlCol="0">
                          <a:prstTxWarp prst="textNoShape">
                            <a:avLst/>
                          </a:prstTxWarp>
                          <a:noAutofit/>
                        </wps:bodyPr>
                      </wps:wsp>
                      <wps:wsp>
                        <wps:cNvPr id="79" name="Graphic 79"/>
                        <wps:cNvSpPr/>
                        <wps:spPr>
                          <a:xfrm>
                            <a:off x="439686" y="651839"/>
                            <a:ext cx="6031865" cy="1464310"/>
                          </a:xfrm>
                          <a:custGeom>
                            <a:avLst/>
                            <a:gdLst/>
                            <a:ahLst/>
                            <a:cxnLst/>
                            <a:rect l="l" t="t" r="r" b="b"/>
                            <a:pathLst>
                              <a:path w="6031865" h="1464310">
                                <a:moveTo>
                                  <a:pt x="6031344" y="1431874"/>
                                </a:moveTo>
                                <a:lnTo>
                                  <a:pt x="31991" y="1431874"/>
                                </a:lnTo>
                                <a:lnTo>
                                  <a:pt x="31991" y="3175"/>
                                </a:lnTo>
                                <a:lnTo>
                                  <a:pt x="28803" y="3175"/>
                                </a:lnTo>
                                <a:lnTo>
                                  <a:pt x="28803" y="0"/>
                                </a:lnTo>
                                <a:lnTo>
                                  <a:pt x="0" y="0"/>
                                </a:lnTo>
                                <a:lnTo>
                                  <a:pt x="0" y="6350"/>
                                </a:lnTo>
                                <a:lnTo>
                                  <a:pt x="25641" y="6350"/>
                                </a:lnTo>
                                <a:lnTo>
                                  <a:pt x="25641" y="237909"/>
                                </a:lnTo>
                                <a:lnTo>
                                  <a:pt x="0" y="237909"/>
                                </a:lnTo>
                                <a:lnTo>
                                  <a:pt x="0" y="244259"/>
                                </a:lnTo>
                                <a:lnTo>
                                  <a:pt x="25641" y="244259"/>
                                </a:lnTo>
                                <a:lnTo>
                                  <a:pt x="25641" y="476923"/>
                                </a:lnTo>
                                <a:lnTo>
                                  <a:pt x="0" y="476923"/>
                                </a:lnTo>
                                <a:lnTo>
                                  <a:pt x="0" y="483273"/>
                                </a:lnTo>
                                <a:lnTo>
                                  <a:pt x="25641" y="483273"/>
                                </a:lnTo>
                                <a:lnTo>
                                  <a:pt x="25641" y="715937"/>
                                </a:lnTo>
                                <a:lnTo>
                                  <a:pt x="0" y="715937"/>
                                </a:lnTo>
                                <a:lnTo>
                                  <a:pt x="0" y="722287"/>
                                </a:lnTo>
                                <a:lnTo>
                                  <a:pt x="25641" y="722287"/>
                                </a:lnTo>
                                <a:lnTo>
                                  <a:pt x="25641" y="954951"/>
                                </a:lnTo>
                                <a:lnTo>
                                  <a:pt x="0" y="954951"/>
                                </a:lnTo>
                                <a:lnTo>
                                  <a:pt x="0" y="961301"/>
                                </a:lnTo>
                                <a:lnTo>
                                  <a:pt x="25641" y="961301"/>
                                </a:lnTo>
                                <a:lnTo>
                                  <a:pt x="25641" y="1192860"/>
                                </a:lnTo>
                                <a:lnTo>
                                  <a:pt x="0" y="1192860"/>
                                </a:lnTo>
                                <a:lnTo>
                                  <a:pt x="0" y="1199210"/>
                                </a:lnTo>
                                <a:lnTo>
                                  <a:pt x="25641" y="1199210"/>
                                </a:lnTo>
                                <a:lnTo>
                                  <a:pt x="25641" y="1431861"/>
                                </a:lnTo>
                                <a:lnTo>
                                  <a:pt x="0" y="1431861"/>
                                </a:lnTo>
                                <a:lnTo>
                                  <a:pt x="0" y="1438211"/>
                                </a:lnTo>
                                <a:lnTo>
                                  <a:pt x="25641" y="1438211"/>
                                </a:lnTo>
                                <a:lnTo>
                                  <a:pt x="25641" y="1463840"/>
                                </a:lnTo>
                                <a:lnTo>
                                  <a:pt x="31991" y="1463840"/>
                                </a:lnTo>
                                <a:lnTo>
                                  <a:pt x="31991" y="1438224"/>
                                </a:lnTo>
                                <a:lnTo>
                                  <a:pt x="223329" y="1438224"/>
                                </a:lnTo>
                                <a:lnTo>
                                  <a:pt x="223329" y="1463840"/>
                                </a:lnTo>
                                <a:lnTo>
                                  <a:pt x="229679" y="1463840"/>
                                </a:lnTo>
                                <a:lnTo>
                                  <a:pt x="229679" y="1438236"/>
                                </a:lnTo>
                                <a:lnTo>
                                  <a:pt x="422617" y="1438236"/>
                                </a:lnTo>
                                <a:lnTo>
                                  <a:pt x="422617" y="1463840"/>
                                </a:lnTo>
                                <a:lnTo>
                                  <a:pt x="428967" y="1463840"/>
                                </a:lnTo>
                                <a:lnTo>
                                  <a:pt x="428967" y="1438236"/>
                                </a:lnTo>
                                <a:lnTo>
                                  <a:pt x="620306" y="1438236"/>
                                </a:lnTo>
                                <a:lnTo>
                                  <a:pt x="620306" y="1463840"/>
                                </a:lnTo>
                                <a:lnTo>
                                  <a:pt x="626656" y="1463840"/>
                                </a:lnTo>
                                <a:lnTo>
                                  <a:pt x="626656" y="1438236"/>
                                </a:lnTo>
                                <a:lnTo>
                                  <a:pt x="819594" y="1438236"/>
                                </a:lnTo>
                                <a:lnTo>
                                  <a:pt x="819594" y="1463840"/>
                                </a:lnTo>
                                <a:lnTo>
                                  <a:pt x="825944" y="1463840"/>
                                </a:lnTo>
                                <a:lnTo>
                                  <a:pt x="825944" y="1438236"/>
                                </a:lnTo>
                                <a:lnTo>
                                  <a:pt x="1017282" y="1438236"/>
                                </a:lnTo>
                                <a:lnTo>
                                  <a:pt x="1017282" y="1463840"/>
                                </a:lnTo>
                                <a:lnTo>
                                  <a:pt x="1023632" y="1463840"/>
                                </a:lnTo>
                                <a:lnTo>
                                  <a:pt x="1023632" y="1438236"/>
                                </a:lnTo>
                                <a:lnTo>
                                  <a:pt x="1216571" y="1438236"/>
                                </a:lnTo>
                                <a:lnTo>
                                  <a:pt x="1216571" y="1463840"/>
                                </a:lnTo>
                                <a:lnTo>
                                  <a:pt x="1222921" y="1463840"/>
                                </a:lnTo>
                                <a:lnTo>
                                  <a:pt x="1222921" y="1438236"/>
                                </a:lnTo>
                                <a:lnTo>
                                  <a:pt x="1414272" y="1438236"/>
                                </a:lnTo>
                                <a:lnTo>
                                  <a:pt x="1414272" y="1463840"/>
                                </a:lnTo>
                                <a:lnTo>
                                  <a:pt x="1420622" y="1463840"/>
                                </a:lnTo>
                                <a:lnTo>
                                  <a:pt x="1420622" y="1438236"/>
                                </a:lnTo>
                                <a:lnTo>
                                  <a:pt x="1613560" y="1438236"/>
                                </a:lnTo>
                                <a:lnTo>
                                  <a:pt x="1613560" y="1463840"/>
                                </a:lnTo>
                                <a:lnTo>
                                  <a:pt x="1619910" y="1463840"/>
                                </a:lnTo>
                                <a:lnTo>
                                  <a:pt x="1619910" y="1438236"/>
                                </a:lnTo>
                                <a:lnTo>
                                  <a:pt x="1811248" y="1438236"/>
                                </a:lnTo>
                                <a:lnTo>
                                  <a:pt x="1811248" y="1463840"/>
                                </a:lnTo>
                                <a:lnTo>
                                  <a:pt x="1817598" y="1463840"/>
                                </a:lnTo>
                                <a:lnTo>
                                  <a:pt x="1817598" y="1438236"/>
                                </a:lnTo>
                                <a:lnTo>
                                  <a:pt x="2008936" y="1438236"/>
                                </a:lnTo>
                                <a:lnTo>
                                  <a:pt x="2008936" y="1463840"/>
                                </a:lnTo>
                                <a:lnTo>
                                  <a:pt x="2015286" y="1463840"/>
                                </a:lnTo>
                                <a:lnTo>
                                  <a:pt x="2015286" y="1438236"/>
                                </a:lnTo>
                                <a:lnTo>
                                  <a:pt x="2208225" y="1438236"/>
                                </a:lnTo>
                                <a:lnTo>
                                  <a:pt x="2208225" y="1463840"/>
                                </a:lnTo>
                                <a:lnTo>
                                  <a:pt x="2214575" y="1463840"/>
                                </a:lnTo>
                                <a:lnTo>
                                  <a:pt x="2214575" y="1438236"/>
                                </a:lnTo>
                                <a:lnTo>
                                  <a:pt x="2405926" y="1438236"/>
                                </a:lnTo>
                                <a:lnTo>
                                  <a:pt x="2405926" y="1463840"/>
                                </a:lnTo>
                                <a:lnTo>
                                  <a:pt x="2412276" y="1463840"/>
                                </a:lnTo>
                                <a:lnTo>
                                  <a:pt x="2412276" y="1438236"/>
                                </a:lnTo>
                                <a:lnTo>
                                  <a:pt x="2605214" y="1438236"/>
                                </a:lnTo>
                                <a:lnTo>
                                  <a:pt x="2605214" y="1463840"/>
                                </a:lnTo>
                                <a:lnTo>
                                  <a:pt x="2611564" y="1463840"/>
                                </a:lnTo>
                                <a:lnTo>
                                  <a:pt x="2611564" y="1438236"/>
                                </a:lnTo>
                                <a:lnTo>
                                  <a:pt x="2802902" y="1438236"/>
                                </a:lnTo>
                                <a:lnTo>
                                  <a:pt x="2802902" y="1463840"/>
                                </a:lnTo>
                                <a:lnTo>
                                  <a:pt x="2809252" y="1463840"/>
                                </a:lnTo>
                                <a:lnTo>
                                  <a:pt x="2809252" y="1438236"/>
                                </a:lnTo>
                                <a:lnTo>
                                  <a:pt x="3002191" y="1438236"/>
                                </a:lnTo>
                                <a:lnTo>
                                  <a:pt x="3002191" y="1463840"/>
                                </a:lnTo>
                                <a:lnTo>
                                  <a:pt x="3008541" y="1463840"/>
                                </a:lnTo>
                                <a:lnTo>
                                  <a:pt x="3008541" y="1438236"/>
                                </a:lnTo>
                                <a:lnTo>
                                  <a:pt x="3199892" y="1438236"/>
                                </a:lnTo>
                                <a:lnTo>
                                  <a:pt x="3199892" y="1463840"/>
                                </a:lnTo>
                                <a:lnTo>
                                  <a:pt x="3206242" y="1463840"/>
                                </a:lnTo>
                                <a:lnTo>
                                  <a:pt x="3206242" y="1438236"/>
                                </a:lnTo>
                                <a:lnTo>
                                  <a:pt x="3399180" y="1438236"/>
                                </a:lnTo>
                                <a:lnTo>
                                  <a:pt x="3399180" y="1463840"/>
                                </a:lnTo>
                                <a:lnTo>
                                  <a:pt x="3405530" y="1463840"/>
                                </a:lnTo>
                                <a:lnTo>
                                  <a:pt x="3405530" y="1438236"/>
                                </a:lnTo>
                                <a:lnTo>
                                  <a:pt x="3596868" y="1438236"/>
                                </a:lnTo>
                                <a:lnTo>
                                  <a:pt x="3596868" y="1463840"/>
                                </a:lnTo>
                                <a:lnTo>
                                  <a:pt x="3603218" y="1463840"/>
                                </a:lnTo>
                                <a:lnTo>
                                  <a:pt x="3603218" y="1438236"/>
                                </a:lnTo>
                                <a:lnTo>
                                  <a:pt x="3794556" y="1438236"/>
                                </a:lnTo>
                                <a:lnTo>
                                  <a:pt x="3794556" y="1463840"/>
                                </a:lnTo>
                                <a:lnTo>
                                  <a:pt x="3800906" y="1463840"/>
                                </a:lnTo>
                                <a:lnTo>
                                  <a:pt x="3800906" y="1438236"/>
                                </a:lnTo>
                                <a:lnTo>
                                  <a:pt x="3993845" y="1438236"/>
                                </a:lnTo>
                                <a:lnTo>
                                  <a:pt x="3993845" y="1463840"/>
                                </a:lnTo>
                                <a:lnTo>
                                  <a:pt x="4000195" y="1463840"/>
                                </a:lnTo>
                                <a:lnTo>
                                  <a:pt x="4000195" y="1438236"/>
                                </a:lnTo>
                                <a:lnTo>
                                  <a:pt x="4191546" y="1438236"/>
                                </a:lnTo>
                                <a:lnTo>
                                  <a:pt x="4191546" y="1463840"/>
                                </a:lnTo>
                                <a:lnTo>
                                  <a:pt x="4197896" y="1463840"/>
                                </a:lnTo>
                                <a:lnTo>
                                  <a:pt x="4197896" y="1438236"/>
                                </a:lnTo>
                                <a:lnTo>
                                  <a:pt x="4390834" y="1438236"/>
                                </a:lnTo>
                                <a:lnTo>
                                  <a:pt x="4390834" y="1463840"/>
                                </a:lnTo>
                                <a:lnTo>
                                  <a:pt x="4397184" y="1463840"/>
                                </a:lnTo>
                                <a:lnTo>
                                  <a:pt x="4397184" y="1438236"/>
                                </a:lnTo>
                                <a:lnTo>
                                  <a:pt x="4588522" y="1438236"/>
                                </a:lnTo>
                                <a:lnTo>
                                  <a:pt x="4588522" y="1463840"/>
                                </a:lnTo>
                                <a:lnTo>
                                  <a:pt x="4594872" y="1463840"/>
                                </a:lnTo>
                                <a:lnTo>
                                  <a:pt x="4594872" y="1438236"/>
                                </a:lnTo>
                                <a:lnTo>
                                  <a:pt x="4787811" y="1438236"/>
                                </a:lnTo>
                                <a:lnTo>
                                  <a:pt x="4787811" y="1463840"/>
                                </a:lnTo>
                                <a:lnTo>
                                  <a:pt x="4794161" y="1463840"/>
                                </a:lnTo>
                                <a:lnTo>
                                  <a:pt x="4794161" y="1438236"/>
                                </a:lnTo>
                                <a:lnTo>
                                  <a:pt x="4985512" y="1438236"/>
                                </a:lnTo>
                                <a:lnTo>
                                  <a:pt x="4985512" y="1463840"/>
                                </a:lnTo>
                                <a:lnTo>
                                  <a:pt x="4991862" y="1463840"/>
                                </a:lnTo>
                                <a:lnTo>
                                  <a:pt x="4991862" y="1438236"/>
                                </a:lnTo>
                                <a:lnTo>
                                  <a:pt x="5184800" y="1438236"/>
                                </a:lnTo>
                                <a:lnTo>
                                  <a:pt x="5184800" y="1463840"/>
                                </a:lnTo>
                                <a:lnTo>
                                  <a:pt x="5191150" y="1463840"/>
                                </a:lnTo>
                                <a:lnTo>
                                  <a:pt x="5191150" y="1438236"/>
                                </a:lnTo>
                                <a:lnTo>
                                  <a:pt x="5382488" y="1438236"/>
                                </a:lnTo>
                                <a:lnTo>
                                  <a:pt x="5382488" y="1463840"/>
                                </a:lnTo>
                                <a:lnTo>
                                  <a:pt x="5388838" y="1463840"/>
                                </a:lnTo>
                                <a:lnTo>
                                  <a:pt x="5388838" y="1438236"/>
                                </a:lnTo>
                                <a:lnTo>
                                  <a:pt x="5581777" y="1438236"/>
                                </a:lnTo>
                                <a:lnTo>
                                  <a:pt x="5581777" y="1463840"/>
                                </a:lnTo>
                                <a:lnTo>
                                  <a:pt x="5588127" y="1463840"/>
                                </a:lnTo>
                                <a:lnTo>
                                  <a:pt x="5588127" y="1438236"/>
                                </a:lnTo>
                                <a:lnTo>
                                  <a:pt x="5779465" y="1438236"/>
                                </a:lnTo>
                                <a:lnTo>
                                  <a:pt x="5779465" y="1463840"/>
                                </a:lnTo>
                                <a:lnTo>
                                  <a:pt x="5785815" y="1463840"/>
                                </a:lnTo>
                                <a:lnTo>
                                  <a:pt x="5785815" y="1438236"/>
                                </a:lnTo>
                                <a:lnTo>
                                  <a:pt x="5977166" y="1438236"/>
                                </a:lnTo>
                                <a:lnTo>
                                  <a:pt x="5977166" y="1463840"/>
                                </a:lnTo>
                                <a:lnTo>
                                  <a:pt x="5983516" y="1463840"/>
                                </a:lnTo>
                                <a:lnTo>
                                  <a:pt x="5983516" y="1438236"/>
                                </a:lnTo>
                                <a:lnTo>
                                  <a:pt x="6031344" y="1438236"/>
                                </a:lnTo>
                                <a:lnTo>
                                  <a:pt x="6031344" y="1431874"/>
                                </a:lnTo>
                                <a:close/>
                              </a:path>
                            </a:pathLst>
                          </a:custGeom>
                          <a:solidFill>
                            <a:srgbClr val="010202"/>
                          </a:solidFill>
                        </wps:spPr>
                        <wps:bodyPr wrap="square" lIns="0" tIns="0" rIns="0" bIns="0" rtlCol="0">
                          <a:prstTxWarp prst="textNoShape">
                            <a:avLst/>
                          </a:prstTxWarp>
                          <a:noAutofit/>
                        </wps:bodyPr>
                      </wps:wsp>
                      <wps:wsp>
                        <wps:cNvPr id="80" name="Textbox 80"/>
                        <wps:cNvSpPr txBox="1"/>
                        <wps:spPr>
                          <a:xfrm>
                            <a:off x="179833" y="587456"/>
                            <a:ext cx="256540" cy="1555115"/>
                          </a:xfrm>
                          <a:prstGeom prst="rect">
                            <a:avLst/>
                          </a:prstGeom>
                        </wps:spPr>
                        <wps:txbx>
                          <w:txbxContent>
                            <w:p w:rsidR="00A07895" w:rsidRDefault="00A07895">
                              <w:pPr>
                                <w:spacing w:before="24"/>
                                <w:ind w:right="18"/>
                                <w:jc w:val="right"/>
                                <w:rPr>
                                  <w:rFonts w:ascii="Trebuchet MS"/>
                                  <w:sz w:val="14"/>
                                </w:rPr>
                              </w:pPr>
                              <w:r>
                                <w:rPr>
                                  <w:rFonts w:ascii="Trebuchet MS"/>
                                  <w:color w:val="010202"/>
                                  <w:spacing w:val="-2"/>
                                  <w:w w:val="105"/>
                                  <w:sz w:val="14"/>
                                </w:rPr>
                                <w:t>30000</w:t>
                              </w:r>
                            </w:p>
                            <w:p w:rsidR="00A07895" w:rsidRDefault="00A07895">
                              <w:pPr>
                                <w:spacing w:before="50"/>
                                <w:rPr>
                                  <w:rFonts w:ascii="Trebuchet MS"/>
                                  <w:sz w:val="14"/>
                                </w:rPr>
                              </w:pPr>
                            </w:p>
                            <w:p w:rsidR="00A07895" w:rsidRDefault="00A07895">
                              <w:pPr>
                                <w:spacing w:before="1"/>
                                <w:ind w:right="18"/>
                                <w:jc w:val="right"/>
                                <w:rPr>
                                  <w:rFonts w:ascii="Trebuchet MS"/>
                                  <w:sz w:val="14"/>
                                </w:rPr>
                              </w:pPr>
                              <w:r>
                                <w:rPr>
                                  <w:rFonts w:ascii="Trebuchet MS"/>
                                  <w:color w:val="010202"/>
                                  <w:spacing w:val="-2"/>
                                  <w:w w:val="105"/>
                                  <w:sz w:val="14"/>
                                </w:rPr>
                                <w:t>25000</w:t>
                              </w:r>
                            </w:p>
                            <w:p w:rsidR="00A07895" w:rsidRDefault="00A07895">
                              <w:pPr>
                                <w:spacing w:before="50"/>
                                <w:rPr>
                                  <w:rFonts w:ascii="Trebuchet MS"/>
                                  <w:sz w:val="14"/>
                                </w:rPr>
                              </w:pPr>
                            </w:p>
                            <w:p w:rsidR="00A07895" w:rsidRDefault="00A07895">
                              <w:pPr>
                                <w:ind w:right="18"/>
                                <w:jc w:val="right"/>
                                <w:rPr>
                                  <w:rFonts w:ascii="Trebuchet MS"/>
                                  <w:sz w:val="14"/>
                                </w:rPr>
                              </w:pPr>
                              <w:r>
                                <w:rPr>
                                  <w:rFonts w:ascii="Trebuchet MS"/>
                                  <w:color w:val="010202"/>
                                  <w:spacing w:val="-2"/>
                                  <w:w w:val="105"/>
                                  <w:sz w:val="14"/>
                                </w:rPr>
                                <w:t>20000</w:t>
                              </w:r>
                            </w:p>
                            <w:p w:rsidR="00A07895" w:rsidRDefault="00A07895">
                              <w:pPr>
                                <w:spacing w:before="51"/>
                                <w:rPr>
                                  <w:rFonts w:ascii="Trebuchet MS"/>
                                  <w:sz w:val="14"/>
                                </w:rPr>
                              </w:pPr>
                            </w:p>
                            <w:p w:rsidR="00A07895" w:rsidRDefault="00A07895">
                              <w:pPr>
                                <w:ind w:right="18"/>
                                <w:jc w:val="right"/>
                                <w:rPr>
                                  <w:rFonts w:ascii="Trebuchet MS"/>
                                  <w:sz w:val="14"/>
                                </w:rPr>
                              </w:pPr>
                              <w:r>
                                <w:rPr>
                                  <w:rFonts w:ascii="Trebuchet MS"/>
                                  <w:color w:val="010202"/>
                                  <w:spacing w:val="-2"/>
                                  <w:sz w:val="14"/>
                                </w:rPr>
                                <w:t>15000</w:t>
                              </w:r>
                            </w:p>
                            <w:p w:rsidR="00A07895" w:rsidRDefault="00A07895">
                              <w:pPr>
                                <w:spacing w:before="51"/>
                                <w:rPr>
                                  <w:rFonts w:ascii="Trebuchet MS"/>
                                  <w:sz w:val="14"/>
                                </w:rPr>
                              </w:pPr>
                            </w:p>
                            <w:p w:rsidR="00A07895" w:rsidRDefault="00A07895">
                              <w:pPr>
                                <w:ind w:right="18"/>
                                <w:jc w:val="right"/>
                                <w:rPr>
                                  <w:rFonts w:ascii="Trebuchet MS"/>
                                  <w:sz w:val="14"/>
                                </w:rPr>
                              </w:pPr>
                              <w:r>
                                <w:rPr>
                                  <w:rFonts w:ascii="Trebuchet MS"/>
                                  <w:color w:val="010202"/>
                                  <w:spacing w:val="-2"/>
                                  <w:sz w:val="14"/>
                                </w:rPr>
                                <w:t>10000</w:t>
                              </w:r>
                            </w:p>
                            <w:p w:rsidR="00A07895" w:rsidRDefault="00A07895">
                              <w:pPr>
                                <w:spacing w:before="51"/>
                                <w:rPr>
                                  <w:rFonts w:ascii="Trebuchet MS"/>
                                  <w:sz w:val="14"/>
                                </w:rPr>
                              </w:pPr>
                            </w:p>
                            <w:p w:rsidR="00A07895" w:rsidRDefault="00A07895">
                              <w:pPr>
                                <w:ind w:right="18"/>
                                <w:jc w:val="right"/>
                                <w:rPr>
                                  <w:rFonts w:ascii="Trebuchet MS"/>
                                  <w:sz w:val="14"/>
                                </w:rPr>
                              </w:pPr>
                              <w:r>
                                <w:rPr>
                                  <w:rFonts w:ascii="Trebuchet MS"/>
                                  <w:color w:val="010202"/>
                                  <w:spacing w:val="-4"/>
                                  <w:w w:val="105"/>
                                  <w:sz w:val="14"/>
                                </w:rPr>
                                <w:t>5000</w:t>
                              </w:r>
                            </w:p>
                            <w:p w:rsidR="00A07895" w:rsidRDefault="00A07895">
                              <w:pPr>
                                <w:spacing w:before="50"/>
                                <w:rPr>
                                  <w:rFonts w:ascii="Trebuchet MS"/>
                                  <w:sz w:val="14"/>
                                </w:rPr>
                              </w:pPr>
                            </w:p>
                            <w:p w:rsidR="00A07895" w:rsidRDefault="00A07895">
                              <w:pPr>
                                <w:ind w:right="18"/>
                                <w:jc w:val="right"/>
                                <w:rPr>
                                  <w:rFonts w:ascii="Trebuchet MS"/>
                                  <w:sz w:val="14"/>
                                </w:rPr>
                              </w:pPr>
                              <w:r>
                                <w:rPr>
                                  <w:rFonts w:ascii="Trebuchet MS"/>
                                  <w:color w:val="010202"/>
                                  <w:spacing w:val="-10"/>
                                  <w:w w:val="105"/>
                                  <w:sz w:val="14"/>
                                </w:rPr>
                                <w:t>0</w:t>
                              </w:r>
                            </w:p>
                          </w:txbxContent>
                        </wps:txbx>
                        <wps:bodyPr wrap="square" lIns="0" tIns="0" rIns="0" bIns="0" rtlCol="0">
                          <a:noAutofit/>
                        </wps:bodyPr>
                      </wps:wsp>
                      <wps:wsp>
                        <wps:cNvPr id="81" name="Textbox 81"/>
                        <wps:cNvSpPr txBox="1"/>
                        <wps:spPr>
                          <a:xfrm>
                            <a:off x="1612549" y="2505181"/>
                            <a:ext cx="1296035" cy="123189"/>
                          </a:xfrm>
                          <a:prstGeom prst="rect">
                            <a:avLst/>
                          </a:prstGeom>
                        </wps:spPr>
                        <wps:txbx>
                          <w:txbxContent>
                            <w:p w:rsidR="00A07895" w:rsidRDefault="00A07895">
                              <w:pPr>
                                <w:spacing w:before="24"/>
                                <w:rPr>
                                  <w:rFonts w:ascii="Trebuchet MS"/>
                                  <w:sz w:val="14"/>
                                </w:rPr>
                              </w:pPr>
                              <w:r>
                                <w:rPr>
                                  <w:rFonts w:ascii="Trebuchet MS"/>
                                  <w:color w:val="010202"/>
                                  <w:sz w:val="14"/>
                                </w:rPr>
                                <w:t>Sustained</w:t>
                              </w:r>
                              <w:r>
                                <w:rPr>
                                  <w:rFonts w:ascii="Trebuchet MS"/>
                                  <w:color w:val="010202"/>
                                  <w:spacing w:val="-1"/>
                                  <w:sz w:val="14"/>
                                </w:rPr>
                                <w:t xml:space="preserve"> </w:t>
                              </w:r>
                              <w:r>
                                <w:rPr>
                                  <w:rFonts w:ascii="Trebuchet MS"/>
                                  <w:color w:val="010202"/>
                                  <w:sz w:val="14"/>
                                </w:rPr>
                                <w:t>elevation</w:t>
                              </w:r>
                              <w:r>
                                <w:rPr>
                                  <w:rFonts w:ascii="Trebuchet MS"/>
                                  <w:color w:val="010202"/>
                                  <w:spacing w:val="-1"/>
                                  <w:sz w:val="14"/>
                                </w:rPr>
                                <w:t xml:space="preserve"> </w:t>
                              </w:r>
                              <w:r>
                                <w:rPr>
                                  <w:rFonts w:ascii="Trebuchet MS"/>
                                  <w:color w:val="010202"/>
                                  <w:sz w:val="14"/>
                                </w:rPr>
                                <w:t>(2025-</w:t>
                              </w:r>
                              <w:r>
                                <w:rPr>
                                  <w:rFonts w:ascii="Trebuchet MS"/>
                                  <w:color w:val="010202"/>
                                  <w:spacing w:val="-4"/>
                                  <w:sz w:val="14"/>
                                </w:rPr>
                                <w:t>2026)</w:t>
                              </w:r>
                            </w:p>
                          </w:txbxContent>
                        </wps:txbx>
                        <wps:bodyPr wrap="square" lIns="0" tIns="0" rIns="0" bIns="0" rtlCol="0">
                          <a:noAutofit/>
                        </wps:bodyPr>
                      </wps:wsp>
                      <wps:wsp>
                        <wps:cNvPr id="82" name="Textbox 82"/>
                        <wps:cNvSpPr txBox="1"/>
                        <wps:spPr>
                          <a:xfrm>
                            <a:off x="4087029" y="2505181"/>
                            <a:ext cx="1096010" cy="123189"/>
                          </a:xfrm>
                          <a:prstGeom prst="rect">
                            <a:avLst/>
                          </a:prstGeom>
                        </wps:spPr>
                        <wps:txbx>
                          <w:txbxContent>
                            <w:p w:rsidR="00A07895" w:rsidRDefault="00A07895">
                              <w:pPr>
                                <w:spacing w:before="24"/>
                                <w:rPr>
                                  <w:rFonts w:ascii="Trebuchet MS"/>
                                  <w:sz w:val="14"/>
                                </w:rPr>
                              </w:pPr>
                              <w:r>
                                <w:rPr>
                                  <w:rFonts w:ascii="Trebuchet MS"/>
                                  <w:color w:val="010202"/>
                                  <w:sz w:val="14"/>
                                </w:rPr>
                                <w:t>Sporadic</w:t>
                              </w:r>
                              <w:r>
                                <w:rPr>
                                  <w:rFonts w:ascii="Trebuchet MS"/>
                                  <w:color w:val="010202"/>
                                  <w:spacing w:val="19"/>
                                  <w:sz w:val="14"/>
                                </w:rPr>
                                <w:t xml:space="preserve"> </w:t>
                              </w:r>
                              <w:r>
                                <w:rPr>
                                  <w:rFonts w:ascii="Trebuchet MS"/>
                                  <w:color w:val="010202"/>
                                  <w:sz w:val="14"/>
                                </w:rPr>
                                <w:t>spikes</w:t>
                              </w:r>
                              <w:r>
                                <w:rPr>
                                  <w:rFonts w:ascii="Trebuchet MS"/>
                                  <w:color w:val="010202"/>
                                  <w:spacing w:val="19"/>
                                  <w:sz w:val="14"/>
                                </w:rPr>
                                <w:t xml:space="preserve"> </w:t>
                              </w:r>
                              <w:r>
                                <w:rPr>
                                  <w:rFonts w:ascii="Trebuchet MS"/>
                                  <w:color w:val="010202"/>
                                  <w:sz w:val="14"/>
                                </w:rPr>
                                <w:t>(pre-</w:t>
                              </w:r>
                              <w:r>
                                <w:rPr>
                                  <w:rFonts w:ascii="Trebuchet MS"/>
                                  <w:color w:val="010202"/>
                                  <w:spacing w:val="-2"/>
                                  <w:sz w:val="14"/>
                                </w:rPr>
                                <w:t>2025)</w:t>
                              </w:r>
                            </w:p>
                          </w:txbxContent>
                        </wps:txbx>
                        <wps:bodyPr wrap="square" lIns="0" tIns="0" rIns="0" bIns="0" rtlCol="0">
                          <a:noAutofit/>
                        </wps:bodyPr>
                      </wps:wsp>
                    </wpg:wgp>
                  </a:graphicData>
                </a:graphic>
              </wp:anchor>
            </w:drawing>
          </mc:Choice>
          <mc:Fallback>
            <w:pict>
              <v:group id="Group 70" o:spid="_x0000_s1080" style="position:absolute;left:0;text-align:left;margin-left:51pt;margin-top:-7.05pt;width:526.5pt;height:385.35pt;z-index:-251633152;mso-wrap-distance-left:0;mso-wrap-distance-right:0;mso-position-horizontal-relative:page;mso-position-vertical-relative:text" coordsize="66865,489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">
                <v:shape id="Graphic 71" o:spid="_x0000_s1081" style="position:absolute;left:31;top:31;width:66802;height:48876;visibility:visible;mso-wrap-style:square;v-text-anchor:top" coordsize="6680200,4887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" path="m6679704,l,,,4887125r6679704,l6679704,xe" fillcolor="#faf2ee" stroked="f">
                  <v:path arrowok="t"/>
                </v:shape>
                <v:shape id="Graphic 72" o:spid="_x0000_s1082" style="position:absolute;left:31;top:31;width:66802;height:48876;visibility:visible;mso-wrap-style:square;v-text-anchor:top" coordsize="6680200,4887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" path="m,4887125r6679704,l6679704,,,,,4887125xe" filled="f" strokecolor="#231f20" strokeweight=".5pt">
                  <v:path arrowok="t"/>
                </v:shape>
                <v:shape id="Graphic 73" o:spid="_x0000_s1083" style="position:absolute;left:881;top:5397;width:65164;height:21603;visibility:visible;mso-wrap-style:square;v-text-anchor:top" coordsize="6516370,2160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" path="m6516014,2160270l6516002,6616r-6338,l6509664,2153920r-6503302,l6362,6350r6509640,l6516002,,,,,6350,,2153920r,6350l6509664,2160270r6350,xe" fillcolor="#010202" stroked="f">
                  <v:path arrowok="t"/>
                </v:shape>
                <v:shape id="Graphic 74" o:spid="_x0000_s1084" style="position:absolute;left:15225;top:25443;width:546;height:546;visibility:visible;mso-wrap-style:square;v-text-anchor:top" coordsize="54610,54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" path="m54000,l,,,54000r54000,l54000,xe" fillcolor="#f8ccad" stroked="f">
                  <v:path arrowok="t"/>
                </v:shape>
                <v:shape id="Graphic 75" o:spid="_x0000_s1085" style="position:absolute;left:39970;top:25443;width:546;height:546;visibility:visible;mso-wrap-style:square;v-text-anchor:top" coordsize="54610,54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" path="m54000,l,,,54000r54000,l54000,xe" fillcolor="#5b9bd3" stroked="f">
                  <v:path arrowok="t"/>
                </v:shape>
                <v:shape id="Graphic 76" o:spid="_x0000_s1086" style="position:absolute;left:61968;top:6550;width:2489;height:14319;visibility:visible;mso-wrap-style:square;v-text-anchor:top" coordsize="248920,1431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" path="m248704,l51015,,,1431874r248704,l248704,xe" fillcolor="#f8ccad" stroked="f">
                  <v:path arrowok="t"/>
                </v:shape>
                <v:shape id="Graphic 77" o:spid="_x0000_s1087" style="position:absolute;left:62287;top:7196;width:2362;height:13678;visibility:visible;mso-wrap-style:square;v-text-anchor:top" coordsize="236220,1367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" path="m38265,680859l,680859r,686346l38265,1367205r,-686346xem87693,l49428,r,1367180l87693,1367180,87693,xem137121,363994r-38265,l98856,1367180r38265,l137121,363994xem186537,971397r-38265,l148272,1367180r38265,l186537,971397xem235966,779526r-38266,l197700,1367193r38266,l235966,779526xe" fillcolor="#ec7d2f" stroked="f">
                  <v:path arrowok="t"/>
                </v:shape>
                <v:shape id="Graphic 78" o:spid="_x0000_s1088" style="position:absolute;left:20611;top:14904;width:39078;height:5969;visibility:visible;mso-wrap-style:square;v-text-anchor:top" coordsize="3907790,596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" path="m38265,282867l,282867,,596442r38265,l38265,282867xem1525752,186385r-36665,l1489087,596442r36665,l1525752,186385xem2220861,129362r-38252,l2182609,596417r38252,l2220861,129362xem2568422,342061r-38265,l2530157,596417r38265,l2568422,342061xem2716695,347548r-38265,l2678430,596417r38265,l2716695,347548xem3014815,r-38253,l2976562,596430r38253,l3014815,xem3163087,175412r-38252,l3124835,596417r38252,l3163087,175412xem3212515,277380r-38252,l3174263,596417r38252,l3212515,277380xem3362388,501040r-38265,l3324123,596417r38265,l3362388,501040xem3658933,514197r-38265,l3620668,596417r38265,l3658933,514197xem3907637,506526r-38265,l3869372,596417r38265,l3907637,506526xe" fillcolor="#5b9bd3" stroked="f">
                  <v:path arrowok="t"/>
                </v:shape>
                <v:shape id="Graphic 79" o:spid="_x0000_s1089" style="position:absolute;left:4396;top:6518;width:60319;height:14643;visibility:visible;mso-wrap-style:square;v-text-anchor:top" coordsize="6031865,1464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" path="m6031344,1431874r-5999353,l31991,3175r-3188,l28803,,,,,6350r25641,l25641,237909,,237909r,6350l25641,244259r,232664l,476923r,6350l25641,483273r,232664l,715937r,6350l25641,722287r,232664l,954951r,6350l25641,961301r,231559l,1192860r,6350l25641,1199210r,232651l,1431861r,6350l25641,1438211r,25629l31991,1463840r,-25616l223329,1438224r,25616l229679,1463840r,-25604l422617,1438236r,25604l428967,1463840r,-25604l620306,1438236r,25604l626656,1463840r,-25604l819594,1438236r,25604l825944,1463840r,-25604l1017282,1438236r,25604l1023632,1463840r,-25604l1216571,1438236r,25604l1222921,1463840r,-25604l1414272,1438236r,25604l1420622,1463840r,-25604l1613560,1438236r,25604l1619910,1463840r,-25604l1811248,1438236r,25604l1817598,1463840r,-25604l2008936,1438236r,25604l2015286,1463840r,-25604l2208225,1438236r,25604l2214575,1463840r,-25604l2405926,1438236r,25604l2412276,1463840r,-25604l2605214,1438236r,25604l2611564,1463840r,-25604l2802902,1438236r,25604l2809252,1463840r,-25604l3002191,1438236r,25604l3008541,1463840r,-25604l3199892,1438236r,25604l3206242,1463840r,-25604l3399180,1438236r,25604l3405530,1463840r,-25604l3596868,1438236r,25604l3603218,1463840r,-25604l3794556,1438236r,25604l3800906,1463840r,-25604l3993845,1438236r,25604l4000195,1463840r,-25604l4191546,1438236r,25604l4197896,1463840r,-25604l4390834,1438236r,25604l4397184,1463840r,-25604l4588522,1438236r,25604l4594872,1463840r,-25604l4787811,1438236r,25604l4794161,1463840r,-25604l4985512,1438236r,25604l4991862,1463840r,-25604l5184800,1438236r,25604l5191150,1463840r,-25604l5382488,1438236r,25604l5388838,1463840r,-25604l5581777,1438236r,25604l5588127,1463840r,-25604l5779465,1438236r,25604l5785815,1463840r,-25604l5977166,1438236r,25604l5983516,1463840r,-25604l6031344,1438236r,-6362xe" fillcolor="#010202" stroked="f">
                  <v:path arrowok="t"/>
                </v:shape>
                <v:shape id="Textbox 80" o:spid="_x0000_s1090" type="#_x0000_t202" style="position:absolute;left:1798;top:5874;width:2565;height:155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" filled="f" stroked="f">
                  <v:textbox inset="0,0,0,0">
                    <w:txbxContent>
                      <w:p w:rsidR="00A07895" w:rsidRDefault="00A07895">
                        <w:pPr>
                          <w:spacing w:before="24"/>
                          <w:ind w:right="18"/>
                          <w:jc w:val="right"/>
                          <w:rPr>
                            <w:rFonts w:ascii="Trebuchet MS"/>
                            <w:sz w:val="14"/>
                          </w:rPr>
                        </w:pPr>
                        <w:r>
                          <w:rPr>
                            <w:rFonts w:ascii="Trebuchet MS"/>
                            <w:color w:val="010202"/>
                            <w:spacing w:val="-2"/>
                            <w:w w:val="105"/>
                            <w:sz w:val="14"/>
                          </w:rPr>
                          <w:t>30000</w:t>
                        </w:r>
                      </w:p>
                      <w:p w:rsidR="00A07895" w:rsidRDefault="00A07895">
                        <w:pPr>
                          <w:spacing w:before="50"/>
                          <w:rPr>
                            <w:rFonts w:ascii="Trebuchet MS"/>
                            <w:sz w:val="14"/>
                          </w:rPr>
                        </w:pPr>
                      </w:p>
                      <w:p w:rsidR="00A07895" w:rsidRDefault="00A07895">
                        <w:pPr>
                          <w:spacing w:before="1"/>
                          <w:ind w:right="18"/>
                          <w:jc w:val="right"/>
                          <w:rPr>
                            <w:rFonts w:ascii="Trebuchet MS"/>
                            <w:sz w:val="14"/>
                          </w:rPr>
                        </w:pPr>
                        <w:r>
                          <w:rPr>
                            <w:rFonts w:ascii="Trebuchet MS"/>
                            <w:color w:val="010202"/>
                            <w:spacing w:val="-2"/>
                            <w:w w:val="105"/>
                            <w:sz w:val="14"/>
                          </w:rPr>
                          <w:t>25000</w:t>
                        </w:r>
                      </w:p>
                      <w:p w:rsidR="00A07895" w:rsidRDefault="00A07895">
                        <w:pPr>
                          <w:spacing w:before="50"/>
                          <w:rPr>
                            <w:rFonts w:ascii="Trebuchet MS"/>
                            <w:sz w:val="14"/>
                          </w:rPr>
                        </w:pPr>
                      </w:p>
                      <w:p w:rsidR="00A07895" w:rsidRDefault="00A07895">
                        <w:pPr>
                          <w:ind w:right="18"/>
                          <w:jc w:val="right"/>
                          <w:rPr>
                            <w:rFonts w:ascii="Trebuchet MS"/>
                            <w:sz w:val="14"/>
                          </w:rPr>
                        </w:pPr>
                        <w:r>
                          <w:rPr>
                            <w:rFonts w:ascii="Trebuchet MS"/>
                            <w:color w:val="010202"/>
                            <w:spacing w:val="-2"/>
                            <w:w w:val="105"/>
                            <w:sz w:val="14"/>
                          </w:rPr>
                          <w:t>20000</w:t>
                        </w:r>
                      </w:p>
                      <w:p w:rsidR="00A07895" w:rsidRDefault="00A07895">
                        <w:pPr>
                          <w:spacing w:before="51"/>
                          <w:rPr>
                            <w:rFonts w:ascii="Trebuchet MS"/>
                            <w:sz w:val="14"/>
                          </w:rPr>
                        </w:pPr>
                      </w:p>
                      <w:p w:rsidR="00A07895" w:rsidRDefault="00A07895">
                        <w:pPr>
                          <w:ind w:right="18"/>
                          <w:jc w:val="right"/>
                          <w:rPr>
                            <w:rFonts w:ascii="Trebuchet MS"/>
                            <w:sz w:val="14"/>
                          </w:rPr>
                        </w:pPr>
                        <w:r>
                          <w:rPr>
                            <w:rFonts w:ascii="Trebuchet MS"/>
                            <w:color w:val="010202"/>
                            <w:spacing w:val="-2"/>
                            <w:sz w:val="14"/>
                          </w:rPr>
                          <w:t>15000</w:t>
                        </w:r>
                      </w:p>
                      <w:p w:rsidR="00A07895" w:rsidRDefault="00A07895">
                        <w:pPr>
                          <w:spacing w:before="51"/>
                          <w:rPr>
                            <w:rFonts w:ascii="Trebuchet MS"/>
                            <w:sz w:val="14"/>
                          </w:rPr>
                        </w:pPr>
                      </w:p>
                      <w:p w:rsidR="00A07895" w:rsidRDefault="00A07895">
                        <w:pPr>
                          <w:ind w:right="18"/>
                          <w:jc w:val="right"/>
                          <w:rPr>
                            <w:rFonts w:ascii="Trebuchet MS"/>
                            <w:sz w:val="14"/>
                          </w:rPr>
                        </w:pPr>
                        <w:r>
                          <w:rPr>
                            <w:rFonts w:ascii="Trebuchet MS"/>
                            <w:color w:val="010202"/>
                            <w:spacing w:val="-2"/>
                            <w:sz w:val="14"/>
                          </w:rPr>
                          <w:t>10000</w:t>
                        </w:r>
                      </w:p>
                      <w:p w:rsidR="00A07895" w:rsidRDefault="00A07895">
                        <w:pPr>
                          <w:spacing w:before="51"/>
                          <w:rPr>
                            <w:rFonts w:ascii="Trebuchet MS"/>
                            <w:sz w:val="14"/>
                          </w:rPr>
                        </w:pPr>
                      </w:p>
                      <w:p w:rsidR="00A07895" w:rsidRDefault="00A07895">
                        <w:pPr>
                          <w:ind w:right="18"/>
                          <w:jc w:val="right"/>
                          <w:rPr>
                            <w:rFonts w:ascii="Trebuchet MS"/>
                            <w:sz w:val="14"/>
                          </w:rPr>
                        </w:pPr>
                        <w:r>
                          <w:rPr>
                            <w:rFonts w:ascii="Trebuchet MS"/>
                            <w:color w:val="010202"/>
                            <w:spacing w:val="-4"/>
                            <w:w w:val="105"/>
                            <w:sz w:val="14"/>
                          </w:rPr>
                          <w:t>5000</w:t>
                        </w:r>
                      </w:p>
                      <w:p w:rsidR="00A07895" w:rsidRDefault="00A07895">
                        <w:pPr>
                          <w:spacing w:before="50"/>
                          <w:rPr>
                            <w:rFonts w:ascii="Trebuchet MS"/>
                            <w:sz w:val="14"/>
                          </w:rPr>
                        </w:pPr>
                      </w:p>
                      <w:p w:rsidR="00A07895" w:rsidRDefault="00A07895">
                        <w:pPr>
                          <w:ind w:right="18"/>
                          <w:jc w:val="right"/>
                          <w:rPr>
                            <w:rFonts w:ascii="Trebuchet MS"/>
                            <w:sz w:val="14"/>
                          </w:rPr>
                        </w:pPr>
                        <w:r>
                          <w:rPr>
                            <w:rFonts w:ascii="Trebuchet MS"/>
                            <w:color w:val="010202"/>
                            <w:spacing w:val="-10"/>
                            <w:w w:val="105"/>
                            <w:sz w:val="14"/>
                          </w:rPr>
                          <w:t>0</w:t>
                        </w:r>
                      </w:p>
                    </w:txbxContent>
                  </v:textbox>
                </v:shape>
                <v:shape id="Textbox 81" o:spid="_x0000_s1091" type="#_x0000_t202" style="position:absolute;left:16125;top:25051;width:12960;height:1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" filled="f" stroked="f">
                  <v:textbox inset="0,0,0,0">
                    <w:txbxContent>
                      <w:p w:rsidR="00A07895" w:rsidRDefault="00A07895">
                        <w:pPr>
                          <w:spacing w:before="24"/>
                          <w:rPr>
                            <w:rFonts w:ascii="Trebuchet MS"/>
                            <w:sz w:val="14"/>
                          </w:rPr>
                        </w:pPr>
                        <w:r>
                          <w:rPr>
                            <w:rFonts w:ascii="Trebuchet MS"/>
                            <w:color w:val="010202"/>
                            <w:sz w:val="14"/>
                          </w:rPr>
                          <w:t>Sustained</w:t>
                        </w:r>
                        <w:r>
                          <w:rPr>
                            <w:rFonts w:ascii="Trebuchet MS"/>
                            <w:color w:val="010202"/>
                            <w:spacing w:val="-1"/>
                            <w:sz w:val="14"/>
                          </w:rPr>
                          <w:t xml:space="preserve"> </w:t>
                        </w:r>
                        <w:r>
                          <w:rPr>
                            <w:rFonts w:ascii="Trebuchet MS"/>
                            <w:color w:val="010202"/>
                            <w:sz w:val="14"/>
                          </w:rPr>
                          <w:t>elevation</w:t>
                        </w:r>
                        <w:r>
                          <w:rPr>
                            <w:rFonts w:ascii="Trebuchet MS"/>
                            <w:color w:val="010202"/>
                            <w:spacing w:val="-1"/>
                            <w:sz w:val="14"/>
                          </w:rPr>
                          <w:t xml:space="preserve"> </w:t>
                        </w:r>
                        <w:r>
                          <w:rPr>
                            <w:rFonts w:ascii="Trebuchet MS"/>
                            <w:color w:val="010202"/>
                            <w:sz w:val="14"/>
                          </w:rPr>
                          <w:t>(2025-</w:t>
                        </w:r>
                        <w:r>
                          <w:rPr>
                            <w:rFonts w:ascii="Trebuchet MS"/>
                            <w:color w:val="010202"/>
                            <w:spacing w:val="-4"/>
                            <w:sz w:val="14"/>
                          </w:rPr>
                          <w:t>2026)</w:t>
                        </w:r>
                      </w:p>
                    </w:txbxContent>
                  </v:textbox>
                </v:shape>
                <v:shape id="Textbox 82" o:spid="_x0000_s1092" type="#_x0000_t202" style="position:absolute;left:40870;top:25051;width:10960;height:1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" filled="f" stroked="f">
                  <v:textbox inset="0,0,0,0">
                    <w:txbxContent>
                      <w:p w:rsidR="00A07895" w:rsidRDefault="00A07895">
                        <w:pPr>
                          <w:spacing w:before="24"/>
                          <w:rPr>
                            <w:rFonts w:ascii="Trebuchet MS"/>
                            <w:sz w:val="14"/>
                          </w:rPr>
                        </w:pPr>
                        <w:r>
                          <w:rPr>
                            <w:rFonts w:ascii="Trebuchet MS"/>
                            <w:color w:val="010202"/>
                            <w:sz w:val="14"/>
                          </w:rPr>
                          <w:t>Sporadic</w:t>
                        </w:r>
                        <w:r>
                          <w:rPr>
                            <w:rFonts w:ascii="Trebuchet MS"/>
                            <w:color w:val="010202"/>
                            <w:spacing w:val="19"/>
                            <w:sz w:val="14"/>
                          </w:rPr>
                          <w:t xml:space="preserve"> </w:t>
                        </w:r>
                        <w:r>
                          <w:rPr>
                            <w:rFonts w:ascii="Trebuchet MS"/>
                            <w:color w:val="010202"/>
                            <w:sz w:val="14"/>
                          </w:rPr>
                          <w:t>spikes</w:t>
                        </w:r>
                        <w:r>
                          <w:rPr>
                            <w:rFonts w:ascii="Trebuchet MS"/>
                            <w:color w:val="010202"/>
                            <w:spacing w:val="19"/>
                            <w:sz w:val="14"/>
                          </w:rPr>
                          <w:t xml:space="preserve"> </w:t>
                        </w:r>
                        <w:r>
                          <w:rPr>
                            <w:rFonts w:ascii="Trebuchet MS"/>
                            <w:color w:val="010202"/>
                            <w:sz w:val="14"/>
                          </w:rPr>
                          <w:t>(pre-</w:t>
                        </w:r>
                        <w:r>
                          <w:rPr>
                            <w:rFonts w:ascii="Trebuchet MS"/>
                            <w:color w:val="010202"/>
                            <w:spacing w:val="-2"/>
                            <w:sz w:val="14"/>
                          </w:rPr>
                          <w:t>2025)</w:t>
                        </w:r>
                      </w:p>
                    </w:txbxContent>
                  </v:textbox>
                </v:shape>
                <w10:wrap anchorx="page"/>
              </v:group>
            </w:pict>
          </mc:Fallback>
        </mc:AlternateContent>
      </w:r>
      <w:r w:rsidRPr="00091831">
        <w:rPr>
          <w:b/>
          <w:color w:val="231F20"/>
          <w:sz w:val="20"/>
        </w:rPr>
        <w:t>The</w:t>
      </w:r>
      <w:r w:rsidRPr="00091831">
        <w:rPr>
          <w:b/>
          <w:color w:val="231F20"/>
          <w:spacing w:val="-3"/>
          <w:sz w:val="20"/>
        </w:rPr>
        <w:t xml:space="preserve"> </w:t>
      </w:r>
      <w:r w:rsidRPr="00091831">
        <w:rPr>
          <w:b/>
          <w:color w:val="231F20"/>
          <w:sz w:val="20"/>
        </w:rPr>
        <w:t>Spillover</w:t>
      </w:r>
      <w:r w:rsidRPr="00091831">
        <w:rPr>
          <w:b/>
          <w:color w:val="231F20"/>
          <w:spacing w:val="-3"/>
          <w:sz w:val="20"/>
        </w:rPr>
        <w:t xml:space="preserve"> </w:t>
      </w:r>
      <w:r w:rsidRPr="00091831">
        <w:rPr>
          <w:b/>
          <w:color w:val="231F20"/>
          <w:sz w:val="20"/>
        </w:rPr>
        <w:t>to</w:t>
      </w:r>
      <w:r w:rsidRPr="00091831">
        <w:rPr>
          <w:b/>
          <w:color w:val="231F20"/>
          <w:spacing w:val="-3"/>
          <w:sz w:val="20"/>
        </w:rPr>
        <w:t xml:space="preserve"> </w:t>
      </w:r>
      <w:r w:rsidRPr="00091831">
        <w:rPr>
          <w:b/>
          <w:color w:val="231F20"/>
          <w:sz w:val="20"/>
        </w:rPr>
        <w:t>India:</w:t>
      </w:r>
      <w:r w:rsidRPr="00091831">
        <w:rPr>
          <w:b/>
          <w:color w:val="231F20"/>
          <w:spacing w:val="-3"/>
          <w:sz w:val="20"/>
        </w:rPr>
        <w:t xml:space="preserve"> </w:t>
      </w:r>
      <w:r w:rsidRPr="00091831">
        <w:rPr>
          <w:b/>
          <w:color w:val="231F20"/>
          <w:sz w:val="20"/>
        </w:rPr>
        <w:t>From</w:t>
      </w:r>
      <w:r w:rsidRPr="00091831">
        <w:rPr>
          <w:b/>
          <w:color w:val="231F20"/>
          <w:spacing w:val="-3"/>
          <w:sz w:val="20"/>
        </w:rPr>
        <w:t xml:space="preserve"> </w:t>
      </w:r>
      <w:r w:rsidRPr="00091831">
        <w:rPr>
          <w:b/>
          <w:color w:val="231F20"/>
          <w:sz w:val="20"/>
        </w:rPr>
        <w:t>Sporadic</w:t>
      </w:r>
      <w:r w:rsidRPr="00091831">
        <w:rPr>
          <w:b/>
          <w:color w:val="231F20"/>
          <w:spacing w:val="-4"/>
          <w:sz w:val="20"/>
        </w:rPr>
        <w:t xml:space="preserve"> </w:t>
      </w:r>
      <w:r w:rsidRPr="00091831">
        <w:rPr>
          <w:b/>
          <w:color w:val="231F20"/>
          <w:sz w:val="20"/>
        </w:rPr>
        <w:t>to</w:t>
      </w:r>
      <w:r w:rsidRPr="00091831">
        <w:rPr>
          <w:b/>
          <w:color w:val="231F20"/>
          <w:spacing w:val="-3"/>
          <w:sz w:val="20"/>
        </w:rPr>
        <w:t xml:space="preserve"> </w:t>
      </w:r>
      <w:r w:rsidRPr="00091831">
        <w:rPr>
          <w:b/>
          <w:color w:val="231F20"/>
          <w:spacing w:val="-2"/>
          <w:sz w:val="20"/>
        </w:rPr>
        <w:t>Structural</w:t>
      </w:r>
    </w:p>
    <w:p w:rsidR="00A07AC0" w:rsidRPr="00CC054E" w:rsidRDefault="00CC054E">
      <w:pPr>
        <w:spacing w:before="167"/>
        <w:ind w:left="9" w:right="143"/>
        <w:jc w:val="center"/>
        <w:rPr>
          <w:b/>
          <w:sz w:val="18"/>
        </w:rPr>
      </w:pPr>
      <w:r w:rsidRPr="00CC054E">
        <w:rPr>
          <w:b/>
          <w:color w:val="231F20"/>
          <w:sz w:val="18"/>
        </w:rPr>
        <w:t>Chart</w:t>
      </w:r>
      <w:r w:rsidRPr="00CC054E">
        <w:rPr>
          <w:b/>
          <w:color w:val="231F20"/>
          <w:spacing w:val="-10"/>
          <w:sz w:val="18"/>
        </w:rPr>
        <w:t xml:space="preserve"> </w:t>
      </w:r>
      <w:r w:rsidRPr="00CC054E">
        <w:rPr>
          <w:b/>
          <w:color w:val="231F20"/>
          <w:sz w:val="18"/>
        </w:rPr>
        <w:t>2:</w:t>
      </w:r>
      <w:r w:rsidRPr="00CC054E">
        <w:rPr>
          <w:b/>
          <w:color w:val="231F20"/>
          <w:spacing w:val="-9"/>
          <w:sz w:val="18"/>
        </w:rPr>
        <w:t xml:space="preserve"> </w:t>
      </w:r>
      <w:r w:rsidRPr="00CC054E">
        <w:rPr>
          <w:b/>
          <w:color w:val="231F20"/>
          <w:sz w:val="18"/>
        </w:rPr>
        <w:t>US</w:t>
      </w:r>
      <w:r w:rsidRPr="00CC054E">
        <w:rPr>
          <w:b/>
          <w:color w:val="231F20"/>
          <w:spacing w:val="-9"/>
          <w:sz w:val="18"/>
        </w:rPr>
        <w:t xml:space="preserve"> </w:t>
      </w:r>
      <w:r w:rsidRPr="00CC054E">
        <w:rPr>
          <w:b/>
          <w:color w:val="231F20"/>
          <w:sz w:val="18"/>
        </w:rPr>
        <w:t>Uncertainty</w:t>
      </w:r>
      <w:r w:rsidRPr="00CC054E">
        <w:rPr>
          <w:b/>
          <w:color w:val="231F20"/>
          <w:spacing w:val="-10"/>
          <w:sz w:val="18"/>
        </w:rPr>
        <w:t xml:space="preserve"> </w:t>
      </w:r>
      <w:r w:rsidRPr="00CC054E">
        <w:rPr>
          <w:b/>
          <w:color w:val="231F20"/>
          <w:sz w:val="18"/>
        </w:rPr>
        <w:t>Spillover</w:t>
      </w:r>
      <w:r w:rsidRPr="00CC054E">
        <w:rPr>
          <w:b/>
          <w:color w:val="231F20"/>
          <w:spacing w:val="-9"/>
          <w:sz w:val="18"/>
        </w:rPr>
        <w:t xml:space="preserve"> </w:t>
      </w:r>
      <w:r w:rsidRPr="00CC054E">
        <w:rPr>
          <w:b/>
          <w:color w:val="231F20"/>
          <w:sz w:val="18"/>
        </w:rPr>
        <w:t>to</w:t>
      </w:r>
      <w:r w:rsidRPr="00CC054E">
        <w:rPr>
          <w:b/>
          <w:color w:val="231F20"/>
          <w:spacing w:val="-9"/>
          <w:sz w:val="18"/>
        </w:rPr>
        <w:t xml:space="preserve"> </w:t>
      </w:r>
      <w:r w:rsidRPr="00CC054E">
        <w:rPr>
          <w:b/>
          <w:color w:val="231F20"/>
          <w:sz w:val="18"/>
        </w:rPr>
        <w:t>India:</w:t>
      </w:r>
      <w:r w:rsidRPr="00CC054E">
        <w:rPr>
          <w:b/>
          <w:color w:val="231F20"/>
          <w:spacing w:val="-10"/>
          <w:sz w:val="18"/>
        </w:rPr>
        <w:t xml:space="preserve"> </w:t>
      </w:r>
      <w:r w:rsidRPr="00CC054E">
        <w:rPr>
          <w:b/>
          <w:color w:val="231F20"/>
          <w:sz w:val="18"/>
        </w:rPr>
        <w:t>WUSI</w:t>
      </w:r>
      <w:r w:rsidRPr="00CC054E">
        <w:rPr>
          <w:b/>
          <w:color w:val="231F20"/>
          <w:position w:val="2"/>
          <w:sz w:val="18"/>
        </w:rPr>
        <w:t>-</w:t>
      </w:r>
      <w:r w:rsidRPr="00CC054E">
        <w:rPr>
          <w:b/>
          <w:color w:val="231F20"/>
          <w:sz w:val="18"/>
        </w:rPr>
        <w:t>USA</w:t>
      </w:r>
      <w:r w:rsidRPr="00CC054E">
        <w:rPr>
          <w:b/>
          <w:color w:val="231F20"/>
          <w:spacing w:val="-9"/>
          <w:sz w:val="18"/>
        </w:rPr>
        <w:t xml:space="preserve"> </w:t>
      </w:r>
      <w:r w:rsidRPr="00CC054E">
        <w:rPr>
          <w:b/>
          <w:color w:val="231F20"/>
          <w:sz w:val="18"/>
        </w:rPr>
        <w:t>Index</w:t>
      </w:r>
      <w:r w:rsidRPr="00CC054E">
        <w:rPr>
          <w:b/>
          <w:color w:val="231F20"/>
          <w:spacing w:val="-9"/>
          <w:sz w:val="18"/>
        </w:rPr>
        <w:t xml:space="preserve"> </w:t>
      </w:r>
      <w:r w:rsidRPr="00CC054E">
        <w:rPr>
          <w:b/>
          <w:color w:val="231F20"/>
          <w:sz w:val="18"/>
        </w:rPr>
        <w:t>for</w:t>
      </w:r>
      <w:r w:rsidRPr="00CC054E">
        <w:rPr>
          <w:b/>
          <w:color w:val="231F20"/>
          <w:spacing w:val="-10"/>
          <w:sz w:val="18"/>
        </w:rPr>
        <w:t xml:space="preserve"> </w:t>
      </w:r>
      <w:r w:rsidRPr="00CC054E">
        <w:rPr>
          <w:b/>
          <w:color w:val="231F20"/>
          <w:spacing w:val="-2"/>
          <w:sz w:val="18"/>
        </w:rPr>
        <w:t>India</w:t>
      </w:r>
    </w:p>
    <w:p w:rsidR="00A07AC0" w:rsidRDefault="00A07AC0">
      <w:pPr>
        <w:pStyle w:val="BodyText"/>
        <w:rPr>
          <w:sz w:val="20"/>
        </w:rPr>
      </w:pPr>
    </w:p>
    <w:p w:rsidR="00A07AC0" w:rsidRDefault="00A07AC0">
      <w:pPr>
        <w:pStyle w:val="BodyText"/>
        <w:rPr>
          <w:sz w:val="20"/>
        </w:rPr>
      </w:pPr>
    </w:p>
    <w:p w:rsidR="00A07AC0" w:rsidRDefault="00A07AC0">
      <w:pPr>
        <w:pStyle w:val="BodyText"/>
        <w:rPr>
          <w:sz w:val="20"/>
        </w:rPr>
      </w:pPr>
    </w:p>
    <w:p w:rsidR="00A07AC0" w:rsidRDefault="00A07AC0">
      <w:pPr>
        <w:pStyle w:val="BodyText"/>
        <w:rPr>
          <w:sz w:val="20"/>
        </w:rPr>
      </w:pPr>
    </w:p>
    <w:p w:rsidR="00A07AC0" w:rsidRDefault="00A07AC0">
      <w:pPr>
        <w:pStyle w:val="BodyText"/>
        <w:rPr>
          <w:sz w:val="20"/>
        </w:rPr>
      </w:pPr>
    </w:p>
    <w:p w:rsidR="00A07AC0" w:rsidRDefault="00A07AC0">
      <w:pPr>
        <w:pStyle w:val="BodyText"/>
        <w:rPr>
          <w:sz w:val="20"/>
        </w:rPr>
      </w:pPr>
    </w:p>
    <w:p w:rsidR="00A07AC0" w:rsidRDefault="00A07AC0">
      <w:pPr>
        <w:pStyle w:val="BodyText"/>
        <w:rPr>
          <w:sz w:val="20"/>
        </w:rPr>
      </w:pPr>
    </w:p>
    <w:p w:rsidR="00A07AC0" w:rsidRDefault="00A07AC0">
      <w:pPr>
        <w:pStyle w:val="BodyText"/>
        <w:rPr>
          <w:sz w:val="20"/>
        </w:rPr>
      </w:pPr>
    </w:p>
    <w:p w:rsidR="00A07AC0" w:rsidRDefault="00A07AC0">
      <w:pPr>
        <w:pStyle w:val="BodyText"/>
        <w:rPr>
          <w:sz w:val="20"/>
        </w:rPr>
      </w:pPr>
    </w:p>
    <w:p w:rsidR="00A07AC0" w:rsidRDefault="00A07AC0">
      <w:pPr>
        <w:pStyle w:val="BodyText"/>
        <w:rPr>
          <w:sz w:val="20"/>
        </w:rPr>
      </w:pPr>
    </w:p>
    <w:p w:rsidR="00A07AC0" w:rsidRDefault="00A07AC0">
      <w:pPr>
        <w:pStyle w:val="BodyText"/>
        <w:rPr>
          <w:sz w:val="20"/>
        </w:rPr>
      </w:pPr>
    </w:p>
    <w:p w:rsidR="00A07AC0" w:rsidRDefault="00A07AC0">
      <w:pPr>
        <w:pStyle w:val="BodyText"/>
        <w:rPr>
          <w:sz w:val="20"/>
        </w:rPr>
      </w:pPr>
    </w:p>
    <w:p w:rsidR="00A07AC0" w:rsidRDefault="00A07AC0">
      <w:pPr>
        <w:pStyle w:val="BodyText"/>
        <w:rPr>
          <w:sz w:val="20"/>
        </w:rPr>
      </w:pPr>
    </w:p>
    <w:p w:rsidR="00A07AC0" w:rsidRDefault="00A07AC0">
      <w:pPr>
        <w:pStyle w:val="BodyText"/>
        <w:rPr>
          <w:sz w:val="20"/>
        </w:rPr>
      </w:pPr>
    </w:p>
    <w:p w:rsidR="00A07AC0" w:rsidRDefault="00A07AC0">
      <w:pPr>
        <w:pStyle w:val="BodyText"/>
        <w:spacing w:before="52"/>
        <w:rPr>
          <w:sz w:val="20"/>
        </w:rPr>
      </w:pPr>
    </w:p>
    <w:p w:rsidR="00A07AC0" w:rsidRDefault="00A07AC0">
      <w:pPr>
        <w:pStyle w:val="BodyText"/>
        <w:rPr>
          <w:sz w:val="20"/>
        </w:rPr>
        <w:sectPr w:rsidR="00A07AC0">
          <w:footerReference w:type="even" r:id="rId11"/>
          <w:footerReference w:type="default" r:id="rId12"/>
          <w:pgSz w:w="12590" w:h="16190"/>
          <w:pgMar w:top="1080" w:right="850" w:bottom="1020" w:left="992" w:header="0" w:footer="824" w:gutter="0"/>
          <w:pgNumType w:start="16"/>
          <w:cols w:space="720"/>
        </w:sectPr>
      </w:pPr>
    </w:p>
    <w:p w:rsidR="00A07AC0" w:rsidRDefault="00CC054E">
      <w:pPr>
        <w:spacing w:before="69" w:line="309" w:lineRule="auto"/>
        <w:ind w:left="167" w:right="38"/>
        <w:jc w:val="both"/>
        <w:rPr>
          <w:sz w:val="20"/>
        </w:rPr>
      </w:pPr>
      <w:r>
        <w:rPr>
          <w:noProof/>
          <w:sz w:val="20"/>
          <w:lang w:val="en-IN" w:eastAsia="en-IN"/>
        </w:rPr>
        <mc:AlternateContent>
          <mc:Choice Requires="wps">
            <w:drawing>
              <wp:anchor distT="0" distB="0" distL="0" distR="0" simplePos="0" relativeHeight="251621888" behindDoc="0" locked="0" layoutInCell="1" allowOverlap="1">
                <wp:simplePos x="0" y="0"/>
                <wp:positionH relativeFrom="page">
                  <wp:posOffset>1072691</wp:posOffset>
                </wp:positionH>
                <wp:positionV relativeFrom="paragraph">
                  <wp:posOffset>-567233</wp:posOffset>
                </wp:positionV>
                <wp:extent cx="6100445" cy="318770"/>
                <wp:effectExtent l="0" t="0" r="0" b="0"/>
                <wp:wrapNone/>
                <wp:docPr id="83" name="Textbox 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00445" cy="318770"/>
                        </a:xfrm>
                        <a:prstGeom prst="rect">
                          <a:avLst/>
                        </a:prstGeom>
                      </wps:spPr>
                      <wps:txbx>
                        <w:txbxContent>
                          <w:p w:rsidR="00A07895" w:rsidRDefault="00A07895">
                            <w:pPr>
                              <w:spacing w:before="44"/>
                              <w:ind w:left="96"/>
                              <w:rPr>
                                <w:rFonts w:ascii="Trebuchet MS"/>
                                <w:sz w:val="14"/>
                              </w:rPr>
                            </w:pPr>
                            <w:r>
                              <w:rPr>
                                <w:rFonts w:ascii="Trebuchet MS"/>
                                <w:color w:val="010202"/>
                                <w:spacing w:val="-2"/>
                                <w:w w:val="90"/>
                                <w:sz w:val="14"/>
                              </w:rPr>
                              <w:t>1996q1</w:t>
                            </w:r>
                          </w:p>
                          <w:p w:rsidR="00A07895" w:rsidRDefault="00A07895">
                            <w:pPr>
                              <w:spacing w:before="71"/>
                              <w:ind w:left="63"/>
                              <w:rPr>
                                <w:rFonts w:ascii="Trebuchet MS"/>
                                <w:sz w:val="14"/>
                              </w:rPr>
                            </w:pPr>
                            <w:r>
                              <w:rPr>
                                <w:rFonts w:ascii="Trebuchet MS"/>
                                <w:color w:val="010202"/>
                                <w:spacing w:val="-4"/>
                                <w:sz w:val="14"/>
                              </w:rPr>
                              <w:t>1996q4</w:t>
                            </w:r>
                          </w:p>
                          <w:p w:rsidR="00A07895" w:rsidRDefault="00A07895">
                            <w:pPr>
                              <w:spacing w:before="72"/>
                              <w:ind w:left="70"/>
                              <w:rPr>
                                <w:rFonts w:ascii="Trebuchet MS"/>
                                <w:sz w:val="14"/>
                              </w:rPr>
                            </w:pPr>
                            <w:r>
                              <w:rPr>
                                <w:rFonts w:ascii="Trebuchet MS"/>
                                <w:color w:val="010202"/>
                                <w:spacing w:val="-5"/>
                                <w:sz w:val="14"/>
                              </w:rPr>
                              <w:t>1997q3</w:t>
                            </w:r>
                          </w:p>
                          <w:p w:rsidR="00A07895" w:rsidRDefault="00A07895">
                            <w:pPr>
                              <w:spacing w:before="72"/>
                              <w:ind w:left="63"/>
                              <w:rPr>
                                <w:rFonts w:ascii="Trebuchet MS"/>
                                <w:sz w:val="14"/>
                              </w:rPr>
                            </w:pPr>
                            <w:r>
                              <w:rPr>
                                <w:rFonts w:ascii="Trebuchet MS"/>
                                <w:color w:val="010202"/>
                                <w:spacing w:val="-4"/>
                                <w:sz w:val="14"/>
                              </w:rPr>
                              <w:t>1998q2</w:t>
                            </w:r>
                          </w:p>
                          <w:p w:rsidR="00A07895" w:rsidRDefault="00A07895">
                            <w:pPr>
                              <w:spacing w:before="72"/>
                              <w:ind w:left="96"/>
                              <w:rPr>
                                <w:rFonts w:ascii="Trebuchet MS"/>
                                <w:sz w:val="14"/>
                              </w:rPr>
                            </w:pPr>
                            <w:r>
                              <w:rPr>
                                <w:rFonts w:ascii="Trebuchet MS"/>
                                <w:color w:val="010202"/>
                                <w:spacing w:val="-2"/>
                                <w:w w:val="90"/>
                                <w:sz w:val="14"/>
                              </w:rPr>
                              <w:t>1999q1</w:t>
                            </w:r>
                          </w:p>
                          <w:p w:rsidR="00A07895" w:rsidRDefault="00A07895">
                            <w:pPr>
                              <w:spacing w:before="72"/>
                              <w:ind w:left="63"/>
                              <w:rPr>
                                <w:rFonts w:ascii="Trebuchet MS"/>
                                <w:sz w:val="14"/>
                              </w:rPr>
                            </w:pPr>
                            <w:r>
                              <w:rPr>
                                <w:rFonts w:ascii="Trebuchet MS"/>
                                <w:color w:val="010202"/>
                                <w:spacing w:val="-4"/>
                                <w:sz w:val="14"/>
                              </w:rPr>
                              <w:t>1999q4</w:t>
                            </w:r>
                          </w:p>
                          <w:p w:rsidR="00A07895" w:rsidRDefault="00A07895">
                            <w:pPr>
                              <w:spacing w:before="72"/>
                              <w:ind w:left="27"/>
                              <w:rPr>
                                <w:rFonts w:ascii="Trebuchet MS"/>
                                <w:sz w:val="14"/>
                              </w:rPr>
                            </w:pPr>
                            <w:r>
                              <w:rPr>
                                <w:rFonts w:ascii="Trebuchet MS"/>
                                <w:color w:val="010202"/>
                                <w:spacing w:val="-2"/>
                                <w:sz w:val="14"/>
                              </w:rPr>
                              <w:t>2000q3</w:t>
                            </w:r>
                          </w:p>
                          <w:p w:rsidR="00A07895" w:rsidRDefault="00A07895">
                            <w:pPr>
                              <w:spacing w:before="71"/>
                              <w:ind w:left="59"/>
                              <w:rPr>
                                <w:rFonts w:ascii="Trebuchet MS"/>
                                <w:sz w:val="14"/>
                              </w:rPr>
                            </w:pPr>
                            <w:r>
                              <w:rPr>
                                <w:rFonts w:ascii="Trebuchet MS"/>
                                <w:color w:val="010202"/>
                                <w:spacing w:val="-4"/>
                                <w:sz w:val="14"/>
                              </w:rPr>
                              <w:t>2001q2</w:t>
                            </w:r>
                          </w:p>
                          <w:p w:rsidR="00A07895" w:rsidRDefault="00A07895">
                            <w:pPr>
                              <w:spacing w:before="72"/>
                              <w:ind w:left="59"/>
                              <w:rPr>
                                <w:rFonts w:ascii="Trebuchet MS"/>
                                <w:sz w:val="14"/>
                              </w:rPr>
                            </w:pPr>
                            <w:r>
                              <w:rPr>
                                <w:rFonts w:ascii="Trebuchet MS"/>
                                <w:color w:val="010202"/>
                                <w:spacing w:val="-4"/>
                                <w:sz w:val="14"/>
                              </w:rPr>
                              <w:t>2002q1</w:t>
                            </w:r>
                          </w:p>
                          <w:p w:rsidR="00A07895" w:rsidRDefault="00A07895">
                            <w:pPr>
                              <w:spacing w:before="72"/>
                              <w:ind w:left="26"/>
                              <w:rPr>
                                <w:rFonts w:ascii="Trebuchet MS"/>
                                <w:sz w:val="14"/>
                              </w:rPr>
                            </w:pPr>
                            <w:r>
                              <w:rPr>
                                <w:rFonts w:ascii="Trebuchet MS"/>
                                <w:color w:val="010202"/>
                                <w:spacing w:val="-2"/>
                                <w:sz w:val="14"/>
                              </w:rPr>
                              <w:t>2002q4</w:t>
                            </w:r>
                          </w:p>
                          <w:p w:rsidR="00A07895" w:rsidRDefault="00A07895">
                            <w:pPr>
                              <w:spacing w:before="72"/>
                              <w:ind w:left="30"/>
                              <w:rPr>
                                <w:rFonts w:ascii="Trebuchet MS"/>
                                <w:sz w:val="14"/>
                              </w:rPr>
                            </w:pPr>
                            <w:r>
                              <w:rPr>
                                <w:rFonts w:ascii="Trebuchet MS"/>
                                <w:color w:val="010202"/>
                                <w:spacing w:val="-2"/>
                                <w:sz w:val="14"/>
                              </w:rPr>
                              <w:t>2003q3</w:t>
                            </w:r>
                          </w:p>
                          <w:p w:rsidR="00A07895" w:rsidRDefault="00A07895">
                            <w:pPr>
                              <w:spacing w:before="71"/>
                              <w:ind w:left="26"/>
                              <w:rPr>
                                <w:rFonts w:ascii="Trebuchet MS"/>
                                <w:sz w:val="14"/>
                              </w:rPr>
                            </w:pPr>
                            <w:r>
                              <w:rPr>
                                <w:rFonts w:ascii="Trebuchet MS"/>
                                <w:color w:val="010202"/>
                                <w:spacing w:val="-2"/>
                                <w:sz w:val="14"/>
                              </w:rPr>
                              <w:t>2004q2</w:t>
                            </w:r>
                          </w:p>
                          <w:p w:rsidR="00A07895" w:rsidRDefault="00A07895">
                            <w:pPr>
                              <w:spacing w:before="72"/>
                              <w:ind w:left="55"/>
                              <w:rPr>
                                <w:rFonts w:ascii="Trebuchet MS"/>
                                <w:sz w:val="14"/>
                              </w:rPr>
                            </w:pPr>
                            <w:r>
                              <w:rPr>
                                <w:rFonts w:ascii="Trebuchet MS"/>
                                <w:color w:val="010202"/>
                                <w:spacing w:val="-2"/>
                                <w:sz w:val="14"/>
                              </w:rPr>
                              <w:t>2005q1</w:t>
                            </w:r>
                          </w:p>
                          <w:p w:rsidR="00A07895" w:rsidRDefault="00A07895">
                            <w:pPr>
                              <w:spacing w:before="72"/>
                              <w:ind w:left="22"/>
                              <w:rPr>
                                <w:rFonts w:ascii="Trebuchet MS"/>
                                <w:sz w:val="14"/>
                              </w:rPr>
                            </w:pPr>
                            <w:r>
                              <w:rPr>
                                <w:rFonts w:ascii="Trebuchet MS"/>
                                <w:color w:val="010202"/>
                                <w:spacing w:val="-2"/>
                                <w:sz w:val="14"/>
                              </w:rPr>
                              <w:t>2005q4</w:t>
                            </w:r>
                          </w:p>
                          <w:p w:rsidR="00A07895" w:rsidRDefault="00A07895">
                            <w:pPr>
                              <w:spacing w:before="72"/>
                              <w:ind w:left="32"/>
                              <w:rPr>
                                <w:rFonts w:ascii="Trebuchet MS"/>
                                <w:sz w:val="14"/>
                              </w:rPr>
                            </w:pPr>
                            <w:r>
                              <w:rPr>
                                <w:rFonts w:ascii="Trebuchet MS"/>
                                <w:color w:val="010202"/>
                                <w:spacing w:val="-2"/>
                                <w:sz w:val="14"/>
                              </w:rPr>
                              <w:t>2006q3</w:t>
                            </w:r>
                          </w:p>
                          <w:p w:rsidR="00A07895" w:rsidRDefault="00A07895">
                            <w:pPr>
                              <w:spacing w:before="72"/>
                              <w:ind w:left="35"/>
                              <w:rPr>
                                <w:rFonts w:ascii="Trebuchet MS"/>
                                <w:sz w:val="14"/>
                              </w:rPr>
                            </w:pPr>
                            <w:r>
                              <w:rPr>
                                <w:rFonts w:ascii="Trebuchet MS"/>
                                <w:color w:val="010202"/>
                                <w:spacing w:val="-2"/>
                                <w:sz w:val="14"/>
                              </w:rPr>
                              <w:t>2007q2</w:t>
                            </w:r>
                          </w:p>
                          <w:p w:rsidR="00A07895" w:rsidRDefault="00A07895">
                            <w:pPr>
                              <w:spacing w:before="71"/>
                              <w:ind w:left="53"/>
                              <w:rPr>
                                <w:rFonts w:ascii="Trebuchet MS"/>
                                <w:sz w:val="14"/>
                              </w:rPr>
                            </w:pPr>
                            <w:r>
                              <w:rPr>
                                <w:rFonts w:ascii="Trebuchet MS"/>
                                <w:color w:val="010202"/>
                                <w:spacing w:val="-2"/>
                                <w:sz w:val="14"/>
                              </w:rPr>
                              <w:t>2008q1</w:t>
                            </w:r>
                          </w:p>
                          <w:p w:rsidR="00A07895" w:rsidRDefault="00A07895">
                            <w:pPr>
                              <w:spacing w:before="72"/>
                              <w:ind w:left="20"/>
                              <w:rPr>
                                <w:rFonts w:ascii="Trebuchet MS"/>
                                <w:sz w:val="14"/>
                              </w:rPr>
                            </w:pPr>
                            <w:r>
                              <w:rPr>
                                <w:rFonts w:ascii="Trebuchet MS"/>
                                <w:color w:val="010202"/>
                                <w:spacing w:val="-2"/>
                                <w:w w:val="105"/>
                                <w:sz w:val="14"/>
                              </w:rPr>
                              <w:t>2008q4</w:t>
                            </w:r>
                          </w:p>
                          <w:p w:rsidR="00A07895" w:rsidRDefault="00A07895">
                            <w:pPr>
                              <w:spacing w:before="72"/>
                              <w:ind w:left="32"/>
                              <w:rPr>
                                <w:rFonts w:ascii="Trebuchet MS"/>
                                <w:sz w:val="14"/>
                              </w:rPr>
                            </w:pPr>
                            <w:r>
                              <w:rPr>
                                <w:rFonts w:ascii="Trebuchet MS"/>
                                <w:color w:val="010202"/>
                                <w:spacing w:val="-2"/>
                                <w:sz w:val="14"/>
                              </w:rPr>
                              <w:t>2009q3</w:t>
                            </w:r>
                          </w:p>
                          <w:p w:rsidR="00A07895" w:rsidRDefault="00A07895">
                            <w:pPr>
                              <w:spacing w:before="71"/>
                              <w:ind w:left="59"/>
                              <w:rPr>
                                <w:rFonts w:ascii="Trebuchet MS"/>
                                <w:sz w:val="14"/>
                              </w:rPr>
                            </w:pPr>
                            <w:r>
                              <w:rPr>
                                <w:rFonts w:ascii="Trebuchet MS"/>
                                <w:color w:val="010202"/>
                                <w:spacing w:val="-4"/>
                                <w:sz w:val="14"/>
                              </w:rPr>
                              <w:t>2010q2</w:t>
                            </w:r>
                          </w:p>
                          <w:p w:rsidR="00A07895" w:rsidRDefault="00A07895">
                            <w:pPr>
                              <w:spacing w:before="72"/>
                              <w:ind w:left="116"/>
                              <w:rPr>
                                <w:rFonts w:ascii="Trebuchet MS"/>
                                <w:sz w:val="14"/>
                              </w:rPr>
                            </w:pPr>
                            <w:r>
                              <w:rPr>
                                <w:rFonts w:ascii="Trebuchet MS"/>
                                <w:color w:val="010202"/>
                                <w:spacing w:val="-2"/>
                                <w:w w:val="85"/>
                                <w:sz w:val="14"/>
                              </w:rPr>
                              <w:t>2011q1</w:t>
                            </w:r>
                          </w:p>
                          <w:p w:rsidR="00A07895" w:rsidRDefault="00A07895">
                            <w:pPr>
                              <w:spacing w:before="72"/>
                              <w:ind w:left="82"/>
                              <w:rPr>
                                <w:rFonts w:ascii="Trebuchet MS"/>
                                <w:sz w:val="14"/>
                              </w:rPr>
                            </w:pPr>
                            <w:r>
                              <w:rPr>
                                <w:rFonts w:ascii="Trebuchet MS"/>
                                <w:color w:val="010202"/>
                                <w:spacing w:val="-2"/>
                                <w:w w:val="90"/>
                                <w:sz w:val="14"/>
                              </w:rPr>
                              <w:t>2011q4</w:t>
                            </w:r>
                          </w:p>
                          <w:p w:rsidR="00A07895" w:rsidRDefault="00A07895">
                            <w:pPr>
                              <w:spacing w:before="72"/>
                              <w:ind w:left="62"/>
                              <w:rPr>
                                <w:rFonts w:ascii="Trebuchet MS"/>
                                <w:sz w:val="14"/>
                              </w:rPr>
                            </w:pPr>
                            <w:r>
                              <w:rPr>
                                <w:rFonts w:ascii="Trebuchet MS"/>
                                <w:color w:val="010202"/>
                                <w:spacing w:val="-4"/>
                                <w:sz w:val="14"/>
                              </w:rPr>
                              <w:t>2012q3</w:t>
                            </w:r>
                          </w:p>
                          <w:p w:rsidR="00A07895" w:rsidRDefault="00A07895">
                            <w:pPr>
                              <w:spacing w:before="72"/>
                              <w:ind w:left="62"/>
                              <w:rPr>
                                <w:rFonts w:ascii="Trebuchet MS"/>
                                <w:sz w:val="14"/>
                              </w:rPr>
                            </w:pPr>
                            <w:r>
                              <w:rPr>
                                <w:rFonts w:ascii="Trebuchet MS"/>
                                <w:color w:val="010202"/>
                                <w:spacing w:val="-4"/>
                                <w:sz w:val="14"/>
                              </w:rPr>
                              <w:t>2013q2</w:t>
                            </w:r>
                          </w:p>
                          <w:p w:rsidR="00A07895" w:rsidRDefault="00A07895">
                            <w:pPr>
                              <w:spacing w:before="71"/>
                              <w:ind w:left="82"/>
                              <w:rPr>
                                <w:rFonts w:ascii="Trebuchet MS"/>
                                <w:sz w:val="14"/>
                              </w:rPr>
                            </w:pPr>
                            <w:r>
                              <w:rPr>
                                <w:rFonts w:ascii="Trebuchet MS"/>
                                <w:color w:val="010202"/>
                                <w:spacing w:val="-2"/>
                                <w:w w:val="90"/>
                                <w:sz w:val="14"/>
                              </w:rPr>
                              <w:t>2014q1</w:t>
                            </w:r>
                          </w:p>
                          <w:p w:rsidR="00A07895" w:rsidRDefault="00A07895">
                            <w:pPr>
                              <w:spacing w:before="72"/>
                              <w:ind w:left="49"/>
                              <w:rPr>
                                <w:rFonts w:ascii="Trebuchet MS"/>
                                <w:sz w:val="14"/>
                              </w:rPr>
                            </w:pPr>
                            <w:r>
                              <w:rPr>
                                <w:rFonts w:ascii="Trebuchet MS"/>
                                <w:color w:val="010202"/>
                                <w:spacing w:val="-2"/>
                                <w:sz w:val="14"/>
                              </w:rPr>
                              <w:t>2014q4</w:t>
                            </w:r>
                          </w:p>
                          <w:p w:rsidR="00A07895" w:rsidRDefault="00A07895">
                            <w:pPr>
                              <w:spacing w:before="72"/>
                              <w:ind w:left="59"/>
                              <w:rPr>
                                <w:rFonts w:ascii="Trebuchet MS"/>
                                <w:sz w:val="14"/>
                              </w:rPr>
                            </w:pPr>
                            <w:r>
                              <w:rPr>
                                <w:rFonts w:ascii="Trebuchet MS"/>
                                <w:color w:val="010202"/>
                                <w:spacing w:val="-4"/>
                                <w:sz w:val="14"/>
                              </w:rPr>
                              <w:t>2015q3</w:t>
                            </w:r>
                          </w:p>
                          <w:p w:rsidR="00A07895" w:rsidRDefault="00A07895">
                            <w:pPr>
                              <w:spacing w:before="72"/>
                              <w:ind w:left="65"/>
                              <w:rPr>
                                <w:rFonts w:ascii="Trebuchet MS"/>
                                <w:sz w:val="14"/>
                              </w:rPr>
                            </w:pPr>
                            <w:r>
                              <w:rPr>
                                <w:rFonts w:ascii="Trebuchet MS"/>
                                <w:color w:val="010202"/>
                                <w:spacing w:val="-5"/>
                                <w:sz w:val="14"/>
                              </w:rPr>
                              <w:t>2016q2</w:t>
                            </w:r>
                          </w:p>
                          <w:p w:rsidR="00A07895" w:rsidRDefault="00A07895">
                            <w:pPr>
                              <w:spacing w:before="72"/>
                              <w:ind w:left="92"/>
                              <w:rPr>
                                <w:rFonts w:ascii="Trebuchet MS"/>
                                <w:sz w:val="14"/>
                              </w:rPr>
                            </w:pPr>
                            <w:r>
                              <w:rPr>
                                <w:rFonts w:ascii="Trebuchet MS"/>
                                <w:color w:val="010202"/>
                                <w:spacing w:val="-2"/>
                                <w:w w:val="90"/>
                                <w:sz w:val="14"/>
                              </w:rPr>
                              <w:t>2017q1</w:t>
                            </w:r>
                          </w:p>
                          <w:p w:rsidR="00A07895" w:rsidRDefault="00A07895">
                            <w:pPr>
                              <w:spacing w:before="71"/>
                              <w:ind w:left="59"/>
                              <w:rPr>
                                <w:rFonts w:ascii="Trebuchet MS"/>
                                <w:sz w:val="14"/>
                              </w:rPr>
                            </w:pPr>
                            <w:r>
                              <w:rPr>
                                <w:rFonts w:ascii="Trebuchet MS"/>
                                <w:color w:val="010202"/>
                                <w:spacing w:val="-4"/>
                                <w:sz w:val="14"/>
                              </w:rPr>
                              <w:t>2017q4</w:t>
                            </w:r>
                          </w:p>
                          <w:p w:rsidR="00A07895" w:rsidRDefault="00A07895">
                            <w:pPr>
                              <w:spacing w:before="72"/>
                              <w:ind w:left="56"/>
                              <w:rPr>
                                <w:rFonts w:ascii="Trebuchet MS"/>
                                <w:sz w:val="14"/>
                              </w:rPr>
                            </w:pPr>
                            <w:r>
                              <w:rPr>
                                <w:rFonts w:ascii="Trebuchet MS"/>
                                <w:color w:val="010202"/>
                                <w:spacing w:val="-2"/>
                                <w:sz w:val="14"/>
                              </w:rPr>
                              <w:t>2018q3</w:t>
                            </w:r>
                          </w:p>
                          <w:p w:rsidR="00A07895" w:rsidRDefault="00A07895">
                            <w:pPr>
                              <w:spacing w:before="72"/>
                              <w:ind w:left="65"/>
                              <w:rPr>
                                <w:rFonts w:ascii="Trebuchet MS"/>
                                <w:sz w:val="14"/>
                              </w:rPr>
                            </w:pPr>
                            <w:r>
                              <w:rPr>
                                <w:rFonts w:ascii="Trebuchet MS"/>
                                <w:color w:val="010202"/>
                                <w:spacing w:val="-5"/>
                                <w:sz w:val="14"/>
                              </w:rPr>
                              <w:t>2019q2</w:t>
                            </w:r>
                          </w:p>
                          <w:p w:rsidR="00A07895" w:rsidRDefault="00A07895">
                            <w:pPr>
                              <w:spacing w:before="71"/>
                              <w:ind w:left="59"/>
                              <w:rPr>
                                <w:rFonts w:ascii="Trebuchet MS"/>
                                <w:sz w:val="14"/>
                              </w:rPr>
                            </w:pPr>
                            <w:r>
                              <w:rPr>
                                <w:rFonts w:ascii="Trebuchet MS"/>
                                <w:color w:val="010202"/>
                                <w:spacing w:val="-4"/>
                                <w:sz w:val="14"/>
                              </w:rPr>
                              <w:t>2020q1</w:t>
                            </w:r>
                          </w:p>
                          <w:p w:rsidR="00A07895" w:rsidRDefault="00A07895">
                            <w:pPr>
                              <w:spacing w:before="72"/>
                              <w:ind w:left="26"/>
                              <w:rPr>
                                <w:rFonts w:ascii="Trebuchet MS"/>
                                <w:sz w:val="14"/>
                              </w:rPr>
                            </w:pPr>
                            <w:r>
                              <w:rPr>
                                <w:rFonts w:ascii="Trebuchet MS"/>
                                <w:color w:val="010202"/>
                                <w:spacing w:val="-2"/>
                                <w:sz w:val="14"/>
                              </w:rPr>
                              <w:t>2020q4</w:t>
                            </w:r>
                          </w:p>
                          <w:p w:rsidR="00A07895" w:rsidRDefault="00A07895">
                            <w:pPr>
                              <w:spacing w:before="72"/>
                              <w:ind w:left="62"/>
                              <w:rPr>
                                <w:rFonts w:ascii="Trebuchet MS"/>
                                <w:sz w:val="14"/>
                              </w:rPr>
                            </w:pPr>
                            <w:r>
                              <w:rPr>
                                <w:rFonts w:ascii="Trebuchet MS"/>
                                <w:color w:val="010202"/>
                                <w:spacing w:val="-4"/>
                                <w:sz w:val="14"/>
                              </w:rPr>
                              <w:t>2021q3</w:t>
                            </w:r>
                          </w:p>
                          <w:p w:rsidR="00A07895" w:rsidRDefault="00A07895">
                            <w:pPr>
                              <w:spacing w:before="72"/>
                              <w:ind w:left="38"/>
                              <w:rPr>
                                <w:rFonts w:ascii="Trebuchet MS"/>
                                <w:sz w:val="14"/>
                              </w:rPr>
                            </w:pPr>
                            <w:r>
                              <w:rPr>
                                <w:rFonts w:ascii="Trebuchet MS"/>
                                <w:color w:val="010202"/>
                                <w:spacing w:val="-2"/>
                                <w:sz w:val="14"/>
                              </w:rPr>
                              <w:t>2022q2</w:t>
                            </w:r>
                          </w:p>
                          <w:p w:rsidR="00A07895" w:rsidRDefault="00A07895">
                            <w:pPr>
                              <w:spacing w:before="72"/>
                              <w:ind w:left="62"/>
                              <w:rPr>
                                <w:rFonts w:ascii="Trebuchet MS"/>
                                <w:sz w:val="14"/>
                              </w:rPr>
                            </w:pPr>
                            <w:r>
                              <w:rPr>
                                <w:rFonts w:ascii="Trebuchet MS"/>
                                <w:color w:val="010202"/>
                                <w:spacing w:val="-4"/>
                                <w:sz w:val="14"/>
                              </w:rPr>
                              <w:t>2023q1</w:t>
                            </w:r>
                          </w:p>
                          <w:p w:rsidR="00A07895" w:rsidRDefault="00A07895">
                            <w:pPr>
                              <w:spacing w:before="71"/>
                              <w:ind w:left="29"/>
                              <w:rPr>
                                <w:rFonts w:ascii="Trebuchet MS"/>
                                <w:sz w:val="14"/>
                              </w:rPr>
                            </w:pPr>
                            <w:r>
                              <w:rPr>
                                <w:rFonts w:ascii="Trebuchet MS"/>
                                <w:color w:val="010202"/>
                                <w:spacing w:val="-2"/>
                                <w:sz w:val="14"/>
                              </w:rPr>
                              <w:t>2023q4</w:t>
                            </w:r>
                          </w:p>
                          <w:p w:rsidR="00A07895" w:rsidRDefault="00A07895">
                            <w:pPr>
                              <w:spacing w:before="72"/>
                              <w:ind w:left="29"/>
                              <w:rPr>
                                <w:rFonts w:ascii="Trebuchet MS"/>
                                <w:sz w:val="14"/>
                              </w:rPr>
                            </w:pPr>
                            <w:r>
                              <w:rPr>
                                <w:rFonts w:ascii="Trebuchet MS"/>
                                <w:color w:val="010202"/>
                                <w:spacing w:val="-2"/>
                                <w:sz w:val="14"/>
                              </w:rPr>
                              <w:t>2024q3</w:t>
                            </w:r>
                          </w:p>
                          <w:p w:rsidR="00A07895" w:rsidRDefault="00A07895">
                            <w:pPr>
                              <w:spacing w:before="72"/>
                              <w:ind w:left="35"/>
                              <w:rPr>
                                <w:rFonts w:ascii="Trebuchet MS"/>
                                <w:sz w:val="14"/>
                              </w:rPr>
                            </w:pPr>
                            <w:r>
                              <w:rPr>
                                <w:rFonts w:ascii="Trebuchet MS"/>
                                <w:color w:val="010202"/>
                                <w:spacing w:val="-2"/>
                                <w:sz w:val="14"/>
                              </w:rPr>
                              <w:t>2025q2</w:t>
                            </w:r>
                          </w:p>
                          <w:p w:rsidR="00A07895" w:rsidRDefault="00A07895">
                            <w:pPr>
                              <w:spacing w:before="72"/>
                              <w:ind w:left="65"/>
                              <w:rPr>
                                <w:rFonts w:ascii="Trebuchet MS"/>
                                <w:sz w:val="14"/>
                              </w:rPr>
                            </w:pPr>
                            <w:r>
                              <w:rPr>
                                <w:rFonts w:ascii="Trebuchet MS"/>
                                <w:color w:val="010202"/>
                                <w:spacing w:val="-5"/>
                                <w:sz w:val="14"/>
                              </w:rPr>
                              <w:t>2026q1</w:t>
                            </w:r>
                          </w:p>
                        </w:txbxContent>
                      </wps:txbx>
                      <wps:bodyPr vert="vert270" wrap="square" lIns="0" tIns="0" rIns="0" bIns="0" rtlCol="0">
                        <a:noAutofit/>
                      </wps:bodyPr>
                    </wps:wsp>
                  </a:graphicData>
                </a:graphic>
              </wp:anchor>
            </w:drawing>
          </mc:Choice>
          <mc:Fallback>
            <w:pict>
              <v:shape id="Textbox 83" o:spid="_x0000_s1093" type="#_x0000_t202" style="position:absolute;left:0;text-align:left;margin-left:84.45pt;margin-top:-44.65pt;width:480.35pt;height:25.1pt;z-index:25162188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" filled="f" stroked="f">
                <v:path arrowok="t"/>
                <v:textbox style="layout-flow:vertical;mso-layout-flow-alt:bottom-to-top" inset="0,0,0,0">
                  <w:txbxContent>
                    <w:p w:rsidR="00A07895" w:rsidRDefault="00A07895">
                      <w:pPr>
                        <w:spacing w:before="44"/>
                        <w:ind w:left="96"/>
                        <w:rPr>
                          <w:rFonts w:ascii="Trebuchet MS"/>
                          <w:sz w:val="14"/>
                        </w:rPr>
                      </w:pPr>
                      <w:r>
                        <w:rPr>
                          <w:rFonts w:ascii="Trebuchet MS"/>
                          <w:color w:val="010202"/>
                          <w:spacing w:val="-2"/>
                          <w:w w:val="90"/>
                          <w:sz w:val="14"/>
                        </w:rPr>
                        <w:t>1996q1</w:t>
                      </w:r>
                    </w:p>
                    <w:p w:rsidR="00A07895" w:rsidRDefault="00A07895">
                      <w:pPr>
                        <w:spacing w:before="71"/>
                        <w:ind w:left="63"/>
                        <w:rPr>
                          <w:rFonts w:ascii="Trebuchet MS"/>
                          <w:sz w:val="14"/>
                        </w:rPr>
                      </w:pPr>
                      <w:r>
                        <w:rPr>
                          <w:rFonts w:ascii="Trebuchet MS"/>
                          <w:color w:val="010202"/>
                          <w:spacing w:val="-4"/>
                          <w:sz w:val="14"/>
                        </w:rPr>
                        <w:t>1996q4</w:t>
                      </w:r>
                    </w:p>
                    <w:p w:rsidR="00A07895" w:rsidRDefault="00A07895">
                      <w:pPr>
                        <w:spacing w:before="72"/>
                        <w:ind w:left="70"/>
                        <w:rPr>
                          <w:rFonts w:ascii="Trebuchet MS"/>
                          <w:sz w:val="14"/>
                        </w:rPr>
                      </w:pPr>
                      <w:r>
                        <w:rPr>
                          <w:rFonts w:ascii="Trebuchet MS"/>
                          <w:color w:val="010202"/>
                          <w:spacing w:val="-5"/>
                          <w:sz w:val="14"/>
                        </w:rPr>
                        <w:t>1997q3</w:t>
                      </w:r>
                    </w:p>
                    <w:p w:rsidR="00A07895" w:rsidRDefault="00A07895">
                      <w:pPr>
                        <w:spacing w:before="72"/>
                        <w:ind w:left="63"/>
                        <w:rPr>
                          <w:rFonts w:ascii="Trebuchet MS"/>
                          <w:sz w:val="14"/>
                        </w:rPr>
                      </w:pPr>
                      <w:r>
                        <w:rPr>
                          <w:rFonts w:ascii="Trebuchet MS"/>
                          <w:color w:val="010202"/>
                          <w:spacing w:val="-4"/>
                          <w:sz w:val="14"/>
                        </w:rPr>
                        <w:t>1998q2</w:t>
                      </w:r>
                    </w:p>
                    <w:p w:rsidR="00A07895" w:rsidRDefault="00A07895">
                      <w:pPr>
                        <w:spacing w:before="72"/>
                        <w:ind w:left="96"/>
                        <w:rPr>
                          <w:rFonts w:ascii="Trebuchet MS"/>
                          <w:sz w:val="14"/>
                        </w:rPr>
                      </w:pPr>
                      <w:r>
                        <w:rPr>
                          <w:rFonts w:ascii="Trebuchet MS"/>
                          <w:color w:val="010202"/>
                          <w:spacing w:val="-2"/>
                          <w:w w:val="90"/>
                          <w:sz w:val="14"/>
                        </w:rPr>
                        <w:t>1999q1</w:t>
                      </w:r>
                    </w:p>
                    <w:p w:rsidR="00A07895" w:rsidRDefault="00A07895">
                      <w:pPr>
                        <w:spacing w:before="72"/>
                        <w:ind w:left="63"/>
                        <w:rPr>
                          <w:rFonts w:ascii="Trebuchet MS"/>
                          <w:sz w:val="14"/>
                        </w:rPr>
                      </w:pPr>
                      <w:r>
                        <w:rPr>
                          <w:rFonts w:ascii="Trebuchet MS"/>
                          <w:color w:val="010202"/>
                          <w:spacing w:val="-4"/>
                          <w:sz w:val="14"/>
                        </w:rPr>
                        <w:t>1999q4</w:t>
                      </w:r>
                    </w:p>
                    <w:p w:rsidR="00A07895" w:rsidRDefault="00A07895">
                      <w:pPr>
                        <w:spacing w:before="72"/>
                        <w:ind w:left="27"/>
                        <w:rPr>
                          <w:rFonts w:ascii="Trebuchet MS"/>
                          <w:sz w:val="14"/>
                        </w:rPr>
                      </w:pPr>
                      <w:r>
                        <w:rPr>
                          <w:rFonts w:ascii="Trebuchet MS"/>
                          <w:color w:val="010202"/>
                          <w:spacing w:val="-2"/>
                          <w:sz w:val="14"/>
                        </w:rPr>
                        <w:t>2000q3</w:t>
                      </w:r>
                    </w:p>
                    <w:p w:rsidR="00A07895" w:rsidRDefault="00A07895">
                      <w:pPr>
                        <w:spacing w:before="71"/>
                        <w:ind w:left="59"/>
                        <w:rPr>
                          <w:rFonts w:ascii="Trebuchet MS"/>
                          <w:sz w:val="14"/>
                        </w:rPr>
                      </w:pPr>
                      <w:r>
                        <w:rPr>
                          <w:rFonts w:ascii="Trebuchet MS"/>
                          <w:color w:val="010202"/>
                          <w:spacing w:val="-4"/>
                          <w:sz w:val="14"/>
                        </w:rPr>
                        <w:t>2001q2</w:t>
                      </w:r>
                    </w:p>
                    <w:p w:rsidR="00A07895" w:rsidRDefault="00A07895">
                      <w:pPr>
                        <w:spacing w:before="72"/>
                        <w:ind w:left="59"/>
                        <w:rPr>
                          <w:rFonts w:ascii="Trebuchet MS"/>
                          <w:sz w:val="14"/>
                        </w:rPr>
                      </w:pPr>
                      <w:r>
                        <w:rPr>
                          <w:rFonts w:ascii="Trebuchet MS"/>
                          <w:color w:val="010202"/>
                          <w:spacing w:val="-4"/>
                          <w:sz w:val="14"/>
                        </w:rPr>
                        <w:t>2002q1</w:t>
                      </w:r>
                    </w:p>
                    <w:p w:rsidR="00A07895" w:rsidRDefault="00A07895">
                      <w:pPr>
                        <w:spacing w:before="72"/>
                        <w:ind w:left="26"/>
                        <w:rPr>
                          <w:rFonts w:ascii="Trebuchet MS"/>
                          <w:sz w:val="14"/>
                        </w:rPr>
                      </w:pPr>
                      <w:r>
                        <w:rPr>
                          <w:rFonts w:ascii="Trebuchet MS"/>
                          <w:color w:val="010202"/>
                          <w:spacing w:val="-2"/>
                          <w:sz w:val="14"/>
                        </w:rPr>
                        <w:t>2002q4</w:t>
                      </w:r>
                    </w:p>
                    <w:p w:rsidR="00A07895" w:rsidRDefault="00A07895">
                      <w:pPr>
                        <w:spacing w:before="72"/>
                        <w:ind w:left="30"/>
                        <w:rPr>
                          <w:rFonts w:ascii="Trebuchet MS"/>
                          <w:sz w:val="14"/>
                        </w:rPr>
                      </w:pPr>
                      <w:r>
                        <w:rPr>
                          <w:rFonts w:ascii="Trebuchet MS"/>
                          <w:color w:val="010202"/>
                          <w:spacing w:val="-2"/>
                          <w:sz w:val="14"/>
                        </w:rPr>
                        <w:t>2003q3</w:t>
                      </w:r>
                    </w:p>
                    <w:p w:rsidR="00A07895" w:rsidRDefault="00A07895">
                      <w:pPr>
                        <w:spacing w:before="71"/>
                        <w:ind w:left="26"/>
                        <w:rPr>
                          <w:rFonts w:ascii="Trebuchet MS"/>
                          <w:sz w:val="14"/>
                        </w:rPr>
                      </w:pPr>
                      <w:r>
                        <w:rPr>
                          <w:rFonts w:ascii="Trebuchet MS"/>
                          <w:color w:val="010202"/>
                          <w:spacing w:val="-2"/>
                          <w:sz w:val="14"/>
                        </w:rPr>
                        <w:t>2004q2</w:t>
                      </w:r>
                    </w:p>
                    <w:p w:rsidR="00A07895" w:rsidRDefault="00A07895">
                      <w:pPr>
                        <w:spacing w:before="72"/>
                        <w:ind w:left="55"/>
                        <w:rPr>
                          <w:rFonts w:ascii="Trebuchet MS"/>
                          <w:sz w:val="14"/>
                        </w:rPr>
                      </w:pPr>
                      <w:r>
                        <w:rPr>
                          <w:rFonts w:ascii="Trebuchet MS"/>
                          <w:color w:val="010202"/>
                          <w:spacing w:val="-2"/>
                          <w:sz w:val="14"/>
                        </w:rPr>
                        <w:t>2005q1</w:t>
                      </w:r>
                    </w:p>
                    <w:p w:rsidR="00A07895" w:rsidRDefault="00A07895">
                      <w:pPr>
                        <w:spacing w:before="72"/>
                        <w:ind w:left="22"/>
                        <w:rPr>
                          <w:rFonts w:ascii="Trebuchet MS"/>
                          <w:sz w:val="14"/>
                        </w:rPr>
                      </w:pPr>
                      <w:r>
                        <w:rPr>
                          <w:rFonts w:ascii="Trebuchet MS"/>
                          <w:color w:val="010202"/>
                          <w:spacing w:val="-2"/>
                          <w:sz w:val="14"/>
                        </w:rPr>
                        <w:t>2005q4</w:t>
                      </w:r>
                    </w:p>
                    <w:p w:rsidR="00A07895" w:rsidRDefault="00A07895">
                      <w:pPr>
                        <w:spacing w:before="72"/>
                        <w:ind w:left="32"/>
                        <w:rPr>
                          <w:rFonts w:ascii="Trebuchet MS"/>
                          <w:sz w:val="14"/>
                        </w:rPr>
                      </w:pPr>
                      <w:r>
                        <w:rPr>
                          <w:rFonts w:ascii="Trebuchet MS"/>
                          <w:color w:val="010202"/>
                          <w:spacing w:val="-2"/>
                          <w:sz w:val="14"/>
                        </w:rPr>
                        <w:t>2006q3</w:t>
                      </w:r>
                    </w:p>
                    <w:p w:rsidR="00A07895" w:rsidRDefault="00A07895">
                      <w:pPr>
                        <w:spacing w:before="72"/>
                        <w:ind w:left="35"/>
                        <w:rPr>
                          <w:rFonts w:ascii="Trebuchet MS"/>
                          <w:sz w:val="14"/>
                        </w:rPr>
                      </w:pPr>
                      <w:r>
                        <w:rPr>
                          <w:rFonts w:ascii="Trebuchet MS"/>
                          <w:color w:val="010202"/>
                          <w:spacing w:val="-2"/>
                          <w:sz w:val="14"/>
                        </w:rPr>
                        <w:t>2007q2</w:t>
                      </w:r>
                    </w:p>
                    <w:p w:rsidR="00A07895" w:rsidRDefault="00A07895">
                      <w:pPr>
                        <w:spacing w:before="71"/>
                        <w:ind w:left="53"/>
                        <w:rPr>
                          <w:rFonts w:ascii="Trebuchet MS"/>
                          <w:sz w:val="14"/>
                        </w:rPr>
                      </w:pPr>
                      <w:r>
                        <w:rPr>
                          <w:rFonts w:ascii="Trebuchet MS"/>
                          <w:color w:val="010202"/>
                          <w:spacing w:val="-2"/>
                          <w:sz w:val="14"/>
                        </w:rPr>
                        <w:t>2008q1</w:t>
                      </w:r>
                    </w:p>
                    <w:p w:rsidR="00A07895" w:rsidRDefault="00A07895">
                      <w:pPr>
                        <w:spacing w:before="72"/>
                        <w:ind w:left="20"/>
                        <w:rPr>
                          <w:rFonts w:ascii="Trebuchet MS"/>
                          <w:sz w:val="14"/>
                        </w:rPr>
                      </w:pPr>
                      <w:r>
                        <w:rPr>
                          <w:rFonts w:ascii="Trebuchet MS"/>
                          <w:color w:val="010202"/>
                          <w:spacing w:val="-2"/>
                          <w:w w:val="105"/>
                          <w:sz w:val="14"/>
                        </w:rPr>
                        <w:t>2008q4</w:t>
                      </w:r>
                    </w:p>
                    <w:p w:rsidR="00A07895" w:rsidRDefault="00A07895">
                      <w:pPr>
                        <w:spacing w:before="72"/>
                        <w:ind w:left="32"/>
                        <w:rPr>
                          <w:rFonts w:ascii="Trebuchet MS"/>
                          <w:sz w:val="14"/>
                        </w:rPr>
                      </w:pPr>
                      <w:r>
                        <w:rPr>
                          <w:rFonts w:ascii="Trebuchet MS"/>
                          <w:color w:val="010202"/>
                          <w:spacing w:val="-2"/>
                          <w:sz w:val="14"/>
                        </w:rPr>
                        <w:t>2009q3</w:t>
                      </w:r>
                    </w:p>
                    <w:p w:rsidR="00A07895" w:rsidRDefault="00A07895">
                      <w:pPr>
                        <w:spacing w:before="71"/>
                        <w:ind w:left="59"/>
                        <w:rPr>
                          <w:rFonts w:ascii="Trebuchet MS"/>
                          <w:sz w:val="14"/>
                        </w:rPr>
                      </w:pPr>
                      <w:r>
                        <w:rPr>
                          <w:rFonts w:ascii="Trebuchet MS"/>
                          <w:color w:val="010202"/>
                          <w:spacing w:val="-4"/>
                          <w:sz w:val="14"/>
                        </w:rPr>
                        <w:t>2010q2</w:t>
                      </w:r>
                    </w:p>
                    <w:p w:rsidR="00A07895" w:rsidRDefault="00A07895">
                      <w:pPr>
                        <w:spacing w:before="72"/>
                        <w:ind w:left="116"/>
                        <w:rPr>
                          <w:rFonts w:ascii="Trebuchet MS"/>
                          <w:sz w:val="14"/>
                        </w:rPr>
                      </w:pPr>
                      <w:r>
                        <w:rPr>
                          <w:rFonts w:ascii="Trebuchet MS"/>
                          <w:color w:val="010202"/>
                          <w:spacing w:val="-2"/>
                          <w:w w:val="85"/>
                          <w:sz w:val="14"/>
                        </w:rPr>
                        <w:t>2011q1</w:t>
                      </w:r>
                    </w:p>
                    <w:p w:rsidR="00A07895" w:rsidRDefault="00A07895">
                      <w:pPr>
                        <w:spacing w:before="72"/>
                        <w:ind w:left="82"/>
                        <w:rPr>
                          <w:rFonts w:ascii="Trebuchet MS"/>
                          <w:sz w:val="14"/>
                        </w:rPr>
                      </w:pPr>
                      <w:r>
                        <w:rPr>
                          <w:rFonts w:ascii="Trebuchet MS"/>
                          <w:color w:val="010202"/>
                          <w:spacing w:val="-2"/>
                          <w:w w:val="90"/>
                          <w:sz w:val="14"/>
                        </w:rPr>
                        <w:t>2011q4</w:t>
                      </w:r>
                    </w:p>
                    <w:p w:rsidR="00A07895" w:rsidRDefault="00A07895">
                      <w:pPr>
                        <w:spacing w:before="72"/>
                        <w:ind w:left="62"/>
                        <w:rPr>
                          <w:rFonts w:ascii="Trebuchet MS"/>
                          <w:sz w:val="14"/>
                        </w:rPr>
                      </w:pPr>
                      <w:r>
                        <w:rPr>
                          <w:rFonts w:ascii="Trebuchet MS"/>
                          <w:color w:val="010202"/>
                          <w:spacing w:val="-4"/>
                          <w:sz w:val="14"/>
                        </w:rPr>
                        <w:t>2012q3</w:t>
                      </w:r>
                    </w:p>
                    <w:p w:rsidR="00A07895" w:rsidRDefault="00A07895">
                      <w:pPr>
                        <w:spacing w:before="72"/>
                        <w:ind w:left="62"/>
                        <w:rPr>
                          <w:rFonts w:ascii="Trebuchet MS"/>
                          <w:sz w:val="14"/>
                        </w:rPr>
                      </w:pPr>
                      <w:r>
                        <w:rPr>
                          <w:rFonts w:ascii="Trebuchet MS"/>
                          <w:color w:val="010202"/>
                          <w:spacing w:val="-4"/>
                          <w:sz w:val="14"/>
                        </w:rPr>
                        <w:t>2013q2</w:t>
                      </w:r>
                    </w:p>
                    <w:p w:rsidR="00A07895" w:rsidRDefault="00A07895">
                      <w:pPr>
                        <w:spacing w:before="71"/>
                        <w:ind w:left="82"/>
                        <w:rPr>
                          <w:rFonts w:ascii="Trebuchet MS"/>
                          <w:sz w:val="14"/>
                        </w:rPr>
                      </w:pPr>
                      <w:r>
                        <w:rPr>
                          <w:rFonts w:ascii="Trebuchet MS"/>
                          <w:color w:val="010202"/>
                          <w:spacing w:val="-2"/>
                          <w:w w:val="90"/>
                          <w:sz w:val="14"/>
                        </w:rPr>
                        <w:t>2014q1</w:t>
                      </w:r>
                    </w:p>
                    <w:p w:rsidR="00A07895" w:rsidRDefault="00A07895">
                      <w:pPr>
                        <w:spacing w:before="72"/>
                        <w:ind w:left="49"/>
                        <w:rPr>
                          <w:rFonts w:ascii="Trebuchet MS"/>
                          <w:sz w:val="14"/>
                        </w:rPr>
                      </w:pPr>
                      <w:r>
                        <w:rPr>
                          <w:rFonts w:ascii="Trebuchet MS"/>
                          <w:color w:val="010202"/>
                          <w:spacing w:val="-2"/>
                          <w:sz w:val="14"/>
                        </w:rPr>
                        <w:t>2014q4</w:t>
                      </w:r>
                    </w:p>
                    <w:p w:rsidR="00A07895" w:rsidRDefault="00A07895">
                      <w:pPr>
                        <w:spacing w:before="72"/>
                        <w:ind w:left="59"/>
                        <w:rPr>
                          <w:rFonts w:ascii="Trebuchet MS"/>
                          <w:sz w:val="14"/>
                        </w:rPr>
                      </w:pPr>
                      <w:r>
                        <w:rPr>
                          <w:rFonts w:ascii="Trebuchet MS"/>
                          <w:color w:val="010202"/>
                          <w:spacing w:val="-4"/>
                          <w:sz w:val="14"/>
                        </w:rPr>
                        <w:t>2015q3</w:t>
                      </w:r>
                    </w:p>
                    <w:p w:rsidR="00A07895" w:rsidRDefault="00A07895">
                      <w:pPr>
                        <w:spacing w:before="72"/>
                        <w:ind w:left="65"/>
                        <w:rPr>
                          <w:rFonts w:ascii="Trebuchet MS"/>
                          <w:sz w:val="14"/>
                        </w:rPr>
                      </w:pPr>
                      <w:r>
                        <w:rPr>
                          <w:rFonts w:ascii="Trebuchet MS"/>
                          <w:color w:val="010202"/>
                          <w:spacing w:val="-5"/>
                          <w:sz w:val="14"/>
                        </w:rPr>
                        <w:t>2016q2</w:t>
                      </w:r>
                    </w:p>
                    <w:p w:rsidR="00A07895" w:rsidRDefault="00A07895">
                      <w:pPr>
                        <w:spacing w:before="72"/>
                        <w:ind w:left="92"/>
                        <w:rPr>
                          <w:rFonts w:ascii="Trebuchet MS"/>
                          <w:sz w:val="14"/>
                        </w:rPr>
                      </w:pPr>
                      <w:r>
                        <w:rPr>
                          <w:rFonts w:ascii="Trebuchet MS"/>
                          <w:color w:val="010202"/>
                          <w:spacing w:val="-2"/>
                          <w:w w:val="90"/>
                          <w:sz w:val="14"/>
                        </w:rPr>
                        <w:t>2017q1</w:t>
                      </w:r>
                    </w:p>
                    <w:p w:rsidR="00A07895" w:rsidRDefault="00A07895">
                      <w:pPr>
                        <w:spacing w:before="71"/>
                        <w:ind w:left="59"/>
                        <w:rPr>
                          <w:rFonts w:ascii="Trebuchet MS"/>
                          <w:sz w:val="14"/>
                        </w:rPr>
                      </w:pPr>
                      <w:r>
                        <w:rPr>
                          <w:rFonts w:ascii="Trebuchet MS"/>
                          <w:color w:val="010202"/>
                          <w:spacing w:val="-4"/>
                          <w:sz w:val="14"/>
                        </w:rPr>
                        <w:t>2017q4</w:t>
                      </w:r>
                    </w:p>
                    <w:p w:rsidR="00A07895" w:rsidRDefault="00A07895">
                      <w:pPr>
                        <w:spacing w:before="72"/>
                        <w:ind w:left="56"/>
                        <w:rPr>
                          <w:rFonts w:ascii="Trebuchet MS"/>
                          <w:sz w:val="14"/>
                        </w:rPr>
                      </w:pPr>
                      <w:r>
                        <w:rPr>
                          <w:rFonts w:ascii="Trebuchet MS"/>
                          <w:color w:val="010202"/>
                          <w:spacing w:val="-2"/>
                          <w:sz w:val="14"/>
                        </w:rPr>
                        <w:t>2018q3</w:t>
                      </w:r>
                    </w:p>
                    <w:p w:rsidR="00A07895" w:rsidRDefault="00A07895">
                      <w:pPr>
                        <w:spacing w:before="72"/>
                        <w:ind w:left="65"/>
                        <w:rPr>
                          <w:rFonts w:ascii="Trebuchet MS"/>
                          <w:sz w:val="14"/>
                        </w:rPr>
                      </w:pPr>
                      <w:r>
                        <w:rPr>
                          <w:rFonts w:ascii="Trebuchet MS"/>
                          <w:color w:val="010202"/>
                          <w:spacing w:val="-5"/>
                          <w:sz w:val="14"/>
                        </w:rPr>
                        <w:t>2019q2</w:t>
                      </w:r>
                    </w:p>
                    <w:p w:rsidR="00A07895" w:rsidRDefault="00A07895">
                      <w:pPr>
                        <w:spacing w:before="71"/>
                        <w:ind w:left="59"/>
                        <w:rPr>
                          <w:rFonts w:ascii="Trebuchet MS"/>
                          <w:sz w:val="14"/>
                        </w:rPr>
                      </w:pPr>
                      <w:r>
                        <w:rPr>
                          <w:rFonts w:ascii="Trebuchet MS"/>
                          <w:color w:val="010202"/>
                          <w:spacing w:val="-4"/>
                          <w:sz w:val="14"/>
                        </w:rPr>
                        <w:t>2020q1</w:t>
                      </w:r>
                    </w:p>
                    <w:p w:rsidR="00A07895" w:rsidRDefault="00A07895">
                      <w:pPr>
                        <w:spacing w:before="72"/>
                        <w:ind w:left="26"/>
                        <w:rPr>
                          <w:rFonts w:ascii="Trebuchet MS"/>
                          <w:sz w:val="14"/>
                        </w:rPr>
                      </w:pPr>
                      <w:r>
                        <w:rPr>
                          <w:rFonts w:ascii="Trebuchet MS"/>
                          <w:color w:val="010202"/>
                          <w:spacing w:val="-2"/>
                          <w:sz w:val="14"/>
                        </w:rPr>
                        <w:t>2020q4</w:t>
                      </w:r>
                    </w:p>
                    <w:p w:rsidR="00A07895" w:rsidRDefault="00A07895">
                      <w:pPr>
                        <w:spacing w:before="72"/>
                        <w:ind w:left="62"/>
                        <w:rPr>
                          <w:rFonts w:ascii="Trebuchet MS"/>
                          <w:sz w:val="14"/>
                        </w:rPr>
                      </w:pPr>
                      <w:r>
                        <w:rPr>
                          <w:rFonts w:ascii="Trebuchet MS"/>
                          <w:color w:val="010202"/>
                          <w:spacing w:val="-4"/>
                          <w:sz w:val="14"/>
                        </w:rPr>
                        <w:t>2021q3</w:t>
                      </w:r>
                    </w:p>
                    <w:p w:rsidR="00A07895" w:rsidRDefault="00A07895">
                      <w:pPr>
                        <w:spacing w:before="72"/>
                        <w:ind w:left="38"/>
                        <w:rPr>
                          <w:rFonts w:ascii="Trebuchet MS"/>
                          <w:sz w:val="14"/>
                        </w:rPr>
                      </w:pPr>
                      <w:r>
                        <w:rPr>
                          <w:rFonts w:ascii="Trebuchet MS"/>
                          <w:color w:val="010202"/>
                          <w:spacing w:val="-2"/>
                          <w:sz w:val="14"/>
                        </w:rPr>
                        <w:t>2022q2</w:t>
                      </w:r>
                    </w:p>
                    <w:p w:rsidR="00A07895" w:rsidRDefault="00A07895">
                      <w:pPr>
                        <w:spacing w:before="72"/>
                        <w:ind w:left="62"/>
                        <w:rPr>
                          <w:rFonts w:ascii="Trebuchet MS"/>
                          <w:sz w:val="14"/>
                        </w:rPr>
                      </w:pPr>
                      <w:r>
                        <w:rPr>
                          <w:rFonts w:ascii="Trebuchet MS"/>
                          <w:color w:val="010202"/>
                          <w:spacing w:val="-4"/>
                          <w:sz w:val="14"/>
                        </w:rPr>
                        <w:t>2023q1</w:t>
                      </w:r>
                    </w:p>
                    <w:p w:rsidR="00A07895" w:rsidRDefault="00A07895">
                      <w:pPr>
                        <w:spacing w:before="71"/>
                        <w:ind w:left="29"/>
                        <w:rPr>
                          <w:rFonts w:ascii="Trebuchet MS"/>
                          <w:sz w:val="14"/>
                        </w:rPr>
                      </w:pPr>
                      <w:r>
                        <w:rPr>
                          <w:rFonts w:ascii="Trebuchet MS"/>
                          <w:color w:val="010202"/>
                          <w:spacing w:val="-2"/>
                          <w:sz w:val="14"/>
                        </w:rPr>
                        <w:t>2023q4</w:t>
                      </w:r>
                    </w:p>
                    <w:p w:rsidR="00A07895" w:rsidRDefault="00A07895">
                      <w:pPr>
                        <w:spacing w:before="72"/>
                        <w:ind w:left="29"/>
                        <w:rPr>
                          <w:rFonts w:ascii="Trebuchet MS"/>
                          <w:sz w:val="14"/>
                        </w:rPr>
                      </w:pPr>
                      <w:r>
                        <w:rPr>
                          <w:rFonts w:ascii="Trebuchet MS"/>
                          <w:color w:val="010202"/>
                          <w:spacing w:val="-2"/>
                          <w:sz w:val="14"/>
                        </w:rPr>
                        <w:t>2024q3</w:t>
                      </w:r>
                    </w:p>
                    <w:p w:rsidR="00A07895" w:rsidRDefault="00A07895">
                      <w:pPr>
                        <w:spacing w:before="72"/>
                        <w:ind w:left="35"/>
                        <w:rPr>
                          <w:rFonts w:ascii="Trebuchet MS"/>
                          <w:sz w:val="14"/>
                        </w:rPr>
                      </w:pPr>
                      <w:r>
                        <w:rPr>
                          <w:rFonts w:ascii="Trebuchet MS"/>
                          <w:color w:val="010202"/>
                          <w:spacing w:val="-2"/>
                          <w:sz w:val="14"/>
                        </w:rPr>
                        <w:t>2025q2</w:t>
                      </w:r>
                    </w:p>
                    <w:p w:rsidR="00A07895" w:rsidRDefault="00A07895">
                      <w:pPr>
                        <w:spacing w:before="72"/>
                        <w:ind w:left="65"/>
                        <w:rPr>
                          <w:rFonts w:ascii="Trebuchet MS"/>
                          <w:sz w:val="14"/>
                        </w:rPr>
                      </w:pPr>
                      <w:r>
                        <w:rPr>
                          <w:rFonts w:ascii="Trebuchet MS"/>
                          <w:color w:val="010202"/>
                          <w:spacing w:val="-5"/>
                          <w:sz w:val="14"/>
                        </w:rPr>
                        <w:t>2026q1</w:t>
                      </w:r>
                    </w:p>
                  </w:txbxContent>
                </v:textbox>
                <w10:wrap anchorx="page"/>
              </v:shape>
            </w:pict>
          </mc:Fallback>
        </mc:AlternateContent>
      </w:r>
      <w:r>
        <w:rPr>
          <w:color w:val="231F20"/>
          <w:sz w:val="20"/>
        </w:rPr>
        <w:t>Chart 2 presents the WUSI</w:t>
      </w:r>
      <w:r>
        <w:rPr>
          <w:color w:val="231F20"/>
          <w:position w:val="2"/>
          <w:sz w:val="20"/>
        </w:rPr>
        <w:t>-</w:t>
      </w:r>
      <w:r>
        <w:rPr>
          <w:color w:val="231F20"/>
          <w:sz w:val="20"/>
        </w:rPr>
        <w:t>USA index data for India. The index measures how frequently EIU analysts associate US-related language with uncertainty in India’s country reports, rescaled by a factor of one million.</w:t>
      </w:r>
      <w:r>
        <w:rPr>
          <w:color w:val="231F20"/>
          <w:spacing w:val="40"/>
          <w:sz w:val="20"/>
        </w:rPr>
        <w:t xml:space="preserve"> </w:t>
      </w:r>
      <w:r>
        <w:rPr>
          <w:color w:val="231F20"/>
          <w:sz w:val="20"/>
        </w:rPr>
        <w:t>Before</w:t>
      </w:r>
      <w:r>
        <w:rPr>
          <w:color w:val="231F20"/>
          <w:spacing w:val="40"/>
          <w:sz w:val="20"/>
        </w:rPr>
        <w:t xml:space="preserve"> </w:t>
      </w:r>
      <w:r>
        <w:rPr>
          <w:color w:val="231F20"/>
          <w:sz w:val="20"/>
        </w:rPr>
        <w:t>2025,</w:t>
      </w:r>
      <w:r>
        <w:rPr>
          <w:color w:val="231F20"/>
          <w:spacing w:val="40"/>
          <w:sz w:val="20"/>
        </w:rPr>
        <w:t xml:space="preserve"> </w:t>
      </w:r>
      <w:r>
        <w:rPr>
          <w:color w:val="231F20"/>
          <w:sz w:val="20"/>
        </w:rPr>
        <w:t>the</w:t>
      </w:r>
      <w:r>
        <w:rPr>
          <w:color w:val="231F20"/>
          <w:spacing w:val="40"/>
          <w:sz w:val="20"/>
        </w:rPr>
        <w:t xml:space="preserve"> </w:t>
      </w:r>
      <w:r>
        <w:rPr>
          <w:color w:val="231F20"/>
          <w:sz w:val="20"/>
        </w:rPr>
        <w:t>time</w:t>
      </w:r>
      <w:r>
        <w:rPr>
          <w:color w:val="231F20"/>
          <w:spacing w:val="40"/>
          <w:sz w:val="20"/>
        </w:rPr>
        <w:t xml:space="preserve"> </w:t>
      </w:r>
      <w:r>
        <w:rPr>
          <w:color w:val="231F20"/>
          <w:sz w:val="20"/>
        </w:rPr>
        <w:t>series</w:t>
      </w:r>
      <w:r>
        <w:rPr>
          <w:color w:val="231F20"/>
          <w:spacing w:val="40"/>
          <w:sz w:val="20"/>
        </w:rPr>
        <w:t xml:space="preserve"> </w:t>
      </w:r>
      <w:r>
        <w:rPr>
          <w:color w:val="231F20"/>
          <w:sz w:val="20"/>
        </w:rPr>
        <w:t>is</w:t>
      </w:r>
      <w:r>
        <w:rPr>
          <w:color w:val="231F20"/>
          <w:spacing w:val="40"/>
          <w:sz w:val="20"/>
        </w:rPr>
        <w:t xml:space="preserve"> </w:t>
      </w:r>
      <w:r>
        <w:rPr>
          <w:color w:val="231F20"/>
          <w:sz w:val="20"/>
        </w:rPr>
        <w:t>characterised by isolated, one-quarter spikes each invariably</w:t>
      </w:r>
      <w:r>
        <w:rPr>
          <w:color w:val="231F20"/>
          <w:spacing w:val="80"/>
          <w:sz w:val="20"/>
        </w:rPr>
        <w:t xml:space="preserve"> </w:t>
      </w:r>
      <w:r>
        <w:rPr>
          <w:color w:val="231F20"/>
          <w:sz w:val="20"/>
        </w:rPr>
        <w:t>reverting to zero or near-zero in the immediately following quarters. Even during the elevated global-uncertainty episodes visible in Chart 1, the US-uncertainty spillover to India was fleeting: a blip rather than a trend.</w:t>
      </w:r>
    </w:p>
    <w:p w:rsidR="00A07AC0" w:rsidRDefault="00CC054E">
      <w:pPr>
        <w:spacing w:before="69" w:line="280" w:lineRule="auto"/>
        <w:ind w:left="167" w:right="304"/>
        <w:jc w:val="both"/>
        <w:rPr>
          <w:sz w:val="20"/>
        </w:rPr>
      </w:pPr>
      <w:r>
        <w:br w:type="column"/>
      </w:r>
      <w:r>
        <w:rPr>
          <w:color w:val="231F20"/>
          <w:sz w:val="20"/>
        </w:rPr>
        <w:t>Howbeit, since 2025Q1, the WUSI</w:t>
      </w:r>
      <w:r>
        <w:rPr>
          <w:color w:val="231F20"/>
          <w:position w:val="2"/>
          <w:sz w:val="20"/>
        </w:rPr>
        <w:t>-</w:t>
      </w:r>
      <w:r>
        <w:rPr>
          <w:color w:val="231F20"/>
          <w:sz w:val="20"/>
        </w:rPr>
        <w:t xml:space="preserve">USA for India has remained continuously elevated for five consecutive quarters </w:t>
      </w:r>
      <w:r>
        <w:rPr>
          <w:color w:val="231F20"/>
          <w:w w:val="115"/>
          <w:sz w:val="20"/>
        </w:rPr>
        <w:t xml:space="preserve">- </w:t>
      </w:r>
      <w:r>
        <w:rPr>
          <w:color w:val="231F20"/>
          <w:sz w:val="20"/>
        </w:rPr>
        <w:t>an occurrence with no historical precedent. The</w:t>
      </w:r>
      <w:r>
        <w:rPr>
          <w:color w:val="231F20"/>
          <w:spacing w:val="-3"/>
          <w:sz w:val="20"/>
        </w:rPr>
        <w:t xml:space="preserve"> </w:t>
      </w:r>
      <w:r>
        <w:rPr>
          <w:color w:val="231F20"/>
          <w:sz w:val="20"/>
        </w:rPr>
        <w:t>index</w:t>
      </w:r>
      <w:r>
        <w:rPr>
          <w:color w:val="231F20"/>
          <w:spacing w:val="-3"/>
          <w:sz w:val="20"/>
        </w:rPr>
        <w:t xml:space="preserve"> </w:t>
      </w:r>
      <w:r>
        <w:rPr>
          <w:color w:val="231F20"/>
          <w:sz w:val="20"/>
        </w:rPr>
        <w:t>touched</w:t>
      </w:r>
      <w:r>
        <w:rPr>
          <w:color w:val="231F20"/>
          <w:spacing w:val="-3"/>
          <w:sz w:val="20"/>
        </w:rPr>
        <w:t xml:space="preserve"> </w:t>
      </w:r>
      <w:r>
        <w:rPr>
          <w:color w:val="231F20"/>
          <w:sz w:val="20"/>
        </w:rPr>
        <w:t>28,630</w:t>
      </w:r>
      <w:r>
        <w:rPr>
          <w:color w:val="231F20"/>
          <w:spacing w:val="-3"/>
          <w:sz w:val="20"/>
        </w:rPr>
        <w:t xml:space="preserve"> </w:t>
      </w:r>
      <w:r>
        <w:rPr>
          <w:color w:val="231F20"/>
          <w:sz w:val="20"/>
        </w:rPr>
        <w:t>in</w:t>
      </w:r>
      <w:r>
        <w:rPr>
          <w:color w:val="231F20"/>
          <w:spacing w:val="-3"/>
          <w:sz w:val="20"/>
        </w:rPr>
        <w:t xml:space="preserve"> </w:t>
      </w:r>
      <w:r>
        <w:rPr>
          <w:color w:val="231F20"/>
          <w:sz w:val="20"/>
        </w:rPr>
        <w:t>2025Q2,</w:t>
      </w:r>
      <w:r>
        <w:rPr>
          <w:color w:val="231F20"/>
          <w:spacing w:val="-3"/>
          <w:sz w:val="20"/>
        </w:rPr>
        <w:t xml:space="preserve"> </w:t>
      </w:r>
      <w:r>
        <w:rPr>
          <w:color w:val="231F20"/>
          <w:sz w:val="20"/>
        </w:rPr>
        <w:t>more</w:t>
      </w:r>
      <w:r>
        <w:rPr>
          <w:color w:val="231F20"/>
          <w:spacing w:val="-3"/>
          <w:sz w:val="20"/>
        </w:rPr>
        <w:t xml:space="preserve"> </w:t>
      </w:r>
      <w:r>
        <w:rPr>
          <w:color w:val="231F20"/>
          <w:sz w:val="20"/>
        </w:rPr>
        <w:t>than</w:t>
      </w:r>
      <w:r>
        <w:rPr>
          <w:color w:val="231F20"/>
          <w:spacing w:val="-3"/>
          <w:sz w:val="20"/>
        </w:rPr>
        <w:t xml:space="preserve"> </w:t>
      </w:r>
      <w:r>
        <w:rPr>
          <w:color w:val="231F20"/>
          <w:sz w:val="20"/>
        </w:rPr>
        <w:t xml:space="preserve">double the prior all-time peak for India (12,483 in 2019Q1), </w:t>
      </w:r>
      <w:r>
        <w:rPr>
          <w:color w:val="231F20"/>
          <w:spacing w:val="-2"/>
          <w:sz w:val="20"/>
        </w:rPr>
        <w:t>before</w:t>
      </w:r>
      <w:r>
        <w:rPr>
          <w:color w:val="231F20"/>
          <w:spacing w:val="-12"/>
          <w:sz w:val="20"/>
        </w:rPr>
        <w:t xml:space="preserve"> </w:t>
      </w:r>
      <w:r>
        <w:rPr>
          <w:color w:val="231F20"/>
          <w:spacing w:val="-2"/>
          <w:sz w:val="20"/>
        </w:rPr>
        <w:t>moderating</w:t>
      </w:r>
      <w:r>
        <w:rPr>
          <w:color w:val="231F20"/>
          <w:spacing w:val="-12"/>
          <w:sz w:val="20"/>
        </w:rPr>
        <w:t xml:space="preserve"> </w:t>
      </w:r>
      <w:r>
        <w:rPr>
          <w:color w:val="231F20"/>
          <w:spacing w:val="-2"/>
          <w:sz w:val="20"/>
        </w:rPr>
        <w:t>to</w:t>
      </w:r>
      <w:r>
        <w:rPr>
          <w:color w:val="231F20"/>
          <w:spacing w:val="-12"/>
          <w:sz w:val="20"/>
        </w:rPr>
        <w:t xml:space="preserve"> </w:t>
      </w:r>
      <w:r>
        <w:rPr>
          <w:color w:val="231F20"/>
          <w:spacing w:val="-2"/>
          <w:sz w:val="20"/>
        </w:rPr>
        <w:t>21,006</w:t>
      </w:r>
      <w:r>
        <w:rPr>
          <w:color w:val="231F20"/>
          <w:spacing w:val="-12"/>
          <w:sz w:val="20"/>
        </w:rPr>
        <w:t xml:space="preserve"> </w:t>
      </w:r>
      <w:r>
        <w:rPr>
          <w:color w:val="231F20"/>
          <w:spacing w:val="-2"/>
          <w:sz w:val="20"/>
        </w:rPr>
        <w:t>in</w:t>
      </w:r>
      <w:r>
        <w:rPr>
          <w:color w:val="231F20"/>
          <w:spacing w:val="-12"/>
          <w:sz w:val="20"/>
        </w:rPr>
        <w:t xml:space="preserve"> </w:t>
      </w:r>
      <w:r>
        <w:rPr>
          <w:color w:val="231F20"/>
          <w:spacing w:val="-2"/>
          <w:sz w:val="20"/>
        </w:rPr>
        <w:t>2025Q3,</w:t>
      </w:r>
      <w:r>
        <w:rPr>
          <w:color w:val="231F20"/>
          <w:spacing w:val="-12"/>
          <w:sz w:val="20"/>
        </w:rPr>
        <w:t xml:space="preserve"> </w:t>
      </w:r>
      <w:r>
        <w:rPr>
          <w:color w:val="231F20"/>
          <w:spacing w:val="-2"/>
          <w:sz w:val="20"/>
        </w:rPr>
        <w:t>8,293</w:t>
      </w:r>
      <w:r>
        <w:rPr>
          <w:color w:val="231F20"/>
          <w:spacing w:val="-12"/>
          <w:sz w:val="20"/>
        </w:rPr>
        <w:t xml:space="preserve"> </w:t>
      </w:r>
      <w:r>
        <w:rPr>
          <w:color w:val="231F20"/>
          <w:spacing w:val="-2"/>
          <w:sz w:val="20"/>
        </w:rPr>
        <w:t>in</w:t>
      </w:r>
      <w:r>
        <w:rPr>
          <w:color w:val="231F20"/>
          <w:spacing w:val="-12"/>
          <w:sz w:val="20"/>
        </w:rPr>
        <w:t xml:space="preserve"> </w:t>
      </w:r>
      <w:r>
        <w:rPr>
          <w:color w:val="231F20"/>
          <w:spacing w:val="-2"/>
          <w:sz w:val="20"/>
        </w:rPr>
        <w:t xml:space="preserve">2025Q4, </w:t>
      </w:r>
      <w:r>
        <w:rPr>
          <w:color w:val="231F20"/>
          <w:sz w:val="20"/>
        </w:rPr>
        <w:t>and</w:t>
      </w:r>
      <w:r>
        <w:rPr>
          <w:color w:val="231F20"/>
          <w:spacing w:val="-10"/>
          <w:sz w:val="20"/>
        </w:rPr>
        <w:t xml:space="preserve"> </w:t>
      </w:r>
      <w:r>
        <w:rPr>
          <w:color w:val="231F20"/>
          <w:sz w:val="20"/>
        </w:rPr>
        <w:t>rebounding</w:t>
      </w:r>
      <w:r>
        <w:rPr>
          <w:color w:val="231F20"/>
          <w:spacing w:val="-10"/>
          <w:sz w:val="20"/>
        </w:rPr>
        <w:t xml:space="preserve"> </w:t>
      </w:r>
      <w:r>
        <w:rPr>
          <w:color w:val="231F20"/>
          <w:sz w:val="20"/>
        </w:rPr>
        <w:t>to</w:t>
      </w:r>
      <w:r>
        <w:rPr>
          <w:color w:val="231F20"/>
          <w:spacing w:val="-10"/>
          <w:sz w:val="20"/>
        </w:rPr>
        <w:t xml:space="preserve"> </w:t>
      </w:r>
      <w:r>
        <w:rPr>
          <w:color w:val="231F20"/>
          <w:sz w:val="20"/>
        </w:rPr>
        <w:t>12,304</w:t>
      </w:r>
      <w:r>
        <w:rPr>
          <w:color w:val="231F20"/>
          <w:spacing w:val="-10"/>
          <w:sz w:val="20"/>
        </w:rPr>
        <w:t xml:space="preserve"> </w:t>
      </w:r>
      <w:r>
        <w:rPr>
          <w:color w:val="231F20"/>
          <w:sz w:val="20"/>
        </w:rPr>
        <w:t>in</w:t>
      </w:r>
      <w:r>
        <w:rPr>
          <w:color w:val="231F20"/>
          <w:spacing w:val="-10"/>
          <w:sz w:val="20"/>
        </w:rPr>
        <w:t xml:space="preserve"> </w:t>
      </w:r>
      <w:r>
        <w:rPr>
          <w:color w:val="231F20"/>
          <w:sz w:val="20"/>
        </w:rPr>
        <w:t>2026Q1.</w:t>
      </w:r>
      <w:r>
        <w:rPr>
          <w:color w:val="231F20"/>
          <w:spacing w:val="-10"/>
          <w:sz w:val="20"/>
        </w:rPr>
        <w:t xml:space="preserve"> </w:t>
      </w:r>
      <w:r>
        <w:rPr>
          <w:color w:val="231F20"/>
          <w:sz w:val="20"/>
        </w:rPr>
        <w:t>The</w:t>
      </w:r>
      <w:r>
        <w:rPr>
          <w:color w:val="231F20"/>
          <w:spacing w:val="-10"/>
          <w:sz w:val="20"/>
        </w:rPr>
        <w:t xml:space="preserve"> </w:t>
      </w:r>
      <w:r>
        <w:rPr>
          <w:color w:val="231F20"/>
          <w:sz w:val="20"/>
        </w:rPr>
        <w:t>persistence</w:t>
      </w:r>
      <w:r>
        <w:rPr>
          <w:color w:val="231F20"/>
          <w:spacing w:val="-10"/>
          <w:sz w:val="20"/>
        </w:rPr>
        <w:t xml:space="preserve"> </w:t>
      </w:r>
      <w:r>
        <w:rPr>
          <w:color w:val="231F20"/>
          <w:sz w:val="20"/>
        </w:rPr>
        <w:t>of elevated readings well into 2026Q1 suggests that US policy uncertainty has transitioned from a transient external shock into a structural risk factor that policymakers in India must now contend with on a sustained basis.</w:t>
      </w:r>
    </w:p>
    <w:p w:rsidR="00A07AC0" w:rsidRDefault="00A07AC0">
      <w:pPr>
        <w:spacing w:line="280" w:lineRule="auto"/>
        <w:jc w:val="both"/>
        <w:rPr>
          <w:sz w:val="20"/>
        </w:rPr>
        <w:sectPr w:rsidR="00A07AC0">
          <w:type w:val="continuous"/>
          <w:pgSz w:w="12590" w:h="16190"/>
          <w:pgMar w:top="0" w:right="850" w:bottom="1020" w:left="992" w:header="0" w:footer="824" w:gutter="0"/>
          <w:cols w:num="2" w:space="720" w:equalWidth="0">
            <w:col w:w="5172" w:space="129"/>
            <w:col w:w="5447"/>
          </w:cols>
        </w:sectPr>
      </w:pPr>
    </w:p>
    <w:p w:rsidR="00A07AC0" w:rsidRDefault="00A07AC0">
      <w:pPr>
        <w:pStyle w:val="BodyText"/>
        <w:spacing w:before="70"/>
        <w:rPr>
          <w:sz w:val="20"/>
        </w:rPr>
      </w:pPr>
    </w:p>
    <w:p w:rsidR="00A07AC0" w:rsidRDefault="00A07AC0">
      <w:pPr>
        <w:pStyle w:val="BodyText"/>
        <w:rPr>
          <w:sz w:val="20"/>
        </w:rPr>
        <w:sectPr w:rsidR="00A07AC0">
          <w:type w:val="continuous"/>
          <w:pgSz w:w="12590" w:h="16190"/>
          <w:pgMar w:top="0" w:right="850" w:bottom="1020" w:left="992" w:header="0" w:footer="824" w:gutter="0"/>
          <w:cols w:space="720"/>
        </w:sectPr>
      </w:pPr>
    </w:p>
    <w:p w:rsidR="00A07AC0" w:rsidRDefault="00CC054E">
      <w:pPr>
        <w:pStyle w:val="BodyText"/>
        <w:spacing w:before="69" w:line="309" w:lineRule="auto"/>
        <w:ind w:left="28"/>
        <w:jc w:val="both"/>
      </w:pPr>
      <w:r>
        <w:rPr>
          <w:color w:val="231F20"/>
        </w:rPr>
        <w:t>Against this backdrop, the International Monetary Fund’s (IMF) April 2026 World Economic Outlook revised its global growth forecast to 3.1 per cent for 2026,</w:t>
      </w:r>
      <w:r>
        <w:rPr>
          <w:color w:val="231F20"/>
          <w:spacing w:val="-11"/>
        </w:rPr>
        <w:t xml:space="preserve"> </w:t>
      </w:r>
      <w:r>
        <w:rPr>
          <w:color w:val="231F20"/>
        </w:rPr>
        <w:t>down</w:t>
      </w:r>
      <w:r>
        <w:rPr>
          <w:color w:val="231F20"/>
          <w:spacing w:val="-11"/>
        </w:rPr>
        <w:t xml:space="preserve"> </w:t>
      </w:r>
      <w:r>
        <w:rPr>
          <w:color w:val="231F20"/>
        </w:rPr>
        <w:t>from</w:t>
      </w:r>
      <w:r>
        <w:rPr>
          <w:color w:val="231F20"/>
          <w:spacing w:val="-11"/>
        </w:rPr>
        <w:t xml:space="preserve"> </w:t>
      </w:r>
      <w:r>
        <w:rPr>
          <w:color w:val="231F20"/>
        </w:rPr>
        <w:t>the</w:t>
      </w:r>
      <w:r>
        <w:rPr>
          <w:color w:val="231F20"/>
          <w:spacing w:val="-11"/>
        </w:rPr>
        <w:t xml:space="preserve"> </w:t>
      </w:r>
      <w:r>
        <w:rPr>
          <w:color w:val="231F20"/>
        </w:rPr>
        <w:t>pre-conflict</w:t>
      </w:r>
      <w:r>
        <w:rPr>
          <w:color w:val="231F20"/>
          <w:spacing w:val="-11"/>
        </w:rPr>
        <w:t xml:space="preserve"> </w:t>
      </w:r>
      <w:r>
        <w:rPr>
          <w:color w:val="231F20"/>
        </w:rPr>
        <w:t>projection</w:t>
      </w:r>
      <w:r>
        <w:rPr>
          <w:color w:val="231F20"/>
          <w:spacing w:val="-11"/>
        </w:rPr>
        <w:t xml:space="preserve"> </w:t>
      </w:r>
      <w:r>
        <w:rPr>
          <w:color w:val="231F20"/>
        </w:rPr>
        <w:t>of</w:t>
      </w:r>
      <w:r>
        <w:rPr>
          <w:color w:val="231F20"/>
          <w:spacing w:val="-11"/>
        </w:rPr>
        <w:t xml:space="preserve"> </w:t>
      </w:r>
      <w:r>
        <w:rPr>
          <w:color w:val="231F20"/>
        </w:rPr>
        <w:t>3.3</w:t>
      </w:r>
      <w:r>
        <w:rPr>
          <w:color w:val="231F20"/>
          <w:spacing w:val="-11"/>
        </w:rPr>
        <w:t xml:space="preserve"> </w:t>
      </w:r>
      <w:r>
        <w:rPr>
          <w:color w:val="231F20"/>
        </w:rPr>
        <w:t>per cent.</w:t>
      </w:r>
      <w:r>
        <w:rPr>
          <w:color w:val="231F20"/>
          <w:spacing w:val="-4"/>
        </w:rPr>
        <w:t xml:space="preserve"> </w:t>
      </w:r>
      <w:r>
        <w:rPr>
          <w:color w:val="231F20"/>
        </w:rPr>
        <w:t>The</w:t>
      </w:r>
      <w:r>
        <w:rPr>
          <w:color w:val="231F20"/>
          <w:spacing w:val="-4"/>
        </w:rPr>
        <w:t xml:space="preserve"> </w:t>
      </w:r>
      <w:r>
        <w:rPr>
          <w:color w:val="231F20"/>
        </w:rPr>
        <w:t>IMF</w:t>
      </w:r>
      <w:r>
        <w:rPr>
          <w:color w:val="231F20"/>
          <w:spacing w:val="-4"/>
        </w:rPr>
        <w:t xml:space="preserve"> </w:t>
      </w:r>
      <w:r>
        <w:rPr>
          <w:color w:val="231F20"/>
        </w:rPr>
        <w:t>cautioned</w:t>
      </w:r>
      <w:r>
        <w:rPr>
          <w:color w:val="231F20"/>
          <w:spacing w:val="-4"/>
        </w:rPr>
        <w:t xml:space="preserve"> </w:t>
      </w:r>
      <w:r>
        <w:rPr>
          <w:color w:val="231F20"/>
        </w:rPr>
        <w:t>that</w:t>
      </w:r>
      <w:r>
        <w:rPr>
          <w:color w:val="231F20"/>
          <w:spacing w:val="-4"/>
        </w:rPr>
        <w:t xml:space="preserve"> </w:t>
      </w:r>
      <w:r>
        <w:rPr>
          <w:color w:val="231F20"/>
        </w:rPr>
        <w:t>the</w:t>
      </w:r>
      <w:r>
        <w:rPr>
          <w:color w:val="231F20"/>
          <w:spacing w:val="-4"/>
        </w:rPr>
        <w:t xml:space="preserve"> </w:t>
      </w:r>
      <w:r>
        <w:rPr>
          <w:color w:val="231F20"/>
        </w:rPr>
        <w:t>ultimate</w:t>
      </w:r>
      <w:r>
        <w:rPr>
          <w:color w:val="231F20"/>
          <w:spacing w:val="-4"/>
        </w:rPr>
        <w:t xml:space="preserve"> </w:t>
      </w:r>
      <w:r>
        <w:rPr>
          <w:color w:val="231F20"/>
        </w:rPr>
        <w:t>magnitude of the slowdown would depend on the duration and scale</w:t>
      </w:r>
      <w:r>
        <w:rPr>
          <w:color w:val="231F20"/>
          <w:spacing w:val="-1"/>
        </w:rPr>
        <w:t xml:space="preserve"> </w:t>
      </w:r>
      <w:r>
        <w:rPr>
          <w:color w:val="231F20"/>
        </w:rPr>
        <w:t>of</w:t>
      </w:r>
      <w:r>
        <w:rPr>
          <w:color w:val="231F20"/>
          <w:spacing w:val="-1"/>
        </w:rPr>
        <w:t xml:space="preserve"> </w:t>
      </w:r>
      <w:r>
        <w:rPr>
          <w:color w:val="231F20"/>
        </w:rPr>
        <w:t>the</w:t>
      </w:r>
      <w:r>
        <w:rPr>
          <w:color w:val="231F20"/>
          <w:spacing w:val="-1"/>
        </w:rPr>
        <w:t xml:space="preserve"> </w:t>
      </w:r>
      <w:r>
        <w:rPr>
          <w:color w:val="231F20"/>
        </w:rPr>
        <w:t>war,</w:t>
      </w:r>
      <w:r>
        <w:rPr>
          <w:color w:val="231F20"/>
          <w:spacing w:val="-1"/>
        </w:rPr>
        <w:t xml:space="preserve"> </w:t>
      </w:r>
      <w:r>
        <w:rPr>
          <w:color w:val="231F20"/>
        </w:rPr>
        <w:t>and</w:t>
      </w:r>
      <w:r>
        <w:rPr>
          <w:color w:val="231F20"/>
          <w:spacing w:val="-1"/>
        </w:rPr>
        <w:t xml:space="preserve"> </w:t>
      </w:r>
      <w:r>
        <w:rPr>
          <w:color w:val="231F20"/>
        </w:rPr>
        <w:t>presented</w:t>
      </w:r>
      <w:r>
        <w:rPr>
          <w:color w:val="231F20"/>
          <w:spacing w:val="-1"/>
        </w:rPr>
        <w:t xml:space="preserve"> </w:t>
      </w:r>
      <w:r>
        <w:rPr>
          <w:color w:val="231F20"/>
        </w:rPr>
        <w:t>adverse</w:t>
      </w:r>
      <w:r>
        <w:rPr>
          <w:color w:val="231F20"/>
          <w:spacing w:val="-1"/>
        </w:rPr>
        <w:t xml:space="preserve"> </w:t>
      </w:r>
      <w:r>
        <w:rPr>
          <w:color w:val="231F20"/>
        </w:rPr>
        <w:t>and</w:t>
      </w:r>
      <w:r>
        <w:rPr>
          <w:color w:val="231F20"/>
          <w:spacing w:val="-1"/>
        </w:rPr>
        <w:t xml:space="preserve"> </w:t>
      </w:r>
      <w:r>
        <w:rPr>
          <w:color w:val="231F20"/>
        </w:rPr>
        <w:t>severe scenarios in which global growth could fall to 2.5</w:t>
      </w:r>
      <w:r>
        <w:rPr>
          <w:color w:val="231F20"/>
          <w:spacing w:val="80"/>
        </w:rPr>
        <w:t xml:space="preserve"> </w:t>
      </w:r>
      <w:r>
        <w:rPr>
          <w:color w:val="231F20"/>
        </w:rPr>
        <w:t>per cent and 2.0 per cent, respectively, should the dislocations prove prolonged.</w:t>
      </w:r>
    </w:p>
    <w:p w:rsidR="00A07AC0" w:rsidRDefault="00CC054E">
      <w:pPr>
        <w:pStyle w:val="BodyText"/>
        <w:spacing w:before="161" w:line="309" w:lineRule="auto"/>
        <w:ind w:left="28"/>
        <w:jc w:val="both"/>
      </w:pPr>
      <w:r>
        <w:rPr>
          <w:color w:val="231F20"/>
        </w:rPr>
        <w:t>Global headline inflation, which had been on a sustained easing trend, was revised upward to 4.4 per cent for 2026 under the reference forecast. The inflationary pressure was concentrated particularly</w:t>
      </w:r>
      <w:r>
        <w:rPr>
          <w:color w:val="231F20"/>
          <w:spacing w:val="40"/>
        </w:rPr>
        <w:t xml:space="preserve"> </w:t>
      </w:r>
      <w:r>
        <w:rPr>
          <w:color w:val="231F20"/>
        </w:rPr>
        <w:t>in energy and food prices, with the latter affected through higher fertiliser costs and disrupted trade routes from the Gulf.</w:t>
      </w:r>
    </w:p>
    <w:p w:rsidR="00A07AC0" w:rsidRDefault="00CC054E">
      <w:pPr>
        <w:pStyle w:val="BodyText"/>
        <w:spacing w:before="68" w:line="297" w:lineRule="auto"/>
        <w:ind w:left="28" w:right="167"/>
        <w:jc w:val="both"/>
      </w:pPr>
      <w:r>
        <w:br w:type="column"/>
      </w:r>
      <w:r>
        <w:rPr>
          <w:color w:val="231F20"/>
          <w:spacing w:val="-2"/>
        </w:rPr>
        <w:t>OECD’s</w:t>
      </w:r>
      <w:r>
        <w:rPr>
          <w:color w:val="231F20"/>
          <w:spacing w:val="-14"/>
        </w:rPr>
        <w:t xml:space="preserve"> </w:t>
      </w:r>
      <w:r>
        <w:rPr>
          <w:color w:val="231F20"/>
          <w:spacing w:val="-2"/>
        </w:rPr>
        <w:t>Composite</w:t>
      </w:r>
      <w:r>
        <w:rPr>
          <w:color w:val="231F20"/>
          <w:spacing w:val="-13"/>
        </w:rPr>
        <w:t xml:space="preserve"> </w:t>
      </w:r>
      <w:r>
        <w:rPr>
          <w:color w:val="231F20"/>
          <w:spacing w:val="-2"/>
        </w:rPr>
        <w:t>Leading</w:t>
      </w:r>
      <w:r>
        <w:rPr>
          <w:color w:val="231F20"/>
          <w:spacing w:val="-13"/>
        </w:rPr>
        <w:t xml:space="preserve"> </w:t>
      </w:r>
      <w:r>
        <w:rPr>
          <w:color w:val="231F20"/>
          <w:spacing w:val="-2"/>
        </w:rPr>
        <w:t>Indicator</w:t>
      </w:r>
      <w:r>
        <w:rPr>
          <w:color w:val="231F20"/>
          <w:spacing w:val="-14"/>
        </w:rPr>
        <w:t xml:space="preserve"> </w:t>
      </w:r>
      <w:r>
        <w:rPr>
          <w:color w:val="231F20"/>
          <w:spacing w:val="-2"/>
        </w:rPr>
        <w:t>(CLI),</w:t>
      </w:r>
      <w:r>
        <w:rPr>
          <w:color w:val="231F20"/>
          <w:spacing w:val="-13"/>
        </w:rPr>
        <w:t xml:space="preserve"> </w:t>
      </w:r>
      <w:r>
        <w:rPr>
          <w:color w:val="231F20"/>
          <w:spacing w:val="-2"/>
        </w:rPr>
        <w:t>as</w:t>
      </w:r>
      <w:r>
        <w:rPr>
          <w:color w:val="231F20"/>
          <w:spacing w:val="-13"/>
        </w:rPr>
        <w:t xml:space="preserve"> </w:t>
      </w:r>
      <w:r>
        <w:rPr>
          <w:color w:val="231F20"/>
          <w:spacing w:val="-2"/>
        </w:rPr>
        <w:t xml:space="preserve">shown </w:t>
      </w:r>
      <w:r>
        <w:rPr>
          <w:color w:val="231F20"/>
        </w:rPr>
        <w:t xml:space="preserve">in </w:t>
      </w:r>
      <w:r w:rsidRPr="00CC054E">
        <w:rPr>
          <w:b/>
          <w:color w:val="231F20"/>
        </w:rPr>
        <w:t>Chart 2.2</w:t>
      </w:r>
      <w:r>
        <w:rPr>
          <w:color w:val="231F20"/>
        </w:rPr>
        <w:t>, presented a nuanced picture of the global growth trajectory. Among G7 economies, the CLI remained broadly around the 100 benchmark</w:t>
      </w:r>
      <w:r>
        <w:rPr>
          <w:color w:val="231F20"/>
          <w:spacing w:val="80"/>
        </w:rPr>
        <w:t xml:space="preserve"> </w:t>
      </w:r>
      <w:r>
        <w:rPr>
          <w:color w:val="231F20"/>
        </w:rPr>
        <w:t xml:space="preserve">for much of the 2025-26, signalling stability. Among BRICS nations, India demonstrated a consistent above-trend trajectory throughout the year, </w:t>
      </w:r>
      <w:r>
        <w:rPr>
          <w:color w:val="231F20"/>
          <w:spacing w:val="-2"/>
        </w:rPr>
        <w:t>supported</w:t>
      </w:r>
      <w:r>
        <w:rPr>
          <w:color w:val="231F20"/>
          <w:spacing w:val="-5"/>
        </w:rPr>
        <w:t xml:space="preserve"> </w:t>
      </w:r>
      <w:r>
        <w:rPr>
          <w:color w:val="231F20"/>
          <w:spacing w:val="-2"/>
        </w:rPr>
        <w:t>by</w:t>
      </w:r>
      <w:r>
        <w:rPr>
          <w:color w:val="231F20"/>
          <w:spacing w:val="-5"/>
        </w:rPr>
        <w:t xml:space="preserve"> </w:t>
      </w:r>
      <w:r>
        <w:rPr>
          <w:color w:val="231F20"/>
          <w:spacing w:val="-2"/>
        </w:rPr>
        <w:t>strong</w:t>
      </w:r>
      <w:r>
        <w:rPr>
          <w:color w:val="231F20"/>
          <w:spacing w:val="-5"/>
        </w:rPr>
        <w:t xml:space="preserve"> </w:t>
      </w:r>
      <w:r>
        <w:rPr>
          <w:color w:val="231F20"/>
          <w:spacing w:val="-2"/>
        </w:rPr>
        <w:t>domestic</w:t>
      </w:r>
      <w:r>
        <w:rPr>
          <w:color w:val="231F20"/>
          <w:spacing w:val="-5"/>
        </w:rPr>
        <w:t xml:space="preserve"> </w:t>
      </w:r>
      <w:r>
        <w:rPr>
          <w:color w:val="231F20"/>
          <w:spacing w:val="-2"/>
        </w:rPr>
        <w:t>demand</w:t>
      </w:r>
      <w:r>
        <w:rPr>
          <w:color w:val="231F20"/>
          <w:spacing w:val="-5"/>
        </w:rPr>
        <w:t xml:space="preserve"> </w:t>
      </w:r>
      <w:r>
        <w:rPr>
          <w:color w:val="231F20"/>
          <w:spacing w:val="-2"/>
        </w:rPr>
        <w:t xml:space="preserve">fundamentals. </w:t>
      </w:r>
      <w:r>
        <w:rPr>
          <w:color w:val="231F20"/>
        </w:rPr>
        <w:t>China’s</w:t>
      </w:r>
      <w:r>
        <w:rPr>
          <w:color w:val="231F20"/>
          <w:spacing w:val="-5"/>
        </w:rPr>
        <w:t xml:space="preserve"> </w:t>
      </w:r>
      <w:r>
        <w:rPr>
          <w:color w:val="231F20"/>
        </w:rPr>
        <w:t>CLI</w:t>
      </w:r>
      <w:r>
        <w:rPr>
          <w:color w:val="231F20"/>
          <w:spacing w:val="-5"/>
        </w:rPr>
        <w:t xml:space="preserve"> </w:t>
      </w:r>
      <w:r>
        <w:rPr>
          <w:color w:val="231F20"/>
        </w:rPr>
        <w:t>showed</w:t>
      </w:r>
      <w:r>
        <w:rPr>
          <w:color w:val="231F20"/>
          <w:spacing w:val="-5"/>
        </w:rPr>
        <w:t xml:space="preserve"> </w:t>
      </w:r>
      <w:r>
        <w:rPr>
          <w:color w:val="231F20"/>
        </w:rPr>
        <w:t>improvement</w:t>
      </w:r>
      <w:r>
        <w:rPr>
          <w:color w:val="231F20"/>
          <w:spacing w:val="-5"/>
        </w:rPr>
        <w:t xml:space="preserve"> </w:t>
      </w:r>
      <w:r>
        <w:rPr>
          <w:color w:val="231F20"/>
        </w:rPr>
        <w:t>in</w:t>
      </w:r>
      <w:r>
        <w:rPr>
          <w:color w:val="231F20"/>
          <w:spacing w:val="-5"/>
        </w:rPr>
        <w:t xml:space="preserve"> </w:t>
      </w:r>
      <w:r>
        <w:rPr>
          <w:color w:val="231F20"/>
        </w:rPr>
        <w:t>the</w:t>
      </w:r>
      <w:r>
        <w:rPr>
          <w:color w:val="231F20"/>
          <w:spacing w:val="-5"/>
        </w:rPr>
        <w:t xml:space="preserve"> </w:t>
      </w:r>
      <w:r>
        <w:rPr>
          <w:color w:val="231F20"/>
        </w:rPr>
        <w:t>early</w:t>
      </w:r>
      <w:r>
        <w:rPr>
          <w:color w:val="231F20"/>
          <w:spacing w:val="-5"/>
        </w:rPr>
        <w:t xml:space="preserve"> </w:t>
      </w:r>
      <w:r>
        <w:rPr>
          <w:color w:val="231F20"/>
        </w:rPr>
        <w:t>part</w:t>
      </w:r>
      <w:r>
        <w:rPr>
          <w:color w:val="231F20"/>
          <w:spacing w:val="-5"/>
        </w:rPr>
        <w:t xml:space="preserve"> </w:t>
      </w:r>
      <w:r>
        <w:rPr>
          <w:color w:val="231F20"/>
        </w:rPr>
        <w:t>of the</w:t>
      </w:r>
      <w:r>
        <w:rPr>
          <w:color w:val="231F20"/>
          <w:spacing w:val="-10"/>
        </w:rPr>
        <w:t xml:space="preserve"> </w:t>
      </w:r>
      <w:r>
        <w:rPr>
          <w:color w:val="231F20"/>
        </w:rPr>
        <w:t>year,</w:t>
      </w:r>
      <w:r>
        <w:rPr>
          <w:color w:val="231F20"/>
          <w:spacing w:val="-10"/>
        </w:rPr>
        <w:t xml:space="preserve"> </w:t>
      </w:r>
      <w:r>
        <w:rPr>
          <w:color w:val="231F20"/>
        </w:rPr>
        <w:t>buoyed</w:t>
      </w:r>
      <w:r>
        <w:rPr>
          <w:color w:val="231F20"/>
          <w:spacing w:val="-10"/>
        </w:rPr>
        <w:t xml:space="preserve"> </w:t>
      </w:r>
      <w:r>
        <w:rPr>
          <w:color w:val="231F20"/>
        </w:rPr>
        <w:t>by</w:t>
      </w:r>
      <w:r>
        <w:rPr>
          <w:color w:val="231F20"/>
          <w:spacing w:val="-10"/>
        </w:rPr>
        <w:t xml:space="preserve"> </w:t>
      </w:r>
      <w:r>
        <w:rPr>
          <w:color w:val="231F20"/>
        </w:rPr>
        <w:t>fiscal</w:t>
      </w:r>
      <w:r>
        <w:rPr>
          <w:color w:val="231F20"/>
          <w:spacing w:val="-9"/>
        </w:rPr>
        <w:t xml:space="preserve"> </w:t>
      </w:r>
      <w:r>
        <w:rPr>
          <w:color w:val="231F20"/>
        </w:rPr>
        <w:t>stimulus</w:t>
      </w:r>
      <w:r>
        <w:rPr>
          <w:color w:val="231F20"/>
          <w:spacing w:val="-10"/>
        </w:rPr>
        <w:t xml:space="preserve"> </w:t>
      </w:r>
      <w:r>
        <w:rPr>
          <w:color w:val="231F20"/>
        </w:rPr>
        <w:t>measures,</w:t>
      </w:r>
      <w:r>
        <w:rPr>
          <w:color w:val="231F20"/>
          <w:spacing w:val="-9"/>
        </w:rPr>
        <w:t xml:space="preserve"> </w:t>
      </w:r>
      <w:r>
        <w:rPr>
          <w:color w:val="231F20"/>
        </w:rPr>
        <w:t xml:space="preserve">before </w:t>
      </w:r>
      <w:r>
        <w:rPr>
          <w:color w:val="231F20"/>
          <w:spacing w:val="-2"/>
        </w:rPr>
        <w:t>moderating.</w:t>
      </w:r>
    </w:p>
    <w:p w:rsidR="00A07AC0" w:rsidRPr="00CC054E" w:rsidRDefault="00CC054E">
      <w:pPr>
        <w:pStyle w:val="ListParagraph"/>
        <w:numPr>
          <w:ilvl w:val="2"/>
          <w:numId w:val="1"/>
        </w:numPr>
        <w:tabs>
          <w:tab w:val="left" w:pos="486"/>
        </w:tabs>
        <w:spacing w:before="182"/>
        <w:ind w:left="486" w:hanging="458"/>
        <w:rPr>
          <w:b/>
        </w:rPr>
      </w:pPr>
      <w:r w:rsidRPr="00CC054E">
        <w:rPr>
          <w:b/>
          <w:color w:val="231F20"/>
          <w:spacing w:val="-2"/>
        </w:rPr>
        <w:t>India</w:t>
      </w:r>
    </w:p>
    <w:p w:rsidR="00A07AC0" w:rsidRDefault="00CC054E">
      <w:pPr>
        <w:pStyle w:val="BodyText"/>
        <w:spacing w:before="232" w:line="297" w:lineRule="auto"/>
        <w:ind w:left="28" w:right="166"/>
        <w:jc w:val="both"/>
      </w:pPr>
      <w:r>
        <w:rPr>
          <w:color w:val="231F20"/>
        </w:rPr>
        <w:t>The Indian economy demonstrated continued resilience during 2025-26, navigating a challenging global environment with the support of robust domestic demand, a benign inflation cycle, and an accommodative</w:t>
      </w:r>
      <w:r>
        <w:rPr>
          <w:color w:val="231F20"/>
          <w:spacing w:val="37"/>
        </w:rPr>
        <w:t xml:space="preserve">  </w:t>
      </w:r>
      <w:r>
        <w:rPr>
          <w:color w:val="231F20"/>
        </w:rPr>
        <w:t>monetary</w:t>
      </w:r>
      <w:r>
        <w:rPr>
          <w:color w:val="231F20"/>
          <w:spacing w:val="38"/>
        </w:rPr>
        <w:t xml:space="preserve">  </w:t>
      </w:r>
      <w:r>
        <w:rPr>
          <w:color w:val="231F20"/>
        </w:rPr>
        <w:t>policy</w:t>
      </w:r>
      <w:r>
        <w:rPr>
          <w:color w:val="231F20"/>
          <w:spacing w:val="38"/>
        </w:rPr>
        <w:t xml:space="preserve">  </w:t>
      </w:r>
      <w:r>
        <w:rPr>
          <w:color w:val="231F20"/>
        </w:rPr>
        <w:t>stance.</w:t>
      </w:r>
      <w:r>
        <w:rPr>
          <w:color w:val="231F20"/>
          <w:spacing w:val="38"/>
        </w:rPr>
        <w:t xml:space="preserve">  </w:t>
      </w:r>
      <w:r>
        <w:rPr>
          <w:color w:val="231F20"/>
          <w:spacing w:val="-2"/>
        </w:rPr>
        <w:t>While</w:t>
      </w:r>
    </w:p>
    <w:p w:rsidR="00A07AC0" w:rsidRDefault="00A07AC0">
      <w:pPr>
        <w:pStyle w:val="BodyText"/>
        <w:spacing w:line="297" w:lineRule="auto"/>
        <w:jc w:val="both"/>
        <w:sectPr w:rsidR="00A07AC0">
          <w:type w:val="continuous"/>
          <w:pgSz w:w="12590" w:h="16190"/>
          <w:pgMar w:top="0" w:right="850" w:bottom="1020" w:left="992" w:header="0" w:footer="824" w:gutter="0"/>
          <w:cols w:num="2" w:space="720" w:equalWidth="0">
            <w:col w:w="5131" w:space="309"/>
            <w:col w:w="5308"/>
          </w:cols>
        </w:sectPr>
      </w:pPr>
    </w:p>
    <w:p w:rsidR="00A07AC0" w:rsidRPr="00CC054E" w:rsidRDefault="00CC054E">
      <w:pPr>
        <w:spacing w:before="185"/>
        <w:ind w:left="3300"/>
        <w:rPr>
          <w:b/>
          <w:sz w:val="18"/>
        </w:rPr>
      </w:pPr>
      <w:r w:rsidRPr="00CC054E">
        <w:rPr>
          <w:b/>
          <w:noProof/>
          <w:sz w:val="18"/>
          <w:lang w:val="en-IN" w:eastAsia="en-IN"/>
        </w:rPr>
        <mc:AlternateContent>
          <mc:Choice Requires="wpg">
            <w:drawing>
              <wp:anchor distT="0" distB="0" distL="0" distR="0" simplePos="0" relativeHeight="251681280" behindDoc="1" locked="0" layoutInCell="1" allowOverlap="1">
                <wp:simplePos x="0" y="0"/>
                <wp:positionH relativeFrom="page">
                  <wp:posOffset>668274</wp:posOffset>
                </wp:positionH>
                <wp:positionV relativeFrom="paragraph">
                  <wp:posOffset>299417</wp:posOffset>
                </wp:positionV>
                <wp:extent cx="6696075" cy="2160270"/>
                <wp:effectExtent l="0" t="0" r="0" b="0"/>
                <wp:wrapNone/>
                <wp:docPr id="84" name="Group 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696075" cy="2160270"/>
                          <a:chOff x="0" y="0"/>
                          <a:chExt cx="6696075" cy="2160270"/>
                        </a:xfrm>
                      </wpg:grpSpPr>
                      <wps:wsp>
                        <wps:cNvPr id="86" name="Graphic 85"/>
                        <wps:cNvSpPr/>
                        <wps:spPr>
                          <a:xfrm>
                            <a:off x="0" y="5"/>
                            <a:ext cx="6696075" cy="2160270"/>
                          </a:xfrm>
                          <a:custGeom>
                            <a:avLst/>
                            <a:gdLst/>
                            <a:ahLst/>
                            <a:cxnLst/>
                            <a:rect l="l" t="t" r="r" b="b"/>
                            <a:pathLst>
                              <a:path w="6696075" h="2160270">
                                <a:moveTo>
                                  <a:pt x="6695999" y="2160257"/>
                                </a:moveTo>
                                <a:lnTo>
                                  <a:pt x="6695986" y="6616"/>
                                </a:lnTo>
                                <a:lnTo>
                                  <a:pt x="6689649" y="6616"/>
                                </a:lnTo>
                                <a:lnTo>
                                  <a:pt x="6689649" y="2153920"/>
                                </a:lnTo>
                                <a:lnTo>
                                  <a:pt x="6350" y="2153920"/>
                                </a:lnTo>
                                <a:lnTo>
                                  <a:pt x="6350" y="6350"/>
                                </a:lnTo>
                                <a:lnTo>
                                  <a:pt x="6695986" y="6350"/>
                                </a:lnTo>
                                <a:lnTo>
                                  <a:pt x="6695986" y="0"/>
                                </a:lnTo>
                                <a:lnTo>
                                  <a:pt x="0" y="0"/>
                                </a:lnTo>
                                <a:lnTo>
                                  <a:pt x="0" y="6350"/>
                                </a:lnTo>
                                <a:lnTo>
                                  <a:pt x="0" y="2153920"/>
                                </a:lnTo>
                                <a:lnTo>
                                  <a:pt x="0" y="2160270"/>
                                </a:lnTo>
                                <a:lnTo>
                                  <a:pt x="6689649" y="2160270"/>
                                </a:lnTo>
                                <a:lnTo>
                                  <a:pt x="6695999" y="2160257"/>
                                </a:lnTo>
                                <a:close/>
                              </a:path>
                            </a:pathLst>
                          </a:custGeom>
                          <a:solidFill>
                            <a:srgbClr val="231F20"/>
                          </a:solidFill>
                        </wps:spPr>
                        <wps:bodyPr wrap="square" lIns="0" tIns="0" rIns="0" bIns="0" rtlCol="0">
                          <a:prstTxWarp prst="textNoShape">
                            <a:avLst/>
                          </a:prstTxWarp>
                          <a:noAutofit/>
                        </wps:bodyPr>
                      </wps:wsp>
                      <wps:wsp>
                        <wps:cNvPr id="87" name="Textbox 86"/>
                        <wps:cNvSpPr txBox="1"/>
                        <wps:spPr>
                          <a:xfrm>
                            <a:off x="95963" y="48882"/>
                            <a:ext cx="142240" cy="1548130"/>
                          </a:xfrm>
                          <a:prstGeom prst="rect">
                            <a:avLst/>
                          </a:prstGeom>
                        </wps:spPr>
                        <wps:txbx>
                          <w:txbxContent>
                            <w:p w:rsidR="00A07895" w:rsidRDefault="00A07895">
                              <w:pPr>
                                <w:spacing w:before="24"/>
                                <w:ind w:left="3"/>
                                <w:rPr>
                                  <w:rFonts w:ascii="Trebuchet MS"/>
                                  <w:sz w:val="14"/>
                                </w:rPr>
                              </w:pPr>
                              <w:r>
                                <w:rPr>
                                  <w:rFonts w:ascii="Trebuchet MS"/>
                                  <w:color w:val="231F20"/>
                                  <w:spacing w:val="-5"/>
                                  <w:sz w:val="14"/>
                                </w:rPr>
                                <w:t>105</w:t>
                              </w:r>
                            </w:p>
                            <w:p w:rsidR="00A07895" w:rsidRDefault="00A07895">
                              <w:pPr>
                                <w:spacing w:before="62"/>
                                <w:rPr>
                                  <w:rFonts w:ascii="Trebuchet MS"/>
                                  <w:sz w:val="14"/>
                                </w:rPr>
                              </w:pPr>
                              <w:r>
                                <w:rPr>
                                  <w:rFonts w:ascii="Trebuchet MS"/>
                                  <w:color w:val="231F20"/>
                                  <w:spacing w:val="-5"/>
                                  <w:sz w:val="14"/>
                                </w:rPr>
                                <w:t>104</w:t>
                              </w:r>
                            </w:p>
                            <w:p w:rsidR="00A07895" w:rsidRDefault="00A07895">
                              <w:pPr>
                                <w:spacing w:before="62"/>
                                <w:ind w:left="5"/>
                                <w:rPr>
                                  <w:rFonts w:ascii="Trebuchet MS"/>
                                  <w:sz w:val="14"/>
                                </w:rPr>
                              </w:pPr>
                              <w:r>
                                <w:rPr>
                                  <w:rFonts w:ascii="Trebuchet MS"/>
                                  <w:color w:val="231F20"/>
                                  <w:spacing w:val="-5"/>
                                  <w:sz w:val="14"/>
                                </w:rPr>
                                <w:t>103</w:t>
                              </w:r>
                            </w:p>
                            <w:p w:rsidR="00A07895" w:rsidRDefault="00A07895">
                              <w:pPr>
                                <w:spacing w:before="61"/>
                                <w:ind w:left="7"/>
                                <w:rPr>
                                  <w:rFonts w:ascii="Trebuchet MS"/>
                                  <w:sz w:val="14"/>
                                </w:rPr>
                              </w:pPr>
                              <w:r>
                                <w:rPr>
                                  <w:rFonts w:ascii="Trebuchet MS"/>
                                  <w:color w:val="231F20"/>
                                  <w:spacing w:val="-6"/>
                                  <w:sz w:val="14"/>
                                </w:rPr>
                                <w:t>102</w:t>
                              </w:r>
                            </w:p>
                            <w:p w:rsidR="00A07895" w:rsidRDefault="00A07895">
                              <w:pPr>
                                <w:spacing w:before="62"/>
                                <w:ind w:left="33"/>
                                <w:rPr>
                                  <w:rFonts w:ascii="Trebuchet MS"/>
                                  <w:sz w:val="14"/>
                                </w:rPr>
                              </w:pPr>
                              <w:r>
                                <w:rPr>
                                  <w:rFonts w:ascii="Trebuchet MS"/>
                                  <w:color w:val="231F20"/>
                                  <w:spacing w:val="-5"/>
                                  <w:w w:val="85"/>
                                  <w:sz w:val="14"/>
                                </w:rPr>
                                <w:t>101</w:t>
                              </w:r>
                            </w:p>
                            <w:p w:rsidR="00A07895" w:rsidRDefault="00A07895">
                              <w:pPr>
                                <w:spacing w:before="62"/>
                                <w:ind w:left="2"/>
                                <w:rPr>
                                  <w:rFonts w:ascii="Trebuchet MS"/>
                                  <w:sz w:val="14"/>
                                </w:rPr>
                              </w:pPr>
                              <w:r>
                                <w:rPr>
                                  <w:rFonts w:ascii="Trebuchet MS"/>
                                  <w:color w:val="231F20"/>
                                  <w:spacing w:val="-5"/>
                                  <w:sz w:val="14"/>
                                </w:rPr>
                                <w:t>100</w:t>
                              </w:r>
                            </w:p>
                            <w:p w:rsidR="00A07895" w:rsidRDefault="00A07895">
                              <w:pPr>
                                <w:spacing w:before="62"/>
                                <w:ind w:left="59"/>
                                <w:rPr>
                                  <w:rFonts w:ascii="Trebuchet MS"/>
                                  <w:sz w:val="14"/>
                                </w:rPr>
                              </w:pPr>
                              <w:r>
                                <w:rPr>
                                  <w:rFonts w:ascii="Trebuchet MS"/>
                                  <w:color w:val="231F20"/>
                                  <w:spacing w:val="-5"/>
                                  <w:sz w:val="14"/>
                                </w:rPr>
                                <w:t>99</w:t>
                              </w:r>
                            </w:p>
                            <w:p w:rsidR="00A07895" w:rsidRDefault="00A07895">
                              <w:pPr>
                                <w:spacing w:before="62"/>
                                <w:ind w:left="52"/>
                                <w:rPr>
                                  <w:rFonts w:ascii="Trebuchet MS"/>
                                  <w:sz w:val="14"/>
                                </w:rPr>
                              </w:pPr>
                              <w:r>
                                <w:rPr>
                                  <w:rFonts w:ascii="Trebuchet MS"/>
                                  <w:color w:val="231F20"/>
                                  <w:spacing w:val="-5"/>
                                  <w:sz w:val="14"/>
                                </w:rPr>
                                <w:t>98</w:t>
                              </w:r>
                            </w:p>
                            <w:p w:rsidR="00A07895" w:rsidRDefault="00A07895">
                              <w:pPr>
                                <w:spacing w:before="61"/>
                                <w:ind w:left="61"/>
                                <w:rPr>
                                  <w:rFonts w:ascii="Trebuchet MS"/>
                                  <w:sz w:val="14"/>
                                </w:rPr>
                              </w:pPr>
                              <w:r>
                                <w:rPr>
                                  <w:rFonts w:ascii="Trebuchet MS"/>
                                  <w:color w:val="231F20"/>
                                  <w:spacing w:val="-5"/>
                                  <w:sz w:val="14"/>
                                </w:rPr>
                                <w:t>97</w:t>
                              </w:r>
                            </w:p>
                            <w:p w:rsidR="00A07895" w:rsidRDefault="00A07895">
                              <w:pPr>
                                <w:spacing w:before="62"/>
                                <w:ind w:left="59"/>
                                <w:rPr>
                                  <w:rFonts w:ascii="Trebuchet MS"/>
                                  <w:sz w:val="14"/>
                                </w:rPr>
                              </w:pPr>
                              <w:r>
                                <w:rPr>
                                  <w:rFonts w:ascii="Trebuchet MS"/>
                                  <w:color w:val="231F20"/>
                                  <w:spacing w:val="-5"/>
                                  <w:sz w:val="14"/>
                                </w:rPr>
                                <w:t>96</w:t>
                              </w:r>
                            </w:p>
                            <w:p w:rsidR="00A07895" w:rsidRDefault="00A07895">
                              <w:pPr>
                                <w:spacing w:before="62"/>
                                <w:ind w:left="55"/>
                                <w:rPr>
                                  <w:rFonts w:ascii="Trebuchet MS"/>
                                  <w:sz w:val="14"/>
                                </w:rPr>
                              </w:pPr>
                              <w:r>
                                <w:rPr>
                                  <w:rFonts w:ascii="Trebuchet MS"/>
                                  <w:color w:val="231F20"/>
                                  <w:spacing w:val="-5"/>
                                  <w:sz w:val="14"/>
                                </w:rPr>
                                <w:t>95</w:t>
                              </w:r>
                            </w:p>
                          </w:txbxContent>
                        </wps:txbx>
                        <wps:bodyPr wrap="square" lIns="0" tIns="0" rIns="0" bIns="0" rtlCol="0">
                          <a:noAutofit/>
                        </wps:bodyPr>
                      </wps:wsp>
                      <wps:wsp>
                        <wps:cNvPr id="88" name="Textbox 87"/>
                        <wps:cNvSpPr txBox="1"/>
                        <wps:spPr>
                          <a:xfrm>
                            <a:off x="1449502" y="1965451"/>
                            <a:ext cx="115570" cy="123189"/>
                          </a:xfrm>
                          <a:prstGeom prst="rect">
                            <a:avLst/>
                          </a:prstGeom>
                        </wps:spPr>
                        <wps:txbx>
                          <w:txbxContent>
                            <w:p w:rsidR="00A07895" w:rsidRDefault="00A07895">
                              <w:pPr>
                                <w:spacing w:before="24"/>
                                <w:rPr>
                                  <w:rFonts w:ascii="Trebuchet MS"/>
                                  <w:sz w:val="14"/>
                                </w:rPr>
                              </w:pPr>
                              <w:r>
                                <w:rPr>
                                  <w:rFonts w:ascii="Trebuchet MS"/>
                                  <w:color w:val="231F20"/>
                                  <w:spacing w:val="-5"/>
                                  <w:sz w:val="14"/>
                                </w:rPr>
                                <w:t>G7</w:t>
                              </w:r>
                            </w:p>
                          </w:txbxContent>
                        </wps:txbx>
                        <wps:bodyPr wrap="square" lIns="0" tIns="0" rIns="0" bIns="0" rtlCol="0">
                          <a:noAutofit/>
                        </wps:bodyPr>
                      </wps:wsp>
                      <wps:wsp>
                        <wps:cNvPr id="89" name="Textbox 88"/>
                        <wps:cNvSpPr txBox="1"/>
                        <wps:spPr>
                          <a:xfrm>
                            <a:off x="2252638" y="1965451"/>
                            <a:ext cx="247650" cy="123189"/>
                          </a:xfrm>
                          <a:prstGeom prst="rect">
                            <a:avLst/>
                          </a:prstGeom>
                        </wps:spPr>
                        <wps:txbx>
                          <w:txbxContent>
                            <w:p w:rsidR="00A07895" w:rsidRDefault="00A07895">
                              <w:pPr>
                                <w:spacing w:before="24"/>
                                <w:rPr>
                                  <w:rFonts w:ascii="Trebuchet MS"/>
                                  <w:sz w:val="14"/>
                                </w:rPr>
                              </w:pPr>
                              <w:r>
                                <w:rPr>
                                  <w:rFonts w:ascii="Trebuchet MS"/>
                                  <w:color w:val="231F20"/>
                                  <w:spacing w:val="-2"/>
                                  <w:w w:val="105"/>
                                  <w:sz w:val="14"/>
                                </w:rPr>
                                <w:t>Brazil</w:t>
                              </w:r>
                            </w:p>
                          </w:txbxContent>
                        </wps:txbx>
                        <wps:bodyPr wrap="square" lIns="0" tIns="0" rIns="0" bIns="0" rtlCol="0">
                          <a:noAutofit/>
                        </wps:bodyPr>
                      </wps:wsp>
                      <wps:wsp>
                        <wps:cNvPr id="90" name="Textbox 89"/>
                        <wps:cNvSpPr txBox="1"/>
                        <wps:spPr>
                          <a:xfrm>
                            <a:off x="3188297" y="1965451"/>
                            <a:ext cx="236854" cy="123189"/>
                          </a:xfrm>
                          <a:prstGeom prst="rect">
                            <a:avLst/>
                          </a:prstGeom>
                        </wps:spPr>
                        <wps:txbx>
                          <w:txbxContent>
                            <w:p w:rsidR="00A07895" w:rsidRDefault="00A07895">
                              <w:pPr>
                                <w:spacing w:before="24"/>
                                <w:rPr>
                                  <w:rFonts w:ascii="Trebuchet MS"/>
                                  <w:sz w:val="14"/>
                                </w:rPr>
                              </w:pPr>
                              <w:r>
                                <w:rPr>
                                  <w:rFonts w:ascii="Trebuchet MS"/>
                                  <w:color w:val="231F20"/>
                                  <w:spacing w:val="-2"/>
                                  <w:sz w:val="14"/>
                                </w:rPr>
                                <w:t>China</w:t>
                              </w:r>
                            </w:p>
                          </w:txbxContent>
                        </wps:txbx>
                        <wps:bodyPr wrap="square" lIns="0" tIns="0" rIns="0" bIns="0" rtlCol="0">
                          <a:noAutofit/>
                        </wps:bodyPr>
                      </wps:wsp>
                      <wps:wsp>
                        <wps:cNvPr id="91" name="Textbox 90"/>
                        <wps:cNvSpPr txBox="1"/>
                        <wps:spPr>
                          <a:xfrm>
                            <a:off x="4113821" y="1965451"/>
                            <a:ext cx="204470" cy="123189"/>
                          </a:xfrm>
                          <a:prstGeom prst="rect">
                            <a:avLst/>
                          </a:prstGeom>
                        </wps:spPr>
                        <wps:txbx>
                          <w:txbxContent>
                            <w:p w:rsidR="00A07895" w:rsidRDefault="00A07895">
                              <w:pPr>
                                <w:spacing w:before="24"/>
                                <w:rPr>
                                  <w:rFonts w:ascii="Trebuchet MS"/>
                                  <w:sz w:val="14"/>
                                </w:rPr>
                              </w:pPr>
                              <w:r>
                                <w:rPr>
                                  <w:rFonts w:ascii="Trebuchet MS"/>
                                  <w:color w:val="231F20"/>
                                  <w:spacing w:val="-2"/>
                                  <w:sz w:val="14"/>
                                </w:rPr>
                                <w:t>India</w:t>
                              </w:r>
                            </w:p>
                          </w:txbxContent>
                        </wps:txbx>
                        <wps:bodyPr wrap="square" lIns="0" tIns="0" rIns="0" bIns="0" rtlCol="0">
                          <a:noAutofit/>
                        </wps:bodyPr>
                      </wps:wsp>
                      <wps:wsp>
                        <wps:cNvPr id="92" name="Textbox 91"/>
                        <wps:cNvSpPr txBox="1"/>
                        <wps:spPr>
                          <a:xfrm>
                            <a:off x="5005768" y="1965451"/>
                            <a:ext cx="506095" cy="123189"/>
                          </a:xfrm>
                          <a:prstGeom prst="rect">
                            <a:avLst/>
                          </a:prstGeom>
                        </wps:spPr>
                        <wps:txbx>
                          <w:txbxContent>
                            <w:p w:rsidR="00A07895" w:rsidRDefault="00A07895">
                              <w:pPr>
                                <w:spacing w:before="24"/>
                                <w:rPr>
                                  <w:rFonts w:ascii="Trebuchet MS"/>
                                  <w:sz w:val="14"/>
                                </w:rPr>
                              </w:pPr>
                              <w:r>
                                <w:rPr>
                                  <w:rFonts w:ascii="Trebuchet MS"/>
                                  <w:color w:val="231F20"/>
                                  <w:sz w:val="14"/>
                                </w:rPr>
                                <w:t>South</w:t>
                              </w:r>
                              <w:r>
                                <w:rPr>
                                  <w:rFonts w:ascii="Trebuchet MS"/>
                                  <w:color w:val="231F20"/>
                                  <w:spacing w:val="5"/>
                                  <w:sz w:val="14"/>
                                </w:rPr>
                                <w:t xml:space="preserve"> </w:t>
                              </w:r>
                              <w:r>
                                <w:rPr>
                                  <w:rFonts w:ascii="Trebuchet MS"/>
                                  <w:color w:val="231F20"/>
                                  <w:spacing w:val="-2"/>
                                  <w:sz w:val="14"/>
                                </w:rPr>
                                <w:t>Africa</w:t>
                              </w:r>
                            </w:p>
                          </w:txbxContent>
                        </wps:txbx>
                        <wps:bodyPr wrap="square" lIns="0" tIns="0" rIns="0" bIns="0" rtlCol="0">
                          <a:noAutofit/>
                        </wps:bodyPr>
                      </wps:wsp>
                    </wpg:wgp>
                  </a:graphicData>
                </a:graphic>
              </wp:anchor>
            </w:drawing>
          </mc:Choice>
          <mc:Fallback>
            <w:pict>
              <v:group id="Group 84" o:spid="_x0000_s1094" style="position:absolute;left:0;text-align:left;margin-left:52.6pt;margin-top:23.6pt;width:527.25pt;height:170.1pt;z-index:-251635200;mso-wrap-distance-left:0;mso-wrap-distance-right:0;mso-position-horizontal-relative:page;mso-position-vertical-relative:text" coordsize="66960,216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">
                <v:shape id="Graphic 85" o:spid="_x0000_s1095" style="position:absolute;width:66960;height:21602;visibility:visible;mso-wrap-style:square;v-text-anchor:top" coordsize="6696075,2160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" path="m6695999,2160257l6695986,6616r-6337,l6689649,2153920r-6683299,l6350,6350r6689636,l6695986,,,,,6350,,2153920r,6350l6689649,2160270r6350,-13xe" fillcolor="#231f20" stroked="f">
                  <v:path arrowok="t"/>
                </v:shape>
                <v:shape id="Textbox 86" o:spid="_x0000_s1096" type="#_x0000_t202" style="position:absolute;left:959;top:488;width:1423;height:154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" filled="f" stroked="f">
                  <v:textbox inset="0,0,0,0">
                    <w:txbxContent>
                      <w:p w:rsidR="00A07895" w:rsidRDefault="00A07895">
                        <w:pPr>
                          <w:spacing w:before="24"/>
                          <w:ind w:left="3"/>
                          <w:rPr>
                            <w:rFonts w:ascii="Trebuchet MS"/>
                            <w:sz w:val="14"/>
                          </w:rPr>
                        </w:pPr>
                        <w:r>
                          <w:rPr>
                            <w:rFonts w:ascii="Trebuchet MS"/>
                            <w:color w:val="231F20"/>
                            <w:spacing w:val="-5"/>
                            <w:sz w:val="14"/>
                          </w:rPr>
                          <w:t>105</w:t>
                        </w:r>
                      </w:p>
                      <w:p w:rsidR="00A07895" w:rsidRDefault="00A07895">
                        <w:pPr>
                          <w:spacing w:before="62"/>
                          <w:rPr>
                            <w:rFonts w:ascii="Trebuchet MS"/>
                            <w:sz w:val="14"/>
                          </w:rPr>
                        </w:pPr>
                        <w:r>
                          <w:rPr>
                            <w:rFonts w:ascii="Trebuchet MS"/>
                            <w:color w:val="231F20"/>
                            <w:spacing w:val="-5"/>
                            <w:sz w:val="14"/>
                          </w:rPr>
                          <w:t>104</w:t>
                        </w:r>
                      </w:p>
                      <w:p w:rsidR="00A07895" w:rsidRDefault="00A07895">
                        <w:pPr>
                          <w:spacing w:before="62"/>
                          <w:ind w:left="5"/>
                          <w:rPr>
                            <w:rFonts w:ascii="Trebuchet MS"/>
                            <w:sz w:val="14"/>
                          </w:rPr>
                        </w:pPr>
                        <w:r>
                          <w:rPr>
                            <w:rFonts w:ascii="Trebuchet MS"/>
                            <w:color w:val="231F20"/>
                            <w:spacing w:val="-5"/>
                            <w:sz w:val="14"/>
                          </w:rPr>
                          <w:t>103</w:t>
                        </w:r>
                      </w:p>
                      <w:p w:rsidR="00A07895" w:rsidRDefault="00A07895">
                        <w:pPr>
                          <w:spacing w:before="61"/>
                          <w:ind w:left="7"/>
                          <w:rPr>
                            <w:rFonts w:ascii="Trebuchet MS"/>
                            <w:sz w:val="14"/>
                          </w:rPr>
                        </w:pPr>
                        <w:r>
                          <w:rPr>
                            <w:rFonts w:ascii="Trebuchet MS"/>
                            <w:color w:val="231F20"/>
                            <w:spacing w:val="-6"/>
                            <w:sz w:val="14"/>
                          </w:rPr>
                          <w:t>102</w:t>
                        </w:r>
                      </w:p>
                      <w:p w:rsidR="00A07895" w:rsidRDefault="00A07895">
                        <w:pPr>
                          <w:spacing w:before="62"/>
                          <w:ind w:left="33"/>
                          <w:rPr>
                            <w:rFonts w:ascii="Trebuchet MS"/>
                            <w:sz w:val="14"/>
                          </w:rPr>
                        </w:pPr>
                        <w:r>
                          <w:rPr>
                            <w:rFonts w:ascii="Trebuchet MS"/>
                            <w:color w:val="231F20"/>
                            <w:spacing w:val="-5"/>
                            <w:w w:val="85"/>
                            <w:sz w:val="14"/>
                          </w:rPr>
                          <w:t>101</w:t>
                        </w:r>
                      </w:p>
                      <w:p w:rsidR="00A07895" w:rsidRDefault="00A07895">
                        <w:pPr>
                          <w:spacing w:before="62"/>
                          <w:ind w:left="2"/>
                          <w:rPr>
                            <w:rFonts w:ascii="Trebuchet MS"/>
                            <w:sz w:val="14"/>
                          </w:rPr>
                        </w:pPr>
                        <w:r>
                          <w:rPr>
                            <w:rFonts w:ascii="Trebuchet MS"/>
                            <w:color w:val="231F20"/>
                            <w:spacing w:val="-5"/>
                            <w:sz w:val="14"/>
                          </w:rPr>
                          <w:t>100</w:t>
                        </w:r>
                      </w:p>
                      <w:p w:rsidR="00A07895" w:rsidRDefault="00A07895">
                        <w:pPr>
                          <w:spacing w:before="62"/>
                          <w:ind w:left="59"/>
                          <w:rPr>
                            <w:rFonts w:ascii="Trebuchet MS"/>
                            <w:sz w:val="14"/>
                          </w:rPr>
                        </w:pPr>
                        <w:r>
                          <w:rPr>
                            <w:rFonts w:ascii="Trebuchet MS"/>
                            <w:color w:val="231F20"/>
                            <w:spacing w:val="-5"/>
                            <w:sz w:val="14"/>
                          </w:rPr>
                          <w:t>99</w:t>
                        </w:r>
                      </w:p>
                      <w:p w:rsidR="00A07895" w:rsidRDefault="00A07895">
                        <w:pPr>
                          <w:spacing w:before="62"/>
                          <w:ind w:left="52"/>
                          <w:rPr>
                            <w:rFonts w:ascii="Trebuchet MS"/>
                            <w:sz w:val="14"/>
                          </w:rPr>
                        </w:pPr>
                        <w:r>
                          <w:rPr>
                            <w:rFonts w:ascii="Trebuchet MS"/>
                            <w:color w:val="231F20"/>
                            <w:spacing w:val="-5"/>
                            <w:sz w:val="14"/>
                          </w:rPr>
                          <w:t>98</w:t>
                        </w:r>
                      </w:p>
                      <w:p w:rsidR="00A07895" w:rsidRDefault="00A07895">
                        <w:pPr>
                          <w:spacing w:before="61"/>
                          <w:ind w:left="61"/>
                          <w:rPr>
                            <w:rFonts w:ascii="Trebuchet MS"/>
                            <w:sz w:val="14"/>
                          </w:rPr>
                        </w:pPr>
                        <w:r>
                          <w:rPr>
                            <w:rFonts w:ascii="Trebuchet MS"/>
                            <w:color w:val="231F20"/>
                            <w:spacing w:val="-5"/>
                            <w:sz w:val="14"/>
                          </w:rPr>
                          <w:t>97</w:t>
                        </w:r>
                      </w:p>
                      <w:p w:rsidR="00A07895" w:rsidRDefault="00A07895">
                        <w:pPr>
                          <w:spacing w:before="62"/>
                          <w:ind w:left="59"/>
                          <w:rPr>
                            <w:rFonts w:ascii="Trebuchet MS"/>
                            <w:sz w:val="14"/>
                          </w:rPr>
                        </w:pPr>
                        <w:r>
                          <w:rPr>
                            <w:rFonts w:ascii="Trebuchet MS"/>
                            <w:color w:val="231F20"/>
                            <w:spacing w:val="-5"/>
                            <w:sz w:val="14"/>
                          </w:rPr>
                          <w:t>96</w:t>
                        </w:r>
                      </w:p>
                      <w:p w:rsidR="00A07895" w:rsidRDefault="00A07895">
                        <w:pPr>
                          <w:spacing w:before="62"/>
                          <w:ind w:left="55"/>
                          <w:rPr>
                            <w:rFonts w:ascii="Trebuchet MS"/>
                            <w:sz w:val="14"/>
                          </w:rPr>
                        </w:pPr>
                        <w:r>
                          <w:rPr>
                            <w:rFonts w:ascii="Trebuchet MS"/>
                            <w:color w:val="231F20"/>
                            <w:spacing w:val="-5"/>
                            <w:sz w:val="14"/>
                          </w:rPr>
                          <w:t>95</w:t>
                        </w:r>
                      </w:p>
                    </w:txbxContent>
                  </v:textbox>
                </v:shape>
                <v:shape id="Textbox 87" o:spid="_x0000_s1097" type="#_x0000_t202" style="position:absolute;left:14495;top:19654;width:1155;height:1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" filled="f" stroked="f">
                  <v:textbox inset="0,0,0,0">
                    <w:txbxContent>
                      <w:p w:rsidR="00A07895" w:rsidRDefault="00A07895">
                        <w:pPr>
                          <w:spacing w:before="24"/>
                          <w:rPr>
                            <w:rFonts w:ascii="Trebuchet MS"/>
                            <w:sz w:val="14"/>
                          </w:rPr>
                        </w:pPr>
                        <w:r>
                          <w:rPr>
                            <w:rFonts w:ascii="Trebuchet MS"/>
                            <w:color w:val="231F20"/>
                            <w:spacing w:val="-5"/>
                            <w:sz w:val="14"/>
                          </w:rPr>
                          <w:t>G7</w:t>
                        </w:r>
                      </w:p>
                    </w:txbxContent>
                  </v:textbox>
                </v:shape>
                <v:shape id="Textbox 88" o:spid="_x0000_s1098" type="#_x0000_t202" style="position:absolute;left:22526;top:19654;width:2476;height:1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" filled="f" stroked="f">
                  <v:textbox inset="0,0,0,0">
                    <w:txbxContent>
                      <w:p w:rsidR="00A07895" w:rsidRDefault="00A07895">
                        <w:pPr>
                          <w:spacing w:before="24"/>
                          <w:rPr>
                            <w:rFonts w:ascii="Trebuchet MS"/>
                            <w:sz w:val="14"/>
                          </w:rPr>
                        </w:pPr>
                        <w:r>
                          <w:rPr>
                            <w:rFonts w:ascii="Trebuchet MS"/>
                            <w:color w:val="231F20"/>
                            <w:spacing w:val="-2"/>
                            <w:w w:val="105"/>
                            <w:sz w:val="14"/>
                          </w:rPr>
                          <w:t>Brazil</w:t>
                        </w:r>
                      </w:p>
                    </w:txbxContent>
                  </v:textbox>
                </v:shape>
                <v:shape id="Textbox 89" o:spid="_x0000_s1099" type="#_x0000_t202" style="position:absolute;left:31882;top:19654;width:2369;height:1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" filled="f" stroked="f">
                  <v:textbox inset="0,0,0,0">
                    <w:txbxContent>
                      <w:p w:rsidR="00A07895" w:rsidRDefault="00A07895">
                        <w:pPr>
                          <w:spacing w:before="24"/>
                          <w:rPr>
                            <w:rFonts w:ascii="Trebuchet MS"/>
                            <w:sz w:val="14"/>
                          </w:rPr>
                        </w:pPr>
                        <w:r>
                          <w:rPr>
                            <w:rFonts w:ascii="Trebuchet MS"/>
                            <w:color w:val="231F20"/>
                            <w:spacing w:val="-2"/>
                            <w:sz w:val="14"/>
                          </w:rPr>
                          <w:t>China</w:t>
                        </w:r>
                      </w:p>
                    </w:txbxContent>
                  </v:textbox>
                </v:shape>
                <v:shape id="Textbox 90" o:spid="_x0000_s1100" type="#_x0000_t202" style="position:absolute;left:41138;top:19654;width:2044;height:1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" filled="f" stroked="f">
                  <v:textbox inset="0,0,0,0">
                    <w:txbxContent>
                      <w:p w:rsidR="00A07895" w:rsidRDefault="00A07895">
                        <w:pPr>
                          <w:spacing w:before="24"/>
                          <w:rPr>
                            <w:rFonts w:ascii="Trebuchet MS"/>
                            <w:sz w:val="14"/>
                          </w:rPr>
                        </w:pPr>
                        <w:r>
                          <w:rPr>
                            <w:rFonts w:ascii="Trebuchet MS"/>
                            <w:color w:val="231F20"/>
                            <w:spacing w:val="-2"/>
                            <w:sz w:val="14"/>
                          </w:rPr>
                          <w:t>India</w:t>
                        </w:r>
                      </w:p>
                    </w:txbxContent>
                  </v:textbox>
                </v:shape>
                <v:shape id="Textbox 91" o:spid="_x0000_s1101" type="#_x0000_t202" style="position:absolute;left:50057;top:19654;width:5061;height:1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" filled="f" stroked="f">
                  <v:textbox inset="0,0,0,0">
                    <w:txbxContent>
                      <w:p w:rsidR="00A07895" w:rsidRDefault="00A07895">
                        <w:pPr>
                          <w:spacing w:before="24"/>
                          <w:rPr>
                            <w:rFonts w:ascii="Trebuchet MS"/>
                            <w:sz w:val="14"/>
                          </w:rPr>
                        </w:pPr>
                        <w:r>
                          <w:rPr>
                            <w:rFonts w:ascii="Trebuchet MS"/>
                            <w:color w:val="231F20"/>
                            <w:sz w:val="14"/>
                          </w:rPr>
                          <w:t>South</w:t>
                        </w:r>
                        <w:r>
                          <w:rPr>
                            <w:rFonts w:ascii="Trebuchet MS"/>
                            <w:color w:val="231F20"/>
                            <w:spacing w:val="5"/>
                            <w:sz w:val="14"/>
                          </w:rPr>
                          <w:t xml:space="preserve"> </w:t>
                        </w:r>
                        <w:r>
                          <w:rPr>
                            <w:rFonts w:ascii="Trebuchet MS"/>
                            <w:color w:val="231F20"/>
                            <w:spacing w:val="-2"/>
                            <w:sz w:val="14"/>
                          </w:rPr>
                          <w:t>Africa</w:t>
                        </w:r>
                      </w:p>
                    </w:txbxContent>
                  </v:textbox>
                </v:shape>
                <w10:wrap anchorx="page"/>
              </v:group>
            </w:pict>
          </mc:Fallback>
        </mc:AlternateContent>
      </w:r>
      <w:r w:rsidRPr="00CC054E">
        <w:rPr>
          <w:b/>
          <w:color w:val="231F20"/>
          <w:sz w:val="18"/>
        </w:rPr>
        <w:t>Chart</w:t>
      </w:r>
      <w:r w:rsidRPr="00CC054E">
        <w:rPr>
          <w:b/>
          <w:color w:val="231F20"/>
          <w:spacing w:val="-11"/>
          <w:sz w:val="18"/>
        </w:rPr>
        <w:t xml:space="preserve"> </w:t>
      </w:r>
      <w:r w:rsidRPr="00CC054E">
        <w:rPr>
          <w:b/>
          <w:color w:val="231F20"/>
          <w:sz w:val="18"/>
        </w:rPr>
        <w:t>2.2:</w:t>
      </w:r>
      <w:r w:rsidRPr="00CC054E">
        <w:rPr>
          <w:b/>
          <w:color w:val="231F20"/>
          <w:spacing w:val="-11"/>
          <w:sz w:val="18"/>
        </w:rPr>
        <w:t xml:space="preserve"> </w:t>
      </w:r>
      <w:r w:rsidRPr="00CC054E">
        <w:rPr>
          <w:b/>
          <w:color w:val="231F20"/>
          <w:sz w:val="18"/>
        </w:rPr>
        <w:t>Composite</w:t>
      </w:r>
      <w:r w:rsidRPr="00CC054E">
        <w:rPr>
          <w:b/>
          <w:color w:val="231F20"/>
          <w:spacing w:val="-10"/>
          <w:sz w:val="18"/>
        </w:rPr>
        <w:t xml:space="preserve"> </w:t>
      </w:r>
      <w:r w:rsidRPr="00CC054E">
        <w:rPr>
          <w:b/>
          <w:color w:val="231F20"/>
          <w:sz w:val="18"/>
        </w:rPr>
        <w:t>Leading</w:t>
      </w:r>
      <w:r w:rsidRPr="00CC054E">
        <w:rPr>
          <w:b/>
          <w:color w:val="231F20"/>
          <w:spacing w:val="-11"/>
          <w:sz w:val="18"/>
        </w:rPr>
        <w:t xml:space="preserve"> </w:t>
      </w:r>
      <w:r w:rsidRPr="00CC054E">
        <w:rPr>
          <w:b/>
          <w:color w:val="231F20"/>
          <w:sz w:val="18"/>
        </w:rPr>
        <w:t>Indicator</w:t>
      </w:r>
      <w:r w:rsidRPr="00CC054E">
        <w:rPr>
          <w:b/>
          <w:color w:val="231F20"/>
          <w:spacing w:val="-10"/>
          <w:sz w:val="18"/>
        </w:rPr>
        <w:t xml:space="preserve"> </w:t>
      </w:r>
      <w:r w:rsidRPr="00CC054E">
        <w:rPr>
          <w:b/>
          <w:color w:val="231F20"/>
          <w:spacing w:val="-2"/>
          <w:sz w:val="18"/>
        </w:rPr>
        <w:t>(OECD)</w:t>
      </w:r>
    </w:p>
    <w:p w:rsidR="00A07AC0" w:rsidRDefault="00CC054E">
      <w:pPr>
        <w:pStyle w:val="BodyText"/>
        <w:spacing w:before="12"/>
        <w:rPr>
          <w:sz w:val="20"/>
        </w:rPr>
      </w:pPr>
      <w:r>
        <w:rPr>
          <w:noProof/>
          <w:sz w:val="20"/>
          <w:lang w:val="en-IN" w:eastAsia="en-IN"/>
        </w:rPr>
        <mc:AlternateContent>
          <mc:Choice Requires="wpg">
            <w:drawing>
              <wp:anchor distT="0" distB="0" distL="0" distR="0" simplePos="0" relativeHeight="251686400" behindDoc="1" locked="0" layoutInCell="1" allowOverlap="1">
                <wp:simplePos x="0" y="0"/>
                <wp:positionH relativeFrom="page">
                  <wp:posOffset>939050</wp:posOffset>
                </wp:positionH>
                <wp:positionV relativeFrom="paragraph">
                  <wp:posOffset>168955</wp:posOffset>
                </wp:positionV>
                <wp:extent cx="6318250" cy="1457325"/>
                <wp:effectExtent l="0" t="0" r="0" b="0"/>
                <wp:wrapTopAndBottom/>
                <wp:docPr id="92" name="Group 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18250" cy="1457325"/>
                          <a:chOff x="0" y="0"/>
                          <a:chExt cx="6318250" cy="1457325"/>
                        </a:xfrm>
                      </wpg:grpSpPr>
                      <wps:wsp>
                        <wps:cNvPr id="94" name="Graphic 93"/>
                        <wps:cNvSpPr/>
                        <wps:spPr>
                          <a:xfrm>
                            <a:off x="0" y="0"/>
                            <a:ext cx="6318250" cy="1457325"/>
                          </a:xfrm>
                          <a:custGeom>
                            <a:avLst/>
                            <a:gdLst/>
                            <a:ahLst/>
                            <a:cxnLst/>
                            <a:rect l="l" t="t" r="r" b="b"/>
                            <a:pathLst>
                              <a:path w="6318250" h="1457325">
                                <a:moveTo>
                                  <a:pt x="6318186" y="1427962"/>
                                </a:moveTo>
                                <a:lnTo>
                                  <a:pt x="6314986" y="1427962"/>
                                </a:lnTo>
                                <a:lnTo>
                                  <a:pt x="6314999" y="1424787"/>
                                </a:lnTo>
                                <a:lnTo>
                                  <a:pt x="31965" y="1424787"/>
                                </a:lnTo>
                                <a:lnTo>
                                  <a:pt x="31965" y="3175"/>
                                </a:lnTo>
                                <a:lnTo>
                                  <a:pt x="28803" y="3175"/>
                                </a:lnTo>
                                <a:lnTo>
                                  <a:pt x="28803" y="0"/>
                                </a:lnTo>
                                <a:lnTo>
                                  <a:pt x="0" y="0"/>
                                </a:lnTo>
                                <a:lnTo>
                                  <a:pt x="0" y="6350"/>
                                </a:lnTo>
                                <a:lnTo>
                                  <a:pt x="25615" y="6350"/>
                                </a:lnTo>
                                <a:lnTo>
                                  <a:pt x="25615" y="142354"/>
                                </a:lnTo>
                                <a:lnTo>
                                  <a:pt x="0" y="142354"/>
                                </a:lnTo>
                                <a:lnTo>
                                  <a:pt x="0" y="148704"/>
                                </a:lnTo>
                                <a:lnTo>
                                  <a:pt x="25615" y="148704"/>
                                </a:lnTo>
                                <a:lnTo>
                                  <a:pt x="25615" y="284721"/>
                                </a:lnTo>
                                <a:lnTo>
                                  <a:pt x="0" y="284721"/>
                                </a:lnTo>
                                <a:lnTo>
                                  <a:pt x="0" y="291071"/>
                                </a:lnTo>
                                <a:lnTo>
                                  <a:pt x="25615" y="291071"/>
                                </a:lnTo>
                                <a:lnTo>
                                  <a:pt x="25615" y="427075"/>
                                </a:lnTo>
                                <a:lnTo>
                                  <a:pt x="0" y="427075"/>
                                </a:lnTo>
                                <a:lnTo>
                                  <a:pt x="0" y="433425"/>
                                </a:lnTo>
                                <a:lnTo>
                                  <a:pt x="25615" y="433425"/>
                                </a:lnTo>
                                <a:lnTo>
                                  <a:pt x="25615" y="570623"/>
                                </a:lnTo>
                                <a:lnTo>
                                  <a:pt x="0" y="570623"/>
                                </a:lnTo>
                                <a:lnTo>
                                  <a:pt x="0" y="576973"/>
                                </a:lnTo>
                                <a:lnTo>
                                  <a:pt x="25615" y="576973"/>
                                </a:lnTo>
                                <a:lnTo>
                                  <a:pt x="25615" y="712990"/>
                                </a:lnTo>
                                <a:lnTo>
                                  <a:pt x="0" y="712990"/>
                                </a:lnTo>
                                <a:lnTo>
                                  <a:pt x="0" y="719340"/>
                                </a:lnTo>
                                <a:lnTo>
                                  <a:pt x="25615" y="719340"/>
                                </a:lnTo>
                                <a:lnTo>
                                  <a:pt x="25615" y="855345"/>
                                </a:lnTo>
                                <a:lnTo>
                                  <a:pt x="0" y="855345"/>
                                </a:lnTo>
                                <a:lnTo>
                                  <a:pt x="0" y="861695"/>
                                </a:lnTo>
                                <a:lnTo>
                                  <a:pt x="25615" y="861695"/>
                                </a:lnTo>
                                <a:lnTo>
                                  <a:pt x="25615" y="997699"/>
                                </a:lnTo>
                                <a:lnTo>
                                  <a:pt x="0" y="997699"/>
                                </a:lnTo>
                                <a:lnTo>
                                  <a:pt x="0" y="1004049"/>
                                </a:lnTo>
                                <a:lnTo>
                                  <a:pt x="25615" y="1004049"/>
                                </a:lnTo>
                                <a:lnTo>
                                  <a:pt x="25615" y="1140066"/>
                                </a:lnTo>
                                <a:lnTo>
                                  <a:pt x="0" y="1140066"/>
                                </a:lnTo>
                                <a:lnTo>
                                  <a:pt x="0" y="1146416"/>
                                </a:lnTo>
                                <a:lnTo>
                                  <a:pt x="25615" y="1146416"/>
                                </a:lnTo>
                                <a:lnTo>
                                  <a:pt x="25615" y="1282420"/>
                                </a:lnTo>
                                <a:lnTo>
                                  <a:pt x="0" y="1282420"/>
                                </a:lnTo>
                                <a:lnTo>
                                  <a:pt x="0" y="1288770"/>
                                </a:lnTo>
                                <a:lnTo>
                                  <a:pt x="25615" y="1288770"/>
                                </a:lnTo>
                                <a:lnTo>
                                  <a:pt x="25615" y="1424774"/>
                                </a:lnTo>
                                <a:lnTo>
                                  <a:pt x="0" y="1424774"/>
                                </a:lnTo>
                                <a:lnTo>
                                  <a:pt x="0" y="1431124"/>
                                </a:lnTo>
                                <a:lnTo>
                                  <a:pt x="25628" y="1431124"/>
                                </a:lnTo>
                                <a:lnTo>
                                  <a:pt x="25628" y="1456766"/>
                                </a:lnTo>
                                <a:lnTo>
                                  <a:pt x="31978" y="1456766"/>
                                </a:lnTo>
                                <a:lnTo>
                                  <a:pt x="31978" y="1431137"/>
                                </a:lnTo>
                                <a:lnTo>
                                  <a:pt x="288747" y="1431137"/>
                                </a:lnTo>
                                <a:lnTo>
                                  <a:pt x="288747" y="1456766"/>
                                </a:lnTo>
                                <a:lnTo>
                                  <a:pt x="295097" y="1456766"/>
                                </a:lnTo>
                                <a:lnTo>
                                  <a:pt x="295097" y="1431137"/>
                                </a:lnTo>
                                <a:lnTo>
                                  <a:pt x="549478" y="1431137"/>
                                </a:lnTo>
                                <a:lnTo>
                                  <a:pt x="549478" y="1456766"/>
                                </a:lnTo>
                                <a:lnTo>
                                  <a:pt x="555828" y="1456766"/>
                                </a:lnTo>
                                <a:lnTo>
                                  <a:pt x="555828" y="1431137"/>
                                </a:lnTo>
                                <a:lnTo>
                                  <a:pt x="812596" y="1431137"/>
                                </a:lnTo>
                                <a:lnTo>
                                  <a:pt x="812596" y="1456766"/>
                                </a:lnTo>
                                <a:lnTo>
                                  <a:pt x="818946" y="1456766"/>
                                </a:lnTo>
                                <a:lnTo>
                                  <a:pt x="818946" y="1431137"/>
                                </a:lnTo>
                                <a:lnTo>
                                  <a:pt x="1073327" y="1431137"/>
                                </a:lnTo>
                                <a:lnTo>
                                  <a:pt x="1073327" y="1456766"/>
                                </a:lnTo>
                                <a:lnTo>
                                  <a:pt x="1079677" y="1456766"/>
                                </a:lnTo>
                                <a:lnTo>
                                  <a:pt x="1079677" y="1431137"/>
                                </a:lnTo>
                                <a:lnTo>
                                  <a:pt x="1336446" y="1431137"/>
                                </a:lnTo>
                                <a:lnTo>
                                  <a:pt x="1336446" y="1456766"/>
                                </a:lnTo>
                                <a:lnTo>
                                  <a:pt x="1342796" y="1456766"/>
                                </a:lnTo>
                                <a:lnTo>
                                  <a:pt x="1342796" y="1431137"/>
                                </a:lnTo>
                                <a:lnTo>
                                  <a:pt x="1597177" y="1431137"/>
                                </a:lnTo>
                                <a:lnTo>
                                  <a:pt x="1597177" y="1456766"/>
                                </a:lnTo>
                                <a:lnTo>
                                  <a:pt x="1603527" y="1456766"/>
                                </a:lnTo>
                                <a:lnTo>
                                  <a:pt x="1603527" y="1431137"/>
                                </a:lnTo>
                                <a:lnTo>
                                  <a:pt x="1860296" y="1431137"/>
                                </a:lnTo>
                                <a:lnTo>
                                  <a:pt x="1860296" y="1456766"/>
                                </a:lnTo>
                                <a:lnTo>
                                  <a:pt x="1866646" y="1456766"/>
                                </a:lnTo>
                                <a:lnTo>
                                  <a:pt x="1866646" y="1431137"/>
                                </a:lnTo>
                                <a:lnTo>
                                  <a:pt x="2121027" y="1431137"/>
                                </a:lnTo>
                                <a:lnTo>
                                  <a:pt x="2121027" y="1456766"/>
                                </a:lnTo>
                                <a:lnTo>
                                  <a:pt x="2127377" y="1456766"/>
                                </a:lnTo>
                                <a:lnTo>
                                  <a:pt x="2127377" y="1431137"/>
                                </a:lnTo>
                                <a:lnTo>
                                  <a:pt x="2384133" y="1431137"/>
                                </a:lnTo>
                                <a:lnTo>
                                  <a:pt x="2384133" y="1456766"/>
                                </a:lnTo>
                                <a:lnTo>
                                  <a:pt x="2390495" y="1456766"/>
                                </a:lnTo>
                                <a:lnTo>
                                  <a:pt x="2390495" y="1431137"/>
                                </a:lnTo>
                                <a:lnTo>
                                  <a:pt x="2644876" y="1431137"/>
                                </a:lnTo>
                                <a:lnTo>
                                  <a:pt x="2644876" y="1456766"/>
                                </a:lnTo>
                                <a:lnTo>
                                  <a:pt x="2651226" y="1456766"/>
                                </a:lnTo>
                                <a:lnTo>
                                  <a:pt x="2651226" y="1431137"/>
                                </a:lnTo>
                                <a:lnTo>
                                  <a:pt x="2907995" y="1431137"/>
                                </a:lnTo>
                                <a:lnTo>
                                  <a:pt x="2907995" y="1456766"/>
                                </a:lnTo>
                                <a:lnTo>
                                  <a:pt x="2914345" y="1456766"/>
                                </a:lnTo>
                                <a:lnTo>
                                  <a:pt x="2914345" y="1431137"/>
                                </a:lnTo>
                                <a:lnTo>
                                  <a:pt x="3168739" y="1431137"/>
                                </a:lnTo>
                                <a:lnTo>
                                  <a:pt x="3168739" y="1456766"/>
                                </a:lnTo>
                                <a:lnTo>
                                  <a:pt x="3175089" y="1456766"/>
                                </a:lnTo>
                                <a:lnTo>
                                  <a:pt x="3175089" y="1431137"/>
                                </a:lnTo>
                                <a:lnTo>
                                  <a:pt x="3431844" y="1431137"/>
                                </a:lnTo>
                                <a:lnTo>
                                  <a:pt x="3431844" y="1456766"/>
                                </a:lnTo>
                                <a:lnTo>
                                  <a:pt x="3438194" y="1456766"/>
                                </a:lnTo>
                                <a:lnTo>
                                  <a:pt x="3438194" y="1431137"/>
                                </a:lnTo>
                                <a:lnTo>
                                  <a:pt x="3692588" y="1431137"/>
                                </a:lnTo>
                                <a:lnTo>
                                  <a:pt x="3692588" y="1456766"/>
                                </a:lnTo>
                                <a:lnTo>
                                  <a:pt x="3698938" y="1456766"/>
                                </a:lnTo>
                                <a:lnTo>
                                  <a:pt x="3698938" y="1431137"/>
                                </a:lnTo>
                                <a:lnTo>
                                  <a:pt x="3955694" y="1431137"/>
                                </a:lnTo>
                                <a:lnTo>
                                  <a:pt x="3955694" y="1456766"/>
                                </a:lnTo>
                                <a:lnTo>
                                  <a:pt x="3962044" y="1456766"/>
                                </a:lnTo>
                                <a:lnTo>
                                  <a:pt x="3962044" y="1431137"/>
                                </a:lnTo>
                                <a:lnTo>
                                  <a:pt x="4216438" y="1431137"/>
                                </a:lnTo>
                                <a:lnTo>
                                  <a:pt x="4216438" y="1456766"/>
                                </a:lnTo>
                                <a:lnTo>
                                  <a:pt x="4222788" y="1456766"/>
                                </a:lnTo>
                                <a:lnTo>
                                  <a:pt x="4222788" y="1431137"/>
                                </a:lnTo>
                                <a:lnTo>
                                  <a:pt x="4479544" y="1431137"/>
                                </a:lnTo>
                                <a:lnTo>
                                  <a:pt x="4479544" y="1456766"/>
                                </a:lnTo>
                                <a:lnTo>
                                  <a:pt x="4485894" y="1456766"/>
                                </a:lnTo>
                                <a:lnTo>
                                  <a:pt x="4485894" y="1431137"/>
                                </a:lnTo>
                                <a:lnTo>
                                  <a:pt x="4740287" y="1431137"/>
                                </a:lnTo>
                                <a:lnTo>
                                  <a:pt x="4740287" y="1456766"/>
                                </a:lnTo>
                                <a:lnTo>
                                  <a:pt x="4746637" y="1456766"/>
                                </a:lnTo>
                                <a:lnTo>
                                  <a:pt x="4746637" y="1431137"/>
                                </a:lnTo>
                                <a:lnTo>
                                  <a:pt x="5003393" y="1431137"/>
                                </a:lnTo>
                                <a:lnTo>
                                  <a:pt x="5003393" y="1456766"/>
                                </a:lnTo>
                                <a:lnTo>
                                  <a:pt x="5009743" y="1456766"/>
                                </a:lnTo>
                                <a:lnTo>
                                  <a:pt x="5009743" y="1431137"/>
                                </a:lnTo>
                                <a:lnTo>
                                  <a:pt x="5264137" y="1431137"/>
                                </a:lnTo>
                                <a:lnTo>
                                  <a:pt x="5264137" y="1456766"/>
                                </a:lnTo>
                                <a:lnTo>
                                  <a:pt x="5270487" y="1456766"/>
                                </a:lnTo>
                                <a:lnTo>
                                  <a:pt x="5270487" y="1431137"/>
                                </a:lnTo>
                                <a:lnTo>
                                  <a:pt x="5527243" y="1431137"/>
                                </a:lnTo>
                                <a:lnTo>
                                  <a:pt x="5527243" y="1456766"/>
                                </a:lnTo>
                                <a:lnTo>
                                  <a:pt x="5533593" y="1456766"/>
                                </a:lnTo>
                                <a:lnTo>
                                  <a:pt x="5533593" y="1431137"/>
                                </a:lnTo>
                                <a:lnTo>
                                  <a:pt x="5787987" y="1431137"/>
                                </a:lnTo>
                                <a:lnTo>
                                  <a:pt x="5787987" y="1456766"/>
                                </a:lnTo>
                                <a:lnTo>
                                  <a:pt x="5794337" y="1456766"/>
                                </a:lnTo>
                                <a:lnTo>
                                  <a:pt x="5794337" y="1431137"/>
                                </a:lnTo>
                                <a:lnTo>
                                  <a:pt x="6051093" y="1431137"/>
                                </a:lnTo>
                                <a:lnTo>
                                  <a:pt x="6051093" y="1456766"/>
                                </a:lnTo>
                                <a:lnTo>
                                  <a:pt x="6057443" y="1456766"/>
                                </a:lnTo>
                                <a:lnTo>
                                  <a:pt x="6057443" y="1431137"/>
                                </a:lnTo>
                                <a:lnTo>
                                  <a:pt x="6311836" y="1431137"/>
                                </a:lnTo>
                                <a:lnTo>
                                  <a:pt x="6311836" y="1456766"/>
                                </a:lnTo>
                                <a:lnTo>
                                  <a:pt x="6318186" y="1456766"/>
                                </a:lnTo>
                                <a:lnTo>
                                  <a:pt x="6318186" y="1427962"/>
                                </a:lnTo>
                                <a:close/>
                              </a:path>
                            </a:pathLst>
                          </a:custGeom>
                          <a:solidFill>
                            <a:srgbClr val="010202"/>
                          </a:solidFill>
                        </wps:spPr>
                        <wps:bodyPr wrap="square" lIns="0" tIns="0" rIns="0" bIns="0" rtlCol="0">
                          <a:prstTxWarp prst="textNoShape">
                            <a:avLst/>
                          </a:prstTxWarp>
                          <a:noAutofit/>
                        </wps:bodyPr>
                      </wps:wsp>
                      <wps:wsp>
                        <wps:cNvPr id="95" name="Graphic 94"/>
                        <wps:cNvSpPr/>
                        <wps:spPr>
                          <a:xfrm>
                            <a:off x="153925" y="577392"/>
                            <a:ext cx="6038850" cy="226695"/>
                          </a:xfrm>
                          <a:custGeom>
                            <a:avLst/>
                            <a:gdLst/>
                            <a:ahLst/>
                            <a:cxnLst/>
                            <a:rect l="l" t="t" r="r" b="b"/>
                            <a:pathLst>
                              <a:path w="6038850" h="226695">
                                <a:moveTo>
                                  <a:pt x="2625725" y="163855"/>
                                </a:moveTo>
                                <a:lnTo>
                                  <a:pt x="2364930" y="163855"/>
                                </a:lnTo>
                                <a:lnTo>
                                  <a:pt x="2101761" y="166230"/>
                                </a:lnTo>
                                <a:lnTo>
                                  <a:pt x="793241" y="201815"/>
                                </a:lnTo>
                                <a:lnTo>
                                  <a:pt x="269468" y="207746"/>
                                </a:lnTo>
                                <a:lnTo>
                                  <a:pt x="2328" y="213766"/>
                                </a:lnTo>
                                <a:lnTo>
                                  <a:pt x="2768" y="213766"/>
                                </a:lnTo>
                                <a:lnTo>
                                  <a:pt x="0" y="216662"/>
                                </a:lnTo>
                                <a:lnTo>
                                  <a:pt x="30" y="218071"/>
                                </a:lnTo>
                                <a:lnTo>
                                  <a:pt x="152" y="223685"/>
                                </a:lnTo>
                                <a:lnTo>
                                  <a:pt x="3060" y="226453"/>
                                </a:lnTo>
                                <a:lnTo>
                                  <a:pt x="269633" y="220446"/>
                                </a:lnTo>
                                <a:lnTo>
                                  <a:pt x="793470" y="214515"/>
                                </a:lnTo>
                                <a:lnTo>
                                  <a:pt x="2101938" y="178930"/>
                                </a:lnTo>
                                <a:lnTo>
                                  <a:pt x="3255023" y="176555"/>
                                </a:lnTo>
                                <a:lnTo>
                                  <a:pt x="3412782" y="172999"/>
                                </a:lnTo>
                                <a:lnTo>
                                  <a:pt x="3561499" y="166230"/>
                                </a:lnTo>
                                <a:lnTo>
                                  <a:pt x="2888780" y="166230"/>
                                </a:lnTo>
                                <a:lnTo>
                                  <a:pt x="2625725" y="163855"/>
                                </a:lnTo>
                                <a:close/>
                              </a:path>
                              <a:path w="6038850" h="226695">
                                <a:moveTo>
                                  <a:pt x="3255023" y="176555"/>
                                </a:moveTo>
                                <a:lnTo>
                                  <a:pt x="2625674" y="176555"/>
                                </a:lnTo>
                                <a:lnTo>
                                  <a:pt x="2888729" y="178930"/>
                                </a:lnTo>
                                <a:lnTo>
                                  <a:pt x="3149663" y="178930"/>
                                </a:lnTo>
                                <a:lnTo>
                                  <a:pt x="3255023" y="176555"/>
                                </a:lnTo>
                                <a:close/>
                              </a:path>
                              <a:path w="6038850" h="226695">
                                <a:moveTo>
                                  <a:pt x="6035128" y="0"/>
                                </a:moveTo>
                                <a:lnTo>
                                  <a:pt x="5768517" y="10820"/>
                                </a:lnTo>
                                <a:lnTo>
                                  <a:pt x="5507685" y="25057"/>
                                </a:lnTo>
                                <a:lnTo>
                                  <a:pt x="4983695" y="64223"/>
                                </a:lnTo>
                                <a:lnTo>
                                  <a:pt x="3936085" y="134213"/>
                                </a:lnTo>
                                <a:lnTo>
                                  <a:pt x="3412413" y="160299"/>
                                </a:lnTo>
                                <a:lnTo>
                                  <a:pt x="3149447" y="166230"/>
                                </a:lnTo>
                                <a:lnTo>
                                  <a:pt x="3561499" y="166230"/>
                                </a:lnTo>
                                <a:lnTo>
                                  <a:pt x="3936822" y="146888"/>
                                </a:lnTo>
                                <a:lnTo>
                                  <a:pt x="4984635" y="76885"/>
                                </a:lnTo>
                                <a:lnTo>
                                  <a:pt x="5508434" y="37744"/>
                                </a:lnTo>
                                <a:lnTo>
                                  <a:pt x="5769051" y="23507"/>
                                </a:lnTo>
                                <a:lnTo>
                                  <a:pt x="6035649" y="12687"/>
                                </a:lnTo>
                                <a:lnTo>
                                  <a:pt x="6038367" y="9740"/>
                                </a:lnTo>
                                <a:lnTo>
                                  <a:pt x="6038088" y="2730"/>
                                </a:lnTo>
                                <a:lnTo>
                                  <a:pt x="6035128" y="0"/>
                                </a:lnTo>
                                <a:close/>
                              </a:path>
                            </a:pathLst>
                          </a:custGeom>
                          <a:solidFill>
                            <a:srgbClr val="4971B8"/>
                          </a:solidFill>
                        </wps:spPr>
                        <wps:bodyPr wrap="square" lIns="0" tIns="0" rIns="0" bIns="0" rtlCol="0">
                          <a:prstTxWarp prst="textNoShape">
                            <a:avLst/>
                          </a:prstTxWarp>
                          <a:noAutofit/>
                        </wps:bodyPr>
                      </wps:wsp>
                      <pic:pic xmlns:pic="http://schemas.openxmlformats.org/drawingml/2006/picture">
                        <pic:nvPicPr>
                          <pic:cNvPr id="96" name="Image 95"/>
                          <pic:cNvPicPr/>
                        </pic:nvPicPr>
                        <pic:blipFill>
                          <a:blip r:embed="rId13" cstate="print"/>
                          <a:stretch>
                            <a:fillRect/>
                          </a:stretch>
                        </pic:blipFill>
                        <pic:spPr>
                          <a:xfrm>
                            <a:off x="106987" y="159396"/>
                            <a:ext cx="6132181" cy="778480"/>
                          </a:xfrm>
                          <a:prstGeom prst="rect">
                            <a:avLst/>
                          </a:prstGeom>
                        </pic:spPr>
                      </pic:pic>
                    </wpg:wgp>
                  </a:graphicData>
                </a:graphic>
              </wp:anchor>
            </w:drawing>
          </mc:Choice>
          <mc:Fallback>
            <w:pict>
              <v:group w14:anchorId="536CAA3E" id="Group 92" o:spid="_x0000_s1026" style="position:absolute;margin-left:73.95pt;margin-top:13.3pt;width:497.5pt;height:114.75pt;z-index:-251630080;mso-wrap-distance-left:0;mso-wrap-distance-right:0;mso-position-horizontal-relative:page" coordsize="63182,1457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">
                <v:shape id="Graphic 93" o:spid="_x0000_s1027" style="position:absolute;width:63182;height:14573;visibility:visible;mso-wrap-style:square;v-text-anchor:top" coordsize="6318250,1457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" path="m6318186,1427962r-3200,l6314999,1424787r-6283034,l31965,3175r-3162,l28803,,,,,6350r25615,l25615,142354,,142354r,6350l25615,148704r,136017l,284721r,6350l25615,291071r,136004l,427075r,6350l25615,433425r,137198l,570623r,6350l25615,576973r,136017l,712990r,6350l25615,719340r,136005l,855345r,6350l25615,861695r,136004l,997699r,6350l25615,1004049r,136017l,1140066r,6350l25615,1146416r,136004l,1282420r,6350l25615,1288770r,136004l,1424774r,6350l25628,1431124r,25642l31978,1456766r,-25629l288747,1431137r,25629l295097,1456766r,-25629l549478,1431137r,25629l555828,1456766r,-25629l812596,1431137r,25629l818946,1456766r,-25629l1073327,1431137r,25629l1079677,1456766r,-25629l1336446,1431137r,25629l1342796,1456766r,-25629l1597177,1431137r,25629l1603527,1456766r,-25629l1860296,1431137r,25629l1866646,1456766r,-25629l2121027,1431137r,25629l2127377,1456766r,-25629l2384133,1431137r,25629l2390495,1456766r,-25629l2644876,1431137r,25629l2651226,1456766r,-25629l2907995,1431137r,25629l2914345,1456766r,-25629l3168739,1431137r,25629l3175089,1456766r,-25629l3431844,1431137r,25629l3438194,1456766r,-25629l3692588,1431137r,25629l3698938,1456766r,-25629l3955694,1431137r,25629l3962044,1456766r,-25629l4216438,1431137r,25629l4222788,1456766r,-25629l4479544,1431137r,25629l4485894,1456766r,-25629l4740287,1431137r,25629l4746637,1456766r,-25629l5003393,1431137r,25629l5009743,1456766r,-25629l5264137,1431137r,25629l5270487,1456766r,-25629l5527243,1431137r,25629l5533593,1456766r,-25629l5787987,1431137r,25629l5794337,1456766r,-25629l6051093,1431137r,25629l6057443,1456766r,-25629l6311836,1431137r,25629l6318186,1456766r,-28804xe" fillcolor="#010202" stroked="f">
                  <v:path arrowok="t"/>
                </v:shape>
                <v:shape id="Graphic 94" o:spid="_x0000_s1028" style="position:absolute;left:1539;top:5773;width:60388;height:2267;visibility:visible;mso-wrap-style:square;v-text-anchor:top" coordsize="6038850,2266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" path="m2625725,163855r-260795,l2101761,166230,793241,201815r-523773,5931l2328,213766r440,l,216662r30,1409l152,223685r2908,2768l269633,220446r523837,-5931l2101938,178930r1153085,-2375l3412782,172999r148717,-6769l2888780,166230r-263055,-2375xem3255023,176555r-629349,l2888729,178930r260934,l3255023,176555xem6035128,l5768517,10820,5507685,25057,4983695,64223,3936085,134213r-523672,26086l3149447,166230r412052,l3936822,146888,4984635,76885,5508434,37744,5769051,23507,6035649,12687r2718,-2947l6038088,2730,6035128,xe" fillcolor="#4971b8"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95" o:spid="_x0000_s1029" type="#_x0000_t75" style="position:absolute;left:1069;top:1593;width:61322;height:77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">
                  <v:imagedata r:id="rId14" o:title=""/>
                </v:shape>
                <w10:wrap type="topAndBottom" anchorx="page"/>
              </v:group>
            </w:pict>
          </mc:Fallback>
        </mc:AlternateContent>
      </w:r>
    </w:p>
    <w:p w:rsidR="00A07AC0" w:rsidRDefault="00A07AC0">
      <w:pPr>
        <w:pStyle w:val="BodyText"/>
        <w:rPr>
          <w:sz w:val="20"/>
        </w:rPr>
      </w:pPr>
    </w:p>
    <w:p w:rsidR="00A07AC0" w:rsidRDefault="00CC054E">
      <w:pPr>
        <w:pStyle w:val="BodyText"/>
        <w:spacing w:before="177"/>
        <w:rPr>
          <w:sz w:val="20"/>
        </w:rPr>
      </w:pPr>
      <w:r>
        <w:rPr>
          <w:noProof/>
          <w:sz w:val="20"/>
          <w:lang w:val="en-IN" w:eastAsia="en-IN"/>
        </w:rPr>
        <w:drawing>
          <wp:anchor distT="0" distB="0" distL="0" distR="0" simplePos="0" relativeHeight="251687424" behindDoc="1" locked="0" layoutInCell="1" allowOverlap="1">
            <wp:simplePos x="0" y="0"/>
            <wp:positionH relativeFrom="page">
              <wp:posOffset>1859434</wp:posOffset>
            </wp:positionH>
            <wp:positionV relativeFrom="paragraph">
              <wp:posOffset>274199</wp:posOffset>
            </wp:positionV>
            <wp:extent cx="227516" cy="73151"/>
            <wp:effectExtent l="0" t="0" r="0" b="0"/>
            <wp:wrapTopAndBottom/>
            <wp:docPr id="96" name="Image 9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6" name="Image 96"/>
                    <pic:cNvPicPr/>
                  </pic:nvPicPr>
                  <pic:blipFill>
                    <a:blip r:embed="rId15" cstate="print"/>
                    <a:stretch>
                      <a:fillRect/>
                    </a:stretch>
                  </pic:blipFill>
                  <pic:spPr>
                    <a:xfrm>
                      <a:off x="0" y="0"/>
                      <a:ext cx="227516" cy="73151"/>
                    </a:xfrm>
                    <a:prstGeom prst="rect">
                      <a:avLst/>
                    </a:prstGeom>
                  </pic:spPr>
                </pic:pic>
              </a:graphicData>
            </a:graphic>
          </wp:anchor>
        </w:drawing>
      </w:r>
      <w:r>
        <w:rPr>
          <w:noProof/>
          <w:sz w:val="20"/>
          <w:lang w:val="en-IN" w:eastAsia="en-IN"/>
        </w:rPr>
        <mc:AlternateContent>
          <mc:Choice Requires="wps">
            <w:drawing>
              <wp:anchor distT="0" distB="0" distL="0" distR="0" simplePos="0" relativeHeight="251688448" behindDoc="1" locked="0" layoutInCell="1" allowOverlap="1">
                <wp:simplePos x="0" y="0"/>
                <wp:positionH relativeFrom="page">
                  <wp:posOffset>2663242</wp:posOffset>
                </wp:positionH>
                <wp:positionV relativeFrom="paragraph">
                  <wp:posOffset>305377</wp:posOffset>
                </wp:positionV>
                <wp:extent cx="229235" cy="12700"/>
                <wp:effectExtent l="0" t="0" r="0" b="0"/>
                <wp:wrapTopAndBottom/>
                <wp:docPr id="97" name="Graphic 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9235" cy="12700"/>
                        </a:xfrm>
                        <a:custGeom>
                          <a:avLst/>
                          <a:gdLst/>
                          <a:ahLst/>
                          <a:cxnLst/>
                          <a:rect l="l" t="t" r="r" b="b"/>
                          <a:pathLst>
                            <a:path w="229235" h="12700">
                              <a:moveTo>
                                <a:pt x="225856" y="0"/>
                              </a:moveTo>
                              <a:lnTo>
                                <a:pt x="2844" y="0"/>
                              </a:lnTo>
                              <a:lnTo>
                                <a:pt x="0" y="2844"/>
                              </a:lnTo>
                              <a:lnTo>
                                <a:pt x="0" y="9855"/>
                              </a:lnTo>
                              <a:lnTo>
                                <a:pt x="2844" y="12700"/>
                              </a:lnTo>
                              <a:lnTo>
                                <a:pt x="6350" y="12700"/>
                              </a:lnTo>
                              <a:lnTo>
                                <a:pt x="225856" y="12700"/>
                              </a:lnTo>
                              <a:lnTo>
                                <a:pt x="228701" y="9855"/>
                              </a:lnTo>
                              <a:lnTo>
                                <a:pt x="228701" y="2844"/>
                              </a:lnTo>
                              <a:lnTo>
                                <a:pt x="225856" y="0"/>
                              </a:lnTo>
                              <a:close/>
                            </a:path>
                          </a:pathLst>
                        </a:custGeom>
                        <a:solidFill>
                          <a:srgbClr val="EC7D2F"/>
                        </a:solidFill>
                      </wps:spPr>
                      <wps:bodyPr wrap="square" lIns="0" tIns="0" rIns="0" bIns="0" rtlCol="0">
                        <a:prstTxWarp prst="textNoShape">
                          <a:avLst/>
                        </a:prstTxWarp>
                        <a:noAutofit/>
                      </wps:bodyPr>
                    </wps:wsp>
                  </a:graphicData>
                </a:graphic>
              </wp:anchor>
            </w:drawing>
          </mc:Choice>
          <mc:Fallback>
            <w:pict>
              <v:shape w14:anchorId="052D54E8" id="Graphic 97" o:spid="_x0000_s1026" style="position:absolute;margin-left:209.7pt;margin-top:24.05pt;width:18.05pt;height:1pt;z-index:-251628032;visibility:visible;mso-wrap-style:square;mso-wrap-distance-left:0;mso-wrap-distance-top:0;mso-wrap-distance-right:0;mso-wrap-distance-bottom:0;mso-position-horizontal:absolute;mso-position-horizontal-relative:page;mso-position-vertical:absolute;mso-position-vertical-relative:text;v-text-anchor:top" coordsize="229235,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" path="m225856,l2844,,,2844,,9855r2844,2845l6350,12700r219506,l228701,9855r,-7011l225856,xe" fillcolor="#ec7d2f" stroked="f">
                <v:path arrowok="t"/>
                <w10:wrap type="topAndBottom" anchorx="page"/>
              </v:shape>
            </w:pict>
          </mc:Fallback>
        </mc:AlternateContent>
      </w:r>
      <w:r>
        <w:rPr>
          <w:noProof/>
          <w:sz w:val="20"/>
          <w:lang w:val="en-IN" w:eastAsia="en-IN"/>
        </w:rPr>
        <mc:AlternateContent>
          <mc:Choice Requires="wps">
            <w:drawing>
              <wp:anchor distT="0" distB="0" distL="0" distR="0" simplePos="0" relativeHeight="251689472" behindDoc="1" locked="0" layoutInCell="1" allowOverlap="1">
                <wp:simplePos x="0" y="0"/>
                <wp:positionH relativeFrom="page">
                  <wp:posOffset>3598812</wp:posOffset>
                </wp:positionH>
                <wp:positionV relativeFrom="paragraph">
                  <wp:posOffset>305377</wp:posOffset>
                </wp:positionV>
                <wp:extent cx="229235" cy="12700"/>
                <wp:effectExtent l="0" t="0" r="0" b="0"/>
                <wp:wrapTopAndBottom/>
                <wp:docPr id="98" name="Graphic 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9235" cy="12700"/>
                        </a:xfrm>
                        <a:custGeom>
                          <a:avLst/>
                          <a:gdLst/>
                          <a:ahLst/>
                          <a:cxnLst/>
                          <a:rect l="l" t="t" r="r" b="b"/>
                          <a:pathLst>
                            <a:path w="229235" h="12700">
                              <a:moveTo>
                                <a:pt x="225856" y="0"/>
                              </a:moveTo>
                              <a:lnTo>
                                <a:pt x="2844" y="0"/>
                              </a:lnTo>
                              <a:lnTo>
                                <a:pt x="0" y="2844"/>
                              </a:lnTo>
                              <a:lnTo>
                                <a:pt x="0" y="9855"/>
                              </a:lnTo>
                              <a:lnTo>
                                <a:pt x="2844" y="12700"/>
                              </a:lnTo>
                              <a:lnTo>
                                <a:pt x="6350" y="12700"/>
                              </a:lnTo>
                              <a:lnTo>
                                <a:pt x="225856" y="12700"/>
                              </a:lnTo>
                              <a:lnTo>
                                <a:pt x="228701" y="9855"/>
                              </a:lnTo>
                              <a:lnTo>
                                <a:pt x="228701" y="2844"/>
                              </a:lnTo>
                              <a:lnTo>
                                <a:pt x="225856" y="0"/>
                              </a:lnTo>
                              <a:close/>
                            </a:path>
                          </a:pathLst>
                        </a:custGeom>
                        <a:solidFill>
                          <a:srgbClr val="70AD45"/>
                        </a:solidFill>
                      </wps:spPr>
                      <wps:bodyPr wrap="square" lIns="0" tIns="0" rIns="0" bIns="0" rtlCol="0">
                        <a:prstTxWarp prst="textNoShape">
                          <a:avLst/>
                        </a:prstTxWarp>
                        <a:noAutofit/>
                      </wps:bodyPr>
                    </wps:wsp>
                  </a:graphicData>
                </a:graphic>
              </wp:anchor>
            </w:drawing>
          </mc:Choice>
          <mc:Fallback>
            <w:pict>
              <v:shape w14:anchorId="61D51EF5" id="Graphic 98" o:spid="_x0000_s1026" style="position:absolute;margin-left:283.35pt;margin-top:24.05pt;width:18.05pt;height:1pt;z-index:-251627008;visibility:visible;mso-wrap-style:square;mso-wrap-distance-left:0;mso-wrap-distance-top:0;mso-wrap-distance-right:0;mso-wrap-distance-bottom:0;mso-position-horizontal:absolute;mso-position-horizontal-relative:page;mso-position-vertical:absolute;mso-position-vertical-relative:text;v-text-anchor:top" coordsize="229235,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" path="m225856,l2844,,,2844,,9855r2844,2845l6350,12700r219506,l228701,9855r,-7011l225856,xe" fillcolor="#70ad45" stroked="f">
                <v:path arrowok="t"/>
                <w10:wrap type="topAndBottom" anchorx="page"/>
              </v:shape>
            </w:pict>
          </mc:Fallback>
        </mc:AlternateContent>
      </w:r>
      <w:r>
        <w:rPr>
          <w:noProof/>
          <w:sz w:val="20"/>
          <w:lang w:val="en-IN" w:eastAsia="en-IN"/>
        </w:rPr>
        <mc:AlternateContent>
          <mc:Choice Requires="wps">
            <w:drawing>
              <wp:anchor distT="0" distB="0" distL="0" distR="0" simplePos="0" relativeHeight="251690496" behindDoc="1" locked="0" layoutInCell="1" allowOverlap="1">
                <wp:simplePos x="0" y="0"/>
                <wp:positionH relativeFrom="page">
                  <wp:posOffset>4523740</wp:posOffset>
                </wp:positionH>
                <wp:positionV relativeFrom="paragraph">
                  <wp:posOffset>305377</wp:posOffset>
                </wp:positionV>
                <wp:extent cx="229235" cy="12700"/>
                <wp:effectExtent l="0" t="0" r="0" b="0"/>
                <wp:wrapTopAndBottom/>
                <wp:docPr id="99" name="Graphic 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9235" cy="12700"/>
                        </a:xfrm>
                        <a:custGeom>
                          <a:avLst/>
                          <a:gdLst/>
                          <a:ahLst/>
                          <a:cxnLst/>
                          <a:rect l="l" t="t" r="r" b="b"/>
                          <a:pathLst>
                            <a:path w="229235" h="12700">
                              <a:moveTo>
                                <a:pt x="225869" y="0"/>
                              </a:moveTo>
                              <a:lnTo>
                                <a:pt x="2844" y="0"/>
                              </a:lnTo>
                              <a:lnTo>
                                <a:pt x="0" y="2844"/>
                              </a:lnTo>
                              <a:lnTo>
                                <a:pt x="0" y="9855"/>
                              </a:lnTo>
                              <a:lnTo>
                                <a:pt x="2844" y="12700"/>
                              </a:lnTo>
                              <a:lnTo>
                                <a:pt x="6350" y="12700"/>
                              </a:lnTo>
                              <a:lnTo>
                                <a:pt x="225869" y="12700"/>
                              </a:lnTo>
                              <a:lnTo>
                                <a:pt x="228701" y="9855"/>
                              </a:lnTo>
                              <a:lnTo>
                                <a:pt x="228701" y="2844"/>
                              </a:lnTo>
                              <a:lnTo>
                                <a:pt x="225869" y="0"/>
                              </a:lnTo>
                              <a:close/>
                            </a:path>
                          </a:pathLst>
                        </a:custGeom>
                        <a:solidFill>
                          <a:srgbClr val="FEC010"/>
                        </a:solidFill>
                      </wps:spPr>
                      <wps:bodyPr wrap="square" lIns="0" tIns="0" rIns="0" bIns="0" rtlCol="0">
                        <a:prstTxWarp prst="textNoShape">
                          <a:avLst/>
                        </a:prstTxWarp>
                        <a:noAutofit/>
                      </wps:bodyPr>
                    </wps:wsp>
                  </a:graphicData>
                </a:graphic>
              </wp:anchor>
            </w:drawing>
          </mc:Choice>
          <mc:Fallback>
            <w:pict>
              <v:shape w14:anchorId="140F7FFA" id="Graphic 99" o:spid="_x0000_s1026" style="position:absolute;margin-left:356.2pt;margin-top:24.05pt;width:18.05pt;height:1pt;z-index:-251625984;visibility:visible;mso-wrap-style:square;mso-wrap-distance-left:0;mso-wrap-distance-top:0;mso-wrap-distance-right:0;mso-wrap-distance-bottom:0;mso-position-horizontal:absolute;mso-position-horizontal-relative:page;mso-position-vertical:absolute;mso-position-vertical-relative:text;v-text-anchor:top" coordsize="229235,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" path="m225869,l2844,,,2844,,9855r2844,2845l6350,12700r219519,l228701,9855r,-7011l225869,xe" fillcolor="#fec010" stroked="f">
                <v:path arrowok="t"/>
                <w10:wrap type="topAndBottom" anchorx="page"/>
              </v:shape>
            </w:pict>
          </mc:Fallback>
        </mc:AlternateContent>
      </w:r>
      <w:r>
        <w:rPr>
          <w:noProof/>
          <w:sz w:val="20"/>
          <w:lang w:val="en-IN" w:eastAsia="en-IN"/>
        </w:rPr>
        <mc:AlternateContent>
          <mc:Choice Requires="wps">
            <w:drawing>
              <wp:anchor distT="0" distB="0" distL="0" distR="0" simplePos="0" relativeHeight="251691520" behindDoc="1" locked="0" layoutInCell="1" allowOverlap="1">
                <wp:simplePos x="0" y="0"/>
                <wp:positionH relativeFrom="page">
                  <wp:posOffset>5417021</wp:posOffset>
                </wp:positionH>
                <wp:positionV relativeFrom="paragraph">
                  <wp:posOffset>305377</wp:posOffset>
                </wp:positionV>
                <wp:extent cx="229235" cy="12700"/>
                <wp:effectExtent l="0" t="0" r="0" b="0"/>
                <wp:wrapTopAndBottom/>
                <wp:docPr id="100" name="Graphic 10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9235" cy="12700"/>
                        </a:xfrm>
                        <a:custGeom>
                          <a:avLst/>
                          <a:gdLst/>
                          <a:ahLst/>
                          <a:cxnLst/>
                          <a:rect l="l" t="t" r="r" b="b"/>
                          <a:pathLst>
                            <a:path w="229235" h="12700">
                              <a:moveTo>
                                <a:pt x="225856" y="0"/>
                              </a:moveTo>
                              <a:lnTo>
                                <a:pt x="2844" y="0"/>
                              </a:lnTo>
                              <a:lnTo>
                                <a:pt x="0" y="2844"/>
                              </a:lnTo>
                              <a:lnTo>
                                <a:pt x="0" y="9855"/>
                              </a:lnTo>
                              <a:lnTo>
                                <a:pt x="2844" y="12700"/>
                              </a:lnTo>
                              <a:lnTo>
                                <a:pt x="6350" y="12700"/>
                              </a:lnTo>
                              <a:lnTo>
                                <a:pt x="225856" y="12700"/>
                              </a:lnTo>
                              <a:lnTo>
                                <a:pt x="228701" y="9855"/>
                              </a:lnTo>
                              <a:lnTo>
                                <a:pt x="228701" y="2844"/>
                              </a:lnTo>
                              <a:lnTo>
                                <a:pt x="225856" y="0"/>
                              </a:lnTo>
                              <a:close/>
                            </a:path>
                          </a:pathLst>
                        </a:custGeom>
                        <a:solidFill>
                          <a:srgbClr val="7F7F7F"/>
                        </a:solidFill>
                      </wps:spPr>
                      <wps:bodyPr wrap="square" lIns="0" tIns="0" rIns="0" bIns="0" rtlCol="0">
                        <a:prstTxWarp prst="textNoShape">
                          <a:avLst/>
                        </a:prstTxWarp>
                        <a:noAutofit/>
                      </wps:bodyPr>
                    </wps:wsp>
                  </a:graphicData>
                </a:graphic>
              </wp:anchor>
            </w:drawing>
          </mc:Choice>
          <mc:Fallback>
            <w:pict>
              <v:shape w14:anchorId="11651A20" id="Graphic 100" o:spid="_x0000_s1026" style="position:absolute;margin-left:426.55pt;margin-top:24.05pt;width:18.05pt;height:1pt;z-index:-251624960;visibility:visible;mso-wrap-style:square;mso-wrap-distance-left:0;mso-wrap-distance-top:0;mso-wrap-distance-right:0;mso-wrap-distance-bottom:0;mso-position-horizontal:absolute;mso-position-horizontal-relative:page;mso-position-vertical:absolute;mso-position-vertical-relative:text;v-text-anchor:top" coordsize="229235,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" path="m225856,l2844,,,2844,,9855r2844,2845l6350,12700r219506,l228701,9855r,-7011l225856,xe" fillcolor="#7f7f7f" stroked="f">
                <v:path arrowok="t"/>
                <w10:wrap type="topAndBottom" anchorx="page"/>
              </v:shape>
            </w:pict>
          </mc:Fallback>
        </mc:AlternateContent>
      </w:r>
    </w:p>
    <w:p w:rsidR="00A07AC0" w:rsidRDefault="00CC054E">
      <w:pPr>
        <w:spacing w:before="203" w:line="254" w:lineRule="auto"/>
        <w:ind w:left="25" w:right="53"/>
        <w:rPr>
          <w:sz w:val="18"/>
        </w:rPr>
      </w:pPr>
      <w:r>
        <w:rPr>
          <w:color w:val="231F20"/>
          <w:sz w:val="18"/>
        </w:rPr>
        <w:t>Note:</w:t>
      </w:r>
      <w:r>
        <w:rPr>
          <w:color w:val="231F20"/>
          <w:spacing w:val="-6"/>
          <w:sz w:val="18"/>
        </w:rPr>
        <w:t xml:space="preserve"> </w:t>
      </w:r>
      <w:r>
        <w:rPr>
          <w:color w:val="231F20"/>
          <w:sz w:val="18"/>
        </w:rPr>
        <w:t>The</w:t>
      </w:r>
      <w:r>
        <w:rPr>
          <w:color w:val="231F20"/>
          <w:spacing w:val="-6"/>
          <w:sz w:val="18"/>
        </w:rPr>
        <w:t xml:space="preserve"> </w:t>
      </w:r>
      <w:r>
        <w:rPr>
          <w:color w:val="231F20"/>
          <w:sz w:val="18"/>
        </w:rPr>
        <w:t>CLI</w:t>
      </w:r>
      <w:r>
        <w:rPr>
          <w:color w:val="231F20"/>
          <w:spacing w:val="-6"/>
          <w:sz w:val="18"/>
        </w:rPr>
        <w:t xml:space="preserve"> </w:t>
      </w:r>
      <w:r>
        <w:rPr>
          <w:color w:val="231F20"/>
          <w:sz w:val="18"/>
        </w:rPr>
        <w:t>is</w:t>
      </w:r>
      <w:r>
        <w:rPr>
          <w:color w:val="231F20"/>
          <w:spacing w:val="-5"/>
          <w:sz w:val="18"/>
        </w:rPr>
        <w:t xml:space="preserve"> </w:t>
      </w:r>
      <w:r>
        <w:rPr>
          <w:color w:val="231F20"/>
          <w:sz w:val="18"/>
        </w:rPr>
        <w:t>designed</w:t>
      </w:r>
      <w:r>
        <w:rPr>
          <w:color w:val="231F20"/>
          <w:spacing w:val="-6"/>
          <w:sz w:val="18"/>
        </w:rPr>
        <w:t xml:space="preserve"> </w:t>
      </w:r>
      <w:r>
        <w:rPr>
          <w:color w:val="231F20"/>
          <w:sz w:val="18"/>
        </w:rPr>
        <w:t>to</w:t>
      </w:r>
      <w:r>
        <w:rPr>
          <w:color w:val="231F20"/>
          <w:spacing w:val="-6"/>
          <w:sz w:val="18"/>
        </w:rPr>
        <w:t xml:space="preserve"> </w:t>
      </w:r>
      <w:r>
        <w:rPr>
          <w:color w:val="231F20"/>
          <w:sz w:val="18"/>
        </w:rPr>
        <w:t>provide</w:t>
      </w:r>
      <w:r>
        <w:rPr>
          <w:color w:val="231F20"/>
          <w:spacing w:val="-6"/>
          <w:sz w:val="18"/>
        </w:rPr>
        <w:t xml:space="preserve"> </w:t>
      </w:r>
      <w:r>
        <w:rPr>
          <w:color w:val="231F20"/>
          <w:sz w:val="18"/>
        </w:rPr>
        <w:t>early</w:t>
      </w:r>
      <w:r>
        <w:rPr>
          <w:color w:val="231F20"/>
          <w:spacing w:val="-6"/>
          <w:sz w:val="18"/>
        </w:rPr>
        <w:t xml:space="preserve"> </w:t>
      </w:r>
      <w:r>
        <w:rPr>
          <w:color w:val="231F20"/>
          <w:sz w:val="18"/>
        </w:rPr>
        <w:t>signals</w:t>
      </w:r>
      <w:r>
        <w:rPr>
          <w:color w:val="231F20"/>
          <w:spacing w:val="-6"/>
          <w:sz w:val="18"/>
        </w:rPr>
        <w:t xml:space="preserve"> </w:t>
      </w:r>
      <w:r>
        <w:rPr>
          <w:color w:val="231F20"/>
          <w:sz w:val="18"/>
        </w:rPr>
        <w:t>of</w:t>
      </w:r>
      <w:r>
        <w:rPr>
          <w:color w:val="231F20"/>
          <w:spacing w:val="-6"/>
          <w:sz w:val="18"/>
        </w:rPr>
        <w:t xml:space="preserve"> </w:t>
      </w:r>
      <w:r>
        <w:rPr>
          <w:color w:val="231F20"/>
          <w:sz w:val="18"/>
        </w:rPr>
        <w:t>turning</w:t>
      </w:r>
      <w:r>
        <w:rPr>
          <w:color w:val="231F20"/>
          <w:spacing w:val="-6"/>
          <w:sz w:val="18"/>
        </w:rPr>
        <w:t xml:space="preserve"> </w:t>
      </w:r>
      <w:r>
        <w:rPr>
          <w:color w:val="231F20"/>
          <w:sz w:val="18"/>
        </w:rPr>
        <w:t>points</w:t>
      </w:r>
      <w:r>
        <w:rPr>
          <w:color w:val="231F20"/>
          <w:spacing w:val="-5"/>
          <w:sz w:val="18"/>
        </w:rPr>
        <w:t xml:space="preserve"> </w:t>
      </w:r>
      <w:r>
        <w:rPr>
          <w:color w:val="231F20"/>
          <w:sz w:val="18"/>
        </w:rPr>
        <w:t>in</w:t>
      </w:r>
      <w:r>
        <w:rPr>
          <w:color w:val="231F20"/>
          <w:spacing w:val="-5"/>
          <w:sz w:val="18"/>
        </w:rPr>
        <w:t xml:space="preserve"> </w:t>
      </w:r>
      <w:r>
        <w:rPr>
          <w:color w:val="231F20"/>
          <w:sz w:val="18"/>
        </w:rPr>
        <w:t>business</w:t>
      </w:r>
      <w:r>
        <w:rPr>
          <w:color w:val="231F20"/>
          <w:spacing w:val="-5"/>
          <w:sz w:val="18"/>
        </w:rPr>
        <w:t xml:space="preserve"> </w:t>
      </w:r>
      <w:r>
        <w:rPr>
          <w:color w:val="231F20"/>
          <w:sz w:val="18"/>
        </w:rPr>
        <w:t>cycles</w:t>
      </w:r>
      <w:r>
        <w:rPr>
          <w:color w:val="231F20"/>
          <w:spacing w:val="-6"/>
          <w:sz w:val="18"/>
        </w:rPr>
        <w:t xml:space="preserve"> </w:t>
      </w:r>
      <w:r>
        <w:rPr>
          <w:color w:val="231F20"/>
          <w:sz w:val="18"/>
        </w:rPr>
        <w:t>showing</w:t>
      </w:r>
      <w:r>
        <w:rPr>
          <w:color w:val="231F20"/>
          <w:spacing w:val="-6"/>
          <w:sz w:val="18"/>
        </w:rPr>
        <w:t xml:space="preserve"> </w:t>
      </w:r>
      <w:r>
        <w:rPr>
          <w:color w:val="231F20"/>
          <w:sz w:val="18"/>
        </w:rPr>
        <w:t>fluctuation</w:t>
      </w:r>
      <w:r>
        <w:rPr>
          <w:color w:val="231F20"/>
          <w:spacing w:val="-5"/>
          <w:sz w:val="18"/>
        </w:rPr>
        <w:t xml:space="preserve"> </w:t>
      </w:r>
      <w:r>
        <w:rPr>
          <w:color w:val="231F20"/>
          <w:sz w:val="18"/>
        </w:rPr>
        <w:t>of</w:t>
      </w:r>
      <w:r>
        <w:rPr>
          <w:color w:val="231F20"/>
          <w:spacing w:val="-6"/>
          <w:sz w:val="18"/>
        </w:rPr>
        <w:t xml:space="preserve"> </w:t>
      </w:r>
      <w:r>
        <w:rPr>
          <w:color w:val="231F20"/>
          <w:sz w:val="18"/>
        </w:rPr>
        <w:t>economic</w:t>
      </w:r>
      <w:r>
        <w:rPr>
          <w:color w:val="231F20"/>
          <w:spacing w:val="-6"/>
          <w:sz w:val="18"/>
        </w:rPr>
        <w:t xml:space="preserve"> </w:t>
      </w:r>
      <w:r>
        <w:rPr>
          <w:color w:val="231F20"/>
          <w:sz w:val="18"/>
        </w:rPr>
        <w:t>activity</w:t>
      </w:r>
      <w:r>
        <w:rPr>
          <w:color w:val="231F20"/>
          <w:spacing w:val="-6"/>
          <w:sz w:val="18"/>
        </w:rPr>
        <w:t xml:space="preserve"> </w:t>
      </w:r>
      <w:r>
        <w:rPr>
          <w:color w:val="231F20"/>
          <w:sz w:val="18"/>
        </w:rPr>
        <w:t xml:space="preserve">around </w:t>
      </w:r>
      <w:r>
        <w:rPr>
          <w:color w:val="231F20"/>
          <w:w w:val="105"/>
          <w:sz w:val="18"/>
        </w:rPr>
        <w:t>its</w:t>
      </w:r>
      <w:r>
        <w:rPr>
          <w:color w:val="231F20"/>
          <w:spacing w:val="-2"/>
          <w:w w:val="105"/>
          <w:sz w:val="18"/>
        </w:rPr>
        <w:t xml:space="preserve"> </w:t>
      </w:r>
      <w:r>
        <w:rPr>
          <w:color w:val="231F20"/>
          <w:w w:val="105"/>
          <w:sz w:val="18"/>
        </w:rPr>
        <w:t>long-term</w:t>
      </w:r>
      <w:r>
        <w:rPr>
          <w:color w:val="231F20"/>
          <w:spacing w:val="-2"/>
          <w:w w:val="105"/>
          <w:sz w:val="18"/>
        </w:rPr>
        <w:t xml:space="preserve"> </w:t>
      </w:r>
      <w:r>
        <w:rPr>
          <w:color w:val="231F20"/>
          <w:w w:val="105"/>
          <w:sz w:val="18"/>
        </w:rPr>
        <w:t>potential</w:t>
      </w:r>
      <w:r>
        <w:rPr>
          <w:color w:val="231F20"/>
          <w:spacing w:val="-2"/>
          <w:w w:val="105"/>
          <w:sz w:val="18"/>
        </w:rPr>
        <w:t xml:space="preserve"> </w:t>
      </w:r>
      <w:r>
        <w:rPr>
          <w:color w:val="231F20"/>
          <w:w w:val="105"/>
          <w:sz w:val="18"/>
        </w:rPr>
        <w:t>level.</w:t>
      </w:r>
      <w:r>
        <w:rPr>
          <w:color w:val="231F20"/>
          <w:spacing w:val="-2"/>
          <w:w w:val="105"/>
          <w:sz w:val="18"/>
        </w:rPr>
        <w:t xml:space="preserve"> </w:t>
      </w:r>
      <w:r>
        <w:rPr>
          <w:color w:val="231F20"/>
          <w:w w:val="105"/>
          <w:sz w:val="18"/>
        </w:rPr>
        <w:t>It</w:t>
      </w:r>
      <w:r>
        <w:rPr>
          <w:color w:val="231F20"/>
          <w:spacing w:val="-2"/>
          <w:w w:val="105"/>
          <w:sz w:val="18"/>
        </w:rPr>
        <w:t xml:space="preserve"> </w:t>
      </w:r>
      <w:r>
        <w:rPr>
          <w:color w:val="231F20"/>
          <w:w w:val="105"/>
          <w:sz w:val="18"/>
        </w:rPr>
        <w:t>shows</w:t>
      </w:r>
      <w:r>
        <w:rPr>
          <w:color w:val="231F20"/>
          <w:spacing w:val="-2"/>
          <w:w w:val="105"/>
          <w:sz w:val="18"/>
        </w:rPr>
        <w:t xml:space="preserve"> </w:t>
      </w:r>
      <w:r>
        <w:rPr>
          <w:color w:val="231F20"/>
          <w:w w:val="105"/>
          <w:sz w:val="18"/>
        </w:rPr>
        <w:t>short-term</w:t>
      </w:r>
      <w:r>
        <w:rPr>
          <w:color w:val="231F20"/>
          <w:spacing w:val="-2"/>
          <w:w w:val="105"/>
          <w:sz w:val="18"/>
        </w:rPr>
        <w:t xml:space="preserve"> </w:t>
      </w:r>
      <w:r>
        <w:rPr>
          <w:color w:val="231F20"/>
          <w:w w:val="105"/>
          <w:sz w:val="18"/>
        </w:rPr>
        <w:t>economic</w:t>
      </w:r>
      <w:r>
        <w:rPr>
          <w:color w:val="231F20"/>
          <w:spacing w:val="-2"/>
          <w:w w:val="105"/>
          <w:sz w:val="18"/>
        </w:rPr>
        <w:t xml:space="preserve"> </w:t>
      </w:r>
      <w:r>
        <w:rPr>
          <w:color w:val="231F20"/>
          <w:w w:val="105"/>
          <w:sz w:val="18"/>
        </w:rPr>
        <w:t>movements</w:t>
      </w:r>
      <w:r>
        <w:rPr>
          <w:color w:val="231F20"/>
          <w:spacing w:val="-2"/>
          <w:w w:val="105"/>
          <w:sz w:val="18"/>
        </w:rPr>
        <w:t xml:space="preserve"> </w:t>
      </w:r>
      <w:r>
        <w:rPr>
          <w:color w:val="231F20"/>
          <w:w w:val="105"/>
          <w:sz w:val="18"/>
        </w:rPr>
        <w:t>in</w:t>
      </w:r>
      <w:r>
        <w:rPr>
          <w:color w:val="231F20"/>
          <w:spacing w:val="-2"/>
          <w:w w:val="105"/>
          <w:sz w:val="18"/>
        </w:rPr>
        <w:t xml:space="preserve"> </w:t>
      </w:r>
      <w:r>
        <w:rPr>
          <w:color w:val="231F20"/>
          <w:w w:val="105"/>
          <w:sz w:val="18"/>
        </w:rPr>
        <w:t>qualitative</w:t>
      </w:r>
      <w:r>
        <w:rPr>
          <w:color w:val="231F20"/>
          <w:spacing w:val="-2"/>
          <w:w w:val="105"/>
          <w:sz w:val="18"/>
        </w:rPr>
        <w:t xml:space="preserve"> </w:t>
      </w:r>
      <w:r>
        <w:rPr>
          <w:color w:val="231F20"/>
          <w:w w:val="105"/>
          <w:sz w:val="18"/>
        </w:rPr>
        <w:t>rather</w:t>
      </w:r>
      <w:r>
        <w:rPr>
          <w:color w:val="231F20"/>
          <w:spacing w:val="-2"/>
          <w:w w:val="105"/>
          <w:sz w:val="18"/>
        </w:rPr>
        <w:t xml:space="preserve"> </w:t>
      </w:r>
      <w:r>
        <w:rPr>
          <w:color w:val="231F20"/>
          <w:w w:val="105"/>
          <w:sz w:val="18"/>
        </w:rPr>
        <w:t>than</w:t>
      </w:r>
      <w:r>
        <w:rPr>
          <w:color w:val="231F20"/>
          <w:spacing w:val="-2"/>
          <w:w w:val="105"/>
          <w:sz w:val="18"/>
        </w:rPr>
        <w:t xml:space="preserve"> </w:t>
      </w:r>
      <w:r>
        <w:rPr>
          <w:color w:val="231F20"/>
          <w:w w:val="105"/>
          <w:sz w:val="18"/>
        </w:rPr>
        <w:t>quantitative</w:t>
      </w:r>
      <w:r>
        <w:rPr>
          <w:color w:val="231F20"/>
          <w:spacing w:val="-2"/>
          <w:w w:val="105"/>
          <w:sz w:val="18"/>
        </w:rPr>
        <w:t xml:space="preserve"> </w:t>
      </w:r>
      <w:r>
        <w:rPr>
          <w:color w:val="231F20"/>
          <w:w w:val="105"/>
          <w:sz w:val="18"/>
        </w:rPr>
        <w:t>terms.</w:t>
      </w:r>
    </w:p>
    <w:p w:rsidR="00A07AC0" w:rsidRDefault="00CC054E">
      <w:pPr>
        <w:spacing w:before="1"/>
        <w:ind w:left="25"/>
        <w:rPr>
          <w:sz w:val="18"/>
        </w:rPr>
      </w:pPr>
      <w:r>
        <w:rPr>
          <w:noProof/>
          <w:sz w:val="18"/>
          <w:lang w:val="en-IN" w:eastAsia="en-IN"/>
        </w:rPr>
        <mc:AlternateContent>
          <mc:Choice Requires="wps">
            <w:drawing>
              <wp:anchor distT="0" distB="0" distL="0" distR="0" simplePos="0" relativeHeight="251623936" behindDoc="0" locked="0" layoutInCell="1" allowOverlap="1">
                <wp:simplePos x="0" y="0"/>
                <wp:positionH relativeFrom="page">
                  <wp:posOffset>1051921</wp:posOffset>
                </wp:positionH>
                <wp:positionV relativeFrom="paragraph">
                  <wp:posOffset>-896164</wp:posOffset>
                </wp:positionV>
                <wp:extent cx="148590" cy="308610"/>
                <wp:effectExtent l="0" t="0" r="0" b="0"/>
                <wp:wrapNone/>
                <wp:docPr id="101" name="Textbox 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8590" cy="308610"/>
                        </a:xfrm>
                        <a:prstGeom prst="rect">
                          <a:avLst/>
                        </a:prstGeom>
                      </wps:spPr>
                      <wps:txbx>
                        <w:txbxContent>
                          <w:p w:rsidR="00A07895" w:rsidRDefault="00A07895">
                            <w:pPr>
                              <w:spacing w:before="44"/>
                              <w:ind w:left="20"/>
                              <w:rPr>
                                <w:rFonts w:ascii="Trebuchet MS"/>
                                <w:sz w:val="14"/>
                              </w:rPr>
                            </w:pPr>
                            <w:r>
                              <w:rPr>
                                <w:rFonts w:ascii="Trebuchet MS"/>
                                <w:color w:val="231F20"/>
                                <w:w w:val="105"/>
                                <w:sz w:val="14"/>
                              </w:rPr>
                              <w:t>Apr-</w:t>
                            </w:r>
                            <w:r>
                              <w:rPr>
                                <w:rFonts w:ascii="Trebuchet MS"/>
                                <w:color w:val="231F20"/>
                                <w:spacing w:val="-5"/>
                                <w:w w:val="105"/>
                                <w:sz w:val="14"/>
                              </w:rPr>
                              <w:t>24</w:t>
                            </w:r>
                          </w:p>
                        </w:txbxContent>
                      </wps:txbx>
                      <wps:bodyPr vert="vert270" wrap="square" lIns="0" tIns="0" rIns="0" bIns="0" rtlCol="0">
                        <a:noAutofit/>
                      </wps:bodyPr>
                    </wps:wsp>
                  </a:graphicData>
                </a:graphic>
              </wp:anchor>
            </w:drawing>
          </mc:Choice>
          <mc:Fallback>
            <w:pict>
              <v:shape id="Textbox 101" o:spid="_x0000_s1102" type="#_x0000_t202" style="position:absolute;left:0;text-align:left;margin-left:82.85pt;margin-top:-70.55pt;width:11.7pt;height:24.3pt;z-index:25162393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" filled="f" stroked="f">
                <v:path arrowok="t"/>
                <v:textbox style="layout-flow:vertical;mso-layout-flow-alt:bottom-to-top" inset="0,0,0,0">
                  <w:txbxContent>
                    <w:p w:rsidR="00A07895" w:rsidRDefault="00A07895">
                      <w:pPr>
                        <w:spacing w:before="44"/>
                        <w:ind w:left="20"/>
                        <w:rPr>
                          <w:rFonts w:ascii="Trebuchet MS"/>
                          <w:sz w:val="14"/>
                        </w:rPr>
                      </w:pPr>
                      <w:r>
                        <w:rPr>
                          <w:rFonts w:ascii="Trebuchet MS"/>
                          <w:color w:val="231F20"/>
                          <w:w w:val="105"/>
                          <w:sz w:val="14"/>
                        </w:rPr>
                        <w:t>Apr-</w:t>
                      </w:r>
                      <w:r>
                        <w:rPr>
                          <w:rFonts w:ascii="Trebuchet MS"/>
                          <w:color w:val="231F20"/>
                          <w:spacing w:val="-5"/>
                          <w:w w:val="105"/>
                          <w:sz w:val="14"/>
                        </w:rPr>
                        <w:t>24</w:t>
                      </w:r>
                    </w:p>
                  </w:txbxContent>
                </v:textbox>
                <w10:wrap anchorx="page"/>
              </v:shape>
            </w:pict>
          </mc:Fallback>
        </mc:AlternateContent>
      </w:r>
      <w:r>
        <w:rPr>
          <w:noProof/>
          <w:sz w:val="18"/>
          <w:lang w:val="en-IN" w:eastAsia="en-IN"/>
        </w:rPr>
        <mc:AlternateContent>
          <mc:Choice Requires="wps">
            <w:drawing>
              <wp:anchor distT="0" distB="0" distL="0" distR="0" simplePos="0" relativeHeight="251624960" behindDoc="0" locked="0" layoutInCell="1" allowOverlap="1">
                <wp:simplePos x="0" y="0"/>
                <wp:positionH relativeFrom="page">
                  <wp:posOffset>1313821</wp:posOffset>
                </wp:positionH>
                <wp:positionV relativeFrom="paragraph">
                  <wp:posOffset>-896164</wp:posOffset>
                </wp:positionV>
                <wp:extent cx="148590" cy="324485"/>
                <wp:effectExtent l="0" t="0" r="0" b="0"/>
                <wp:wrapNone/>
                <wp:docPr id="102" name="Textbox 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8590" cy="324485"/>
                        </a:xfrm>
                        <a:prstGeom prst="rect">
                          <a:avLst/>
                        </a:prstGeom>
                      </wps:spPr>
                      <wps:txbx>
                        <w:txbxContent>
                          <w:p w:rsidR="00A07895" w:rsidRDefault="00A07895">
                            <w:pPr>
                              <w:spacing w:before="44"/>
                              <w:ind w:left="20"/>
                              <w:rPr>
                                <w:rFonts w:ascii="Trebuchet MS"/>
                                <w:sz w:val="14"/>
                              </w:rPr>
                            </w:pPr>
                            <w:r>
                              <w:rPr>
                                <w:rFonts w:ascii="Trebuchet MS"/>
                                <w:color w:val="231F20"/>
                                <w:w w:val="105"/>
                                <w:sz w:val="14"/>
                              </w:rPr>
                              <w:t>May-</w:t>
                            </w:r>
                            <w:r>
                              <w:rPr>
                                <w:rFonts w:ascii="Trebuchet MS"/>
                                <w:color w:val="231F20"/>
                                <w:spacing w:val="-5"/>
                                <w:w w:val="105"/>
                                <w:sz w:val="14"/>
                              </w:rPr>
                              <w:t>24</w:t>
                            </w:r>
                          </w:p>
                        </w:txbxContent>
                      </wps:txbx>
                      <wps:bodyPr vert="vert270" wrap="square" lIns="0" tIns="0" rIns="0" bIns="0" rtlCol="0">
                        <a:noAutofit/>
                      </wps:bodyPr>
                    </wps:wsp>
                  </a:graphicData>
                </a:graphic>
              </wp:anchor>
            </w:drawing>
          </mc:Choice>
          <mc:Fallback>
            <w:pict>
              <v:shape id="Textbox 102" o:spid="_x0000_s1103" type="#_x0000_t202" style="position:absolute;left:0;text-align:left;margin-left:103.45pt;margin-top:-70.55pt;width:11.7pt;height:25.55pt;z-index:25162496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" filled="f" stroked="f">
                <v:path arrowok="t"/>
                <v:textbox style="layout-flow:vertical;mso-layout-flow-alt:bottom-to-top" inset="0,0,0,0">
                  <w:txbxContent>
                    <w:p w:rsidR="00A07895" w:rsidRDefault="00A07895">
                      <w:pPr>
                        <w:spacing w:before="44"/>
                        <w:ind w:left="20"/>
                        <w:rPr>
                          <w:rFonts w:ascii="Trebuchet MS"/>
                          <w:sz w:val="14"/>
                        </w:rPr>
                      </w:pPr>
                      <w:r>
                        <w:rPr>
                          <w:rFonts w:ascii="Trebuchet MS"/>
                          <w:color w:val="231F20"/>
                          <w:w w:val="105"/>
                          <w:sz w:val="14"/>
                        </w:rPr>
                        <w:t>May-</w:t>
                      </w:r>
                      <w:r>
                        <w:rPr>
                          <w:rFonts w:ascii="Trebuchet MS"/>
                          <w:color w:val="231F20"/>
                          <w:spacing w:val="-5"/>
                          <w:w w:val="105"/>
                          <w:sz w:val="14"/>
                        </w:rPr>
                        <w:t>24</w:t>
                      </w:r>
                    </w:p>
                  </w:txbxContent>
                </v:textbox>
                <w10:wrap anchorx="page"/>
              </v:shape>
            </w:pict>
          </mc:Fallback>
        </mc:AlternateContent>
      </w:r>
      <w:r>
        <w:rPr>
          <w:noProof/>
          <w:sz w:val="18"/>
          <w:lang w:val="en-IN" w:eastAsia="en-IN"/>
        </w:rPr>
        <mc:AlternateContent>
          <mc:Choice Requires="wps">
            <w:drawing>
              <wp:anchor distT="0" distB="0" distL="0" distR="0" simplePos="0" relativeHeight="251625984" behindDoc="0" locked="0" layoutInCell="1" allowOverlap="1">
                <wp:simplePos x="0" y="0"/>
                <wp:positionH relativeFrom="page">
                  <wp:posOffset>1575898</wp:posOffset>
                </wp:positionH>
                <wp:positionV relativeFrom="paragraph">
                  <wp:posOffset>-896164</wp:posOffset>
                </wp:positionV>
                <wp:extent cx="148590" cy="308610"/>
                <wp:effectExtent l="0" t="0" r="0" b="0"/>
                <wp:wrapNone/>
                <wp:docPr id="103" name="Textbox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8590" cy="308610"/>
                        </a:xfrm>
                        <a:prstGeom prst="rect">
                          <a:avLst/>
                        </a:prstGeom>
                      </wps:spPr>
                      <wps:txbx>
                        <w:txbxContent>
                          <w:p w:rsidR="00A07895" w:rsidRDefault="00A07895">
                            <w:pPr>
                              <w:spacing w:before="44"/>
                              <w:ind w:left="20"/>
                              <w:rPr>
                                <w:rFonts w:ascii="Trebuchet MS"/>
                                <w:sz w:val="14"/>
                              </w:rPr>
                            </w:pPr>
                            <w:r>
                              <w:rPr>
                                <w:rFonts w:ascii="Trebuchet MS"/>
                                <w:color w:val="231F20"/>
                                <w:w w:val="105"/>
                                <w:sz w:val="14"/>
                              </w:rPr>
                              <w:t>Jun-</w:t>
                            </w:r>
                            <w:r>
                              <w:rPr>
                                <w:rFonts w:ascii="Trebuchet MS"/>
                                <w:color w:val="231F20"/>
                                <w:spacing w:val="-5"/>
                                <w:w w:val="105"/>
                                <w:sz w:val="14"/>
                              </w:rPr>
                              <w:t>24</w:t>
                            </w:r>
                          </w:p>
                        </w:txbxContent>
                      </wps:txbx>
                      <wps:bodyPr vert="vert270" wrap="square" lIns="0" tIns="0" rIns="0" bIns="0" rtlCol="0">
                        <a:noAutofit/>
                      </wps:bodyPr>
                    </wps:wsp>
                  </a:graphicData>
                </a:graphic>
              </wp:anchor>
            </w:drawing>
          </mc:Choice>
          <mc:Fallback>
            <w:pict>
              <v:shape id="Textbox 103" o:spid="_x0000_s1104" type="#_x0000_t202" style="position:absolute;left:0;text-align:left;margin-left:124.1pt;margin-top:-70.55pt;width:11.7pt;height:24.3pt;z-index:25162598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" filled="f" stroked="f">
                <v:path arrowok="t"/>
                <v:textbox style="layout-flow:vertical;mso-layout-flow-alt:bottom-to-top" inset="0,0,0,0">
                  <w:txbxContent>
                    <w:p w:rsidR="00A07895" w:rsidRDefault="00A07895">
                      <w:pPr>
                        <w:spacing w:before="44"/>
                        <w:ind w:left="20"/>
                        <w:rPr>
                          <w:rFonts w:ascii="Trebuchet MS"/>
                          <w:sz w:val="14"/>
                        </w:rPr>
                      </w:pPr>
                      <w:r>
                        <w:rPr>
                          <w:rFonts w:ascii="Trebuchet MS"/>
                          <w:color w:val="231F20"/>
                          <w:w w:val="105"/>
                          <w:sz w:val="14"/>
                        </w:rPr>
                        <w:t>Jun-</w:t>
                      </w:r>
                      <w:r>
                        <w:rPr>
                          <w:rFonts w:ascii="Trebuchet MS"/>
                          <w:color w:val="231F20"/>
                          <w:spacing w:val="-5"/>
                          <w:w w:val="105"/>
                          <w:sz w:val="14"/>
                        </w:rPr>
                        <w:t>24</w:t>
                      </w:r>
                    </w:p>
                  </w:txbxContent>
                </v:textbox>
                <w10:wrap anchorx="page"/>
              </v:shape>
            </w:pict>
          </mc:Fallback>
        </mc:AlternateContent>
      </w:r>
      <w:r>
        <w:rPr>
          <w:noProof/>
          <w:sz w:val="18"/>
          <w:lang w:val="en-IN" w:eastAsia="en-IN"/>
        </w:rPr>
        <mc:AlternateContent>
          <mc:Choice Requires="wps">
            <w:drawing>
              <wp:anchor distT="0" distB="0" distL="0" distR="0" simplePos="0" relativeHeight="251627008" behindDoc="0" locked="0" layoutInCell="1" allowOverlap="1">
                <wp:simplePos x="0" y="0"/>
                <wp:positionH relativeFrom="page">
                  <wp:posOffset>1837620</wp:posOffset>
                </wp:positionH>
                <wp:positionV relativeFrom="paragraph">
                  <wp:posOffset>-895631</wp:posOffset>
                </wp:positionV>
                <wp:extent cx="148590" cy="284480"/>
                <wp:effectExtent l="0" t="0" r="0" b="0"/>
                <wp:wrapNone/>
                <wp:docPr id="104" name="Textbox 1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8590" cy="284480"/>
                        </a:xfrm>
                        <a:prstGeom prst="rect">
                          <a:avLst/>
                        </a:prstGeom>
                      </wps:spPr>
                      <wps:txbx>
                        <w:txbxContent>
                          <w:p w:rsidR="00A07895" w:rsidRDefault="00A07895">
                            <w:pPr>
                              <w:spacing w:before="44"/>
                              <w:ind w:left="20"/>
                              <w:rPr>
                                <w:rFonts w:ascii="Trebuchet MS"/>
                                <w:sz w:val="14"/>
                              </w:rPr>
                            </w:pPr>
                            <w:r>
                              <w:rPr>
                                <w:rFonts w:ascii="Trebuchet MS"/>
                                <w:color w:val="231F20"/>
                                <w:spacing w:val="-2"/>
                                <w:w w:val="105"/>
                                <w:sz w:val="14"/>
                              </w:rPr>
                              <w:t>Jul-</w:t>
                            </w:r>
                            <w:r>
                              <w:rPr>
                                <w:rFonts w:ascii="Trebuchet MS"/>
                                <w:color w:val="231F20"/>
                                <w:spacing w:val="-7"/>
                                <w:w w:val="105"/>
                                <w:sz w:val="14"/>
                              </w:rPr>
                              <w:t>24</w:t>
                            </w:r>
                          </w:p>
                        </w:txbxContent>
                      </wps:txbx>
                      <wps:bodyPr vert="vert270" wrap="square" lIns="0" tIns="0" rIns="0" bIns="0" rtlCol="0">
                        <a:noAutofit/>
                      </wps:bodyPr>
                    </wps:wsp>
                  </a:graphicData>
                </a:graphic>
              </wp:anchor>
            </w:drawing>
          </mc:Choice>
          <mc:Fallback>
            <w:pict>
              <v:shape id="Textbox 104" o:spid="_x0000_s1105" type="#_x0000_t202" style="position:absolute;left:0;text-align:left;margin-left:144.7pt;margin-top:-70.5pt;width:11.7pt;height:22.4pt;z-index:25162700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" filled="f" stroked="f">
                <v:path arrowok="t"/>
                <v:textbox style="layout-flow:vertical;mso-layout-flow-alt:bottom-to-top" inset="0,0,0,0">
                  <w:txbxContent>
                    <w:p w:rsidR="00A07895" w:rsidRDefault="00A07895">
                      <w:pPr>
                        <w:spacing w:before="44"/>
                        <w:ind w:left="20"/>
                        <w:rPr>
                          <w:rFonts w:ascii="Trebuchet MS"/>
                          <w:sz w:val="14"/>
                        </w:rPr>
                      </w:pPr>
                      <w:r>
                        <w:rPr>
                          <w:rFonts w:ascii="Trebuchet MS"/>
                          <w:color w:val="231F20"/>
                          <w:spacing w:val="-2"/>
                          <w:w w:val="105"/>
                          <w:sz w:val="14"/>
                        </w:rPr>
                        <w:t>Jul-</w:t>
                      </w:r>
                      <w:r>
                        <w:rPr>
                          <w:rFonts w:ascii="Trebuchet MS"/>
                          <w:color w:val="231F20"/>
                          <w:spacing w:val="-7"/>
                          <w:w w:val="105"/>
                          <w:sz w:val="14"/>
                        </w:rPr>
                        <w:t>24</w:t>
                      </w:r>
                    </w:p>
                  </w:txbxContent>
                </v:textbox>
                <w10:wrap anchorx="page"/>
              </v:shape>
            </w:pict>
          </mc:Fallback>
        </mc:AlternateContent>
      </w:r>
      <w:r>
        <w:rPr>
          <w:noProof/>
          <w:sz w:val="18"/>
          <w:lang w:val="en-IN" w:eastAsia="en-IN"/>
        </w:rPr>
        <mc:AlternateContent>
          <mc:Choice Requires="wps">
            <w:drawing>
              <wp:anchor distT="0" distB="0" distL="0" distR="0" simplePos="0" relativeHeight="251628032" behindDoc="0" locked="0" layoutInCell="1" allowOverlap="1">
                <wp:simplePos x="0" y="0"/>
                <wp:positionH relativeFrom="page">
                  <wp:posOffset>2099608</wp:posOffset>
                </wp:positionH>
                <wp:positionV relativeFrom="paragraph">
                  <wp:posOffset>-896075</wp:posOffset>
                </wp:positionV>
                <wp:extent cx="148590" cy="319405"/>
                <wp:effectExtent l="0" t="0" r="0" b="0"/>
                <wp:wrapNone/>
                <wp:docPr id="105" name="Textbox 1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8590" cy="319405"/>
                        </a:xfrm>
                        <a:prstGeom prst="rect">
                          <a:avLst/>
                        </a:prstGeom>
                      </wps:spPr>
                      <wps:txbx>
                        <w:txbxContent>
                          <w:p w:rsidR="00A07895" w:rsidRDefault="00A07895">
                            <w:pPr>
                              <w:spacing w:before="44"/>
                              <w:ind w:left="20"/>
                              <w:rPr>
                                <w:rFonts w:ascii="Trebuchet MS"/>
                                <w:sz w:val="14"/>
                              </w:rPr>
                            </w:pPr>
                            <w:r>
                              <w:rPr>
                                <w:rFonts w:ascii="Trebuchet MS"/>
                                <w:color w:val="231F20"/>
                                <w:sz w:val="14"/>
                              </w:rPr>
                              <w:t>Aug-</w:t>
                            </w:r>
                            <w:r>
                              <w:rPr>
                                <w:rFonts w:ascii="Trebuchet MS"/>
                                <w:color w:val="231F20"/>
                                <w:spacing w:val="-5"/>
                                <w:sz w:val="14"/>
                              </w:rPr>
                              <w:t>24</w:t>
                            </w:r>
                          </w:p>
                        </w:txbxContent>
                      </wps:txbx>
                      <wps:bodyPr vert="vert270" wrap="square" lIns="0" tIns="0" rIns="0" bIns="0" rtlCol="0">
                        <a:noAutofit/>
                      </wps:bodyPr>
                    </wps:wsp>
                  </a:graphicData>
                </a:graphic>
              </wp:anchor>
            </w:drawing>
          </mc:Choice>
          <mc:Fallback>
            <w:pict>
              <v:shape id="Textbox 105" o:spid="_x0000_s1106" type="#_x0000_t202" style="position:absolute;left:0;text-align:left;margin-left:165.3pt;margin-top:-70.55pt;width:11.7pt;height:25.15pt;z-index:2516280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" filled="f" stroked="f">
                <v:path arrowok="t"/>
                <v:textbox style="layout-flow:vertical;mso-layout-flow-alt:bottom-to-top" inset="0,0,0,0">
                  <w:txbxContent>
                    <w:p w:rsidR="00A07895" w:rsidRDefault="00A07895">
                      <w:pPr>
                        <w:spacing w:before="44"/>
                        <w:ind w:left="20"/>
                        <w:rPr>
                          <w:rFonts w:ascii="Trebuchet MS"/>
                          <w:sz w:val="14"/>
                        </w:rPr>
                      </w:pPr>
                      <w:r>
                        <w:rPr>
                          <w:rFonts w:ascii="Trebuchet MS"/>
                          <w:color w:val="231F20"/>
                          <w:sz w:val="14"/>
                        </w:rPr>
                        <w:t>Aug-</w:t>
                      </w:r>
                      <w:r>
                        <w:rPr>
                          <w:rFonts w:ascii="Trebuchet MS"/>
                          <w:color w:val="231F20"/>
                          <w:spacing w:val="-5"/>
                          <w:sz w:val="14"/>
                        </w:rPr>
                        <w:t>24</w:t>
                      </w:r>
                    </w:p>
                  </w:txbxContent>
                </v:textbox>
                <w10:wrap anchorx="page"/>
              </v:shape>
            </w:pict>
          </mc:Fallback>
        </mc:AlternateContent>
      </w:r>
      <w:r>
        <w:rPr>
          <w:noProof/>
          <w:sz w:val="18"/>
          <w:lang w:val="en-IN" w:eastAsia="en-IN"/>
        </w:rPr>
        <mc:AlternateContent>
          <mc:Choice Requires="wps">
            <w:drawing>
              <wp:anchor distT="0" distB="0" distL="0" distR="0" simplePos="0" relativeHeight="251629056" behindDoc="0" locked="0" layoutInCell="1" allowOverlap="1">
                <wp:simplePos x="0" y="0"/>
                <wp:positionH relativeFrom="page">
                  <wp:posOffset>2361507</wp:posOffset>
                </wp:positionH>
                <wp:positionV relativeFrom="paragraph">
                  <wp:posOffset>-896164</wp:posOffset>
                </wp:positionV>
                <wp:extent cx="148590" cy="315595"/>
                <wp:effectExtent l="0" t="0" r="0" b="0"/>
                <wp:wrapNone/>
                <wp:docPr id="106" name="Text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8590" cy="315595"/>
                        </a:xfrm>
                        <a:prstGeom prst="rect">
                          <a:avLst/>
                        </a:prstGeom>
                      </wps:spPr>
                      <wps:txbx>
                        <w:txbxContent>
                          <w:p w:rsidR="00A07895" w:rsidRDefault="00A07895">
                            <w:pPr>
                              <w:spacing w:before="44"/>
                              <w:ind w:left="20"/>
                              <w:rPr>
                                <w:rFonts w:ascii="Trebuchet MS"/>
                                <w:sz w:val="14"/>
                              </w:rPr>
                            </w:pPr>
                            <w:r>
                              <w:rPr>
                                <w:rFonts w:ascii="Trebuchet MS"/>
                                <w:color w:val="231F20"/>
                                <w:w w:val="105"/>
                                <w:sz w:val="14"/>
                              </w:rPr>
                              <w:t>Sep-</w:t>
                            </w:r>
                            <w:r>
                              <w:rPr>
                                <w:rFonts w:ascii="Trebuchet MS"/>
                                <w:color w:val="231F20"/>
                                <w:spacing w:val="-5"/>
                                <w:w w:val="110"/>
                                <w:sz w:val="14"/>
                              </w:rPr>
                              <w:t>24</w:t>
                            </w:r>
                          </w:p>
                        </w:txbxContent>
                      </wps:txbx>
                      <wps:bodyPr vert="vert270" wrap="square" lIns="0" tIns="0" rIns="0" bIns="0" rtlCol="0">
                        <a:noAutofit/>
                      </wps:bodyPr>
                    </wps:wsp>
                  </a:graphicData>
                </a:graphic>
              </wp:anchor>
            </w:drawing>
          </mc:Choice>
          <mc:Fallback>
            <w:pict>
              <v:shape id="Textbox 106" o:spid="_x0000_s1107" type="#_x0000_t202" style="position:absolute;left:0;text-align:left;margin-left:185.95pt;margin-top:-70.55pt;width:11.7pt;height:24.85pt;z-index:25162905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" filled="f" stroked="f">
                <v:path arrowok="t"/>
                <v:textbox style="layout-flow:vertical;mso-layout-flow-alt:bottom-to-top" inset="0,0,0,0">
                  <w:txbxContent>
                    <w:p w:rsidR="00A07895" w:rsidRDefault="00A07895">
                      <w:pPr>
                        <w:spacing w:before="44"/>
                        <w:ind w:left="20"/>
                        <w:rPr>
                          <w:rFonts w:ascii="Trebuchet MS"/>
                          <w:sz w:val="14"/>
                        </w:rPr>
                      </w:pPr>
                      <w:r>
                        <w:rPr>
                          <w:rFonts w:ascii="Trebuchet MS"/>
                          <w:color w:val="231F20"/>
                          <w:w w:val="105"/>
                          <w:sz w:val="14"/>
                        </w:rPr>
                        <w:t>Sep-</w:t>
                      </w:r>
                      <w:r>
                        <w:rPr>
                          <w:rFonts w:ascii="Trebuchet MS"/>
                          <w:color w:val="231F20"/>
                          <w:spacing w:val="-5"/>
                          <w:w w:val="110"/>
                          <w:sz w:val="14"/>
                        </w:rPr>
                        <w:t>24</w:t>
                      </w:r>
                    </w:p>
                  </w:txbxContent>
                </v:textbox>
                <w10:wrap anchorx="page"/>
              </v:shape>
            </w:pict>
          </mc:Fallback>
        </mc:AlternateContent>
      </w:r>
      <w:r>
        <w:rPr>
          <w:noProof/>
          <w:sz w:val="18"/>
          <w:lang w:val="en-IN" w:eastAsia="en-IN"/>
        </w:rPr>
        <mc:AlternateContent>
          <mc:Choice Requires="wps">
            <w:drawing>
              <wp:anchor distT="0" distB="0" distL="0" distR="0" simplePos="0" relativeHeight="251631104" behindDoc="0" locked="0" layoutInCell="1" allowOverlap="1">
                <wp:simplePos x="0" y="0"/>
                <wp:positionH relativeFrom="page">
                  <wp:posOffset>2623407</wp:posOffset>
                </wp:positionH>
                <wp:positionV relativeFrom="paragraph">
                  <wp:posOffset>-896164</wp:posOffset>
                </wp:positionV>
                <wp:extent cx="148590" cy="295275"/>
                <wp:effectExtent l="0" t="0" r="0" b="0"/>
                <wp:wrapNone/>
                <wp:docPr id="107" name="Textbox 1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8590" cy="295275"/>
                        </a:xfrm>
                        <a:prstGeom prst="rect">
                          <a:avLst/>
                        </a:prstGeom>
                      </wps:spPr>
                      <wps:txbx>
                        <w:txbxContent>
                          <w:p w:rsidR="00A07895" w:rsidRDefault="00A07895">
                            <w:pPr>
                              <w:spacing w:before="44"/>
                              <w:ind w:left="20"/>
                              <w:rPr>
                                <w:rFonts w:ascii="Trebuchet MS"/>
                                <w:sz w:val="14"/>
                              </w:rPr>
                            </w:pPr>
                            <w:r>
                              <w:rPr>
                                <w:rFonts w:ascii="Trebuchet MS"/>
                                <w:color w:val="231F20"/>
                                <w:sz w:val="14"/>
                              </w:rPr>
                              <w:t>Oct-</w:t>
                            </w:r>
                            <w:r>
                              <w:rPr>
                                <w:rFonts w:ascii="Trebuchet MS"/>
                                <w:color w:val="231F20"/>
                                <w:spacing w:val="-5"/>
                                <w:sz w:val="14"/>
                              </w:rPr>
                              <w:t>24</w:t>
                            </w:r>
                          </w:p>
                        </w:txbxContent>
                      </wps:txbx>
                      <wps:bodyPr vert="vert270" wrap="square" lIns="0" tIns="0" rIns="0" bIns="0" rtlCol="0">
                        <a:noAutofit/>
                      </wps:bodyPr>
                    </wps:wsp>
                  </a:graphicData>
                </a:graphic>
              </wp:anchor>
            </w:drawing>
          </mc:Choice>
          <mc:Fallback>
            <w:pict>
              <v:shape id="Textbox 107" o:spid="_x0000_s1108" type="#_x0000_t202" style="position:absolute;left:0;text-align:left;margin-left:206.55pt;margin-top:-70.55pt;width:11.7pt;height:23.25pt;z-index:2516311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" filled="f" stroked="f">
                <v:path arrowok="t"/>
                <v:textbox style="layout-flow:vertical;mso-layout-flow-alt:bottom-to-top" inset="0,0,0,0">
                  <w:txbxContent>
                    <w:p w:rsidR="00A07895" w:rsidRDefault="00A07895">
                      <w:pPr>
                        <w:spacing w:before="44"/>
                        <w:ind w:left="20"/>
                        <w:rPr>
                          <w:rFonts w:ascii="Trebuchet MS"/>
                          <w:sz w:val="14"/>
                        </w:rPr>
                      </w:pPr>
                      <w:r>
                        <w:rPr>
                          <w:rFonts w:ascii="Trebuchet MS"/>
                          <w:color w:val="231F20"/>
                          <w:sz w:val="14"/>
                        </w:rPr>
                        <w:t>Oct-</w:t>
                      </w:r>
                      <w:r>
                        <w:rPr>
                          <w:rFonts w:ascii="Trebuchet MS"/>
                          <w:color w:val="231F20"/>
                          <w:spacing w:val="-5"/>
                          <w:sz w:val="14"/>
                        </w:rPr>
                        <w:t>24</w:t>
                      </w:r>
                    </w:p>
                  </w:txbxContent>
                </v:textbox>
                <w10:wrap anchorx="page"/>
              </v:shape>
            </w:pict>
          </mc:Fallback>
        </mc:AlternateContent>
      </w:r>
      <w:r>
        <w:rPr>
          <w:noProof/>
          <w:sz w:val="18"/>
          <w:lang w:val="en-IN" w:eastAsia="en-IN"/>
        </w:rPr>
        <mc:AlternateContent>
          <mc:Choice Requires="wps">
            <w:drawing>
              <wp:anchor distT="0" distB="0" distL="0" distR="0" simplePos="0" relativeHeight="251632128" behindDoc="0" locked="0" layoutInCell="1" allowOverlap="1">
                <wp:simplePos x="0" y="0"/>
                <wp:positionH relativeFrom="page">
                  <wp:posOffset>2885484</wp:posOffset>
                </wp:positionH>
                <wp:positionV relativeFrom="paragraph">
                  <wp:posOffset>-896164</wp:posOffset>
                </wp:positionV>
                <wp:extent cx="148590" cy="320040"/>
                <wp:effectExtent l="0" t="0" r="0" b="0"/>
                <wp:wrapNone/>
                <wp:docPr id="108" name="Text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8590" cy="320040"/>
                        </a:xfrm>
                        <a:prstGeom prst="rect">
                          <a:avLst/>
                        </a:prstGeom>
                      </wps:spPr>
                      <wps:txbx>
                        <w:txbxContent>
                          <w:p w:rsidR="00A07895" w:rsidRDefault="00A07895">
                            <w:pPr>
                              <w:spacing w:before="44"/>
                              <w:ind w:left="20"/>
                              <w:rPr>
                                <w:rFonts w:ascii="Trebuchet MS"/>
                                <w:sz w:val="14"/>
                              </w:rPr>
                            </w:pPr>
                            <w:r>
                              <w:rPr>
                                <w:rFonts w:ascii="Trebuchet MS"/>
                                <w:color w:val="231F20"/>
                                <w:w w:val="105"/>
                                <w:sz w:val="14"/>
                              </w:rPr>
                              <w:t>Nov-</w:t>
                            </w:r>
                            <w:r>
                              <w:rPr>
                                <w:rFonts w:ascii="Trebuchet MS"/>
                                <w:color w:val="231F20"/>
                                <w:spacing w:val="-5"/>
                                <w:w w:val="105"/>
                                <w:sz w:val="14"/>
                              </w:rPr>
                              <w:t>24</w:t>
                            </w:r>
                          </w:p>
                        </w:txbxContent>
                      </wps:txbx>
                      <wps:bodyPr vert="vert270" wrap="square" lIns="0" tIns="0" rIns="0" bIns="0" rtlCol="0">
                        <a:noAutofit/>
                      </wps:bodyPr>
                    </wps:wsp>
                  </a:graphicData>
                </a:graphic>
              </wp:anchor>
            </w:drawing>
          </mc:Choice>
          <mc:Fallback>
            <w:pict>
              <v:shape id="Textbox 108" o:spid="_x0000_s1109" type="#_x0000_t202" style="position:absolute;left:0;text-align:left;margin-left:227.2pt;margin-top:-70.55pt;width:11.7pt;height:25.2pt;z-index:2516321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" filled="f" stroked="f">
                <v:path arrowok="t"/>
                <v:textbox style="layout-flow:vertical;mso-layout-flow-alt:bottom-to-top" inset="0,0,0,0">
                  <w:txbxContent>
                    <w:p w:rsidR="00A07895" w:rsidRDefault="00A07895">
                      <w:pPr>
                        <w:spacing w:before="44"/>
                        <w:ind w:left="20"/>
                        <w:rPr>
                          <w:rFonts w:ascii="Trebuchet MS"/>
                          <w:sz w:val="14"/>
                        </w:rPr>
                      </w:pPr>
                      <w:r>
                        <w:rPr>
                          <w:rFonts w:ascii="Trebuchet MS"/>
                          <w:color w:val="231F20"/>
                          <w:w w:val="105"/>
                          <w:sz w:val="14"/>
                        </w:rPr>
                        <w:t>Nov-</w:t>
                      </w:r>
                      <w:r>
                        <w:rPr>
                          <w:rFonts w:ascii="Trebuchet MS"/>
                          <w:color w:val="231F20"/>
                          <w:spacing w:val="-5"/>
                          <w:w w:val="105"/>
                          <w:sz w:val="14"/>
                        </w:rPr>
                        <w:t>24</w:t>
                      </w:r>
                    </w:p>
                  </w:txbxContent>
                </v:textbox>
                <w10:wrap anchorx="page"/>
              </v:shape>
            </w:pict>
          </mc:Fallback>
        </mc:AlternateContent>
      </w:r>
      <w:r>
        <w:rPr>
          <w:noProof/>
          <w:sz w:val="18"/>
          <w:lang w:val="en-IN" w:eastAsia="en-IN"/>
        </w:rPr>
        <mc:AlternateContent>
          <mc:Choice Requires="wps">
            <w:drawing>
              <wp:anchor distT="0" distB="0" distL="0" distR="0" simplePos="0" relativeHeight="251633152" behindDoc="0" locked="0" layoutInCell="1" allowOverlap="1">
                <wp:simplePos x="0" y="0"/>
                <wp:positionH relativeFrom="page">
                  <wp:posOffset>3147383</wp:posOffset>
                </wp:positionH>
                <wp:positionV relativeFrom="paragraph">
                  <wp:posOffset>-896164</wp:posOffset>
                </wp:positionV>
                <wp:extent cx="148590" cy="314960"/>
                <wp:effectExtent l="0" t="0" r="0" b="0"/>
                <wp:wrapNone/>
                <wp:docPr id="109" name="Textbox 1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8590" cy="314960"/>
                        </a:xfrm>
                        <a:prstGeom prst="rect">
                          <a:avLst/>
                        </a:prstGeom>
                      </wps:spPr>
                      <wps:txbx>
                        <w:txbxContent>
                          <w:p w:rsidR="00A07895" w:rsidRDefault="00A07895">
                            <w:pPr>
                              <w:spacing w:before="44"/>
                              <w:ind w:left="20"/>
                              <w:rPr>
                                <w:rFonts w:ascii="Trebuchet MS"/>
                                <w:sz w:val="14"/>
                              </w:rPr>
                            </w:pPr>
                            <w:r>
                              <w:rPr>
                                <w:rFonts w:ascii="Trebuchet MS"/>
                                <w:color w:val="231F20"/>
                                <w:w w:val="105"/>
                                <w:sz w:val="14"/>
                              </w:rPr>
                              <w:t>Dec-</w:t>
                            </w:r>
                            <w:r>
                              <w:rPr>
                                <w:rFonts w:ascii="Trebuchet MS"/>
                                <w:color w:val="231F20"/>
                                <w:spacing w:val="-5"/>
                                <w:w w:val="105"/>
                                <w:sz w:val="14"/>
                              </w:rPr>
                              <w:t>24</w:t>
                            </w:r>
                          </w:p>
                        </w:txbxContent>
                      </wps:txbx>
                      <wps:bodyPr vert="vert270" wrap="square" lIns="0" tIns="0" rIns="0" bIns="0" rtlCol="0">
                        <a:noAutofit/>
                      </wps:bodyPr>
                    </wps:wsp>
                  </a:graphicData>
                </a:graphic>
              </wp:anchor>
            </w:drawing>
          </mc:Choice>
          <mc:Fallback>
            <w:pict>
              <v:shape id="Textbox 109" o:spid="_x0000_s1110" type="#_x0000_t202" style="position:absolute;left:0;text-align:left;margin-left:247.85pt;margin-top:-70.55pt;width:11.7pt;height:24.8pt;z-index:25163315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" filled="f" stroked="f">
                <v:path arrowok="t"/>
                <v:textbox style="layout-flow:vertical;mso-layout-flow-alt:bottom-to-top" inset="0,0,0,0">
                  <w:txbxContent>
                    <w:p w:rsidR="00A07895" w:rsidRDefault="00A07895">
                      <w:pPr>
                        <w:spacing w:before="44"/>
                        <w:ind w:left="20"/>
                        <w:rPr>
                          <w:rFonts w:ascii="Trebuchet MS"/>
                          <w:sz w:val="14"/>
                        </w:rPr>
                      </w:pPr>
                      <w:r>
                        <w:rPr>
                          <w:rFonts w:ascii="Trebuchet MS"/>
                          <w:color w:val="231F20"/>
                          <w:w w:val="105"/>
                          <w:sz w:val="14"/>
                        </w:rPr>
                        <w:t>Dec-</w:t>
                      </w:r>
                      <w:r>
                        <w:rPr>
                          <w:rFonts w:ascii="Trebuchet MS"/>
                          <w:color w:val="231F20"/>
                          <w:spacing w:val="-5"/>
                          <w:w w:val="105"/>
                          <w:sz w:val="14"/>
                        </w:rPr>
                        <w:t>24</w:t>
                      </w:r>
                    </w:p>
                  </w:txbxContent>
                </v:textbox>
                <w10:wrap anchorx="page"/>
              </v:shape>
            </w:pict>
          </mc:Fallback>
        </mc:AlternateContent>
      </w:r>
      <w:r>
        <w:rPr>
          <w:noProof/>
          <w:sz w:val="18"/>
          <w:lang w:val="en-IN" w:eastAsia="en-IN"/>
        </w:rPr>
        <mc:AlternateContent>
          <mc:Choice Requires="wps">
            <w:drawing>
              <wp:anchor distT="0" distB="0" distL="0" distR="0" simplePos="0" relativeHeight="251634176" behindDoc="0" locked="0" layoutInCell="1" allowOverlap="1">
                <wp:simplePos x="0" y="0"/>
                <wp:positionH relativeFrom="page">
                  <wp:posOffset>3409283</wp:posOffset>
                </wp:positionH>
                <wp:positionV relativeFrom="paragraph">
                  <wp:posOffset>-896164</wp:posOffset>
                </wp:positionV>
                <wp:extent cx="148590" cy="304800"/>
                <wp:effectExtent l="0" t="0" r="0" b="0"/>
                <wp:wrapNone/>
                <wp:docPr id="110" name="Textbox 1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8590" cy="304800"/>
                        </a:xfrm>
                        <a:prstGeom prst="rect">
                          <a:avLst/>
                        </a:prstGeom>
                      </wps:spPr>
                      <wps:txbx>
                        <w:txbxContent>
                          <w:p w:rsidR="00A07895" w:rsidRDefault="00A07895">
                            <w:pPr>
                              <w:spacing w:before="44"/>
                              <w:ind w:left="20"/>
                              <w:rPr>
                                <w:rFonts w:ascii="Trebuchet MS"/>
                                <w:sz w:val="14"/>
                              </w:rPr>
                            </w:pPr>
                            <w:r>
                              <w:rPr>
                                <w:rFonts w:ascii="Trebuchet MS"/>
                                <w:color w:val="231F20"/>
                                <w:w w:val="105"/>
                                <w:sz w:val="14"/>
                              </w:rPr>
                              <w:t>Jan-</w:t>
                            </w:r>
                            <w:r>
                              <w:rPr>
                                <w:rFonts w:ascii="Trebuchet MS"/>
                                <w:color w:val="231F20"/>
                                <w:spacing w:val="-5"/>
                                <w:w w:val="105"/>
                                <w:sz w:val="14"/>
                              </w:rPr>
                              <w:t>25</w:t>
                            </w:r>
                          </w:p>
                        </w:txbxContent>
                      </wps:txbx>
                      <wps:bodyPr vert="vert270" wrap="square" lIns="0" tIns="0" rIns="0" bIns="0" rtlCol="0">
                        <a:noAutofit/>
                      </wps:bodyPr>
                    </wps:wsp>
                  </a:graphicData>
                </a:graphic>
              </wp:anchor>
            </w:drawing>
          </mc:Choice>
          <mc:Fallback>
            <w:pict>
              <v:shape id="Textbox 110" o:spid="_x0000_s1111" type="#_x0000_t202" style="position:absolute;left:0;text-align:left;margin-left:268.45pt;margin-top:-70.55pt;width:11.7pt;height:24pt;z-index:25163417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" filled="f" stroked="f">
                <v:path arrowok="t"/>
                <v:textbox style="layout-flow:vertical;mso-layout-flow-alt:bottom-to-top" inset="0,0,0,0">
                  <w:txbxContent>
                    <w:p w:rsidR="00A07895" w:rsidRDefault="00A07895">
                      <w:pPr>
                        <w:spacing w:before="44"/>
                        <w:ind w:left="20"/>
                        <w:rPr>
                          <w:rFonts w:ascii="Trebuchet MS"/>
                          <w:sz w:val="14"/>
                        </w:rPr>
                      </w:pPr>
                      <w:r>
                        <w:rPr>
                          <w:rFonts w:ascii="Trebuchet MS"/>
                          <w:color w:val="231F20"/>
                          <w:w w:val="105"/>
                          <w:sz w:val="14"/>
                        </w:rPr>
                        <w:t>Jan-</w:t>
                      </w:r>
                      <w:r>
                        <w:rPr>
                          <w:rFonts w:ascii="Trebuchet MS"/>
                          <w:color w:val="231F20"/>
                          <w:spacing w:val="-5"/>
                          <w:w w:val="105"/>
                          <w:sz w:val="14"/>
                        </w:rPr>
                        <w:t>25</w:t>
                      </w:r>
                    </w:p>
                  </w:txbxContent>
                </v:textbox>
                <w10:wrap anchorx="page"/>
              </v:shape>
            </w:pict>
          </mc:Fallback>
        </mc:AlternateContent>
      </w:r>
      <w:r>
        <w:rPr>
          <w:noProof/>
          <w:sz w:val="18"/>
          <w:lang w:val="en-IN" w:eastAsia="en-IN"/>
        </w:rPr>
        <mc:AlternateContent>
          <mc:Choice Requires="wps">
            <w:drawing>
              <wp:anchor distT="0" distB="0" distL="0" distR="0" simplePos="0" relativeHeight="251635200" behindDoc="0" locked="0" layoutInCell="1" allowOverlap="1">
                <wp:simplePos x="0" y="0"/>
                <wp:positionH relativeFrom="page">
                  <wp:posOffset>3671271</wp:posOffset>
                </wp:positionH>
                <wp:positionV relativeFrom="paragraph">
                  <wp:posOffset>-896164</wp:posOffset>
                </wp:positionV>
                <wp:extent cx="148590" cy="308610"/>
                <wp:effectExtent l="0" t="0" r="0" b="0"/>
                <wp:wrapNone/>
                <wp:docPr id="111" name="Text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8590" cy="308610"/>
                        </a:xfrm>
                        <a:prstGeom prst="rect">
                          <a:avLst/>
                        </a:prstGeom>
                      </wps:spPr>
                      <wps:txbx>
                        <w:txbxContent>
                          <w:p w:rsidR="00A07895" w:rsidRDefault="00A07895">
                            <w:pPr>
                              <w:spacing w:before="44"/>
                              <w:ind w:left="20"/>
                              <w:rPr>
                                <w:rFonts w:ascii="Trebuchet MS"/>
                                <w:sz w:val="14"/>
                              </w:rPr>
                            </w:pPr>
                            <w:r>
                              <w:rPr>
                                <w:rFonts w:ascii="Trebuchet MS"/>
                                <w:color w:val="231F20"/>
                                <w:sz w:val="14"/>
                              </w:rPr>
                              <w:t>Feb-</w:t>
                            </w:r>
                            <w:r>
                              <w:rPr>
                                <w:rFonts w:ascii="Trebuchet MS"/>
                                <w:color w:val="231F20"/>
                                <w:spacing w:val="-5"/>
                                <w:sz w:val="14"/>
                              </w:rPr>
                              <w:t>25</w:t>
                            </w:r>
                          </w:p>
                        </w:txbxContent>
                      </wps:txbx>
                      <wps:bodyPr vert="vert270" wrap="square" lIns="0" tIns="0" rIns="0" bIns="0" rtlCol="0">
                        <a:noAutofit/>
                      </wps:bodyPr>
                    </wps:wsp>
                  </a:graphicData>
                </a:graphic>
              </wp:anchor>
            </w:drawing>
          </mc:Choice>
          <mc:Fallback>
            <w:pict>
              <v:shape id="Textbox 111" o:spid="_x0000_s1112" type="#_x0000_t202" style="position:absolute;left:0;text-align:left;margin-left:289.1pt;margin-top:-70.55pt;width:11.7pt;height:24.3pt;z-index:25163520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" filled="f" stroked="f">
                <v:path arrowok="t"/>
                <v:textbox style="layout-flow:vertical;mso-layout-flow-alt:bottom-to-top" inset="0,0,0,0">
                  <w:txbxContent>
                    <w:p w:rsidR="00A07895" w:rsidRDefault="00A07895">
                      <w:pPr>
                        <w:spacing w:before="44"/>
                        <w:ind w:left="20"/>
                        <w:rPr>
                          <w:rFonts w:ascii="Trebuchet MS"/>
                          <w:sz w:val="14"/>
                        </w:rPr>
                      </w:pPr>
                      <w:r>
                        <w:rPr>
                          <w:rFonts w:ascii="Trebuchet MS"/>
                          <w:color w:val="231F20"/>
                          <w:sz w:val="14"/>
                        </w:rPr>
                        <w:t>Feb-</w:t>
                      </w:r>
                      <w:r>
                        <w:rPr>
                          <w:rFonts w:ascii="Trebuchet MS"/>
                          <w:color w:val="231F20"/>
                          <w:spacing w:val="-5"/>
                          <w:sz w:val="14"/>
                        </w:rPr>
                        <w:t>25</w:t>
                      </w:r>
                    </w:p>
                  </w:txbxContent>
                </v:textbox>
                <w10:wrap anchorx="page"/>
              </v:shape>
            </w:pict>
          </mc:Fallback>
        </mc:AlternateContent>
      </w:r>
      <w:r>
        <w:rPr>
          <w:noProof/>
          <w:sz w:val="18"/>
          <w:lang w:val="en-IN" w:eastAsia="en-IN"/>
        </w:rPr>
        <mc:AlternateContent>
          <mc:Choice Requires="wps">
            <w:drawing>
              <wp:anchor distT="0" distB="0" distL="0" distR="0" simplePos="0" relativeHeight="251636224" behindDoc="0" locked="0" layoutInCell="1" allowOverlap="1">
                <wp:simplePos x="0" y="0"/>
                <wp:positionH relativeFrom="page">
                  <wp:posOffset>3933170</wp:posOffset>
                </wp:positionH>
                <wp:positionV relativeFrom="paragraph">
                  <wp:posOffset>-896164</wp:posOffset>
                </wp:positionV>
                <wp:extent cx="148590" cy="316865"/>
                <wp:effectExtent l="0" t="0" r="0" b="0"/>
                <wp:wrapNone/>
                <wp:docPr id="112" name="Textbox 1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8590" cy="316865"/>
                        </a:xfrm>
                        <a:prstGeom prst="rect">
                          <a:avLst/>
                        </a:prstGeom>
                      </wps:spPr>
                      <wps:txbx>
                        <w:txbxContent>
                          <w:p w:rsidR="00A07895" w:rsidRDefault="00A07895">
                            <w:pPr>
                              <w:spacing w:before="44"/>
                              <w:ind w:left="20"/>
                              <w:rPr>
                                <w:rFonts w:ascii="Trebuchet MS"/>
                                <w:sz w:val="14"/>
                              </w:rPr>
                            </w:pPr>
                            <w:r>
                              <w:rPr>
                                <w:rFonts w:ascii="Trebuchet MS"/>
                                <w:color w:val="231F20"/>
                                <w:w w:val="105"/>
                                <w:sz w:val="14"/>
                              </w:rPr>
                              <w:t>Mar-</w:t>
                            </w:r>
                            <w:r>
                              <w:rPr>
                                <w:rFonts w:ascii="Trebuchet MS"/>
                                <w:color w:val="231F20"/>
                                <w:spacing w:val="-5"/>
                                <w:w w:val="105"/>
                                <w:sz w:val="14"/>
                              </w:rPr>
                              <w:t>25</w:t>
                            </w:r>
                          </w:p>
                        </w:txbxContent>
                      </wps:txbx>
                      <wps:bodyPr vert="vert270" wrap="square" lIns="0" tIns="0" rIns="0" bIns="0" rtlCol="0">
                        <a:noAutofit/>
                      </wps:bodyPr>
                    </wps:wsp>
                  </a:graphicData>
                </a:graphic>
              </wp:anchor>
            </w:drawing>
          </mc:Choice>
          <mc:Fallback>
            <w:pict>
              <v:shape id="Textbox 112" o:spid="_x0000_s1113" type="#_x0000_t202" style="position:absolute;left:0;text-align:left;margin-left:309.7pt;margin-top:-70.55pt;width:11.7pt;height:24.95pt;z-index:25163622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" filled="f" stroked="f">
                <v:path arrowok="t"/>
                <v:textbox style="layout-flow:vertical;mso-layout-flow-alt:bottom-to-top" inset="0,0,0,0">
                  <w:txbxContent>
                    <w:p w:rsidR="00A07895" w:rsidRDefault="00A07895">
                      <w:pPr>
                        <w:spacing w:before="44"/>
                        <w:ind w:left="20"/>
                        <w:rPr>
                          <w:rFonts w:ascii="Trebuchet MS"/>
                          <w:sz w:val="14"/>
                        </w:rPr>
                      </w:pPr>
                      <w:r>
                        <w:rPr>
                          <w:rFonts w:ascii="Trebuchet MS"/>
                          <w:color w:val="231F20"/>
                          <w:w w:val="105"/>
                          <w:sz w:val="14"/>
                        </w:rPr>
                        <w:t>Mar-</w:t>
                      </w:r>
                      <w:r>
                        <w:rPr>
                          <w:rFonts w:ascii="Trebuchet MS"/>
                          <w:color w:val="231F20"/>
                          <w:spacing w:val="-5"/>
                          <w:w w:val="105"/>
                          <w:sz w:val="14"/>
                        </w:rPr>
                        <w:t>25</w:t>
                      </w:r>
                    </w:p>
                  </w:txbxContent>
                </v:textbox>
                <w10:wrap anchorx="page"/>
              </v:shape>
            </w:pict>
          </mc:Fallback>
        </mc:AlternateContent>
      </w:r>
      <w:r>
        <w:rPr>
          <w:noProof/>
          <w:sz w:val="18"/>
          <w:lang w:val="en-IN" w:eastAsia="en-IN"/>
        </w:rPr>
        <mc:AlternateContent>
          <mc:Choice Requires="wps">
            <w:drawing>
              <wp:anchor distT="0" distB="0" distL="0" distR="0" simplePos="0" relativeHeight="251637248" behindDoc="0" locked="0" layoutInCell="1" allowOverlap="1">
                <wp:simplePos x="0" y="0"/>
                <wp:positionH relativeFrom="page">
                  <wp:posOffset>4195070</wp:posOffset>
                </wp:positionH>
                <wp:positionV relativeFrom="paragraph">
                  <wp:posOffset>-896164</wp:posOffset>
                </wp:positionV>
                <wp:extent cx="148590" cy="306705"/>
                <wp:effectExtent l="0" t="0" r="0" b="0"/>
                <wp:wrapNone/>
                <wp:docPr id="113" name="Textbox 1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8590" cy="306705"/>
                        </a:xfrm>
                        <a:prstGeom prst="rect">
                          <a:avLst/>
                        </a:prstGeom>
                      </wps:spPr>
                      <wps:txbx>
                        <w:txbxContent>
                          <w:p w:rsidR="00A07895" w:rsidRDefault="00A07895">
                            <w:pPr>
                              <w:spacing w:before="44"/>
                              <w:ind w:left="20"/>
                              <w:rPr>
                                <w:rFonts w:ascii="Trebuchet MS"/>
                                <w:sz w:val="14"/>
                              </w:rPr>
                            </w:pPr>
                            <w:r>
                              <w:rPr>
                                <w:rFonts w:ascii="Trebuchet MS"/>
                                <w:color w:val="231F20"/>
                                <w:w w:val="105"/>
                                <w:sz w:val="14"/>
                              </w:rPr>
                              <w:t>Apr-</w:t>
                            </w:r>
                            <w:r>
                              <w:rPr>
                                <w:rFonts w:ascii="Trebuchet MS"/>
                                <w:color w:val="231F20"/>
                                <w:spacing w:val="-5"/>
                                <w:w w:val="105"/>
                                <w:sz w:val="14"/>
                              </w:rPr>
                              <w:t>25</w:t>
                            </w:r>
                          </w:p>
                        </w:txbxContent>
                      </wps:txbx>
                      <wps:bodyPr vert="vert270" wrap="square" lIns="0" tIns="0" rIns="0" bIns="0" rtlCol="0">
                        <a:noAutofit/>
                      </wps:bodyPr>
                    </wps:wsp>
                  </a:graphicData>
                </a:graphic>
              </wp:anchor>
            </w:drawing>
          </mc:Choice>
          <mc:Fallback>
            <w:pict>
              <v:shape id="Textbox 113" o:spid="_x0000_s1114" type="#_x0000_t202" style="position:absolute;left:0;text-align:left;margin-left:330.3pt;margin-top:-70.55pt;width:11.7pt;height:24.15pt;z-index:25163724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" filled="f" stroked="f">
                <v:path arrowok="t"/>
                <v:textbox style="layout-flow:vertical;mso-layout-flow-alt:bottom-to-top" inset="0,0,0,0">
                  <w:txbxContent>
                    <w:p w:rsidR="00A07895" w:rsidRDefault="00A07895">
                      <w:pPr>
                        <w:spacing w:before="44"/>
                        <w:ind w:left="20"/>
                        <w:rPr>
                          <w:rFonts w:ascii="Trebuchet MS"/>
                          <w:sz w:val="14"/>
                        </w:rPr>
                      </w:pPr>
                      <w:r>
                        <w:rPr>
                          <w:rFonts w:ascii="Trebuchet MS"/>
                          <w:color w:val="231F20"/>
                          <w:w w:val="105"/>
                          <w:sz w:val="14"/>
                        </w:rPr>
                        <w:t>Apr-</w:t>
                      </w:r>
                      <w:r>
                        <w:rPr>
                          <w:rFonts w:ascii="Trebuchet MS"/>
                          <w:color w:val="231F20"/>
                          <w:spacing w:val="-5"/>
                          <w:w w:val="105"/>
                          <w:sz w:val="14"/>
                        </w:rPr>
                        <w:t>25</w:t>
                      </w:r>
                    </w:p>
                  </w:txbxContent>
                </v:textbox>
                <w10:wrap anchorx="page"/>
              </v:shape>
            </w:pict>
          </mc:Fallback>
        </mc:AlternateContent>
      </w:r>
      <w:r>
        <w:rPr>
          <w:noProof/>
          <w:sz w:val="18"/>
          <w:lang w:val="en-IN" w:eastAsia="en-IN"/>
        </w:rPr>
        <mc:AlternateContent>
          <mc:Choice Requires="wps">
            <w:drawing>
              <wp:anchor distT="0" distB="0" distL="0" distR="0" simplePos="0" relativeHeight="251638272" behindDoc="0" locked="0" layoutInCell="1" allowOverlap="1">
                <wp:simplePos x="0" y="0"/>
                <wp:positionH relativeFrom="page">
                  <wp:posOffset>4457147</wp:posOffset>
                </wp:positionH>
                <wp:positionV relativeFrom="paragraph">
                  <wp:posOffset>-896164</wp:posOffset>
                </wp:positionV>
                <wp:extent cx="148590" cy="321945"/>
                <wp:effectExtent l="0" t="0" r="0" b="0"/>
                <wp:wrapNone/>
                <wp:docPr id="114" name="Textbox 1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8590" cy="321945"/>
                        </a:xfrm>
                        <a:prstGeom prst="rect">
                          <a:avLst/>
                        </a:prstGeom>
                      </wps:spPr>
                      <wps:txbx>
                        <w:txbxContent>
                          <w:p w:rsidR="00A07895" w:rsidRDefault="00A07895">
                            <w:pPr>
                              <w:spacing w:before="44"/>
                              <w:ind w:left="20"/>
                              <w:rPr>
                                <w:rFonts w:ascii="Trebuchet MS"/>
                                <w:sz w:val="14"/>
                              </w:rPr>
                            </w:pPr>
                            <w:r>
                              <w:rPr>
                                <w:rFonts w:ascii="Trebuchet MS"/>
                                <w:color w:val="231F20"/>
                                <w:w w:val="105"/>
                                <w:sz w:val="14"/>
                              </w:rPr>
                              <w:t>May-</w:t>
                            </w:r>
                            <w:r>
                              <w:rPr>
                                <w:rFonts w:ascii="Trebuchet MS"/>
                                <w:color w:val="231F20"/>
                                <w:spacing w:val="-5"/>
                                <w:w w:val="105"/>
                                <w:sz w:val="14"/>
                              </w:rPr>
                              <w:t>25</w:t>
                            </w:r>
                          </w:p>
                        </w:txbxContent>
                      </wps:txbx>
                      <wps:bodyPr vert="vert270" wrap="square" lIns="0" tIns="0" rIns="0" bIns="0" rtlCol="0">
                        <a:noAutofit/>
                      </wps:bodyPr>
                    </wps:wsp>
                  </a:graphicData>
                </a:graphic>
              </wp:anchor>
            </w:drawing>
          </mc:Choice>
          <mc:Fallback>
            <w:pict>
              <v:shape id="Textbox 114" o:spid="_x0000_s1115" type="#_x0000_t202" style="position:absolute;left:0;text-align:left;margin-left:350.95pt;margin-top:-70.55pt;width:11.7pt;height:25.35pt;z-index:25163827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" filled="f" stroked="f">
                <v:path arrowok="t"/>
                <v:textbox style="layout-flow:vertical;mso-layout-flow-alt:bottom-to-top" inset="0,0,0,0">
                  <w:txbxContent>
                    <w:p w:rsidR="00A07895" w:rsidRDefault="00A07895">
                      <w:pPr>
                        <w:spacing w:before="44"/>
                        <w:ind w:left="20"/>
                        <w:rPr>
                          <w:rFonts w:ascii="Trebuchet MS"/>
                          <w:sz w:val="14"/>
                        </w:rPr>
                      </w:pPr>
                      <w:r>
                        <w:rPr>
                          <w:rFonts w:ascii="Trebuchet MS"/>
                          <w:color w:val="231F20"/>
                          <w:w w:val="105"/>
                          <w:sz w:val="14"/>
                        </w:rPr>
                        <w:t>May-</w:t>
                      </w:r>
                      <w:r>
                        <w:rPr>
                          <w:rFonts w:ascii="Trebuchet MS"/>
                          <w:color w:val="231F20"/>
                          <w:spacing w:val="-5"/>
                          <w:w w:val="105"/>
                          <w:sz w:val="14"/>
                        </w:rPr>
                        <w:t>25</w:t>
                      </w:r>
                    </w:p>
                  </w:txbxContent>
                </v:textbox>
                <w10:wrap anchorx="page"/>
              </v:shape>
            </w:pict>
          </mc:Fallback>
        </mc:AlternateContent>
      </w:r>
      <w:r>
        <w:rPr>
          <w:noProof/>
          <w:sz w:val="18"/>
          <w:lang w:val="en-IN" w:eastAsia="en-IN"/>
        </w:rPr>
        <mc:AlternateContent>
          <mc:Choice Requires="wps">
            <w:drawing>
              <wp:anchor distT="0" distB="0" distL="0" distR="0" simplePos="0" relativeHeight="251639296" behindDoc="0" locked="0" layoutInCell="1" allowOverlap="1">
                <wp:simplePos x="0" y="0"/>
                <wp:positionH relativeFrom="page">
                  <wp:posOffset>4719046</wp:posOffset>
                </wp:positionH>
                <wp:positionV relativeFrom="paragraph">
                  <wp:posOffset>-896164</wp:posOffset>
                </wp:positionV>
                <wp:extent cx="148590" cy="306705"/>
                <wp:effectExtent l="0" t="0" r="0" b="0"/>
                <wp:wrapNone/>
                <wp:docPr id="115" name="Textbox 1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8590" cy="306705"/>
                        </a:xfrm>
                        <a:prstGeom prst="rect">
                          <a:avLst/>
                        </a:prstGeom>
                      </wps:spPr>
                      <wps:txbx>
                        <w:txbxContent>
                          <w:p w:rsidR="00A07895" w:rsidRDefault="00A07895">
                            <w:pPr>
                              <w:spacing w:before="44"/>
                              <w:ind w:left="20"/>
                              <w:rPr>
                                <w:rFonts w:ascii="Trebuchet MS"/>
                                <w:sz w:val="14"/>
                              </w:rPr>
                            </w:pPr>
                            <w:r>
                              <w:rPr>
                                <w:rFonts w:ascii="Trebuchet MS"/>
                                <w:color w:val="231F20"/>
                                <w:w w:val="105"/>
                                <w:sz w:val="14"/>
                              </w:rPr>
                              <w:t>Jun-</w:t>
                            </w:r>
                            <w:r>
                              <w:rPr>
                                <w:rFonts w:ascii="Trebuchet MS"/>
                                <w:color w:val="231F20"/>
                                <w:spacing w:val="-5"/>
                                <w:w w:val="105"/>
                                <w:sz w:val="14"/>
                              </w:rPr>
                              <w:t>25</w:t>
                            </w:r>
                          </w:p>
                        </w:txbxContent>
                      </wps:txbx>
                      <wps:bodyPr vert="vert270" wrap="square" lIns="0" tIns="0" rIns="0" bIns="0" rtlCol="0">
                        <a:noAutofit/>
                      </wps:bodyPr>
                    </wps:wsp>
                  </a:graphicData>
                </a:graphic>
              </wp:anchor>
            </w:drawing>
          </mc:Choice>
          <mc:Fallback>
            <w:pict>
              <v:shape id="Textbox 115" o:spid="_x0000_s1116" type="#_x0000_t202" style="position:absolute;left:0;text-align:left;margin-left:371.6pt;margin-top:-70.55pt;width:11.7pt;height:24.15pt;z-index:25163929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" filled="f" stroked="f">
                <v:path arrowok="t"/>
                <v:textbox style="layout-flow:vertical;mso-layout-flow-alt:bottom-to-top" inset="0,0,0,0">
                  <w:txbxContent>
                    <w:p w:rsidR="00A07895" w:rsidRDefault="00A07895">
                      <w:pPr>
                        <w:spacing w:before="44"/>
                        <w:ind w:left="20"/>
                        <w:rPr>
                          <w:rFonts w:ascii="Trebuchet MS"/>
                          <w:sz w:val="14"/>
                        </w:rPr>
                      </w:pPr>
                      <w:r>
                        <w:rPr>
                          <w:rFonts w:ascii="Trebuchet MS"/>
                          <w:color w:val="231F20"/>
                          <w:w w:val="105"/>
                          <w:sz w:val="14"/>
                        </w:rPr>
                        <w:t>Jun-</w:t>
                      </w:r>
                      <w:r>
                        <w:rPr>
                          <w:rFonts w:ascii="Trebuchet MS"/>
                          <w:color w:val="231F20"/>
                          <w:spacing w:val="-5"/>
                          <w:w w:val="105"/>
                          <w:sz w:val="14"/>
                        </w:rPr>
                        <w:t>25</w:t>
                      </w:r>
                    </w:p>
                  </w:txbxContent>
                </v:textbox>
                <w10:wrap anchorx="page"/>
              </v:shape>
            </w:pict>
          </mc:Fallback>
        </mc:AlternateContent>
      </w:r>
      <w:r>
        <w:rPr>
          <w:noProof/>
          <w:sz w:val="18"/>
          <w:lang w:val="en-IN" w:eastAsia="en-IN"/>
        </w:rPr>
        <mc:AlternateContent>
          <mc:Choice Requires="wps">
            <w:drawing>
              <wp:anchor distT="0" distB="0" distL="0" distR="0" simplePos="0" relativeHeight="251640320" behindDoc="0" locked="0" layoutInCell="1" allowOverlap="1">
                <wp:simplePos x="0" y="0"/>
                <wp:positionH relativeFrom="page">
                  <wp:posOffset>4980946</wp:posOffset>
                </wp:positionH>
                <wp:positionV relativeFrom="paragraph">
                  <wp:posOffset>-896164</wp:posOffset>
                </wp:positionV>
                <wp:extent cx="148590" cy="282575"/>
                <wp:effectExtent l="0" t="0" r="0" b="0"/>
                <wp:wrapNone/>
                <wp:docPr id="116" name="Textbox 1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8590" cy="282575"/>
                        </a:xfrm>
                        <a:prstGeom prst="rect">
                          <a:avLst/>
                        </a:prstGeom>
                      </wps:spPr>
                      <wps:txbx>
                        <w:txbxContent>
                          <w:p w:rsidR="00A07895" w:rsidRDefault="00A07895">
                            <w:pPr>
                              <w:spacing w:before="44"/>
                              <w:ind w:left="20"/>
                              <w:rPr>
                                <w:rFonts w:ascii="Trebuchet MS"/>
                                <w:sz w:val="14"/>
                              </w:rPr>
                            </w:pPr>
                            <w:r>
                              <w:rPr>
                                <w:rFonts w:ascii="Trebuchet MS"/>
                                <w:color w:val="231F20"/>
                                <w:w w:val="105"/>
                                <w:sz w:val="14"/>
                              </w:rPr>
                              <w:t>Jul-</w:t>
                            </w:r>
                            <w:r>
                              <w:rPr>
                                <w:rFonts w:ascii="Trebuchet MS"/>
                                <w:color w:val="231F20"/>
                                <w:spacing w:val="-5"/>
                                <w:w w:val="105"/>
                                <w:sz w:val="14"/>
                              </w:rPr>
                              <w:t>25</w:t>
                            </w:r>
                          </w:p>
                        </w:txbxContent>
                      </wps:txbx>
                      <wps:bodyPr vert="vert270" wrap="square" lIns="0" tIns="0" rIns="0" bIns="0" rtlCol="0">
                        <a:noAutofit/>
                      </wps:bodyPr>
                    </wps:wsp>
                  </a:graphicData>
                </a:graphic>
              </wp:anchor>
            </w:drawing>
          </mc:Choice>
          <mc:Fallback>
            <w:pict>
              <v:shape id="Textbox 116" o:spid="_x0000_s1117" type="#_x0000_t202" style="position:absolute;left:0;text-align:left;margin-left:392.2pt;margin-top:-70.55pt;width:11.7pt;height:22.25pt;z-index:25164032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" filled="f" stroked="f">
                <v:path arrowok="t"/>
                <v:textbox style="layout-flow:vertical;mso-layout-flow-alt:bottom-to-top" inset="0,0,0,0">
                  <w:txbxContent>
                    <w:p w:rsidR="00A07895" w:rsidRDefault="00A07895">
                      <w:pPr>
                        <w:spacing w:before="44"/>
                        <w:ind w:left="20"/>
                        <w:rPr>
                          <w:rFonts w:ascii="Trebuchet MS"/>
                          <w:sz w:val="14"/>
                        </w:rPr>
                      </w:pPr>
                      <w:r>
                        <w:rPr>
                          <w:rFonts w:ascii="Trebuchet MS"/>
                          <w:color w:val="231F20"/>
                          <w:w w:val="105"/>
                          <w:sz w:val="14"/>
                        </w:rPr>
                        <w:t>Jul-</w:t>
                      </w:r>
                      <w:r>
                        <w:rPr>
                          <w:rFonts w:ascii="Trebuchet MS"/>
                          <w:color w:val="231F20"/>
                          <w:spacing w:val="-5"/>
                          <w:w w:val="105"/>
                          <w:sz w:val="14"/>
                        </w:rPr>
                        <w:t>25</w:t>
                      </w:r>
                    </w:p>
                  </w:txbxContent>
                </v:textbox>
                <w10:wrap anchorx="page"/>
              </v:shape>
            </w:pict>
          </mc:Fallback>
        </mc:AlternateContent>
      </w:r>
      <w:r>
        <w:rPr>
          <w:noProof/>
          <w:sz w:val="18"/>
          <w:lang w:val="en-IN" w:eastAsia="en-IN"/>
        </w:rPr>
        <mc:AlternateContent>
          <mc:Choice Requires="wps">
            <w:drawing>
              <wp:anchor distT="0" distB="0" distL="0" distR="0" simplePos="0" relativeHeight="251642368" behindDoc="0" locked="0" layoutInCell="1" allowOverlap="1">
                <wp:simplePos x="0" y="0"/>
                <wp:positionH relativeFrom="page">
                  <wp:posOffset>5242845</wp:posOffset>
                </wp:positionH>
                <wp:positionV relativeFrom="paragraph">
                  <wp:posOffset>-896075</wp:posOffset>
                </wp:positionV>
                <wp:extent cx="148590" cy="317500"/>
                <wp:effectExtent l="0" t="0" r="0" b="0"/>
                <wp:wrapNone/>
                <wp:docPr id="117" name="Textbox 1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8590" cy="317500"/>
                        </a:xfrm>
                        <a:prstGeom prst="rect">
                          <a:avLst/>
                        </a:prstGeom>
                      </wps:spPr>
                      <wps:txbx>
                        <w:txbxContent>
                          <w:p w:rsidR="00A07895" w:rsidRDefault="00A07895">
                            <w:pPr>
                              <w:spacing w:before="44"/>
                              <w:ind w:left="20"/>
                              <w:rPr>
                                <w:rFonts w:ascii="Trebuchet MS"/>
                                <w:sz w:val="14"/>
                              </w:rPr>
                            </w:pPr>
                            <w:r>
                              <w:rPr>
                                <w:rFonts w:ascii="Trebuchet MS"/>
                                <w:color w:val="231F20"/>
                                <w:w w:val="105"/>
                                <w:sz w:val="14"/>
                              </w:rPr>
                              <w:t>Aug-</w:t>
                            </w:r>
                            <w:r>
                              <w:rPr>
                                <w:rFonts w:ascii="Trebuchet MS"/>
                                <w:color w:val="231F20"/>
                                <w:spacing w:val="-5"/>
                                <w:w w:val="105"/>
                                <w:sz w:val="14"/>
                              </w:rPr>
                              <w:t>25</w:t>
                            </w:r>
                          </w:p>
                        </w:txbxContent>
                      </wps:txbx>
                      <wps:bodyPr vert="vert270" wrap="square" lIns="0" tIns="0" rIns="0" bIns="0" rtlCol="0">
                        <a:noAutofit/>
                      </wps:bodyPr>
                    </wps:wsp>
                  </a:graphicData>
                </a:graphic>
              </wp:anchor>
            </w:drawing>
          </mc:Choice>
          <mc:Fallback>
            <w:pict>
              <v:shape id="Textbox 117" o:spid="_x0000_s1118" type="#_x0000_t202" style="position:absolute;left:0;text-align:left;margin-left:412.8pt;margin-top:-70.55pt;width:11.7pt;height:25pt;z-index:2516423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" filled="f" stroked="f">
                <v:path arrowok="t"/>
                <v:textbox style="layout-flow:vertical;mso-layout-flow-alt:bottom-to-top" inset="0,0,0,0">
                  <w:txbxContent>
                    <w:p w:rsidR="00A07895" w:rsidRDefault="00A07895">
                      <w:pPr>
                        <w:spacing w:before="44"/>
                        <w:ind w:left="20"/>
                        <w:rPr>
                          <w:rFonts w:ascii="Trebuchet MS"/>
                          <w:sz w:val="14"/>
                        </w:rPr>
                      </w:pPr>
                      <w:r>
                        <w:rPr>
                          <w:rFonts w:ascii="Trebuchet MS"/>
                          <w:color w:val="231F20"/>
                          <w:w w:val="105"/>
                          <w:sz w:val="14"/>
                        </w:rPr>
                        <w:t>Aug-</w:t>
                      </w:r>
                      <w:r>
                        <w:rPr>
                          <w:rFonts w:ascii="Trebuchet MS"/>
                          <w:color w:val="231F20"/>
                          <w:spacing w:val="-5"/>
                          <w:w w:val="105"/>
                          <w:sz w:val="14"/>
                        </w:rPr>
                        <w:t>25</w:t>
                      </w:r>
                    </w:p>
                  </w:txbxContent>
                </v:textbox>
                <w10:wrap anchorx="page"/>
              </v:shape>
            </w:pict>
          </mc:Fallback>
        </mc:AlternateContent>
      </w:r>
      <w:r>
        <w:rPr>
          <w:noProof/>
          <w:sz w:val="18"/>
          <w:lang w:val="en-IN" w:eastAsia="en-IN"/>
        </w:rPr>
        <mc:AlternateContent>
          <mc:Choice Requires="wps">
            <w:drawing>
              <wp:anchor distT="0" distB="0" distL="0" distR="0" simplePos="0" relativeHeight="251643392" behindDoc="0" locked="0" layoutInCell="1" allowOverlap="1">
                <wp:simplePos x="0" y="0"/>
                <wp:positionH relativeFrom="page">
                  <wp:posOffset>5504834</wp:posOffset>
                </wp:positionH>
                <wp:positionV relativeFrom="paragraph">
                  <wp:posOffset>-896164</wp:posOffset>
                </wp:positionV>
                <wp:extent cx="148590" cy="313690"/>
                <wp:effectExtent l="0" t="0" r="0" b="0"/>
                <wp:wrapNone/>
                <wp:docPr id="118" name="Textbox 1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8590" cy="313690"/>
                        </a:xfrm>
                        <a:prstGeom prst="rect">
                          <a:avLst/>
                        </a:prstGeom>
                      </wps:spPr>
                      <wps:txbx>
                        <w:txbxContent>
                          <w:p w:rsidR="00A07895" w:rsidRDefault="00A07895">
                            <w:pPr>
                              <w:spacing w:before="44"/>
                              <w:ind w:left="20"/>
                              <w:rPr>
                                <w:rFonts w:ascii="Trebuchet MS"/>
                                <w:sz w:val="14"/>
                              </w:rPr>
                            </w:pPr>
                            <w:r>
                              <w:rPr>
                                <w:rFonts w:ascii="Trebuchet MS"/>
                                <w:color w:val="231F20"/>
                                <w:w w:val="105"/>
                                <w:sz w:val="14"/>
                              </w:rPr>
                              <w:t>Sep-</w:t>
                            </w:r>
                            <w:r>
                              <w:rPr>
                                <w:rFonts w:ascii="Trebuchet MS"/>
                                <w:color w:val="231F20"/>
                                <w:spacing w:val="-5"/>
                                <w:w w:val="105"/>
                                <w:sz w:val="14"/>
                              </w:rPr>
                              <w:t>25</w:t>
                            </w:r>
                          </w:p>
                        </w:txbxContent>
                      </wps:txbx>
                      <wps:bodyPr vert="vert270" wrap="square" lIns="0" tIns="0" rIns="0" bIns="0" rtlCol="0">
                        <a:noAutofit/>
                      </wps:bodyPr>
                    </wps:wsp>
                  </a:graphicData>
                </a:graphic>
              </wp:anchor>
            </w:drawing>
          </mc:Choice>
          <mc:Fallback>
            <w:pict>
              <v:shape id="Textbox 118" o:spid="_x0000_s1119" type="#_x0000_t202" style="position:absolute;left:0;text-align:left;margin-left:433.45pt;margin-top:-70.55pt;width:11.7pt;height:24.7pt;z-index:2516433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" filled="f" stroked="f">
                <v:path arrowok="t"/>
                <v:textbox style="layout-flow:vertical;mso-layout-flow-alt:bottom-to-top" inset="0,0,0,0">
                  <w:txbxContent>
                    <w:p w:rsidR="00A07895" w:rsidRDefault="00A07895">
                      <w:pPr>
                        <w:spacing w:before="44"/>
                        <w:ind w:left="20"/>
                        <w:rPr>
                          <w:rFonts w:ascii="Trebuchet MS"/>
                          <w:sz w:val="14"/>
                        </w:rPr>
                      </w:pPr>
                      <w:r>
                        <w:rPr>
                          <w:rFonts w:ascii="Trebuchet MS"/>
                          <w:color w:val="231F20"/>
                          <w:w w:val="105"/>
                          <w:sz w:val="14"/>
                        </w:rPr>
                        <w:t>Sep-</w:t>
                      </w:r>
                      <w:r>
                        <w:rPr>
                          <w:rFonts w:ascii="Trebuchet MS"/>
                          <w:color w:val="231F20"/>
                          <w:spacing w:val="-5"/>
                          <w:w w:val="105"/>
                          <w:sz w:val="14"/>
                        </w:rPr>
                        <w:t>25</w:t>
                      </w:r>
                    </w:p>
                  </w:txbxContent>
                </v:textbox>
                <w10:wrap anchorx="page"/>
              </v:shape>
            </w:pict>
          </mc:Fallback>
        </mc:AlternateContent>
      </w:r>
      <w:r>
        <w:rPr>
          <w:noProof/>
          <w:sz w:val="18"/>
          <w:lang w:val="en-IN" w:eastAsia="en-IN"/>
        </w:rPr>
        <mc:AlternateContent>
          <mc:Choice Requires="wps">
            <w:drawing>
              <wp:anchor distT="0" distB="0" distL="0" distR="0" simplePos="0" relativeHeight="251644416" behindDoc="0" locked="0" layoutInCell="1" allowOverlap="1">
                <wp:simplePos x="0" y="0"/>
                <wp:positionH relativeFrom="page">
                  <wp:posOffset>5766733</wp:posOffset>
                </wp:positionH>
                <wp:positionV relativeFrom="paragraph">
                  <wp:posOffset>-896164</wp:posOffset>
                </wp:positionV>
                <wp:extent cx="148590" cy="293370"/>
                <wp:effectExtent l="0" t="0" r="0" b="0"/>
                <wp:wrapNone/>
                <wp:docPr id="119" name="Text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8590" cy="293370"/>
                        </a:xfrm>
                        <a:prstGeom prst="rect">
                          <a:avLst/>
                        </a:prstGeom>
                      </wps:spPr>
                      <wps:txbx>
                        <w:txbxContent>
                          <w:p w:rsidR="00A07895" w:rsidRDefault="00A07895">
                            <w:pPr>
                              <w:spacing w:before="44"/>
                              <w:ind w:left="20"/>
                              <w:rPr>
                                <w:rFonts w:ascii="Trebuchet MS"/>
                                <w:sz w:val="14"/>
                              </w:rPr>
                            </w:pPr>
                            <w:r>
                              <w:rPr>
                                <w:rFonts w:ascii="Trebuchet MS"/>
                                <w:color w:val="231F20"/>
                                <w:sz w:val="14"/>
                              </w:rPr>
                              <w:t>Oct-</w:t>
                            </w:r>
                            <w:r>
                              <w:rPr>
                                <w:rFonts w:ascii="Trebuchet MS"/>
                                <w:color w:val="231F20"/>
                                <w:spacing w:val="-5"/>
                                <w:sz w:val="14"/>
                              </w:rPr>
                              <w:t>25</w:t>
                            </w:r>
                          </w:p>
                        </w:txbxContent>
                      </wps:txbx>
                      <wps:bodyPr vert="vert270" wrap="square" lIns="0" tIns="0" rIns="0" bIns="0" rtlCol="0">
                        <a:noAutofit/>
                      </wps:bodyPr>
                    </wps:wsp>
                  </a:graphicData>
                </a:graphic>
              </wp:anchor>
            </w:drawing>
          </mc:Choice>
          <mc:Fallback>
            <w:pict>
              <v:shape id="Textbox 119" o:spid="_x0000_s1120" type="#_x0000_t202" style="position:absolute;left:0;text-align:left;margin-left:454.05pt;margin-top:-70.55pt;width:11.7pt;height:23.1pt;z-index:2516444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" filled="f" stroked="f">
                <v:path arrowok="t"/>
                <v:textbox style="layout-flow:vertical;mso-layout-flow-alt:bottom-to-top" inset="0,0,0,0">
                  <w:txbxContent>
                    <w:p w:rsidR="00A07895" w:rsidRDefault="00A07895">
                      <w:pPr>
                        <w:spacing w:before="44"/>
                        <w:ind w:left="20"/>
                        <w:rPr>
                          <w:rFonts w:ascii="Trebuchet MS"/>
                          <w:sz w:val="14"/>
                        </w:rPr>
                      </w:pPr>
                      <w:r>
                        <w:rPr>
                          <w:rFonts w:ascii="Trebuchet MS"/>
                          <w:color w:val="231F20"/>
                          <w:sz w:val="14"/>
                        </w:rPr>
                        <w:t>Oct-</w:t>
                      </w:r>
                      <w:r>
                        <w:rPr>
                          <w:rFonts w:ascii="Trebuchet MS"/>
                          <w:color w:val="231F20"/>
                          <w:spacing w:val="-5"/>
                          <w:sz w:val="14"/>
                        </w:rPr>
                        <w:t>25</w:t>
                      </w:r>
                    </w:p>
                  </w:txbxContent>
                </v:textbox>
                <w10:wrap anchorx="page"/>
              </v:shape>
            </w:pict>
          </mc:Fallback>
        </mc:AlternateContent>
      </w:r>
      <w:r>
        <w:rPr>
          <w:noProof/>
          <w:sz w:val="18"/>
          <w:lang w:val="en-IN" w:eastAsia="en-IN"/>
        </w:rPr>
        <mc:AlternateContent>
          <mc:Choice Requires="wps">
            <w:drawing>
              <wp:anchor distT="0" distB="0" distL="0" distR="0" simplePos="0" relativeHeight="251645440" behindDoc="0" locked="0" layoutInCell="1" allowOverlap="1">
                <wp:simplePos x="0" y="0"/>
                <wp:positionH relativeFrom="page">
                  <wp:posOffset>6028632</wp:posOffset>
                </wp:positionH>
                <wp:positionV relativeFrom="paragraph">
                  <wp:posOffset>-896164</wp:posOffset>
                </wp:positionV>
                <wp:extent cx="148590" cy="317500"/>
                <wp:effectExtent l="0" t="0" r="0" b="0"/>
                <wp:wrapNone/>
                <wp:docPr id="120" name="Textbox 1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8590" cy="317500"/>
                        </a:xfrm>
                        <a:prstGeom prst="rect">
                          <a:avLst/>
                        </a:prstGeom>
                      </wps:spPr>
                      <wps:txbx>
                        <w:txbxContent>
                          <w:p w:rsidR="00A07895" w:rsidRDefault="00A07895">
                            <w:pPr>
                              <w:spacing w:before="44"/>
                              <w:ind w:left="20"/>
                              <w:rPr>
                                <w:rFonts w:ascii="Trebuchet MS"/>
                                <w:sz w:val="14"/>
                              </w:rPr>
                            </w:pPr>
                            <w:r>
                              <w:rPr>
                                <w:rFonts w:ascii="Trebuchet MS"/>
                                <w:color w:val="231F20"/>
                                <w:w w:val="105"/>
                                <w:sz w:val="14"/>
                              </w:rPr>
                              <w:t>Nov-</w:t>
                            </w:r>
                            <w:r>
                              <w:rPr>
                                <w:rFonts w:ascii="Trebuchet MS"/>
                                <w:color w:val="231F20"/>
                                <w:spacing w:val="-5"/>
                                <w:w w:val="105"/>
                                <w:sz w:val="14"/>
                              </w:rPr>
                              <w:t>25</w:t>
                            </w:r>
                          </w:p>
                        </w:txbxContent>
                      </wps:txbx>
                      <wps:bodyPr vert="vert270" wrap="square" lIns="0" tIns="0" rIns="0" bIns="0" rtlCol="0">
                        <a:noAutofit/>
                      </wps:bodyPr>
                    </wps:wsp>
                  </a:graphicData>
                </a:graphic>
              </wp:anchor>
            </w:drawing>
          </mc:Choice>
          <mc:Fallback>
            <w:pict>
              <v:shape id="Textbox 120" o:spid="_x0000_s1121" type="#_x0000_t202" style="position:absolute;left:0;text-align:left;margin-left:474.7pt;margin-top:-70.55pt;width:11.7pt;height:25pt;z-index:2516454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" filled="f" stroked="f">
                <v:path arrowok="t"/>
                <v:textbox style="layout-flow:vertical;mso-layout-flow-alt:bottom-to-top" inset="0,0,0,0">
                  <w:txbxContent>
                    <w:p w:rsidR="00A07895" w:rsidRDefault="00A07895">
                      <w:pPr>
                        <w:spacing w:before="44"/>
                        <w:ind w:left="20"/>
                        <w:rPr>
                          <w:rFonts w:ascii="Trebuchet MS"/>
                          <w:sz w:val="14"/>
                        </w:rPr>
                      </w:pPr>
                      <w:r>
                        <w:rPr>
                          <w:rFonts w:ascii="Trebuchet MS"/>
                          <w:color w:val="231F20"/>
                          <w:w w:val="105"/>
                          <w:sz w:val="14"/>
                        </w:rPr>
                        <w:t>Nov-</w:t>
                      </w:r>
                      <w:r>
                        <w:rPr>
                          <w:rFonts w:ascii="Trebuchet MS"/>
                          <w:color w:val="231F20"/>
                          <w:spacing w:val="-5"/>
                          <w:w w:val="105"/>
                          <w:sz w:val="14"/>
                        </w:rPr>
                        <w:t>25</w:t>
                      </w:r>
                    </w:p>
                  </w:txbxContent>
                </v:textbox>
                <w10:wrap anchorx="page"/>
              </v:shape>
            </w:pict>
          </mc:Fallback>
        </mc:AlternateContent>
      </w:r>
      <w:r>
        <w:rPr>
          <w:noProof/>
          <w:sz w:val="18"/>
          <w:lang w:val="en-IN" w:eastAsia="en-IN"/>
        </w:rPr>
        <mc:AlternateContent>
          <mc:Choice Requires="wps">
            <w:drawing>
              <wp:anchor distT="0" distB="0" distL="0" distR="0" simplePos="0" relativeHeight="251646464" behindDoc="0" locked="0" layoutInCell="1" allowOverlap="1">
                <wp:simplePos x="0" y="0"/>
                <wp:positionH relativeFrom="page">
                  <wp:posOffset>6290532</wp:posOffset>
                </wp:positionH>
                <wp:positionV relativeFrom="paragraph">
                  <wp:posOffset>-896164</wp:posOffset>
                </wp:positionV>
                <wp:extent cx="148590" cy="313055"/>
                <wp:effectExtent l="0" t="0" r="0" b="0"/>
                <wp:wrapNone/>
                <wp:docPr id="121" name="Textbox 1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8590" cy="313055"/>
                        </a:xfrm>
                        <a:prstGeom prst="rect">
                          <a:avLst/>
                        </a:prstGeom>
                      </wps:spPr>
                      <wps:txbx>
                        <w:txbxContent>
                          <w:p w:rsidR="00A07895" w:rsidRDefault="00A07895">
                            <w:pPr>
                              <w:spacing w:before="44"/>
                              <w:ind w:left="20"/>
                              <w:rPr>
                                <w:rFonts w:ascii="Trebuchet MS"/>
                                <w:sz w:val="14"/>
                              </w:rPr>
                            </w:pPr>
                            <w:r>
                              <w:rPr>
                                <w:rFonts w:ascii="Trebuchet MS"/>
                                <w:color w:val="231F20"/>
                                <w:w w:val="105"/>
                                <w:sz w:val="14"/>
                              </w:rPr>
                              <w:t>Dec-</w:t>
                            </w:r>
                            <w:r>
                              <w:rPr>
                                <w:rFonts w:ascii="Trebuchet MS"/>
                                <w:color w:val="231F20"/>
                                <w:spacing w:val="-5"/>
                                <w:w w:val="105"/>
                                <w:sz w:val="14"/>
                              </w:rPr>
                              <w:t>25</w:t>
                            </w:r>
                          </w:p>
                        </w:txbxContent>
                      </wps:txbx>
                      <wps:bodyPr vert="vert270" wrap="square" lIns="0" tIns="0" rIns="0" bIns="0" rtlCol="0">
                        <a:noAutofit/>
                      </wps:bodyPr>
                    </wps:wsp>
                  </a:graphicData>
                </a:graphic>
              </wp:anchor>
            </w:drawing>
          </mc:Choice>
          <mc:Fallback>
            <w:pict>
              <v:shape id="Textbox 121" o:spid="_x0000_s1122" type="#_x0000_t202" style="position:absolute;left:0;text-align:left;margin-left:495.3pt;margin-top:-70.55pt;width:11.7pt;height:24.65pt;z-index:2516464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" filled="f" stroked="f">
                <v:path arrowok="t"/>
                <v:textbox style="layout-flow:vertical;mso-layout-flow-alt:bottom-to-top" inset="0,0,0,0">
                  <w:txbxContent>
                    <w:p w:rsidR="00A07895" w:rsidRDefault="00A07895">
                      <w:pPr>
                        <w:spacing w:before="44"/>
                        <w:ind w:left="20"/>
                        <w:rPr>
                          <w:rFonts w:ascii="Trebuchet MS"/>
                          <w:sz w:val="14"/>
                        </w:rPr>
                      </w:pPr>
                      <w:r>
                        <w:rPr>
                          <w:rFonts w:ascii="Trebuchet MS"/>
                          <w:color w:val="231F20"/>
                          <w:w w:val="105"/>
                          <w:sz w:val="14"/>
                        </w:rPr>
                        <w:t>Dec-</w:t>
                      </w:r>
                      <w:r>
                        <w:rPr>
                          <w:rFonts w:ascii="Trebuchet MS"/>
                          <w:color w:val="231F20"/>
                          <w:spacing w:val="-5"/>
                          <w:w w:val="105"/>
                          <w:sz w:val="14"/>
                        </w:rPr>
                        <w:t>25</w:t>
                      </w:r>
                    </w:p>
                  </w:txbxContent>
                </v:textbox>
                <w10:wrap anchorx="page"/>
              </v:shape>
            </w:pict>
          </mc:Fallback>
        </mc:AlternateContent>
      </w:r>
      <w:r>
        <w:rPr>
          <w:noProof/>
          <w:sz w:val="18"/>
          <w:lang w:val="en-IN" w:eastAsia="en-IN"/>
        </w:rPr>
        <mc:AlternateContent>
          <mc:Choice Requires="wps">
            <w:drawing>
              <wp:anchor distT="0" distB="0" distL="0" distR="0" simplePos="0" relativeHeight="251647488" behindDoc="0" locked="0" layoutInCell="1" allowOverlap="1">
                <wp:simplePos x="0" y="0"/>
                <wp:positionH relativeFrom="page">
                  <wp:posOffset>6552520</wp:posOffset>
                </wp:positionH>
                <wp:positionV relativeFrom="paragraph">
                  <wp:posOffset>-896253</wp:posOffset>
                </wp:positionV>
                <wp:extent cx="148590" cy="301625"/>
                <wp:effectExtent l="0" t="0" r="0" b="0"/>
                <wp:wrapNone/>
                <wp:docPr id="122" name="Textbox 1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8590" cy="301625"/>
                        </a:xfrm>
                        <a:prstGeom prst="rect">
                          <a:avLst/>
                        </a:prstGeom>
                      </wps:spPr>
                      <wps:txbx>
                        <w:txbxContent>
                          <w:p w:rsidR="00A07895" w:rsidRDefault="00A07895">
                            <w:pPr>
                              <w:spacing w:before="44"/>
                              <w:ind w:left="20"/>
                              <w:rPr>
                                <w:rFonts w:ascii="Trebuchet MS"/>
                                <w:sz w:val="14"/>
                              </w:rPr>
                            </w:pPr>
                            <w:r>
                              <w:rPr>
                                <w:rFonts w:ascii="Trebuchet MS"/>
                                <w:color w:val="231F20"/>
                                <w:sz w:val="14"/>
                              </w:rPr>
                              <w:t>Jan-</w:t>
                            </w:r>
                            <w:r>
                              <w:rPr>
                                <w:rFonts w:ascii="Trebuchet MS"/>
                                <w:color w:val="231F20"/>
                                <w:spacing w:val="-5"/>
                                <w:sz w:val="14"/>
                              </w:rPr>
                              <w:t>26</w:t>
                            </w:r>
                          </w:p>
                        </w:txbxContent>
                      </wps:txbx>
                      <wps:bodyPr vert="vert270" wrap="square" lIns="0" tIns="0" rIns="0" bIns="0" rtlCol="0">
                        <a:noAutofit/>
                      </wps:bodyPr>
                    </wps:wsp>
                  </a:graphicData>
                </a:graphic>
              </wp:anchor>
            </w:drawing>
          </mc:Choice>
          <mc:Fallback>
            <w:pict>
              <v:shape id="Textbox 122" o:spid="_x0000_s1123" type="#_x0000_t202" style="position:absolute;left:0;text-align:left;margin-left:515.95pt;margin-top:-70.55pt;width:11.7pt;height:23.75pt;z-index:25164748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" filled="f" stroked="f">
                <v:path arrowok="t"/>
                <v:textbox style="layout-flow:vertical;mso-layout-flow-alt:bottom-to-top" inset="0,0,0,0">
                  <w:txbxContent>
                    <w:p w:rsidR="00A07895" w:rsidRDefault="00A07895">
                      <w:pPr>
                        <w:spacing w:before="44"/>
                        <w:ind w:left="20"/>
                        <w:rPr>
                          <w:rFonts w:ascii="Trebuchet MS"/>
                          <w:sz w:val="14"/>
                        </w:rPr>
                      </w:pPr>
                      <w:r>
                        <w:rPr>
                          <w:rFonts w:ascii="Trebuchet MS"/>
                          <w:color w:val="231F20"/>
                          <w:sz w:val="14"/>
                        </w:rPr>
                        <w:t>Jan-</w:t>
                      </w:r>
                      <w:r>
                        <w:rPr>
                          <w:rFonts w:ascii="Trebuchet MS"/>
                          <w:color w:val="231F20"/>
                          <w:spacing w:val="-5"/>
                          <w:sz w:val="14"/>
                        </w:rPr>
                        <w:t>26</w:t>
                      </w:r>
                    </w:p>
                  </w:txbxContent>
                </v:textbox>
                <w10:wrap anchorx="page"/>
              </v:shape>
            </w:pict>
          </mc:Fallback>
        </mc:AlternateContent>
      </w:r>
      <w:r>
        <w:rPr>
          <w:noProof/>
          <w:sz w:val="18"/>
          <w:lang w:val="en-IN" w:eastAsia="en-IN"/>
        </w:rPr>
        <mc:AlternateContent>
          <mc:Choice Requires="wps">
            <w:drawing>
              <wp:anchor distT="0" distB="0" distL="0" distR="0" simplePos="0" relativeHeight="251648512" behindDoc="0" locked="0" layoutInCell="1" allowOverlap="1">
                <wp:simplePos x="0" y="0"/>
                <wp:positionH relativeFrom="page">
                  <wp:posOffset>6814419</wp:posOffset>
                </wp:positionH>
                <wp:positionV relativeFrom="paragraph">
                  <wp:posOffset>-896253</wp:posOffset>
                </wp:positionV>
                <wp:extent cx="148590" cy="305435"/>
                <wp:effectExtent l="0" t="0" r="0" b="0"/>
                <wp:wrapNone/>
                <wp:docPr id="123" name="Textbox 1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8590" cy="305435"/>
                        </a:xfrm>
                        <a:prstGeom prst="rect">
                          <a:avLst/>
                        </a:prstGeom>
                      </wps:spPr>
                      <wps:txbx>
                        <w:txbxContent>
                          <w:p w:rsidR="00A07895" w:rsidRDefault="00A07895">
                            <w:pPr>
                              <w:spacing w:before="44"/>
                              <w:ind w:left="20"/>
                              <w:rPr>
                                <w:rFonts w:ascii="Trebuchet MS"/>
                                <w:sz w:val="14"/>
                              </w:rPr>
                            </w:pPr>
                            <w:r>
                              <w:rPr>
                                <w:rFonts w:ascii="Trebuchet MS"/>
                                <w:color w:val="231F20"/>
                                <w:sz w:val="14"/>
                              </w:rPr>
                              <w:t>Feb-</w:t>
                            </w:r>
                            <w:r>
                              <w:rPr>
                                <w:rFonts w:ascii="Trebuchet MS"/>
                                <w:color w:val="231F20"/>
                                <w:spacing w:val="-5"/>
                                <w:sz w:val="14"/>
                              </w:rPr>
                              <w:t>26</w:t>
                            </w:r>
                          </w:p>
                        </w:txbxContent>
                      </wps:txbx>
                      <wps:bodyPr vert="vert270" wrap="square" lIns="0" tIns="0" rIns="0" bIns="0" rtlCol="0">
                        <a:noAutofit/>
                      </wps:bodyPr>
                    </wps:wsp>
                  </a:graphicData>
                </a:graphic>
              </wp:anchor>
            </w:drawing>
          </mc:Choice>
          <mc:Fallback>
            <w:pict>
              <v:shape id="Textbox 123" o:spid="_x0000_s1124" type="#_x0000_t202" style="position:absolute;left:0;text-align:left;margin-left:536.55pt;margin-top:-70.55pt;width:11.7pt;height:24.05pt;z-index:25164851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" filled="f" stroked="f">
                <v:path arrowok="t"/>
                <v:textbox style="layout-flow:vertical;mso-layout-flow-alt:bottom-to-top" inset="0,0,0,0">
                  <w:txbxContent>
                    <w:p w:rsidR="00A07895" w:rsidRDefault="00A07895">
                      <w:pPr>
                        <w:spacing w:before="44"/>
                        <w:ind w:left="20"/>
                        <w:rPr>
                          <w:rFonts w:ascii="Trebuchet MS"/>
                          <w:sz w:val="14"/>
                        </w:rPr>
                      </w:pPr>
                      <w:r>
                        <w:rPr>
                          <w:rFonts w:ascii="Trebuchet MS"/>
                          <w:color w:val="231F20"/>
                          <w:sz w:val="14"/>
                        </w:rPr>
                        <w:t>Feb-</w:t>
                      </w:r>
                      <w:r>
                        <w:rPr>
                          <w:rFonts w:ascii="Trebuchet MS"/>
                          <w:color w:val="231F20"/>
                          <w:spacing w:val="-5"/>
                          <w:sz w:val="14"/>
                        </w:rPr>
                        <w:t>26</w:t>
                      </w:r>
                    </w:p>
                  </w:txbxContent>
                </v:textbox>
                <w10:wrap anchorx="page"/>
              </v:shape>
            </w:pict>
          </mc:Fallback>
        </mc:AlternateContent>
      </w:r>
      <w:r>
        <w:rPr>
          <w:noProof/>
          <w:sz w:val="18"/>
          <w:lang w:val="en-IN" w:eastAsia="en-IN"/>
        </w:rPr>
        <mc:AlternateContent>
          <mc:Choice Requires="wps">
            <w:drawing>
              <wp:anchor distT="0" distB="0" distL="0" distR="0" simplePos="0" relativeHeight="251650560" behindDoc="0" locked="0" layoutInCell="1" allowOverlap="1">
                <wp:simplePos x="0" y="0"/>
                <wp:positionH relativeFrom="page">
                  <wp:posOffset>7076319</wp:posOffset>
                </wp:positionH>
                <wp:positionV relativeFrom="paragraph">
                  <wp:posOffset>-896253</wp:posOffset>
                </wp:positionV>
                <wp:extent cx="148590" cy="314325"/>
                <wp:effectExtent l="0" t="0" r="0" b="0"/>
                <wp:wrapNone/>
                <wp:docPr id="124" name="Textbox 1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8590" cy="314325"/>
                        </a:xfrm>
                        <a:prstGeom prst="rect">
                          <a:avLst/>
                        </a:prstGeom>
                      </wps:spPr>
                      <wps:txbx>
                        <w:txbxContent>
                          <w:p w:rsidR="00A07895" w:rsidRDefault="00A07895">
                            <w:pPr>
                              <w:spacing w:before="44"/>
                              <w:ind w:left="20"/>
                              <w:rPr>
                                <w:rFonts w:ascii="Trebuchet MS"/>
                                <w:sz w:val="14"/>
                              </w:rPr>
                            </w:pPr>
                            <w:r>
                              <w:rPr>
                                <w:rFonts w:ascii="Trebuchet MS"/>
                                <w:color w:val="231F20"/>
                                <w:w w:val="105"/>
                                <w:sz w:val="14"/>
                              </w:rPr>
                              <w:t>Mar-</w:t>
                            </w:r>
                            <w:r>
                              <w:rPr>
                                <w:rFonts w:ascii="Trebuchet MS"/>
                                <w:color w:val="231F20"/>
                                <w:spacing w:val="-5"/>
                                <w:w w:val="105"/>
                                <w:sz w:val="14"/>
                              </w:rPr>
                              <w:t>26</w:t>
                            </w:r>
                          </w:p>
                        </w:txbxContent>
                      </wps:txbx>
                      <wps:bodyPr vert="vert270" wrap="square" lIns="0" tIns="0" rIns="0" bIns="0" rtlCol="0">
                        <a:noAutofit/>
                      </wps:bodyPr>
                    </wps:wsp>
                  </a:graphicData>
                </a:graphic>
              </wp:anchor>
            </w:drawing>
          </mc:Choice>
          <mc:Fallback>
            <w:pict>
              <v:shape id="Textbox 124" o:spid="_x0000_s1125" type="#_x0000_t202" style="position:absolute;left:0;text-align:left;margin-left:557.2pt;margin-top:-70.55pt;width:11.7pt;height:24.75pt;z-index:25165056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" filled="f" stroked="f">
                <v:path arrowok="t"/>
                <v:textbox style="layout-flow:vertical;mso-layout-flow-alt:bottom-to-top" inset="0,0,0,0">
                  <w:txbxContent>
                    <w:p w:rsidR="00A07895" w:rsidRDefault="00A07895">
                      <w:pPr>
                        <w:spacing w:before="44"/>
                        <w:ind w:left="20"/>
                        <w:rPr>
                          <w:rFonts w:ascii="Trebuchet MS"/>
                          <w:sz w:val="14"/>
                        </w:rPr>
                      </w:pPr>
                      <w:r>
                        <w:rPr>
                          <w:rFonts w:ascii="Trebuchet MS"/>
                          <w:color w:val="231F20"/>
                          <w:w w:val="105"/>
                          <w:sz w:val="14"/>
                        </w:rPr>
                        <w:t>Mar-</w:t>
                      </w:r>
                      <w:r>
                        <w:rPr>
                          <w:rFonts w:ascii="Trebuchet MS"/>
                          <w:color w:val="231F20"/>
                          <w:spacing w:val="-5"/>
                          <w:w w:val="105"/>
                          <w:sz w:val="14"/>
                        </w:rPr>
                        <w:t>26</w:t>
                      </w:r>
                    </w:p>
                  </w:txbxContent>
                </v:textbox>
                <w10:wrap anchorx="page"/>
              </v:shape>
            </w:pict>
          </mc:Fallback>
        </mc:AlternateContent>
      </w:r>
      <w:r>
        <w:rPr>
          <w:color w:val="231F20"/>
          <w:spacing w:val="-2"/>
          <w:sz w:val="18"/>
        </w:rPr>
        <w:t>Source:</w:t>
      </w:r>
      <w:r>
        <w:rPr>
          <w:color w:val="231F20"/>
          <w:spacing w:val="-11"/>
          <w:sz w:val="18"/>
        </w:rPr>
        <w:t xml:space="preserve"> </w:t>
      </w:r>
      <w:r>
        <w:rPr>
          <w:color w:val="231F20"/>
          <w:spacing w:val="-4"/>
          <w:sz w:val="18"/>
        </w:rPr>
        <w:t>OECD</w:t>
      </w:r>
    </w:p>
    <w:p w:rsidR="00A07AC0" w:rsidRDefault="00A07AC0">
      <w:pPr>
        <w:pStyle w:val="BodyText"/>
        <w:spacing w:before="29"/>
        <w:rPr>
          <w:sz w:val="20"/>
        </w:rPr>
      </w:pPr>
    </w:p>
    <w:p w:rsidR="00A07AC0" w:rsidRDefault="00A07AC0">
      <w:pPr>
        <w:pStyle w:val="BodyText"/>
        <w:rPr>
          <w:sz w:val="20"/>
        </w:rPr>
        <w:sectPr w:rsidR="00A07AC0">
          <w:pgSz w:w="12590" w:h="16190"/>
          <w:pgMar w:top="1080" w:right="850" w:bottom="1020" w:left="992" w:header="0" w:footer="824" w:gutter="0"/>
          <w:cols w:space="720"/>
        </w:sectPr>
      </w:pPr>
    </w:p>
    <w:p w:rsidR="00A07AC0" w:rsidRDefault="00CC054E">
      <w:pPr>
        <w:pStyle w:val="BodyText"/>
        <w:spacing w:before="69" w:line="280" w:lineRule="auto"/>
        <w:ind w:left="28"/>
        <w:jc w:val="both"/>
      </w:pPr>
      <w:r>
        <w:rPr>
          <w:color w:val="231F20"/>
          <w:w w:val="105"/>
        </w:rPr>
        <w:t>the</w:t>
      </w:r>
      <w:r>
        <w:rPr>
          <w:color w:val="231F20"/>
          <w:spacing w:val="-4"/>
          <w:w w:val="105"/>
        </w:rPr>
        <w:t xml:space="preserve"> </w:t>
      </w:r>
      <w:r>
        <w:rPr>
          <w:color w:val="231F20"/>
          <w:w w:val="105"/>
        </w:rPr>
        <w:t>broader</w:t>
      </w:r>
      <w:r>
        <w:rPr>
          <w:color w:val="231F20"/>
          <w:spacing w:val="-4"/>
          <w:w w:val="105"/>
        </w:rPr>
        <w:t xml:space="preserve"> </w:t>
      </w:r>
      <w:r>
        <w:rPr>
          <w:color w:val="231F20"/>
          <w:w w:val="105"/>
        </w:rPr>
        <w:t>global</w:t>
      </w:r>
      <w:r>
        <w:rPr>
          <w:color w:val="231F20"/>
          <w:spacing w:val="-4"/>
          <w:w w:val="105"/>
        </w:rPr>
        <w:t xml:space="preserve"> </w:t>
      </w:r>
      <w:r>
        <w:rPr>
          <w:color w:val="231F20"/>
          <w:w w:val="105"/>
        </w:rPr>
        <w:t>backdrop</w:t>
      </w:r>
      <w:r>
        <w:rPr>
          <w:color w:val="231F20"/>
          <w:spacing w:val="-4"/>
          <w:w w:val="105"/>
        </w:rPr>
        <w:t xml:space="preserve"> </w:t>
      </w:r>
      <w:r>
        <w:rPr>
          <w:color w:val="231F20"/>
          <w:w w:val="105"/>
        </w:rPr>
        <w:t>was</w:t>
      </w:r>
      <w:r>
        <w:rPr>
          <w:color w:val="231F20"/>
          <w:spacing w:val="-4"/>
          <w:w w:val="105"/>
        </w:rPr>
        <w:t xml:space="preserve"> </w:t>
      </w:r>
      <w:r>
        <w:rPr>
          <w:color w:val="231F20"/>
          <w:w w:val="105"/>
        </w:rPr>
        <w:t>marked</w:t>
      </w:r>
      <w:r>
        <w:rPr>
          <w:color w:val="231F20"/>
          <w:spacing w:val="-4"/>
          <w:w w:val="105"/>
        </w:rPr>
        <w:t xml:space="preserve"> </w:t>
      </w:r>
      <w:r>
        <w:rPr>
          <w:color w:val="231F20"/>
          <w:w w:val="105"/>
        </w:rPr>
        <w:t>by</w:t>
      </w:r>
      <w:r>
        <w:rPr>
          <w:color w:val="231F20"/>
          <w:spacing w:val="-4"/>
          <w:w w:val="105"/>
        </w:rPr>
        <w:t xml:space="preserve"> </w:t>
      </w:r>
      <w:r>
        <w:rPr>
          <w:color w:val="231F20"/>
          <w:w w:val="105"/>
        </w:rPr>
        <w:t xml:space="preserve">trade tensions and a sharp deterioration in geopolitical conditions in the fourth quarter, India’s growth remained anchored to its structural domestic </w:t>
      </w:r>
      <w:r>
        <w:rPr>
          <w:color w:val="231F20"/>
        </w:rPr>
        <w:t xml:space="preserve">drivers: private consumption, sustained government </w:t>
      </w:r>
      <w:r>
        <w:rPr>
          <w:color w:val="231F20"/>
          <w:w w:val="105"/>
        </w:rPr>
        <w:t>capital</w:t>
      </w:r>
      <w:r>
        <w:rPr>
          <w:color w:val="231F20"/>
          <w:spacing w:val="-2"/>
          <w:w w:val="105"/>
        </w:rPr>
        <w:t xml:space="preserve"> </w:t>
      </w:r>
      <w:r>
        <w:rPr>
          <w:color w:val="231F20"/>
          <w:w w:val="105"/>
        </w:rPr>
        <w:t>expenditure,</w:t>
      </w:r>
      <w:r>
        <w:rPr>
          <w:color w:val="231F20"/>
          <w:spacing w:val="-2"/>
          <w:w w:val="105"/>
        </w:rPr>
        <w:t xml:space="preserve"> </w:t>
      </w:r>
      <w:r>
        <w:rPr>
          <w:color w:val="231F20"/>
          <w:w w:val="105"/>
        </w:rPr>
        <w:t>and</w:t>
      </w:r>
      <w:r>
        <w:rPr>
          <w:color w:val="231F20"/>
          <w:spacing w:val="-2"/>
          <w:w w:val="105"/>
        </w:rPr>
        <w:t xml:space="preserve"> </w:t>
      </w:r>
      <w:r>
        <w:rPr>
          <w:color w:val="231F20"/>
          <w:w w:val="105"/>
        </w:rPr>
        <w:t>a</w:t>
      </w:r>
      <w:r>
        <w:rPr>
          <w:color w:val="231F20"/>
          <w:spacing w:val="-2"/>
          <w:w w:val="105"/>
        </w:rPr>
        <w:t xml:space="preserve"> </w:t>
      </w:r>
      <w:r>
        <w:rPr>
          <w:color w:val="231F20"/>
          <w:w w:val="105"/>
        </w:rPr>
        <w:t>vibrant</w:t>
      </w:r>
      <w:r>
        <w:rPr>
          <w:color w:val="231F20"/>
          <w:spacing w:val="-2"/>
          <w:w w:val="105"/>
        </w:rPr>
        <w:t xml:space="preserve"> </w:t>
      </w:r>
      <w:r>
        <w:rPr>
          <w:color w:val="231F20"/>
          <w:w w:val="105"/>
        </w:rPr>
        <w:t>services</w:t>
      </w:r>
      <w:r>
        <w:rPr>
          <w:color w:val="231F20"/>
          <w:spacing w:val="-2"/>
          <w:w w:val="105"/>
        </w:rPr>
        <w:t xml:space="preserve"> </w:t>
      </w:r>
      <w:r>
        <w:rPr>
          <w:color w:val="231F20"/>
          <w:w w:val="105"/>
        </w:rPr>
        <w:t xml:space="preserve">sector, </w:t>
      </w:r>
      <w:r>
        <w:rPr>
          <w:color w:val="231F20"/>
        </w:rPr>
        <w:t>insulating</w:t>
      </w:r>
      <w:r>
        <w:rPr>
          <w:color w:val="231F20"/>
          <w:spacing w:val="-4"/>
        </w:rPr>
        <w:t xml:space="preserve"> </w:t>
      </w:r>
      <w:r>
        <w:rPr>
          <w:color w:val="231F20"/>
        </w:rPr>
        <w:t>the</w:t>
      </w:r>
      <w:r>
        <w:rPr>
          <w:color w:val="231F20"/>
          <w:spacing w:val="-4"/>
        </w:rPr>
        <w:t xml:space="preserve"> </w:t>
      </w:r>
      <w:r>
        <w:rPr>
          <w:color w:val="231F20"/>
        </w:rPr>
        <w:t>economy,</w:t>
      </w:r>
      <w:r>
        <w:rPr>
          <w:color w:val="231F20"/>
          <w:spacing w:val="-4"/>
        </w:rPr>
        <w:t xml:space="preserve"> </w:t>
      </w:r>
      <w:r>
        <w:rPr>
          <w:color w:val="231F20"/>
        </w:rPr>
        <w:t>to</w:t>
      </w:r>
      <w:r>
        <w:rPr>
          <w:color w:val="231F20"/>
          <w:spacing w:val="-4"/>
        </w:rPr>
        <w:t xml:space="preserve"> </w:t>
      </w:r>
      <w:r>
        <w:rPr>
          <w:color w:val="231F20"/>
        </w:rPr>
        <w:t>a</w:t>
      </w:r>
      <w:r>
        <w:rPr>
          <w:color w:val="231F20"/>
          <w:spacing w:val="-4"/>
        </w:rPr>
        <w:t xml:space="preserve"> </w:t>
      </w:r>
      <w:r>
        <w:rPr>
          <w:color w:val="231F20"/>
        </w:rPr>
        <w:t>significant</w:t>
      </w:r>
      <w:r>
        <w:rPr>
          <w:color w:val="231F20"/>
          <w:spacing w:val="-4"/>
        </w:rPr>
        <w:t xml:space="preserve"> </w:t>
      </w:r>
      <w:r>
        <w:rPr>
          <w:color w:val="231F20"/>
        </w:rPr>
        <w:t>degree,</w:t>
      </w:r>
      <w:r>
        <w:rPr>
          <w:color w:val="231F20"/>
          <w:spacing w:val="-4"/>
        </w:rPr>
        <w:t xml:space="preserve"> </w:t>
      </w:r>
      <w:r>
        <w:rPr>
          <w:color w:val="231F20"/>
        </w:rPr>
        <w:t xml:space="preserve">from </w:t>
      </w:r>
      <w:r>
        <w:rPr>
          <w:color w:val="231F20"/>
          <w:w w:val="105"/>
        </w:rPr>
        <w:t>the full force of external headwinds.</w:t>
      </w:r>
    </w:p>
    <w:p w:rsidR="00A07AC0" w:rsidRDefault="00CC054E">
      <w:pPr>
        <w:pStyle w:val="BodyText"/>
        <w:spacing w:before="180" w:line="280" w:lineRule="auto"/>
        <w:ind w:left="28"/>
        <w:jc w:val="both"/>
      </w:pPr>
      <w:r>
        <w:rPr>
          <w:color w:val="231F20"/>
        </w:rPr>
        <w:t xml:space="preserve">According to the provisional estimates released by the National Statistics Office (NSO) under the new </w:t>
      </w:r>
      <w:r>
        <w:rPr>
          <w:color w:val="231F20"/>
          <w:spacing w:val="-2"/>
        </w:rPr>
        <w:t>GDP</w:t>
      </w:r>
      <w:r>
        <w:rPr>
          <w:color w:val="231F20"/>
          <w:spacing w:val="-10"/>
        </w:rPr>
        <w:t xml:space="preserve"> </w:t>
      </w:r>
      <w:r>
        <w:rPr>
          <w:color w:val="231F20"/>
          <w:spacing w:val="-2"/>
        </w:rPr>
        <w:t>series</w:t>
      </w:r>
      <w:r>
        <w:rPr>
          <w:color w:val="231F20"/>
          <w:spacing w:val="-10"/>
        </w:rPr>
        <w:t xml:space="preserve"> </w:t>
      </w:r>
      <w:r>
        <w:rPr>
          <w:color w:val="231F20"/>
          <w:spacing w:val="-2"/>
        </w:rPr>
        <w:t>with</w:t>
      </w:r>
      <w:r>
        <w:rPr>
          <w:color w:val="231F20"/>
          <w:spacing w:val="-10"/>
        </w:rPr>
        <w:t xml:space="preserve"> </w:t>
      </w:r>
      <w:r>
        <w:rPr>
          <w:color w:val="231F20"/>
          <w:spacing w:val="-2"/>
        </w:rPr>
        <w:t>base</w:t>
      </w:r>
      <w:r>
        <w:rPr>
          <w:color w:val="231F20"/>
          <w:spacing w:val="-10"/>
        </w:rPr>
        <w:t xml:space="preserve"> </w:t>
      </w:r>
      <w:r>
        <w:rPr>
          <w:color w:val="231F20"/>
          <w:spacing w:val="-2"/>
        </w:rPr>
        <w:t>year</w:t>
      </w:r>
      <w:r>
        <w:rPr>
          <w:color w:val="231F20"/>
          <w:spacing w:val="-10"/>
        </w:rPr>
        <w:t xml:space="preserve"> </w:t>
      </w:r>
      <w:r>
        <w:rPr>
          <w:color w:val="231F20"/>
          <w:spacing w:val="-2"/>
        </w:rPr>
        <w:t>2022-23,</w:t>
      </w:r>
      <w:r>
        <w:rPr>
          <w:color w:val="231F20"/>
          <w:spacing w:val="-10"/>
        </w:rPr>
        <w:t xml:space="preserve"> </w:t>
      </w:r>
      <w:r>
        <w:rPr>
          <w:color w:val="231F20"/>
          <w:spacing w:val="-2"/>
        </w:rPr>
        <w:t>real</w:t>
      </w:r>
      <w:r>
        <w:rPr>
          <w:color w:val="231F20"/>
          <w:spacing w:val="-10"/>
        </w:rPr>
        <w:t xml:space="preserve"> </w:t>
      </w:r>
      <w:r>
        <w:rPr>
          <w:color w:val="231F20"/>
          <w:spacing w:val="-2"/>
        </w:rPr>
        <w:t>GDP</w:t>
      </w:r>
      <w:r>
        <w:rPr>
          <w:color w:val="231F20"/>
          <w:spacing w:val="-10"/>
        </w:rPr>
        <w:t xml:space="preserve"> </w:t>
      </w:r>
      <w:r>
        <w:rPr>
          <w:color w:val="231F20"/>
          <w:spacing w:val="-2"/>
        </w:rPr>
        <w:t xml:space="preserve">growth </w:t>
      </w:r>
      <w:r>
        <w:rPr>
          <w:color w:val="231F20"/>
        </w:rPr>
        <w:t>for</w:t>
      </w:r>
      <w:r>
        <w:rPr>
          <w:color w:val="231F20"/>
          <w:spacing w:val="-14"/>
        </w:rPr>
        <w:t xml:space="preserve"> </w:t>
      </w:r>
      <w:r>
        <w:rPr>
          <w:color w:val="231F20"/>
        </w:rPr>
        <w:t>2025-26</w:t>
      </w:r>
      <w:r>
        <w:rPr>
          <w:color w:val="231F20"/>
          <w:spacing w:val="-14"/>
        </w:rPr>
        <w:t xml:space="preserve"> </w:t>
      </w:r>
      <w:r>
        <w:rPr>
          <w:color w:val="231F20"/>
        </w:rPr>
        <w:t>is</w:t>
      </w:r>
      <w:r>
        <w:rPr>
          <w:color w:val="231F20"/>
          <w:spacing w:val="-14"/>
        </w:rPr>
        <w:t xml:space="preserve"> </w:t>
      </w:r>
      <w:r>
        <w:rPr>
          <w:color w:val="231F20"/>
        </w:rPr>
        <w:t>estimated</w:t>
      </w:r>
      <w:r>
        <w:rPr>
          <w:color w:val="231F20"/>
          <w:spacing w:val="-14"/>
        </w:rPr>
        <w:t xml:space="preserve"> </w:t>
      </w:r>
      <w:r>
        <w:rPr>
          <w:color w:val="231F20"/>
        </w:rPr>
        <w:t>at</w:t>
      </w:r>
      <w:r>
        <w:rPr>
          <w:color w:val="231F20"/>
          <w:spacing w:val="-14"/>
        </w:rPr>
        <w:t xml:space="preserve"> </w:t>
      </w:r>
      <w:r>
        <w:rPr>
          <w:color w:val="231F20"/>
        </w:rPr>
        <w:t>7.7</w:t>
      </w:r>
      <w:r>
        <w:rPr>
          <w:color w:val="231F20"/>
          <w:spacing w:val="-14"/>
        </w:rPr>
        <w:t xml:space="preserve"> </w:t>
      </w:r>
      <w:r>
        <w:rPr>
          <w:color w:val="231F20"/>
        </w:rPr>
        <w:t>per</w:t>
      </w:r>
      <w:r>
        <w:rPr>
          <w:color w:val="231F20"/>
          <w:spacing w:val="-14"/>
        </w:rPr>
        <w:t xml:space="preserve"> </w:t>
      </w:r>
      <w:r>
        <w:rPr>
          <w:color w:val="231F20"/>
        </w:rPr>
        <w:t>cent,</w:t>
      </w:r>
      <w:r>
        <w:rPr>
          <w:color w:val="231F20"/>
          <w:spacing w:val="-14"/>
        </w:rPr>
        <w:t xml:space="preserve"> </w:t>
      </w:r>
      <w:r>
        <w:rPr>
          <w:color w:val="231F20"/>
        </w:rPr>
        <w:t>representing a</w:t>
      </w:r>
      <w:r>
        <w:rPr>
          <w:color w:val="231F20"/>
          <w:spacing w:val="36"/>
        </w:rPr>
        <w:t xml:space="preserve"> </w:t>
      </w:r>
      <w:r>
        <w:rPr>
          <w:color w:val="231F20"/>
        </w:rPr>
        <w:t>notable</w:t>
      </w:r>
      <w:r>
        <w:rPr>
          <w:color w:val="231F20"/>
          <w:spacing w:val="36"/>
        </w:rPr>
        <w:t xml:space="preserve"> </w:t>
      </w:r>
      <w:r>
        <w:rPr>
          <w:color w:val="231F20"/>
        </w:rPr>
        <w:t>acceleration</w:t>
      </w:r>
      <w:r>
        <w:rPr>
          <w:color w:val="231F20"/>
          <w:spacing w:val="37"/>
        </w:rPr>
        <w:t xml:space="preserve"> </w:t>
      </w:r>
      <w:r>
        <w:rPr>
          <w:color w:val="231F20"/>
        </w:rPr>
        <w:t>from</w:t>
      </w:r>
      <w:r>
        <w:rPr>
          <w:color w:val="231F20"/>
          <w:spacing w:val="36"/>
        </w:rPr>
        <w:t xml:space="preserve"> </w:t>
      </w:r>
      <w:r>
        <w:rPr>
          <w:color w:val="231F20"/>
        </w:rPr>
        <w:t>7.1</w:t>
      </w:r>
      <w:r>
        <w:rPr>
          <w:color w:val="231F20"/>
          <w:spacing w:val="36"/>
        </w:rPr>
        <w:t xml:space="preserve"> </w:t>
      </w:r>
      <w:r>
        <w:rPr>
          <w:color w:val="231F20"/>
        </w:rPr>
        <w:t>per</w:t>
      </w:r>
      <w:r>
        <w:rPr>
          <w:color w:val="231F20"/>
          <w:spacing w:val="37"/>
        </w:rPr>
        <w:t xml:space="preserve"> </w:t>
      </w:r>
      <w:r>
        <w:rPr>
          <w:color w:val="231F20"/>
        </w:rPr>
        <w:t>cent</w:t>
      </w:r>
      <w:r>
        <w:rPr>
          <w:color w:val="231F20"/>
          <w:spacing w:val="36"/>
        </w:rPr>
        <w:t xml:space="preserve"> </w:t>
      </w:r>
      <w:r>
        <w:rPr>
          <w:color w:val="231F20"/>
        </w:rPr>
        <w:t>recorded in 2024-25. This makes India one of the fastest-growing major economies in the world. Nominal GDP for the year was projected to reach ₹346 lakh crore, growing at 8.9 per cent.</w:t>
      </w:r>
    </w:p>
    <w:p w:rsidR="00A07AC0" w:rsidRDefault="00CC054E">
      <w:pPr>
        <w:pStyle w:val="BodyText"/>
        <w:spacing w:before="181" w:line="283" w:lineRule="auto"/>
        <w:ind w:left="28"/>
        <w:jc w:val="both"/>
      </w:pPr>
      <w:r>
        <w:rPr>
          <w:color w:val="231F20"/>
        </w:rPr>
        <w:t>The</w:t>
      </w:r>
      <w:r>
        <w:rPr>
          <w:color w:val="231F20"/>
          <w:spacing w:val="40"/>
        </w:rPr>
        <w:t xml:space="preserve"> </w:t>
      </w:r>
      <w:r>
        <w:rPr>
          <w:color w:val="231F20"/>
        </w:rPr>
        <w:t>secondary</w:t>
      </w:r>
      <w:r>
        <w:rPr>
          <w:color w:val="231F20"/>
          <w:spacing w:val="40"/>
        </w:rPr>
        <w:t xml:space="preserve"> </w:t>
      </w:r>
      <w:r>
        <w:rPr>
          <w:color w:val="231F20"/>
        </w:rPr>
        <w:t>sector</w:t>
      </w:r>
      <w:r>
        <w:rPr>
          <w:color w:val="231F20"/>
          <w:spacing w:val="40"/>
        </w:rPr>
        <w:t xml:space="preserve"> </w:t>
      </w:r>
      <w:r>
        <w:rPr>
          <w:color w:val="231F20"/>
        </w:rPr>
        <w:t>(growing</w:t>
      </w:r>
      <w:r>
        <w:rPr>
          <w:color w:val="231F20"/>
          <w:spacing w:val="40"/>
        </w:rPr>
        <w:t xml:space="preserve"> </w:t>
      </w:r>
      <w:r>
        <w:rPr>
          <w:color w:val="231F20"/>
        </w:rPr>
        <w:t>at</w:t>
      </w:r>
      <w:r>
        <w:rPr>
          <w:color w:val="231F20"/>
          <w:spacing w:val="40"/>
        </w:rPr>
        <w:t xml:space="preserve"> </w:t>
      </w:r>
      <w:r>
        <w:rPr>
          <w:color w:val="231F20"/>
        </w:rPr>
        <w:t>8.8</w:t>
      </w:r>
      <w:r>
        <w:rPr>
          <w:color w:val="231F20"/>
          <w:spacing w:val="40"/>
        </w:rPr>
        <w:t xml:space="preserve"> </w:t>
      </w:r>
      <w:r>
        <w:rPr>
          <w:color w:val="231F20"/>
        </w:rPr>
        <w:t>per</w:t>
      </w:r>
      <w:r>
        <w:rPr>
          <w:color w:val="231F20"/>
          <w:spacing w:val="40"/>
        </w:rPr>
        <w:t xml:space="preserve"> </w:t>
      </w:r>
      <w:r>
        <w:rPr>
          <w:color w:val="231F20"/>
        </w:rPr>
        <w:t>cent,</w:t>
      </w:r>
      <w:r>
        <w:rPr>
          <w:color w:val="231F20"/>
          <w:spacing w:val="80"/>
        </w:rPr>
        <w:t xml:space="preserve"> </w:t>
      </w:r>
      <w:r>
        <w:rPr>
          <w:color w:val="231F20"/>
        </w:rPr>
        <w:t>at</w:t>
      </w:r>
      <w:r>
        <w:rPr>
          <w:color w:val="231F20"/>
          <w:spacing w:val="40"/>
        </w:rPr>
        <w:t xml:space="preserve"> </w:t>
      </w:r>
      <w:r>
        <w:rPr>
          <w:color w:val="231F20"/>
        </w:rPr>
        <w:t>constant</w:t>
      </w:r>
      <w:r>
        <w:rPr>
          <w:color w:val="231F20"/>
          <w:spacing w:val="40"/>
        </w:rPr>
        <w:t xml:space="preserve"> </w:t>
      </w:r>
      <w:r>
        <w:rPr>
          <w:color w:val="231F20"/>
        </w:rPr>
        <w:t>prices)</w:t>
      </w:r>
      <w:r>
        <w:rPr>
          <w:color w:val="231F20"/>
          <w:spacing w:val="40"/>
        </w:rPr>
        <w:t xml:space="preserve"> </w:t>
      </w:r>
      <w:r>
        <w:rPr>
          <w:color w:val="231F20"/>
        </w:rPr>
        <w:t>and</w:t>
      </w:r>
      <w:r>
        <w:rPr>
          <w:color w:val="231F20"/>
          <w:spacing w:val="40"/>
        </w:rPr>
        <w:t xml:space="preserve"> </w:t>
      </w:r>
      <w:r>
        <w:rPr>
          <w:color w:val="231F20"/>
        </w:rPr>
        <w:t>the</w:t>
      </w:r>
      <w:r>
        <w:rPr>
          <w:color w:val="231F20"/>
          <w:spacing w:val="40"/>
        </w:rPr>
        <w:t xml:space="preserve"> </w:t>
      </w:r>
      <w:r>
        <w:rPr>
          <w:color w:val="231F20"/>
        </w:rPr>
        <w:t>tertiary</w:t>
      </w:r>
      <w:r>
        <w:rPr>
          <w:color w:val="231F20"/>
          <w:spacing w:val="40"/>
        </w:rPr>
        <w:t xml:space="preserve"> </w:t>
      </w:r>
      <w:r>
        <w:rPr>
          <w:color w:val="231F20"/>
        </w:rPr>
        <w:t>sector</w:t>
      </w:r>
      <w:r>
        <w:rPr>
          <w:color w:val="231F20"/>
          <w:spacing w:val="40"/>
        </w:rPr>
        <w:t xml:space="preserve"> </w:t>
      </w:r>
      <w:r>
        <w:rPr>
          <w:color w:val="231F20"/>
        </w:rPr>
        <w:t>(at</w:t>
      </w:r>
      <w:r>
        <w:rPr>
          <w:color w:val="231F20"/>
          <w:spacing w:val="40"/>
        </w:rPr>
        <w:t xml:space="preserve"> </w:t>
      </w:r>
      <w:r>
        <w:rPr>
          <w:color w:val="231F20"/>
        </w:rPr>
        <w:t>9.3 per cent) were the primary growth engines, while</w:t>
      </w:r>
      <w:r>
        <w:rPr>
          <w:color w:val="231F20"/>
          <w:spacing w:val="40"/>
        </w:rPr>
        <w:t xml:space="preserve"> </w:t>
      </w:r>
      <w:r>
        <w:rPr>
          <w:color w:val="231F20"/>
        </w:rPr>
        <w:t xml:space="preserve">the primary sector moderated to 3.2 per cent. Manufacturing emerged as a standout performer, recording double-digit growth for the second time in three years. Private Final Consumption Expenditure (PFCE) and Gross Fixed Capital Formation (GFCF) accounted for 56.7 per cent and 31.9 per cent share in nominal GDP respectively, reflecting healthy consumption demand and sustained investment </w:t>
      </w:r>
      <w:r>
        <w:rPr>
          <w:color w:val="231F20"/>
          <w:spacing w:val="-2"/>
        </w:rPr>
        <w:t>activity.</w:t>
      </w:r>
    </w:p>
    <w:p w:rsidR="00A07AC0" w:rsidRDefault="00CC054E">
      <w:pPr>
        <w:pStyle w:val="BodyText"/>
        <w:spacing w:before="68" w:line="292" w:lineRule="auto"/>
        <w:ind w:left="28" w:right="165"/>
        <w:jc w:val="both"/>
      </w:pPr>
      <w:r>
        <w:br w:type="column"/>
      </w:r>
      <w:r>
        <w:rPr>
          <w:color w:val="231F20"/>
        </w:rPr>
        <w:t>On</w:t>
      </w:r>
      <w:r>
        <w:rPr>
          <w:color w:val="231F20"/>
          <w:spacing w:val="40"/>
        </w:rPr>
        <w:t xml:space="preserve"> </w:t>
      </w:r>
      <w:r>
        <w:rPr>
          <w:color w:val="231F20"/>
        </w:rPr>
        <w:t>the</w:t>
      </w:r>
      <w:r>
        <w:rPr>
          <w:color w:val="231F20"/>
          <w:spacing w:val="40"/>
        </w:rPr>
        <w:t xml:space="preserve"> </w:t>
      </w:r>
      <w:r>
        <w:rPr>
          <w:color w:val="231F20"/>
        </w:rPr>
        <w:t>inflation</w:t>
      </w:r>
      <w:r>
        <w:rPr>
          <w:color w:val="231F20"/>
          <w:spacing w:val="40"/>
        </w:rPr>
        <w:t xml:space="preserve"> </w:t>
      </w:r>
      <w:r>
        <w:rPr>
          <w:color w:val="231F20"/>
        </w:rPr>
        <w:t>front,</w:t>
      </w:r>
      <w:r>
        <w:rPr>
          <w:color w:val="231F20"/>
          <w:spacing w:val="40"/>
        </w:rPr>
        <w:t xml:space="preserve"> </w:t>
      </w:r>
      <w:r>
        <w:rPr>
          <w:color w:val="231F20"/>
        </w:rPr>
        <w:t>2025-26</w:t>
      </w:r>
      <w:r>
        <w:rPr>
          <w:color w:val="231F20"/>
          <w:spacing w:val="40"/>
        </w:rPr>
        <w:t xml:space="preserve"> </w:t>
      </w:r>
      <w:r>
        <w:rPr>
          <w:color w:val="231F20"/>
        </w:rPr>
        <w:t>was</w:t>
      </w:r>
      <w:r>
        <w:rPr>
          <w:color w:val="231F20"/>
          <w:spacing w:val="40"/>
        </w:rPr>
        <w:t xml:space="preserve"> </w:t>
      </w:r>
      <w:r>
        <w:rPr>
          <w:color w:val="231F20"/>
        </w:rPr>
        <w:t>a</w:t>
      </w:r>
      <w:r>
        <w:rPr>
          <w:color w:val="231F20"/>
          <w:spacing w:val="40"/>
        </w:rPr>
        <w:t xml:space="preserve"> </w:t>
      </w:r>
      <w:r>
        <w:rPr>
          <w:color w:val="231F20"/>
        </w:rPr>
        <w:t xml:space="preserve">landmark year for India. Consumer Price Index (CPI) inflation followed a sharply declining path, averaging approximately 2.1 per cent for the full year </w:t>
      </w:r>
      <w:r>
        <w:rPr>
          <w:color w:val="231F20"/>
          <w:w w:val="115"/>
        </w:rPr>
        <w:t xml:space="preserve">- </w:t>
      </w:r>
      <w:r>
        <w:rPr>
          <w:color w:val="231F20"/>
        </w:rPr>
        <w:t>its lowest level in several years. Headline inflation touched a historic low of 0.25 per cent in October 2025, driven by a sustained decline in food prices. This prolonged disinflation was supported by good monsoons, higher agricultural output, easing supply chains,</w:t>
      </w:r>
      <w:r>
        <w:rPr>
          <w:color w:val="231F20"/>
          <w:spacing w:val="-11"/>
        </w:rPr>
        <w:t xml:space="preserve"> </w:t>
      </w:r>
      <w:r>
        <w:rPr>
          <w:color w:val="231F20"/>
        </w:rPr>
        <w:t>and</w:t>
      </w:r>
      <w:r>
        <w:rPr>
          <w:color w:val="231F20"/>
          <w:spacing w:val="-11"/>
        </w:rPr>
        <w:t xml:space="preserve"> </w:t>
      </w:r>
      <w:r>
        <w:rPr>
          <w:color w:val="231F20"/>
        </w:rPr>
        <w:t>GST</w:t>
      </w:r>
      <w:r>
        <w:rPr>
          <w:color w:val="231F20"/>
          <w:spacing w:val="-11"/>
        </w:rPr>
        <w:t xml:space="preserve"> </w:t>
      </w:r>
      <w:r>
        <w:rPr>
          <w:color w:val="231F20"/>
        </w:rPr>
        <w:t>rate</w:t>
      </w:r>
      <w:r>
        <w:rPr>
          <w:color w:val="231F20"/>
          <w:spacing w:val="-11"/>
        </w:rPr>
        <w:t xml:space="preserve"> </w:t>
      </w:r>
      <w:r>
        <w:rPr>
          <w:color w:val="231F20"/>
        </w:rPr>
        <w:t>rationalisation</w:t>
      </w:r>
      <w:r>
        <w:rPr>
          <w:color w:val="231F20"/>
          <w:spacing w:val="-11"/>
        </w:rPr>
        <w:t xml:space="preserve"> </w:t>
      </w:r>
      <w:r>
        <w:rPr>
          <w:color w:val="231F20"/>
        </w:rPr>
        <w:t>from</w:t>
      </w:r>
      <w:r>
        <w:rPr>
          <w:color w:val="231F20"/>
          <w:spacing w:val="-11"/>
        </w:rPr>
        <w:t xml:space="preserve"> </w:t>
      </w:r>
      <w:r>
        <w:rPr>
          <w:color w:val="231F20"/>
        </w:rPr>
        <w:t>September 2025. The Reserve Bank of India (RBI), responding to the benign inflation environment, undertook a cumulative</w:t>
      </w:r>
      <w:r>
        <w:rPr>
          <w:color w:val="231F20"/>
          <w:spacing w:val="-4"/>
        </w:rPr>
        <w:t xml:space="preserve"> </w:t>
      </w:r>
      <w:r>
        <w:rPr>
          <w:color w:val="231F20"/>
        </w:rPr>
        <w:t>125</w:t>
      </w:r>
      <w:r>
        <w:rPr>
          <w:color w:val="231F20"/>
          <w:spacing w:val="-4"/>
        </w:rPr>
        <w:t xml:space="preserve"> </w:t>
      </w:r>
      <w:r>
        <w:rPr>
          <w:color w:val="231F20"/>
        </w:rPr>
        <w:t>basis</w:t>
      </w:r>
      <w:r>
        <w:rPr>
          <w:color w:val="231F20"/>
          <w:spacing w:val="-3"/>
        </w:rPr>
        <w:t xml:space="preserve"> </w:t>
      </w:r>
      <w:r>
        <w:rPr>
          <w:color w:val="231F20"/>
        </w:rPr>
        <w:t>point</w:t>
      </w:r>
      <w:r>
        <w:rPr>
          <w:color w:val="231F20"/>
          <w:spacing w:val="-4"/>
        </w:rPr>
        <w:t xml:space="preserve"> </w:t>
      </w:r>
      <w:r>
        <w:rPr>
          <w:color w:val="231F20"/>
        </w:rPr>
        <w:t>reduction</w:t>
      </w:r>
      <w:r>
        <w:rPr>
          <w:color w:val="231F20"/>
          <w:spacing w:val="-3"/>
        </w:rPr>
        <w:t xml:space="preserve"> </w:t>
      </w:r>
      <w:r>
        <w:rPr>
          <w:color w:val="231F20"/>
        </w:rPr>
        <w:t>in</w:t>
      </w:r>
      <w:r>
        <w:rPr>
          <w:color w:val="231F20"/>
          <w:spacing w:val="-3"/>
        </w:rPr>
        <w:t xml:space="preserve"> </w:t>
      </w:r>
      <w:r>
        <w:rPr>
          <w:color w:val="231F20"/>
        </w:rPr>
        <w:t>the</w:t>
      </w:r>
      <w:r>
        <w:rPr>
          <w:color w:val="231F20"/>
          <w:spacing w:val="-4"/>
        </w:rPr>
        <w:t xml:space="preserve"> </w:t>
      </w:r>
      <w:r>
        <w:rPr>
          <w:color w:val="231F20"/>
        </w:rPr>
        <w:t>repo</w:t>
      </w:r>
      <w:r>
        <w:rPr>
          <w:color w:val="231F20"/>
          <w:spacing w:val="-4"/>
        </w:rPr>
        <w:t xml:space="preserve"> </w:t>
      </w:r>
      <w:r>
        <w:rPr>
          <w:color w:val="231F20"/>
        </w:rPr>
        <w:t>rate over</w:t>
      </w:r>
      <w:r>
        <w:rPr>
          <w:color w:val="231F20"/>
          <w:spacing w:val="-6"/>
        </w:rPr>
        <w:t xml:space="preserve"> </w:t>
      </w:r>
      <w:r>
        <w:rPr>
          <w:color w:val="231F20"/>
        </w:rPr>
        <w:t>the</w:t>
      </w:r>
      <w:r>
        <w:rPr>
          <w:color w:val="231F20"/>
          <w:spacing w:val="-7"/>
        </w:rPr>
        <w:t xml:space="preserve"> </w:t>
      </w:r>
      <w:r>
        <w:rPr>
          <w:color w:val="231F20"/>
        </w:rPr>
        <w:t>course</w:t>
      </w:r>
      <w:r>
        <w:rPr>
          <w:color w:val="231F20"/>
          <w:spacing w:val="-7"/>
        </w:rPr>
        <w:t xml:space="preserve"> </w:t>
      </w:r>
      <w:r>
        <w:rPr>
          <w:color w:val="231F20"/>
        </w:rPr>
        <w:t>of</w:t>
      </w:r>
      <w:r>
        <w:rPr>
          <w:color w:val="231F20"/>
          <w:spacing w:val="-6"/>
        </w:rPr>
        <w:t xml:space="preserve"> </w:t>
      </w:r>
      <w:r>
        <w:rPr>
          <w:color w:val="231F20"/>
        </w:rPr>
        <w:t>the</w:t>
      </w:r>
      <w:r>
        <w:rPr>
          <w:color w:val="231F20"/>
          <w:spacing w:val="-7"/>
        </w:rPr>
        <w:t xml:space="preserve"> </w:t>
      </w:r>
      <w:r>
        <w:rPr>
          <w:color w:val="231F20"/>
        </w:rPr>
        <w:t>year</w:t>
      </w:r>
      <w:r>
        <w:rPr>
          <w:color w:val="231F20"/>
          <w:spacing w:val="-6"/>
        </w:rPr>
        <w:t xml:space="preserve"> </w:t>
      </w:r>
      <w:r>
        <w:rPr>
          <w:color w:val="231F20"/>
        </w:rPr>
        <w:t>beginning</w:t>
      </w:r>
      <w:r>
        <w:rPr>
          <w:color w:val="231F20"/>
          <w:spacing w:val="-7"/>
        </w:rPr>
        <w:t xml:space="preserve"> </w:t>
      </w:r>
      <w:r>
        <w:rPr>
          <w:color w:val="231F20"/>
        </w:rPr>
        <w:t>February</w:t>
      </w:r>
      <w:r>
        <w:rPr>
          <w:color w:val="231F20"/>
          <w:spacing w:val="-6"/>
        </w:rPr>
        <w:t xml:space="preserve"> </w:t>
      </w:r>
      <w:r>
        <w:rPr>
          <w:color w:val="231F20"/>
        </w:rPr>
        <w:t>2025 (100 basis point during the fiscal), taking the policy rate</w:t>
      </w:r>
      <w:r>
        <w:rPr>
          <w:color w:val="231F20"/>
          <w:spacing w:val="-4"/>
        </w:rPr>
        <w:t xml:space="preserve"> </w:t>
      </w:r>
      <w:r>
        <w:rPr>
          <w:color w:val="231F20"/>
        </w:rPr>
        <w:t>to</w:t>
      </w:r>
      <w:r>
        <w:rPr>
          <w:color w:val="231F20"/>
          <w:spacing w:val="-4"/>
        </w:rPr>
        <w:t xml:space="preserve"> </w:t>
      </w:r>
      <w:r>
        <w:rPr>
          <w:color w:val="231F20"/>
        </w:rPr>
        <w:t>5.25</w:t>
      </w:r>
      <w:r>
        <w:rPr>
          <w:color w:val="231F20"/>
          <w:spacing w:val="-4"/>
        </w:rPr>
        <w:t xml:space="preserve"> </w:t>
      </w:r>
      <w:r>
        <w:rPr>
          <w:color w:val="231F20"/>
        </w:rPr>
        <w:t>per</w:t>
      </w:r>
      <w:r>
        <w:rPr>
          <w:color w:val="231F20"/>
          <w:spacing w:val="-4"/>
        </w:rPr>
        <w:t xml:space="preserve"> </w:t>
      </w:r>
      <w:r>
        <w:rPr>
          <w:color w:val="231F20"/>
        </w:rPr>
        <w:t>cent</w:t>
      </w:r>
      <w:r>
        <w:rPr>
          <w:color w:val="231F20"/>
          <w:spacing w:val="-4"/>
        </w:rPr>
        <w:t xml:space="preserve"> </w:t>
      </w:r>
      <w:r>
        <w:rPr>
          <w:color w:val="231F20"/>
        </w:rPr>
        <w:t>by</w:t>
      </w:r>
      <w:r>
        <w:rPr>
          <w:color w:val="231F20"/>
          <w:spacing w:val="-4"/>
        </w:rPr>
        <w:t xml:space="preserve"> </w:t>
      </w:r>
      <w:r>
        <w:rPr>
          <w:color w:val="231F20"/>
        </w:rPr>
        <w:t>March</w:t>
      </w:r>
      <w:r>
        <w:rPr>
          <w:color w:val="231F20"/>
          <w:spacing w:val="-4"/>
        </w:rPr>
        <w:t xml:space="preserve"> </w:t>
      </w:r>
      <w:r>
        <w:rPr>
          <w:color w:val="231F20"/>
        </w:rPr>
        <w:t>2026.</w:t>
      </w:r>
      <w:r>
        <w:rPr>
          <w:color w:val="231F20"/>
          <w:spacing w:val="-4"/>
        </w:rPr>
        <w:t xml:space="preserve"> </w:t>
      </w:r>
      <w:r>
        <w:rPr>
          <w:color w:val="231F20"/>
        </w:rPr>
        <w:t>CPI</w:t>
      </w:r>
      <w:r>
        <w:rPr>
          <w:color w:val="231F20"/>
          <w:spacing w:val="-4"/>
        </w:rPr>
        <w:t xml:space="preserve"> </w:t>
      </w:r>
      <w:r>
        <w:rPr>
          <w:color w:val="231F20"/>
        </w:rPr>
        <w:t>inflation</w:t>
      </w:r>
      <w:r>
        <w:rPr>
          <w:color w:val="231F20"/>
          <w:spacing w:val="-4"/>
        </w:rPr>
        <w:t xml:space="preserve"> </w:t>
      </w:r>
      <w:r>
        <w:rPr>
          <w:color w:val="231F20"/>
        </w:rPr>
        <w:t>for 2025-26 was well below RBI’s medium-term target</w:t>
      </w:r>
      <w:r>
        <w:rPr>
          <w:color w:val="231F20"/>
          <w:spacing w:val="40"/>
        </w:rPr>
        <w:t xml:space="preserve"> </w:t>
      </w:r>
      <w:r>
        <w:rPr>
          <w:color w:val="231F20"/>
        </w:rPr>
        <w:t>of 4 per cent, creating significant policy space for pro-growth</w:t>
      </w:r>
      <w:r>
        <w:rPr>
          <w:color w:val="231F20"/>
          <w:spacing w:val="40"/>
        </w:rPr>
        <w:t xml:space="preserve"> </w:t>
      </w:r>
      <w:r>
        <w:rPr>
          <w:color w:val="231F20"/>
        </w:rPr>
        <w:t>measures.</w:t>
      </w:r>
      <w:r>
        <w:rPr>
          <w:color w:val="231F20"/>
          <w:spacing w:val="40"/>
        </w:rPr>
        <w:t xml:space="preserve"> </w:t>
      </w:r>
      <w:r>
        <w:rPr>
          <w:color w:val="231F20"/>
        </w:rPr>
        <w:t>However,</w:t>
      </w:r>
      <w:r>
        <w:rPr>
          <w:color w:val="231F20"/>
          <w:spacing w:val="40"/>
        </w:rPr>
        <w:t xml:space="preserve"> </w:t>
      </w:r>
      <w:r>
        <w:rPr>
          <w:color w:val="231F20"/>
        </w:rPr>
        <w:t>the</w:t>
      </w:r>
      <w:r>
        <w:rPr>
          <w:color w:val="231F20"/>
          <w:spacing w:val="40"/>
        </w:rPr>
        <w:t xml:space="preserve"> </w:t>
      </w:r>
      <w:r>
        <w:rPr>
          <w:color w:val="231F20"/>
        </w:rPr>
        <w:t>outbreak</w:t>
      </w:r>
      <w:r>
        <w:rPr>
          <w:color w:val="231F20"/>
          <w:spacing w:val="40"/>
        </w:rPr>
        <w:t xml:space="preserve"> </w:t>
      </w:r>
      <w:r>
        <w:rPr>
          <w:color w:val="231F20"/>
        </w:rPr>
        <w:t>of the Middle East conflict raised concerns about potential upside risks to energy and food prices in the near term, adding an element of uncertainty to the inflation trajectory.</w:t>
      </w:r>
    </w:p>
    <w:p w:rsidR="00A07AC0" w:rsidRPr="00CC054E" w:rsidRDefault="00CC054E">
      <w:pPr>
        <w:pStyle w:val="ListParagraph"/>
        <w:numPr>
          <w:ilvl w:val="2"/>
          <w:numId w:val="1"/>
        </w:numPr>
        <w:tabs>
          <w:tab w:val="left" w:pos="487"/>
        </w:tabs>
        <w:spacing w:before="166"/>
        <w:ind w:left="487" w:hanging="459"/>
        <w:rPr>
          <w:b/>
        </w:rPr>
      </w:pPr>
      <w:r w:rsidRPr="00CC054E">
        <w:rPr>
          <w:b/>
          <w:color w:val="231F20"/>
          <w:spacing w:val="-2"/>
        </w:rPr>
        <w:t>Outlook</w:t>
      </w:r>
    </w:p>
    <w:p w:rsidR="00A07AC0" w:rsidRDefault="00CC054E">
      <w:pPr>
        <w:pStyle w:val="BodyText"/>
        <w:spacing w:before="225" w:line="292" w:lineRule="auto"/>
        <w:ind w:left="28" w:right="166"/>
        <w:jc w:val="both"/>
      </w:pPr>
      <w:r>
        <w:rPr>
          <w:color w:val="231F20"/>
        </w:rPr>
        <w:t>The global economic outlook heading into 2026-27</w:t>
      </w:r>
      <w:r>
        <w:rPr>
          <w:color w:val="231F20"/>
          <w:spacing w:val="40"/>
        </w:rPr>
        <w:t xml:space="preserve"> </w:t>
      </w:r>
      <w:r>
        <w:rPr>
          <w:color w:val="231F20"/>
        </w:rPr>
        <w:t>is characterised by heightened uncertainty and material downside risk, dominated by the course of the</w:t>
      </w:r>
      <w:r>
        <w:rPr>
          <w:color w:val="231F20"/>
          <w:spacing w:val="14"/>
        </w:rPr>
        <w:t xml:space="preserve"> </w:t>
      </w:r>
      <w:r>
        <w:rPr>
          <w:color w:val="231F20"/>
        </w:rPr>
        <w:t>Middle</w:t>
      </w:r>
      <w:r>
        <w:rPr>
          <w:color w:val="231F20"/>
          <w:spacing w:val="14"/>
        </w:rPr>
        <w:t xml:space="preserve"> </w:t>
      </w:r>
      <w:r>
        <w:rPr>
          <w:color w:val="231F20"/>
        </w:rPr>
        <w:t>East</w:t>
      </w:r>
      <w:r>
        <w:rPr>
          <w:color w:val="231F20"/>
          <w:spacing w:val="15"/>
        </w:rPr>
        <w:t xml:space="preserve"> </w:t>
      </w:r>
      <w:r>
        <w:rPr>
          <w:color w:val="231F20"/>
        </w:rPr>
        <w:t>conflict.</w:t>
      </w:r>
      <w:r>
        <w:rPr>
          <w:color w:val="231F20"/>
          <w:spacing w:val="14"/>
        </w:rPr>
        <w:t xml:space="preserve"> </w:t>
      </w:r>
      <w:r>
        <w:rPr>
          <w:color w:val="231F20"/>
        </w:rPr>
        <w:t>Under</w:t>
      </w:r>
      <w:r>
        <w:rPr>
          <w:color w:val="231F20"/>
          <w:spacing w:val="14"/>
        </w:rPr>
        <w:t xml:space="preserve"> </w:t>
      </w:r>
      <w:r>
        <w:rPr>
          <w:color w:val="231F20"/>
        </w:rPr>
        <w:t>the</w:t>
      </w:r>
      <w:r>
        <w:rPr>
          <w:color w:val="231F20"/>
          <w:spacing w:val="15"/>
        </w:rPr>
        <w:t xml:space="preserve"> </w:t>
      </w:r>
      <w:r>
        <w:rPr>
          <w:color w:val="231F20"/>
        </w:rPr>
        <w:t>IMF’s</w:t>
      </w:r>
      <w:r>
        <w:rPr>
          <w:color w:val="231F20"/>
          <w:spacing w:val="14"/>
        </w:rPr>
        <w:t xml:space="preserve"> </w:t>
      </w:r>
      <w:r>
        <w:rPr>
          <w:color w:val="231F20"/>
          <w:spacing w:val="-2"/>
        </w:rPr>
        <w:t>reference</w:t>
      </w:r>
    </w:p>
    <w:p w:rsidR="00A07AC0" w:rsidRDefault="00A07AC0">
      <w:pPr>
        <w:pStyle w:val="BodyText"/>
        <w:spacing w:line="292" w:lineRule="auto"/>
        <w:jc w:val="both"/>
        <w:sectPr w:rsidR="00A07AC0">
          <w:type w:val="continuous"/>
          <w:pgSz w:w="12590" w:h="16190"/>
          <w:pgMar w:top="0" w:right="850" w:bottom="1020" w:left="992" w:header="0" w:footer="824" w:gutter="0"/>
          <w:cols w:num="2" w:space="720" w:equalWidth="0">
            <w:col w:w="5132" w:space="308"/>
            <w:col w:w="5308"/>
          </w:cols>
        </w:sectPr>
      </w:pPr>
    </w:p>
    <w:p w:rsidR="00A07AC0" w:rsidRDefault="00A07AC0">
      <w:pPr>
        <w:pStyle w:val="BodyText"/>
        <w:spacing w:before="8"/>
        <w:rPr>
          <w:sz w:val="9"/>
        </w:rPr>
      </w:pPr>
    </w:p>
    <w:p w:rsidR="00A07AC0" w:rsidRDefault="00A07AC0">
      <w:pPr>
        <w:pStyle w:val="BodyText"/>
        <w:rPr>
          <w:sz w:val="9"/>
        </w:rPr>
        <w:sectPr w:rsidR="00A07AC0">
          <w:pgSz w:w="12590" w:h="16190"/>
          <w:pgMar w:top="1080" w:right="850" w:bottom="1020" w:left="992" w:header="0" w:footer="824" w:gutter="0"/>
          <w:cols w:space="720"/>
        </w:sectPr>
      </w:pPr>
    </w:p>
    <w:p w:rsidR="00A07AC0" w:rsidRDefault="00CC054E">
      <w:pPr>
        <w:pStyle w:val="BodyText"/>
        <w:spacing w:before="69" w:line="285" w:lineRule="auto"/>
        <w:ind w:left="28"/>
        <w:jc w:val="both"/>
      </w:pPr>
      <w:r>
        <w:rPr>
          <w:color w:val="231F20"/>
        </w:rPr>
        <w:t>forecast,</w:t>
      </w:r>
      <w:r>
        <w:rPr>
          <w:color w:val="231F20"/>
          <w:spacing w:val="40"/>
        </w:rPr>
        <w:t xml:space="preserve"> </w:t>
      </w:r>
      <w:r>
        <w:rPr>
          <w:color w:val="231F20"/>
        </w:rPr>
        <w:t>which</w:t>
      </w:r>
      <w:r>
        <w:rPr>
          <w:color w:val="231F20"/>
          <w:spacing w:val="40"/>
        </w:rPr>
        <w:t xml:space="preserve"> </w:t>
      </w:r>
      <w:r>
        <w:rPr>
          <w:color w:val="231F20"/>
        </w:rPr>
        <w:t>assumes</w:t>
      </w:r>
      <w:r>
        <w:rPr>
          <w:color w:val="231F20"/>
          <w:spacing w:val="40"/>
        </w:rPr>
        <w:t xml:space="preserve"> </w:t>
      </w:r>
      <w:r>
        <w:rPr>
          <w:color w:val="231F20"/>
        </w:rPr>
        <w:t>hostilities</w:t>
      </w:r>
      <w:r>
        <w:rPr>
          <w:color w:val="231F20"/>
          <w:spacing w:val="40"/>
        </w:rPr>
        <w:t xml:space="preserve"> </w:t>
      </w:r>
      <w:r>
        <w:rPr>
          <w:color w:val="231F20"/>
        </w:rPr>
        <w:t>remain</w:t>
      </w:r>
      <w:r>
        <w:rPr>
          <w:color w:val="231F20"/>
          <w:spacing w:val="40"/>
        </w:rPr>
        <w:t xml:space="preserve"> </w:t>
      </w:r>
      <w:r>
        <w:rPr>
          <w:color w:val="231F20"/>
        </w:rPr>
        <w:t xml:space="preserve">limited in scope and that the most acute phase of supply disruptions fades by mid-2026, global growth is projected at 3.1 per cent in 2026 and 3.2 per cent in </w:t>
      </w:r>
      <w:r>
        <w:rPr>
          <w:color w:val="231F20"/>
          <w:spacing w:val="-4"/>
        </w:rPr>
        <w:t>2027</w:t>
      </w:r>
      <w:r>
        <w:rPr>
          <w:color w:val="231F20"/>
          <w:spacing w:val="-11"/>
        </w:rPr>
        <w:t xml:space="preserve"> </w:t>
      </w:r>
      <w:r w:rsidRPr="00091831">
        <w:rPr>
          <w:color w:val="231F20"/>
          <w:spacing w:val="-4"/>
        </w:rPr>
        <w:t>(</w:t>
      </w:r>
      <w:r w:rsidRPr="00091831">
        <w:rPr>
          <w:b/>
          <w:color w:val="231F20"/>
          <w:spacing w:val="-4"/>
        </w:rPr>
        <w:t>Table</w:t>
      </w:r>
      <w:r w:rsidRPr="00091831">
        <w:rPr>
          <w:b/>
          <w:color w:val="231F20"/>
          <w:spacing w:val="-11"/>
        </w:rPr>
        <w:t xml:space="preserve"> </w:t>
      </w:r>
      <w:r w:rsidRPr="00091831">
        <w:rPr>
          <w:b/>
          <w:color w:val="231F20"/>
          <w:spacing w:val="-4"/>
        </w:rPr>
        <w:t>2.1</w:t>
      </w:r>
      <w:r w:rsidRPr="00091831">
        <w:rPr>
          <w:color w:val="231F20"/>
          <w:spacing w:val="-4"/>
        </w:rPr>
        <w:t>),</w:t>
      </w:r>
      <w:r>
        <w:rPr>
          <w:color w:val="231F20"/>
          <w:spacing w:val="-11"/>
        </w:rPr>
        <w:t xml:space="preserve"> </w:t>
      </w:r>
      <w:r>
        <w:rPr>
          <w:color w:val="231F20"/>
          <w:spacing w:val="-4"/>
        </w:rPr>
        <w:t>below</w:t>
      </w:r>
      <w:r>
        <w:rPr>
          <w:color w:val="231F20"/>
          <w:spacing w:val="-11"/>
        </w:rPr>
        <w:t xml:space="preserve"> </w:t>
      </w:r>
      <w:r>
        <w:rPr>
          <w:color w:val="231F20"/>
          <w:spacing w:val="-4"/>
        </w:rPr>
        <w:t>the</w:t>
      </w:r>
      <w:r>
        <w:rPr>
          <w:color w:val="231F20"/>
          <w:spacing w:val="-11"/>
        </w:rPr>
        <w:t xml:space="preserve"> </w:t>
      </w:r>
      <w:r>
        <w:rPr>
          <w:color w:val="231F20"/>
          <w:spacing w:val="-4"/>
        </w:rPr>
        <w:t>long-run</w:t>
      </w:r>
      <w:r>
        <w:rPr>
          <w:color w:val="231F20"/>
          <w:spacing w:val="-11"/>
        </w:rPr>
        <w:t xml:space="preserve"> </w:t>
      </w:r>
      <w:r>
        <w:rPr>
          <w:color w:val="231F20"/>
          <w:spacing w:val="-4"/>
        </w:rPr>
        <w:t>historical</w:t>
      </w:r>
      <w:r>
        <w:rPr>
          <w:color w:val="231F20"/>
          <w:spacing w:val="-11"/>
        </w:rPr>
        <w:t xml:space="preserve"> </w:t>
      </w:r>
      <w:r>
        <w:rPr>
          <w:color w:val="231F20"/>
          <w:spacing w:val="-4"/>
        </w:rPr>
        <w:t xml:space="preserve">average </w:t>
      </w:r>
      <w:r>
        <w:rPr>
          <w:color w:val="231F20"/>
        </w:rPr>
        <w:t>of 3.7 per cent for 2000-2019. These projections remain contingent on the ceasefire announced on April 7, 2026, holding and on shipping through the Strait of Hormuz progressively returning to pre-war levels. The IMF has noted that risks are decisively tilted</w:t>
      </w:r>
      <w:r>
        <w:rPr>
          <w:color w:val="231F20"/>
          <w:spacing w:val="22"/>
        </w:rPr>
        <w:t xml:space="preserve"> </w:t>
      </w:r>
      <w:r>
        <w:rPr>
          <w:color w:val="231F20"/>
        </w:rPr>
        <w:t>to</w:t>
      </w:r>
      <w:r>
        <w:rPr>
          <w:color w:val="231F20"/>
          <w:spacing w:val="22"/>
        </w:rPr>
        <w:t xml:space="preserve"> </w:t>
      </w:r>
      <w:r>
        <w:rPr>
          <w:color w:val="231F20"/>
        </w:rPr>
        <w:t>the</w:t>
      </w:r>
      <w:r>
        <w:rPr>
          <w:color w:val="231F20"/>
          <w:spacing w:val="22"/>
        </w:rPr>
        <w:t xml:space="preserve"> </w:t>
      </w:r>
      <w:r>
        <w:rPr>
          <w:color w:val="231F20"/>
        </w:rPr>
        <w:t>downside:</w:t>
      </w:r>
      <w:r>
        <w:rPr>
          <w:color w:val="231F20"/>
          <w:spacing w:val="22"/>
        </w:rPr>
        <w:t xml:space="preserve"> </w:t>
      </w:r>
      <w:r>
        <w:rPr>
          <w:color w:val="231F20"/>
        </w:rPr>
        <w:t>a</w:t>
      </w:r>
      <w:r>
        <w:rPr>
          <w:color w:val="231F20"/>
          <w:spacing w:val="22"/>
        </w:rPr>
        <w:t xml:space="preserve"> </w:t>
      </w:r>
      <w:r>
        <w:rPr>
          <w:color w:val="231F20"/>
        </w:rPr>
        <w:t>prolonged</w:t>
      </w:r>
      <w:r>
        <w:rPr>
          <w:color w:val="231F20"/>
          <w:spacing w:val="22"/>
        </w:rPr>
        <w:t xml:space="preserve"> </w:t>
      </w:r>
      <w:r>
        <w:rPr>
          <w:color w:val="231F20"/>
        </w:rPr>
        <w:t>conflict,</w:t>
      </w:r>
      <w:r>
        <w:rPr>
          <w:color w:val="231F20"/>
          <w:spacing w:val="22"/>
        </w:rPr>
        <w:t xml:space="preserve"> </w:t>
      </w:r>
      <w:r>
        <w:rPr>
          <w:color w:val="231F20"/>
          <w:spacing w:val="-2"/>
        </w:rPr>
        <w:t>deeper</w:t>
      </w:r>
    </w:p>
    <w:p w:rsidR="00A07AC0" w:rsidRPr="00CC054E" w:rsidRDefault="00CC054E">
      <w:pPr>
        <w:pStyle w:val="BodyText"/>
        <w:spacing w:before="193" w:line="247" w:lineRule="auto"/>
        <w:ind w:left="28" w:right="1"/>
        <w:jc w:val="both"/>
        <w:rPr>
          <w:b/>
        </w:rPr>
      </w:pPr>
      <w:r w:rsidRPr="00CC054E">
        <w:rPr>
          <w:b/>
          <w:color w:val="231F20"/>
        </w:rPr>
        <w:t>Table</w:t>
      </w:r>
      <w:r w:rsidRPr="00CC054E">
        <w:rPr>
          <w:b/>
          <w:color w:val="231F20"/>
          <w:spacing w:val="-16"/>
        </w:rPr>
        <w:t xml:space="preserve"> </w:t>
      </w:r>
      <w:r w:rsidRPr="00CC054E">
        <w:rPr>
          <w:b/>
          <w:color w:val="231F20"/>
        </w:rPr>
        <w:t>2.1:</w:t>
      </w:r>
      <w:r w:rsidRPr="00CC054E">
        <w:rPr>
          <w:b/>
          <w:color w:val="231F20"/>
          <w:spacing w:val="-15"/>
        </w:rPr>
        <w:t xml:space="preserve"> </w:t>
      </w:r>
      <w:r w:rsidRPr="00CC054E">
        <w:rPr>
          <w:b/>
          <w:color w:val="231F20"/>
        </w:rPr>
        <w:t>Global</w:t>
      </w:r>
      <w:r w:rsidRPr="00CC054E">
        <w:rPr>
          <w:b/>
          <w:color w:val="231F20"/>
          <w:spacing w:val="-15"/>
        </w:rPr>
        <w:t xml:space="preserve"> </w:t>
      </w:r>
      <w:r w:rsidRPr="00CC054E">
        <w:rPr>
          <w:b/>
          <w:color w:val="231F20"/>
        </w:rPr>
        <w:t>Macro</w:t>
      </w:r>
      <w:r w:rsidRPr="00CC054E">
        <w:rPr>
          <w:b/>
          <w:color w:val="231F20"/>
          <w:spacing w:val="-16"/>
        </w:rPr>
        <w:t xml:space="preserve"> </w:t>
      </w:r>
      <w:r w:rsidRPr="00CC054E">
        <w:rPr>
          <w:b/>
          <w:color w:val="231F20"/>
        </w:rPr>
        <w:t>Economic</w:t>
      </w:r>
      <w:r w:rsidRPr="00CC054E">
        <w:rPr>
          <w:b/>
          <w:color w:val="231F20"/>
          <w:spacing w:val="-15"/>
        </w:rPr>
        <w:t xml:space="preserve"> </w:t>
      </w:r>
      <w:r w:rsidRPr="00CC054E">
        <w:rPr>
          <w:b/>
          <w:color w:val="231F20"/>
        </w:rPr>
        <w:t>Trends</w:t>
      </w:r>
      <w:r w:rsidRPr="00CC054E">
        <w:rPr>
          <w:b/>
          <w:color w:val="231F20"/>
          <w:spacing w:val="-15"/>
        </w:rPr>
        <w:t xml:space="preserve"> </w:t>
      </w:r>
      <w:r w:rsidRPr="00CC054E">
        <w:rPr>
          <w:b/>
          <w:color w:val="231F20"/>
        </w:rPr>
        <w:t>(Growth</w:t>
      </w:r>
      <w:r w:rsidRPr="00CC054E">
        <w:rPr>
          <w:b/>
          <w:color w:val="231F20"/>
          <w:spacing w:val="-15"/>
        </w:rPr>
        <w:t xml:space="preserve"> </w:t>
      </w:r>
      <w:r w:rsidRPr="00CC054E">
        <w:rPr>
          <w:b/>
          <w:color w:val="231F20"/>
        </w:rPr>
        <w:t>in per cent)</w:t>
      </w:r>
    </w:p>
    <w:p w:rsidR="00A07AC0" w:rsidRDefault="00A07AC0">
      <w:pPr>
        <w:pStyle w:val="BodyText"/>
        <w:spacing w:before="1"/>
        <w:rPr>
          <w:sz w:val="7"/>
        </w:rPr>
      </w:pPr>
    </w:p>
    <w:tbl>
      <w:tblPr>
        <w:tblW w:w="0" w:type="auto"/>
        <w:tblInd w:w="35" w:type="dxa"/>
        <w:tblLayout w:type="fixed"/>
        <w:tblCellMar>
          <w:left w:w="0" w:type="dxa"/>
          <w:right w:w="0" w:type="dxa"/>
        </w:tblCellMar>
        <w:tblLook w:val="01E0" w:firstRow="1" w:lastRow="1" w:firstColumn="1" w:lastColumn="1" w:noHBand="0" w:noVBand="0"/>
      </w:tblPr>
      <w:tblGrid>
        <w:gridCol w:w="2363"/>
        <w:gridCol w:w="1074"/>
        <w:gridCol w:w="889"/>
        <w:gridCol w:w="775"/>
      </w:tblGrid>
      <w:tr w:rsidR="00A07AC0">
        <w:trPr>
          <w:trHeight w:val="318"/>
        </w:trPr>
        <w:tc>
          <w:tcPr>
            <w:tcW w:w="2363" w:type="dxa"/>
            <w:tcBorders>
              <w:top w:val="single" w:sz="4" w:space="0" w:color="231F20"/>
              <w:bottom w:val="single" w:sz="4" w:space="0" w:color="231F20"/>
            </w:tcBorders>
            <w:shd w:val="clear" w:color="auto" w:fill="C95D48"/>
          </w:tcPr>
          <w:p w:rsidR="00A07AC0" w:rsidRPr="00091831" w:rsidRDefault="00CC054E">
            <w:pPr>
              <w:pStyle w:val="TableParagraph"/>
              <w:ind w:left="56"/>
              <w:jc w:val="left"/>
              <w:rPr>
                <w:b/>
                <w:sz w:val="20"/>
              </w:rPr>
            </w:pPr>
            <w:r w:rsidRPr="00091831">
              <w:rPr>
                <w:b/>
                <w:color w:val="FFFFFF"/>
                <w:spacing w:val="-2"/>
                <w:w w:val="105"/>
                <w:sz w:val="20"/>
              </w:rPr>
              <w:t>Parameter/Countries</w:t>
            </w:r>
          </w:p>
        </w:tc>
        <w:tc>
          <w:tcPr>
            <w:tcW w:w="1074" w:type="dxa"/>
            <w:tcBorders>
              <w:top w:val="single" w:sz="4" w:space="0" w:color="231F20"/>
              <w:bottom w:val="single" w:sz="4" w:space="0" w:color="231F20"/>
            </w:tcBorders>
            <w:shd w:val="clear" w:color="auto" w:fill="C95D48"/>
          </w:tcPr>
          <w:p w:rsidR="00A07AC0" w:rsidRPr="00091831" w:rsidRDefault="00CC054E">
            <w:pPr>
              <w:pStyle w:val="TableParagraph"/>
              <w:ind w:right="242"/>
              <w:rPr>
                <w:b/>
                <w:sz w:val="20"/>
              </w:rPr>
            </w:pPr>
            <w:r w:rsidRPr="00091831">
              <w:rPr>
                <w:b/>
                <w:color w:val="FFFFFF"/>
                <w:spacing w:val="-4"/>
                <w:sz w:val="20"/>
              </w:rPr>
              <w:t>2024</w:t>
            </w:r>
          </w:p>
        </w:tc>
        <w:tc>
          <w:tcPr>
            <w:tcW w:w="889" w:type="dxa"/>
            <w:tcBorders>
              <w:top w:val="single" w:sz="4" w:space="0" w:color="231F20"/>
              <w:bottom w:val="single" w:sz="4" w:space="0" w:color="231F20"/>
            </w:tcBorders>
            <w:shd w:val="clear" w:color="auto" w:fill="C95D48"/>
          </w:tcPr>
          <w:p w:rsidR="00A07AC0" w:rsidRPr="00091831" w:rsidRDefault="00CC054E">
            <w:pPr>
              <w:pStyle w:val="TableParagraph"/>
              <w:ind w:right="216"/>
              <w:rPr>
                <w:b/>
                <w:sz w:val="20"/>
              </w:rPr>
            </w:pPr>
            <w:r w:rsidRPr="00091831">
              <w:rPr>
                <w:b/>
                <w:color w:val="FFFFFF"/>
                <w:spacing w:val="-4"/>
                <w:sz w:val="20"/>
              </w:rPr>
              <w:t>2025</w:t>
            </w:r>
          </w:p>
        </w:tc>
        <w:tc>
          <w:tcPr>
            <w:tcW w:w="775" w:type="dxa"/>
            <w:tcBorders>
              <w:top w:val="single" w:sz="4" w:space="0" w:color="231F20"/>
              <w:bottom w:val="single" w:sz="4" w:space="0" w:color="231F20"/>
            </w:tcBorders>
            <w:shd w:val="clear" w:color="auto" w:fill="C95D48"/>
          </w:tcPr>
          <w:p w:rsidR="00A07AC0" w:rsidRPr="00091831" w:rsidRDefault="00CC054E">
            <w:pPr>
              <w:pStyle w:val="TableParagraph"/>
              <w:ind w:right="56"/>
              <w:rPr>
                <w:b/>
                <w:sz w:val="20"/>
              </w:rPr>
            </w:pPr>
            <w:r w:rsidRPr="00091831">
              <w:rPr>
                <w:b/>
                <w:color w:val="FFFFFF"/>
                <w:spacing w:val="-4"/>
                <w:sz w:val="20"/>
              </w:rPr>
              <w:t>2026*</w:t>
            </w:r>
          </w:p>
        </w:tc>
      </w:tr>
      <w:tr w:rsidR="00A07AC0">
        <w:trPr>
          <w:trHeight w:val="312"/>
        </w:trPr>
        <w:tc>
          <w:tcPr>
            <w:tcW w:w="5101" w:type="dxa"/>
            <w:gridSpan w:val="4"/>
            <w:tcBorders>
              <w:top w:val="single" w:sz="4" w:space="0" w:color="231F20"/>
            </w:tcBorders>
            <w:shd w:val="clear" w:color="auto" w:fill="FAF2EE"/>
          </w:tcPr>
          <w:p w:rsidR="00A07AC0" w:rsidRDefault="00CC054E">
            <w:pPr>
              <w:pStyle w:val="TableParagraph"/>
              <w:spacing w:before="45"/>
              <w:ind w:left="56"/>
              <w:jc w:val="left"/>
              <w:rPr>
                <w:sz w:val="20"/>
              </w:rPr>
            </w:pPr>
            <w:r>
              <w:rPr>
                <w:color w:val="231F20"/>
                <w:sz w:val="20"/>
              </w:rPr>
              <w:t>Real</w:t>
            </w:r>
            <w:r>
              <w:rPr>
                <w:color w:val="231F20"/>
                <w:spacing w:val="-12"/>
                <w:sz w:val="20"/>
              </w:rPr>
              <w:t xml:space="preserve"> </w:t>
            </w:r>
            <w:r>
              <w:rPr>
                <w:color w:val="231F20"/>
                <w:sz w:val="20"/>
              </w:rPr>
              <w:t>GDP</w:t>
            </w:r>
            <w:r>
              <w:rPr>
                <w:color w:val="231F20"/>
                <w:spacing w:val="-11"/>
                <w:sz w:val="20"/>
              </w:rPr>
              <w:t xml:space="preserve"> </w:t>
            </w:r>
            <w:r>
              <w:rPr>
                <w:color w:val="231F20"/>
                <w:sz w:val="20"/>
              </w:rPr>
              <w:t>growth</w:t>
            </w:r>
            <w:r>
              <w:rPr>
                <w:color w:val="231F20"/>
                <w:spacing w:val="-11"/>
                <w:sz w:val="20"/>
              </w:rPr>
              <w:t xml:space="preserve"> </w:t>
            </w:r>
            <w:r>
              <w:rPr>
                <w:color w:val="231F20"/>
                <w:sz w:val="20"/>
              </w:rPr>
              <w:t>(Y-o-</w:t>
            </w:r>
            <w:r>
              <w:rPr>
                <w:color w:val="231F20"/>
                <w:spacing w:val="-5"/>
                <w:sz w:val="20"/>
              </w:rPr>
              <w:t>Y)</w:t>
            </w:r>
          </w:p>
        </w:tc>
      </w:tr>
      <w:tr w:rsidR="00A07AC0">
        <w:trPr>
          <w:trHeight w:val="317"/>
        </w:trPr>
        <w:tc>
          <w:tcPr>
            <w:tcW w:w="2363" w:type="dxa"/>
            <w:shd w:val="clear" w:color="auto" w:fill="F2DFD6"/>
          </w:tcPr>
          <w:p w:rsidR="00A07AC0" w:rsidRDefault="00CC054E">
            <w:pPr>
              <w:pStyle w:val="TableParagraph"/>
              <w:spacing w:before="50"/>
              <w:ind w:left="56"/>
              <w:jc w:val="left"/>
              <w:rPr>
                <w:sz w:val="20"/>
              </w:rPr>
            </w:pPr>
            <w:r>
              <w:rPr>
                <w:color w:val="231F20"/>
                <w:spacing w:val="-2"/>
                <w:w w:val="105"/>
                <w:sz w:val="20"/>
              </w:rPr>
              <w:t>World</w:t>
            </w:r>
          </w:p>
        </w:tc>
        <w:tc>
          <w:tcPr>
            <w:tcW w:w="1074" w:type="dxa"/>
            <w:shd w:val="clear" w:color="auto" w:fill="F2DFD6"/>
          </w:tcPr>
          <w:p w:rsidR="00A07AC0" w:rsidRDefault="00CC054E">
            <w:pPr>
              <w:pStyle w:val="TableParagraph"/>
              <w:spacing w:before="50"/>
              <w:ind w:right="243"/>
              <w:rPr>
                <w:sz w:val="20"/>
              </w:rPr>
            </w:pPr>
            <w:r>
              <w:rPr>
                <w:color w:val="231F20"/>
                <w:spacing w:val="-5"/>
                <w:sz w:val="20"/>
              </w:rPr>
              <w:t>3.4</w:t>
            </w:r>
          </w:p>
        </w:tc>
        <w:tc>
          <w:tcPr>
            <w:tcW w:w="889" w:type="dxa"/>
            <w:shd w:val="clear" w:color="auto" w:fill="F2DFD6"/>
          </w:tcPr>
          <w:p w:rsidR="00A07AC0" w:rsidRDefault="00CC054E">
            <w:pPr>
              <w:pStyle w:val="TableParagraph"/>
              <w:spacing w:before="50"/>
              <w:ind w:right="216"/>
              <w:rPr>
                <w:sz w:val="20"/>
              </w:rPr>
            </w:pPr>
            <w:r>
              <w:rPr>
                <w:color w:val="231F20"/>
                <w:spacing w:val="-5"/>
                <w:sz w:val="20"/>
              </w:rPr>
              <w:t>3.4</w:t>
            </w:r>
          </w:p>
        </w:tc>
        <w:tc>
          <w:tcPr>
            <w:tcW w:w="775" w:type="dxa"/>
            <w:shd w:val="clear" w:color="auto" w:fill="F2DFD6"/>
          </w:tcPr>
          <w:p w:rsidR="00A07AC0" w:rsidRDefault="00CC054E">
            <w:pPr>
              <w:pStyle w:val="TableParagraph"/>
              <w:spacing w:before="50"/>
              <w:ind w:right="56"/>
              <w:rPr>
                <w:sz w:val="20"/>
              </w:rPr>
            </w:pPr>
            <w:r>
              <w:rPr>
                <w:color w:val="231F20"/>
                <w:spacing w:val="-5"/>
                <w:w w:val="90"/>
                <w:sz w:val="20"/>
              </w:rPr>
              <w:t>3.1</w:t>
            </w:r>
          </w:p>
        </w:tc>
      </w:tr>
      <w:tr w:rsidR="00A07AC0">
        <w:trPr>
          <w:trHeight w:val="317"/>
        </w:trPr>
        <w:tc>
          <w:tcPr>
            <w:tcW w:w="2363" w:type="dxa"/>
            <w:shd w:val="clear" w:color="auto" w:fill="FAF2EE"/>
          </w:tcPr>
          <w:p w:rsidR="00A07AC0" w:rsidRDefault="00CC054E">
            <w:pPr>
              <w:pStyle w:val="TableParagraph"/>
              <w:spacing w:before="50"/>
              <w:ind w:left="56"/>
              <w:jc w:val="left"/>
              <w:rPr>
                <w:sz w:val="20"/>
              </w:rPr>
            </w:pPr>
            <w:r>
              <w:rPr>
                <w:color w:val="231F20"/>
                <w:spacing w:val="-5"/>
                <w:w w:val="95"/>
                <w:sz w:val="20"/>
              </w:rPr>
              <w:t>G7</w:t>
            </w:r>
          </w:p>
        </w:tc>
        <w:tc>
          <w:tcPr>
            <w:tcW w:w="1074" w:type="dxa"/>
            <w:shd w:val="clear" w:color="auto" w:fill="FAF2EE"/>
          </w:tcPr>
          <w:p w:rsidR="00A07AC0" w:rsidRDefault="00CC054E">
            <w:pPr>
              <w:pStyle w:val="TableParagraph"/>
              <w:spacing w:before="50"/>
              <w:ind w:right="243"/>
              <w:rPr>
                <w:sz w:val="20"/>
              </w:rPr>
            </w:pPr>
            <w:r>
              <w:rPr>
                <w:color w:val="231F20"/>
                <w:spacing w:val="-5"/>
                <w:w w:val="90"/>
                <w:sz w:val="20"/>
              </w:rPr>
              <w:t>1.7</w:t>
            </w:r>
          </w:p>
        </w:tc>
        <w:tc>
          <w:tcPr>
            <w:tcW w:w="889" w:type="dxa"/>
            <w:shd w:val="clear" w:color="auto" w:fill="FAF2EE"/>
          </w:tcPr>
          <w:p w:rsidR="00A07AC0" w:rsidRDefault="00CC054E">
            <w:pPr>
              <w:pStyle w:val="TableParagraph"/>
              <w:spacing w:before="50"/>
              <w:ind w:right="217"/>
              <w:rPr>
                <w:sz w:val="20"/>
              </w:rPr>
            </w:pPr>
            <w:r>
              <w:rPr>
                <w:color w:val="231F20"/>
                <w:spacing w:val="-5"/>
                <w:w w:val="90"/>
                <w:sz w:val="20"/>
              </w:rPr>
              <w:t>1.5</w:t>
            </w:r>
          </w:p>
        </w:tc>
        <w:tc>
          <w:tcPr>
            <w:tcW w:w="775" w:type="dxa"/>
            <w:shd w:val="clear" w:color="auto" w:fill="FAF2EE"/>
          </w:tcPr>
          <w:p w:rsidR="00A07AC0" w:rsidRDefault="00CC054E">
            <w:pPr>
              <w:pStyle w:val="TableParagraph"/>
              <w:spacing w:before="50"/>
              <w:ind w:right="56"/>
              <w:rPr>
                <w:sz w:val="20"/>
              </w:rPr>
            </w:pPr>
            <w:r>
              <w:rPr>
                <w:color w:val="231F20"/>
                <w:spacing w:val="-5"/>
                <w:w w:val="90"/>
                <w:sz w:val="20"/>
              </w:rPr>
              <w:t>1.6</w:t>
            </w:r>
          </w:p>
        </w:tc>
      </w:tr>
      <w:tr w:rsidR="00A07AC0">
        <w:trPr>
          <w:trHeight w:val="317"/>
        </w:trPr>
        <w:tc>
          <w:tcPr>
            <w:tcW w:w="2363" w:type="dxa"/>
            <w:shd w:val="clear" w:color="auto" w:fill="F2DFD6"/>
          </w:tcPr>
          <w:p w:rsidR="00A07AC0" w:rsidRDefault="00CC054E">
            <w:pPr>
              <w:pStyle w:val="TableParagraph"/>
              <w:spacing w:before="50"/>
              <w:ind w:left="56"/>
              <w:jc w:val="left"/>
              <w:rPr>
                <w:sz w:val="20"/>
              </w:rPr>
            </w:pPr>
            <w:r>
              <w:rPr>
                <w:color w:val="231F20"/>
                <w:spacing w:val="-2"/>
                <w:w w:val="105"/>
                <w:sz w:val="20"/>
              </w:rPr>
              <w:t>Brazil</w:t>
            </w:r>
          </w:p>
        </w:tc>
        <w:tc>
          <w:tcPr>
            <w:tcW w:w="1074" w:type="dxa"/>
            <w:shd w:val="clear" w:color="auto" w:fill="F2DFD6"/>
          </w:tcPr>
          <w:p w:rsidR="00A07AC0" w:rsidRDefault="00CC054E">
            <w:pPr>
              <w:pStyle w:val="TableParagraph"/>
              <w:spacing w:before="50"/>
              <w:ind w:right="243"/>
              <w:rPr>
                <w:sz w:val="20"/>
              </w:rPr>
            </w:pPr>
            <w:r>
              <w:rPr>
                <w:color w:val="231F20"/>
                <w:spacing w:val="-5"/>
                <w:sz w:val="20"/>
              </w:rPr>
              <w:t>3.4</w:t>
            </w:r>
          </w:p>
        </w:tc>
        <w:tc>
          <w:tcPr>
            <w:tcW w:w="889" w:type="dxa"/>
            <w:shd w:val="clear" w:color="auto" w:fill="F2DFD6"/>
          </w:tcPr>
          <w:p w:rsidR="00A07AC0" w:rsidRDefault="00CC054E">
            <w:pPr>
              <w:pStyle w:val="TableParagraph"/>
              <w:spacing w:before="50"/>
              <w:ind w:right="217"/>
              <w:rPr>
                <w:sz w:val="20"/>
              </w:rPr>
            </w:pPr>
            <w:r>
              <w:rPr>
                <w:color w:val="231F20"/>
                <w:spacing w:val="-5"/>
                <w:sz w:val="20"/>
              </w:rPr>
              <w:t>2.3</w:t>
            </w:r>
          </w:p>
        </w:tc>
        <w:tc>
          <w:tcPr>
            <w:tcW w:w="775" w:type="dxa"/>
            <w:shd w:val="clear" w:color="auto" w:fill="F2DFD6"/>
          </w:tcPr>
          <w:p w:rsidR="00A07AC0" w:rsidRDefault="00CC054E">
            <w:pPr>
              <w:pStyle w:val="TableParagraph"/>
              <w:spacing w:before="50"/>
              <w:ind w:right="56"/>
              <w:rPr>
                <w:sz w:val="20"/>
              </w:rPr>
            </w:pPr>
            <w:r>
              <w:rPr>
                <w:color w:val="231F20"/>
                <w:spacing w:val="-5"/>
                <w:w w:val="90"/>
                <w:sz w:val="20"/>
              </w:rPr>
              <w:t>1.9</w:t>
            </w:r>
          </w:p>
        </w:tc>
      </w:tr>
      <w:tr w:rsidR="00A07AC0">
        <w:trPr>
          <w:trHeight w:val="317"/>
        </w:trPr>
        <w:tc>
          <w:tcPr>
            <w:tcW w:w="2363" w:type="dxa"/>
            <w:shd w:val="clear" w:color="auto" w:fill="FAF2EE"/>
          </w:tcPr>
          <w:p w:rsidR="00A07AC0" w:rsidRDefault="00CC054E">
            <w:pPr>
              <w:pStyle w:val="TableParagraph"/>
              <w:ind w:left="56"/>
              <w:jc w:val="left"/>
              <w:rPr>
                <w:sz w:val="20"/>
              </w:rPr>
            </w:pPr>
            <w:r>
              <w:rPr>
                <w:color w:val="231F20"/>
                <w:spacing w:val="-2"/>
                <w:sz w:val="20"/>
              </w:rPr>
              <w:t>China</w:t>
            </w:r>
          </w:p>
        </w:tc>
        <w:tc>
          <w:tcPr>
            <w:tcW w:w="1074" w:type="dxa"/>
            <w:shd w:val="clear" w:color="auto" w:fill="FAF2EE"/>
          </w:tcPr>
          <w:p w:rsidR="00A07AC0" w:rsidRDefault="00CC054E">
            <w:pPr>
              <w:pStyle w:val="TableParagraph"/>
              <w:ind w:right="243"/>
              <w:rPr>
                <w:sz w:val="20"/>
              </w:rPr>
            </w:pPr>
            <w:r>
              <w:rPr>
                <w:color w:val="231F20"/>
                <w:spacing w:val="-5"/>
                <w:sz w:val="20"/>
              </w:rPr>
              <w:t>5.0</w:t>
            </w:r>
          </w:p>
        </w:tc>
        <w:tc>
          <w:tcPr>
            <w:tcW w:w="889" w:type="dxa"/>
            <w:shd w:val="clear" w:color="auto" w:fill="FAF2EE"/>
          </w:tcPr>
          <w:p w:rsidR="00A07AC0" w:rsidRDefault="00CC054E">
            <w:pPr>
              <w:pStyle w:val="TableParagraph"/>
              <w:ind w:right="217"/>
              <w:rPr>
                <w:sz w:val="20"/>
              </w:rPr>
            </w:pPr>
            <w:r>
              <w:rPr>
                <w:color w:val="231F20"/>
                <w:spacing w:val="-5"/>
                <w:sz w:val="20"/>
              </w:rPr>
              <w:t>5.0</w:t>
            </w:r>
          </w:p>
        </w:tc>
        <w:tc>
          <w:tcPr>
            <w:tcW w:w="775" w:type="dxa"/>
            <w:shd w:val="clear" w:color="auto" w:fill="FAF2EE"/>
          </w:tcPr>
          <w:p w:rsidR="00A07AC0" w:rsidRDefault="00CC054E">
            <w:pPr>
              <w:pStyle w:val="TableParagraph"/>
              <w:ind w:right="56"/>
              <w:rPr>
                <w:sz w:val="20"/>
              </w:rPr>
            </w:pPr>
            <w:r>
              <w:rPr>
                <w:color w:val="231F20"/>
                <w:spacing w:val="-5"/>
                <w:sz w:val="20"/>
              </w:rPr>
              <w:t>4.4</w:t>
            </w:r>
          </w:p>
        </w:tc>
      </w:tr>
      <w:tr w:rsidR="00A07AC0">
        <w:trPr>
          <w:trHeight w:val="317"/>
        </w:trPr>
        <w:tc>
          <w:tcPr>
            <w:tcW w:w="2363" w:type="dxa"/>
            <w:shd w:val="clear" w:color="auto" w:fill="F2DFD6"/>
          </w:tcPr>
          <w:p w:rsidR="00A07AC0" w:rsidRDefault="00CC054E">
            <w:pPr>
              <w:pStyle w:val="TableParagraph"/>
              <w:ind w:left="56"/>
              <w:jc w:val="left"/>
              <w:rPr>
                <w:sz w:val="20"/>
              </w:rPr>
            </w:pPr>
            <w:r>
              <w:rPr>
                <w:color w:val="231F20"/>
                <w:spacing w:val="-2"/>
                <w:sz w:val="20"/>
              </w:rPr>
              <w:t>India</w:t>
            </w:r>
          </w:p>
        </w:tc>
        <w:tc>
          <w:tcPr>
            <w:tcW w:w="1074" w:type="dxa"/>
            <w:shd w:val="clear" w:color="auto" w:fill="F2DFD6"/>
          </w:tcPr>
          <w:p w:rsidR="00A07AC0" w:rsidRDefault="00CC054E">
            <w:pPr>
              <w:pStyle w:val="TableParagraph"/>
              <w:ind w:right="243"/>
              <w:rPr>
                <w:sz w:val="20"/>
              </w:rPr>
            </w:pPr>
            <w:r>
              <w:rPr>
                <w:color w:val="231F20"/>
                <w:spacing w:val="-5"/>
                <w:w w:val="85"/>
                <w:sz w:val="20"/>
              </w:rPr>
              <w:t>7.1</w:t>
            </w:r>
          </w:p>
        </w:tc>
        <w:tc>
          <w:tcPr>
            <w:tcW w:w="889" w:type="dxa"/>
            <w:shd w:val="clear" w:color="auto" w:fill="F2DFD6"/>
          </w:tcPr>
          <w:p w:rsidR="00A07AC0" w:rsidRDefault="00CC054E">
            <w:pPr>
              <w:pStyle w:val="TableParagraph"/>
              <w:ind w:right="217"/>
              <w:rPr>
                <w:sz w:val="20"/>
              </w:rPr>
            </w:pPr>
            <w:r>
              <w:rPr>
                <w:color w:val="231F20"/>
                <w:spacing w:val="-5"/>
                <w:sz w:val="20"/>
              </w:rPr>
              <w:t>7.6</w:t>
            </w:r>
          </w:p>
        </w:tc>
        <w:tc>
          <w:tcPr>
            <w:tcW w:w="775" w:type="dxa"/>
            <w:shd w:val="clear" w:color="auto" w:fill="F2DFD6"/>
          </w:tcPr>
          <w:p w:rsidR="00A07AC0" w:rsidRDefault="00CC054E">
            <w:pPr>
              <w:pStyle w:val="TableParagraph"/>
              <w:ind w:right="56"/>
              <w:rPr>
                <w:sz w:val="20"/>
              </w:rPr>
            </w:pPr>
            <w:r>
              <w:rPr>
                <w:color w:val="231F20"/>
                <w:spacing w:val="-5"/>
                <w:sz w:val="20"/>
              </w:rPr>
              <w:t>6.5</w:t>
            </w:r>
          </w:p>
        </w:tc>
      </w:tr>
      <w:tr w:rsidR="00A07AC0">
        <w:trPr>
          <w:trHeight w:val="317"/>
        </w:trPr>
        <w:tc>
          <w:tcPr>
            <w:tcW w:w="2363" w:type="dxa"/>
            <w:shd w:val="clear" w:color="auto" w:fill="FAF2EE"/>
          </w:tcPr>
          <w:p w:rsidR="00A07AC0" w:rsidRDefault="00CC054E">
            <w:pPr>
              <w:pStyle w:val="TableParagraph"/>
              <w:ind w:left="56"/>
              <w:jc w:val="left"/>
              <w:rPr>
                <w:sz w:val="20"/>
              </w:rPr>
            </w:pPr>
            <w:r>
              <w:rPr>
                <w:color w:val="231F20"/>
                <w:spacing w:val="-2"/>
                <w:sz w:val="20"/>
              </w:rPr>
              <w:t>Russia</w:t>
            </w:r>
          </w:p>
        </w:tc>
        <w:tc>
          <w:tcPr>
            <w:tcW w:w="1074" w:type="dxa"/>
            <w:shd w:val="clear" w:color="auto" w:fill="FAF2EE"/>
          </w:tcPr>
          <w:p w:rsidR="00A07AC0" w:rsidRDefault="00CC054E">
            <w:pPr>
              <w:pStyle w:val="TableParagraph"/>
              <w:ind w:right="243"/>
              <w:rPr>
                <w:sz w:val="20"/>
              </w:rPr>
            </w:pPr>
            <w:r>
              <w:rPr>
                <w:color w:val="231F20"/>
                <w:spacing w:val="-5"/>
                <w:sz w:val="20"/>
              </w:rPr>
              <w:t>4.9</w:t>
            </w:r>
          </w:p>
        </w:tc>
        <w:tc>
          <w:tcPr>
            <w:tcW w:w="889" w:type="dxa"/>
            <w:shd w:val="clear" w:color="auto" w:fill="FAF2EE"/>
          </w:tcPr>
          <w:p w:rsidR="00A07AC0" w:rsidRDefault="00CC054E">
            <w:pPr>
              <w:pStyle w:val="TableParagraph"/>
              <w:ind w:right="217"/>
              <w:rPr>
                <w:sz w:val="20"/>
              </w:rPr>
            </w:pPr>
            <w:r>
              <w:rPr>
                <w:color w:val="231F20"/>
                <w:spacing w:val="-5"/>
                <w:w w:val="90"/>
                <w:sz w:val="20"/>
              </w:rPr>
              <w:t>1.0</w:t>
            </w:r>
          </w:p>
        </w:tc>
        <w:tc>
          <w:tcPr>
            <w:tcW w:w="775" w:type="dxa"/>
            <w:shd w:val="clear" w:color="auto" w:fill="FAF2EE"/>
          </w:tcPr>
          <w:p w:rsidR="00A07AC0" w:rsidRDefault="00CC054E">
            <w:pPr>
              <w:pStyle w:val="TableParagraph"/>
              <w:ind w:right="56"/>
              <w:rPr>
                <w:sz w:val="20"/>
              </w:rPr>
            </w:pPr>
            <w:r>
              <w:rPr>
                <w:color w:val="231F20"/>
                <w:spacing w:val="-5"/>
                <w:w w:val="75"/>
                <w:sz w:val="20"/>
              </w:rPr>
              <w:t>1.1</w:t>
            </w:r>
          </w:p>
        </w:tc>
      </w:tr>
      <w:tr w:rsidR="00A07AC0">
        <w:trPr>
          <w:trHeight w:val="317"/>
        </w:trPr>
        <w:tc>
          <w:tcPr>
            <w:tcW w:w="2363" w:type="dxa"/>
            <w:shd w:val="clear" w:color="auto" w:fill="F2DFD6"/>
          </w:tcPr>
          <w:p w:rsidR="00A07AC0" w:rsidRDefault="00CC054E">
            <w:pPr>
              <w:pStyle w:val="TableParagraph"/>
              <w:ind w:left="56"/>
              <w:jc w:val="left"/>
              <w:rPr>
                <w:sz w:val="20"/>
              </w:rPr>
            </w:pPr>
            <w:r>
              <w:rPr>
                <w:color w:val="231F20"/>
                <w:sz w:val="20"/>
              </w:rPr>
              <w:t>South</w:t>
            </w:r>
            <w:r>
              <w:rPr>
                <w:color w:val="231F20"/>
                <w:spacing w:val="-12"/>
                <w:sz w:val="20"/>
              </w:rPr>
              <w:t xml:space="preserve"> </w:t>
            </w:r>
            <w:r>
              <w:rPr>
                <w:color w:val="231F20"/>
                <w:spacing w:val="-2"/>
                <w:sz w:val="20"/>
              </w:rPr>
              <w:t>Africa</w:t>
            </w:r>
          </w:p>
        </w:tc>
        <w:tc>
          <w:tcPr>
            <w:tcW w:w="1074" w:type="dxa"/>
            <w:shd w:val="clear" w:color="auto" w:fill="F2DFD6"/>
          </w:tcPr>
          <w:p w:rsidR="00A07AC0" w:rsidRDefault="00CC054E">
            <w:pPr>
              <w:pStyle w:val="TableParagraph"/>
              <w:ind w:right="243"/>
              <w:rPr>
                <w:sz w:val="20"/>
              </w:rPr>
            </w:pPr>
            <w:r>
              <w:rPr>
                <w:color w:val="231F20"/>
                <w:spacing w:val="-5"/>
                <w:sz w:val="20"/>
              </w:rPr>
              <w:t>0.5</w:t>
            </w:r>
          </w:p>
        </w:tc>
        <w:tc>
          <w:tcPr>
            <w:tcW w:w="889" w:type="dxa"/>
            <w:shd w:val="clear" w:color="auto" w:fill="F2DFD6"/>
          </w:tcPr>
          <w:p w:rsidR="00A07AC0" w:rsidRDefault="00CC054E">
            <w:pPr>
              <w:pStyle w:val="TableParagraph"/>
              <w:ind w:right="217"/>
              <w:rPr>
                <w:sz w:val="20"/>
              </w:rPr>
            </w:pPr>
            <w:r>
              <w:rPr>
                <w:color w:val="231F20"/>
                <w:spacing w:val="-5"/>
                <w:w w:val="75"/>
                <w:sz w:val="20"/>
              </w:rPr>
              <w:t>1.1</w:t>
            </w:r>
          </w:p>
        </w:tc>
        <w:tc>
          <w:tcPr>
            <w:tcW w:w="775" w:type="dxa"/>
            <w:shd w:val="clear" w:color="auto" w:fill="F2DFD6"/>
          </w:tcPr>
          <w:p w:rsidR="00A07AC0" w:rsidRDefault="00CC054E">
            <w:pPr>
              <w:pStyle w:val="TableParagraph"/>
              <w:ind w:right="56"/>
              <w:rPr>
                <w:sz w:val="20"/>
              </w:rPr>
            </w:pPr>
            <w:r>
              <w:rPr>
                <w:color w:val="231F20"/>
                <w:spacing w:val="-5"/>
                <w:w w:val="90"/>
                <w:sz w:val="20"/>
              </w:rPr>
              <w:t>1.0</w:t>
            </w:r>
          </w:p>
        </w:tc>
      </w:tr>
      <w:tr w:rsidR="00A07AC0">
        <w:trPr>
          <w:trHeight w:val="317"/>
        </w:trPr>
        <w:tc>
          <w:tcPr>
            <w:tcW w:w="5101" w:type="dxa"/>
            <w:gridSpan w:val="4"/>
            <w:shd w:val="clear" w:color="auto" w:fill="FAF2EE"/>
          </w:tcPr>
          <w:p w:rsidR="00A07AC0" w:rsidRDefault="00CC054E">
            <w:pPr>
              <w:pStyle w:val="TableParagraph"/>
              <w:ind w:left="56"/>
              <w:jc w:val="left"/>
              <w:rPr>
                <w:sz w:val="20"/>
              </w:rPr>
            </w:pPr>
            <w:r>
              <w:rPr>
                <w:color w:val="231F20"/>
                <w:sz w:val="20"/>
              </w:rPr>
              <w:t>Gross</w:t>
            </w:r>
            <w:r>
              <w:rPr>
                <w:color w:val="231F20"/>
                <w:spacing w:val="-1"/>
                <w:sz w:val="20"/>
              </w:rPr>
              <w:t xml:space="preserve"> </w:t>
            </w:r>
            <w:r>
              <w:rPr>
                <w:color w:val="231F20"/>
                <w:sz w:val="20"/>
              </w:rPr>
              <w:t>national savings, per cent</w:t>
            </w:r>
            <w:r>
              <w:rPr>
                <w:color w:val="231F20"/>
                <w:spacing w:val="-1"/>
                <w:sz w:val="20"/>
              </w:rPr>
              <w:t xml:space="preserve"> </w:t>
            </w:r>
            <w:r>
              <w:rPr>
                <w:color w:val="231F20"/>
                <w:sz w:val="20"/>
              </w:rPr>
              <w:t xml:space="preserve">of </w:t>
            </w:r>
            <w:r>
              <w:rPr>
                <w:color w:val="231F20"/>
                <w:spacing w:val="-5"/>
                <w:sz w:val="20"/>
              </w:rPr>
              <w:t>GDP</w:t>
            </w:r>
          </w:p>
        </w:tc>
      </w:tr>
      <w:tr w:rsidR="00A07AC0">
        <w:trPr>
          <w:trHeight w:val="317"/>
        </w:trPr>
        <w:tc>
          <w:tcPr>
            <w:tcW w:w="2363" w:type="dxa"/>
            <w:shd w:val="clear" w:color="auto" w:fill="F2DFD6"/>
          </w:tcPr>
          <w:p w:rsidR="00A07AC0" w:rsidRDefault="00CC054E">
            <w:pPr>
              <w:pStyle w:val="TableParagraph"/>
              <w:ind w:left="56"/>
              <w:jc w:val="left"/>
              <w:rPr>
                <w:sz w:val="20"/>
              </w:rPr>
            </w:pPr>
            <w:r>
              <w:rPr>
                <w:color w:val="231F20"/>
                <w:spacing w:val="-2"/>
                <w:w w:val="105"/>
                <w:sz w:val="20"/>
              </w:rPr>
              <w:t>World</w:t>
            </w:r>
          </w:p>
        </w:tc>
        <w:tc>
          <w:tcPr>
            <w:tcW w:w="1074" w:type="dxa"/>
            <w:shd w:val="clear" w:color="auto" w:fill="F2DFD6"/>
          </w:tcPr>
          <w:p w:rsidR="00A07AC0" w:rsidRDefault="00CC054E">
            <w:pPr>
              <w:pStyle w:val="TableParagraph"/>
              <w:ind w:right="243"/>
              <w:rPr>
                <w:sz w:val="20"/>
              </w:rPr>
            </w:pPr>
            <w:r>
              <w:rPr>
                <w:color w:val="231F20"/>
                <w:spacing w:val="-4"/>
                <w:sz w:val="20"/>
              </w:rPr>
              <w:t>26.4</w:t>
            </w:r>
          </w:p>
        </w:tc>
        <w:tc>
          <w:tcPr>
            <w:tcW w:w="889" w:type="dxa"/>
            <w:shd w:val="clear" w:color="auto" w:fill="F2DFD6"/>
          </w:tcPr>
          <w:p w:rsidR="00A07AC0" w:rsidRDefault="00CC054E">
            <w:pPr>
              <w:pStyle w:val="TableParagraph"/>
              <w:ind w:right="217"/>
              <w:rPr>
                <w:sz w:val="20"/>
              </w:rPr>
            </w:pPr>
            <w:r>
              <w:rPr>
                <w:color w:val="231F20"/>
                <w:spacing w:val="-4"/>
                <w:w w:val="90"/>
                <w:sz w:val="20"/>
              </w:rPr>
              <w:t>26.1</w:t>
            </w:r>
          </w:p>
        </w:tc>
        <w:tc>
          <w:tcPr>
            <w:tcW w:w="775" w:type="dxa"/>
            <w:shd w:val="clear" w:color="auto" w:fill="F2DFD6"/>
          </w:tcPr>
          <w:p w:rsidR="00A07AC0" w:rsidRDefault="00CC054E">
            <w:pPr>
              <w:pStyle w:val="TableParagraph"/>
              <w:ind w:right="56"/>
              <w:rPr>
                <w:sz w:val="20"/>
              </w:rPr>
            </w:pPr>
            <w:r>
              <w:rPr>
                <w:color w:val="231F20"/>
                <w:spacing w:val="-4"/>
                <w:sz w:val="20"/>
              </w:rPr>
              <w:t>26.2</w:t>
            </w:r>
          </w:p>
        </w:tc>
      </w:tr>
      <w:tr w:rsidR="00A07AC0">
        <w:trPr>
          <w:trHeight w:val="317"/>
        </w:trPr>
        <w:tc>
          <w:tcPr>
            <w:tcW w:w="2363" w:type="dxa"/>
            <w:shd w:val="clear" w:color="auto" w:fill="FAF2EE"/>
          </w:tcPr>
          <w:p w:rsidR="00A07AC0" w:rsidRDefault="00CC054E">
            <w:pPr>
              <w:pStyle w:val="TableParagraph"/>
              <w:ind w:left="56"/>
              <w:jc w:val="left"/>
              <w:rPr>
                <w:sz w:val="20"/>
              </w:rPr>
            </w:pPr>
            <w:r>
              <w:rPr>
                <w:color w:val="231F20"/>
                <w:spacing w:val="-5"/>
                <w:w w:val="95"/>
                <w:sz w:val="20"/>
              </w:rPr>
              <w:t>G7</w:t>
            </w:r>
          </w:p>
        </w:tc>
        <w:tc>
          <w:tcPr>
            <w:tcW w:w="1074" w:type="dxa"/>
            <w:shd w:val="clear" w:color="auto" w:fill="FAF2EE"/>
          </w:tcPr>
          <w:p w:rsidR="00A07AC0" w:rsidRDefault="00CC054E">
            <w:pPr>
              <w:pStyle w:val="TableParagraph"/>
              <w:ind w:right="243"/>
              <w:rPr>
                <w:sz w:val="20"/>
              </w:rPr>
            </w:pPr>
            <w:r>
              <w:rPr>
                <w:color w:val="231F20"/>
                <w:spacing w:val="-4"/>
                <w:w w:val="90"/>
                <w:sz w:val="20"/>
              </w:rPr>
              <w:t>19.7</w:t>
            </w:r>
          </w:p>
        </w:tc>
        <w:tc>
          <w:tcPr>
            <w:tcW w:w="889" w:type="dxa"/>
            <w:shd w:val="clear" w:color="auto" w:fill="FAF2EE"/>
          </w:tcPr>
          <w:p w:rsidR="00A07AC0" w:rsidRDefault="00CC054E">
            <w:pPr>
              <w:pStyle w:val="TableParagraph"/>
              <w:ind w:right="216"/>
              <w:rPr>
                <w:sz w:val="20"/>
              </w:rPr>
            </w:pPr>
            <w:r>
              <w:rPr>
                <w:color w:val="231F20"/>
                <w:spacing w:val="-4"/>
                <w:w w:val="95"/>
                <w:sz w:val="20"/>
              </w:rPr>
              <w:t>19.8</w:t>
            </w:r>
          </w:p>
        </w:tc>
        <w:tc>
          <w:tcPr>
            <w:tcW w:w="775" w:type="dxa"/>
            <w:shd w:val="clear" w:color="auto" w:fill="FAF2EE"/>
          </w:tcPr>
          <w:p w:rsidR="00A07AC0" w:rsidRDefault="00CC054E">
            <w:pPr>
              <w:pStyle w:val="TableParagraph"/>
              <w:ind w:right="56"/>
              <w:rPr>
                <w:sz w:val="20"/>
              </w:rPr>
            </w:pPr>
            <w:r>
              <w:rPr>
                <w:color w:val="231F20"/>
                <w:spacing w:val="-4"/>
                <w:sz w:val="20"/>
              </w:rPr>
              <w:t>20.2</w:t>
            </w:r>
          </w:p>
        </w:tc>
      </w:tr>
      <w:tr w:rsidR="00A07AC0">
        <w:trPr>
          <w:trHeight w:val="317"/>
        </w:trPr>
        <w:tc>
          <w:tcPr>
            <w:tcW w:w="2363" w:type="dxa"/>
            <w:shd w:val="clear" w:color="auto" w:fill="F2DFD6"/>
          </w:tcPr>
          <w:p w:rsidR="00A07AC0" w:rsidRDefault="00CC054E">
            <w:pPr>
              <w:pStyle w:val="TableParagraph"/>
              <w:ind w:left="56"/>
              <w:jc w:val="left"/>
              <w:rPr>
                <w:sz w:val="20"/>
              </w:rPr>
            </w:pPr>
            <w:r>
              <w:rPr>
                <w:color w:val="231F20"/>
                <w:spacing w:val="-2"/>
                <w:w w:val="105"/>
                <w:sz w:val="20"/>
              </w:rPr>
              <w:t>Brazil</w:t>
            </w:r>
          </w:p>
        </w:tc>
        <w:tc>
          <w:tcPr>
            <w:tcW w:w="1074" w:type="dxa"/>
            <w:shd w:val="clear" w:color="auto" w:fill="F2DFD6"/>
          </w:tcPr>
          <w:p w:rsidR="00A07AC0" w:rsidRDefault="00CC054E">
            <w:pPr>
              <w:pStyle w:val="TableParagraph"/>
              <w:ind w:right="243"/>
              <w:rPr>
                <w:sz w:val="20"/>
              </w:rPr>
            </w:pPr>
            <w:r>
              <w:rPr>
                <w:color w:val="231F20"/>
                <w:spacing w:val="-4"/>
                <w:w w:val="95"/>
                <w:sz w:val="20"/>
              </w:rPr>
              <w:t>14.0</w:t>
            </w:r>
          </w:p>
        </w:tc>
        <w:tc>
          <w:tcPr>
            <w:tcW w:w="889" w:type="dxa"/>
            <w:shd w:val="clear" w:color="auto" w:fill="F2DFD6"/>
          </w:tcPr>
          <w:p w:rsidR="00A07AC0" w:rsidRDefault="00CC054E">
            <w:pPr>
              <w:pStyle w:val="TableParagraph"/>
              <w:ind w:right="216"/>
              <w:rPr>
                <w:sz w:val="20"/>
              </w:rPr>
            </w:pPr>
            <w:r>
              <w:rPr>
                <w:color w:val="231F20"/>
                <w:spacing w:val="-4"/>
                <w:w w:val="95"/>
                <w:sz w:val="20"/>
              </w:rPr>
              <w:t>13.8</w:t>
            </w:r>
          </w:p>
        </w:tc>
        <w:tc>
          <w:tcPr>
            <w:tcW w:w="775" w:type="dxa"/>
            <w:shd w:val="clear" w:color="auto" w:fill="F2DFD6"/>
          </w:tcPr>
          <w:p w:rsidR="00A07AC0" w:rsidRDefault="00CC054E">
            <w:pPr>
              <w:pStyle w:val="TableParagraph"/>
              <w:ind w:right="56"/>
              <w:rPr>
                <w:sz w:val="20"/>
              </w:rPr>
            </w:pPr>
            <w:r>
              <w:rPr>
                <w:color w:val="231F20"/>
                <w:spacing w:val="-4"/>
                <w:w w:val="85"/>
                <w:sz w:val="20"/>
              </w:rPr>
              <w:t>14.1</w:t>
            </w:r>
          </w:p>
        </w:tc>
      </w:tr>
      <w:tr w:rsidR="00A07AC0">
        <w:trPr>
          <w:trHeight w:val="317"/>
        </w:trPr>
        <w:tc>
          <w:tcPr>
            <w:tcW w:w="2363" w:type="dxa"/>
            <w:shd w:val="clear" w:color="auto" w:fill="FAF2EE"/>
          </w:tcPr>
          <w:p w:rsidR="00A07AC0" w:rsidRDefault="00CC054E">
            <w:pPr>
              <w:pStyle w:val="TableParagraph"/>
              <w:ind w:left="56"/>
              <w:jc w:val="left"/>
              <w:rPr>
                <w:sz w:val="20"/>
              </w:rPr>
            </w:pPr>
            <w:r>
              <w:rPr>
                <w:color w:val="231F20"/>
                <w:spacing w:val="-2"/>
                <w:sz w:val="20"/>
              </w:rPr>
              <w:t>China</w:t>
            </w:r>
          </w:p>
        </w:tc>
        <w:tc>
          <w:tcPr>
            <w:tcW w:w="1074" w:type="dxa"/>
            <w:shd w:val="clear" w:color="auto" w:fill="FAF2EE"/>
          </w:tcPr>
          <w:p w:rsidR="00A07AC0" w:rsidRDefault="00CC054E">
            <w:pPr>
              <w:pStyle w:val="TableParagraph"/>
              <w:ind w:right="243"/>
              <w:rPr>
                <w:sz w:val="20"/>
              </w:rPr>
            </w:pPr>
            <w:r>
              <w:rPr>
                <w:color w:val="231F20"/>
                <w:spacing w:val="-4"/>
                <w:sz w:val="20"/>
              </w:rPr>
              <w:t>42.8</w:t>
            </w:r>
          </w:p>
        </w:tc>
        <w:tc>
          <w:tcPr>
            <w:tcW w:w="889" w:type="dxa"/>
            <w:shd w:val="clear" w:color="auto" w:fill="FAF2EE"/>
          </w:tcPr>
          <w:p w:rsidR="00A07AC0" w:rsidRDefault="00CC054E">
            <w:pPr>
              <w:pStyle w:val="TableParagraph"/>
              <w:ind w:right="217"/>
              <w:rPr>
                <w:sz w:val="20"/>
              </w:rPr>
            </w:pPr>
            <w:r>
              <w:rPr>
                <w:color w:val="231F20"/>
                <w:spacing w:val="-4"/>
                <w:sz w:val="20"/>
              </w:rPr>
              <w:t>42.5</w:t>
            </w:r>
          </w:p>
        </w:tc>
        <w:tc>
          <w:tcPr>
            <w:tcW w:w="775" w:type="dxa"/>
            <w:shd w:val="clear" w:color="auto" w:fill="FAF2EE"/>
          </w:tcPr>
          <w:p w:rsidR="00A07AC0" w:rsidRDefault="00CC054E">
            <w:pPr>
              <w:pStyle w:val="TableParagraph"/>
              <w:ind w:right="56"/>
              <w:rPr>
                <w:sz w:val="20"/>
              </w:rPr>
            </w:pPr>
            <w:r>
              <w:rPr>
                <w:color w:val="231F20"/>
                <w:spacing w:val="-4"/>
                <w:sz w:val="20"/>
              </w:rPr>
              <w:t>42.3</w:t>
            </w:r>
          </w:p>
        </w:tc>
      </w:tr>
      <w:tr w:rsidR="00A07AC0">
        <w:trPr>
          <w:trHeight w:val="317"/>
        </w:trPr>
        <w:tc>
          <w:tcPr>
            <w:tcW w:w="2363" w:type="dxa"/>
            <w:shd w:val="clear" w:color="auto" w:fill="F2DFD6"/>
          </w:tcPr>
          <w:p w:rsidR="00A07AC0" w:rsidRDefault="00CC054E">
            <w:pPr>
              <w:pStyle w:val="TableParagraph"/>
              <w:ind w:left="56"/>
              <w:jc w:val="left"/>
              <w:rPr>
                <w:sz w:val="20"/>
              </w:rPr>
            </w:pPr>
            <w:r>
              <w:rPr>
                <w:color w:val="231F20"/>
                <w:spacing w:val="-2"/>
                <w:sz w:val="20"/>
              </w:rPr>
              <w:t>India</w:t>
            </w:r>
          </w:p>
        </w:tc>
        <w:tc>
          <w:tcPr>
            <w:tcW w:w="1074" w:type="dxa"/>
            <w:shd w:val="clear" w:color="auto" w:fill="F2DFD6"/>
          </w:tcPr>
          <w:p w:rsidR="00A07AC0" w:rsidRDefault="00CC054E">
            <w:pPr>
              <w:pStyle w:val="TableParagraph"/>
              <w:ind w:right="243"/>
              <w:rPr>
                <w:sz w:val="20"/>
              </w:rPr>
            </w:pPr>
            <w:r>
              <w:rPr>
                <w:color w:val="231F20"/>
                <w:spacing w:val="-4"/>
                <w:sz w:val="20"/>
              </w:rPr>
              <w:t>33.7</w:t>
            </w:r>
          </w:p>
        </w:tc>
        <w:tc>
          <w:tcPr>
            <w:tcW w:w="889" w:type="dxa"/>
            <w:shd w:val="clear" w:color="auto" w:fill="F2DFD6"/>
          </w:tcPr>
          <w:p w:rsidR="00A07AC0" w:rsidRDefault="00CC054E">
            <w:pPr>
              <w:pStyle w:val="TableParagraph"/>
              <w:ind w:right="217"/>
              <w:rPr>
                <w:sz w:val="20"/>
              </w:rPr>
            </w:pPr>
            <w:r>
              <w:rPr>
                <w:color w:val="231F20"/>
                <w:spacing w:val="-4"/>
                <w:sz w:val="20"/>
              </w:rPr>
              <w:t>32.9</w:t>
            </w:r>
          </w:p>
        </w:tc>
        <w:tc>
          <w:tcPr>
            <w:tcW w:w="775" w:type="dxa"/>
            <w:shd w:val="clear" w:color="auto" w:fill="F2DFD6"/>
          </w:tcPr>
          <w:p w:rsidR="00A07AC0" w:rsidRDefault="00CC054E">
            <w:pPr>
              <w:pStyle w:val="TableParagraph"/>
              <w:ind w:right="56"/>
              <w:rPr>
                <w:sz w:val="20"/>
              </w:rPr>
            </w:pPr>
            <w:r>
              <w:rPr>
                <w:color w:val="231F20"/>
                <w:spacing w:val="-4"/>
                <w:w w:val="95"/>
                <w:sz w:val="20"/>
              </w:rPr>
              <w:t>31.9</w:t>
            </w:r>
          </w:p>
        </w:tc>
      </w:tr>
      <w:tr w:rsidR="00A07AC0">
        <w:trPr>
          <w:trHeight w:val="317"/>
        </w:trPr>
        <w:tc>
          <w:tcPr>
            <w:tcW w:w="2363" w:type="dxa"/>
            <w:shd w:val="clear" w:color="auto" w:fill="FAF2EE"/>
          </w:tcPr>
          <w:p w:rsidR="00A07AC0" w:rsidRDefault="00CC054E">
            <w:pPr>
              <w:pStyle w:val="TableParagraph"/>
              <w:ind w:left="56"/>
              <w:jc w:val="left"/>
              <w:rPr>
                <w:sz w:val="20"/>
              </w:rPr>
            </w:pPr>
            <w:r>
              <w:rPr>
                <w:color w:val="231F20"/>
                <w:spacing w:val="-2"/>
                <w:sz w:val="20"/>
              </w:rPr>
              <w:t>Russia</w:t>
            </w:r>
          </w:p>
        </w:tc>
        <w:tc>
          <w:tcPr>
            <w:tcW w:w="1074" w:type="dxa"/>
            <w:shd w:val="clear" w:color="auto" w:fill="FAF2EE"/>
          </w:tcPr>
          <w:p w:rsidR="00A07AC0" w:rsidRDefault="00CC054E">
            <w:pPr>
              <w:pStyle w:val="TableParagraph"/>
              <w:ind w:right="243"/>
              <w:rPr>
                <w:sz w:val="20"/>
              </w:rPr>
            </w:pPr>
            <w:r>
              <w:rPr>
                <w:color w:val="231F20"/>
                <w:spacing w:val="-4"/>
                <w:sz w:val="20"/>
              </w:rPr>
              <w:t>29.4</w:t>
            </w:r>
          </w:p>
        </w:tc>
        <w:tc>
          <w:tcPr>
            <w:tcW w:w="889" w:type="dxa"/>
            <w:shd w:val="clear" w:color="auto" w:fill="FAF2EE"/>
          </w:tcPr>
          <w:p w:rsidR="00A07AC0" w:rsidRDefault="00CC054E">
            <w:pPr>
              <w:pStyle w:val="TableParagraph"/>
              <w:ind w:right="217"/>
              <w:rPr>
                <w:sz w:val="20"/>
              </w:rPr>
            </w:pPr>
            <w:r>
              <w:rPr>
                <w:color w:val="231F20"/>
                <w:spacing w:val="-4"/>
                <w:sz w:val="20"/>
              </w:rPr>
              <w:t>28.0</w:t>
            </w:r>
          </w:p>
        </w:tc>
        <w:tc>
          <w:tcPr>
            <w:tcW w:w="775" w:type="dxa"/>
            <w:shd w:val="clear" w:color="auto" w:fill="FAF2EE"/>
          </w:tcPr>
          <w:p w:rsidR="00A07AC0" w:rsidRDefault="00CC054E">
            <w:pPr>
              <w:pStyle w:val="TableParagraph"/>
              <w:ind w:right="56"/>
              <w:rPr>
                <w:sz w:val="20"/>
              </w:rPr>
            </w:pPr>
            <w:r>
              <w:rPr>
                <w:color w:val="231F20"/>
                <w:spacing w:val="-4"/>
                <w:sz w:val="20"/>
              </w:rPr>
              <w:t>28.9</w:t>
            </w:r>
          </w:p>
        </w:tc>
      </w:tr>
      <w:tr w:rsidR="00A07AC0">
        <w:trPr>
          <w:trHeight w:val="317"/>
        </w:trPr>
        <w:tc>
          <w:tcPr>
            <w:tcW w:w="2363" w:type="dxa"/>
            <w:shd w:val="clear" w:color="auto" w:fill="F2DFD6"/>
          </w:tcPr>
          <w:p w:rsidR="00A07AC0" w:rsidRDefault="00CC054E">
            <w:pPr>
              <w:pStyle w:val="TableParagraph"/>
              <w:ind w:left="55"/>
              <w:jc w:val="left"/>
              <w:rPr>
                <w:sz w:val="20"/>
              </w:rPr>
            </w:pPr>
            <w:r>
              <w:rPr>
                <w:color w:val="231F20"/>
                <w:sz w:val="20"/>
              </w:rPr>
              <w:t>South</w:t>
            </w:r>
            <w:r>
              <w:rPr>
                <w:color w:val="231F20"/>
                <w:spacing w:val="-12"/>
                <w:sz w:val="20"/>
              </w:rPr>
              <w:t xml:space="preserve"> </w:t>
            </w:r>
            <w:r>
              <w:rPr>
                <w:color w:val="231F20"/>
                <w:spacing w:val="-2"/>
                <w:sz w:val="20"/>
              </w:rPr>
              <w:t>Africa</w:t>
            </w:r>
          </w:p>
        </w:tc>
        <w:tc>
          <w:tcPr>
            <w:tcW w:w="1074" w:type="dxa"/>
            <w:shd w:val="clear" w:color="auto" w:fill="F2DFD6"/>
          </w:tcPr>
          <w:p w:rsidR="00A07AC0" w:rsidRDefault="00CC054E">
            <w:pPr>
              <w:pStyle w:val="TableParagraph"/>
              <w:ind w:right="243"/>
              <w:rPr>
                <w:sz w:val="20"/>
              </w:rPr>
            </w:pPr>
            <w:r>
              <w:rPr>
                <w:color w:val="231F20"/>
                <w:spacing w:val="-4"/>
                <w:w w:val="95"/>
                <w:sz w:val="20"/>
              </w:rPr>
              <w:t>13.4</w:t>
            </w:r>
          </w:p>
        </w:tc>
        <w:tc>
          <w:tcPr>
            <w:tcW w:w="889" w:type="dxa"/>
            <w:shd w:val="clear" w:color="auto" w:fill="F2DFD6"/>
          </w:tcPr>
          <w:p w:rsidR="00A07AC0" w:rsidRDefault="00CC054E">
            <w:pPr>
              <w:pStyle w:val="TableParagraph"/>
              <w:ind w:right="217"/>
              <w:rPr>
                <w:sz w:val="20"/>
              </w:rPr>
            </w:pPr>
            <w:r>
              <w:rPr>
                <w:color w:val="231F20"/>
                <w:spacing w:val="-4"/>
                <w:w w:val="95"/>
                <w:sz w:val="20"/>
              </w:rPr>
              <w:t>13.3</w:t>
            </w:r>
          </w:p>
        </w:tc>
        <w:tc>
          <w:tcPr>
            <w:tcW w:w="775" w:type="dxa"/>
            <w:shd w:val="clear" w:color="auto" w:fill="F2DFD6"/>
          </w:tcPr>
          <w:p w:rsidR="00A07AC0" w:rsidRDefault="00CC054E">
            <w:pPr>
              <w:pStyle w:val="TableParagraph"/>
              <w:ind w:right="57"/>
              <w:rPr>
                <w:sz w:val="20"/>
              </w:rPr>
            </w:pPr>
            <w:r>
              <w:rPr>
                <w:color w:val="231F20"/>
                <w:spacing w:val="-4"/>
                <w:w w:val="90"/>
                <w:sz w:val="20"/>
              </w:rPr>
              <w:t>12.6</w:t>
            </w:r>
          </w:p>
        </w:tc>
      </w:tr>
      <w:tr w:rsidR="00A07AC0">
        <w:trPr>
          <w:trHeight w:val="317"/>
        </w:trPr>
        <w:tc>
          <w:tcPr>
            <w:tcW w:w="5101" w:type="dxa"/>
            <w:gridSpan w:val="4"/>
            <w:shd w:val="clear" w:color="auto" w:fill="FAF2EE"/>
          </w:tcPr>
          <w:p w:rsidR="00A07AC0" w:rsidRDefault="00CC054E">
            <w:pPr>
              <w:pStyle w:val="TableParagraph"/>
              <w:ind w:left="55"/>
              <w:jc w:val="left"/>
              <w:rPr>
                <w:sz w:val="20"/>
              </w:rPr>
            </w:pPr>
            <w:r>
              <w:rPr>
                <w:color w:val="231F20"/>
                <w:sz w:val="20"/>
              </w:rPr>
              <w:t>Gross</w:t>
            </w:r>
            <w:r>
              <w:rPr>
                <w:color w:val="231F20"/>
                <w:spacing w:val="4"/>
                <w:sz w:val="20"/>
              </w:rPr>
              <w:t xml:space="preserve"> </w:t>
            </w:r>
            <w:r>
              <w:rPr>
                <w:color w:val="231F20"/>
                <w:sz w:val="20"/>
              </w:rPr>
              <w:t>capital</w:t>
            </w:r>
            <w:r>
              <w:rPr>
                <w:color w:val="231F20"/>
                <w:spacing w:val="5"/>
                <w:sz w:val="20"/>
              </w:rPr>
              <w:t xml:space="preserve"> </w:t>
            </w:r>
            <w:r>
              <w:rPr>
                <w:color w:val="231F20"/>
                <w:sz w:val="20"/>
              </w:rPr>
              <w:t>formation,</w:t>
            </w:r>
            <w:r>
              <w:rPr>
                <w:color w:val="231F20"/>
                <w:spacing w:val="5"/>
                <w:sz w:val="20"/>
              </w:rPr>
              <w:t xml:space="preserve"> </w:t>
            </w:r>
            <w:r>
              <w:rPr>
                <w:color w:val="231F20"/>
                <w:sz w:val="20"/>
              </w:rPr>
              <w:t>per</w:t>
            </w:r>
            <w:r>
              <w:rPr>
                <w:color w:val="231F20"/>
                <w:spacing w:val="5"/>
                <w:sz w:val="20"/>
              </w:rPr>
              <w:t xml:space="preserve"> </w:t>
            </w:r>
            <w:r>
              <w:rPr>
                <w:color w:val="231F20"/>
                <w:sz w:val="20"/>
              </w:rPr>
              <w:t>cent</w:t>
            </w:r>
            <w:r>
              <w:rPr>
                <w:color w:val="231F20"/>
                <w:spacing w:val="5"/>
                <w:sz w:val="20"/>
              </w:rPr>
              <w:t xml:space="preserve"> </w:t>
            </w:r>
            <w:r>
              <w:rPr>
                <w:color w:val="231F20"/>
                <w:sz w:val="20"/>
              </w:rPr>
              <w:t>of</w:t>
            </w:r>
            <w:r>
              <w:rPr>
                <w:color w:val="231F20"/>
                <w:spacing w:val="5"/>
                <w:sz w:val="20"/>
              </w:rPr>
              <w:t xml:space="preserve"> </w:t>
            </w:r>
            <w:r>
              <w:rPr>
                <w:color w:val="231F20"/>
                <w:spacing w:val="-5"/>
                <w:sz w:val="20"/>
              </w:rPr>
              <w:t>GDP</w:t>
            </w:r>
          </w:p>
        </w:tc>
      </w:tr>
      <w:tr w:rsidR="00A07AC0">
        <w:trPr>
          <w:trHeight w:val="317"/>
        </w:trPr>
        <w:tc>
          <w:tcPr>
            <w:tcW w:w="2363" w:type="dxa"/>
            <w:shd w:val="clear" w:color="auto" w:fill="F2DFD6"/>
          </w:tcPr>
          <w:p w:rsidR="00A07AC0" w:rsidRDefault="00CC054E">
            <w:pPr>
              <w:pStyle w:val="TableParagraph"/>
              <w:ind w:left="55"/>
              <w:jc w:val="left"/>
              <w:rPr>
                <w:sz w:val="20"/>
              </w:rPr>
            </w:pPr>
            <w:r>
              <w:rPr>
                <w:color w:val="231F20"/>
                <w:spacing w:val="-2"/>
                <w:w w:val="105"/>
                <w:sz w:val="20"/>
              </w:rPr>
              <w:t>World</w:t>
            </w:r>
          </w:p>
        </w:tc>
        <w:tc>
          <w:tcPr>
            <w:tcW w:w="1074" w:type="dxa"/>
            <w:shd w:val="clear" w:color="auto" w:fill="F2DFD6"/>
          </w:tcPr>
          <w:p w:rsidR="00A07AC0" w:rsidRDefault="00CC054E">
            <w:pPr>
              <w:pStyle w:val="TableParagraph"/>
              <w:ind w:right="243"/>
              <w:rPr>
                <w:sz w:val="20"/>
              </w:rPr>
            </w:pPr>
            <w:r>
              <w:rPr>
                <w:color w:val="231F20"/>
                <w:spacing w:val="-4"/>
                <w:sz w:val="20"/>
              </w:rPr>
              <w:t>26.2</w:t>
            </w:r>
          </w:p>
        </w:tc>
        <w:tc>
          <w:tcPr>
            <w:tcW w:w="889" w:type="dxa"/>
            <w:shd w:val="clear" w:color="auto" w:fill="F2DFD6"/>
          </w:tcPr>
          <w:p w:rsidR="00A07AC0" w:rsidRDefault="00CC054E">
            <w:pPr>
              <w:pStyle w:val="TableParagraph"/>
              <w:ind w:right="216"/>
              <w:rPr>
                <w:sz w:val="20"/>
              </w:rPr>
            </w:pPr>
            <w:r>
              <w:rPr>
                <w:color w:val="231F20"/>
                <w:spacing w:val="-4"/>
                <w:sz w:val="20"/>
              </w:rPr>
              <w:t>25.8</w:t>
            </w:r>
          </w:p>
        </w:tc>
        <w:tc>
          <w:tcPr>
            <w:tcW w:w="775" w:type="dxa"/>
            <w:shd w:val="clear" w:color="auto" w:fill="F2DFD6"/>
          </w:tcPr>
          <w:p w:rsidR="00A07AC0" w:rsidRDefault="00CC054E">
            <w:pPr>
              <w:pStyle w:val="TableParagraph"/>
              <w:ind w:right="57"/>
              <w:rPr>
                <w:sz w:val="20"/>
              </w:rPr>
            </w:pPr>
            <w:r>
              <w:rPr>
                <w:color w:val="231F20"/>
                <w:spacing w:val="-4"/>
                <w:sz w:val="20"/>
              </w:rPr>
              <w:t>25.9</w:t>
            </w:r>
          </w:p>
        </w:tc>
      </w:tr>
      <w:tr w:rsidR="00A07AC0">
        <w:trPr>
          <w:trHeight w:val="317"/>
        </w:trPr>
        <w:tc>
          <w:tcPr>
            <w:tcW w:w="2363" w:type="dxa"/>
            <w:shd w:val="clear" w:color="auto" w:fill="FAF2EE"/>
          </w:tcPr>
          <w:p w:rsidR="00A07AC0" w:rsidRDefault="00CC054E">
            <w:pPr>
              <w:pStyle w:val="TableParagraph"/>
              <w:spacing w:before="52"/>
              <w:ind w:left="55"/>
              <w:jc w:val="left"/>
              <w:rPr>
                <w:sz w:val="20"/>
              </w:rPr>
            </w:pPr>
            <w:r>
              <w:rPr>
                <w:color w:val="231F20"/>
                <w:spacing w:val="-5"/>
                <w:w w:val="95"/>
                <w:sz w:val="20"/>
              </w:rPr>
              <w:t>G7</w:t>
            </w:r>
          </w:p>
        </w:tc>
        <w:tc>
          <w:tcPr>
            <w:tcW w:w="1074" w:type="dxa"/>
            <w:shd w:val="clear" w:color="auto" w:fill="FAF2EE"/>
          </w:tcPr>
          <w:p w:rsidR="00A07AC0" w:rsidRDefault="00CC054E">
            <w:pPr>
              <w:pStyle w:val="TableParagraph"/>
              <w:spacing w:before="52"/>
              <w:ind w:right="243"/>
              <w:rPr>
                <w:sz w:val="20"/>
              </w:rPr>
            </w:pPr>
            <w:r>
              <w:rPr>
                <w:color w:val="231F20"/>
                <w:spacing w:val="-4"/>
                <w:sz w:val="20"/>
              </w:rPr>
              <w:t>22.0</w:t>
            </w:r>
          </w:p>
        </w:tc>
        <w:tc>
          <w:tcPr>
            <w:tcW w:w="889" w:type="dxa"/>
            <w:shd w:val="clear" w:color="auto" w:fill="FAF2EE"/>
          </w:tcPr>
          <w:p w:rsidR="00A07AC0" w:rsidRDefault="00CC054E">
            <w:pPr>
              <w:pStyle w:val="TableParagraph"/>
              <w:spacing w:before="52"/>
              <w:ind w:right="217"/>
              <w:rPr>
                <w:sz w:val="20"/>
              </w:rPr>
            </w:pPr>
            <w:r>
              <w:rPr>
                <w:color w:val="231F20"/>
                <w:spacing w:val="-4"/>
                <w:w w:val="90"/>
                <w:sz w:val="20"/>
              </w:rPr>
              <w:t>21.9</w:t>
            </w:r>
          </w:p>
        </w:tc>
        <w:tc>
          <w:tcPr>
            <w:tcW w:w="775" w:type="dxa"/>
            <w:shd w:val="clear" w:color="auto" w:fill="FAF2EE"/>
          </w:tcPr>
          <w:p w:rsidR="00A07AC0" w:rsidRDefault="00CC054E">
            <w:pPr>
              <w:pStyle w:val="TableParagraph"/>
              <w:spacing w:before="52"/>
              <w:ind w:right="56"/>
              <w:rPr>
                <w:sz w:val="20"/>
              </w:rPr>
            </w:pPr>
            <w:r>
              <w:rPr>
                <w:color w:val="231F20"/>
                <w:spacing w:val="-4"/>
                <w:sz w:val="20"/>
              </w:rPr>
              <w:t>22.0</w:t>
            </w:r>
          </w:p>
        </w:tc>
      </w:tr>
      <w:tr w:rsidR="00A07AC0">
        <w:trPr>
          <w:trHeight w:val="317"/>
        </w:trPr>
        <w:tc>
          <w:tcPr>
            <w:tcW w:w="2363" w:type="dxa"/>
            <w:shd w:val="clear" w:color="auto" w:fill="F2DFD6"/>
          </w:tcPr>
          <w:p w:rsidR="00A07AC0" w:rsidRDefault="00CC054E">
            <w:pPr>
              <w:pStyle w:val="TableParagraph"/>
              <w:spacing w:before="52"/>
              <w:ind w:left="55"/>
              <w:jc w:val="left"/>
              <w:rPr>
                <w:sz w:val="20"/>
              </w:rPr>
            </w:pPr>
            <w:r>
              <w:rPr>
                <w:color w:val="231F20"/>
                <w:spacing w:val="-2"/>
                <w:w w:val="105"/>
                <w:sz w:val="20"/>
              </w:rPr>
              <w:t>Brazil</w:t>
            </w:r>
          </w:p>
        </w:tc>
        <w:tc>
          <w:tcPr>
            <w:tcW w:w="1074" w:type="dxa"/>
            <w:shd w:val="clear" w:color="auto" w:fill="F2DFD6"/>
          </w:tcPr>
          <w:p w:rsidR="00A07AC0" w:rsidRDefault="00CC054E">
            <w:pPr>
              <w:pStyle w:val="TableParagraph"/>
              <w:spacing w:before="52"/>
              <w:ind w:right="243"/>
              <w:rPr>
                <w:sz w:val="20"/>
              </w:rPr>
            </w:pPr>
            <w:r>
              <w:rPr>
                <w:color w:val="231F20"/>
                <w:spacing w:val="-4"/>
                <w:w w:val="95"/>
                <w:sz w:val="20"/>
              </w:rPr>
              <w:t>17.0</w:t>
            </w:r>
          </w:p>
        </w:tc>
        <w:tc>
          <w:tcPr>
            <w:tcW w:w="889" w:type="dxa"/>
            <w:shd w:val="clear" w:color="auto" w:fill="F2DFD6"/>
          </w:tcPr>
          <w:p w:rsidR="00A07AC0" w:rsidRDefault="00CC054E">
            <w:pPr>
              <w:pStyle w:val="TableParagraph"/>
              <w:spacing w:before="52"/>
              <w:ind w:right="217"/>
              <w:rPr>
                <w:sz w:val="20"/>
              </w:rPr>
            </w:pPr>
            <w:r>
              <w:rPr>
                <w:color w:val="231F20"/>
                <w:spacing w:val="-4"/>
                <w:w w:val="95"/>
                <w:sz w:val="20"/>
              </w:rPr>
              <w:t>16.8</w:t>
            </w:r>
          </w:p>
        </w:tc>
        <w:tc>
          <w:tcPr>
            <w:tcW w:w="775" w:type="dxa"/>
            <w:shd w:val="clear" w:color="auto" w:fill="F2DFD6"/>
          </w:tcPr>
          <w:p w:rsidR="00A07AC0" w:rsidRDefault="00CC054E">
            <w:pPr>
              <w:pStyle w:val="TableParagraph"/>
              <w:spacing w:before="52"/>
              <w:ind w:right="56"/>
              <w:rPr>
                <w:sz w:val="20"/>
              </w:rPr>
            </w:pPr>
            <w:r>
              <w:rPr>
                <w:color w:val="231F20"/>
                <w:spacing w:val="-4"/>
                <w:w w:val="95"/>
                <w:sz w:val="20"/>
              </w:rPr>
              <w:t>16.8</w:t>
            </w:r>
          </w:p>
        </w:tc>
      </w:tr>
      <w:tr w:rsidR="00A07AC0">
        <w:trPr>
          <w:trHeight w:val="317"/>
        </w:trPr>
        <w:tc>
          <w:tcPr>
            <w:tcW w:w="2363" w:type="dxa"/>
            <w:shd w:val="clear" w:color="auto" w:fill="FAF2EE"/>
          </w:tcPr>
          <w:p w:rsidR="00A07AC0" w:rsidRDefault="00CC054E">
            <w:pPr>
              <w:pStyle w:val="TableParagraph"/>
              <w:spacing w:before="52"/>
              <w:ind w:left="55"/>
              <w:jc w:val="left"/>
              <w:rPr>
                <w:sz w:val="20"/>
              </w:rPr>
            </w:pPr>
            <w:r>
              <w:rPr>
                <w:color w:val="231F20"/>
                <w:spacing w:val="-2"/>
                <w:sz w:val="20"/>
              </w:rPr>
              <w:t>China</w:t>
            </w:r>
          </w:p>
        </w:tc>
        <w:tc>
          <w:tcPr>
            <w:tcW w:w="1074" w:type="dxa"/>
            <w:shd w:val="clear" w:color="auto" w:fill="FAF2EE"/>
          </w:tcPr>
          <w:p w:rsidR="00A07AC0" w:rsidRDefault="00CC054E">
            <w:pPr>
              <w:pStyle w:val="TableParagraph"/>
              <w:spacing w:before="52"/>
              <w:ind w:right="243"/>
              <w:rPr>
                <w:sz w:val="20"/>
              </w:rPr>
            </w:pPr>
            <w:r>
              <w:rPr>
                <w:color w:val="231F20"/>
                <w:spacing w:val="-4"/>
                <w:sz w:val="20"/>
              </w:rPr>
              <w:t>40.6</w:t>
            </w:r>
          </w:p>
        </w:tc>
        <w:tc>
          <w:tcPr>
            <w:tcW w:w="889" w:type="dxa"/>
            <w:shd w:val="clear" w:color="auto" w:fill="FAF2EE"/>
          </w:tcPr>
          <w:p w:rsidR="00A07AC0" w:rsidRDefault="00CC054E">
            <w:pPr>
              <w:pStyle w:val="TableParagraph"/>
              <w:spacing w:before="52"/>
              <w:ind w:right="216"/>
              <w:rPr>
                <w:sz w:val="20"/>
              </w:rPr>
            </w:pPr>
            <w:r>
              <w:rPr>
                <w:color w:val="231F20"/>
                <w:spacing w:val="-4"/>
                <w:sz w:val="20"/>
              </w:rPr>
              <w:t>38.8</w:t>
            </w:r>
          </w:p>
        </w:tc>
        <w:tc>
          <w:tcPr>
            <w:tcW w:w="775" w:type="dxa"/>
            <w:shd w:val="clear" w:color="auto" w:fill="FAF2EE"/>
          </w:tcPr>
          <w:p w:rsidR="00A07AC0" w:rsidRDefault="00CC054E">
            <w:pPr>
              <w:pStyle w:val="TableParagraph"/>
              <w:spacing w:before="52"/>
              <w:ind w:right="56"/>
              <w:rPr>
                <w:sz w:val="20"/>
              </w:rPr>
            </w:pPr>
            <w:r>
              <w:rPr>
                <w:color w:val="231F20"/>
                <w:spacing w:val="-4"/>
                <w:sz w:val="20"/>
              </w:rPr>
              <w:t>38.8</w:t>
            </w:r>
          </w:p>
        </w:tc>
      </w:tr>
      <w:tr w:rsidR="00A07AC0">
        <w:trPr>
          <w:trHeight w:val="317"/>
        </w:trPr>
        <w:tc>
          <w:tcPr>
            <w:tcW w:w="2363" w:type="dxa"/>
            <w:shd w:val="clear" w:color="auto" w:fill="F2DFD6"/>
          </w:tcPr>
          <w:p w:rsidR="00A07AC0" w:rsidRDefault="00CC054E">
            <w:pPr>
              <w:pStyle w:val="TableParagraph"/>
              <w:spacing w:before="52"/>
              <w:ind w:left="56"/>
              <w:jc w:val="left"/>
              <w:rPr>
                <w:sz w:val="20"/>
              </w:rPr>
            </w:pPr>
            <w:r>
              <w:rPr>
                <w:color w:val="231F20"/>
                <w:spacing w:val="-2"/>
                <w:sz w:val="20"/>
              </w:rPr>
              <w:t>India</w:t>
            </w:r>
          </w:p>
        </w:tc>
        <w:tc>
          <w:tcPr>
            <w:tcW w:w="1074" w:type="dxa"/>
            <w:shd w:val="clear" w:color="auto" w:fill="F2DFD6"/>
          </w:tcPr>
          <w:p w:rsidR="00A07AC0" w:rsidRDefault="00CC054E">
            <w:pPr>
              <w:pStyle w:val="TableParagraph"/>
              <w:spacing w:before="52"/>
              <w:ind w:right="243"/>
              <w:rPr>
                <w:sz w:val="20"/>
              </w:rPr>
            </w:pPr>
            <w:r>
              <w:rPr>
                <w:color w:val="231F20"/>
                <w:spacing w:val="-4"/>
                <w:sz w:val="20"/>
              </w:rPr>
              <w:t>34.3</w:t>
            </w:r>
          </w:p>
        </w:tc>
        <w:tc>
          <w:tcPr>
            <w:tcW w:w="889" w:type="dxa"/>
            <w:shd w:val="clear" w:color="auto" w:fill="F2DFD6"/>
          </w:tcPr>
          <w:p w:rsidR="00A07AC0" w:rsidRDefault="00CC054E">
            <w:pPr>
              <w:pStyle w:val="TableParagraph"/>
              <w:spacing w:before="52"/>
              <w:ind w:right="217"/>
              <w:rPr>
                <w:sz w:val="20"/>
              </w:rPr>
            </w:pPr>
            <w:r>
              <w:rPr>
                <w:color w:val="231F20"/>
                <w:spacing w:val="-4"/>
                <w:sz w:val="20"/>
              </w:rPr>
              <w:t>33.9</w:t>
            </w:r>
          </w:p>
        </w:tc>
        <w:tc>
          <w:tcPr>
            <w:tcW w:w="775" w:type="dxa"/>
            <w:shd w:val="clear" w:color="auto" w:fill="F2DFD6"/>
          </w:tcPr>
          <w:p w:rsidR="00A07AC0" w:rsidRDefault="00CC054E">
            <w:pPr>
              <w:pStyle w:val="TableParagraph"/>
              <w:spacing w:before="52"/>
              <w:ind w:right="56"/>
              <w:rPr>
                <w:sz w:val="20"/>
              </w:rPr>
            </w:pPr>
            <w:r>
              <w:rPr>
                <w:color w:val="231F20"/>
                <w:spacing w:val="-4"/>
                <w:sz w:val="20"/>
              </w:rPr>
              <w:t>34.0</w:t>
            </w:r>
          </w:p>
        </w:tc>
      </w:tr>
      <w:tr w:rsidR="00A07AC0">
        <w:trPr>
          <w:trHeight w:val="317"/>
        </w:trPr>
        <w:tc>
          <w:tcPr>
            <w:tcW w:w="2363" w:type="dxa"/>
            <w:shd w:val="clear" w:color="auto" w:fill="FAF2EE"/>
          </w:tcPr>
          <w:p w:rsidR="00A07AC0" w:rsidRDefault="00CC054E">
            <w:pPr>
              <w:pStyle w:val="TableParagraph"/>
              <w:spacing w:before="52"/>
              <w:ind w:left="56"/>
              <w:jc w:val="left"/>
              <w:rPr>
                <w:sz w:val="20"/>
              </w:rPr>
            </w:pPr>
            <w:r>
              <w:rPr>
                <w:color w:val="231F20"/>
                <w:spacing w:val="-2"/>
                <w:sz w:val="20"/>
              </w:rPr>
              <w:t>Russia</w:t>
            </w:r>
          </w:p>
        </w:tc>
        <w:tc>
          <w:tcPr>
            <w:tcW w:w="1074" w:type="dxa"/>
            <w:shd w:val="clear" w:color="auto" w:fill="FAF2EE"/>
          </w:tcPr>
          <w:p w:rsidR="00A07AC0" w:rsidRDefault="00CC054E">
            <w:pPr>
              <w:pStyle w:val="TableParagraph"/>
              <w:spacing w:before="52"/>
              <w:ind w:right="243"/>
              <w:rPr>
                <w:sz w:val="20"/>
              </w:rPr>
            </w:pPr>
            <w:r>
              <w:rPr>
                <w:color w:val="231F20"/>
                <w:spacing w:val="-4"/>
                <w:sz w:val="20"/>
              </w:rPr>
              <w:t>26.5</w:t>
            </w:r>
          </w:p>
        </w:tc>
        <w:tc>
          <w:tcPr>
            <w:tcW w:w="889" w:type="dxa"/>
            <w:shd w:val="clear" w:color="auto" w:fill="FAF2EE"/>
          </w:tcPr>
          <w:p w:rsidR="00A07AC0" w:rsidRDefault="00CC054E">
            <w:pPr>
              <w:pStyle w:val="TableParagraph"/>
              <w:spacing w:before="52"/>
              <w:ind w:right="216"/>
              <w:rPr>
                <w:sz w:val="20"/>
              </w:rPr>
            </w:pPr>
            <w:r>
              <w:rPr>
                <w:color w:val="231F20"/>
                <w:spacing w:val="-4"/>
                <w:sz w:val="20"/>
              </w:rPr>
              <w:t>26.4</w:t>
            </w:r>
          </w:p>
        </w:tc>
        <w:tc>
          <w:tcPr>
            <w:tcW w:w="775" w:type="dxa"/>
            <w:shd w:val="clear" w:color="auto" w:fill="FAF2EE"/>
          </w:tcPr>
          <w:p w:rsidR="00A07AC0" w:rsidRDefault="00CC054E">
            <w:pPr>
              <w:pStyle w:val="TableParagraph"/>
              <w:spacing w:before="52"/>
              <w:ind w:right="56"/>
              <w:rPr>
                <w:sz w:val="20"/>
              </w:rPr>
            </w:pPr>
            <w:r>
              <w:rPr>
                <w:color w:val="231F20"/>
                <w:spacing w:val="-4"/>
                <w:sz w:val="20"/>
              </w:rPr>
              <w:t>25.9</w:t>
            </w:r>
          </w:p>
        </w:tc>
      </w:tr>
      <w:tr w:rsidR="00A07AC0">
        <w:trPr>
          <w:trHeight w:val="312"/>
        </w:trPr>
        <w:tc>
          <w:tcPr>
            <w:tcW w:w="2363" w:type="dxa"/>
            <w:tcBorders>
              <w:bottom w:val="single" w:sz="4" w:space="0" w:color="231F20"/>
            </w:tcBorders>
            <w:shd w:val="clear" w:color="auto" w:fill="F2DFD6"/>
          </w:tcPr>
          <w:p w:rsidR="00A07AC0" w:rsidRDefault="00CC054E">
            <w:pPr>
              <w:pStyle w:val="TableParagraph"/>
              <w:spacing w:before="52"/>
              <w:ind w:left="56"/>
              <w:jc w:val="left"/>
              <w:rPr>
                <w:sz w:val="20"/>
              </w:rPr>
            </w:pPr>
            <w:r>
              <w:rPr>
                <w:color w:val="231F20"/>
                <w:sz w:val="20"/>
              </w:rPr>
              <w:t>South</w:t>
            </w:r>
            <w:r>
              <w:rPr>
                <w:color w:val="231F20"/>
                <w:spacing w:val="-12"/>
                <w:sz w:val="20"/>
              </w:rPr>
              <w:t xml:space="preserve"> </w:t>
            </w:r>
            <w:r>
              <w:rPr>
                <w:color w:val="231F20"/>
                <w:spacing w:val="-2"/>
                <w:sz w:val="20"/>
              </w:rPr>
              <w:t>Africa</w:t>
            </w:r>
          </w:p>
        </w:tc>
        <w:tc>
          <w:tcPr>
            <w:tcW w:w="1074" w:type="dxa"/>
            <w:tcBorders>
              <w:bottom w:val="single" w:sz="4" w:space="0" w:color="231F20"/>
            </w:tcBorders>
            <w:shd w:val="clear" w:color="auto" w:fill="F2DFD6"/>
          </w:tcPr>
          <w:p w:rsidR="00A07AC0" w:rsidRDefault="00CC054E">
            <w:pPr>
              <w:pStyle w:val="TableParagraph"/>
              <w:spacing w:before="52"/>
              <w:ind w:right="243"/>
              <w:rPr>
                <w:sz w:val="20"/>
              </w:rPr>
            </w:pPr>
            <w:r>
              <w:rPr>
                <w:color w:val="231F20"/>
                <w:spacing w:val="-4"/>
                <w:w w:val="85"/>
                <w:sz w:val="20"/>
              </w:rPr>
              <w:t>14.1</w:t>
            </w:r>
          </w:p>
        </w:tc>
        <w:tc>
          <w:tcPr>
            <w:tcW w:w="889" w:type="dxa"/>
            <w:tcBorders>
              <w:bottom w:val="single" w:sz="4" w:space="0" w:color="231F20"/>
            </w:tcBorders>
            <w:shd w:val="clear" w:color="auto" w:fill="F2DFD6"/>
          </w:tcPr>
          <w:p w:rsidR="00A07AC0" w:rsidRDefault="00CC054E">
            <w:pPr>
              <w:pStyle w:val="TableParagraph"/>
              <w:spacing w:before="52"/>
              <w:ind w:right="217"/>
              <w:rPr>
                <w:sz w:val="20"/>
              </w:rPr>
            </w:pPr>
            <w:r>
              <w:rPr>
                <w:color w:val="231F20"/>
                <w:spacing w:val="-4"/>
                <w:w w:val="95"/>
                <w:sz w:val="20"/>
              </w:rPr>
              <w:t>13.9</w:t>
            </w:r>
          </w:p>
        </w:tc>
        <w:tc>
          <w:tcPr>
            <w:tcW w:w="775" w:type="dxa"/>
            <w:tcBorders>
              <w:bottom w:val="single" w:sz="4" w:space="0" w:color="231F20"/>
            </w:tcBorders>
            <w:shd w:val="clear" w:color="auto" w:fill="F2DFD6"/>
          </w:tcPr>
          <w:p w:rsidR="00A07AC0" w:rsidRDefault="00CC054E">
            <w:pPr>
              <w:pStyle w:val="TableParagraph"/>
              <w:spacing w:before="52"/>
              <w:ind w:right="56"/>
              <w:rPr>
                <w:sz w:val="20"/>
              </w:rPr>
            </w:pPr>
            <w:r>
              <w:rPr>
                <w:color w:val="231F20"/>
                <w:spacing w:val="-4"/>
                <w:w w:val="95"/>
                <w:sz w:val="20"/>
              </w:rPr>
              <w:t>13.5</w:t>
            </w:r>
          </w:p>
        </w:tc>
      </w:tr>
    </w:tbl>
    <w:p w:rsidR="00A07AC0" w:rsidRDefault="00CC054E">
      <w:pPr>
        <w:spacing w:before="81" w:line="302" w:lineRule="auto"/>
        <w:ind w:left="878" w:hanging="851"/>
        <w:rPr>
          <w:sz w:val="18"/>
        </w:rPr>
      </w:pPr>
      <w:r w:rsidRPr="00091831">
        <w:rPr>
          <w:b/>
          <w:color w:val="231F20"/>
          <w:sz w:val="18"/>
        </w:rPr>
        <w:t>Notes:</w:t>
      </w:r>
      <w:r>
        <w:rPr>
          <w:color w:val="231F20"/>
          <w:spacing w:val="40"/>
          <w:sz w:val="18"/>
        </w:rPr>
        <w:t xml:space="preserve"> </w:t>
      </w:r>
      <w:r>
        <w:rPr>
          <w:color w:val="231F20"/>
          <w:sz w:val="18"/>
        </w:rPr>
        <w:t>i.</w:t>
      </w:r>
      <w:r>
        <w:rPr>
          <w:color w:val="231F20"/>
          <w:spacing w:val="80"/>
          <w:sz w:val="18"/>
        </w:rPr>
        <w:t xml:space="preserve"> </w:t>
      </w:r>
      <w:r>
        <w:rPr>
          <w:color w:val="231F20"/>
          <w:sz w:val="18"/>
        </w:rPr>
        <w:t>*The</w:t>
      </w:r>
      <w:r>
        <w:rPr>
          <w:color w:val="231F20"/>
          <w:spacing w:val="-3"/>
          <w:sz w:val="18"/>
        </w:rPr>
        <w:t xml:space="preserve"> </w:t>
      </w:r>
      <w:r>
        <w:rPr>
          <w:color w:val="231F20"/>
          <w:sz w:val="18"/>
        </w:rPr>
        <w:t>figures</w:t>
      </w:r>
      <w:r>
        <w:rPr>
          <w:color w:val="231F20"/>
          <w:spacing w:val="-3"/>
          <w:sz w:val="18"/>
        </w:rPr>
        <w:t xml:space="preserve"> </w:t>
      </w:r>
      <w:r>
        <w:rPr>
          <w:color w:val="231F20"/>
          <w:sz w:val="18"/>
        </w:rPr>
        <w:t>for</w:t>
      </w:r>
      <w:r>
        <w:rPr>
          <w:color w:val="231F20"/>
          <w:spacing w:val="-3"/>
          <w:sz w:val="18"/>
        </w:rPr>
        <w:t xml:space="preserve"> </w:t>
      </w:r>
      <w:r>
        <w:rPr>
          <w:color w:val="231F20"/>
          <w:sz w:val="18"/>
        </w:rPr>
        <w:t>year</w:t>
      </w:r>
      <w:r>
        <w:rPr>
          <w:color w:val="231F20"/>
          <w:spacing w:val="-3"/>
          <w:sz w:val="18"/>
        </w:rPr>
        <w:t xml:space="preserve"> </w:t>
      </w:r>
      <w:r>
        <w:rPr>
          <w:color w:val="231F20"/>
          <w:sz w:val="18"/>
        </w:rPr>
        <w:t>2026</w:t>
      </w:r>
      <w:r>
        <w:rPr>
          <w:color w:val="231F20"/>
          <w:spacing w:val="-3"/>
          <w:sz w:val="18"/>
        </w:rPr>
        <w:t xml:space="preserve"> </w:t>
      </w:r>
      <w:r>
        <w:rPr>
          <w:color w:val="231F20"/>
          <w:sz w:val="18"/>
        </w:rPr>
        <w:t>are</w:t>
      </w:r>
      <w:r>
        <w:rPr>
          <w:color w:val="231F20"/>
          <w:spacing w:val="-3"/>
          <w:sz w:val="18"/>
        </w:rPr>
        <w:t xml:space="preserve"> </w:t>
      </w:r>
      <w:r>
        <w:rPr>
          <w:color w:val="231F20"/>
          <w:sz w:val="18"/>
        </w:rPr>
        <w:t>projections</w:t>
      </w:r>
      <w:r>
        <w:rPr>
          <w:color w:val="231F20"/>
          <w:spacing w:val="-3"/>
          <w:sz w:val="18"/>
        </w:rPr>
        <w:t xml:space="preserve"> </w:t>
      </w:r>
      <w:r>
        <w:rPr>
          <w:color w:val="231F20"/>
          <w:sz w:val="18"/>
        </w:rPr>
        <w:t>based</w:t>
      </w:r>
      <w:r>
        <w:rPr>
          <w:color w:val="231F20"/>
          <w:spacing w:val="-3"/>
          <w:sz w:val="18"/>
        </w:rPr>
        <w:t xml:space="preserve"> </w:t>
      </w:r>
      <w:r>
        <w:rPr>
          <w:color w:val="231F20"/>
          <w:sz w:val="18"/>
        </w:rPr>
        <w:t>on IMF staff estimates.</w:t>
      </w:r>
    </w:p>
    <w:p w:rsidR="00A07AC0" w:rsidRDefault="00CC054E">
      <w:pPr>
        <w:spacing w:line="302" w:lineRule="auto"/>
        <w:ind w:left="879" w:hanging="227"/>
        <w:rPr>
          <w:sz w:val="18"/>
        </w:rPr>
      </w:pPr>
      <w:r>
        <w:rPr>
          <w:color w:val="231F20"/>
          <w:sz w:val="18"/>
        </w:rPr>
        <w:t>ii.</w:t>
      </w:r>
      <w:r>
        <w:rPr>
          <w:color w:val="231F20"/>
          <w:spacing w:val="40"/>
          <w:sz w:val="18"/>
        </w:rPr>
        <w:t xml:space="preserve"> </w:t>
      </w:r>
      <w:r>
        <w:rPr>
          <w:color w:val="231F20"/>
          <w:sz w:val="18"/>
        </w:rPr>
        <w:t>For</w:t>
      </w:r>
      <w:r>
        <w:rPr>
          <w:color w:val="231F20"/>
          <w:spacing w:val="40"/>
          <w:sz w:val="18"/>
        </w:rPr>
        <w:t xml:space="preserve"> </w:t>
      </w:r>
      <w:r>
        <w:rPr>
          <w:color w:val="231F20"/>
          <w:sz w:val="18"/>
        </w:rPr>
        <w:t>India,</w:t>
      </w:r>
      <w:r>
        <w:rPr>
          <w:color w:val="231F20"/>
          <w:spacing w:val="40"/>
          <w:sz w:val="18"/>
        </w:rPr>
        <w:t xml:space="preserve"> </w:t>
      </w:r>
      <w:r>
        <w:rPr>
          <w:color w:val="231F20"/>
          <w:sz w:val="18"/>
        </w:rPr>
        <w:t>data</w:t>
      </w:r>
      <w:r>
        <w:rPr>
          <w:color w:val="231F20"/>
          <w:spacing w:val="40"/>
          <w:sz w:val="18"/>
        </w:rPr>
        <w:t xml:space="preserve"> </w:t>
      </w:r>
      <w:r>
        <w:rPr>
          <w:color w:val="231F20"/>
          <w:sz w:val="18"/>
        </w:rPr>
        <w:t>and</w:t>
      </w:r>
      <w:r>
        <w:rPr>
          <w:color w:val="231F20"/>
          <w:spacing w:val="40"/>
          <w:sz w:val="18"/>
        </w:rPr>
        <w:t xml:space="preserve"> </w:t>
      </w:r>
      <w:r>
        <w:rPr>
          <w:color w:val="231F20"/>
          <w:sz w:val="18"/>
        </w:rPr>
        <w:t>forecasts</w:t>
      </w:r>
      <w:r>
        <w:rPr>
          <w:color w:val="231F20"/>
          <w:spacing w:val="40"/>
          <w:sz w:val="18"/>
        </w:rPr>
        <w:t xml:space="preserve"> </w:t>
      </w:r>
      <w:r>
        <w:rPr>
          <w:color w:val="231F20"/>
          <w:sz w:val="18"/>
        </w:rPr>
        <w:t>are</w:t>
      </w:r>
      <w:r>
        <w:rPr>
          <w:color w:val="231F20"/>
          <w:spacing w:val="40"/>
          <w:sz w:val="18"/>
        </w:rPr>
        <w:t xml:space="preserve"> </w:t>
      </w:r>
      <w:r>
        <w:rPr>
          <w:color w:val="231F20"/>
          <w:sz w:val="18"/>
        </w:rPr>
        <w:t>presented</w:t>
      </w:r>
      <w:r>
        <w:rPr>
          <w:color w:val="231F20"/>
          <w:spacing w:val="40"/>
          <w:sz w:val="18"/>
        </w:rPr>
        <w:t xml:space="preserve"> </w:t>
      </w:r>
      <w:r>
        <w:rPr>
          <w:color w:val="231F20"/>
          <w:sz w:val="18"/>
        </w:rPr>
        <w:t>on</w:t>
      </w:r>
      <w:r>
        <w:rPr>
          <w:color w:val="231F20"/>
          <w:spacing w:val="40"/>
          <w:sz w:val="18"/>
        </w:rPr>
        <w:t xml:space="preserve"> </w:t>
      </w:r>
      <w:r>
        <w:rPr>
          <w:color w:val="231F20"/>
          <w:sz w:val="18"/>
        </w:rPr>
        <w:t>a financial</w:t>
      </w:r>
      <w:r>
        <w:rPr>
          <w:color w:val="231F20"/>
          <w:spacing w:val="-5"/>
          <w:sz w:val="18"/>
        </w:rPr>
        <w:t xml:space="preserve"> </w:t>
      </w:r>
      <w:r>
        <w:rPr>
          <w:color w:val="231F20"/>
          <w:sz w:val="18"/>
        </w:rPr>
        <w:t>year</w:t>
      </w:r>
      <w:r>
        <w:rPr>
          <w:color w:val="231F20"/>
          <w:spacing w:val="-5"/>
          <w:sz w:val="18"/>
        </w:rPr>
        <w:t xml:space="preserve"> </w:t>
      </w:r>
      <w:r>
        <w:rPr>
          <w:color w:val="231F20"/>
          <w:sz w:val="18"/>
        </w:rPr>
        <w:t>basis</w:t>
      </w:r>
      <w:r>
        <w:rPr>
          <w:color w:val="231F20"/>
          <w:spacing w:val="-5"/>
          <w:sz w:val="18"/>
        </w:rPr>
        <w:t xml:space="preserve"> </w:t>
      </w:r>
      <w:r>
        <w:rPr>
          <w:color w:val="231F20"/>
          <w:sz w:val="18"/>
        </w:rPr>
        <w:t>(2025-26</w:t>
      </w:r>
      <w:r>
        <w:rPr>
          <w:color w:val="231F20"/>
          <w:spacing w:val="-4"/>
          <w:sz w:val="18"/>
        </w:rPr>
        <w:t xml:space="preserve"> </w:t>
      </w:r>
      <w:r>
        <w:rPr>
          <w:color w:val="231F20"/>
          <w:sz w:val="18"/>
        </w:rPr>
        <w:t>shown</w:t>
      </w:r>
      <w:r>
        <w:rPr>
          <w:color w:val="231F20"/>
          <w:spacing w:val="-5"/>
          <w:sz w:val="18"/>
        </w:rPr>
        <w:t xml:space="preserve"> </w:t>
      </w:r>
      <w:r>
        <w:rPr>
          <w:color w:val="231F20"/>
          <w:sz w:val="18"/>
        </w:rPr>
        <w:t>in</w:t>
      </w:r>
      <w:r>
        <w:rPr>
          <w:color w:val="231F20"/>
          <w:spacing w:val="-5"/>
          <w:sz w:val="18"/>
        </w:rPr>
        <w:t xml:space="preserve"> </w:t>
      </w:r>
      <w:r>
        <w:rPr>
          <w:color w:val="231F20"/>
          <w:sz w:val="18"/>
        </w:rPr>
        <w:t>2025</w:t>
      </w:r>
      <w:r>
        <w:rPr>
          <w:color w:val="231F20"/>
          <w:spacing w:val="-4"/>
          <w:sz w:val="18"/>
        </w:rPr>
        <w:t xml:space="preserve"> </w:t>
      </w:r>
      <w:r>
        <w:rPr>
          <w:color w:val="231F20"/>
          <w:spacing w:val="-2"/>
          <w:sz w:val="18"/>
        </w:rPr>
        <w:t>column).</w:t>
      </w:r>
    </w:p>
    <w:p w:rsidR="00A07AC0" w:rsidRDefault="00CC054E">
      <w:pPr>
        <w:spacing w:line="205" w:lineRule="exact"/>
        <w:ind w:left="28"/>
        <w:rPr>
          <w:sz w:val="18"/>
        </w:rPr>
      </w:pPr>
      <w:r w:rsidRPr="00091831">
        <w:rPr>
          <w:b/>
          <w:color w:val="231F20"/>
          <w:spacing w:val="-2"/>
          <w:sz w:val="18"/>
        </w:rPr>
        <w:t>Source:</w:t>
      </w:r>
      <w:r>
        <w:rPr>
          <w:color w:val="231F20"/>
          <w:spacing w:val="-2"/>
          <w:sz w:val="18"/>
        </w:rPr>
        <w:t xml:space="preserve"> World</w:t>
      </w:r>
      <w:r>
        <w:rPr>
          <w:color w:val="231F20"/>
          <w:spacing w:val="-1"/>
          <w:sz w:val="18"/>
        </w:rPr>
        <w:t xml:space="preserve"> </w:t>
      </w:r>
      <w:r>
        <w:rPr>
          <w:color w:val="231F20"/>
          <w:spacing w:val="-2"/>
          <w:sz w:val="18"/>
        </w:rPr>
        <w:t>Economic Outlook,</w:t>
      </w:r>
      <w:r>
        <w:rPr>
          <w:color w:val="231F20"/>
          <w:spacing w:val="-1"/>
          <w:sz w:val="18"/>
        </w:rPr>
        <w:t xml:space="preserve"> </w:t>
      </w:r>
      <w:r>
        <w:rPr>
          <w:color w:val="231F20"/>
          <w:spacing w:val="-2"/>
          <w:sz w:val="18"/>
        </w:rPr>
        <w:t>April</w:t>
      </w:r>
      <w:r>
        <w:rPr>
          <w:color w:val="231F20"/>
          <w:spacing w:val="-1"/>
          <w:sz w:val="18"/>
        </w:rPr>
        <w:t xml:space="preserve"> </w:t>
      </w:r>
      <w:r>
        <w:rPr>
          <w:color w:val="231F20"/>
          <w:spacing w:val="-2"/>
          <w:sz w:val="18"/>
        </w:rPr>
        <w:t xml:space="preserve">2026, </w:t>
      </w:r>
      <w:r>
        <w:rPr>
          <w:color w:val="231F20"/>
          <w:spacing w:val="-5"/>
          <w:sz w:val="18"/>
        </w:rPr>
        <w:t>IMF</w:t>
      </w:r>
    </w:p>
    <w:p w:rsidR="00A07AC0" w:rsidRDefault="00CC054E">
      <w:pPr>
        <w:pStyle w:val="BodyText"/>
        <w:spacing w:before="70" w:line="285" w:lineRule="auto"/>
        <w:ind w:left="28" w:right="166"/>
        <w:jc w:val="both"/>
      </w:pPr>
      <w:r>
        <w:br w:type="column"/>
      </w:r>
      <w:r>
        <w:rPr>
          <w:color w:val="231F20"/>
          <w:w w:val="105"/>
        </w:rPr>
        <w:t>geopolitical fragmentation, or renewed trade tensions could weaken growth significantly.</w:t>
      </w:r>
    </w:p>
    <w:p w:rsidR="00A07AC0" w:rsidRDefault="00CC054E">
      <w:pPr>
        <w:pStyle w:val="BodyText"/>
        <w:spacing w:before="168" w:line="285" w:lineRule="auto"/>
        <w:ind w:left="28" w:right="165"/>
        <w:jc w:val="both"/>
      </w:pPr>
      <w:r>
        <w:rPr>
          <w:color w:val="231F20"/>
          <w:w w:val="105"/>
        </w:rPr>
        <w:t>For</w:t>
      </w:r>
      <w:r>
        <w:rPr>
          <w:color w:val="231F20"/>
          <w:spacing w:val="40"/>
          <w:w w:val="105"/>
        </w:rPr>
        <w:t xml:space="preserve"> </w:t>
      </w:r>
      <w:r>
        <w:rPr>
          <w:color w:val="231F20"/>
          <w:w w:val="105"/>
        </w:rPr>
        <w:t>emerging</w:t>
      </w:r>
      <w:r>
        <w:rPr>
          <w:color w:val="231F20"/>
          <w:spacing w:val="40"/>
          <w:w w:val="105"/>
        </w:rPr>
        <w:t xml:space="preserve"> </w:t>
      </w:r>
      <w:r>
        <w:rPr>
          <w:color w:val="231F20"/>
          <w:w w:val="105"/>
        </w:rPr>
        <w:t>market</w:t>
      </w:r>
      <w:r>
        <w:rPr>
          <w:color w:val="231F20"/>
          <w:spacing w:val="40"/>
          <w:w w:val="105"/>
        </w:rPr>
        <w:t xml:space="preserve"> </w:t>
      </w:r>
      <w:r>
        <w:rPr>
          <w:color w:val="231F20"/>
          <w:w w:val="105"/>
        </w:rPr>
        <w:t>and</w:t>
      </w:r>
      <w:r>
        <w:rPr>
          <w:color w:val="231F20"/>
          <w:spacing w:val="40"/>
          <w:w w:val="105"/>
        </w:rPr>
        <w:t xml:space="preserve"> </w:t>
      </w:r>
      <w:r>
        <w:rPr>
          <w:color w:val="231F20"/>
          <w:w w:val="105"/>
        </w:rPr>
        <w:t>developing</w:t>
      </w:r>
      <w:r>
        <w:rPr>
          <w:color w:val="231F20"/>
          <w:spacing w:val="40"/>
          <w:w w:val="105"/>
        </w:rPr>
        <w:t xml:space="preserve"> </w:t>
      </w:r>
      <w:r>
        <w:rPr>
          <w:color w:val="231F20"/>
          <w:w w:val="105"/>
        </w:rPr>
        <w:t>economies (EMDE), the impact is expected to be disproportionately severe. The IMF has forecast EMDE growth at 3.9 per cent for 2026, revised down from the pre-conflict estimate of 4.2 per cent.</w:t>
      </w:r>
      <w:r>
        <w:rPr>
          <w:color w:val="231F20"/>
          <w:spacing w:val="-4"/>
          <w:w w:val="105"/>
        </w:rPr>
        <w:t xml:space="preserve"> </w:t>
      </w:r>
      <w:r>
        <w:rPr>
          <w:color w:val="231F20"/>
          <w:w w:val="105"/>
        </w:rPr>
        <w:t>Economies</w:t>
      </w:r>
      <w:r>
        <w:rPr>
          <w:color w:val="231F20"/>
          <w:spacing w:val="-4"/>
          <w:w w:val="105"/>
        </w:rPr>
        <w:t xml:space="preserve"> </w:t>
      </w:r>
      <w:r>
        <w:rPr>
          <w:color w:val="231F20"/>
          <w:w w:val="105"/>
        </w:rPr>
        <w:t>heavily</w:t>
      </w:r>
      <w:r>
        <w:rPr>
          <w:color w:val="231F20"/>
          <w:spacing w:val="-4"/>
          <w:w w:val="105"/>
        </w:rPr>
        <w:t xml:space="preserve"> </w:t>
      </w:r>
      <w:r>
        <w:rPr>
          <w:color w:val="231F20"/>
          <w:w w:val="105"/>
        </w:rPr>
        <w:t>reliant</w:t>
      </w:r>
      <w:r>
        <w:rPr>
          <w:color w:val="231F20"/>
          <w:spacing w:val="-4"/>
          <w:w w:val="105"/>
        </w:rPr>
        <w:t xml:space="preserve"> </w:t>
      </w:r>
      <w:r>
        <w:rPr>
          <w:color w:val="231F20"/>
          <w:w w:val="105"/>
        </w:rPr>
        <w:t>on</w:t>
      </w:r>
      <w:r>
        <w:rPr>
          <w:color w:val="231F20"/>
          <w:spacing w:val="-4"/>
          <w:w w:val="105"/>
        </w:rPr>
        <w:t xml:space="preserve"> </w:t>
      </w:r>
      <w:r>
        <w:rPr>
          <w:color w:val="231F20"/>
          <w:w w:val="105"/>
        </w:rPr>
        <w:t>energy</w:t>
      </w:r>
      <w:r>
        <w:rPr>
          <w:color w:val="231F20"/>
          <w:spacing w:val="-4"/>
          <w:w w:val="105"/>
        </w:rPr>
        <w:t xml:space="preserve"> </w:t>
      </w:r>
      <w:r>
        <w:rPr>
          <w:color w:val="231F20"/>
          <w:w w:val="105"/>
        </w:rPr>
        <w:t xml:space="preserve">imports face a double burden of higher input costs and weaker external demand, while those with limited </w:t>
      </w:r>
      <w:r>
        <w:rPr>
          <w:color w:val="231F20"/>
          <w:spacing w:val="-2"/>
          <w:w w:val="105"/>
        </w:rPr>
        <w:t>fiscal</w:t>
      </w:r>
      <w:r>
        <w:rPr>
          <w:color w:val="231F20"/>
          <w:spacing w:val="-5"/>
          <w:w w:val="105"/>
        </w:rPr>
        <w:t xml:space="preserve"> </w:t>
      </w:r>
      <w:r>
        <w:rPr>
          <w:color w:val="231F20"/>
          <w:spacing w:val="-2"/>
          <w:w w:val="105"/>
        </w:rPr>
        <w:t>buffers</w:t>
      </w:r>
      <w:r>
        <w:rPr>
          <w:color w:val="231F20"/>
          <w:spacing w:val="-5"/>
          <w:w w:val="105"/>
        </w:rPr>
        <w:t xml:space="preserve"> </w:t>
      </w:r>
      <w:r>
        <w:rPr>
          <w:color w:val="231F20"/>
          <w:spacing w:val="-2"/>
          <w:w w:val="105"/>
        </w:rPr>
        <w:t>face</w:t>
      </w:r>
      <w:r>
        <w:rPr>
          <w:color w:val="231F20"/>
          <w:spacing w:val="-5"/>
          <w:w w:val="105"/>
        </w:rPr>
        <w:t xml:space="preserve"> </w:t>
      </w:r>
      <w:r>
        <w:rPr>
          <w:color w:val="231F20"/>
          <w:spacing w:val="-2"/>
          <w:w w:val="105"/>
        </w:rPr>
        <w:t>compounded</w:t>
      </w:r>
      <w:r>
        <w:rPr>
          <w:color w:val="231F20"/>
          <w:spacing w:val="-5"/>
          <w:w w:val="105"/>
        </w:rPr>
        <w:t xml:space="preserve"> </w:t>
      </w:r>
      <w:r>
        <w:rPr>
          <w:color w:val="231F20"/>
          <w:spacing w:val="-2"/>
          <w:w w:val="105"/>
        </w:rPr>
        <w:t>vulnerabilities.</w:t>
      </w:r>
      <w:r>
        <w:rPr>
          <w:color w:val="231F20"/>
          <w:spacing w:val="-5"/>
          <w:w w:val="105"/>
        </w:rPr>
        <w:t xml:space="preserve"> </w:t>
      </w:r>
      <w:r>
        <w:rPr>
          <w:color w:val="231F20"/>
          <w:spacing w:val="-2"/>
          <w:w w:val="105"/>
        </w:rPr>
        <w:t xml:space="preserve">The </w:t>
      </w:r>
      <w:r>
        <w:rPr>
          <w:color w:val="231F20"/>
          <w:w w:val="105"/>
        </w:rPr>
        <w:t xml:space="preserve">Financial Stability Board has also flagged risks to </w:t>
      </w:r>
      <w:r>
        <w:rPr>
          <w:color w:val="231F20"/>
          <w:spacing w:val="-2"/>
          <w:w w:val="105"/>
        </w:rPr>
        <w:t>global</w:t>
      </w:r>
      <w:r>
        <w:rPr>
          <w:color w:val="231F20"/>
          <w:spacing w:val="-9"/>
          <w:w w:val="105"/>
        </w:rPr>
        <w:t xml:space="preserve"> </w:t>
      </w:r>
      <w:r>
        <w:rPr>
          <w:color w:val="231F20"/>
          <w:spacing w:val="-2"/>
          <w:w w:val="105"/>
        </w:rPr>
        <w:t>financial</w:t>
      </w:r>
      <w:r>
        <w:rPr>
          <w:color w:val="231F20"/>
          <w:spacing w:val="-9"/>
          <w:w w:val="105"/>
        </w:rPr>
        <w:t xml:space="preserve"> </w:t>
      </w:r>
      <w:r>
        <w:rPr>
          <w:color w:val="231F20"/>
          <w:spacing w:val="-2"/>
          <w:w w:val="105"/>
        </w:rPr>
        <w:t>stability</w:t>
      </w:r>
      <w:r>
        <w:rPr>
          <w:color w:val="231F20"/>
          <w:spacing w:val="-9"/>
          <w:w w:val="105"/>
        </w:rPr>
        <w:t xml:space="preserve"> </w:t>
      </w:r>
      <w:r>
        <w:rPr>
          <w:color w:val="231F20"/>
          <w:spacing w:val="-2"/>
          <w:w w:val="105"/>
        </w:rPr>
        <w:t>from</w:t>
      </w:r>
      <w:r>
        <w:rPr>
          <w:color w:val="231F20"/>
          <w:spacing w:val="-9"/>
          <w:w w:val="105"/>
        </w:rPr>
        <w:t xml:space="preserve"> </w:t>
      </w:r>
      <w:r>
        <w:rPr>
          <w:color w:val="231F20"/>
          <w:spacing w:val="-2"/>
          <w:w w:val="105"/>
        </w:rPr>
        <w:t>rising</w:t>
      </w:r>
      <w:r>
        <w:rPr>
          <w:color w:val="231F20"/>
          <w:spacing w:val="-9"/>
          <w:w w:val="105"/>
        </w:rPr>
        <w:t xml:space="preserve"> </w:t>
      </w:r>
      <w:r>
        <w:rPr>
          <w:color w:val="231F20"/>
          <w:spacing w:val="-2"/>
          <w:w w:val="105"/>
        </w:rPr>
        <w:t>market</w:t>
      </w:r>
      <w:r>
        <w:rPr>
          <w:color w:val="231F20"/>
          <w:spacing w:val="-9"/>
          <w:w w:val="105"/>
        </w:rPr>
        <w:t xml:space="preserve"> </w:t>
      </w:r>
      <w:r>
        <w:rPr>
          <w:color w:val="231F20"/>
          <w:spacing w:val="-2"/>
          <w:w w:val="105"/>
        </w:rPr>
        <w:t xml:space="preserve">volatility, </w:t>
      </w:r>
      <w:r>
        <w:rPr>
          <w:color w:val="231F20"/>
          <w:w w:val="105"/>
        </w:rPr>
        <w:t>stretched asset valuations, and tighter financial conditions that could amplify the shock across sovereign bond and credit markets.</w:t>
      </w:r>
    </w:p>
    <w:p w:rsidR="00A07AC0" w:rsidRDefault="00CC054E">
      <w:pPr>
        <w:pStyle w:val="BodyText"/>
        <w:spacing w:before="156" w:line="285" w:lineRule="auto"/>
        <w:ind w:left="28" w:right="167"/>
        <w:jc w:val="both"/>
      </w:pPr>
      <w:r>
        <w:rPr>
          <w:color w:val="231F20"/>
        </w:rPr>
        <w:t xml:space="preserve">India’s economic outlook, in contrast, remains relatively more resilient. The IMF has estimated India’s real GDP growth at 7.6 per cent for 2025-26 and 6.5 per cent for 2026-27 under its reference forecast. The RBI has projected growth of 6.6 per </w:t>
      </w:r>
      <w:r>
        <w:rPr>
          <w:color w:val="231F20"/>
          <w:spacing w:val="-4"/>
        </w:rPr>
        <w:t>cent</w:t>
      </w:r>
      <w:r>
        <w:rPr>
          <w:color w:val="231F20"/>
          <w:spacing w:val="-10"/>
        </w:rPr>
        <w:t xml:space="preserve"> </w:t>
      </w:r>
      <w:r>
        <w:rPr>
          <w:color w:val="231F20"/>
          <w:spacing w:val="-4"/>
        </w:rPr>
        <w:t>for</w:t>
      </w:r>
      <w:r>
        <w:rPr>
          <w:color w:val="231F20"/>
          <w:spacing w:val="-10"/>
        </w:rPr>
        <w:t xml:space="preserve"> </w:t>
      </w:r>
      <w:r>
        <w:rPr>
          <w:color w:val="231F20"/>
          <w:spacing w:val="-4"/>
        </w:rPr>
        <w:t>2026-27,</w:t>
      </w:r>
      <w:r>
        <w:rPr>
          <w:color w:val="231F20"/>
          <w:spacing w:val="-10"/>
        </w:rPr>
        <w:t xml:space="preserve"> </w:t>
      </w:r>
      <w:r>
        <w:rPr>
          <w:color w:val="231F20"/>
          <w:spacing w:val="-4"/>
        </w:rPr>
        <w:t>CPI</w:t>
      </w:r>
      <w:r>
        <w:rPr>
          <w:color w:val="231F20"/>
          <w:spacing w:val="-10"/>
        </w:rPr>
        <w:t xml:space="preserve"> </w:t>
      </w:r>
      <w:r>
        <w:rPr>
          <w:color w:val="231F20"/>
          <w:spacing w:val="-4"/>
        </w:rPr>
        <w:t>inflation</w:t>
      </w:r>
      <w:r>
        <w:rPr>
          <w:color w:val="231F20"/>
          <w:spacing w:val="-10"/>
        </w:rPr>
        <w:t xml:space="preserve"> </w:t>
      </w:r>
      <w:r>
        <w:rPr>
          <w:color w:val="231F20"/>
          <w:spacing w:val="-4"/>
        </w:rPr>
        <w:t>at</w:t>
      </w:r>
      <w:r>
        <w:rPr>
          <w:color w:val="231F20"/>
          <w:spacing w:val="-10"/>
        </w:rPr>
        <w:t xml:space="preserve"> </w:t>
      </w:r>
      <w:r>
        <w:rPr>
          <w:color w:val="231F20"/>
          <w:spacing w:val="-4"/>
        </w:rPr>
        <w:t>5.1</w:t>
      </w:r>
      <w:r>
        <w:rPr>
          <w:color w:val="231F20"/>
          <w:spacing w:val="-10"/>
        </w:rPr>
        <w:t xml:space="preserve"> </w:t>
      </w:r>
      <w:r>
        <w:rPr>
          <w:color w:val="231F20"/>
          <w:spacing w:val="-4"/>
        </w:rPr>
        <w:t>per</w:t>
      </w:r>
      <w:r>
        <w:rPr>
          <w:color w:val="231F20"/>
          <w:spacing w:val="-10"/>
        </w:rPr>
        <w:t xml:space="preserve"> </w:t>
      </w:r>
      <w:r>
        <w:rPr>
          <w:color w:val="231F20"/>
          <w:spacing w:val="-4"/>
        </w:rPr>
        <w:t>cent,</w:t>
      </w:r>
      <w:r>
        <w:rPr>
          <w:color w:val="231F20"/>
          <w:spacing w:val="-10"/>
        </w:rPr>
        <w:t xml:space="preserve"> </w:t>
      </w:r>
      <w:r>
        <w:rPr>
          <w:color w:val="231F20"/>
          <w:spacing w:val="-4"/>
        </w:rPr>
        <w:t>and</w:t>
      </w:r>
      <w:r>
        <w:rPr>
          <w:color w:val="231F20"/>
          <w:spacing w:val="-10"/>
        </w:rPr>
        <w:t xml:space="preserve"> </w:t>
      </w:r>
      <w:r>
        <w:rPr>
          <w:color w:val="231F20"/>
          <w:spacing w:val="-4"/>
        </w:rPr>
        <w:t xml:space="preserve">core </w:t>
      </w:r>
      <w:r>
        <w:rPr>
          <w:color w:val="231F20"/>
          <w:spacing w:val="-2"/>
        </w:rPr>
        <w:t>inflation</w:t>
      </w:r>
      <w:r>
        <w:rPr>
          <w:color w:val="231F20"/>
          <w:spacing w:val="-12"/>
        </w:rPr>
        <w:t xml:space="preserve"> </w:t>
      </w:r>
      <w:r>
        <w:rPr>
          <w:color w:val="231F20"/>
          <w:spacing w:val="-2"/>
        </w:rPr>
        <w:t>at</w:t>
      </w:r>
      <w:r>
        <w:rPr>
          <w:color w:val="231F20"/>
          <w:spacing w:val="-12"/>
        </w:rPr>
        <w:t xml:space="preserve"> </w:t>
      </w:r>
      <w:r>
        <w:rPr>
          <w:color w:val="231F20"/>
          <w:spacing w:val="-2"/>
        </w:rPr>
        <w:t>4.7</w:t>
      </w:r>
      <w:r>
        <w:rPr>
          <w:color w:val="231F20"/>
          <w:spacing w:val="-12"/>
        </w:rPr>
        <w:t xml:space="preserve"> </w:t>
      </w:r>
      <w:r>
        <w:rPr>
          <w:color w:val="231F20"/>
          <w:spacing w:val="-2"/>
        </w:rPr>
        <w:t>per</w:t>
      </w:r>
      <w:r>
        <w:rPr>
          <w:color w:val="231F20"/>
          <w:spacing w:val="-12"/>
        </w:rPr>
        <w:t xml:space="preserve"> </w:t>
      </w:r>
      <w:r>
        <w:rPr>
          <w:color w:val="231F20"/>
          <w:spacing w:val="-2"/>
        </w:rPr>
        <w:t>cent.</w:t>
      </w:r>
      <w:r>
        <w:rPr>
          <w:color w:val="231F20"/>
          <w:spacing w:val="-12"/>
        </w:rPr>
        <w:t xml:space="preserve"> </w:t>
      </w:r>
      <w:r>
        <w:rPr>
          <w:color w:val="231F20"/>
          <w:spacing w:val="-2"/>
        </w:rPr>
        <w:t>While</w:t>
      </w:r>
      <w:r>
        <w:rPr>
          <w:color w:val="231F20"/>
          <w:spacing w:val="-12"/>
        </w:rPr>
        <w:t xml:space="preserve"> </w:t>
      </w:r>
      <w:r>
        <w:rPr>
          <w:color w:val="231F20"/>
          <w:spacing w:val="-2"/>
        </w:rPr>
        <w:t>the</w:t>
      </w:r>
      <w:r>
        <w:rPr>
          <w:color w:val="231F20"/>
          <w:spacing w:val="-12"/>
        </w:rPr>
        <w:t xml:space="preserve"> </w:t>
      </w:r>
      <w:r>
        <w:rPr>
          <w:color w:val="231F20"/>
          <w:spacing w:val="-2"/>
        </w:rPr>
        <w:t>Middle</w:t>
      </w:r>
      <w:r>
        <w:rPr>
          <w:color w:val="231F20"/>
          <w:spacing w:val="-12"/>
        </w:rPr>
        <w:t xml:space="preserve"> </w:t>
      </w:r>
      <w:r>
        <w:rPr>
          <w:color w:val="231F20"/>
          <w:spacing w:val="-2"/>
        </w:rPr>
        <w:t>East</w:t>
      </w:r>
      <w:r>
        <w:rPr>
          <w:color w:val="231F20"/>
          <w:spacing w:val="-12"/>
        </w:rPr>
        <w:t xml:space="preserve"> </w:t>
      </w:r>
      <w:r>
        <w:rPr>
          <w:color w:val="231F20"/>
          <w:spacing w:val="-2"/>
        </w:rPr>
        <w:t xml:space="preserve">Conflict </w:t>
      </w:r>
      <w:r>
        <w:rPr>
          <w:color w:val="231F20"/>
        </w:rPr>
        <w:t>introduces near-term risks through higher energy import</w:t>
      </w:r>
      <w:r>
        <w:rPr>
          <w:color w:val="231F20"/>
          <w:spacing w:val="-14"/>
        </w:rPr>
        <w:t xml:space="preserve"> </w:t>
      </w:r>
      <w:r>
        <w:rPr>
          <w:color w:val="231F20"/>
        </w:rPr>
        <w:t>costs,</w:t>
      </w:r>
      <w:r>
        <w:rPr>
          <w:color w:val="231F20"/>
          <w:spacing w:val="-14"/>
        </w:rPr>
        <w:t xml:space="preserve"> </w:t>
      </w:r>
      <w:r>
        <w:rPr>
          <w:color w:val="231F20"/>
        </w:rPr>
        <w:t>India</w:t>
      </w:r>
      <w:r>
        <w:rPr>
          <w:color w:val="231F20"/>
          <w:spacing w:val="-14"/>
        </w:rPr>
        <w:t xml:space="preserve"> </w:t>
      </w:r>
      <w:r>
        <w:rPr>
          <w:color w:val="231F20"/>
        </w:rPr>
        <w:t>being</w:t>
      </w:r>
      <w:r>
        <w:rPr>
          <w:color w:val="231F20"/>
          <w:spacing w:val="-14"/>
        </w:rPr>
        <w:t xml:space="preserve"> </w:t>
      </w:r>
      <w:r>
        <w:rPr>
          <w:color w:val="231F20"/>
        </w:rPr>
        <w:t>a</w:t>
      </w:r>
      <w:r>
        <w:rPr>
          <w:color w:val="231F20"/>
          <w:spacing w:val="-14"/>
        </w:rPr>
        <w:t xml:space="preserve"> </w:t>
      </w:r>
      <w:r>
        <w:rPr>
          <w:color w:val="231F20"/>
        </w:rPr>
        <w:t>significant</w:t>
      </w:r>
      <w:r>
        <w:rPr>
          <w:color w:val="231F20"/>
          <w:spacing w:val="-14"/>
        </w:rPr>
        <w:t xml:space="preserve"> </w:t>
      </w:r>
      <w:r>
        <w:rPr>
          <w:color w:val="231F20"/>
        </w:rPr>
        <w:t>net</w:t>
      </w:r>
      <w:r>
        <w:rPr>
          <w:color w:val="231F20"/>
          <w:spacing w:val="-14"/>
        </w:rPr>
        <w:t xml:space="preserve"> </w:t>
      </w:r>
      <w:r>
        <w:rPr>
          <w:color w:val="231F20"/>
        </w:rPr>
        <w:t>oil</w:t>
      </w:r>
      <w:r>
        <w:rPr>
          <w:color w:val="231F20"/>
          <w:spacing w:val="-14"/>
        </w:rPr>
        <w:t xml:space="preserve"> </w:t>
      </w:r>
      <w:r>
        <w:rPr>
          <w:color w:val="231F20"/>
        </w:rPr>
        <w:t xml:space="preserve">importer, the overall macroeconomic framework remains sound. India’s adherence to a fiscal consolidation path, improving inflation dynamics, strengthened corporate balance sheets, and resilient domestic institutional investment are factors expected to support continued outperformance relative to global peers. However, a prolonged conflict that sustains elevated crude oil prices above USD 100 per barrel would increase the current account deficit and import-led inflationary pressures, warranting close </w:t>
      </w:r>
      <w:r>
        <w:rPr>
          <w:color w:val="231F20"/>
          <w:spacing w:val="-2"/>
        </w:rPr>
        <w:t>monitoring.</w:t>
      </w:r>
    </w:p>
    <w:p w:rsidR="00A07AC0" w:rsidRPr="00CC054E" w:rsidRDefault="00CC054E">
      <w:pPr>
        <w:pStyle w:val="Heading1"/>
        <w:numPr>
          <w:ilvl w:val="1"/>
          <w:numId w:val="1"/>
        </w:numPr>
        <w:tabs>
          <w:tab w:val="left" w:pos="394"/>
        </w:tabs>
        <w:spacing w:before="245"/>
        <w:ind w:left="394" w:hanging="366"/>
        <w:rPr>
          <w:b/>
        </w:rPr>
      </w:pPr>
      <w:r w:rsidRPr="00CC054E">
        <w:rPr>
          <w:b/>
          <w:color w:val="C95D48"/>
          <w:w w:val="90"/>
        </w:rPr>
        <w:t>SECURITIES</w:t>
      </w:r>
      <w:r w:rsidRPr="00CC054E">
        <w:rPr>
          <w:b/>
          <w:color w:val="C95D48"/>
          <w:spacing w:val="-8"/>
          <w:w w:val="90"/>
        </w:rPr>
        <w:t xml:space="preserve"> </w:t>
      </w:r>
      <w:r w:rsidRPr="00CC054E">
        <w:rPr>
          <w:b/>
          <w:color w:val="C95D48"/>
          <w:spacing w:val="-2"/>
        </w:rPr>
        <w:t>MARKET</w:t>
      </w:r>
    </w:p>
    <w:p w:rsidR="00A07AC0" w:rsidRDefault="00CC054E">
      <w:pPr>
        <w:pStyle w:val="BodyText"/>
        <w:spacing w:before="213" w:line="285" w:lineRule="auto"/>
        <w:ind w:left="28" w:right="166"/>
        <w:jc w:val="both"/>
      </w:pPr>
      <w:r>
        <w:rPr>
          <w:color w:val="231F20"/>
        </w:rPr>
        <w:t>Global securities markets during 2025-26 navigated two distinct phases, each characterised by a different dominant risk. The first phase (broadly covering April through December 2025) saw global equity markets adapt to the trade tariff environment, finding</w:t>
      </w:r>
      <w:r>
        <w:rPr>
          <w:color w:val="231F20"/>
          <w:spacing w:val="79"/>
        </w:rPr>
        <w:t xml:space="preserve"> </w:t>
      </w:r>
      <w:r>
        <w:rPr>
          <w:color w:val="231F20"/>
        </w:rPr>
        <w:t>support</w:t>
      </w:r>
      <w:r>
        <w:rPr>
          <w:color w:val="231F20"/>
          <w:spacing w:val="79"/>
        </w:rPr>
        <w:t xml:space="preserve"> </w:t>
      </w:r>
      <w:r>
        <w:rPr>
          <w:color w:val="231F20"/>
        </w:rPr>
        <w:t>in</w:t>
      </w:r>
      <w:r>
        <w:rPr>
          <w:color w:val="231F20"/>
          <w:spacing w:val="49"/>
          <w:w w:val="150"/>
        </w:rPr>
        <w:t xml:space="preserve"> </w:t>
      </w:r>
      <w:r>
        <w:rPr>
          <w:color w:val="231F20"/>
        </w:rPr>
        <w:t>cooling</w:t>
      </w:r>
      <w:r>
        <w:rPr>
          <w:color w:val="231F20"/>
          <w:spacing w:val="79"/>
        </w:rPr>
        <w:t xml:space="preserve"> </w:t>
      </w:r>
      <w:r>
        <w:rPr>
          <w:color w:val="231F20"/>
        </w:rPr>
        <w:t>inflation,</w:t>
      </w:r>
      <w:r>
        <w:rPr>
          <w:color w:val="231F20"/>
          <w:spacing w:val="49"/>
          <w:w w:val="150"/>
        </w:rPr>
        <w:t xml:space="preserve"> </w:t>
      </w:r>
      <w:r>
        <w:rPr>
          <w:color w:val="231F20"/>
        </w:rPr>
        <w:t>the</w:t>
      </w:r>
      <w:r w:rsidR="0070525F">
        <w:rPr>
          <w:color w:val="231F20"/>
        </w:rPr>
        <w:t xml:space="preserve"> </w:t>
      </w:r>
      <w:r>
        <w:rPr>
          <w:color w:val="231F20"/>
          <w:spacing w:val="49"/>
          <w:w w:val="150"/>
        </w:rPr>
        <w:t xml:space="preserve"> </w:t>
      </w:r>
      <w:r>
        <w:rPr>
          <w:color w:val="231F20"/>
          <w:spacing w:val="-2"/>
        </w:rPr>
        <w:t>initiation</w:t>
      </w:r>
    </w:p>
    <w:p w:rsidR="00A07AC0" w:rsidRDefault="00A07AC0">
      <w:pPr>
        <w:pStyle w:val="BodyText"/>
        <w:spacing w:line="285" w:lineRule="auto"/>
        <w:jc w:val="both"/>
        <w:sectPr w:rsidR="00A07AC0">
          <w:type w:val="continuous"/>
          <w:pgSz w:w="12590" w:h="16190"/>
          <w:pgMar w:top="0" w:right="850" w:bottom="1020" w:left="992" w:header="0" w:footer="824" w:gutter="0"/>
          <w:cols w:num="2" w:space="720" w:equalWidth="0">
            <w:col w:w="5132" w:space="308"/>
            <w:col w:w="5308"/>
          </w:cols>
        </w:sectPr>
      </w:pPr>
    </w:p>
    <w:p w:rsidR="00A07AC0" w:rsidRPr="00CC054E" w:rsidRDefault="00CC054E">
      <w:pPr>
        <w:spacing w:before="185"/>
        <w:ind w:left="934"/>
        <w:rPr>
          <w:b/>
          <w:sz w:val="18"/>
        </w:rPr>
      </w:pPr>
      <w:r w:rsidRPr="00CC054E">
        <w:rPr>
          <w:b/>
          <w:color w:val="231F20"/>
          <w:sz w:val="18"/>
        </w:rPr>
        <w:t>Chart</w:t>
      </w:r>
      <w:r w:rsidRPr="00CC054E">
        <w:rPr>
          <w:b/>
          <w:color w:val="231F20"/>
          <w:spacing w:val="-5"/>
          <w:sz w:val="18"/>
        </w:rPr>
        <w:t xml:space="preserve"> </w:t>
      </w:r>
      <w:r w:rsidRPr="00CC054E">
        <w:rPr>
          <w:b/>
          <w:color w:val="231F20"/>
          <w:sz w:val="18"/>
        </w:rPr>
        <w:t>2.3:</w:t>
      </w:r>
      <w:r w:rsidRPr="00CC054E">
        <w:rPr>
          <w:b/>
          <w:color w:val="231F20"/>
          <w:spacing w:val="-5"/>
          <w:sz w:val="18"/>
        </w:rPr>
        <w:t xml:space="preserve"> </w:t>
      </w:r>
      <w:r w:rsidRPr="00CC054E">
        <w:rPr>
          <w:b/>
          <w:color w:val="231F20"/>
          <w:sz w:val="18"/>
        </w:rPr>
        <w:t>Trend</w:t>
      </w:r>
      <w:r w:rsidRPr="00CC054E">
        <w:rPr>
          <w:b/>
          <w:color w:val="231F20"/>
          <w:spacing w:val="-4"/>
          <w:sz w:val="18"/>
        </w:rPr>
        <w:t xml:space="preserve"> </w:t>
      </w:r>
      <w:r w:rsidRPr="00CC054E">
        <w:rPr>
          <w:b/>
          <w:color w:val="231F20"/>
          <w:sz w:val="18"/>
        </w:rPr>
        <w:t>in</w:t>
      </w:r>
      <w:r w:rsidRPr="00CC054E">
        <w:rPr>
          <w:b/>
          <w:color w:val="231F20"/>
          <w:spacing w:val="-5"/>
          <w:sz w:val="18"/>
        </w:rPr>
        <w:t xml:space="preserve"> </w:t>
      </w:r>
      <w:r w:rsidRPr="00CC054E">
        <w:rPr>
          <w:b/>
          <w:color w:val="231F20"/>
          <w:sz w:val="18"/>
        </w:rPr>
        <w:t>Select</w:t>
      </w:r>
      <w:r w:rsidRPr="00CC054E">
        <w:rPr>
          <w:b/>
          <w:color w:val="231F20"/>
          <w:spacing w:val="-5"/>
          <w:sz w:val="18"/>
        </w:rPr>
        <w:t xml:space="preserve"> </w:t>
      </w:r>
      <w:r w:rsidRPr="00CC054E">
        <w:rPr>
          <w:b/>
          <w:color w:val="231F20"/>
          <w:sz w:val="18"/>
        </w:rPr>
        <w:t>Economic</w:t>
      </w:r>
      <w:r w:rsidRPr="00CC054E">
        <w:rPr>
          <w:b/>
          <w:color w:val="231F20"/>
          <w:spacing w:val="-4"/>
          <w:sz w:val="18"/>
        </w:rPr>
        <w:t xml:space="preserve"> </w:t>
      </w:r>
      <w:r w:rsidRPr="00CC054E">
        <w:rPr>
          <w:b/>
          <w:color w:val="231F20"/>
          <w:sz w:val="18"/>
        </w:rPr>
        <w:t>Indicators</w:t>
      </w:r>
      <w:r w:rsidRPr="00CC054E">
        <w:rPr>
          <w:b/>
          <w:color w:val="231F20"/>
          <w:spacing w:val="-5"/>
          <w:sz w:val="18"/>
        </w:rPr>
        <w:t xml:space="preserve"> </w:t>
      </w:r>
      <w:r w:rsidRPr="00CC054E">
        <w:rPr>
          <w:b/>
          <w:color w:val="231F20"/>
          <w:sz w:val="18"/>
        </w:rPr>
        <w:t>of</w:t>
      </w:r>
      <w:r w:rsidRPr="00CC054E">
        <w:rPr>
          <w:b/>
          <w:color w:val="231F20"/>
          <w:spacing w:val="-5"/>
          <w:sz w:val="18"/>
        </w:rPr>
        <w:t xml:space="preserve"> </w:t>
      </w:r>
      <w:r w:rsidRPr="00CC054E">
        <w:rPr>
          <w:b/>
          <w:color w:val="231F20"/>
          <w:sz w:val="18"/>
        </w:rPr>
        <w:t>India</w:t>
      </w:r>
      <w:r w:rsidRPr="00CC054E">
        <w:rPr>
          <w:b/>
          <w:color w:val="231F20"/>
          <w:spacing w:val="-4"/>
          <w:sz w:val="18"/>
        </w:rPr>
        <w:t xml:space="preserve"> </w:t>
      </w:r>
      <w:r w:rsidRPr="00CC054E">
        <w:rPr>
          <w:b/>
          <w:color w:val="231F20"/>
          <w:sz w:val="18"/>
        </w:rPr>
        <w:t>vis-à-vis</w:t>
      </w:r>
      <w:r w:rsidRPr="00CC054E">
        <w:rPr>
          <w:b/>
          <w:color w:val="231F20"/>
          <w:spacing w:val="-5"/>
          <w:sz w:val="18"/>
        </w:rPr>
        <w:t xml:space="preserve"> </w:t>
      </w:r>
      <w:r w:rsidRPr="00CC054E">
        <w:rPr>
          <w:b/>
          <w:color w:val="231F20"/>
          <w:sz w:val="18"/>
        </w:rPr>
        <w:t>Peer</w:t>
      </w:r>
      <w:r w:rsidRPr="00CC054E">
        <w:rPr>
          <w:b/>
          <w:color w:val="231F20"/>
          <w:spacing w:val="-5"/>
          <w:sz w:val="18"/>
        </w:rPr>
        <w:t xml:space="preserve"> </w:t>
      </w:r>
      <w:r w:rsidRPr="00CC054E">
        <w:rPr>
          <w:b/>
          <w:color w:val="231F20"/>
          <w:sz w:val="18"/>
        </w:rPr>
        <w:t>Countries</w:t>
      </w:r>
      <w:r w:rsidRPr="00CC054E">
        <w:rPr>
          <w:b/>
          <w:color w:val="231F20"/>
          <w:spacing w:val="-4"/>
          <w:sz w:val="18"/>
        </w:rPr>
        <w:t xml:space="preserve"> </w:t>
      </w:r>
      <w:r w:rsidRPr="00CC054E">
        <w:rPr>
          <w:b/>
          <w:color w:val="231F20"/>
          <w:sz w:val="18"/>
        </w:rPr>
        <w:t>and</w:t>
      </w:r>
      <w:r w:rsidRPr="00CC054E">
        <w:rPr>
          <w:b/>
          <w:color w:val="231F20"/>
          <w:spacing w:val="-5"/>
          <w:sz w:val="18"/>
        </w:rPr>
        <w:t xml:space="preserve"> </w:t>
      </w:r>
      <w:r w:rsidRPr="00CC054E">
        <w:rPr>
          <w:b/>
          <w:color w:val="231F20"/>
          <w:sz w:val="18"/>
        </w:rPr>
        <w:t>Advanced</w:t>
      </w:r>
      <w:r w:rsidRPr="00CC054E">
        <w:rPr>
          <w:b/>
          <w:color w:val="231F20"/>
          <w:spacing w:val="-5"/>
          <w:sz w:val="18"/>
        </w:rPr>
        <w:t xml:space="preserve"> </w:t>
      </w:r>
      <w:r w:rsidRPr="00CC054E">
        <w:rPr>
          <w:b/>
          <w:color w:val="231F20"/>
          <w:spacing w:val="-2"/>
          <w:sz w:val="18"/>
        </w:rPr>
        <w:t>Economies</w:t>
      </w:r>
    </w:p>
    <w:p w:rsidR="00A07AC0" w:rsidRDefault="00CC054E">
      <w:pPr>
        <w:pStyle w:val="BodyText"/>
        <w:spacing w:before="5"/>
        <w:rPr>
          <w:sz w:val="4"/>
        </w:rPr>
      </w:pPr>
      <w:r>
        <w:rPr>
          <w:noProof/>
          <w:sz w:val="4"/>
          <w:lang w:val="en-IN" w:eastAsia="en-IN"/>
        </w:rPr>
        <mc:AlternateContent>
          <mc:Choice Requires="wpg">
            <w:drawing>
              <wp:anchor distT="0" distB="0" distL="0" distR="0" simplePos="0" relativeHeight="251692544" behindDoc="1" locked="0" layoutInCell="1" allowOverlap="1">
                <wp:simplePos x="0" y="0"/>
                <wp:positionH relativeFrom="page">
                  <wp:posOffset>643026</wp:posOffset>
                </wp:positionH>
                <wp:positionV relativeFrom="paragraph">
                  <wp:posOffset>47746</wp:posOffset>
                </wp:positionV>
                <wp:extent cx="6696075" cy="4607560"/>
                <wp:effectExtent l="0" t="0" r="0" b="0"/>
                <wp:wrapTopAndBottom/>
                <wp:docPr id="125" name="Group 1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696075" cy="4607560"/>
                          <a:chOff x="0" y="0"/>
                          <a:chExt cx="6696075" cy="4607560"/>
                        </a:xfrm>
                      </wpg:grpSpPr>
                      <wps:wsp>
                        <wps:cNvPr id="126" name="Graphic 126"/>
                        <wps:cNvSpPr/>
                        <wps:spPr>
                          <a:xfrm>
                            <a:off x="0" y="0"/>
                            <a:ext cx="6696075" cy="4607560"/>
                          </a:xfrm>
                          <a:custGeom>
                            <a:avLst/>
                            <a:gdLst/>
                            <a:ahLst/>
                            <a:cxnLst/>
                            <a:rect l="l" t="t" r="r" b="b"/>
                            <a:pathLst>
                              <a:path w="6696075" h="4607560">
                                <a:moveTo>
                                  <a:pt x="3304946" y="2347010"/>
                                </a:moveTo>
                                <a:lnTo>
                                  <a:pt x="3298596" y="2347010"/>
                                </a:lnTo>
                                <a:lnTo>
                                  <a:pt x="3298596" y="2353360"/>
                                </a:lnTo>
                                <a:lnTo>
                                  <a:pt x="3298596" y="4516171"/>
                                </a:lnTo>
                                <a:lnTo>
                                  <a:pt x="86995" y="4516171"/>
                                </a:lnTo>
                                <a:lnTo>
                                  <a:pt x="86995" y="2353360"/>
                                </a:lnTo>
                                <a:lnTo>
                                  <a:pt x="3298596" y="2353360"/>
                                </a:lnTo>
                                <a:lnTo>
                                  <a:pt x="3298596" y="2347010"/>
                                </a:lnTo>
                                <a:lnTo>
                                  <a:pt x="80645" y="2347010"/>
                                </a:lnTo>
                                <a:lnTo>
                                  <a:pt x="80645" y="2353360"/>
                                </a:lnTo>
                                <a:lnTo>
                                  <a:pt x="80645" y="4516171"/>
                                </a:lnTo>
                                <a:lnTo>
                                  <a:pt x="80645" y="4518711"/>
                                </a:lnTo>
                                <a:lnTo>
                                  <a:pt x="80645" y="4522521"/>
                                </a:lnTo>
                                <a:lnTo>
                                  <a:pt x="3304946" y="4522521"/>
                                </a:lnTo>
                                <a:lnTo>
                                  <a:pt x="3304946" y="4518711"/>
                                </a:lnTo>
                                <a:lnTo>
                                  <a:pt x="3304946" y="4516171"/>
                                </a:lnTo>
                                <a:lnTo>
                                  <a:pt x="3304946" y="4515536"/>
                                </a:lnTo>
                                <a:lnTo>
                                  <a:pt x="3304946" y="2353360"/>
                                </a:lnTo>
                                <a:lnTo>
                                  <a:pt x="3304946" y="2347010"/>
                                </a:lnTo>
                                <a:close/>
                              </a:path>
                              <a:path w="6696075" h="4607560">
                                <a:moveTo>
                                  <a:pt x="3304946" y="85509"/>
                                </a:moveTo>
                                <a:lnTo>
                                  <a:pt x="3298596" y="85509"/>
                                </a:lnTo>
                                <a:lnTo>
                                  <a:pt x="3298596" y="91859"/>
                                </a:lnTo>
                                <a:lnTo>
                                  <a:pt x="3298596" y="2254669"/>
                                </a:lnTo>
                                <a:lnTo>
                                  <a:pt x="86995" y="2254669"/>
                                </a:lnTo>
                                <a:lnTo>
                                  <a:pt x="86995" y="91859"/>
                                </a:lnTo>
                                <a:lnTo>
                                  <a:pt x="3298596" y="91859"/>
                                </a:lnTo>
                                <a:lnTo>
                                  <a:pt x="3298596" y="85509"/>
                                </a:lnTo>
                                <a:lnTo>
                                  <a:pt x="80645" y="85509"/>
                                </a:lnTo>
                                <a:lnTo>
                                  <a:pt x="80645" y="91859"/>
                                </a:lnTo>
                                <a:lnTo>
                                  <a:pt x="80645" y="2254669"/>
                                </a:lnTo>
                                <a:lnTo>
                                  <a:pt x="80645" y="2257209"/>
                                </a:lnTo>
                                <a:lnTo>
                                  <a:pt x="80645" y="2261019"/>
                                </a:lnTo>
                                <a:lnTo>
                                  <a:pt x="3304946" y="2261019"/>
                                </a:lnTo>
                                <a:lnTo>
                                  <a:pt x="3304946" y="2257209"/>
                                </a:lnTo>
                                <a:lnTo>
                                  <a:pt x="3304946" y="2254669"/>
                                </a:lnTo>
                                <a:lnTo>
                                  <a:pt x="3304946" y="2254034"/>
                                </a:lnTo>
                                <a:lnTo>
                                  <a:pt x="3304946" y="91859"/>
                                </a:lnTo>
                                <a:lnTo>
                                  <a:pt x="3304946" y="85509"/>
                                </a:lnTo>
                                <a:close/>
                              </a:path>
                              <a:path w="6696075" h="4607560">
                                <a:moveTo>
                                  <a:pt x="6615328" y="2347010"/>
                                </a:moveTo>
                                <a:lnTo>
                                  <a:pt x="6608978" y="2347010"/>
                                </a:lnTo>
                                <a:lnTo>
                                  <a:pt x="6608978" y="2353360"/>
                                </a:lnTo>
                                <a:lnTo>
                                  <a:pt x="6608978" y="4516171"/>
                                </a:lnTo>
                                <a:lnTo>
                                  <a:pt x="3397377" y="4516171"/>
                                </a:lnTo>
                                <a:lnTo>
                                  <a:pt x="3397377" y="2353360"/>
                                </a:lnTo>
                                <a:lnTo>
                                  <a:pt x="6608978" y="2353360"/>
                                </a:lnTo>
                                <a:lnTo>
                                  <a:pt x="6608978" y="2347010"/>
                                </a:lnTo>
                                <a:lnTo>
                                  <a:pt x="3391027" y="2347010"/>
                                </a:lnTo>
                                <a:lnTo>
                                  <a:pt x="3391027" y="2353360"/>
                                </a:lnTo>
                                <a:lnTo>
                                  <a:pt x="3391027" y="4516171"/>
                                </a:lnTo>
                                <a:lnTo>
                                  <a:pt x="3391027" y="4518711"/>
                                </a:lnTo>
                                <a:lnTo>
                                  <a:pt x="3391027" y="4522521"/>
                                </a:lnTo>
                                <a:lnTo>
                                  <a:pt x="6615328" y="4522521"/>
                                </a:lnTo>
                                <a:lnTo>
                                  <a:pt x="6615328" y="4518711"/>
                                </a:lnTo>
                                <a:lnTo>
                                  <a:pt x="6615328" y="4516171"/>
                                </a:lnTo>
                                <a:lnTo>
                                  <a:pt x="6615328" y="4515536"/>
                                </a:lnTo>
                                <a:lnTo>
                                  <a:pt x="6615328" y="2353360"/>
                                </a:lnTo>
                                <a:lnTo>
                                  <a:pt x="6615328" y="2347010"/>
                                </a:lnTo>
                                <a:close/>
                              </a:path>
                              <a:path w="6696075" h="4607560">
                                <a:moveTo>
                                  <a:pt x="6615328" y="85509"/>
                                </a:moveTo>
                                <a:lnTo>
                                  <a:pt x="6608978" y="85509"/>
                                </a:lnTo>
                                <a:lnTo>
                                  <a:pt x="6608978" y="91859"/>
                                </a:lnTo>
                                <a:lnTo>
                                  <a:pt x="6608978" y="2254669"/>
                                </a:lnTo>
                                <a:lnTo>
                                  <a:pt x="3397377" y="2254669"/>
                                </a:lnTo>
                                <a:lnTo>
                                  <a:pt x="3397377" y="91859"/>
                                </a:lnTo>
                                <a:lnTo>
                                  <a:pt x="6608978" y="91859"/>
                                </a:lnTo>
                                <a:lnTo>
                                  <a:pt x="6608978" y="85509"/>
                                </a:lnTo>
                                <a:lnTo>
                                  <a:pt x="3391027" y="85509"/>
                                </a:lnTo>
                                <a:lnTo>
                                  <a:pt x="3391027" y="91859"/>
                                </a:lnTo>
                                <a:lnTo>
                                  <a:pt x="3391027" y="2254669"/>
                                </a:lnTo>
                                <a:lnTo>
                                  <a:pt x="3391027" y="2257209"/>
                                </a:lnTo>
                                <a:lnTo>
                                  <a:pt x="3391027" y="2261019"/>
                                </a:lnTo>
                                <a:lnTo>
                                  <a:pt x="6615328" y="2261019"/>
                                </a:lnTo>
                                <a:lnTo>
                                  <a:pt x="6615328" y="2257209"/>
                                </a:lnTo>
                                <a:lnTo>
                                  <a:pt x="6615328" y="2254669"/>
                                </a:lnTo>
                                <a:lnTo>
                                  <a:pt x="6615328" y="2254034"/>
                                </a:lnTo>
                                <a:lnTo>
                                  <a:pt x="6615328" y="91859"/>
                                </a:lnTo>
                                <a:lnTo>
                                  <a:pt x="6615328" y="85509"/>
                                </a:lnTo>
                                <a:close/>
                              </a:path>
                              <a:path w="6696075" h="4607560">
                                <a:moveTo>
                                  <a:pt x="6695986" y="0"/>
                                </a:moveTo>
                                <a:lnTo>
                                  <a:pt x="6689649" y="0"/>
                                </a:lnTo>
                                <a:lnTo>
                                  <a:pt x="6689649" y="6350"/>
                                </a:lnTo>
                                <a:lnTo>
                                  <a:pt x="6689649" y="4601210"/>
                                </a:lnTo>
                                <a:lnTo>
                                  <a:pt x="6350" y="4601210"/>
                                </a:lnTo>
                                <a:lnTo>
                                  <a:pt x="6350" y="6350"/>
                                </a:lnTo>
                                <a:lnTo>
                                  <a:pt x="6689649" y="6350"/>
                                </a:lnTo>
                                <a:lnTo>
                                  <a:pt x="6689649" y="0"/>
                                </a:lnTo>
                                <a:lnTo>
                                  <a:pt x="0" y="0"/>
                                </a:lnTo>
                                <a:lnTo>
                                  <a:pt x="0" y="6350"/>
                                </a:lnTo>
                                <a:lnTo>
                                  <a:pt x="0" y="4601210"/>
                                </a:lnTo>
                                <a:lnTo>
                                  <a:pt x="0" y="4607560"/>
                                </a:lnTo>
                                <a:lnTo>
                                  <a:pt x="6695986" y="4607560"/>
                                </a:lnTo>
                                <a:lnTo>
                                  <a:pt x="6695986" y="4601502"/>
                                </a:lnTo>
                                <a:lnTo>
                                  <a:pt x="6695986" y="4601210"/>
                                </a:lnTo>
                                <a:lnTo>
                                  <a:pt x="6695986" y="6350"/>
                                </a:lnTo>
                                <a:lnTo>
                                  <a:pt x="6695986" y="6210"/>
                                </a:lnTo>
                                <a:lnTo>
                                  <a:pt x="6695986" y="0"/>
                                </a:lnTo>
                                <a:close/>
                              </a:path>
                            </a:pathLst>
                          </a:custGeom>
                          <a:solidFill>
                            <a:srgbClr val="231F20"/>
                          </a:solidFill>
                        </wps:spPr>
                        <wps:bodyPr wrap="square" lIns="0" tIns="0" rIns="0" bIns="0" rtlCol="0">
                          <a:prstTxWarp prst="textNoShape">
                            <a:avLst/>
                          </a:prstTxWarp>
                          <a:noAutofit/>
                        </wps:bodyPr>
                      </wps:wsp>
                      <wps:wsp>
                        <wps:cNvPr id="127" name="Graphic 127"/>
                        <wps:cNvSpPr/>
                        <wps:spPr>
                          <a:xfrm>
                            <a:off x="416877" y="520305"/>
                            <a:ext cx="2546985" cy="1302385"/>
                          </a:xfrm>
                          <a:custGeom>
                            <a:avLst/>
                            <a:gdLst/>
                            <a:ahLst/>
                            <a:cxnLst/>
                            <a:rect l="l" t="t" r="r" b="b"/>
                            <a:pathLst>
                              <a:path w="2546985" h="1302385">
                                <a:moveTo>
                                  <a:pt x="92125" y="996264"/>
                                </a:moveTo>
                                <a:lnTo>
                                  <a:pt x="0" y="996264"/>
                                </a:lnTo>
                                <a:lnTo>
                                  <a:pt x="0" y="1302359"/>
                                </a:lnTo>
                                <a:lnTo>
                                  <a:pt x="92125" y="1302359"/>
                                </a:lnTo>
                                <a:lnTo>
                                  <a:pt x="92125" y="996264"/>
                                </a:lnTo>
                                <a:close/>
                              </a:path>
                              <a:path w="2546985" h="1302385">
                                <a:moveTo>
                                  <a:pt x="500748" y="676059"/>
                                </a:moveTo>
                                <a:lnTo>
                                  <a:pt x="410108" y="676059"/>
                                </a:lnTo>
                                <a:lnTo>
                                  <a:pt x="410108" y="1302359"/>
                                </a:lnTo>
                                <a:lnTo>
                                  <a:pt x="500748" y="1302359"/>
                                </a:lnTo>
                                <a:lnTo>
                                  <a:pt x="500748" y="676059"/>
                                </a:lnTo>
                                <a:close/>
                              </a:path>
                              <a:path w="2546985" h="1302385">
                                <a:moveTo>
                                  <a:pt x="909358" y="675119"/>
                                </a:moveTo>
                                <a:lnTo>
                                  <a:pt x="818718" y="675119"/>
                                </a:lnTo>
                                <a:lnTo>
                                  <a:pt x="818718" y="1302359"/>
                                </a:lnTo>
                                <a:lnTo>
                                  <a:pt x="909358" y="1302359"/>
                                </a:lnTo>
                                <a:lnTo>
                                  <a:pt x="909358" y="675119"/>
                                </a:lnTo>
                                <a:close/>
                              </a:path>
                              <a:path w="2546985" h="1302385">
                                <a:moveTo>
                                  <a:pt x="1319466" y="384975"/>
                                </a:moveTo>
                                <a:lnTo>
                                  <a:pt x="1227340" y="384975"/>
                                </a:lnTo>
                                <a:lnTo>
                                  <a:pt x="1227340" y="1302359"/>
                                </a:lnTo>
                                <a:lnTo>
                                  <a:pt x="1319466" y="1302359"/>
                                </a:lnTo>
                                <a:lnTo>
                                  <a:pt x="1319466" y="384975"/>
                                </a:lnTo>
                                <a:close/>
                              </a:path>
                              <a:path w="2546985" h="1302385">
                                <a:moveTo>
                                  <a:pt x="1728076" y="0"/>
                                </a:moveTo>
                                <a:lnTo>
                                  <a:pt x="1637449" y="0"/>
                                </a:lnTo>
                                <a:lnTo>
                                  <a:pt x="1637449" y="1302359"/>
                                </a:lnTo>
                                <a:lnTo>
                                  <a:pt x="1728076" y="1302359"/>
                                </a:lnTo>
                                <a:lnTo>
                                  <a:pt x="1728076" y="0"/>
                                </a:lnTo>
                                <a:close/>
                              </a:path>
                              <a:path w="2546985" h="1302385">
                                <a:moveTo>
                                  <a:pt x="2136698" y="399986"/>
                                </a:moveTo>
                                <a:lnTo>
                                  <a:pt x="2046058" y="399986"/>
                                </a:lnTo>
                                <a:lnTo>
                                  <a:pt x="2046058" y="1302359"/>
                                </a:lnTo>
                                <a:lnTo>
                                  <a:pt x="2136698" y="1302359"/>
                                </a:lnTo>
                                <a:lnTo>
                                  <a:pt x="2136698" y="399986"/>
                                </a:lnTo>
                                <a:close/>
                              </a:path>
                              <a:path w="2546985" h="1302385">
                                <a:moveTo>
                                  <a:pt x="2546807" y="1204696"/>
                                </a:moveTo>
                                <a:lnTo>
                                  <a:pt x="2454681" y="1204696"/>
                                </a:lnTo>
                                <a:lnTo>
                                  <a:pt x="2454681" y="1302359"/>
                                </a:lnTo>
                                <a:lnTo>
                                  <a:pt x="2546807" y="1302359"/>
                                </a:lnTo>
                                <a:lnTo>
                                  <a:pt x="2546807" y="1204696"/>
                                </a:lnTo>
                                <a:close/>
                              </a:path>
                            </a:pathLst>
                          </a:custGeom>
                          <a:solidFill>
                            <a:srgbClr val="8AB2DE"/>
                          </a:solidFill>
                        </wps:spPr>
                        <wps:bodyPr wrap="square" lIns="0" tIns="0" rIns="0" bIns="0" rtlCol="0">
                          <a:prstTxWarp prst="textNoShape">
                            <a:avLst/>
                          </a:prstTxWarp>
                          <a:noAutofit/>
                        </wps:bodyPr>
                      </wps:wsp>
                      <wps:wsp>
                        <wps:cNvPr id="128" name="Graphic 128"/>
                        <wps:cNvSpPr/>
                        <wps:spPr>
                          <a:xfrm>
                            <a:off x="509003" y="425449"/>
                            <a:ext cx="2545715" cy="1397635"/>
                          </a:xfrm>
                          <a:custGeom>
                            <a:avLst/>
                            <a:gdLst/>
                            <a:ahLst/>
                            <a:cxnLst/>
                            <a:rect l="l" t="t" r="r" b="b"/>
                            <a:pathLst>
                              <a:path w="2545715" h="1397635">
                                <a:moveTo>
                                  <a:pt x="90639" y="1113650"/>
                                </a:moveTo>
                                <a:lnTo>
                                  <a:pt x="0" y="1113650"/>
                                </a:lnTo>
                                <a:lnTo>
                                  <a:pt x="0" y="1397215"/>
                                </a:lnTo>
                                <a:lnTo>
                                  <a:pt x="90639" y="1397215"/>
                                </a:lnTo>
                                <a:lnTo>
                                  <a:pt x="90639" y="1113650"/>
                                </a:lnTo>
                                <a:close/>
                              </a:path>
                              <a:path w="2545715" h="1397635">
                                <a:moveTo>
                                  <a:pt x="499262" y="766229"/>
                                </a:moveTo>
                                <a:lnTo>
                                  <a:pt x="408622" y="766229"/>
                                </a:lnTo>
                                <a:lnTo>
                                  <a:pt x="408622" y="1397215"/>
                                </a:lnTo>
                                <a:lnTo>
                                  <a:pt x="499262" y="1397215"/>
                                </a:lnTo>
                                <a:lnTo>
                                  <a:pt x="499262" y="766229"/>
                                </a:lnTo>
                                <a:close/>
                              </a:path>
                              <a:path w="2545715" h="1397635">
                                <a:moveTo>
                                  <a:pt x="907872" y="978420"/>
                                </a:moveTo>
                                <a:lnTo>
                                  <a:pt x="817232" y="978420"/>
                                </a:lnTo>
                                <a:lnTo>
                                  <a:pt x="817232" y="1397215"/>
                                </a:lnTo>
                                <a:lnTo>
                                  <a:pt x="907872" y="1397215"/>
                                </a:lnTo>
                                <a:lnTo>
                                  <a:pt x="907872" y="978420"/>
                                </a:lnTo>
                                <a:close/>
                              </a:path>
                              <a:path w="2545715" h="1397635">
                                <a:moveTo>
                                  <a:pt x="1317980" y="487337"/>
                                </a:moveTo>
                                <a:lnTo>
                                  <a:pt x="1227340" y="487337"/>
                                </a:lnTo>
                                <a:lnTo>
                                  <a:pt x="1227340" y="1397215"/>
                                </a:lnTo>
                                <a:lnTo>
                                  <a:pt x="1317980" y="1397215"/>
                                </a:lnTo>
                                <a:lnTo>
                                  <a:pt x="1317980" y="487337"/>
                                </a:lnTo>
                                <a:close/>
                              </a:path>
                              <a:path w="2545715" h="1397635">
                                <a:moveTo>
                                  <a:pt x="1726590" y="0"/>
                                </a:moveTo>
                                <a:lnTo>
                                  <a:pt x="1635950" y="0"/>
                                </a:lnTo>
                                <a:lnTo>
                                  <a:pt x="1635950" y="1397215"/>
                                </a:lnTo>
                                <a:lnTo>
                                  <a:pt x="1726590" y="1397215"/>
                                </a:lnTo>
                                <a:lnTo>
                                  <a:pt x="1726590" y="0"/>
                                </a:lnTo>
                                <a:close/>
                              </a:path>
                              <a:path w="2545715" h="1397635">
                                <a:moveTo>
                                  <a:pt x="2135213" y="1216926"/>
                                </a:moveTo>
                                <a:lnTo>
                                  <a:pt x="2044573" y="1216926"/>
                                </a:lnTo>
                                <a:lnTo>
                                  <a:pt x="2044573" y="1397215"/>
                                </a:lnTo>
                                <a:lnTo>
                                  <a:pt x="2135213" y="1397215"/>
                                </a:lnTo>
                                <a:lnTo>
                                  <a:pt x="2135213" y="1216926"/>
                                </a:lnTo>
                                <a:close/>
                              </a:path>
                              <a:path w="2545715" h="1397635">
                                <a:moveTo>
                                  <a:pt x="2545308" y="1192517"/>
                                </a:moveTo>
                                <a:lnTo>
                                  <a:pt x="2454681" y="1192517"/>
                                </a:lnTo>
                                <a:lnTo>
                                  <a:pt x="2454681" y="1397215"/>
                                </a:lnTo>
                                <a:lnTo>
                                  <a:pt x="2545308" y="1397215"/>
                                </a:lnTo>
                                <a:lnTo>
                                  <a:pt x="2545308" y="1192517"/>
                                </a:lnTo>
                                <a:close/>
                              </a:path>
                            </a:pathLst>
                          </a:custGeom>
                          <a:solidFill>
                            <a:srgbClr val="FFE28D"/>
                          </a:solidFill>
                        </wps:spPr>
                        <wps:bodyPr wrap="square" lIns="0" tIns="0" rIns="0" bIns="0" rtlCol="0">
                          <a:prstTxWarp prst="textNoShape">
                            <a:avLst/>
                          </a:prstTxWarp>
                          <a:noAutofit/>
                        </wps:bodyPr>
                      </wps:wsp>
                      <wps:wsp>
                        <wps:cNvPr id="129" name="Graphic 129"/>
                        <wps:cNvSpPr/>
                        <wps:spPr>
                          <a:xfrm>
                            <a:off x="599643" y="634847"/>
                            <a:ext cx="2545715" cy="1188085"/>
                          </a:xfrm>
                          <a:custGeom>
                            <a:avLst/>
                            <a:gdLst/>
                            <a:ahLst/>
                            <a:cxnLst/>
                            <a:rect l="l" t="t" r="r" b="b"/>
                            <a:pathLst>
                              <a:path w="2545715" h="1188085">
                                <a:moveTo>
                                  <a:pt x="90639" y="893914"/>
                                </a:moveTo>
                                <a:lnTo>
                                  <a:pt x="0" y="893914"/>
                                </a:lnTo>
                                <a:lnTo>
                                  <a:pt x="0" y="1187818"/>
                                </a:lnTo>
                                <a:lnTo>
                                  <a:pt x="90639" y="1187818"/>
                                </a:lnTo>
                                <a:lnTo>
                                  <a:pt x="90639" y="893914"/>
                                </a:lnTo>
                                <a:close/>
                              </a:path>
                              <a:path w="2545715" h="1188085">
                                <a:moveTo>
                                  <a:pt x="499262" y="627240"/>
                                </a:moveTo>
                                <a:lnTo>
                                  <a:pt x="408622" y="627240"/>
                                </a:lnTo>
                                <a:lnTo>
                                  <a:pt x="408622" y="1187818"/>
                                </a:lnTo>
                                <a:lnTo>
                                  <a:pt x="499262" y="1187818"/>
                                </a:lnTo>
                                <a:lnTo>
                                  <a:pt x="499262" y="627240"/>
                                </a:lnTo>
                                <a:close/>
                              </a:path>
                              <a:path w="2545715" h="1188085">
                                <a:moveTo>
                                  <a:pt x="909358" y="837577"/>
                                </a:moveTo>
                                <a:lnTo>
                                  <a:pt x="817232" y="837577"/>
                                </a:lnTo>
                                <a:lnTo>
                                  <a:pt x="817232" y="1187818"/>
                                </a:lnTo>
                                <a:lnTo>
                                  <a:pt x="909358" y="1187818"/>
                                </a:lnTo>
                                <a:lnTo>
                                  <a:pt x="909358" y="837577"/>
                                </a:lnTo>
                                <a:close/>
                              </a:path>
                              <a:path w="2545715" h="1188085">
                                <a:moveTo>
                                  <a:pt x="1317980" y="378409"/>
                                </a:moveTo>
                                <a:lnTo>
                                  <a:pt x="1227340" y="378409"/>
                                </a:lnTo>
                                <a:lnTo>
                                  <a:pt x="1227340" y="1187818"/>
                                </a:lnTo>
                                <a:lnTo>
                                  <a:pt x="1317980" y="1187818"/>
                                </a:lnTo>
                                <a:lnTo>
                                  <a:pt x="1317980" y="378409"/>
                                </a:lnTo>
                                <a:close/>
                              </a:path>
                              <a:path w="2545715" h="1188085">
                                <a:moveTo>
                                  <a:pt x="1726590" y="0"/>
                                </a:moveTo>
                                <a:lnTo>
                                  <a:pt x="1635950" y="0"/>
                                </a:lnTo>
                                <a:lnTo>
                                  <a:pt x="1635950" y="1187818"/>
                                </a:lnTo>
                                <a:lnTo>
                                  <a:pt x="1726590" y="1187818"/>
                                </a:lnTo>
                                <a:lnTo>
                                  <a:pt x="1726590" y="0"/>
                                </a:lnTo>
                                <a:close/>
                              </a:path>
                              <a:path w="2545715" h="1188085">
                                <a:moveTo>
                                  <a:pt x="2136698" y="987806"/>
                                </a:moveTo>
                                <a:lnTo>
                                  <a:pt x="2044573" y="987806"/>
                                </a:lnTo>
                                <a:lnTo>
                                  <a:pt x="2044573" y="1187818"/>
                                </a:lnTo>
                                <a:lnTo>
                                  <a:pt x="2136698" y="1187818"/>
                                </a:lnTo>
                                <a:lnTo>
                                  <a:pt x="2136698" y="987806"/>
                                </a:lnTo>
                                <a:close/>
                              </a:path>
                              <a:path w="2545715" h="1188085">
                                <a:moveTo>
                                  <a:pt x="2545308" y="995324"/>
                                </a:moveTo>
                                <a:lnTo>
                                  <a:pt x="2454681" y="995324"/>
                                </a:lnTo>
                                <a:lnTo>
                                  <a:pt x="2454681" y="1187818"/>
                                </a:lnTo>
                                <a:lnTo>
                                  <a:pt x="2545308" y="1187818"/>
                                </a:lnTo>
                                <a:lnTo>
                                  <a:pt x="2545308" y="995324"/>
                                </a:lnTo>
                                <a:close/>
                              </a:path>
                            </a:pathLst>
                          </a:custGeom>
                          <a:solidFill>
                            <a:srgbClr val="EC7D2F"/>
                          </a:solidFill>
                        </wps:spPr>
                        <wps:bodyPr wrap="square" lIns="0" tIns="0" rIns="0" bIns="0" rtlCol="0">
                          <a:prstTxWarp prst="textNoShape">
                            <a:avLst/>
                          </a:prstTxWarp>
                          <a:noAutofit/>
                        </wps:bodyPr>
                      </wps:wsp>
                      <wps:wsp>
                        <wps:cNvPr id="130" name="Graphic 130"/>
                        <wps:cNvSpPr/>
                        <wps:spPr>
                          <a:xfrm>
                            <a:off x="596468" y="1525587"/>
                            <a:ext cx="97155" cy="10160"/>
                          </a:xfrm>
                          <a:custGeom>
                            <a:avLst/>
                            <a:gdLst/>
                            <a:ahLst/>
                            <a:cxnLst/>
                            <a:rect l="l" t="t" r="r" b="b"/>
                            <a:pathLst>
                              <a:path w="97155" h="10160">
                                <a:moveTo>
                                  <a:pt x="9512" y="12"/>
                                </a:moveTo>
                                <a:lnTo>
                                  <a:pt x="3175" y="12"/>
                                </a:lnTo>
                                <a:lnTo>
                                  <a:pt x="0" y="12"/>
                                </a:lnTo>
                                <a:lnTo>
                                  <a:pt x="0" y="9537"/>
                                </a:lnTo>
                                <a:lnTo>
                                  <a:pt x="6350" y="9537"/>
                                </a:lnTo>
                                <a:lnTo>
                                  <a:pt x="6350" y="6362"/>
                                </a:lnTo>
                                <a:lnTo>
                                  <a:pt x="9512" y="6362"/>
                                </a:lnTo>
                                <a:lnTo>
                                  <a:pt x="9512" y="12"/>
                                </a:lnTo>
                                <a:close/>
                              </a:path>
                              <a:path w="97155" h="10160">
                                <a:moveTo>
                                  <a:pt x="31788" y="12"/>
                                </a:moveTo>
                                <a:lnTo>
                                  <a:pt x="20662" y="12"/>
                                </a:lnTo>
                                <a:lnTo>
                                  <a:pt x="20548" y="6350"/>
                                </a:lnTo>
                                <a:lnTo>
                                  <a:pt x="31788" y="6362"/>
                                </a:lnTo>
                                <a:lnTo>
                                  <a:pt x="31788" y="12"/>
                                </a:lnTo>
                                <a:close/>
                              </a:path>
                              <a:path w="97155" h="10160">
                                <a:moveTo>
                                  <a:pt x="54063" y="12"/>
                                </a:moveTo>
                                <a:lnTo>
                                  <a:pt x="42926" y="12"/>
                                </a:lnTo>
                                <a:lnTo>
                                  <a:pt x="42926" y="6362"/>
                                </a:lnTo>
                                <a:lnTo>
                                  <a:pt x="54063" y="6362"/>
                                </a:lnTo>
                                <a:lnTo>
                                  <a:pt x="54063" y="12"/>
                                </a:lnTo>
                                <a:close/>
                              </a:path>
                              <a:path w="97155" h="10160">
                                <a:moveTo>
                                  <a:pt x="76327" y="12"/>
                                </a:moveTo>
                                <a:lnTo>
                                  <a:pt x="65189" y="12"/>
                                </a:lnTo>
                                <a:lnTo>
                                  <a:pt x="65189" y="6362"/>
                                </a:lnTo>
                                <a:lnTo>
                                  <a:pt x="76327" y="6362"/>
                                </a:lnTo>
                                <a:lnTo>
                                  <a:pt x="76327" y="12"/>
                                </a:lnTo>
                                <a:close/>
                              </a:path>
                              <a:path w="97155" h="10160">
                                <a:moveTo>
                                  <a:pt x="96989" y="12"/>
                                </a:moveTo>
                                <a:lnTo>
                                  <a:pt x="87452" y="12"/>
                                </a:lnTo>
                                <a:lnTo>
                                  <a:pt x="87452" y="6362"/>
                                </a:lnTo>
                                <a:lnTo>
                                  <a:pt x="90627" y="6362"/>
                                </a:lnTo>
                                <a:lnTo>
                                  <a:pt x="90627" y="9537"/>
                                </a:lnTo>
                                <a:lnTo>
                                  <a:pt x="96989" y="9537"/>
                                </a:lnTo>
                                <a:lnTo>
                                  <a:pt x="96989" y="12"/>
                                </a:lnTo>
                                <a:close/>
                              </a:path>
                            </a:pathLst>
                          </a:custGeom>
                          <a:solidFill>
                            <a:srgbClr val="231F20"/>
                          </a:solidFill>
                        </wps:spPr>
                        <wps:bodyPr wrap="square" lIns="0" tIns="0" rIns="0" bIns="0" rtlCol="0">
                          <a:prstTxWarp prst="textNoShape">
                            <a:avLst/>
                          </a:prstTxWarp>
                          <a:noAutofit/>
                        </wps:bodyPr>
                      </wps:wsp>
                      <wps:wsp>
                        <wps:cNvPr id="131" name="Graphic 131"/>
                        <wps:cNvSpPr/>
                        <wps:spPr>
                          <a:xfrm>
                            <a:off x="690283" y="1547228"/>
                            <a:ext cx="1270" cy="257175"/>
                          </a:xfrm>
                          <a:custGeom>
                            <a:avLst/>
                            <a:gdLst/>
                            <a:ahLst/>
                            <a:cxnLst/>
                            <a:rect l="l" t="t" r="r" b="b"/>
                            <a:pathLst>
                              <a:path h="257175">
                                <a:moveTo>
                                  <a:pt x="0" y="0"/>
                                </a:moveTo>
                                <a:lnTo>
                                  <a:pt x="0" y="256857"/>
                                </a:lnTo>
                              </a:path>
                            </a:pathLst>
                          </a:custGeom>
                          <a:ln w="6350">
                            <a:solidFill>
                              <a:srgbClr val="231F20"/>
                            </a:solidFill>
                            <a:prstDash val="dash"/>
                          </a:ln>
                        </wps:spPr>
                        <wps:bodyPr wrap="square" lIns="0" tIns="0" rIns="0" bIns="0" rtlCol="0">
                          <a:prstTxWarp prst="textNoShape">
                            <a:avLst/>
                          </a:prstTxWarp>
                          <a:noAutofit/>
                        </wps:bodyPr>
                      </wps:wsp>
                      <wps:wsp>
                        <wps:cNvPr id="132" name="Graphic 132"/>
                        <wps:cNvSpPr/>
                        <wps:spPr>
                          <a:xfrm>
                            <a:off x="596455" y="1547342"/>
                            <a:ext cx="97155" cy="278765"/>
                          </a:xfrm>
                          <a:custGeom>
                            <a:avLst/>
                            <a:gdLst/>
                            <a:ahLst/>
                            <a:cxnLst/>
                            <a:rect l="l" t="t" r="r" b="b"/>
                            <a:pathLst>
                              <a:path w="97155" h="278765">
                                <a:moveTo>
                                  <a:pt x="6350" y="0"/>
                                </a:moveTo>
                                <a:lnTo>
                                  <a:pt x="0" y="0"/>
                                </a:lnTo>
                                <a:lnTo>
                                  <a:pt x="0" y="12230"/>
                                </a:lnTo>
                                <a:lnTo>
                                  <a:pt x="6350" y="12230"/>
                                </a:lnTo>
                                <a:lnTo>
                                  <a:pt x="6350" y="0"/>
                                </a:lnTo>
                                <a:close/>
                              </a:path>
                              <a:path w="97155" h="278765">
                                <a:moveTo>
                                  <a:pt x="6362" y="256743"/>
                                </a:moveTo>
                                <a:lnTo>
                                  <a:pt x="12" y="256743"/>
                                </a:lnTo>
                                <a:lnTo>
                                  <a:pt x="12" y="256870"/>
                                </a:lnTo>
                                <a:lnTo>
                                  <a:pt x="6362" y="256870"/>
                                </a:lnTo>
                                <a:lnTo>
                                  <a:pt x="6362" y="256743"/>
                                </a:lnTo>
                                <a:close/>
                              </a:path>
                              <a:path w="97155" h="278765">
                                <a:moveTo>
                                  <a:pt x="9525" y="272161"/>
                                </a:moveTo>
                                <a:lnTo>
                                  <a:pt x="6350" y="272161"/>
                                </a:lnTo>
                                <a:lnTo>
                                  <a:pt x="6350" y="268986"/>
                                </a:lnTo>
                                <a:lnTo>
                                  <a:pt x="0" y="268986"/>
                                </a:lnTo>
                                <a:lnTo>
                                  <a:pt x="0" y="278511"/>
                                </a:lnTo>
                                <a:lnTo>
                                  <a:pt x="9525" y="278511"/>
                                </a:lnTo>
                                <a:lnTo>
                                  <a:pt x="9525" y="272161"/>
                                </a:lnTo>
                                <a:close/>
                              </a:path>
                              <a:path w="97155" h="278765">
                                <a:moveTo>
                                  <a:pt x="31927" y="272161"/>
                                </a:moveTo>
                                <a:lnTo>
                                  <a:pt x="20675" y="272161"/>
                                </a:lnTo>
                                <a:lnTo>
                                  <a:pt x="20675" y="278498"/>
                                </a:lnTo>
                                <a:lnTo>
                                  <a:pt x="31813" y="278498"/>
                                </a:lnTo>
                                <a:lnTo>
                                  <a:pt x="31927" y="272161"/>
                                </a:lnTo>
                                <a:close/>
                              </a:path>
                              <a:path w="97155" h="278765">
                                <a:moveTo>
                                  <a:pt x="54190" y="272161"/>
                                </a:moveTo>
                                <a:lnTo>
                                  <a:pt x="42938" y="272161"/>
                                </a:lnTo>
                                <a:lnTo>
                                  <a:pt x="42938" y="278498"/>
                                </a:lnTo>
                                <a:lnTo>
                                  <a:pt x="54076" y="278498"/>
                                </a:lnTo>
                                <a:lnTo>
                                  <a:pt x="54190" y="272161"/>
                                </a:lnTo>
                                <a:close/>
                              </a:path>
                              <a:path w="97155" h="278765">
                                <a:moveTo>
                                  <a:pt x="76327" y="272161"/>
                                </a:moveTo>
                                <a:lnTo>
                                  <a:pt x="65201" y="272161"/>
                                </a:lnTo>
                                <a:lnTo>
                                  <a:pt x="65201" y="278498"/>
                                </a:lnTo>
                                <a:lnTo>
                                  <a:pt x="76327" y="278498"/>
                                </a:lnTo>
                                <a:lnTo>
                                  <a:pt x="76327" y="272161"/>
                                </a:lnTo>
                                <a:close/>
                              </a:path>
                              <a:path w="97155" h="278765">
                                <a:moveTo>
                                  <a:pt x="76454" y="272161"/>
                                </a:moveTo>
                                <a:lnTo>
                                  <a:pt x="76339" y="278498"/>
                                </a:lnTo>
                                <a:lnTo>
                                  <a:pt x="76454" y="272161"/>
                                </a:lnTo>
                                <a:close/>
                              </a:path>
                              <a:path w="97155" h="278765">
                                <a:moveTo>
                                  <a:pt x="96989" y="268986"/>
                                </a:moveTo>
                                <a:lnTo>
                                  <a:pt x="90639" y="268986"/>
                                </a:lnTo>
                                <a:lnTo>
                                  <a:pt x="90639" y="272161"/>
                                </a:lnTo>
                                <a:lnTo>
                                  <a:pt x="87464" y="272161"/>
                                </a:lnTo>
                                <a:lnTo>
                                  <a:pt x="87464" y="278511"/>
                                </a:lnTo>
                                <a:lnTo>
                                  <a:pt x="96989" y="278511"/>
                                </a:lnTo>
                                <a:lnTo>
                                  <a:pt x="96989" y="268986"/>
                                </a:lnTo>
                                <a:close/>
                              </a:path>
                            </a:pathLst>
                          </a:custGeom>
                          <a:solidFill>
                            <a:srgbClr val="231F20"/>
                          </a:solidFill>
                        </wps:spPr>
                        <wps:bodyPr wrap="square" lIns="0" tIns="0" rIns="0" bIns="0" rtlCol="0">
                          <a:prstTxWarp prst="textNoShape">
                            <a:avLst/>
                          </a:prstTxWarp>
                          <a:noAutofit/>
                        </wps:bodyPr>
                      </wps:wsp>
                      <wps:wsp>
                        <wps:cNvPr id="133" name="Graphic 133"/>
                        <wps:cNvSpPr/>
                        <wps:spPr>
                          <a:xfrm>
                            <a:off x="599640" y="1571797"/>
                            <a:ext cx="1270" cy="232410"/>
                          </a:xfrm>
                          <a:custGeom>
                            <a:avLst/>
                            <a:gdLst/>
                            <a:ahLst/>
                            <a:cxnLst/>
                            <a:rect l="l" t="t" r="r" b="b"/>
                            <a:pathLst>
                              <a:path h="232410">
                                <a:moveTo>
                                  <a:pt x="0" y="0"/>
                                </a:moveTo>
                                <a:lnTo>
                                  <a:pt x="0" y="232295"/>
                                </a:lnTo>
                              </a:path>
                            </a:pathLst>
                          </a:custGeom>
                          <a:ln w="6350">
                            <a:solidFill>
                              <a:srgbClr val="231F20"/>
                            </a:solidFill>
                            <a:prstDash val="dash"/>
                          </a:ln>
                        </wps:spPr>
                        <wps:bodyPr wrap="square" lIns="0" tIns="0" rIns="0" bIns="0" rtlCol="0">
                          <a:prstTxWarp prst="textNoShape">
                            <a:avLst/>
                          </a:prstTxWarp>
                          <a:noAutofit/>
                        </wps:bodyPr>
                      </wps:wsp>
                      <wps:wsp>
                        <wps:cNvPr id="134" name="Graphic 134"/>
                        <wps:cNvSpPr/>
                        <wps:spPr>
                          <a:xfrm>
                            <a:off x="1005090" y="1258925"/>
                            <a:ext cx="97155" cy="10160"/>
                          </a:xfrm>
                          <a:custGeom>
                            <a:avLst/>
                            <a:gdLst/>
                            <a:ahLst/>
                            <a:cxnLst/>
                            <a:rect l="l" t="t" r="r" b="b"/>
                            <a:pathLst>
                              <a:path w="97155" h="10160">
                                <a:moveTo>
                                  <a:pt x="9512" y="0"/>
                                </a:moveTo>
                                <a:lnTo>
                                  <a:pt x="3162" y="0"/>
                                </a:lnTo>
                                <a:lnTo>
                                  <a:pt x="0" y="0"/>
                                </a:lnTo>
                                <a:lnTo>
                                  <a:pt x="0" y="9537"/>
                                </a:lnTo>
                                <a:lnTo>
                                  <a:pt x="6337" y="9537"/>
                                </a:lnTo>
                                <a:lnTo>
                                  <a:pt x="6337" y="6350"/>
                                </a:lnTo>
                                <a:lnTo>
                                  <a:pt x="9512" y="6350"/>
                                </a:lnTo>
                                <a:lnTo>
                                  <a:pt x="9512" y="0"/>
                                </a:lnTo>
                                <a:close/>
                              </a:path>
                              <a:path w="97155" h="10160">
                                <a:moveTo>
                                  <a:pt x="20637" y="0"/>
                                </a:moveTo>
                                <a:lnTo>
                                  <a:pt x="20535" y="6350"/>
                                </a:lnTo>
                                <a:lnTo>
                                  <a:pt x="20637" y="0"/>
                                </a:lnTo>
                                <a:close/>
                              </a:path>
                              <a:path w="97155" h="10160">
                                <a:moveTo>
                                  <a:pt x="31788" y="0"/>
                                </a:moveTo>
                                <a:lnTo>
                                  <a:pt x="20650" y="0"/>
                                </a:lnTo>
                                <a:lnTo>
                                  <a:pt x="20650" y="6350"/>
                                </a:lnTo>
                                <a:lnTo>
                                  <a:pt x="31788" y="6350"/>
                                </a:lnTo>
                                <a:lnTo>
                                  <a:pt x="31788" y="0"/>
                                </a:lnTo>
                                <a:close/>
                              </a:path>
                              <a:path w="97155" h="10160">
                                <a:moveTo>
                                  <a:pt x="54051" y="0"/>
                                </a:moveTo>
                                <a:lnTo>
                                  <a:pt x="42913" y="0"/>
                                </a:lnTo>
                                <a:lnTo>
                                  <a:pt x="42913" y="6350"/>
                                </a:lnTo>
                                <a:lnTo>
                                  <a:pt x="54051" y="6350"/>
                                </a:lnTo>
                                <a:lnTo>
                                  <a:pt x="54051" y="0"/>
                                </a:lnTo>
                                <a:close/>
                              </a:path>
                              <a:path w="97155" h="10160">
                                <a:moveTo>
                                  <a:pt x="76327" y="0"/>
                                </a:moveTo>
                                <a:lnTo>
                                  <a:pt x="65189" y="0"/>
                                </a:lnTo>
                                <a:lnTo>
                                  <a:pt x="65189" y="6350"/>
                                </a:lnTo>
                                <a:lnTo>
                                  <a:pt x="76327" y="6350"/>
                                </a:lnTo>
                                <a:lnTo>
                                  <a:pt x="76327" y="0"/>
                                </a:lnTo>
                                <a:close/>
                              </a:path>
                              <a:path w="97155" h="10160">
                                <a:moveTo>
                                  <a:pt x="96977" y="0"/>
                                </a:moveTo>
                                <a:lnTo>
                                  <a:pt x="87452" y="0"/>
                                </a:lnTo>
                                <a:lnTo>
                                  <a:pt x="87452" y="6350"/>
                                </a:lnTo>
                                <a:lnTo>
                                  <a:pt x="90627" y="6350"/>
                                </a:lnTo>
                                <a:lnTo>
                                  <a:pt x="90627" y="9537"/>
                                </a:lnTo>
                                <a:lnTo>
                                  <a:pt x="96977" y="9537"/>
                                </a:lnTo>
                                <a:lnTo>
                                  <a:pt x="96977" y="0"/>
                                </a:lnTo>
                                <a:close/>
                              </a:path>
                            </a:pathLst>
                          </a:custGeom>
                          <a:solidFill>
                            <a:srgbClr val="231F20"/>
                          </a:solidFill>
                        </wps:spPr>
                        <wps:bodyPr wrap="square" lIns="0" tIns="0" rIns="0" bIns="0" rtlCol="0">
                          <a:prstTxWarp prst="textNoShape">
                            <a:avLst/>
                          </a:prstTxWarp>
                          <a:noAutofit/>
                        </wps:bodyPr>
                      </wps:wsp>
                      <wps:wsp>
                        <wps:cNvPr id="135" name="Graphic 135"/>
                        <wps:cNvSpPr/>
                        <wps:spPr>
                          <a:xfrm>
                            <a:off x="1098905" y="1281049"/>
                            <a:ext cx="1270" cy="522605"/>
                          </a:xfrm>
                          <a:custGeom>
                            <a:avLst/>
                            <a:gdLst/>
                            <a:ahLst/>
                            <a:cxnLst/>
                            <a:rect l="l" t="t" r="r" b="b"/>
                            <a:pathLst>
                              <a:path h="522605">
                                <a:moveTo>
                                  <a:pt x="0" y="0"/>
                                </a:moveTo>
                                <a:lnTo>
                                  <a:pt x="0" y="522516"/>
                                </a:lnTo>
                              </a:path>
                            </a:pathLst>
                          </a:custGeom>
                          <a:ln w="6350">
                            <a:solidFill>
                              <a:srgbClr val="231F20"/>
                            </a:solidFill>
                            <a:prstDash val="dash"/>
                          </a:ln>
                        </wps:spPr>
                        <wps:bodyPr wrap="square" lIns="0" tIns="0" rIns="0" bIns="0" rtlCol="0">
                          <a:prstTxWarp prst="textNoShape">
                            <a:avLst/>
                          </a:prstTxWarp>
                          <a:noAutofit/>
                        </wps:bodyPr>
                      </wps:wsp>
                      <wps:wsp>
                        <wps:cNvPr id="136" name="Graphic 136"/>
                        <wps:cNvSpPr/>
                        <wps:spPr>
                          <a:xfrm>
                            <a:off x="1005078" y="1281188"/>
                            <a:ext cx="97155" cy="544830"/>
                          </a:xfrm>
                          <a:custGeom>
                            <a:avLst/>
                            <a:gdLst/>
                            <a:ahLst/>
                            <a:cxnLst/>
                            <a:rect l="l" t="t" r="r" b="b"/>
                            <a:pathLst>
                              <a:path w="97155" h="544830">
                                <a:moveTo>
                                  <a:pt x="6337" y="522376"/>
                                </a:moveTo>
                                <a:lnTo>
                                  <a:pt x="12" y="522376"/>
                                </a:lnTo>
                                <a:lnTo>
                                  <a:pt x="12" y="522516"/>
                                </a:lnTo>
                                <a:lnTo>
                                  <a:pt x="6337" y="522516"/>
                                </a:lnTo>
                                <a:lnTo>
                                  <a:pt x="6337" y="522376"/>
                                </a:lnTo>
                                <a:close/>
                              </a:path>
                              <a:path w="97155" h="544830">
                                <a:moveTo>
                                  <a:pt x="6337" y="0"/>
                                </a:moveTo>
                                <a:lnTo>
                                  <a:pt x="0" y="0"/>
                                </a:lnTo>
                                <a:lnTo>
                                  <a:pt x="0" y="12877"/>
                                </a:lnTo>
                                <a:lnTo>
                                  <a:pt x="6337" y="12877"/>
                                </a:lnTo>
                                <a:lnTo>
                                  <a:pt x="6337" y="0"/>
                                </a:lnTo>
                                <a:close/>
                              </a:path>
                              <a:path w="97155" h="544830">
                                <a:moveTo>
                                  <a:pt x="9525" y="538314"/>
                                </a:moveTo>
                                <a:lnTo>
                                  <a:pt x="6337" y="538314"/>
                                </a:lnTo>
                                <a:lnTo>
                                  <a:pt x="6337" y="535139"/>
                                </a:lnTo>
                                <a:lnTo>
                                  <a:pt x="0" y="535139"/>
                                </a:lnTo>
                                <a:lnTo>
                                  <a:pt x="0" y="544664"/>
                                </a:lnTo>
                                <a:lnTo>
                                  <a:pt x="9525" y="544664"/>
                                </a:lnTo>
                                <a:lnTo>
                                  <a:pt x="9525" y="538314"/>
                                </a:lnTo>
                                <a:close/>
                              </a:path>
                              <a:path w="97155" h="544830">
                                <a:moveTo>
                                  <a:pt x="31915" y="538314"/>
                                </a:moveTo>
                                <a:lnTo>
                                  <a:pt x="20662" y="538314"/>
                                </a:lnTo>
                                <a:lnTo>
                                  <a:pt x="20662" y="544652"/>
                                </a:lnTo>
                                <a:lnTo>
                                  <a:pt x="31800" y="544652"/>
                                </a:lnTo>
                                <a:lnTo>
                                  <a:pt x="31915" y="538314"/>
                                </a:lnTo>
                                <a:close/>
                              </a:path>
                              <a:path w="97155" h="544830">
                                <a:moveTo>
                                  <a:pt x="54178" y="538314"/>
                                </a:moveTo>
                                <a:lnTo>
                                  <a:pt x="42926" y="538314"/>
                                </a:lnTo>
                                <a:lnTo>
                                  <a:pt x="42926" y="544652"/>
                                </a:lnTo>
                                <a:lnTo>
                                  <a:pt x="54063" y="544652"/>
                                </a:lnTo>
                                <a:lnTo>
                                  <a:pt x="54178" y="538314"/>
                                </a:lnTo>
                                <a:close/>
                              </a:path>
                              <a:path w="97155" h="544830">
                                <a:moveTo>
                                  <a:pt x="76441" y="538314"/>
                                </a:moveTo>
                                <a:lnTo>
                                  <a:pt x="65201" y="538314"/>
                                </a:lnTo>
                                <a:lnTo>
                                  <a:pt x="65201" y="544652"/>
                                </a:lnTo>
                                <a:lnTo>
                                  <a:pt x="76339" y="544652"/>
                                </a:lnTo>
                                <a:lnTo>
                                  <a:pt x="76441" y="538314"/>
                                </a:lnTo>
                                <a:close/>
                              </a:path>
                              <a:path w="97155" h="544830">
                                <a:moveTo>
                                  <a:pt x="96989" y="535139"/>
                                </a:moveTo>
                                <a:lnTo>
                                  <a:pt x="90639" y="535139"/>
                                </a:lnTo>
                                <a:lnTo>
                                  <a:pt x="90639" y="538314"/>
                                </a:lnTo>
                                <a:lnTo>
                                  <a:pt x="87464" y="538314"/>
                                </a:lnTo>
                                <a:lnTo>
                                  <a:pt x="87464" y="544664"/>
                                </a:lnTo>
                                <a:lnTo>
                                  <a:pt x="96989" y="544664"/>
                                </a:lnTo>
                                <a:lnTo>
                                  <a:pt x="96989" y="535139"/>
                                </a:lnTo>
                                <a:close/>
                              </a:path>
                            </a:pathLst>
                          </a:custGeom>
                          <a:solidFill>
                            <a:srgbClr val="231F20"/>
                          </a:solidFill>
                        </wps:spPr>
                        <wps:bodyPr wrap="square" lIns="0" tIns="0" rIns="0" bIns="0" rtlCol="0">
                          <a:prstTxWarp prst="textNoShape">
                            <a:avLst/>
                          </a:prstTxWarp>
                          <a:noAutofit/>
                        </wps:bodyPr>
                      </wps:wsp>
                      <wps:wsp>
                        <wps:cNvPr id="137" name="Graphic 137"/>
                        <wps:cNvSpPr/>
                        <wps:spPr>
                          <a:xfrm>
                            <a:off x="1008256" y="1306673"/>
                            <a:ext cx="1270" cy="497205"/>
                          </a:xfrm>
                          <a:custGeom>
                            <a:avLst/>
                            <a:gdLst/>
                            <a:ahLst/>
                            <a:cxnLst/>
                            <a:rect l="l" t="t" r="r" b="b"/>
                            <a:pathLst>
                              <a:path h="497205">
                                <a:moveTo>
                                  <a:pt x="0" y="0"/>
                                </a:moveTo>
                                <a:lnTo>
                                  <a:pt x="0" y="496887"/>
                                </a:lnTo>
                              </a:path>
                            </a:pathLst>
                          </a:custGeom>
                          <a:ln w="6337">
                            <a:solidFill>
                              <a:srgbClr val="231F20"/>
                            </a:solidFill>
                            <a:prstDash val="dash"/>
                          </a:ln>
                        </wps:spPr>
                        <wps:bodyPr wrap="square" lIns="0" tIns="0" rIns="0" bIns="0" rtlCol="0">
                          <a:prstTxWarp prst="textNoShape">
                            <a:avLst/>
                          </a:prstTxWarp>
                          <a:noAutofit/>
                        </wps:bodyPr>
                      </wps:wsp>
                      <wps:wsp>
                        <wps:cNvPr id="138" name="Graphic 138"/>
                        <wps:cNvSpPr/>
                        <wps:spPr>
                          <a:xfrm>
                            <a:off x="1413700" y="1469249"/>
                            <a:ext cx="99060" cy="10160"/>
                          </a:xfrm>
                          <a:custGeom>
                            <a:avLst/>
                            <a:gdLst/>
                            <a:ahLst/>
                            <a:cxnLst/>
                            <a:rect l="l" t="t" r="r" b="b"/>
                            <a:pathLst>
                              <a:path w="99060" h="10160">
                                <a:moveTo>
                                  <a:pt x="9512" y="12"/>
                                </a:moveTo>
                                <a:lnTo>
                                  <a:pt x="3175" y="12"/>
                                </a:lnTo>
                                <a:lnTo>
                                  <a:pt x="0" y="12"/>
                                </a:lnTo>
                                <a:lnTo>
                                  <a:pt x="0" y="9537"/>
                                </a:lnTo>
                                <a:lnTo>
                                  <a:pt x="6350" y="9537"/>
                                </a:lnTo>
                                <a:lnTo>
                                  <a:pt x="6350" y="6362"/>
                                </a:lnTo>
                                <a:lnTo>
                                  <a:pt x="9512" y="6362"/>
                                </a:lnTo>
                                <a:lnTo>
                                  <a:pt x="9512" y="12"/>
                                </a:lnTo>
                                <a:close/>
                              </a:path>
                              <a:path w="99060" h="10160">
                                <a:moveTo>
                                  <a:pt x="20866" y="0"/>
                                </a:moveTo>
                                <a:lnTo>
                                  <a:pt x="20764" y="6350"/>
                                </a:lnTo>
                                <a:lnTo>
                                  <a:pt x="20866" y="0"/>
                                </a:lnTo>
                                <a:close/>
                              </a:path>
                              <a:path w="99060" h="10160">
                                <a:moveTo>
                                  <a:pt x="32219" y="0"/>
                                </a:moveTo>
                                <a:lnTo>
                                  <a:pt x="20878" y="0"/>
                                </a:lnTo>
                                <a:lnTo>
                                  <a:pt x="20878" y="6350"/>
                                </a:lnTo>
                                <a:lnTo>
                                  <a:pt x="32219" y="6350"/>
                                </a:lnTo>
                                <a:lnTo>
                                  <a:pt x="32219" y="0"/>
                                </a:lnTo>
                                <a:close/>
                              </a:path>
                              <a:path w="99060" h="10160">
                                <a:moveTo>
                                  <a:pt x="54914" y="0"/>
                                </a:moveTo>
                                <a:lnTo>
                                  <a:pt x="43573" y="0"/>
                                </a:lnTo>
                                <a:lnTo>
                                  <a:pt x="43573" y="6350"/>
                                </a:lnTo>
                                <a:lnTo>
                                  <a:pt x="54914" y="6350"/>
                                </a:lnTo>
                                <a:lnTo>
                                  <a:pt x="54914" y="0"/>
                                </a:lnTo>
                                <a:close/>
                              </a:path>
                              <a:path w="99060" h="10160">
                                <a:moveTo>
                                  <a:pt x="77609" y="0"/>
                                </a:moveTo>
                                <a:lnTo>
                                  <a:pt x="66255" y="0"/>
                                </a:lnTo>
                                <a:lnTo>
                                  <a:pt x="66255" y="6350"/>
                                </a:lnTo>
                                <a:lnTo>
                                  <a:pt x="77609" y="6350"/>
                                </a:lnTo>
                                <a:lnTo>
                                  <a:pt x="77609" y="0"/>
                                </a:lnTo>
                                <a:close/>
                              </a:path>
                              <a:path w="99060" h="10160">
                                <a:moveTo>
                                  <a:pt x="98475" y="12"/>
                                </a:moveTo>
                                <a:lnTo>
                                  <a:pt x="88938" y="12"/>
                                </a:lnTo>
                                <a:lnTo>
                                  <a:pt x="88938" y="6362"/>
                                </a:lnTo>
                                <a:lnTo>
                                  <a:pt x="92113" y="6362"/>
                                </a:lnTo>
                                <a:lnTo>
                                  <a:pt x="92113" y="9537"/>
                                </a:lnTo>
                                <a:lnTo>
                                  <a:pt x="98475" y="9537"/>
                                </a:lnTo>
                                <a:lnTo>
                                  <a:pt x="98475" y="12"/>
                                </a:lnTo>
                                <a:close/>
                              </a:path>
                            </a:pathLst>
                          </a:custGeom>
                          <a:solidFill>
                            <a:srgbClr val="231F20"/>
                          </a:solidFill>
                        </wps:spPr>
                        <wps:bodyPr wrap="square" lIns="0" tIns="0" rIns="0" bIns="0" rtlCol="0">
                          <a:prstTxWarp prst="textNoShape">
                            <a:avLst/>
                          </a:prstTxWarp>
                          <a:noAutofit/>
                        </wps:bodyPr>
                      </wps:wsp>
                      <wps:wsp>
                        <wps:cNvPr id="139" name="Graphic 139"/>
                        <wps:cNvSpPr/>
                        <wps:spPr>
                          <a:xfrm>
                            <a:off x="1509001" y="1491145"/>
                            <a:ext cx="1270" cy="313055"/>
                          </a:xfrm>
                          <a:custGeom>
                            <a:avLst/>
                            <a:gdLst/>
                            <a:ahLst/>
                            <a:cxnLst/>
                            <a:rect l="l" t="t" r="r" b="b"/>
                            <a:pathLst>
                              <a:path h="313055">
                                <a:moveTo>
                                  <a:pt x="0" y="0"/>
                                </a:moveTo>
                                <a:lnTo>
                                  <a:pt x="0" y="312674"/>
                                </a:lnTo>
                              </a:path>
                            </a:pathLst>
                          </a:custGeom>
                          <a:ln w="6350">
                            <a:solidFill>
                              <a:srgbClr val="231F20"/>
                            </a:solidFill>
                            <a:prstDash val="dash"/>
                          </a:ln>
                        </wps:spPr>
                        <wps:bodyPr wrap="square" lIns="0" tIns="0" rIns="0" bIns="0" rtlCol="0">
                          <a:prstTxWarp prst="textNoShape">
                            <a:avLst/>
                          </a:prstTxWarp>
                          <a:noAutofit/>
                        </wps:bodyPr>
                      </wps:wsp>
                      <wps:wsp>
                        <wps:cNvPr id="140" name="Graphic 140"/>
                        <wps:cNvSpPr/>
                        <wps:spPr>
                          <a:xfrm>
                            <a:off x="1413687" y="1491271"/>
                            <a:ext cx="99060" cy="334645"/>
                          </a:xfrm>
                          <a:custGeom>
                            <a:avLst/>
                            <a:gdLst/>
                            <a:ahLst/>
                            <a:cxnLst/>
                            <a:rect l="l" t="t" r="r" b="b"/>
                            <a:pathLst>
                              <a:path w="99060" h="334645">
                                <a:moveTo>
                                  <a:pt x="6350" y="0"/>
                                </a:moveTo>
                                <a:lnTo>
                                  <a:pt x="0" y="0"/>
                                </a:lnTo>
                                <a:lnTo>
                                  <a:pt x="0" y="12509"/>
                                </a:lnTo>
                                <a:lnTo>
                                  <a:pt x="6350" y="12509"/>
                                </a:lnTo>
                                <a:lnTo>
                                  <a:pt x="6350" y="0"/>
                                </a:lnTo>
                                <a:close/>
                              </a:path>
                              <a:path w="99060" h="334645">
                                <a:moveTo>
                                  <a:pt x="6362" y="312547"/>
                                </a:moveTo>
                                <a:lnTo>
                                  <a:pt x="12" y="312547"/>
                                </a:lnTo>
                                <a:lnTo>
                                  <a:pt x="12" y="312674"/>
                                </a:lnTo>
                                <a:lnTo>
                                  <a:pt x="6362" y="312674"/>
                                </a:lnTo>
                                <a:lnTo>
                                  <a:pt x="6362" y="312547"/>
                                </a:lnTo>
                                <a:close/>
                              </a:path>
                              <a:path w="99060" h="334645">
                                <a:moveTo>
                                  <a:pt x="9525" y="328231"/>
                                </a:moveTo>
                                <a:lnTo>
                                  <a:pt x="6350" y="328231"/>
                                </a:lnTo>
                                <a:lnTo>
                                  <a:pt x="6350" y="325056"/>
                                </a:lnTo>
                                <a:lnTo>
                                  <a:pt x="0" y="325056"/>
                                </a:lnTo>
                                <a:lnTo>
                                  <a:pt x="0" y="334581"/>
                                </a:lnTo>
                                <a:lnTo>
                                  <a:pt x="9525" y="334581"/>
                                </a:lnTo>
                                <a:lnTo>
                                  <a:pt x="9525" y="328231"/>
                                </a:lnTo>
                                <a:close/>
                              </a:path>
                              <a:path w="99060" h="334645">
                                <a:moveTo>
                                  <a:pt x="32346" y="328231"/>
                                </a:moveTo>
                                <a:lnTo>
                                  <a:pt x="20891" y="328231"/>
                                </a:lnTo>
                                <a:lnTo>
                                  <a:pt x="20891" y="334568"/>
                                </a:lnTo>
                                <a:lnTo>
                                  <a:pt x="32232" y="334568"/>
                                </a:lnTo>
                                <a:lnTo>
                                  <a:pt x="32346" y="328231"/>
                                </a:lnTo>
                                <a:close/>
                              </a:path>
                              <a:path w="99060" h="334645">
                                <a:moveTo>
                                  <a:pt x="55029" y="328231"/>
                                </a:moveTo>
                                <a:lnTo>
                                  <a:pt x="43586" y="328231"/>
                                </a:lnTo>
                                <a:lnTo>
                                  <a:pt x="43586" y="334568"/>
                                </a:lnTo>
                                <a:lnTo>
                                  <a:pt x="54914" y="334568"/>
                                </a:lnTo>
                                <a:lnTo>
                                  <a:pt x="55029" y="328231"/>
                                </a:lnTo>
                                <a:close/>
                              </a:path>
                              <a:path w="99060" h="334645">
                                <a:moveTo>
                                  <a:pt x="77724" y="328231"/>
                                </a:moveTo>
                                <a:lnTo>
                                  <a:pt x="66268" y="328231"/>
                                </a:lnTo>
                                <a:lnTo>
                                  <a:pt x="66268" y="334568"/>
                                </a:lnTo>
                                <a:lnTo>
                                  <a:pt x="77622" y="334568"/>
                                </a:lnTo>
                                <a:lnTo>
                                  <a:pt x="77724" y="328231"/>
                                </a:lnTo>
                                <a:close/>
                              </a:path>
                              <a:path w="99060" h="334645">
                                <a:moveTo>
                                  <a:pt x="98475" y="325056"/>
                                </a:moveTo>
                                <a:lnTo>
                                  <a:pt x="92125" y="325056"/>
                                </a:lnTo>
                                <a:lnTo>
                                  <a:pt x="92125" y="328231"/>
                                </a:lnTo>
                                <a:lnTo>
                                  <a:pt x="88950" y="328231"/>
                                </a:lnTo>
                                <a:lnTo>
                                  <a:pt x="88950" y="334581"/>
                                </a:lnTo>
                                <a:lnTo>
                                  <a:pt x="98475" y="334581"/>
                                </a:lnTo>
                                <a:lnTo>
                                  <a:pt x="98475" y="325056"/>
                                </a:lnTo>
                                <a:close/>
                              </a:path>
                            </a:pathLst>
                          </a:custGeom>
                          <a:solidFill>
                            <a:srgbClr val="231F20"/>
                          </a:solidFill>
                        </wps:spPr>
                        <wps:bodyPr wrap="square" lIns="0" tIns="0" rIns="0" bIns="0" rtlCol="0">
                          <a:prstTxWarp prst="textNoShape">
                            <a:avLst/>
                          </a:prstTxWarp>
                          <a:noAutofit/>
                        </wps:bodyPr>
                      </wps:wsp>
                      <wps:wsp>
                        <wps:cNvPr id="141" name="Graphic 141"/>
                        <wps:cNvSpPr/>
                        <wps:spPr>
                          <a:xfrm>
                            <a:off x="1416874" y="1516284"/>
                            <a:ext cx="1270" cy="287655"/>
                          </a:xfrm>
                          <a:custGeom>
                            <a:avLst/>
                            <a:gdLst/>
                            <a:ahLst/>
                            <a:cxnLst/>
                            <a:rect l="l" t="t" r="r" b="b"/>
                            <a:pathLst>
                              <a:path h="287655">
                                <a:moveTo>
                                  <a:pt x="0" y="0"/>
                                </a:moveTo>
                                <a:lnTo>
                                  <a:pt x="0" y="287527"/>
                                </a:lnTo>
                              </a:path>
                            </a:pathLst>
                          </a:custGeom>
                          <a:ln w="6350">
                            <a:solidFill>
                              <a:srgbClr val="231F20"/>
                            </a:solidFill>
                            <a:prstDash val="dash"/>
                          </a:ln>
                        </wps:spPr>
                        <wps:bodyPr wrap="square" lIns="0" tIns="0" rIns="0" bIns="0" rtlCol="0">
                          <a:prstTxWarp prst="textNoShape">
                            <a:avLst/>
                          </a:prstTxWarp>
                          <a:noAutofit/>
                        </wps:bodyPr>
                      </wps:wsp>
                      <wps:wsp>
                        <wps:cNvPr id="142" name="Graphic 142"/>
                        <wps:cNvSpPr/>
                        <wps:spPr>
                          <a:xfrm>
                            <a:off x="1823809" y="1010081"/>
                            <a:ext cx="97155" cy="10160"/>
                          </a:xfrm>
                          <a:custGeom>
                            <a:avLst/>
                            <a:gdLst/>
                            <a:ahLst/>
                            <a:cxnLst/>
                            <a:rect l="l" t="t" r="r" b="b"/>
                            <a:pathLst>
                              <a:path w="97155" h="10160">
                                <a:moveTo>
                                  <a:pt x="9525" y="12"/>
                                </a:moveTo>
                                <a:lnTo>
                                  <a:pt x="3175" y="12"/>
                                </a:lnTo>
                                <a:lnTo>
                                  <a:pt x="0" y="12"/>
                                </a:lnTo>
                                <a:lnTo>
                                  <a:pt x="0" y="9550"/>
                                </a:lnTo>
                                <a:lnTo>
                                  <a:pt x="6350" y="9550"/>
                                </a:lnTo>
                                <a:lnTo>
                                  <a:pt x="6350" y="6362"/>
                                </a:lnTo>
                                <a:lnTo>
                                  <a:pt x="9525" y="6362"/>
                                </a:lnTo>
                                <a:lnTo>
                                  <a:pt x="9525" y="12"/>
                                </a:lnTo>
                                <a:close/>
                              </a:path>
                              <a:path w="97155" h="10160">
                                <a:moveTo>
                                  <a:pt x="31788" y="0"/>
                                </a:moveTo>
                                <a:lnTo>
                                  <a:pt x="20662" y="0"/>
                                </a:lnTo>
                                <a:lnTo>
                                  <a:pt x="20548" y="6350"/>
                                </a:lnTo>
                                <a:lnTo>
                                  <a:pt x="31788" y="6350"/>
                                </a:lnTo>
                                <a:lnTo>
                                  <a:pt x="31788" y="0"/>
                                </a:lnTo>
                                <a:close/>
                              </a:path>
                              <a:path w="97155" h="10160">
                                <a:moveTo>
                                  <a:pt x="54063" y="0"/>
                                </a:moveTo>
                                <a:lnTo>
                                  <a:pt x="42926" y="0"/>
                                </a:lnTo>
                                <a:lnTo>
                                  <a:pt x="42926" y="6350"/>
                                </a:lnTo>
                                <a:lnTo>
                                  <a:pt x="54063" y="6350"/>
                                </a:lnTo>
                                <a:lnTo>
                                  <a:pt x="54063" y="0"/>
                                </a:lnTo>
                                <a:close/>
                              </a:path>
                              <a:path w="97155" h="10160">
                                <a:moveTo>
                                  <a:pt x="76339" y="0"/>
                                </a:moveTo>
                                <a:lnTo>
                                  <a:pt x="65189" y="0"/>
                                </a:lnTo>
                                <a:lnTo>
                                  <a:pt x="65189" y="6350"/>
                                </a:lnTo>
                                <a:lnTo>
                                  <a:pt x="76339" y="6350"/>
                                </a:lnTo>
                                <a:lnTo>
                                  <a:pt x="76339" y="0"/>
                                </a:lnTo>
                                <a:close/>
                              </a:path>
                              <a:path w="97155" h="10160">
                                <a:moveTo>
                                  <a:pt x="96989" y="12"/>
                                </a:moveTo>
                                <a:lnTo>
                                  <a:pt x="87452" y="12"/>
                                </a:lnTo>
                                <a:lnTo>
                                  <a:pt x="87452" y="6362"/>
                                </a:lnTo>
                                <a:lnTo>
                                  <a:pt x="90627" y="6362"/>
                                </a:lnTo>
                                <a:lnTo>
                                  <a:pt x="90627" y="9550"/>
                                </a:lnTo>
                                <a:lnTo>
                                  <a:pt x="96989" y="9550"/>
                                </a:lnTo>
                                <a:lnTo>
                                  <a:pt x="96989" y="12"/>
                                </a:lnTo>
                                <a:close/>
                              </a:path>
                            </a:pathLst>
                          </a:custGeom>
                          <a:solidFill>
                            <a:srgbClr val="231F20"/>
                          </a:solidFill>
                        </wps:spPr>
                        <wps:bodyPr wrap="square" lIns="0" tIns="0" rIns="0" bIns="0" rtlCol="0">
                          <a:prstTxWarp prst="textNoShape">
                            <a:avLst/>
                          </a:prstTxWarp>
                          <a:noAutofit/>
                        </wps:bodyPr>
                      </wps:wsp>
                      <wps:wsp>
                        <wps:cNvPr id="143" name="Graphic 143"/>
                        <wps:cNvSpPr/>
                        <wps:spPr>
                          <a:xfrm>
                            <a:off x="1917623" y="1032128"/>
                            <a:ext cx="1270" cy="772160"/>
                          </a:xfrm>
                          <a:custGeom>
                            <a:avLst/>
                            <a:gdLst/>
                            <a:ahLst/>
                            <a:cxnLst/>
                            <a:rect l="l" t="t" r="r" b="b"/>
                            <a:pathLst>
                              <a:path h="772160">
                                <a:moveTo>
                                  <a:pt x="0" y="0"/>
                                </a:moveTo>
                                <a:lnTo>
                                  <a:pt x="0" y="771537"/>
                                </a:lnTo>
                              </a:path>
                            </a:pathLst>
                          </a:custGeom>
                          <a:ln w="6350">
                            <a:solidFill>
                              <a:srgbClr val="231F20"/>
                            </a:solidFill>
                            <a:prstDash val="dash"/>
                          </a:ln>
                        </wps:spPr>
                        <wps:bodyPr wrap="square" lIns="0" tIns="0" rIns="0" bIns="0" rtlCol="0">
                          <a:prstTxWarp prst="textNoShape">
                            <a:avLst/>
                          </a:prstTxWarp>
                          <a:noAutofit/>
                        </wps:bodyPr>
                      </wps:wsp>
                      <wps:wsp>
                        <wps:cNvPr id="144" name="Graphic 144"/>
                        <wps:cNvSpPr/>
                        <wps:spPr>
                          <a:xfrm>
                            <a:off x="1823796" y="1032268"/>
                            <a:ext cx="97155" cy="793750"/>
                          </a:xfrm>
                          <a:custGeom>
                            <a:avLst/>
                            <a:gdLst/>
                            <a:ahLst/>
                            <a:cxnLst/>
                            <a:rect l="l" t="t" r="r" b="b"/>
                            <a:pathLst>
                              <a:path w="97155" h="793750">
                                <a:moveTo>
                                  <a:pt x="6350" y="0"/>
                                </a:moveTo>
                                <a:lnTo>
                                  <a:pt x="0" y="0"/>
                                </a:lnTo>
                                <a:lnTo>
                                  <a:pt x="0" y="12776"/>
                                </a:lnTo>
                                <a:lnTo>
                                  <a:pt x="6350" y="12776"/>
                                </a:lnTo>
                                <a:lnTo>
                                  <a:pt x="6350" y="0"/>
                                </a:lnTo>
                                <a:close/>
                              </a:path>
                              <a:path w="97155" h="793750">
                                <a:moveTo>
                                  <a:pt x="6362" y="771410"/>
                                </a:moveTo>
                                <a:lnTo>
                                  <a:pt x="12" y="771410"/>
                                </a:lnTo>
                                <a:lnTo>
                                  <a:pt x="12" y="771537"/>
                                </a:lnTo>
                                <a:lnTo>
                                  <a:pt x="6362" y="771537"/>
                                </a:lnTo>
                                <a:lnTo>
                                  <a:pt x="6362" y="771410"/>
                                </a:lnTo>
                                <a:close/>
                              </a:path>
                              <a:path w="97155" h="793750">
                                <a:moveTo>
                                  <a:pt x="9525" y="787234"/>
                                </a:moveTo>
                                <a:lnTo>
                                  <a:pt x="6350" y="787234"/>
                                </a:lnTo>
                                <a:lnTo>
                                  <a:pt x="6350" y="784059"/>
                                </a:lnTo>
                                <a:lnTo>
                                  <a:pt x="0" y="784059"/>
                                </a:lnTo>
                                <a:lnTo>
                                  <a:pt x="0" y="793584"/>
                                </a:lnTo>
                                <a:lnTo>
                                  <a:pt x="9525" y="793584"/>
                                </a:lnTo>
                                <a:lnTo>
                                  <a:pt x="9525" y="787234"/>
                                </a:lnTo>
                                <a:close/>
                              </a:path>
                              <a:path w="97155" h="793750">
                                <a:moveTo>
                                  <a:pt x="31915" y="787234"/>
                                </a:moveTo>
                                <a:lnTo>
                                  <a:pt x="20662" y="787234"/>
                                </a:lnTo>
                                <a:lnTo>
                                  <a:pt x="20662" y="793572"/>
                                </a:lnTo>
                                <a:lnTo>
                                  <a:pt x="31800" y="793572"/>
                                </a:lnTo>
                                <a:lnTo>
                                  <a:pt x="31915" y="787234"/>
                                </a:lnTo>
                                <a:close/>
                              </a:path>
                              <a:path w="97155" h="793750">
                                <a:moveTo>
                                  <a:pt x="54178" y="787234"/>
                                </a:moveTo>
                                <a:lnTo>
                                  <a:pt x="42938" y="787234"/>
                                </a:lnTo>
                                <a:lnTo>
                                  <a:pt x="42938" y="793572"/>
                                </a:lnTo>
                                <a:lnTo>
                                  <a:pt x="54076" y="793572"/>
                                </a:lnTo>
                                <a:lnTo>
                                  <a:pt x="54178" y="787234"/>
                                </a:lnTo>
                                <a:close/>
                              </a:path>
                              <a:path w="97155" h="793750">
                                <a:moveTo>
                                  <a:pt x="76441" y="787234"/>
                                </a:moveTo>
                                <a:lnTo>
                                  <a:pt x="65201" y="787234"/>
                                </a:lnTo>
                                <a:lnTo>
                                  <a:pt x="65201" y="793572"/>
                                </a:lnTo>
                                <a:lnTo>
                                  <a:pt x="76339" y="793572"/>
                                </a:lnTo>
                                <a:lnTo>
                                  <a:pt x="76441" y="787234"/>
                                </a:lnTo>
                                <a:close/>
                              </a:path>
                              <a:path w="97155" h="793750">
                                <a:moveTo>
                                  <a:pt x="96989" y="784059"/>
                                </a:moveTo>
                                <a:lnTo>
                                  <a:pt x="90639" y="784059"/>
                                </a:lnTo>
                                <a:lnTo>
                                  <a:pt x="90639" y="787234"/>
                                </a:lnTo>
                                <a:lnTo>
                                  <a:pt x="87464" y="787234"/>
                                </a:lnTo>
                                <a:lnTo>
                                  <a:pt x="87464" y="793584"/>
                                </a:lnTo>
                                <a:lnTo>
                                  <a:pt x="96989" y="793584"/>
                                </a:lnTo>
                                <a:lnTo>
                                  <a:pt x="96989" y="784059"/>
                                </a:lnTo>
                                <a:close/>
                              </a:path>
                            </a:pathLst>
                          </a:custGeom>
                          <a:solidFill>
                            <a:srgbClr val="231F20"/>
                          </a:solidFill>
                        </wps:spPr>
                        <wps:bodyPr wrap="square" lIns="0" tIns="0" rIns="0" bIns="0" rtlCol="0">
                          <a:prstTxWarp prst="textNoShape">
                            <a:avLst/>
                          </a:prstTxWarp>
                          <a:noAutofit/>
                        </wps:bodyPr>
                      </wps:wsp>
                      <wps:wsp>
                        <wps:cNvPr id="145" name="Graphic 145"/>
                        <wps:cNvSpPr/>
                        <wps:spPr>
                          <a:xfrm>
                            <a:off x="1826982" y="1057550"/>
                            <a:ext cx="1270" cy="746125"/>
                          </a:xfrm>
                          <a:custGeom>
                            <a:avLst/>
                            <a:gdLst/>
                            <a:ahLst/>
                            <a:cxnLst/>
                            <a:rect l="l" t="t" r="r" b="b"/>
                            <a:pathLst>
                              <a:path h="746125">
                                <a:moveTo>
                                  <a:pt x="0" y="0"/>
                                </a:moveTo>
                                <a:lnTo>
                                  <a:pt x="0" y="746112"/>
                                </a:lnTo>
                              </a:path>
                            </a:pathLst>
                          </a:custGeom>
                          <a:ln w="6350">
                            <a:solidFill>
                              <a:srgbClr val="231F20"/>
                            </a:solidFill>
                            <a:prstDash val="dash"/>
                          </a:ln>
                        </wps:spPr>
                        <wps:bodyPr wrap="square" lIns="0" tIns="0" rIns="0" bIns="0" rtlCol="0">
                          <a:prstTxWarp prst="textNoShape">
                            <a:avLst/>
                          </a:prstTxWarp>
                          <a:noAutofit/>
                        </wps:bodyPr>
                      </wps:wsp>
                      <wps:wsp>
                        <wps:cNvPr id="146" name="Graphic 146"/>
                        <wps:cNvSpPr/>
                        <wps:spPr>
                          <a:xfrm>
                            <a:off x="2232418" y="631672"/>
                            <a:ext cx="97155" cy="10160"/>
                          </a:xfrm>
                          <a:custGeom>
                            <a:avLst/>
                            <a:gdLst/>
                            <a:ahLst/>
                            <a:cxnLst/>
                            <a:rect l="l" t="t" r="r" b="b"/>
                            <a:pathLst>
                              <a:path w="97155" h="10160">
                                <a:moveTo>
                                  <a:pt x="9525" y="12"/>
                                </a:moveTo>
                                <a:lnTo>
                                  <a:pt x="3175" y="12"/>
                                </a:lnTo>
                                <a:lnTo>
                                  <a:pt x="0" y="12"/>
                                </a:lnTo>
                                <a:lnTo>
                                  <a:pt x="0" y="9537"/>
                                </a:lnTo>
                                <a:lnTo>
                                  <a:pt x="6337" y="9537"/>
                                </a:lnTo>
                                <a:lnTo>
                                  <a:pt x="6337" y="6362"/>
                                </a:lnTo>
                                <a:lnTo>
                                  <a:pt x="9525" y="6362"/>
                                </a:lnTo>
                                <a:lnTo>
                                  <a:pt x="9525" y="12"/>
                                </a:lnTo>
                                <a:close/>
                              </a:path>
                              <a:path w="97155" h="10160">
                                <a:moveTo>
                                  <a:pt x="31788" y="12"/>
                                </a:moveTo>
                                <a:lnTo>
                                  <a:pt x="20662" y="12"/>
                                </a:lnTo>
                                <a:lnTo>
                                  <a:pt x="20548" y="6350"/>
                                </a:lnTo>
                                <a:lnTo>
                                  <a:pt x="31788" y="6362"/>
                                </a:lnTo>
                                <a:lnTo>
                                  <a:pt x="31788" y="12"/>
                                </a:lnTo>
                                <a:close/>
                              </a:path>
                              <a:path w="97155" h="10160">
                                <a:moveTo>
                                  <a:pt x="54051" y="12"/>
                                </a:moveTo>
                                <a:lnTo>
                                  <a:pt x="42926" y="12"/>
                                </a:lnTo>
                                <a:lnTo>
                                  <a:pt x="42926" y="6362"/>
                                </a:lnTo>
                                <a:lnTo>
                                  <a:pt x="54051" y="6362"/>
                                </a:lnTo>
                                <a:lnTo>
                                  <a:pt x="54051" y="12"/>
                                </a:lnTo>
                                <a:close/>
                              </a:path>
                              <a:path w="97155" h="10160">
                                <a:moveTo>
                                  <a:pt x="76339" y="12"/>
                                </a:moveTo>
                                <a:lnTo>
                                  <a:pt x="65189" y="12"/>
                                </a:lnTo>
                                <a:lnTo>
                                  <a:pt x="65189" y="6362"/>
                                </a:lnTo>
                                <a:lnTo>
                                  <a:pt x="76339" y="6362"/>
                                </a:lnTo>
                                <a:lnTo>
                                  <a:pt x="76339" y="12"/>
                                </a:lnTo>
                                <a:close/>
                              </a:path>
                              <a:path w="97155" h="10160">
                                <a:moveTo>
                                  <a:pt x="96977" y="12"/>
                                </a:moveTo>
                                <a:lnTo>
                                  <a:pt x="87452" y="12"/>
                                </a:lnTo>
                                <a:lnTo>
                                  <a:pt x="87452" y="6362"/>
                                </a:lnTo>
                                <a:lnTo>
                                  <a:pt x="90627" y="6362"/>
                                </a:lnTo>
                                <a:lnTo>
                                  <a:pt x="90627" y="9537"/>
                                </a:lnTo>
                                <a:lnTo>
                                  <a:pt x="96977" y="9537"/>
                                </a:lnTo>
                                <a:lnTo>
                                  <a:pt x="96977" y="12"/>
                                </a:lnTo>
                                <a:close/>
                              </a:path>
                            </a:pathLst>
                          </a:custGeom>
                          <a:solidFill>
                            <a:srgbClr val="231F20"/>
                          </a:solidFill>
                        </wps:spPr>
                        <wps:bodyPr wrap="square" lIns="0" tIns="0" rIns="0" bIns="0" rtlCol="0">
                          <a:prstTxWarp prst="textNoShape">
                            <a:avLst/>
                          </a:prstTxWarp>
                          <a:noAutofit/>
                        </wps:bodyPr>
                      </wps:wsp>
                      <wps:wsp>
                        <wps:cNvPr id="147" name="Graphic 147"/>
                        <wps:cNvSpPr/>
                        <wps:spPr>
                          <a:xfrm>
                            <a:off x="2326227" y="653707"/>
                            <a:ext cx="1270" cy="1149985"/>
                          </a:xfrm>
                          <a:custGeom>
                            <a:avLst/>
                            <a:gdLst/>
                            <a:ahLst/>
                            <a:cxnLst/>
                            <a:rect l="l" t="t" r="r" b="b"/>
                            <a:pathLst>
                              <a:path h="1149985">
                                <a:moveTo>
                                  <a:pt x="0" y="0"/>
                                </a:moveTo>
                                <a:lnTo>
                                  <a:pt x="0" y="1149959"/>
                                </a:lnTo>
                              </a:path>
                            </a:pathLst>
                          </a:custGeom>
                          <a:ln w="6337">
                            <a:solidFill>
                              <a:srgbClr val="231F20"/>
                            </a:solidFill>
                            <a:prstDash val="dash"/>
                          </a:ln>
                        </wps:spPr>
                        <wps:bodyPr wrap="square" lIns="0" tIns="0" rIns="0" bIns="0" rtlCol="0">
                          <a:prstTxWarp prst="textNoShape">
                            <a:avLst/>
                          </a:prstTxWarp>
                          <a:noAutofit/>
                        </wps:bodyPr>
                      </wps:wsp>
                      <wps:wsp>
                        <wps:cNvPr id="148" name="Graphic 148"/>
                        <wps:cNvSpPr/>
                        <wps:spPr>
                          <a:xfrm>
                            <a:off x="2232418" y="653846"/>
                            <a:ext cx="97155" cy="1172210"/>
                          </a:xfrm>
                          <a:custGeom>
                            <a:avLst/>
                            <a:gdLst/>
                            <a:ahLst/>
                            <a:cxnLst/>
                            <a:rect l="l" t="t" r="r" b="b"/>
                            <a:pathLst>
                              <a:path w="97155" h="1172210">
                                <a:moveTo>
                                  <a:pt x="6337" y="1149845"/>
                                </a:moveTo>
                                <a:lnTo>
                                  <a:pt x="0" y="1149845"/>
                                </a:lnTo>
                                <a:lnTo>
                                  <a:pt x="0" y="1149972"/>
                                </a:lnTo>
                                <a:lnTo>
                                  <a:pt x="6337" y="1149972"/>
                                </a:lnTo>
                                <a:lnTo>
                                  <a:pt x="6337" y="1149845"/>
                                </a:lnTo>
                                <a:close/>
                              </a:path>
                              <a:path w="97155" h="1172210">
                                <a:moveTo>
                                  <a:pt x="6337" y="0"/>
                                </a:moveTo>
                                <a:lnTo>
                                  <a:pt x="0" y="0"/>
                                </a:lnTo>
                                <a:lnTo>
                                  <a:pt x="0" y="12636"/>
                                </a:lnTo>
                                <a:lnTo>
                                  <a:pt x="6337" y="12636"/>
                                </a:lnTo>
                                <a:lnTo>
                                  <a:pt x="6337" y="0"/>
                                </a:lnTo>
                                <a:close/>
                              </a:path>
                              <a:path w="97155" h="1172210">
                                <a:moveTo>
                                  <a:pt x="9525" y="1165656"/>
                                </a:moveTo>
                                <a:lnTo>
                                  <a:pt x="6337" y="1165656"/>
                                </a:lnTo>
                                <a:lnTo>
                                  <a:pt x="6337" y="1162481"/>
                                </a:lnTo>
                                <a:lnTo>
                                  <a:pt x="0" y="1162481"/>
                                </a:lnTo>
                                <a:lnTo>
                                  <a:pt x="0" y="1172006"/>
                                </a:lnTo>
                                <a:lnTo>
                                  <a:pt x="9525" y="1172006"/>
                                </a:lnTo>
                                <a:lnTo>
                                  <a:pt x="9525" y="1165656"/>
                                </a:lnTo>
                                <a:close/>
                              </a:path>
                              <a:path w="97155" h="1172210">
                                <a:moveTo>
                                  <a:pt x="31915" y="1165656"/>
                                </a:moveTo>
                                <a:lnTo>
                                  <a:pt x="20662" y="1165656"/>
                                </a:lnTo>
                                <a:lnTo>
                                  <a:pt x="20662" y="1171994"/>
                                </a:lnTo>
                                <a:lnTo>
                                  <a:pt x="31800" y="1171994"/>
                                </a:lnTo>
                                <a:lnTo>
                                  <a:pt x="31915" y="1165656"/>
                                </a:lnTo>
                                <a:close/>
                              </a:path>
                              <a:path w="97155" h="1172210">
                                <a:moveTo>
                                  <a:pt x="54178" y="1165656"/>
                                </a:moveTo>
                                <a:lnTo>
                                  <a:pt x="42938" y="1165656"/>
                                </a:lnTo>
                                <a:lnTo>
                                  <a:pt x="42938" y="1171994"/>
                                </a:lnTo>
                                <a:lnTo>
                                  <a:pt x="54063" y="1171994"/>
                                </a:lnTo>
                                <a:lnTo>
                                  <a:pt x="54178" y="1165656"/>
                                </a:lnTo>
                                <a:close/>
                              </a:path>
                              <a:path w="97155" h="1172210">
                                <a:moveTo>
                                  <a:pt x="76441" y="1165656"/>
                                </a:moveTo>
                                <a:lnTo>
                                  <a:pt x="65201" y="1165656"/>
                                </a:lnTo>
                                <a:lnTo>
                                  <a:pt x="65201" y="1171994"/>
                                </a:lnTo>
                                <a:lnTo>
                                  <a:pt x="76339" y="1171994"/>
                                </a:lnTo>
                                <a:lnTo>
                                  <a:pt x="76441" y="1165656"/>
                                </a:lnTo>
                                <a:close/>
                              </a:path>
                              <a:path w="97155" h="1172210">
                                <a:moveTo>
                                  <a:pt x="96977" y="1162481"/>
                                </a:moveTo>
                                <a:lnTo>
                                  <a:pt x="90639" y="1162481"/>
                                </a:lnTo>
                                <a:lnTo>
                                  <a:pt x="90639" y="1165656"/>
                                </a:lnTo>
                                <a:lnTo>
                                  <a:pt x="87464" y="1165656"/>
                                </a:lnTo>
                                <a:lnTo>
                                  <a:pt x="87464" y="1172006"/>
                                </a:lnTo>
                                <a:lnTo>
                                  <a:pt x="96977" y="1172006"/>
                                </a:lnTo>
                                <a:lnTo>
                                  <a:pt x="96977" y="1162481"/>
                                </a:lnTo>
                                <a:close/>
                              </a:path>
                            </a:pathLst>
                          </a:custGeom>
                          <a:solidFill>
                            <a:srgbClr val="231F20"/>
                          </a:solidFill>
                        </wps:spPr>
                        <wps:bodyPr wrap="square" lIns="0" tIns="0" rIns="0" bIns="0" rtlCol="0">
                          <a:prstTxWarp prst="textNoShape">
                            <a:avLst/>
                          </a:prstTxWarp>
                          <a:noAutofit/>
                        </wps:bodyPr>
                      </wps:wsp>
                      <wps:wsp>
                        <wps:cNvPr id="149" name="Graphic 149"/>
                        <wps:cNvSpPr/>
                        <wps:spPr>
                          <a:xfrm>
                            <a:off x="2235587" y="679112"/>
                            <a:ext cx="1270" cy="1124585"/>
                          </a:xfrm>
                          <a:custGeom>
                            <a:avLst/>
                            <a:gdLst/>
                            <a:ahLst/>
                            <a:cxnLst/>
                            <a:rect l="l" t="t" r="r" b="b"/>
                            <a:pathLst>
                              <a:path h="1124585">
                                <a:moveTo>
                                  <a:pt x="0" y="0"/>
                                </a:moveTo>
                                <a:lnTo>
                                  <a:pt x="0" y="1124572"/>
                                </a:lnTo>
                              </a:path>
                            </a:pathLst>
                          </a:custGeom>
                          <a:ln w="6337">
                            <a:solidFill>
                              <a:srgbClr val="231F20"/>
                            </a:solidFill>
                            <a:prstDash val="dash"/>
                          </a:ln>
                        </wps:spPr>
                        <wps:bodyPr wrap="square" lIns="0" tIns="0" rIns="0" bIns="0" rtlCol="0">
                          <a:prstTxWarp prst="textNoShape">
                            <a:avLst/>
                          </a:prstTxWarp>
                          <a:noAutofit/>
                        </wps:bodyPr>
                      </wps:wsp>
                      <wps:wsp>
                        <wps:cNvPr id="150" name="Graphic 150"/>
                        <wps:cNvSpPr/>
                        <wps:spPr>
                          <a:xfrm>
                            <a:off x="2641041" y="1619478"/>
                            <a:ext cx="99060" cy="206375"/>
                          </a:xfrm>
                          <a:custGeom>
                            <a:avLst/>
                            <a:gdLst/>
                            <a:ahLst/>
                            <a:cxnLst/>
                            <a:rect l="l" t="t" r="r" b="b"/>
                            <a:pathLst>
                              <a:path w="99060" h="206375">
                                <a:moveTo>
                                  <a:pt x="6350" y="184353"/>
                                </a:moveTo>
                                <a:lnTo>
                                  <a:pt x="0" y="184353"/>
                                </a:lnTo>
                                <a:lnTo>
                                  <a:pt x="0" y="184480"/>
                                </a:lnTo>
                                <a:lnTo>
                                  <a:pt x="6350" y="184480"/>
                                </a:lnTo>
                                <a:lnTo>
                                  <a:pt x="6350" y="184353"/>
                                </a:lnTo>
                                <a:close/>
                              </a:path>
                              <a:path w="99060" h="206375">
                                <a:moveTo>
                                  <a:pt x="6350" y="22034"/>
                                </a:moveTo>
                                <a:lnTo>
                                  <a:pt x="0" y="22034"/>
                                </a:lnTo>
                                <a:lnTo>
                                  <a:pt x="0" y="34645"/>
                                </a:lnTo>
                                <a:lnTo>
                                  <a:pt x="6350" y="34645"/>
                                </a:lnTo>
                                <a:lnTo>
                                  <a:pt x="6350" y="22034"/>
                                </a:lnTo>
                                <a:close/>
                              </a:path>
                              <a:path w="99060" h="206375">
                                <a:moveTo>
                                  <a:pt x="9512" y="12"/>
                                </a:moveTo>
                                <a:lnTo>
                                  <a:pt x="3175" y="12"/>
                                </a:lnTo>
                                <a:lnTo>
                                  <a:pt x="0" y="12"/>
                                </a:lnTo>
                                <a:lnTo>
                                  <a:pt x="0" y="9537"/>
                                </a:lnTo>
                                <a:lnTo>
                                  <a:pt x="6337" y="9537"/>
                                </a:lnTo>
                                <a:lnTo>
                                  <a:pt x="6337" y="6362"/>
                                </a:lnTo>
                                <a:lnTo>
                                  <a:pt x="9512" y="6362"/>
                                </a:lnTo>
                                <a:lnTo>
                                  <a:pt x="9512" y="12"/>
                                </a:lnTo>
                                <a:close/>
                              </a:path>
                              <a:path w="99060" h="206375">
                                <a:moveTo>
                                  <a:pt x="9525" y="200025"/>
                                </a:moveTo>
                                <a:lnTo>
                                  <a:pt x="6350" y="200025"/>
                                </a:lnTo>
                                <a:lnTo>
                                  <a:pt x="6350" y="196850"/>
                                </a:lnTo>
                                <a:lnTo>
                                  <a:pt x="0" y="196850"/>
                                </a:lnTo>
                                <a:lnTo>
                                  <a:pt x="0" y="206375"/>
                                </a:lnTo>
                                <a:lnTo>
                                  <a:pt x="9525" y="206375"/>
                                </a:lnTo>
                                <a:lnTo>
                                  <a:pt x="9525" y="200025"/>
                                </a:lnTo>
                                <a:close/>
                              </a:path>
                              <a:path w="99060" h="206375">
                                <a:moveTo>
                                  <a:pt x="32219" y="0"/>
                                </a:moveTo>
                                <a:lnTo>
                                  <a:pt x="20853" y="0"/>
                                </a:lnTo>
                                <a:lnTo>
                                  <a:pt x="20764" y="6350"/>
                                </a:lnTo>
                                <a:lnTo>
                                  <a:pt x="32219" y="6350"/>
                                </a:lnTo>
                                <a:lnTo>
                                  <a:pt x="32219" y="0"/>
                                </a:lnTo>
                                <a:close/>
                              </a:path>
                              <a:path w="99060" h="206375">
                                <a:moveTo>
                                  <a:pt x="32334" y="200025"/>
                                </a:moveTo>
                                <a:lnTo>
                                  <a:pt x="20853" y="200025"/>
                                </a:lnTo>
                                <a:lnTo>
                                  <a:pt x="20853" y="206362"/>
                                </a:lnTo>
                                <a:lnTo>
                                  <a:pt x="32219" y="206362"/>
                                </a:lnTo>
                                <a:lnTo>
                                  <a:pt x="32334" y="200025"/>
                                </a:lnTo>
                                <a:close/>
                              </a:path>
                              <a:path w="99060" h="206375">
                                <a:moveTo>
                                  <a:pt x="54902" y="0"/>
                                </a:moveTo>
                                <a:lnTo>
                                  <a:pt x="43548" y="0"/>
                                </a:lnTo>
                                <a:lnTo>
                                  <a:pt x="43548" y="6350"/>
                                </a:lnTo>
                                <a:lnTo>
                                  <a:pt x="54902" y="6350"/>
                                </a:lnTo>
                                <a:lnTo>
                                  <a:pt x="54902" y="0"/>
                                </a:lnTo>
                                <a:close/>
                              </a:path>
                              <a:path w="99060" h="206375">
                                <a:moveTo>
                                  <a:pt x="55016" y="200025"/>
                                </a:moveTo>
                                <a:lnTo>
                                  <a:pt x="43548" y="200025"/>
                                </a:lnTo>
                                <a:lnTo>
                                  <a:pt x="43548" y="206362"/>
                                </a:lnTo>
                                <a:lnTo>
                                  <a:pt x="54914" y="206362"/>
                                </a:lnTo>
                                <a:lnTo>
                                  <a:pt x="55016" y="200025"/>
                                </a:lnTo>
                                <a:close/>
                              </a:path>
                              <a:path w="99060" h="206375">
                                <a:moveTo>
                                  <a:pt x="77597" y="0"/>
                                </a:moveTo>
                                <a:lnTo>
                                  <a:pt x="66255" y="0"/>
                                </a:lnTo>
                                <a:lnTo>
                                  <a:pt x="66255" y="6350"/>
                                </a:lnTo>
                                <a:lnTo>
                                  <a:pt x="77597" y="6350"/>
                                </a:lnTo>
                                <a:lnTo>
                                  <a:pt x="77597" y="0"/>
                                </a:lnTo>
                                <a:close/>
                              </a:path>
                              <a:path w="99060" h="206375">
                                <a:moveTo>
                                  <a:pt x="77711" y="200025"/>
                                </a:moveTo>
                                <a:lnTo>
                                  <a:pt x="66255" y="200025"/>
                                </a:lnTo>
                                <a:lnTo>
                                  <a:pt x="66255" y="206362"/>
                                </a:lnTo>
                                <a:lnTo>
                                  <a:pt x="77597" y="206362"/>
                                </a:lnTo>
                                <a:lnTo>
                                  <a:pt x="77711" y="200025"/>
                                </a:lnTo>
                                <a:close/>
                              </a:path>
                              <a:path w="99060" h="206375">
                                <a:moveTo>
                                  <a:pt x="98463" y="171729"/>
                                </a:moveTo>
                                <a:lnTo>
                                  <a:pt x="92125" y="171729"/>
                                </a:lnTo>
                                <a:lnTo>
                                  <a:pt x="92125" y="184353"/>
                                </a:lnTo>
                                <a:lnTo>
                                  <a:pt x="98463" y="184353"/>
                                </a:lnTo>
                                <a:lnTo>
                                  <a:pt x="98463" y="171729"/>
                                </a:lnTo>
                                <a:close/>
                              </a:path>
                              <a:path w="99060" h="206375">
                                <a:moveTo>
                                  <a:pt x="98463" y="146888"/>
                                </a:moveTo>
                                <a:lnTo>
                                  <a:pt x="92125" y="146888"/>
                                </a:lnTo>
                                <a:lnTo>
                                  <a:pt x="92125" y="159372"/>
                                </a:lnTo>
                                <a:lnTo>
                                  <a:pt x="98463" y="159372"/>
                                </a:lnTo>
                                <a:lnTo>
                                  <a:pt x="98463" y="146888"/>
                                </a:lnTo>
                                <a:close/>
                              </a:path>
                              <a:path w="99060" h="206375">
                                <a:moveTo>
                                  <a:pt x="98463" y="121907"/>
                                </a:moveTo>
                                <a:lnTo>
                                  <a:pt x="92125" y="121907"/>
                                </a:lnTo>
                                <a:lnTo>
                                  <a:pt x="92125" y="134404"/>
                                </a:lnTo>
                                <a:lnTo>
                                  <a:pt x="98463" y="134404"/>
                                </a:lnTo>
                                <a:lnTo>
                                  <a:pt x="98463" y="121907"/>
                                </a:lnTo>
                                <a:close/>
                              </a:path>
                              <a:path w="99060" h="206375">
                                <a:moveTo>
                                  <a:pt x="98463" y="96939"/>
                                </a:moveTo>
                                <a:lnTo>
                                  <a:pt x="92125" y="96939"/>
                                </a:lnTo>
                                <a:lnTo>
                                  <a:pt x="92125" y="109423"/>
                                </a:lnTo>
                                <a:lnTo>
                                  <a:pt x="98463" y="109423"/>
                                </a:lnTo>
                                <a:lnTo>
                                  <a:pt x="98463" y="96939"/>
                                </a:lnTo>
                                <a:close/>
                              </a:path>
                              <a:path w="99060" h="206375">
                                <a:moveTo>
                                  <a:pt x="98463" y="71970"/>
                                </a:moveTo>
                                <a:lnTo>
                                  <a:pt x="92125" y="71970"/>
                                </a:lnTo>
                                <a:lnTo>
                                  <a:pt x="92125" y="84467"/>
                                </a:lnTo>
                                <a:lnTo>
                                  <a:pt x="98463" y="84467"/>
                                </a:lnTo>
                                <a:lnTo>
                                  <a:pt x="98463" y="71970"/>
                                </a:lnTo>
                                <a:close/>
                              </a:path>
                              <a:path w="99060" h="206375">
                                <a:moveTo>
                                  <a:pt x="98463" y="46990"/>
                                </a:moveTo>
                                <a:lnTo>
                                  <a:pt x="92125" y="46990"/>
                                </a:lnTo>
                                <a:lnTo>
                                  <a:pt x="92125" y="59474"/>
                                </a:lnTo>
                                <a:lnTo>
                                  <a:pt x="98463" y="59474"/>
                                </a:lnTo>
                                <a:lnTo>
                                  <a:pt x="98463" y="46990"/>
                                </a:lnTo>
                                <a:close/>
                              </a:path>
                              <a:path w="99060" h="206375">
                                <a:moveTo>
                                  <a:pt x="98463" y="12"/>
                                </a:moveTo>
                                <a:lnTo>
                                  <a:pt x="88938" y="12"/>
                                </a:lnTo>
                                <a:lnTo>
                                  <a:pt x="88938" y="6362"/>
                                </a:lnTo>
                                <a:lnTo>
                                  <a:pt x="92113" y="6362"/>
                                </a:lnTo>
                                <a:lnTo>
                                  <a:pt x="92113" y="9537"/>
                                </a:lnTo>
                                <a:lnTo>
                                  <a:pt x="98463" y="9537"/>
                                </a:lnTo>
                                <a:lnTo>
                                  <a:pt x="98463" y="12"/>
                                </a:lnTo>
                                <a:close/>
                              </a:path>
                              <a:path w="99060" h="206375">
                                <a:moveTo>
                                  <a:pt x="98475" y="196850"/>
                                </a:moveTo>
                                <a:lnTo>
                                  <a:pt x="92125" y="196850"/>
                                </a:lnTo>
                                <a:lnTo>
                                  <a:pt x="92125" y="200025"/>
                                </a:lnTo>
                                <a:lnTo>
                                  <a:pt x="88950" y="200025"/>
                                </a:lnTo>
                                <a:lnTo>
                                  <a:pt x="88950" y="206375"/>
                                </a:lnTo>
                                <a:lnTo>
                                  <a:pt x="98475" y="206375"/>
                                </a:lnTo>
                                <a:lnTo>
                                  <a:pt x="98475" y="196850"/>
                                </a:lnTo>
                                <a:close/>
                              </a:path>
                              <a:path w="99060" h="206375">
                                <a:moveTo>
                                  <a:pt x="98475" y="21907"/>
                                </a:moveTo>
                                <a:lnTo>
                                  <a:pt x="92125" y="21907"/>
                                </a:lnTo>
                                <a:lnTo>
                                  <a:pt x="92125" y="22034"/>
                                </a:lnTo>
                                <a:lnTo>
                                  <a:pt x="92125" y="34518"/>
                                </a:lnTo>
                                <a:lnTo>
                                  <a:pt x="98475" y="34518"/>
                                </a:lnTo>
                                <a:lnTo>
                                  <a:pt x="98475" y="22034"/>
                                </a:lnTo>
                                <a:lnTo>
                                  <a:pt x="98475" y="21907"/>
                                </a:lnTo>
                                <a:close/>
                              </a:path>
                            </a:pathLst>
                          </a:custGeom>
                          <a:solidFill>
                            <a:srgbClr val="231F20"/>
                          </a:solidFill>
                        </wps:spPr>
                        <wps:bodyPr wrap="square" lIns="0" tIns="0" rIns="0" bIns="0" rtlCol="0">
                          <a:prstTxWarp prst="textNoShape">
                            <a:avLst/>
                          </a:prstTxWarp>
                          <a:noAutofit/>
                        </wps:bodyPr>
                      </wps:wsp>
                      <wps:wsp>
                        <wps:cNvPr id="151" name="Graphic 151"/>
                        <wps:cNvSpPr/>
                        <wps:spPr>
                          <a:xfrm>
                            <a:off x="2644216" y="1666471"/>
                            <a:ext cx="1270" cy="137795"/>
                          </a:xfrm>
                          <a:custGeom>
                            <a:avLst/>
                            <a:gdLst/>
                            <a:ahLst/>
                            <a:cxnLst/>
                            <a:rect l="l" t="t" r="r" b="b"/>
                            <a:pathLst>
                              <a:path h="137795">
                                <a:moveTo>
                                  <a:pt x="0" y="0"/>
                                </a:moveTo>
                                <a:lnTo>
                                  <a:pt x="0" y="137363"/>
                                </a:lnTo>
                              </a:path>
                            </a:pathLst>
                          </a:custGeom>
                          <a:ln w="6350">
                            <a:solidFill>
                              <a:srgbClr val="231F20"/>
                            </a:solidFill>
                            <a:prstDash val="dash"/>
                          </a:ln>
                        </wps:spPr>
                        <wps:bodyPr wrap="square" lIns="0" tIns="0" rIns="0" bIns="0" rtlCol="0">
                          <a:prstTxWarp prst="textNoShape">
                            <a:avLst/>
                          </a:prstTxWarp>
                          <a:noAutofit/>
                        </wps:bodyPr>
                      </wps:wsp>
                      <wps:wsp>
                        <wps:cNvPr id="152" name="Graphic 152"/>
                        <wps:cNvSpPr/>
                        <wps:spPr>
                          <a:xfrm>
                            <a:off x="3051149" y="1626996"/>
                            <a:ext cx="97155" cy="199390"/>
                          </a:xfrm>
                          <a:custGeom>
                            <a:avLst/>
                            <a:gdLst/>
                            <a:ahLst/>
                            <a:cxnLst/>
                            <a:rect l="l" t="t" r="r" b="b"/>
                            <a:pathLst>
                              <a:path w="97155" h="199390">
                                <a:moveTo>
                                  <a:pt x="6337" y="177330"/>
                                </a:moveTo>
                                <a:lnTo>
                                  <a:pt x="0" y="177330"/>
                                </a:lnTo>
                                <a:lnTo>
                                  <a:pt x="6337" y="177444"/>
                                </a:lnTo>
                                <a:close/>
                              </a:path>
                              <a:path w="97155" h="199390">
                                <a:moveTo>
                                  <a:pt x="6337" y="21539"/>
                                </a:moveTo>
                                <a:lnTo>
                                  <a:pt x="0" y="21539"/>
                                </a:lnTo>
                                <a:lnTo>
                                  <a:pt x="0" y="33629"/>
                                </a:lnTo>
                                <a:lnTo>
                                  <a:pt x="6337" y="33629"/>
                                </a:lnTo>
                                <a:lnTo>
                                  <a:pt x="6337" y="21539"/>
                                </a:lnTo>
                                <a:close/>
                              </a:path>
                              <a:path w="97155" h="199390">
                                <a:moveTo>
                                  <a:pt x="9525" y="192506"/>
                                </a:moveTo>
                                <a:lnTo>
                                  <a:pt x="6337" y="192506"/>
                                </a:lnTo>
                                <a:lnTo>
                                  <a:pt x="6337" y="189331"/>
                                </a:lnTo>
                                <a:lnTo>
                                  <a:pt x="0" y="189331"/>
                                </a:lnTo>
                                <a:lnTo>
                                  <a:pt x="0" y="198856"/>
                                </a:lnTo>
                                <a:lnTo>
                                  <a:pt x="9525" y="198856"/>
                                </a:lnTo>
                                <a:lnTo>
                                  <a:pt x="9525" y="192506"/>
                                </a:lnTo>
                                <a:close/>
                              </a:path>
                              <a:path w="97155" h="199390">
                                <a:moveTo>
                                  <a:pt x="9525" y="12"/>
                                </a:moveTo>
                                <a:lnTo>
                                  <a:pt x="3175" y="12"/>
                                </a:lnTo>
                                <a:lnTo>
                                  <a:pt x="0" y="12"/>
                                </a:lnTo>
                                <a:lnTo>
                                  <a:pt x="0" y="9537"/>
                                </a:lnTo>
                                <a:lnTo>
                                  <a:pt x="6337" y="9537"/>
                                </a:lnTo>
                                <a:lnTo>
                                  <a:pt x="6337" y="6362"/>
                                </a:lnTo>
                                <a:lnTo>
                                  <a:pt x="9525" y="6362"/>
                                </a:lnTo>
                                <a:lnTo>
                                  <a:pt x="9525" y="12"/>
                                </a:lnTo>
                                <a:close/>
                              </a:path>
                              <a:path w="97155" h="199390">
                                <a:moveTo>
                                  <a:pt x="31775" y="12"/>
                                </a:moveTo>
                                <a:lnTo>
                                  <a:pt x="20650" y="12"/>
                                </a:lnTo>
                                <a:lnTo>
                                  <a:pt x="20535" y="6350"/>
                                </a:lnTo>
                                <a:lnTo>
                                  <a:pt x="31775" y="6362"/>
                                </a:lnTo>
                                <a:lnTo>
                                  <a:pt x="31775" y="12"/>
                                </a:lnTo>
                                <a:close/>
                              </a:path>
                              <a:path w="97155" h="199390">
                                <a:moveTo>
                                  <a:pt x="31902" y="192506"/>
                                </a:moveTo>
                                <a:lnTo>
                                  <a:pt x="20650" y="192506"/>
                                </a:lnTo>
                                <a:lnTo>
                                  <a:pt x="20650" y="198843"/>
                                </a:lnTo>
                                <a:lnTo>
                                  <a:pt x="31788" y="198843"/>
                                </a:lnTo>
                                <a:lnTo>
                                  <a:pt x="31902" y="192506"/>
                                </a:lnTo>
                                <a:close/>
                              </a:path>
                              <a:path w="97155" h="199390">
                                <a:moveTo>
                                  <a:pt x="54051" y="12"/>
                                </a:moveTo>
                                <a:lnTo>
                                  <a:pt x="42913" y="12"/>
                                </a:lnTo>
                                <a:lnTo>
                                  <a:pt x="42913" y="6362"/>
                                </a:lnTo>
                                <a:lnTo>
                                  <a:pt x="54051" y="6362"/>
                                </a:lnTo>
                                <a:lnTo>
                                  <a:pt x="54051" y="12"/>
                                </a:lnTo>
                                <a:close/>
                              </a:path>
                              <a:path w="97155" h="199390">
                                <a:moveTo>
                                  <a:pt x="54165" y="192506"/>
                                </a:moveTo>
                                <a:lnTo>
                                  <a:pt x="42913" y="192506"/>
                                </a:lnTo>
                                <a:lnTo>
                                  <a:pt x="42913" y="198843"/>
                                </a:lnTo>
                                <a:lnTo>
                                  <a:pt x="54051" y="198843"/>
                                </a:lnTo>
                                <a:lnTo>
                                  <a:pt x="54165" y="192506"/>
                                </a:lnTo>
                                <a:close/>
                              </a:path>
                              <a:path w="97155" h="199390">
                                <a:moveTo>
                                  <a:pt x="76327" y="12"/>
                                </a:moveTo>
                                <a:lnTo>
                                  <a:pt x="65176" y="12"/>
                                </a:lnTo>
                                <a:lnTo>
                                  <a:pt x="65176" y="6362"/>
                                </a:lnTo>
                                <a:lnTo>
                                  <a:pt x="76327" y="6362"/>
                                </a:lnTo>
                                <a:lnTo>
                                  <a:pt x="76327" y="12"/>
                                </a:lnTo>
                                <a:close/>
                              </a:path>
                              <a:path w="97155" h="199390">
                                <a:moveTo>
                                  <a:pt x="76441" y="192506"/>
                                </a:moveTo>
                                <a:lnTo>
                                  <a:pt x="65189" y="192506"/>
                                </a:lnTo>
                                <a:lnTo>
                                  <a:pt x="65189" y="198843"/>
                                </a:lnTo>
                                <a:lnTo>
                                  <a:pt x="76327" y="198843"/>
                                </a:lnTo>
                                <a:lnTo>
                                  <a:pt x="76441" y="192506"/>
                                </a:lnTo>
                                <a:close/>
                              </a:path>
                              <a:path w="97155" h="199390">
                                <a:moveTo>
                                  <a:pt x="96964" y="12"/>
                                </a:moveTo>
                                <a:lnTo>
                                  <a:pt x="87439" y="12"/>
                                </a:lnTo>
                                <a:lnTo>
                                  <a:pt x="87439" y="6362"/>
                                </a:lnTo>
                                <a:lnTo>
                                  <a:pt x="90614" y="6362"/>
                                </a:lnTo>
                                <a:lnTo>
                                  <a:pt x="90614" y="9537"/>
                                </a:lnTo>
                                <a:lnTo>
                                  <a:pt x="96964" y="9537"/>
                                </a:lnTo>
                                <a:lnTo>
                                  <a:pt x="96964" y="12"/>
                                </a:lnTo>
                                <a:close/>
                              </a:path>
                              <a:path w="97155" h="199390">
                                <a:moveTo>
                                  <a:pt x="96977" y="189331"/>
                                </a:moveTo>
                                <a:lnTo>
                                  <a:pt x="90627" y="189331"/>
                                </a:lnTo>
                                <a:lnTo>
                                  <a:pt x="90627" y="192506"/>
                                </a:lnTo>
                                <a:lnTo>
                                  <a:pt x="87452" y="192506"/>
                                </a:lnTo>
                                <a:lnTo>
                                  <a:pt x="87452" y="198856"/>
                                </a:lnTo>
                                <a:lnTo>
                                  <a:pt x="96977" y="198856"/>
                                </a:lnTo>
                                <a:lnTo>
                                  <a:pt x="96977" y="189331"/>
                                </a:lnTo>
                                <a:close/>
                              </a:path>
                              <a:path w="97155" h="199390">
                                <a:moveTo>
                                  <a:pt x="96977" y="165341"/>
                                </a:moveTo>
                                <a:lnTo>
                                  <a:pt x="90627" y="165341"/>
                                </a:lnTo>
                                <a:lnTo>
                                  <a:pt x="90627" y="177330"/>
                                </a:lnTo>
                                <a:lnTo>
                                  <a:pt x="96977" y="177330"/>
                                </a:lnTo>
                                <a:lnTo>
                                  <a:pt x="96977" y="165341"/>
                                </a:lnTo>
                                <a:close/>
                              </a:path>
                              <a:path w="97155" h="199390">
                                <a:moveTo>
                                  <a:pt x="96977" y="141376"/>
                                </a:moveTo>
                                <a:lnTo>
                                  <a:pt x="90627" y="141376"/>
                                </a:lnTo>
                                <a:lnTo>
                                  <a:pt x="90627" y="153352"/>
                                </a:lnTo>
                                <a:lnTo>
                                  <a:pt x="96977" y="153352"/>
                                </a:lnTo>
                                <a:lnTo>
                                  <a:pt x="96977" y="141376"/>
                                </a:lnTo>
                                <a:close/>
                              </a:path>
                              <a:path w="97155" h="199390">
                                <a:moveTo>
                                  <a:pt x="96977" y="117411"/>
                                </a:moveTo>
                                <a:lnTo>
                                  <a:pt x="90627" y="117411"/>
                                </a:lnTo>
                                <a:lnTo>
                                  <a:pt x="90627" y="129400"/>
                                </a:lnTo>
                                <a:lnTo>
                                  <a:pt x="96977" y="129400"/>
                                </a:lnTo>
                                <a:lnTo>
                                  <a:pt x="96977" y="117411"/>
                                </a:lnTo>
                                <a:close/>
                              </a:path>
                              <a:path w="97155" h="199390">
                                <a:moveTo>
                                  <a:pt x="96977" y="93421"/>
                                </a:moveTo>
                                <a:lnTo>
                                  <a:pt x="90627" y="93421"/>
                                </a:lnTo>
                                <a:lnTo>
                                  <a:pt x="90627" y="105422"/>
                                </a:lnTo>
                                <a:lnTo>
                                  <a:pt x="96977" y="105422"/>
                                </a:lnTo>
                                <a:lnTo>
                                  <a:pt x="96977" y="93421"/>
                                </a:lnTo>
                                <a:close/>
                              </a:path>
                              <a:path w="97155" h="199390">
                                <a:moveTo>
                                  <a:pt x="96977" y="69456"/>
                                </a:moveTo>
                                <a:lnTo>
                                  <a:pt x="90627" y="69456"/>
                                </a:lnTo>
                                <a:lnTo>
                                  <a:pt x="90627" y="81432"/>
                                </a:lnTo>
                                <a:lnTo>
                                  <a:pt x="96977" y="81432"/>
                                </a:lnTo>
                                <a:lnTo>
                                  <a:pt x="96977" y="69456"/>
                                </a:lnTo>
                                <a:close/>
                              </a:path>
                              <a:path w="97155" h="199390">
                                <a:moveTo>
                                  <a:pt x="96977" y="45491"/>
                                </a:moveTo>
                                <a:lnTo>
                                  <a:pt x="90627" y="45491"/>
                                </a:lnTo>
                                <a:lnTo>
                                  <a:pt x="90627" y="57480"/>
                                </a:lnTo>
                                <a:lnTo>
                                  <a:pt x="96977" y="57480"/>
                                </a:lnTo>
                                <a:lnTo>
                                  <a:pt x="96977" y="45491"/>
                                </a:lnTo>
                                <a:close/>
                              </a:path>
                              <a:path w="97155" h="199390">
                                <a:moveTo>
                                  <a:pt x="96977" y="21539"/>
                                </a:moveTo>
                                <a:lnTo>
                                  <a:pt x="90627" y="21539"/>
                                </a:lnTo>
                                <a:lnTo>
                                  <a:pt x="90627" y="33502"/>
                                </a:lnTo>
                                <a:lnTo>
                                  <a:pt x="96977" y="33502"/>
                                </a:lnTo>
                                <a:lnTo>
                                  <a:pt x="96977" y="21539"/>
                                </a:lnTo>
                                <a:close/>
                              </a:path>
                              <a:path w="97155" h="199390">
                                <a:moveTo>
                                  <a:pt x="96977" y="21399"/>
                                </a:moveTo>
                                <a:lnTo>
                                  <a:pt x="90627" y="21399"/>
                                </a:lnTo>
                                <a:lnTo>
                                  <a:pt x="90627" y="21526"/>
                                </a:lnTo>
                                <a:lnTo>
                                  <a:pt x="96977" y="21526"/>
                                </a:lnTo>
                                <a:lnTo>
                                  <a:pt x="96977" y="21399"/>
                                </a:lnTo>
                                <a:close/>
                              </a:path>
                            </a:pathLst>
                          </a:custGeom>
                          <a:solidFill>
                            <a:srgbClr val="231F20"/>
                          </a:solidFill>
                        </wps:spPr>
                        <wps:bodyPr wrap="square" lIns="0" tIns="0" rIns="0" bIns="0" rtlCol="0">
                          <a:prstTxWarp prst="textNoShape">
                            <a:avLst/>
                          </a:prstTxWarp>
                          <a:noAutofit/>
                        </wps:bodyPr>
                      </wps:wsp>
                      <wps:wsp>
                        <wps:cNvPr id="153" name="Graphic 153"/>
                        <wps:cNvSpPr/>
                        <wps:spPr>
                          <a:xfrm>
                            <a:off x="3054318" y="1672488"/>
                            <a:ext cx="1270" cy="132080"/>
                          </a:xfrm>
                          <a:custGeom>
                            <a:avLst/>
                            <a:gdLst/>
                            <a:ahLst/>
                            <a:cxnLst/>
                            <a:rect l="l" t="t" r="r" b="b"/>
                            <a:pathLst>
                              <a:path h="132080">
                                <a:moveTo>
                                  <a:pt x="0" y="0"/>
                                </a:moveTo>
                                <a:lnTo>
                                  <a:pt x="0" y="131838"/>
                                </a:lnTo>
                              </a:path>
                            </a:pathLst>
                          </a:custGeom>
                          <a:ln w="6337">
                            <a:solidFill>
                              <a:srgbClr val="231F20"/>
                            </a:solidFill>
                            <a:prstDash val="dash"/>
                          </a:ln>
                        </wps:spPr>
                        <wps:bodyPr wrap="square" lIns="0" tIns="0" rIns="0" bIns="0" rtlCol="0">
                          <a:prstTxWarp prst="textNoShape">
                            <a:avLst/>
                          </a:prstTxWarp>
                          <a:noAutofit/>
                        </wps:bodyPr>
                      </wps:wsp>
                      <wps:wsp>
                        <wps:cNvPr id="154" name="Graphic 154"/>
                        <wps:cNvSpPr/>
                        <wps:spPr>
                          <a:xfrm>
                            <a:off x="321233" y="351865"/>
                            <a:ext cx="2895600" cy="1497965"/>
                          </a:xfrm>
                          <a:custGeom>
                            <a:avLst/>
                            <a:gdLst/>
                            <a:ahLst/>
                            <a:cxnLst/>
                            <a:rect l="l" t="t" r="r" b="b"/>
                            <a:pathLst>
                              <a:path w="2895600" h="1497965">
                                <a:moveTo>
                                  <a:pt x="2895257" y="1470799"/>
                                </a:moveTo>
                                <a:lnTo>
                                  <a:pt x="2892056" y="1470799"/>
                                </a:lnTo>
                                <a:lnTo>
                                  <a:pt x="2892056" y="1467637"/>
                                </a:lnTo>
                                <a:lnTo>
                                  <a:pt x="31965" y="1467637"/>
                                </a:lnTo>
                                <a:lnTo>
                                  <a:pt x="31965" y="3175"/>
                                </a:lnTo>
                                <a:lnTo>
                                  <a:pt x="28803" y="3175"/>
                                </a:lnTo>
                                <a:lnTo>
                                  <a:pt x="28803" y="0"/>
                                </a:lnTo>
                                <a:lnTo>
                                  <a:pt x="0" y="0"/>
                                </a:lnTo>
                                <a:lnTo>
                                  <a:pt x="0" y="6350"/>
                                </a:lnTo>
                                <a:lnTo>
                                  <a:pt x="25615" y="6350"/>
                                </a:lnTo>
                                <a:lnTo>
                                  <a:pt x="25615" y="184035"/>
                                </a:lnTo>
                                <a:lnTo>
                                  <a:pt x="0" y="184035"/>
                                </a:lnTo>
                                <a:lnTo>
                                  <a:pt x="0" y="190385"/>
                                </a:lnTo>
                                <a:lnTo>
                                  <a:pt x="25615" y="190385"/>
                                </a:lnTo>
                                <a:lnTo>
                                  <a:pt x="25615" y="367144"/>
                                </a:lnTo>
                                <a:lnTo>
                                  <a:pt x="0" y="367144"/>
                                </a:lnTo>
                                <a:lnTo>
                                  <a:pt x="0" y="373494"/>
                                </a:lnTo>
                                <a:lnTo>
                                  <a:pt x="25615" y="373494"/>
                                </a:lnTo>
                                <a:lnTo>
                                  <a:pt x="25615" y="550240"/>
                                </a:lnTo>
                                <a:lnTo>
                                  <a:pt x="0" y="550240"/>
                                </a:lnTo>
                                <a:lnTo>
                                  <a:pt x="0" y="556590"/>
                                </a:lnTo>
                                <a:lnTo>
                                  <a:pt x="25615" y="556590"/>
                                </a:lnTo>
                                <a:lnTo>
                                  <a:pt x="25615" y="734275"/>
                                </a:lnTo>
                                <a:lnTo>
                                  <a:pt x="0" y="734275"/>
                                </a:lnTo>
                                <a:lnTo>
                                  <a:pt x="0" y="740625"/>
                                </a:lnTo>
                                <a:lnTo>
                                  <a:pt x="25615" y="740625"/>
                                </a:lnTo>
                                <a:lnTo>
                                  <a:pt x="25615" y="917371"/>
                                </a:lnTo>
                                <a:lnTo>
                                  <a:pt x="0" y="917371"/>
                                </a:lnTo>
                                <a:lnTo>
                                  <a:pt x="0" y="923721"/>
                                </a:lnTo>
                                <a:lnTo>
                                  <a:pt x="25615" y="923721"/>
                                </a:lnTo>
                                <a:lnTo>
                                  <a:pt x="25615" y="1100480"/>
                                </a:lnTo>
                                <a:lnTo>
                                  <a:pt x="0" y="1100480"/>
                                </a:lnTo>
                                <a:lnTo>
                                  <a:pt x="0" y="1106830"/>
                                </a:lnTo>
                                <a:lnTo>
                                  <a:pt x="25615" y="1106830"/>
                                </a:lnTo>
                                <a:lnTo>
                                  <a:pt x="25615" y="1284516"/>
                                </a:lnTo>
                                <a:lnTo>
                                  <a:pt x="0" y="1284516"/>
                                </a:lnTo>
                                <a:lnTo>
                                  <a:pt x="0" y="1290866"/>
                                </a:lnTo>
                                <a:lnTo>
                                  <a:pt x="25615" y="1290866"/>
                                </a:lnTo>
                                <a:lnTo>
                                  <a:pt x="25615" y="1467624"/>
                                </a:lnTo>
                                <a:lnTo>
                                  <a:pt x="0" y="1467624"/>
                                </a:lnTo>
                                <a:lnTo>
                                  <a:pt x="0" y="1473974"/>
                                </a:lnTo>
                                <a:lnTo>
                                  <a:pt x="25615" y="1473974"/>
                                </a:lnTo>
                                <a:lnTo>
                                  <a:pt x="25615" y="1497736"/>
                                </a:lnTo>
                                <a:lnTo>
                                  <a:pt x="31965" y="1497736"/>
                                </a:lnTo>
                                <a:lnTo>
                                  <a:pt x="31965" y="1473974"/>
                                </a:lnTo>
                                <a:lnTo>
                                  <a:pt x="434225" y="1473974"/>
                                </a:lnTo>
                                <a:lnTo>
                                  <a:pt x="434225" y="1497736"/>
                                </a:lnTo>
                                <a:lnTo>
                                  <a:pt x="440575" y="1497736"/>
                                </a:lnTo>
                                <a:lnTo>
                                  <a:pt x="440575" y="1473974"/>
                                </a:lnTo>
                                <a:lnTo>
                                  <a:pt x="842848" y="1473974"/>
                                </a:lnTo>
                                <a:lnTo>
                                  <a:pt x="842848" y="1497736"/>
                                </a:lnTo>
                                <a:lnTo>
                                  <a:pt x="849198" y="1497736"/>
                                </a:lnTo>
                                <a:lnTo>
                                  <a:pt x="849198" y="1473974"/>
                                </a:lnTo>
                                <a:lnTo>
                                  <a:pt x="1252956" y="1473974"/>
                                </a:lnTo>
                                <a:lnTo>
                                  <a:pt x="1252956" y="1497736"/>
                                </a:lnTo>
                                <a:lnTo>
                                  <a:pt x="1259306" y="1497736"/>
                                </a:lnTo>
                                <a:lnTo>
                                  <a:pt x="1259306" y="1473974"/>
                                </a:lnTo>
                                <a:lnTo>
                                  <a:pt x="1661566" y="1473974"/>
                                </a:lnTo>
                                <a:lnTo>
                                  <a:pt x="1661566" y="1497736"/>
                                </a:lnTo>
                                <a:lnTo>
                                  <a:pt x="1667916" y="1497736"/>
                                </a:lnTo>
                                <a:lnTo>
                                  <a:pt x="1667916" y="1473974"/>
                                </a:lnTo>
                                <a:lnTo>
                                  <a:pt x="2070188" y="1473974"/>
                                </a:lnTo>
                                <a:lnTo>
                                  <a:pt x="2070188" y="1497736"/>
                                </a:lnTo>
                                <a:lnTo>
                                  <a:pt x="2076538" y="1497736"/>
                                </a:lnTo>
                                <a:lnTo>
                                  <a:pt x="2076538" y="1473974"/>
                                </a:lnTo>
                                <a:lnTo>
                                  <a:pt x="2480284" y="1473974"/>
                                </a:lnTo>
                                <a:lnTo>
                                  <a:pt x="2480284" y="1497736"/>
                                </a:lnTo>
                                <a:lnTo>
                                  <a:pt x="2486634" y="1497736"/>
                                </a:lnTo>
                                <a:lnTo>
                                  <a:pt x="2486634" y="1473974"/>
                                </a:lnTo>
                                <a:lnTo>
                                  <a:pt x="2888907" y="1473974"/>
                                </a:lnTo>
                                <a:lnTo>
                                  <a:pt x="2888907" y="1497736"/>
                                </a:lnTo>
                                <a:lnTo>
                                  <a:pt x="2895257" y="1497736"/>
                                </a:lnTo>
                                <a:lnTo>
                                  <a:pt x="2895257" y="1470799"/>
                                </a:lnTo>
                                <a:close/>
                              </a:path>
                            </a:pathLst>
                          </a:custGeom>
                          <a:solidFill>
                            <a:srgbClr val="231F20"/>
                          </a:solidFill>
                        </wps:spPr>
                        <wps:bodyPr wrap="square" lIns="0" tIns="0" rIns="0" bIns="0" rtlCol="0">
                          <a:prstTxWarp prst="textNoShape">
                            <a:avLst/>
                          </a:prstTxWarp>
                          <a:noAutofit/>
                        </wps:bodyPr>
                      </wps:wsp>
                      <wps:wsp>
                        <wps:cNvPr id="155" name="Graphic 155"/>
                        <wps:cNvSpPr/>
                        <wps:spPr>
                          <a:xfrm>
                            <a:off x="603745" y="2107145"/>
                            <a:ext cx="54610" cy="54610"/>
                          </a:xfrm>
                          <a:custGeom>
                            <a:avLst/>
                            <a:gdLst/>
                            <a:ahLst/>
                            <a:cxnLst/>
                            <a:rect l="l" t="t" r="r" b="b"/>
                            <a:pathLst>
                              <a:path w="54610" h="54610">
                                <a:moveTo>
                                  <a:pt x="54000" y="0"/>
                                </a:moveTo>
                                <a:lnTo>
                                  <a:pt x="0" y="0"/>
                                </a:lnTo>
                                <a:lnTo>
                                  <a:pt x="0" y="54000"/>
                                </a:lnTo>
                                <a:lnTo>
                                  <a:pt x="54000" y="54000"/>
                                </a:lnTo>
                                <a:lnTo>
                                  <a:pt x="54000" y="0"/>
                                </a:lnTo>
                                <a:close/>
                              </a:path>
                            </a:pathLst>
                          </a:custGeom>
                          <a:solidFill>
                            <a:srgbClr val="8AB2DE"/>
                          </a:solidFill>
                        </wps:spPr>
                        <wps:bodyPr wrap="square" lIns="0" tIns="0" rIns="0" bIns="0" rtlCol="0">
                          <a:prstTxWarp prst="textNoShape">
                            <a:avLst/>
                          </a:prstTxWarp>
                          <a:noAutofit/>
                        </wps:bodyPr>
                      </wps:wsp>
                      <wps:wsp>
                        <wps:cNvPr id="156" name="Graphic 156"/>
                        <wps:cNvSpPr/>
                        <wps:spPr>
                          <a:xfrm>
                            <a:off x="1285582" y="2104428"/>
                            <a:ext cx="60960" cy="59690"/>
                          </a:xfrm>
                          <a:custGeom>
                            <a:avLst/>
                            <a:gdLst/>
                            <a:ahLst/>
                            <a:cxnLst/>
                            <a:rect l="l" t="t" r="r" b="b"/>
                            <a:pathLst>
                              <a:path w="60960" h="59690">
                                <a:moveTo>
                                  <a:pt x="60960" y="0"/>
                                </a:moveTo>
                                <a:lnTo>
                                  <a:pt x="0" y="0"/>
                                </a:lnTo>
                                <a:lnTo>
                                  <a:pt x="0" y="59435"/>
                                </a:lnTo>
                                <a:lnTo>
                                  <a:pt x="60960" y="59435"/>
                                </a:lnTo>
                                <a:lnTo>
                                  <a:pt x="60960" y="0"/>
                                </a:lnTo>
                                <a:close/>
                              </a:path>
                            </a:pathLst>
                          </a:custGeom>
                          <a:solidFill>
                            <a:srgbClr val="FFE28D"/>
                          </a:solidFill>
                        </wps:spPr>
                        <wps:bodyPr wrap="square" lIns="0" tIns="0" rIns="0" bIns="0" rtlCol="0">
                          <a:prstTxWarp prst="textNoShape">
                            <a:avLst/>
                          </a:prstTxWarp>
                          <a:noAutofit/>
                        </wps:bodyPr>
                      </wps:wsp>
                      <wps:wsp>
                        <wps:cNvPr id="157" name="Graphic 157"/>
                        <wps:cNvSpPr/>
                        <wps:spPr>
                          <a:xfrm>
                            <a:off x="1968944" y="2104428"/>
                            <a:ext cx="60960" cy="59690"/>
                          </a:xfrm>
                          <a:custGeom>
                            <a:avLst/>
                            <a:gdLst/>
                            <a:ahLst/>
                            <a:cxnLst/>
                            <a:rect l="l" t="t" r="r" b="b"/>
                            <a:pathLst>
                              <a:path w="60960" h="59690">
                                <a:moveTo>
                                  <a:pt x="60960" y="0"/>
                                </a:moveTo>
                                <a:lnTo>
                                  <a:pt x="0" y="0"/>
                                </a:lnTo>
                                <a:lnTo>
                                  <a:pt x="0" y="59435"/>
                                </a:lnTo>
                                <a:lnTo>
                                  <a:pt x="60960" y="59435"/>
                                </a:lnTo>
                                <a:lnTo>
                                  <a:pt x="60960" y="0"/>
                                </a:lnTo>
                                <a:close/>
                              </a:path>
                            </a:pathLst>
                          </a:custGeom>
                          <a:solidFill>
                            <a:srgbClr val="EC7D2F"/>
                          </a:solidFill>
                        </wps:spPr>
                        <wps:bodyPr wrap="square" lIns="0" tIns="0" rIns="0" bIns="0" rtlCol="0">
                          <a:prstTxWarp prst="textNoShape">
                            <a:avLst/>
                          </a:prstTxWarp>
                          <a:noAutofit/>
                        </wps:bodyPr>
                      </wps:wsp>
                      <wps:wsp>
                        <wps:cNvPr id="158" name="Graphic 158"/>
                        <wps:cNvSpPr/>
                        <wps:spPr>
                          <a:xfrm>
                            <a:off x="603745" y="4365091"/>
                            <a:ext cx="54610" cy="54610"/>
                          </a:xfrm>
                          <a:custGeom>
                            <a:avLst/>
                            <a:gdLst/>
                            <a:ahLst/>
                            <a:cxnLst/>
                            <a:rect l="l" t="t" r="r" b="b"/>
                            <a:pathLst>
                              <a:path w="54610" h="54610">
                                <a:moveTo>
                                  <a:pt x="54000" y="0"/>
                                </a:moveTo>
                                <a:lnTo>
                                  <a:pt x="0" y="0"/>
                                </a:lnTo>
                                <a:lnTo>
                                  <a:pt x="0" y="54000"/>
                                </a:lnTo>
                                <a:lnTo>
                                  <a:pt x="54000" y="54000"/>
                                </a:lnTo>
                                <a:lnTo>
                                  <a:pt x="54000" y="0"/>
                                </a:lnTo>
                                <a:close/>
                              </a:path>
                            </a:pathLst>
                          </a:custGeom>
                          <a:solidFill>
                            <a:srgbClr val="5B9BD3"/>
                          </a:solidFill>
                        </wps:spPr>
                        <wps:bodyPr wrap="square" lIns="0" tIns="0" rIns="0" bIns="0" rtlCol="0">
                          <a:prstTxWarp prst="textNoShape">
                            <a:avLst/>
                          </a:prstTxWarp>
                          <a:noAutofit/>
                        </wps:bodyPr>
                      </wps:wsp>
                      <wps:wsp>
                        <wps:cNvPr id="159" name="Graphic 159"/>
                        <wps:cNvSpPr/>
                        <wps:spPr>
                          <a:xfrm>
                            <a:off x="1285581" y="4362380"/>
                            <a:ext cx="60960" cy="59690"/>
                          </a:xfrm>
                          <a:custGeom>
                            <a:avLst/>
                            <a:gdLst/>
                            <a:ahLst/>
                            <a:cxnLst/>
                            <a:rect l="l" t="t" r="r" b="b"/>
                            <a:pathLst>
                              <a:path w="60960" h="59690">
                                <a:moveTo>
                                  <a:pt x="60960" y="0"/>
                                </a:moveTo>
                                <a:lnTo>
                                  <a:pt x="0" y="0"/>
                                </a:lnTo>
                                <a:lnTo>
                                  <a:pt x="0" y="59436"/>
                                </a:lnTo>
                                <a:lnTo>
                                  <a:pt x="60960" y="59436"/>
                                </a:lnTo>
                                <a:lnTo>
                                  <a:pt x="60960" y="0"/>
                                </a:lnTo>
                                <a:close/>
                              </a:path>
                            </a:pathLst>
                          </a:custGeom>
                          <a:solidFill>
                            <a:srgbClr val="EC7D2F"/>
                          </a:solidFill>
                        </wps:spPr>
                        <wps:bodyPr wrap="square" lIns="0" tIns="0" rIns="0" bIns="0" rtlCol="0">
                          <a:prstTxWarp prst="textNoShape">
                            <a:avLst/>
                          </a:prstTxWarp>
                          <a:noAutofit/>
                        </wps:bodyPr>
                      </wps:wsp>
                      <wps:wsp>
                        <wps:cNvPr id="160" name="Graphic 160"/>
                        <wps:cNvSpPr/>
                        <wps:spPr>
                          <a:xfrm>
                            <a:off x="1968944" y="4362373"/>
                            <a:ext cx="60960" cy="59690"/>
                          </a:xfrm>
                          <a:custGeom>
                            <a:avLst/>
                            <a:gdLst/>
                            <a:ahLst/>
                            <a:cxnLst/>
                            <a:rect l="l" t="t" r="r" b="b"/>
                            <a:pathLst>
                              <a:path w="60960" h="59690">
                                <a:moveTo>
                                  <a:pt x="60960" y="0"/>
                                </a:moveTo>
                                <a:lnTo>
                                  <a:pt x="0" y="0"/>
                                </a:lnTo>
                                <a:lnTo>
                                  <a:pt x="0" y="59436"/>
                                </a:lnTo>
                                <a:lnTo>
                                  <a:pt x="60960" y="59436"/>
                                </a:lnTo>
                                <a:lnTo>
                                  <a:pt x="60960" y="0"/>
                                </a:lnTo>
                                <a:close/>
                              </a:path>
                            </a:pathLst>
                          </a:custGeom>
                          <a:solidFill>
                            <a:srgbClr val="FEC010"/>
                          </a:solidFill>
                        </wps:spPr>
                        <wps:bodyPr wrap="square" lIns="0" tIns="0" rIns="0" bIns="0" rtlCol="0">
                          <a:prstTxWarp prst="textNoShape">
                            <a:avLst/>
                          </a:prstTxWarp>
                          <a:noAutofit/>
                        </wps:bodyPr>
                      </wps:wsp>
                      <wps:wsp>
                        <wps:cNvPr id="161" name="Graphic 161"/>
                        <wps:cNvSpPr/>
                        <wps:spPr>
                          <a:xfrm>
                            <a:off x="3914140" y="4372774"/>
                            <a:ext cx="54610" cy="48895"/>
                          </a:xfrm>
                          <a:custGeom>
                            <a:avLst/>
                            <a:gdLst/>
                            <a:ahLst/>
                            <a:cxnLst/>
                            <a:rect l="l" t="t" r="r" b="b"/>
                            <a:pathLst>
                              <a:path w="54610" h="48895">
                                <a:moveTo>
                                  <a:pt x="54000" y="0"/>
                                </a:moveTo>
                                <a:lnTo>
                                  <a:pt x="0" y="0"/>
                                </a:lnTo>
                                <a:lnTo>
                                  <a:pt x="0" y="48679"/>
                                </a:lnTo>
                                <a:lnTo>
                                  <a:pt x="54000" y="48679"/>
                                </a:lnTo>
                                <a:lnTo>
                                  <a:pt x="54000" y="0"/>
                                </a:lnTo>
                                <a:close/>
                              </a:path>
                            </a:pathLst>
                          </a:custGeom>
                          <a:solidFill>
                            <a:srgbClr val="5B9BD3"/>
                          </a:solidFill>
                        </wps:spPr>
                        <wps:bodyPr wrap="square" lIns="0" tIns="0" rIns="0" bIns="0" rtlCol="0">
                          <a:prstTxWarp prst="textNoShape">
                            <a:avLst/>
                          </a:prstTxWarp>
                          <a:noAutofit/>
                        </wps:bodyPr>
                      </wps:wsp>
                      <wps:wsp>
                        <wps:cNvPr id="162" name="Graphic 162"/>
                        <wps:cNvSpPr/>
                        <wps:spPr>
                          <a:xfrm>
                            <a:off x="4595976" y="4370342"/>
                            <a:ext cx="60960" cy="53975"/>
                          </a:xfrm>
                          <a:custGeom>
                            <a:avLst/>
                            <a:gdLst/>
                            <a:ahLst/>
                            <a:cxnLst/>
                            <a:rect l="l" t="t" r="r" b="b"/>
                            <a:pathLst>
                              <a:path w="60960" h="53975">
                                <a:moveTo>
                                  <a:pt x="60960" y="0"/>
                                </a:moveTo>
                                <a:lnTo>
                                  <a:pt x="0" y="0"/>
                                </a:lnTo>
                                <a:lnTo>
                                  <a:pt x="0" y="53568"/>
                                </a:lnTo>
                                <a:lnTo>
                                  <a:pt x="60960" y="53568"/>
                                </a:lnTo>
                                <a:lnTo>
                                  <a:pt x="60960" y="0"/>
                                </a:lnTo>
                                <a:close/>
                              </a:path>
                            </a:pathLst>
                          </a:custGeom>
                          <a:solidFill>
                            <a:srgbClr val="EC7D2F"/>
                          </a:solidFill>
                        </wps:spPr>
                        <wps:bodyPr wrap="square" lIns="0" tIns="0" rIns="0" bIns="0" rtlCol="0">
                          <a:prstTxWarp prst="textNoShape">
                            <a:avLst/>
                          </a:prstTxWarp>
                          <a:noAutofit/>
                        </wps:bodyPr>
                      </wps:wsp>
                      <wps:wsp>
                        <wps:cNvPr id="163" name="Graphic 163"/>
                        <wps:cNvSpPr/>
                        <wps:spPr>
                          <a:xfrm>
                            <a:off x="5279339" y="4370336"/>
                            <a:ext cx="60960" cy="53975"/>
                          </a:xfrm>
                          <a:custGeom>
                            <a:avLst/>
                            <a:gdLst/>
                            <a:ahLst/>
                            <a:cxnLst/>
                            <a:rect l="l" t="t" r="r" b="b"/>
                            <a:pathLst>
                              <a:path w="60960" h="53975">
                                <a:moveTo>
                                  <a:pt x="60960" y="0"/>
                                </a:moveTo>
                                <a:lnTo>
                                  <a:pt x="0" y="0"/>
                                </a:lnTo>
                                <a:lnTo>
                                  <a:pt x="0" y="53568"/>
                                </a:lnTo>
                                <a:lnTo>
                                  <a:pt x="60960" y="53568"/>
                                </a:lnTo>
                                <a:lnTo>
                                  <a:pt x="60960" y="0"/>
                                </a:lnTo>
                                <a:close/>
                              </a:path>
                            </a:pathLst>
                          </a:custGeom>
                          <a:solidFill>
                            <a:srgbClr val="E2E55B"/>
                          </a:solidFill>
                        </wps:spPr>
                        <wps:bodyPr wrap="square" lIns="0" tIns="0" rIns="0" bIns="0" rtlCol="0">
                          <a:prstTxWarp prst="textNoShape">
                            <a:avLst/>
                          </a:prstTxWarp>
                          <a:noAutofit/>
                        </wps:bodyPr>
                      </wps:wsp>
                      <wps:wsp>
                        <wps:cNvPr id="164" name="Graphic 164"/>
                        <wps:cNvSpPr/>
                        <wps:spPr>
                          <a:xfrm>
                            <a:off x="3847452" y="2990938"/>
                            <a:ext cx="2392680" cy="899794"/>
                          </a:xfrm>
                          <a:custGeom>
                            <a:avLst/>
                            <a:gdLst/>
                            <a:ahLst/>
                            <a:cxnLst/>
                            <a:rect l="l" t="t" r="r" b="b"/>
                            <a:pathLst>
                              <a:path w="2392680" h="899794">
                                <a:moveTo>
                                  <a:pt x="100926" y="96139"/>
                                </a:moveTo>
                                <a:lnTo>
                                  <a:pt x="0" y="96139"/>
                                </a:lnTo>
                                <a:lnTo>
                                  <a:pt x="0" y="436753"/>
                                </a:lnTo>
                                <a:lnTo>
                                  <a:pt x="100926" y="436753"/>
                                </a:lnTo>
                                <a:lnTo>
                                  <a:pt x="100926" y="96139"/>
                                </a:lnTo>
                                <a:close/>
                              </a:path>
                              <a:path w="2392680" h="899794">
                                <a:moveTo>
                                  <a:pt x="559536" y="0"/>
                                </a:moveTo>
                                <a:lnTo>
                                  <a:pt x="457123" y="0"/>
                                </a:lnTo>
                                <a:lnTo>
                                  <a:pt x="457123" y="436753"/>
                                </a:lnTo>
                                <a:lnTo>
                                  <a:pt x="559536" y="436753"/>
                                </a:lnTo>
                                <a:lnTo>
                                  <a:pt x="559536" y="0"/>
                                </a:lnTo>
                                <a:close/>
                              </a:path>
                              <a:path w="2392680" h="899794">
                                <a:moveTo>
                                  <a:pt x="1018120" y="436765"/>
                                </a:moveTo>
                                <a:lnTo>
                                  <a:pt x="915733" y="436765"/>
                                </a:lnTo>
                                <a:lnTo>
                                  <a:pt x="915733" y="899617"/>
                                </a:lnTo>
                                <a:lnTo>
                                  <a:pt x="1018120" y="899617"/>
                                </a:lnTo>
                                <a:lnTo>
                                  <a:pt x="1018120" y="436765"/>
                                </a:lnTo>
                                <a:close/>
                              </a:path>
                              <a:path w="2392680" h="899794">
                                <a:moveTo>
                                  <a:pt x="1476743" y="436753"/>
                                </a:moveTo>
                                <a:lnTo>
                                  <a:pt x="1374330" y="436753"/>
                                </a:lnTo>
                                <a:lnTo>
                                  <a:pt x="1374330" y="530517"/>
                                </a:lnTo>
                                <a:lnTo>
                                  <a:pt x="1476743" y="530517"/>
                                </a:lnTo>
                                <a:lnTo>
                                  <a:pt x="1476743" y="436753"/>
                                </a:lnTo>
                                <a:close/>
                              </a:path>
                              <a:path w="2392680" h="899794">
                                <a:moveTo>
                                  <a:pt x="1933867" y="436753"/>
                                </a:moveTo>
                                <a:lnTo>
                                  <a:pt x="1832940" y="436753"/>
                                </a:lnTo>
                                <a:lnTo>
                                  <a:pt x="1832940" y="536448"/>
                                </a:lnTo>
                                <a:lnTo>
                                  <a:pt x="1933867" y="536448"/>
                                </a:lnTo>
                                <a:lnTo>
                                  <a:pt x="1933867" y="436753"/>
                                </a:lnTo>
                                <a:close/>
                              </a:path>
                              <a:path w="2392680" h="899794">
                                <a:moveTo>
                                  <a:pt x="2392464" y="436753"/>
                                </a:moveTo>
                                <a:lnTo>
                                  <a:pt x="2291550" y="436753"/>
                                </a:lnTo>
                                <a:lnTo>
                                  <a:pt x="2291550" y="688365"/>
                                </a:lnTo>
                                <a:lnTo>
                                  <a:pt x="2392464" y="688365"/>
                                </a:lnTo>
                                <a:lnTo>
                                  <a:pt x="2392464" y="436753"/>
                                </a:lnTo>
                                <a:close/>
                              </a:path>
                            </a:pathLst>
                          </a:custGeom>
                          <a:solidFill>
                            <a:srgbClr val="5B9BD3"/>
                          </a:solidFill>
                        </wps:spPr>
                        <wps:bodyPr wrap="square" lIns="0" tIns="0" rIns="0" bIns="0" rtlCol="0">
                          <a:prstTxWarp prst="textNoShape">
                            <a:avLst/>
                          </a:prstTxWarp>
                          <a:noAutofit/>
                        </wps:bodyPr>
                      </wps:wsp>
                      <wps:wsp>
                        <wps:cNvPr id="165" name="Graphic 165"/>
                        <wps:cNvSpPr/>
                        <wps:spPr>
                          <a:xfrm>
                            <a:off x="3948379" y="2861576"/>
                            <a:ext cx="2393950" cy="1028065"/>
                          </a:xfrm>
                          <a:custGeom>
                            <a:avLst/>
                            <a:gdLst/>
                            <a:ahLst/>
                            <a:cxnLst/>
                            <a:rect l="l" t="t" r="r" b="b"/>
                            <a:pathLst>
                              <a:path w="2393950" h="1028065">
                                <a:moveTo>
                                  <a:pt x="102412" y="0"/>
                                </a:moveTo>
                                <a:lnTo>
                                  <a:pt x="0" y="0"/>
                                </a:lnTo>
                                <a:lnTo>
                                  <a:pt x="0" y="566127"/>
                                </a:lnTo>
                                <a:lnTo>
                                  <a:pt x="102412" y="566127"/>
                                </a:lnTo>
                                <a:lnTo>
                                  <a:pt x="102412" y="0"/>
                                </a:lnTo>
                                <a:close/>
                              </a:path>
                              <a:path w="2393950" h="1028065">
                                <a:moveTo>
                                  <a:pt x="561009" y="322821"/>
                                </a:moveTo>
                                <a:lnTo>
                                  <a:pt x="458609" y="322821"/>
                                </a:lnTo>
                                <a:lnTo>
                                  <a:pt x="458609" y="566115"/>
                                </a:lnTo>
                                <a:lnTo>
                                  <a:pt x="561009" y="566115"/>
                                </a:lnTo>
                                <a:lnTo>
                                  <a:pt x="561009" y="322821"/>
                                </a:lnTo>
                                <a:close/>
                              </a:path>
                              <a:path w="2393950" h="1028065">
                                <a:moveTo>
                                  <a:pt x="1018133" y="566115"/>
                                </a:moveTo>
                                <a:lnTo>
                                  <a:pt x="917206" y="566115"/>
                                </a:lnTo>
                                <a:lnTo>
                                  <a:pt x="917206" y="1027798"/>
                                </a:lnTo>
                                <a:lnTo>
                                  <a:pt x="1018133" y="1027798"/>
                                </a:lnTo>
                                <a:lnTo>
                                  <a:pt x="1018133" y="566115"/>
                                </a:lnTo>
                                <a:close/>
                              </a:path>
                              <a:path w="2393950" h="1028065">
                                <a:moveTo>
                                  <a:pt x="1476743" y="566115"/>
                                </a:moveTo>
                                <a:lnTo>
                                  <a:pt x="1375816" y="566115"/>
                                </a:lnTo>
                                <a:lnTo>
                                  <a:pt x="1375816" y="707351"/>
                                </a:lnTo>
                                <a:lnTo>
                                  <a:pt x="1476743" y="707351"/>
                                </a:lnTo>
                                <a:lnTo>
                                  <a:pt x="1476743" y="566115"/>
                                </a:lnTo>
                                <a:close/>
                              </a:path>
                              <a:path w="2393950" h="1028065">
                                <a:moveTo>
                                  <a:pt x="1935340" y="566127"/>
                                </a:moveTo>
                                <a:lnTo>
                                  <a:pt x="1832940" y="566127"/>
                                </a:lnTo>
                                <a:lnTo>
                                  <a:pt x="1832940" y="649198"/>
                                </a:lnTo>
                                <a:lnTo>
                                  <a:pt x="1935340" y="649198"/>
                                </a:lnTo>
                                <a:lnTo>
                                  <a:pt x="1935340" y="566127"/>
                                </a:lnTo>
                                <a:close/>
                              </a:path>
                              <a:path w="2393950" h="1028065">
                                <a:moveTo>
                                  <a:pt x="2393950" y="566127"/>
                                </a:moveTo>
                                <a:lnTo>
                                  <a:pt x="2291537" y="566127"/>
                                </a:lnTo>
                                <a:lnTo>
                                  <a:pt x="2291537" y="802297"/>
                                </a:lnTo>
                                <a:lnTo>
                                  <a:pt x="2393950" y="802297"/>
                                </a:lnTo>
                                <a:lnTo>
                                  <a:pt x="2393950" y="566127"/>
                                </a:lnTo>
                                <a:close/>
                              </a:path>
                            </a:pathLst>
                          </a:custGeom>
                          <a:solidFill>
                            <a:srgbClr val="EC7D2F"/>
                          </a:solidFill>
                        </wps:spPr>
                        <wps:bodyPr wrap="square" lIns="0" tIns="0" rIns="0" bIns="0" rtlCol="0">
                          <a:prstTxWarp prst="textNoShape">
                            <a:avLst/>
                          </a:prstTxWarp>
                          <a:noAutofit/>
                        </wps:bodyPr>
                      </wps:wsp>
                      <wps:wsp>
                        <wps:cNvPr id="166" name="Graphic 166"/>
                        <wps:cNvSpPr/>
                        <wps:spPr>
                          <a:xfrm>
                            <a:off x="4050792" y="2897174"/>
                            <a:ext cx="2392680" cy="943610"/>
                          </a:xfrm>
                          <a:custGeom>
                            <a:avLst/>
                            <a:gdLst/>
                            <a:ahLst/>
                            <a:cxnLst/>
                            <a:rect l="l" t="t" r="r" b="b"/>
                            <a:pathLst>
                              <a:path w="2392680" h="943610">
                                <a:moveTo>
                                  <a:pt x="102400" y="0"/>
                                </a:moveTo>
                                <a:lnTo>
                                  <a:pt x="0" y="0"/>
                                </a:lnTo>
                                <a:lnTo>
                                  <a:pt x="0" y="530529"/>
                                </a:lnTo>
                                <a:lnTo>
                                  <a:pt x="102400" y="530529"/>
                                </a:lnTo>
                                <a:lnTo>
                                  <a:pt x="102400" y="0"/>
                                </a:lnTo>
                                <a:close/>
                              </a:path>
                              <a:path w="2392680" h="943610">
                                <a:moveTo>
                                  <a:pt x="559523" y="80708"/>
                                </a:moveTo>
                                <a:lnTo>
                                  <a:pt x="458597" y="80708"/>
                                </a:lnTo>
                                <a:lnTo>
                                  <a:pt x="458597" y="530517"/>
                                </a:lnTo>
                                <a:lnTo>
                                  <a:pt x="559523" y="530517"/>
                                </a:lnTo>
                                <a:lnTo>
                                  <a:pt x="559523" y="80708"/>
                                </a:lnTo>
                                <a:close/>
                              </a:path>
                              <a:path w="2392680" h="943610">
                                <a:moveTo>
                                  <a:pt x="1018133" y="530517"/>
                                </a:moveTo>
                                <a:lnTo>
                                  <a:pt x="915720" y="530517"/>
                                </a:lnTo>
                                <a:lnTo>
                                  <a:pt x="915720" y="943533"/>
                                </a:lnTo>
                                <a:lnTo>
                                  <a:pt x="1018133" y="943533"/>
                                </a:lnTo>
                                <a:lnTo>
                                  <a:pt x="1018133" y="530517"/>
                                </a:lnTo>
                                <a:close/>
                              </a:path>
                              <a:path w="2392680" h="943610">
                                <a:moveTo>
                                  <a:pt x="1476730" y="530517"/>
                                </a:moveTo>
                                <a:lnTo>
                                  <a:pt x="1374330" y="530517"/>
                                </a:lnTo>
                                <a:lnTo>
                                  <a:pt x="1374330" y="841476"/>
                                </a:lnTo>
                                <a:lnTo>
                                  <a:pt x="1476730" y="841476"/>
                                </a:lnTo>
                                <a:lnTo>
                                  <a:pt x="1476730" y="530517"/>
                                </a:lnTo>
                                <a:close/>
                              </a:path>
                              <a:path w="2392680" h="943610">
                                <a:moveTo>
                                  <a:pt x="1935340" y="530517"/>
                                </a:moveTo>
                                <a:lnTo>
                                  <a:pt x="1832927" y="530517"/>
                                </a:lnTo>
                                <a:lnTo>
                                  <a:pt x="1832927" y="665822"/>
                                </a:lnTo>
                                <a:lnTo>
                                  <a:pt x="1935340" y="665822"/>
                                </a:lnTo>
                                <a:lnTo>
                                  <a:pt x="1935340" y="530517"/>
                                </a:lnTo>
                                <a:close/>
                              </a:path>
                              <a:path w="2392680" h="943610">
                                <a:moveTo>
                                  <a:pt x="2392451" y="530517"/>
                                </a:moveTo>
                                <a:lnTo>
                                  <a:pt x="2291537" y="530517"/>
                                </a:lnTo>
                                <a:lnTo>
                                  <a:pt x="2291537" y="797560"/>
                                </a:lnTo>
                                <a:lnTo>
                                  <a:pt x="2392451" y="797560"/>
                                </a:lnTo>
                                <a:lnTo>
                                  <a:pt x="2392451" y="530517"/>
                                </a:lnTo>
                                <a:close/>
                              </a:path>
                            </a:pathLst>
                          </a:custGeom>
                          <a:solidFill>
                            <a:srgbClr val="E2E55B"/>
                          </a:solidFill>
                        </wps:spPr>
                        <wps:bodyPr wrap="square" lIns="0" tIns="0" rIns="0" bIns="0" rtlCol="0">
                          <a:prstTxWarp prst="textNoShape">
                            <a:avLst/>
                          </a:prstTxWarp>
                          <a:noAutofit/>
                        </wps:bodyPr>
                      </wps:wsp>
                      <wps:wsp>
                        <wps:cNvPr id="167" name="Graphic 167"/>
                        <wps:cNvSpPr/>
                        <wps:spPr>
                          <a:xfrm>
                            <a:off x="4047617" y="2894012"/>
                            <a:ext cx="109220" cy="9525"/>
                          </a:xfrm>
                          <a:custGeom>
                            <a:avLst/>
                            <a:gdLst/>
                            <a:ahLst/>
                            <a:cxnLst/>
                            <a:rect l="l" t="t" r="r" b="b"/>
                            <a:pathLst>
                              <a:path w="109220" h="9525">
                                <a:moveTo>
                                  <a:pt x="9525" y="0"/>
                                </a:moveTo>
                                <a:lnTo>
                                  <a:pt x="3175" y="0"/>
                                </a:lnTo>
                                <a:lnTo>
                                  <a:pt x="0" y="0"/>
                                </a:lnTo>
                                <a:lnTo>
                                  <a:pt x="0" y="9525"/>
                                </a:lnTo>
                                <a:lnTo>
                                  <a:pt x="6337" y="9525"/>
                                </a:lnTo>
                                <a:lnTo>
                                  <a:pt x="6337" y="6337"/>
                                </a:lnTo>
                                <a:lnTo>
                                  <a:pt x="9525" y="6337"/>
                                </a:lnTo>
                                <a:lnTo>
                                  <a:pt x="9525" y="0"/>
                                </a:lnTo>
                                <a:close/>
                              </a:path>
                              <a:path w="109220" h="9525">
                                <a:moveTo>
                                  <a:pt x="35153" y="0"/>
                                </a:moveTo>
                                <a:lnTo>
                                  <a:pt x="22339" y="0"/>
                                </a:lnTo>
                                <a:lnTo>
                                  <a:pt x="22212" y="0"/>
                                </a:lnTo>
                                <a:lnTo>
                                  <a:pt x="22212" y="6337"/>
                                </a:lnTo>
                                <a:lnTo>
                                  <a:pt x="22339" y="6337"/>
                                </a:lnTo>
                                <a:lnTo>
                                  <a:pt x="35153" y="6337"/>
                                </a:lnTo>
                                <a:lnTo>
                                  <a:pt x="35153" y="0"/>
                                </a:lnTo>
                                <a:close/>
                              </a:path>
                              <a:path w="109220" h="9525">
                                <a:moveTo>
                                  <a:pt x="60782" y="0"/>
                                </a:moveTo>
                                <a:lnTo>
                                  <a:pt x="47967" y="0"/>
                                </a:lnTo>
                                <a:lnTo>
                                  <a:pt x="47828" y="0"/>
                                </a:lnTo>
                                <a:lnTo>
                                  <a:pt x="47828" y="6337"/>
                                </a:lnTo>
                                <a:lnTo>
                                  <a:pt x="47967" y="6337"/>
                                </a:lnTo>
                                <a:lnTo>
                                  <a:pt x="60782" y="6337"/>
                                </a:lnTo>
                                <a:lnTo>
                                  <a:pt x="60782" y="0"/>
                                </a:lnTo>
                                <a:close/>
                              </a:path>
                              <a:path w="109220" h="9525">
                                <a:moveTo>
                                  <a:pt x="86410" y="0"/>
                                </a:moveTo>
                                <a:lnTo>
                                  <a:pt x="73596" y="0"/>
                                </a:lnTo>
                                <a:lnTo>
                                  <a:pt x="73596" y="6337"/>
                                </a:lnTo>
                                <a:lnTo>
                                  <a:pt x="86410" y="6337"/>
                                </a:lnTo>
                                <a:lnTo>
                                  <a:pt x="86410" y="0"/>
                                </a:lnTo>
                                <a:close/>
                              </a:path>
                              <a:path w="109220" h="9525">
                                <a:moveTo>
                                  <a:pt x="108737" y="0"/>
                                </a:moveTo>
                                <a:lnTo>
                                  <a:pt x="99212" y="0"/>
                                </a:lnTo>
                                <a:lnTo>
                                  <a:pt x="99212" y="6337"/>
                                </a:lnTo>
                                <a:lnTo>
                                  <a:pt x="102387" y="6337"/>
                                </a:lnTo>
                                <a:lnTo>
                                  <a:pt x="102387" y="9525"/>
                                </a:lnTo>
                                <a:lnTo>
                                  <a:pt x="108737" y="9525"/>
                                </a:lnTo>
                                <a:lnTo>
                                  <a:pt x="108737" y="0"/>
                                </a:lnTo>
                                <a:close/>
                              </a:path>
                            </a:pathLst>
                          </a:custGeom>
                          <a:solidFill>
                            <a:srgbClr val="231F20"/>
                          </a:solidFill>
                        </wps:spPr>
                        <wps:bodyPr wrap="square" lIns="0" tIns="0" rIns="0" bIns="0" rtlCol="0">
                          <a:prstTxWarp prst="textNoShape">
                            <a:avLst/>
                          </a:prstTxWarp>
                          <a:noAutofit/>
                        </wps:bodyPr>
                      </wps:wsp>
                      <wps:wsp>
                        <wps:cNvPr id="168" name="Graphic 168"/>
                        <wps:cNvSpPr/>
                        <wps:spPr>
                          <a:xfrm>
                            <a:off x="4153192" y="2916034"/>
                            <a:ext cx="1270" cy="492759"/>
                          </a:xfrm>
                          <a:custGeom>
                            <a:avLst/>
                            <a:gdLst/>
                            <a:ahLst/>
                            <a:cxnLst/>
                            <a:rect l="l" t="t" r="r" b="b"/>
                            <a:pathLst>
                              <a:path h="492759">
                                <a:moveTo>
                                  <a:pt x="0" y="0"/>
                                </a:moveTo>
                                <a:lnTo>
                                  <a:pt x="0" y="492696"/>
                                </a:lnTo>
                              </a:path>
                            </a:pathLst>
                          </a:custGeom>
                          <a:ln w="6350">
                            <a:solidFill>
                              <a:srgbClr val="231F20"/>
                            </a:solidFill>
                            <a:prstDash val="dash"/>
                          </a:ln>
                        </wps:spPr>
                        <wps:bodyPr wrap="square" lIns="0" tIns="0" rIns="0" bIns="0" rtlCol="0">
                          <a:prstTxWarp prst="textNoShape">
                            <a:avLst/>
                          </a:prstTxWarp>
                          <a:noAutofit/>
                        </wps:bodyPr>
                      </wps:wsp>
                      <wps:wsp>
                        <wps:cNvPr id="169" name="Graphic 169"/>
                        <wps:cNvSpPr/>
                        <wps:spPr>
                          <a:xfrm>
                            <a:off x="4047617" y="2916173"/>
                            <a:ext cx="109220" cy="514984"/>
                          </a:xfrm>
                          <a:custGeom>
                            <a:avLst/>
                            <a:gdLst/>
                            <a:ahLst/>
                            <a:cxnLst/>
                            <a:rect l="l" t="t" r="r" b="b"/>
                            <a:pathLst>
                              <a:path w="109220" h="514984">
                                <a:moveTo>
                                  <a:pt x="6350" y="492556"/>
                                </a:moveTo>
                                <a:lnTo>
                                  <a:pt x="0" y="492556"/>
                                </a:lnTo>
                                <a:lnTo>
                                  <a:pt x="0" y="492683"/>
                                </a:lnTo>
                                <a:lnTo>
                                  <a:pt x="6350" y="492683"/>
                                </a:lnTo>
                                <a:lnTo>
                                  <a:pt x="6350" y="492556"/>
                                </a:lnTo>
                                <a:close/>
                              </a:path>
                              <a:path w="109220" h="514984">
                                <a:moveTo>
                                  <a:pt x="6350" y="0"/>
                                </a:moveTo>
                                <a:lnTo>
                                  <a:pt x="0" y="0"/>
                                </a:lnTo>
                                <a:lnTo>
                                  <a:pt x="0" y="12623"/>
                                </a:lnTo>
                                <a:lnTo>
                                  <a:pt x="6350" y="12623"/>
                                </a:lnTo>
                                <a:lnTo>
                                  <a:pt x="6350" y="0"/>
                                </a:lnTo>
                                <a:close/>
                              </a:path>
                              <a:path w="109220" h="514984">
                                <a:moveTo>
                                  <a:pt x="9525" y="508355"/>
                                </a:moveTo>
                                <a:lnTo>
                                  <a:pt x="6350" y="508355"/>
                                </a:lnTo>
                                <a:lnTo>
                                  <a:pt x="6350" y="505180"/>
                                </a:lnTo>
                                <a:lnTo>
                                  <a:pt x="0" y="505180"/>
                                </a:lnTo>
                                <a:lnTo>
                                  <a:pt x="0" y="514718"/>
                                </a:lnTo>
                                <a:lnTo>
                                  <a:pt x="9525" y="514718"/>
                                </a:lnTo>
                                <a:lnTo>
                                  <a:pt x="9525" y="508355"/>
                                </a:lnTo>
                                <a:close/>
                              </a:path>
                              <a:path w="109220" h="514984">
                                <a:moveTo>
                                  <a:pt x="35280" y="508342"/>
                                </a:moveTo>
                                <a:lnTo>
                                  <a:pt x="22339" y="508342"/>
                                </a:lnTo>
                                <a:lnTo>
                                  <a:pt x="22339" y="514705"/>
                                </a:lnTo>
                                <a:lnTo>
                                  <a:pt x="35280" y="514705"/>
                                </a:lnTo>
                                <a:lnTo>
                                  <a:pt x="35280" y="508342"/>
                                </a:lnTo>
                                <a:close/>
                              </a:path>
                              <a:path w="109220" h="514984">
                                <a:moveTo>
                                  <a:pt x="60909" y="508342"/>
                                </a:moveTo>
                                <a:lnTo>
                                  <a:pt x="47967" y="508342"/>
                                </a:lnTo>
                                <a:lnTo>
                                  <a:pt x="47967" y="514705"/>
                                </a:lnTo>
                                <a:lnTo>
                                  <a:pt x="60782" y="514705"/>
                                </a:lnTo>
                                <a:lnTo>
                                  <a:pt x="60909" y="508342"/>
                                </a:lnTo>
                                <a:close/>
                              </a:path>
                              <a:path w="109220" h="514984">
                                <a:moveTo>
                                  <a:pt x="86537" y="508355"/>
                                </a:moveTo>
                                <a:lnTo>
                                  <a:pt x="86410" y="508355"/>
                                </a:lnTo>
                                <a:lnTo>
                                  <a:pt x="73596" y="508355"/>
                                </a:lnTo>
                                <a:lnTo>
                                  <a:pt x="73596" y="514705"/>
                                </a:lnTo>
                                <a:lnTo>
                                  <a:pt x="86410" y="514705"/>
                                </a:lnTo>
                                <a:lnTo>
                                  <a:pt x="86537" y="514705"/>
                                </a:lnTo>
                                <a:lnTo>
                                  <a:pt x="86537" y="508355"/>
                                </a:lnTo>
                                <a:close/>
                              </a:path>
                              <a:path w="109220" h="514984">
                                <a:moveTo>
                                  <a:pt x="108750" y="505180"/>
                                </a:moveTo>
                                <a:lnTo>
                                  <a:pt x="102400" y="505180"/>
                                </a:lnTo>
                                <a:lnTo>
                                  <a:pt x="102400" y="508355"/>
                                </a:lnTo>
                                <a:lnTo>
                                  <a:pt x="99225" y="508355"/>
                                </a:lnTo>
                                <a:lnTo>
                                  <a:pt x="99225" y="514718"/>
                                </a:lnTo>
                                <a:lnTo>
                                  <a:pt x="108750" y="514718"/>
                                </a:lnTo>
                                <a:lnTo>
                                  <a:pt x="108750" y="505180"/>
                                </a:lnTo>
                                <a:close/>
                              </a:path>
                            </a:pathLst>
                          </a:custGeom>
                          <a:solidFill>
                            <a:srgbClr val="231F20"/>
                          </a:solidFill>
                        </wps:spPr>
                        <wps:bodyPr wrap="square" lIns="0" tIns="0" rIns="0" bIns="0" rtlCol="0">
                          <a:prstTxWarp prst="textNoShape">
                            <a:avLst/>
                          </a:prstTxWarp>
                          <a:noAutofit/>
                        </wps:bodyPr>
                      </wps:wsp>
                      <wps:wsp>
                        <wps:cNvPr id="170" name="Graphic 170"/>
                        <wps:cNvSpPr/>
                        <wps:spPr>
                          <a:xfrm>
                            <a:off x="4050791" y="2941428"/>
                            <a:ext cx="1270" cy="467359"/>
                          </a:xfrm>
                          <a:custGeom>
                            <a:avLst/>
                            <a:gdLst/>
                            <a:ahLst/>
                            <a:cxnLst/>
                            <a:rect l="l" t="t" r="r" b="b"/>
                            <a:pathLst>
                              <a:path h="467359">
                                <a:moveTo>
                                  <a:pt x="0" y="0"/>
                                </a:moveTo>
                                <a:lnTo>
                                  <a:pt x="0" y="467296"/>
                                </a:lnTo>
                              </a:path>
                            </a:pathLst>
                          </a:custGeom>
                          <a:ln w="6350">
                            <a:solidFill>
                              <a:srgbClr val="231F20"/>
                            </a:solidFill>
                            <a:prstDash val="dash"/>
                          </a:ln>
                        </wps:spPr>
                        <wps:bodyPr wrap="square" lIns="0" tIns="0" rIns="0" bIns="0" rtlCol="0">
                          <a:prstTxWarp prst="textNoShape">
                            <a:avLst/>
                          </a:prstTxWarp>
                          <a:noAutofit/>
                        </wps:bodyPr>
                      </wps:wsp>
                      <wps:wsp>
                        <wps:cNvPr id="171" name="Graphic 171"/>
                        <wps:cNvSpPr/>
                        <wps:spPr>
                          <a:xfrm>
                            <a:off x="4506214" y="2974707"/>
                            <a:ext cx="107314" cy="10160"/>
                          </a:xfrm>
                          <a:custGeom>
                            <a:avLst/>
                            <a:gdLst/>
                            <a:ahLst/>
                            <a:cxnLst/>
                            <a:rect l="l" t="t" r="r" b="b"/>
                            <a:pathLst>
                              <a:path w="107314" h="10160">
                                <a:moveTo>
                                  <a:pt x="9525" y="12"/>
                                </a:moveTo>
                                <a:lnTo>
                                  <a:pt x="3175" y="12"/>
                                </a:lnTo>
                                <a:lnTo>
                                  <a:pt x="0" y="12"/>
                                </a:lnTo>
                                <a:lnTo>
                                  <a:pt x="0" y="9537"/>
                                </a:lnTo>
                                <a:lnTo>
                                  <a:pt x="6350" y="9537"/>
                                </a:lnTo>
                                <a:lnTo>
                                  <a:pt x="6350" y="6362"/>
                                </a:lnTo>
                                <a:lnTo>
                                  <a:pt x="9525" y="6362"/>
                                </a:lnTo>
                                <a:lnTo>
                                  <a:pt x="9525" y="12"/>
                                </a:lnTo>
                                <a:close/>
                              </a:path>
                              <a:path w="107314" h="10160">
                                <a:moveTo>
                                  <a:pt x="34734" y="12"/>
                                </a:moveTo>
                                <a:lnTo>
                                  <a:pt x="22136" y="12"/>
                                </a:lnTo>
                                <a:lnTo>
                                  <a:pt x="22009" y="0"/>
                                </a:lnTo>
                                <a:lnTo>
                                  <a:pt x="22009" y="6350"/>
                                </a:lnTo>
                                <a:lnTo>
                                  <a:pt x="22136" y="6350"/>
                                </a:lnTo>
                                <a:lnTo>
                                  <a:pt x="34734" y="6362"/>
                                </a:lnTo>
                                <a:lnTo>
                                  <a:pt x="34734" y="12"/>
                                </a:lnTo>
                                <a:close/>
                              </a:path>
                              <a:path w="107314" h="10160">
                                <a:moveTo>
                                  <a:pt x="59944" y="12"/>
                                </a:moveTo>
                                <a:lnTo>
                                  <a:pt x="47320" y="12"/>
                                </a:lnTo>
                                <a:lnTo>
                                  <a:pt x="47320" y="6362"/>
                                </a:lnTo>
                                <a:lnTo>
                                  <a:pt x="59944" y="6362"/>
                                </a:lnTo>
                                <a:lnTo>
                                  <a:pt x="59944" y="12"/>
                                </a:lnTo>
                                <a:close/>
                              </a:path>
                              <a:path w="107314" h="10160">
                                <a:moveTo>
                                  <a:pt x="85153" y="12"/>
                                </a:moveTo>
                                <a:lnTo>
                                  <a:pt x="72542" y="12"/>
                                </a:lnTo>
                                <a:lnTo>
                                  <a:pt x="72415" y="12"/>
                                </a:lnTo>
                                <a:lnTo>
                                  <a:pt x="72415" y="6362"/>
                                </a:lnTo>
                                <a:lnTo>
                                  <a:pt x="72542" y="6362"/>
                                </a:lnTo>
                                <a:lnTo>
                                  <a:pt x="85153" y="6362"/>
                                </a:lnTo>
                                <a:lnTo>
                                  <a:pt x="85153" y="12"/>
                                </a:lnTo>
                                <a:close/>
                              </a:path>
                              <a:path w="107314" h="10160">
                                <a:moveTo>
                                  <a:pt x="107276" y="12"/>
                                </a:moveTo>
                                <a:lnTo>
                                  <a:pt x="97739" y="12"/>
                                </a:lnTo>
                                <a:lnTo>
                                  <a:pt x="97739" y="6362"/>
                                </a:lnTo>
                                <a:lnTo>
                                  <a:pt x="100914" y="6362"/>
                                </a:lnTo>
                                <a:lnTo>
                                  <a:pt x="100914" y="9537"/>
                                </a:lnTo>
                                <a:lnTo>
                                  <a:pt x="107276" y="9537"/>
                                </a:lnTo>
                                <a:lnTo>
                                  <a:pt x="107276" y="12"/>
                                </a:lnTo>
                                <a:close/>
                              </a:path>
                            </a:pathLst>
                          </a:custGeom>
                          <a:solidFill>
                            <a:srgbClr val="231F20"/>
                          </a:solidFill>
                        </wps:spPr>
                        <wps:bodyPr wrap="square" lIns="0" tIns="0" rIns="0" bIns="0" rtlCol="0">
                          <a:prstTxWarp prst="textNoShape">
                            <a:avLst/>
                          </a:prstTxWarp>
                          <a:noAutofit/>
                        </wps:bodyPr>
                      </wps:wsp>
                      <wps:wsp>
                        <wps:cNvPr id="172" name="Graphic 172"/>
                        <wps:cNvSpPr/>
                        <wps:spPr>
                          <a:xfrm>
                            <a:off x="4610315" y="2996603"/>
                            <a:ext cx="1270" cy="412750"/>
                          </a:xfrm>
                          <a:custGeom>
                            <a:avLst/>
                            <a:gdLst/>
                            <a:ahLst/>
                            <a:cxnLst/>
                            <a:rect l="l" t="t" r="r" b="b"/>
                            <a:pathLst>
                              <a:path h="412750">
                                <a:moveTo>
                                  <a:pt x="0" y="0"/>
                                </a:moveTo>
                                <a:lnTo>
                                  <a:pt x="0" y="412254"/>
                                </a:lnTo>
                              </a:path>
                            </a:pathLst>
                          </a:custGeom>
                          <a:ln w="6350">
                            <a:solidFill>
                              <a:srgbClr val="231F20"/>
                            </a:solidFill>
                            <a:prstDash val="dash"/>
                          </a:ln>
                        </wps:spPr>
                        <wps:bodyPr wrap="square" lIns="0" tIns="0" rIns="0" bIns="0" rtlCol="0">
                          <a:prstTxWarp prst="textNoShape">
                            <a:avLst/>
                          </a:prstTxWarp>
                          <a:noAutofit/>
                        </wps:bodyPr>
                      </wps:wsp>
                      <wps:wsp>
                        <wps:cNvPr id="173" name="Graphic 173"/>
                        <wps:cNvSpPr/>
                        <wps:spPr>
                          <a:xfrm>
                            <a:off x="4506201" y="2996729"/>
                            <a:ext cx="107314" cy="434340"/>
                          </a:xfrm>
                          <a:custGeom>
                            <a:avLst/>
                            <a:gdLst/>
                            <a:ahLst/>
                            <a:cxnLst/>
                            <a:rect l="l" t="t" r="r" b="b"/>
                            <a:pathLst>
                              <a:path w="107314" h="434340">
                                <a:moveTo>
                                  <a:pt x="6350" y="0"/>
                                </a:moveTo>
                                <a:lnTo>
                                  <a:pt x="0" y="0"/>
                                </a:lnTo>
                                <a:lnTo>
                                  <a:pt x="0" y="12623"/>
                                </a:lnTo>
                                <a:lnTo>
                                  <a:pt x="6350" y="12623"/>
                                </a:lnTo>
                                <a:lnTo>
                                  <a:pt x="6350" y="0"/>
                                </a:lnTo>
                                <a:close/>
                              </a:path>
                              <a:path w="107314" h="434340">
                                <a:moveTo>
                                  <a:pt x="6362" y="412127"/>
                                </a:moveTo>
                                <a:lnTo>
                                  <a:pt x="12" y="412127"/>
                                </a:lnTo>
                                <a:lnTo>
                                  <a:pt x="12" y="412254"/>
                                </a:lnTo>
                                <a:lnTo>
                                  <a:pt x="6362" y="412254"/>
                                </a:lnTo>
                                <a:lnTo>
                                  <a:pt x="6362" y="412127"/>
                                </a:lnTo>
                                <a:close/>
                              </a:path>
                              <a:path w="107314" h="434340">
                                <a:moveTo>
                                  <a:pt x="9525" y="427799"/>
                                </a:moveTo>
                                <a:lnTo>
                                  <a:pt x="6350" y="427799"/>
                                </a:lnTo>
                                <a:lnTo>
                                  <a:pt x="6350" y="424624"/>
                                </a:lnTo>
                                <a:lnTo>
                                  <a:pt x="0" y="424624"/>
                                </a:lnTo>
                                <a:lnTo>
                                  <a:pt x="0" y="434162"/>
                                </a:lnTo>
                                <a:lnTo>
                                  <a:pt x="9525" y="434162"/>
                                </a:lnTo>
                                <a:lnTo>
                                  <a:pt x="9525" y="427799"/>
                                </a:lnTo>
                                <a:close/>
                              </a:path>
                              <a:path w="107314" h="434340">
                                <a:moveTo>
                                  <a:pt x="34874" y="427786"/>
                                </a:moveTo>
                                <a:lnTo>
                                  <a:pt x="22148" y="427786"/>
                                </a:lnTo>
                                <a:lnTo>
                                  <a:pt x="22148" y="434149"/>
                                </a:lnTo>
                                <a:lnTo>
                                  <a:pt x="34747" y="434149"/>
                                </a:lnTo>
                                <a:lnTo>
                                  <a:pt x="34874" y="427786"/>
                                </a:lnTo>
                                <a:close/>
                              </a:path>
                              <a:path w="107314" h="434340">
                                <a:moveTo>
                                  <a:pt x="60083" y="427786"/>
                                </a:moveTo>
                                <a:lnTo>
                                  <a:pt x="47345" y="427786"/>
                                </a:lnTo>
                                <a:lnTo>
                                  <a:pt x="47345" y="434149"/>
                                </a:lnTo>
                                <a:lnTo>
                                  <a:pt x="59956" y="434149"/>
                                </a:lnTo>
                                <a:lnTo>
                                  <a:pt x="60083" y="427786"/>
                                </a:lnTo>
                                <a:close/>
                              </a:path>
                              <a:path w="107314" h="434340">
                                <a:moveTo>
                                  <a:pt x="85280" y="427799"/>
                                </a:moveTo>
                                <a:lnTo>
                                  <a:pt x="72555" y="427799"/>
                                </a:lnTo>
                                <a:lnTo>
                                  <a:pt x="72555" y="434149"/>
                                </a:lnTo>
                                <a:lnTo>
                                  <a:pt x="85166" y="434149"/>
                                </a:lnTo>
                                <a:lnTo>
                                  <a:pt x="85280" y="427799"/>
                                </a:lnTo>
                                <a:close/>
                              </a:path>
                              <a:path w="107314" h="434340">
                                <a:moveTo>
                                  <a:pt x="107276" y="424624"/>
                                </a:moveTo>
                                <a:lnTo>
                                  <a:pt x="100926" y="424624"/>
                                </a:lnTo>
                                <a:lnTo>
                                  <a:pt x="100926" y="427799"/>
                                </a:lnTo>
                                <a:lnTo>
                                  <a:pt x="97751" y="427799"/>
                                </a:lnTo>
                                <a:lnTo>
                                  <a:pt x="97751" y="434162"/>
                                </a:lnTo>
                                <a:lnTo>
                                  <a:pt x="107276" y="434162"/>
                                </a:lnTo>
                                <a:lnTo>
                                  <a:pt x="107276" y="424624"/>
                                </a:lnTo>
                                <a:close/>
                              </a:path>
                            </a:pathLst>
                          </a:custGeom>
                          <a:solidFill>
                            <a:srgbClr val="231F20"/>
                          </a:solidFill>
                        </wps:spPr>
                        <wps:bodyPr wrap="square" lIns="0" tIns="0" rIns="0" bIns="0" rtlCol="0">
                          <a:prstTxWarp prst="textNoShape">
                            <a:avLst/>
                          </a:prstTxWarp>
                          <a:noAutofit/>
                        </wps:bodyPr>
                      </wps:wsp>
                      <wps:wsp>
                        <wps:cNvPr id="174" name="Graphic 174"/>
                        <wps:cNvSpPr/>
                        <wps:spPr>
                          <a:xfrm>
                            <a:off x="4509386" y="3021703"/>
                            <a:ext cx="1270" cy="387350"/>
                          </a:xfrm>
                          <a:custGeom>
                            <a:avLst/>
                            <a:gdLst/>
                            <a:ahLst/>
                            <a:cxnLst/>
                            <a:rect l="l" t="t" r="r" b="b"/>
                            <a:pathLst>
                              <a:path h="387350">
                                <a:moveTo>
                                  <a:pt x="0" y="0"/>
                                </a:moveTo>
                                <a:lnTo>
                                  <a:pt x="0" y="387159"/>
                                </a:lnTo>
                              </a:path>
                            </a:pathLst>
                          </a:custGeom>
                          <a:ln w="6350">
                            <a:solidFill>
                              <a:srgbClr val="231F20"/>
                            </a:solidFill>
                            <a:prstDash val="dash"/>
                          </a:ln>
                        </wps:spPr>
                        <wps:bodyPr wrap="square" lIns="0" tIns="0" rIns="0" bIns="0" rtlCol="0">
                          <a:prstTxWarp prst="textNoShape">
                            <a:avLst/>
                          </a:prstTxWarp>
                          <a:noAutofit/>
                        </wps:bodyPr>
                      </wps:wsp>
                      <wps:wsp>
                        <wps:cNvPr id="175" name="Graphic 175"/>
                        <wps:cNvSpPr/>
                        <wps:spPr>
                          <a:xfrm>
                            <a:off x="4963325" y="3446970"/>
                            <a:ext cx="109220" cy="397510"/>
                          </a:xfrm>
                          <a:custGeom>
                            <a:avLst/>
                            <a:gdLst/>
                            <a:ahLst/>
                            <a:cxnLst/>
                            <a:rect l="l" t="t" r="r" b="b"/>
                            <a:pathLst>
                              <a:path w="109220" h="397510">
                                <a:moveTo>
                                  <a:pt x="9537" y="390575"/>
                                </a:moveTo>
                                <a:lnTo>
                                  <a:pt x="6350" y="390575"/>
                                </a:lnTo>
                                <a:lnTo>
                                  <a:pt x="6350" y="387400"/>
                                </a:lnTo>
                                <a:lnTo>
                                  <a:pt x="0" y="387400"/>
                                </a:lnTo>
                                <a:lnTo>
                                  <a:pt x="0" y="396925"/>
                                </a:lnTo>
                                <a:lnTo>
                                  <a:pt x="9537" y="396925"/>
                                </a:lnTo>
                                <a:lnTo>
                                  <a:pt x="9537" y="390575"/>
                                </a:lnTo>
                                <a:close/>
                              </a:path>
                              <a:path w="109220" h="397510">
                                <a:moveTo>
                                  <a:pt x="35166" y="390575"/>
                                </a:moveTo>
                                <a:lnTo>
                                  <a:pt x="22352" y="390575"/>
                                </a:lnTo>
                                <a:lnTo>
                                  <a:pt x="22225" y="390575"/>
                                </a:lnTo>
                                <a:lnTo>
                                  <a:pt x="22225" y="396913"/>
                                </a:lnTo>
                                <a:lnTo>
                                  <a:pt x="22352" y="396913"/>
                                </a:lnTo>
                                <a:lnTo>
                                  <a:pt x="35166" y="396913"/>
                                </a:lnTo>
                                <a:lnTo>
                                  <a:pt x="35166" y="390575"/>
                                </a:lnTo>
                                <a:close/>
                              </a:path>
                              <a:path w="109220" h="397510">
                                <a:moveTo>
                                  <a:pt x="60794" y="390575"/>
                                </a:moveTo>
                                <a:lnTo>
                                  <a:pt x="47980" y="390575"/>
                                </a:lnTo>
                                <a:lnTo>
                                  <a:pt x="47980" y="396913"/>
                                </a:lnTo>
                                <a:lnTo>
                                  <a:pt x="60794" y="396913"/>
                                </a:lnTo>
                                <a:lnTo>
                                  <a:pt x="60794" y="390575"/>
                                </a:lnTo>
                                <a:close/>
                              </a:path>
                              <a:path w="109220" h="397510">
                                <a:moveTo>
                                  <a:pt x="86448" y="390575"/>
                                </a:moveTo>
                                <a:lnTo>
                                  <a:pt x="73609" y="390575"/>
                                </a:lnTo>
                                <a:lnTo>
                                  <a:pt x="73609" y="396913"/>
                                </a:lnTo>
                                <a:lnTo>
                                  <a:pt x="86448" y="396913"/>
                                </a:lnTo>
                                <a:lnTo>
                                  <a:pt x="86448" y="390575"/>
                                </a:lnTo>
                                <a:close/>
                              </a:path>
                              <a:path w="109220" h="397510">
                                <a:moveTo>
                                  <a:pt x="108762" y="387400"/>
                                </a:moveTo>
                                <a:lnTo>
                                  <a:pt x="102412" y="387400"/>
                                </a:lnTo>
                                <a:lnTo>
                                  <a:pt x="102412" y="390575"/>
                                </a:lnTo>
                                <a:lnTo>
                                  <a:pt x="99250" y="390575"/>
                                </a:lnTo>
                                <a:lnTo>
                                  <a:pt x="99250" y="396925"/>
                                </a:lnTo>
                                <a:lnTo>
                                  <a:pt x="108762" y="396925"/>
                                </a:lnTo>
                                <a:lnTo>
                                  <a:pt x="108762" y="387400"/>
                                </a:lnTo>
                                <a:close/>
                              </a:path>
                              <a:path w="109220" h="397510">
                                <a:moveTo>
                                  <a:pt x="108762" y="374497"/>
                                </a:moveTo>
                                <a:lnTo>
                                  <a:pt x="102412" y="374497"/>
                                </a:lnTo>
                                <a:lnTo>
                                  <a:pt x="102412" y="374624"/>
                                </a:lnTo>
                                <a:lnTo>
                                  <a:pt x="108762" y="374624"/>
                                </a:lnTo>
                                <a:lnTo>
                                  <a:pt x="108762" y="374497"/>
                                </a:lnTo>
                                <a:close/>
                              </a:path>
                              <a:path w="109220" h="397510">
                                <a:moveTo>
                                  <a:pt x="108762" y="0"/>
                                </a:moveTo>
                                <a:lnTo>
                                  <a:pt x="102412" y="0"/>
                                </a:lnTo>
                                <a:lnTo>
                                  <a:pt x="102412" y="12915"/>
                                </a:lnTo>
                                <a:lnTo>
                                  <a:pt x="108762" y="12915"/>
                                </a:lnTo>
                                <a:lnTo>
                                  <a:pt x="108762" y="0"/>
                                </a:lnTo>
                                <a:close/>
                              </a:path>
                            </a:pathLst>
                          </a:custGeom>
                          <a:solidFill>
                            <a:srgbClr val="231F20"/>
                          </a:solidFill>
                        </wps:spPr>
                        <wps:bodyPr wrap="square" lIns="0" tIns="0" rIns="0" bIns="0" rtlCol="0">
                          <a:prstTxWarp prst="textNoShape">
                            <a:avLst/>
                          </a:prstTxWarp>
                          <a:noAutofit/>
                        </wps:bodyPr>
                      </wps:wsp>
                      <wps:wsp>
                        <wps:cNvPr id="176" name="Graphic 176"/>
                        <wps:cNvSpPr/>
                        <wps:spPr>
                          <a:xfrm>
                            <a:off x="5068919" y="3472790"/>
                            <a:ext cx="1270" cy="349250"/>
                          </a:xfrm>
                          <a:custGeom>
                            <a:avLst/>
                            <a:gdLst/>
                            <a:ahLst/>
                            <a:cxnLst/>
                            <a:rect l="l" t="t" r="r" b="b"/>
                            <a:pathLst>
                              <a:path h="349250">
                                <a:moveTo>
                                  <a:pt x="0" y="0"/>
                                </a:moveTo>
                                <a:lnTo>
                                  <a:pt x="0" y="348678"/>
                                </a:lnTo>
                              </a:path>
                            </a:pathLst>
                          </a:custGeom>
                          <a:ln w="6350">
                            <a:solidFill>
                              <a:srgbClr val="231F20"/>
                            </a:solidFill>
                            <a:prstDash val="dash"/>
                          </a:ln>
                        </wps:spPr>
                        <wps:bodyPr wrap="square" lIns="0" tIns="0" rIns="0" bIns="0" rtlCol="0">
                          <a:prstTxWarp prst="textNoShape">
                            <a:avLst/>
                          </a:prstTxWarp>
                          <a:noAutofit/>
                        </wps:bodyPr>
                      </wps:wsp>
                      <wps:wsp>
                        <wps:cNvPr id="177" name="Graphic 177"/>
                        <wps:cNvSpPr/>
                        <wps:spPr>
                          <a:xfrm>
                            <a:off x="4963325" y="3424516"/>
                            <a:ext cx="109220" cy="22860"/>
                          </a:xfrm>
                          <a:custGeom>
                            <a:avLst/>
                            <a:gdLst/>
                            <a:ahLst/>
                            <a:cxnLst/>
                            <a:rect l="l" t="t" r="r" b="b"/>
                            <a:pathLst>
                              <a:path w="109220" h="22860">
                                <a:moveTo>
                                  <a:pt x="6350" y="22313"/>
                                </a:moveTo>
                                <a:lnTo>
                                  <a:pt x="0" y="22313"/>
                                </a:lnTo>
                                <a:lnTo>
                                  <a:pt x="0" y="22440"/>
                                </a:lnTo>
                                <a:lnTo>
                                  <a:pt x="6350" y="22440"/>
                                </a:lnTo>
                                <a:lnTo>
                                  <a:pt x="6350" y="22313"/>
                                </a:lnTo>
                                <a:close/>
                              </a:path>
                              <a:path w="109220" h="22860">
                                <a:moveTo>
                                  <a:pt x="9525" y="12"/>
                                </a:moveTo>
                                <a:lnTo>
                                  <a:pt x="3175" y="12"/>
                                </a:lnTo>
                                <a:lnTo>
                                  <a:pt x="0" y="12"/>
                                </a:lnTo>
                                <a:lnTo>
                                  <a:pt x="0" y="9537"/>
                                </a:lnTo>
                                <a:lnTo>
                                  <a:pt x="6350" y="9537"/>
                                </a:lnTo>
                                <a:lnTo>
                                  <a:pt x="6350" y="6362"/>
                                </a:lnTo>
                                <a:lnTo>
                                  <a:pt x="9525" y="6362"/>
                                </a:lnTo>
                                <a:lnTo>
                                  <a:pt x="9525" y="12"/>
                                </a:lnTo>
                                <a:close/>
                              </a:path>
                              <a:path w="109220" h="22860">
                                <a:moveTo>
                                  <a:pt x="35293" y="0"/>
                                </a:moveTo>
                                <a:lnTo>
                                  <a:pt x="22352" y="0"/>
                                </a:lnTo>
                                <a:lnTo>
                                  <a:pt x="22352" y="6362"/>
                                </a:lnTo>
                                <a:lnTo>
                                  <a:pt x="35166" y="6362"/>
                                </a:lnTo>
                                <a:lnTo>
                                  <a:pt x="35293" y="0"/>
                                </a:lnTo>
                                <a:close/>
                              </a:path>
                              <a:path w="109220" h="22860">
                                <a:moveTo>
                                  <a:pt x="60921" y="0"/>
                                </a:moveTo>
                                <a:lnTo>
                                  <a:pt x="47980" y="0"/>
                                </a:lnTo>
                                <a:lnTo>
                                  <a:pt x="47980" y="6362"/>
                                </a:lnTo>
                                <a:lnTo>
                                  <a:pt x="60794" y="6362"/>
                                </a:lnTo>
                                <a:lnTo>
                                  <a:pt x="60921" y="0"/>
                                </a:lnTo>
                                <a:close/>
                              </a:path>
                              <a:path w="109220" h="22860">
                                <a:moveTo>
                                  <a:pt x="86563" y="12"/>
                                </a:moveTo>
                                <a:lnTo>
                                  <a:pt x="86423" y="12"/>
                                </a:lnTo>
                                <a:lnTo>
                                  <a:pt x="73609" y="12"/>
                                </a:lnTo>
                                <a:lnTo>
                                  <a:pt x="73609" y="6362"/>
                                </a:lnTo>
                                <a:lnTo>
                                  <a:pt x="86410" y="6362"/>
                                </a:lnTo>
                                <a:lnTo>
                                  <a:pt x="86563" y="6362"/>
                                </a:lnTo>
                                <a:lnTo>
                                  <a:pt x="86563" y="12"/>
                                </a:lnTo>
                                <a:close/>
                              </a:path>
                              <a:path w="109220" h="22860">
                                <a:moveTo>
                                  <a:pt x="108775" y="12"/>
                                </a:moveTo>
                                <a:lnTo>
                                  <a:pt x="99250" y="12"/>
                                </a:lnTo>
                                <a:lnTo>
                                  <a:pt x="99250" y="6362"/>
                                </a:lnTo>
                                <a:lnTo>
                                  <a:pt x="102412" y="6362"/>
                                </a:lnTo>
                                <a:lnTo>
                                  <a:pt x="102412" y="9537"/>
                                </a:lnTo>
                                <a:lnTo>
                                  <a:pt x="108775" y="9537"/>
                                </a:lnTo>
                                <a:lnTo>
                                  <a:pt x="108775" y="12"/>
                                </a:lnTo>
                                <a:close/>
                              </a:path>
                            </a:pathLst>
                          </a:custGeom>
                          <a:solidFill>
                            <a:srgbClr val="231F20"/>
                          </a:solidFill>
                        </wps:spPr>
                        <wps:bodyPr wrap="square" lIns="0" tIns="0" rIns="0" bIns="0" rtlCol="0">
                          <a:prstTxWarp prst="textNoShape">
                            <a:avLst/>
                          </a:prstTxWarp>
                          <a:noAutofit/>
                        </wps:bodyPr>
                      </wps:wsp>
                      <wps:wsp>
                        <wps:cNvPr id="178" name="Graphic 178"/>
                        <wps:cNvSpPr/>
                        <wps:spPr>
                          <a:xfrm>
                            <a:off x="4966506" y="3446957"/>
                            <a:ext cx="1270" cy="374650"/>
                          </a:xfrm>
                          <a:custGeom>
                            <a:avLst/>
                            <a:gdLst/>
                            <a:ahLst/>
                            <a:cxnLst/>
                            <a:rect l="l" t="t" r="r" b="b"/>
                            <a:pathLst>
                              <a:path h="374650">
                                <a:moveTo>
                                  <a:pt x="0" y="0"/>
                                </a:moveTo>
                                <a:lnTo>
                                  <a:pt x="0" y="374510"/>
                                </a:lnTo>
                              </a:path>
                            </a:pathLst>
                          </a:custGeom>
                          <a:ln w="6362">
                            <a:solidFill>
                              <a:srgbClr val="231F20"/>
                            </a:solidFill>
                            <a:prstDash val="sysDot"/>
                          </a:ln>
                        </wps:spPr>
                        <wps:bodyPr wrap="square" lIns="0" tIns="0" rIns="0" bIns="0" rtlCol="0">
                          <a:prstTxWarp prst="textNoShape">
                            <a:avLst/>
                          </a:prstTxWarp>
                          <a:noAutofit/>
                        </wps:bodyPr>
                      </wps:wsp>
                      <wps:wsp>
                        <wps:cNvPr id="179" name="Graphic 179"/>
                        <wps:cNvSpPr/>
                        <wps:spPr>
                          <a:xfrm>
                            <a:off x="5421947" y="3447020"/>
                            <a:ext cx="109220" cy="295275"/>
                          </a:xfrm>
                          <a:custGeom>
                            <a:avLst/>
                            <a:gdLst/>
                            <a:ahLst/>
                            <a:cxnLst/>
                            <a:rect l="l" t="t" r="r" b="b"/>
                            <a:pathLst>
                              <a:path w="109220" h="295275">
                                <a:moveTo>
                                  <a:pt x="9525" y="288467"/>
                                </a:moveTo>
                                <a:lnTo>
                                  <a:pt x="6350" y="288467"/>
                                </a:lnTo>
                                <a:lnTo>
                                  <a:pt x="6350" y="285292"/>
                                </a:lnTo>
                                <a:lnTo>
                                  <a:pt x="0" y="285292"/>
                                </a:lnTo>
                                <a:lnTo>
                                  <a:pt x="0" y="294817"/>
                                </a:lnTo>
                                <a:lnTo>
                                  <a:pt x="9525" y="294817"/>
                                </a:lnTo>
                                <a:lnTo>
                                  <a:pt x="9525" y="288467"/>
                                </a:lnTo>
                                <a:close/>
                              </a:path>
                              <a:path w="109220" h="295275">
                                <a:moveTo>
                                  <a:pt x="35153" y="288467"/>
                                </a:moveTo>
                                <a:lnTo>
                                  <a:pt x="22339" y="288467"/>
                                </a:lnTo>
                                <a:lnTo>
                                  <a:pt x="22212" y="288467"/>
                                </a:lnTo>
                                <a:lnTo>
                                  <a:pt x="22212" y="294805"/>
                                </a:lnTo>
                                <a:lnTo>
                                  <a:pt x="22339" y="294805"/>
                                </a:lnTo>
                                <a:lnTo>
                                  <a:pt x="35153" y="294805"/>
                                </a:lnTo>
                                <a:lnTo>
                                  <a:pt x="35153" y="288467"/>
                                </a:lnTo>
                                <a:close/>
                              </a:path>
                              <a:path w="109220" h="295275">
                                <a:moveTo>
                                  <a:pt x="60782" y="288467"/>
                                </a:moveTo>
                                <a:lnTo>
                                  <a:pt x="47955" y="288467"/>
                                </a:lnTo>
                                <a:lnTo>
                                  <a:pt x="47955" y="294805"/>
                                </a:lnTo>
                                <a:lnTo>
                                  <a:pt x="60782" y="294805"/>
                                </a:lnTo>
                                <a:lnTo>
                                  <a:pt x="60782" y="288467"/>
                                </a:lnTo>
                                <a:close/>
                              </a:path>
                              <a:path w="109220" h="295275">
                                <a:moveTo>
                                  <a:pt x="86410" y="288467"/>
                                </a:moveTo>
                                <a:lnTo>
                                  <a:pt x="73596" y="288467"/>
                                </a:lnTo>
                                <a:lnTo>
                                  <a:pt x="73596" y="294805"/>
                                </a:lnTo>
                                <a:lnTo>
                                  <a:pt x="86410" y="294805"/>
                                </a:lnTo>
                                <a:lnTo>
                                  <a:pt x="86410" y="288467"/>
                                </a:lnTo>
                                <a:close/>
                              </a:path>
                              <a:path w="109220" h="295275">
                                <a:moveTo>
                                  <a:pt x="108737" y="285292"/>
                                </a:moveTo>
                                <a:lnTo>
                                  <a:pt x="102400" y="285292"/>
                                </a:lnTo>
                                <a:lnTo>
                                  <a:pt x="102400" y="288467"/>
                                </a:lnTo>
                                <a:lnTo>
                                  <a:pt x="99225" y="288467"/>
                                </a:lnTo>
                                <a:lnTo>
                                  <a:pt x="99225" y="294817"/>
                                </a:lnTo>
                                <a:lnTo>
                                  <a:pt x="108737" y="294817"/>
                                </a:lnTo>
                                <a:lnTo>
                                  <a:pt x="108737" y="285292"/>
                                </a:lnTo>
                                <a:close/>
                              </a:path>
                              <a:path w="109220" h="295275">
                                <a:moveTo>
                                  <a:pt x="108737" y="272313"/>
                                </a:moveTo>
                                <a:lnTo>
                                  <a:pt x="102400" y="272313"/>
                                </a:lnTo>
                                <a:lnTo>
                                  <a:pt x="102400" y="272453"/>
                                </a:lnTo>
                                <a:lnTo>
                                  <a:pt x="108737" y="272453"/>
                                </a:lnTo>
                                <a:lnTo>
                                  <a:pt x="108737" y="272313"/>
                                </a:lnTo>
                                <a:close/>
                              </a:path>
                              <a:path w="109220" h="295275">
                                <a:moveTo>
                                  <a:pt x="108737" y="0"/>
                                </a:moveTo>
                                <a:lnTo>
                                  <a:pt x="102400" y="0"/>
                                </a:lnTo>
                                <a:lnTo>
                                  <a:pt x="102400" y="12966"/>
                                </a:lnTo>
                                <a:lnTo>
                                  <a:pt x="108737" y="12966"/>
                                </a:lnTo>
                                <a:lnTo>
                                  <a:pt x="108737" y="0"/>
                                </a:lnTo>
                                <a:close/>
                              </a:path>
                            </a:pathLst>
                          </a:custGeom>
                          <a:solidFill>
                            <a:srgbClr val="231F20"/>
                          </a:solidFill>
                        </wps:spPr>
                        <wps:bodyPr wrap="square" lIns="0" tIns="0" rIns="0" bIns="0" rtlCol="0">
                          <a:prstTxWarp prst="textNoShape">
                            <a:avLst/>
                          </a:prstTxWarp>
                          <a:noAutofit/>
                        </wps:bodyPr>
                      </wps:wsp>
                      <wps:wsp>
                        <wps:cNvPr id="180" name="Graphic 180"/>
                        <wps:cNvSpPr/>
                        <wps:spPr>
                          <a:xfrm>
                            <a:off x="5527518" y="3472943"/>
                            <a:ext cx="1270" cy="247015"/>
                          </a:xfrm>
                          <a:custGeom>
                            <a:avLst/>
                            <a:gdLst/>
                            <a:ahLst/>
                            <a:cxnLst/>
                            <a:rect l="l" t="t" r="r" b="b"/>
                            <a:pathLst>
                              <a:path h="247015">
                                <a:moveTo>
                                  <a:pt x="0" y="0"/>
                                </a:moveTo>
                                <a:lnTo>
                                  <a:pt x="0" y="246392"/>
                                </a:lnTo>
                              </a:path>
                            </a:pathLst>
                          </a:custGeom>
                          <a:ln w="6337">
                            <a:solidFill>
                              <a:srgbClr val="231F20"/>
                            </a:solidFill>
                            <a:prstDash val="dash"/>
                          </a:ln>
                        </wps:spPr>
                        <wps:bodyPr wrap="square" lIns="0" tIns="0" rIns="0" bIns="0" rtlCol="0">
                          <a:prstTxWarp prst="textNoShape">
                            <a:avLst/>
                          </a:prstTxWarp>
                          <a:noAutofit/>
                        </wps:bodyPr>
                      </wps:wsp>
                      <wps:wsp>
                        <wps:cNvPr id="181" name="Graphic 181"/>
                        <wps:cNvSpPr/>
                        <wps:spPr>
                          <a:xfrm>
                            <a:off x="5421947" y="3424516"/>
                            <a:ext cx="109220" cy="22860"/>
                          </a:xfrm>
                          <a:custGeom>
                            <a:avLst/>
                            <a:gdLst/>
                            <a:ahLst/>
                            <a:cxnLst/>
                            <a:rect l="l" t="t" r="r" b="b"/>
                            <a:pathLst>
                              <a:path w="109220" h="22860">
                                <a:moveTo>
                                  <a:pt x="6350" y="22377"/>
                                </a:moveTo>
                                <a:lnTo>
                                  <a:pt x="0" y="22377"/>
                                </a:lnTo>
                                <a:lnTo>
                                  <a:pt x="0" y="22504"/>
                                </a:lnTo>
                                <a:lnTo>
                                  <a:pt x="6350" y="22504"/>
                                </a:lnTo>
                                <a:lnTo>
                                  <a:pt x="6350" y="22377"/>
                                </a:lnTo>
                                <a:close/>
                              </a:path>
                              <a:path w="109220" h="22860">
                                <a:moveTo>
                                  <a:pt x="9525" y="12"/>
                                </a:moveTo>
                                <a:lnTo>
                                  <a:pt x="3175" y="12"/>
                                </a:lnTo>
                                <a:lnTo>
                                  <a:pt x="0" y="12"/>
                                </a:lnTo>
                                <a:lnTo>
                                  <a:pt x="0" y="9537"/>
                                </a:lnTo>
                                <a:lnTo>
                                  <a:pt x="6337" y="9537"/>
                                </a:lnTo>
                                <a:lnTo>
                                  <a:pt x="6337" y="6362"/>
                                </a:lnTo>
                                <a:lnTo>
                                  <a:pt x="9525" y="6362"/>
                                </a:lnTo>
                                <a:lnTo>
                                  <a:pt x="9525" y="12"/>
                                </a:lnTo>
                                <a:close/>
                              </a:path>
                              <a:path w="109220" h="22860">
                                <a:moveTo>
                                  <a:pt x="35280" y="0"/>
                                </a:moveTo>
                                <a:lnTo>
                                  <a:pt x="22339" y="0"/>
                                </a:lnTo>
                                <a:lnTo>
                                  <a:pt x="22339" y="6362"/>
                                </a:lnTo>
                                <a:lnTo>
                                  <a:pt x="35153" y="6362"/>
                                </a:lnTo>
                                <a:lnTo>
                                  <a:pt x="35280" y="0"/>
                                </a:lnTo>
                                <a:close/>
                              </a:path>
                              <a:path w="109220" h="22860">
                                <a:moveTo>
                                  <a:pt x="60909" y="0"/>
                                </a:moveTo>
                                <a:lnTo>
                                  <a:pt x="47955" y="0"/>
                                </a:lnTo>
                                <a:lnTo>
                                  <a:pt x="47955" y="6362"/>
                                </a:lnTo>
                                <a:lnTo>
                                  <a:pt x="60782" y="6362"/>
                                </a:lnTo>
                                <a:lnTo>
                                  <a:pt x="60909" y="0"/>
                                </a:lnTo>
                                <a:close/>
                              </a:path>
                              <a:path w="109220" h="22860">
                                <a:moveTo>
                                  <a:pt x="86537" y="12"/>
                                </a:moveTo>
                                <a:lnTo>
                                  <a:pt x="86410" y="12"/>
                                </a:lnTo>
                                <a:lnTo>
                                  <a:pt x="73596" y="12"/>
                                </a:lnTo>
                                <a:lnTo>
                                  <a:pt x="73596" y="6362"/>
                                </a:lnTo>
                                <a:lnTo>
                                  <a:pt x="86410" y="6362"/>
                                </a:lnTo>
                                <a:lnTo>
                                  <a:pt x="86537" y="6362"/>
                                </a:lnTo>
                                <a:lnTo>
                                  <a:pt x="86537" y="12"/>
                                </a:lnTo>
                                <a:close/>
                              </a:path>
                              <a:path w="109220" h="22860">
                                <a:moveTo>
                                  <a:pt x="108750" y="12"/>
                                </a:moveTo>
                                <a:lnTo>
                                  <a:pt x="99225" y="12"/>
                                </a:lnTo>
                                <a:lnTo>
                                  <a:pt x="99225" y="6362"/>
                                </a:lnTo>
                                <a:lnTo>
                                  <a:pt x="102400" y="6362"/>
                                </a:lnTo>
                                <a:lnTo>
                                  <a:pt x="102400" y="9537"/>
                                </a:lnTo>
                                <a:lnTo>
                                  <a:pt x="108750" y="9537"/>
                                </a:lnTo>
                                <a:lnTo>
                                  <a:pt x="108750" y="12"/>
                                </a:lnTo>
                                <a:close/>
                              </a:path>
                            </a:pathLst>
                          </a:custGeom>
                          <a:solidFill>
                            <a:srgbClr val="231F20"/>
                          </a:solidFill>
                        </wps:spPr>
                        <wps:bodyPr wrap="square" lIns="0" tIns="0" rIns="0" bIns="0" rtlCol="0">
                          <a:prstTxWarp prst="textNoShape">
                            <a:avLst/>
                          </a:prstTxWarp>
                          <a:noAutofit/>
                        </wps:bodyPr>
                      </wps:wsp>
                      <wps:wsp>
                        <wps:cNvPr id="182" name="Graphic 182"/>
                        <wps:cNvSpPr/>
                        <wps:spPr>
                          <a:xfrm>
                            <a:off x="5425122" y="3447008"/>
                            <a:ext cx="1270" cy="272415"/>
                          </a:xfrm>
                          <a:custGeom>
                            <a:avLst/>
                            <a:gdLst/>
                            <a:ahLst/>
                            <a:cxnLst/>
                            <a:rect l="l" t="t" r="r" b="b"/>
                            <a:pathLst>
                              <a:path h="272415">
                                <a:moveTo>
                                  <a:pt x="0" y="0"/>
                                </a:moveTo>
                                <a:lnTo>
                                  <a:pt x="0" y="272313"/>
                                </a:lnTo>
                              </a:path>
                            </a:pathLst>
                          </a:custGeom>
                          <a:ln w="6350">
                            <a:solidFill>
                              <a:srgbClr val="231F20"/>
                            </a:solidFill>
                            <a:prstDash val="dash"/>
                          </a:ln>
                        </wps:spPr>
                        <wps:bodyPr wrap="square" lIns="0" tIns="0" rIns="0" bIns="0" rtlCol="0">
                          <a:prstTxWarp prst="textNoShape">
                            <a:avLst/>
                          </a:prstTxWarp>
                          <a:noAutofit/>
                        </wps:bodyPr>
                      </wps:wsp>
                      <wps:wsp>
                        <wps:cNvPr id="183" name="Graphic 183"/>
                        <wps:cNvSpPr/>
                        <wps:spPr>
                          <a:xfrm>
                            <a:off x="5880532" y="3424516"/>
                            <a:ext cx="566420" cy="273685"/>
                          </a:xfrm>
                          <a:custGeom>
                            <a:avLst/>
                            <a:gdLst/>
                            <a:ahLst/>
                            <a:cxnLst/>
                            <a:rect l="l" t="t" r="r" b="b"/>
                            <a:pathLst>
                              <a:path w="566420" h="273685">
                                <a:moveTo>
                                  <a:pt x="6362" y="104762"/>
                                </a:moveTo>
                                <a:lnTo>
                                  <a:pt x="12" y="104762"/>
                                </a:lnTo>
                                <a:lnTo>
                                  <a:pt x="12" y="118516"/>
                                </a:lnTo>
                                <a:lnTo>
                                  <a:pt x="6362" y="118516"/>
                                </a:lnTo>
                                <a:lnTo>
                                  <a:pt x="6362" y="104762"/>
                                </a:lnTo>
                                <a:close/>
                              </a:path>
                              <a:path w="566420" h="273685">
                                <a:moveTo>
                                  <a:pt x="6362" y="77635"/>
                                </a:moveTo>
                                <a:lnTo>
                                  <a:pt x="12" y="77635"/>
                                </a:lnTo>
                                <a:lnTo>
                                  <a:pt x="12" y="91262"/>
                                </a:lnTo>
                                <a:lnTo>
                                  <a:pt x="6362" y="91262"/>
                                </a:lnTo>
                                <a:lnTo>
                                  <a:pt x="6362" y="77635"/>
                                </a:lnTo>
                                <a:close/>
                              </a:path>
                              <a:path w="566420" h="273685">
                                <a:moveTo>
                                  <a:pt x="6362" y="50266"/>
                                </a:moveTo>
                                <a:lnTo>
                                  <a:pt x="12" y="50266"/>
                                </a:lnTo>
                                <a:lnTo>
                                  <a:pt x="12" y="64020"/>
                                </a:lnTo>
                                <a:lnTo>
                                  <a:pt x="6362" y="64020"/>
                                </a:lnTo>
                                <a:lnTo>
                                  <a:pt x="6362" y="50266"/>
                                </a:lnTo>
                                <a:close/>
                              </a:path>
                              <a:path w="566420" h="273685">
                                <a:moveTo>
                                  <a:pt x="6362" y="23012"/>
                                </a:moveTo>
                                <a:lnTo>
                                  <a:pt x="12" y="23012"/>
                                </a:lnTo>
                                <a:lnTo>
                                  <a:pt x="12" y="23164"/>
                                </a:lnTo>
                                <a:lnTo>
                                  <a:pt x="12" y="36791"/>
                                </a:lnTo>
                                <a:lnTo>
                                  <a:pt x="6362" y="36791"/>
                                </a:lnTo>
                                <a:lnTo>
                                  <a:pt x="6362" y="23164"/>
                                </a:lnTo>
                                <a:lnTo>
                                  <a:pt x="6362" y="23012"/>
                                </a:lnTo>
                                <a:close/>
                              </a:path>
                              <a:path w="566420" h="273685">
                                <a:moveTo>
                                  <a:pt x="9525" y="135318"/>
                                </a:moveTo>
                                <a:lnTo>
                                  <a:pt x="6350" y="135318"/>
                                </a:lnTo>
                                <a:lnTo>
                                  <a:pt x="6350" y="132143"/>
                                </a:lnTo>
                                <a:lnTo>
                                  <a:pt x="0" y="132143"/>
                                </a:lnTo>
                                <a:lnTo>
                                  <a:pt x="0" y="141668"/>
                                </a:lnTo>
                                <a:lnTo>
                                  <a:pt x="9525" y="141668"/>
                                </a:lnTo>
                                <a:lnTo>
                                  <a:pt x="9525" y="135318"/>
                                </a:lnTo>
                                <a:close/>
                              </a:path>
                              <a:path w="566420" h="273685">
                                <a:moveTo>
                                  <a:pt x="9537" y="12"/>
                                </a:moveTo>
                                <a:lnTo>
                                  <a:pt x="3187" y="12"/>
                                </a:lnTo>
                                <a:lnTo>
                                  <a:pt x="12" y="12"/>
                                </a:lnTo>
                                <a:lnTo>
                                  <a:pt x="12" y="9537"/>
                                </a:lnTo>
                                <a:lnTo>
                                  <a:pt x="6362" y="9537"/>
                                </a:lnTo>
                                <a:lnTo>
                                  <a:pt x="6362" y="6362"/>
                                </a:lnTo>
                                <a:lnTo>
                                  <a:pt x="9537" y="6362"/>
                                </a:lnTo>
                                <a:lnTo>
                                  <a:pt x="9537" y="12"/>
                                </a:lnTo>
                                <a:close/>
                              </a:path>
                              <a:path w="566420" h="273685">
                                <a:moveTo>
                                  <a:pt x="35153" y="135305"/>
                                </a:moveTo>
                                <a:lnTo>
                                  <a:pt x="22352" y="135305"/>
                                </a:lnTo>
                                <a:lnTo>
                                  <a:pt x="22225" y="135305"/>
                                </a:lnTo>
                                <a:lnTo>
                                  <a:pt x="22225" y="141655"/>
                                </a:lnTo>
                                <a:lnTo>
                                  <a:pt x="22352" y="141655"/>
                                </a:lnTo>
                                <a:lnTo>
                                  <a:pt x="35153" y="141655"/>
                                </a:lnTo>
                                <a:lnTo>
                                  <a:pt x="35153" y="135305"/>
                                </a:lnTo>
                                <a:close/>
                              </a:path>
                              <a:path w="566420" h="273685">
                                <a:moveTo>
                                  <a:pt x="35293" y="0"/>
                                </a:moveTo>
                                <a:lnTo>
                                  <a:pt x="22326" y="0"/>
                                </a:lnTo>
                                <a:lnTo>
                                  <a:pt x="22326" y="6362"/>
                                </a:lnTo>
                                <a:lnTo>
                                  <a:pt x="35293" y="6362"/>
                                </a:lnTo>
                                <a:lnTo>
                                  <a:pt x="35293" y="0"/>
                                </a:lnTo>
                                <a:close/>
                              </a:path>
                              <a:path w="566420" h="273685">
                                <a:moveTo>
                                  <a:pt x="60807" y="135305"/>
                                </a:moveTo>
                                <a:lnTo>
                                  <a:pt x="47993" y="135305"/>
                                </a:lnTo>
                                <a:lnTo>
                                  <a:pt x="47993" y="141655"/>
                                </a:lnTo>
                                <a:lnTo>
                                  <a:pt x="60807" y="141655"/>
                                </a:lnTo>
                                <a:lnTo>
                                  <a:pt x="60807" y="135305"/>
                                </a:lnTo>
                                <a:close/>
                              </a:path>
                              <a:path w="566420" h="273685">
                                <a:moveTo>
                                  <a:pt x="60909" y="0"/>
                                </a:moveTo>
                                <a:lnTo>
                                  <a:pt x="47967" y="0"/>
                                </a:lnTo>
                                <a:lnTo>
                                  <a:pt x="47967" y="6362"/>
                                </a:lnTo>
                                <a:lnTo>
                                  <a:pt x="60794" y="6362"/>
                                </a:lnTo>
                                <a:lnTo>
                                  <a:pt x="60909" y="0"/>
                                </a:lnTo>
                                <a:close/>
                              </a:path>
                              <a:path w="566420" h="273685">
                                <a:moveTo>
                                  <a:pt x="86436" y="135305"/>
                                </a:moveTo>
                                <a:lnTo>
                                  <a:pt x="73609" y="135305"/>
                                </a:lnTo>
                                <a:lnTo>
                                  <a:pt x="73609" y="141655"/>
                                </a:lnTo>
                                <a:lnTo>
                                  <a:pt x="86436" y="141655"/>
                                </a:lnTo>
                                <a:lnTo>
                                  <a:pt x="86436" y="135305"/>
                                </a:lnTo>
                                <a:close/>
                              </a:path>
                              <a:path w="566420" h="273685">
                                <a:moveTo>
                                  <a:pt x="86563" y="12"/>
                                </a:moveTo>
                                <a:lnTo>
                                  <a:pt x="86436" y="12"/>
                                </a:lnTo>
                                <a:lnTo>
                                  <a:pt x="73609" y="12"/>
                                </a:lnTo>
                                <a:lnTo>
                                  <a:pt x="73609" y="6362"/>
                                </a:lnTo>
                                <a:lnTo>
                                  <a:pt x="86436" y="6362"/>
                                </a:lnTo>
                                <a:lnTo>
                                  <a:pt x="86563" y="6362"/>
                                </a:lnTo>
                                <a:lnTo>
                                  <a:pt x="86563" y="12"/>
                                </a:lnTo>
                                <a:close/>
                              </a:path>
                              <a:path w="566420" h="273685">
                                <a:moveTo>
                                  <a:pt x="108762" y="132143"/>
                                </a:moveTo>
                                <a:lnTo>
                                  <a:pt x="102412" y="132143"/>
                                </a:lnTo>
                                <a:lnTo>
                                  <a:pt x="102412" y="135318"/>
                                </a:lnTo>
                                <a:lnTo>
                                  <a:pt x="99237" y="135318"/>
                                </a:lnTo>
                                <a:lnTo>
                                  <a:pt x="99237" y="141668"/>
                                </a:lnTo>
                                <a:lnTo>
                                  <a:pt x="108762" y="141668"/>
                                </a:lnTo>
                                <a:lnTo>
                                  <a:pt x="108762" y="132143"/>
                                </a:lnTo>
                                <a:close/>
                              </a:path>
                              <a:path w="566420" h="273685">
                                <a:moveTo>
                                  <a:pt x="108762" y="77647"/>
                                </a:moveTo>
                                <a:lnTo>
                                  <a:pt x="102412" y="77647"/>
                                </a:lnTo>
                                <a:lnTo>
                                  <a:pt x="102412" y="91274"/>
                                </a:lnTo>
                                <a:lnTo>
                                  <a:pt x="108762" y="91274"/>
                                </a:lnTo>
                                <a:lnTo>
                                  <a:pt x="108762" y="77647"/>
                                </a:lnTo>
                                <a:close/>
                              </a:path>
                              <a:path w="566420" h="273685">
                                <a:moveTo>
                                  <a:pt x="108762" y="50406"/>
                                </a:moveTo>
                                <a:lnTo>
                                  <a:pt x="102412" y="50406"/>
                                </a:lnTo>
                                <a:lnTo>
                                  <a:pt x="102412" y="64160"/>
                                </a:lnTo>
                                <a:lnTo>
                                  <a:pt x="108762" y="64160"/>
                                </a:lnTo>
                                <a:lnTo>
                                  <a:pt x="108762" y="50406"/>
                                </a:lnTo>
                                <a:close/>
                              </a:path>
                              <a:path w="566420" h="273685">
                                <a:moveTo>
                                  <a:pt x="108762" y="23177"/>
                                </a:moveTo>
                                <a:lnTo>
                                  <a:pt x="102412" y="23177"/>
                                </a:lnTo>
                                <a:lnTo>
                                  <a:pt x="102412" y="36918"/>
                                </a:lnTo>
                                <a:lnTo>
                                  <a:pt x="108762" y="36918"/>
                                </a:lnTo>
                                <a:lnTo>
                                  <a:pt x="108762" y="23177"/>
                                </a:lnTo>
                                <a:close/>
                              </a:path>
                              <a:path w="566420" h="273685">
                                <a:moveTo>
                                  <a:pt x="108775" y="118503"/>
                                </a:moveTo>
                                <a:lnTo>
                                  <a:pt x="108762" y="104914"/>
                                </a:lnTo>
                                <a:lnTo>
                                  <a:pt x="102412" y="104914"/>
                                </a:lnTo>
                                <a:lnTo>
                                  <a:pt x="102412" y="118529"/>
                                </a:lnTo>
                                <a:lnTo>
                                  <a:pt x="108775" y="118643"/>
                                </a:lnTo>
                                <a:lnTo>
                                  <a:pt x="108775" y="118503"/>
                                </a:lnTo>
                                <a:close/>
                              </a:path>
                              <a:path w="566420" h="273685">
                                <a:moveTo>
                                  <a:pt x="108775" y="12"/>
                                </a:moveTo>
                                <a:lnTo>
                                  <a:pt x="99237" y="12"/>
                                </a:lnTo>
                                <a:lnTo>
                                  <a:pt x="99237" y="6362"/>
                                </a:lnTo>
                                <a:lnTo>
                                  <a:pt x="102412" y="6362"/>
                                </a:lnTo>
                                <a:lnTo>
                                  <a:pt x="102412" y="9537"/>
                                </a:lnTo>
                                <a:lnTo>
                                  <a:pt x="108775" y="9537"/>
                                </a:lnTo>
                                <a:lnTo>
                                  <a:pt x="108775" y="12"/>
                                </a:lnTo>
                                <a:close/>
                              </a:path>
                              <a:path w="566420" h="273685">
                                <a:moveTo>
                                  <a:pt x="468147" y="267042"/>
                                </a:moveTo>
                                <a:lnTo>
                                  <a:pt x="464959" y="267042"/>
                                </a:lnTo>
                                <a:lnTo>
                                  <a:pt x="464959" y="263880"/>
                                </a:lnTo>
                                <a:lnTo>
                                  <a:pt x="458609" y="263880"/>
                                </a:lnTo>
                                <a:lnTo>
                                  <a:pt x="458609" y="273405"/>
                                </a:lnTo>
                                <a:lnTo>
                                  <a:pt x="468147" y="273405"/>
                                </a:lnTo>
                                <a:lnTo>
                                  <a:pt x="468147" y="267042"/>
                                </a:lnTo>
                                <a:close/>
                              </a:path>
                              <a:path w="566420" h="273685">
                                <a:moveTo>
                                  <a:pt x="493344" y="267055"/>
                                </a:moveTo>
                                <a:lnTo>
                                  <a:pt x="480745" y="267055"/>
                                </a:lnTo>
                                <a:lnTo>
                                  <a:pt x="480618" y="267042"/>
                                </a:lnTo>
                                <a:lnTo>
                                  <a:pt x="480618" y="273392"/>
                                </a:lnTo>
                                <a:lnTo>
                                  <a:pt x="493344" y="273405"/>
                                </a:lnTo>
                                <a:lnTo>
                                  <a:pt x="493344" y="267055"/>
                                </a:lnTo>
                                <a:close/>
                              </a:path>
                              <a:path w="566420" h="273685">
                                <a:moveTo>
                                  <a:pt x="518553" y="267055"/>
                                </a:moveTo>
                                <a:lnTo>
                                  <a:pt x="505942" y="267055"/>
                                </a:lnTo>
                                <a:lnTo>
                                  <a:pt x="505942" y="273405"/>
                                </a:lnTo>
                                <a:lnTo>
                                  <a:pt x="518553" y="273405"/>
                                </a:lnTo>
                                <a:lnTo>
                                  <a:pt x="518553" y="267055"/>
                                </a:lnTo>
                                <a:close/>
                              </a:path>
                              <a:path w="566420" h="273685">
                                <a:moveTo>
                                  <a:pt x="543750" y="267055"/>
                                </a:moveTo>
                                <a:lnTo>
                                  <a:pt x="531152" y="267055"/>
                                </a:lnTo>
                                <a:lnTo>
                                  <a:pt x="531025" y="267055"/>
                                </a:lnTo>
                                <a:lnTo>
                                  <a:pt x="531025" y="273405"/>
                                </a:lnTo>
                                <a:lnTo>
                                  <a:pt x="531152" y="273405"/>
                                </a:lnTo>
                                <a:lnTo>
                                  <a:pt x="543750" y="273405"/>
                                </a:lnTo>
                                <a:lnTo>
                                  <a:pt x="543750" y="267055"/>
                                </a:lnTo>
                                <a:close/>
                              </a:path>
                              <a:path w="566420" h="273685">
                                <a:moveTo>
                                  <a:pt x="565873" y="263880"/>
                                </a:moveTo>
                                <a:lnTo>
                                  <a:pt x="559523" y="263880"/>
                                </a:lnTo>
                                <a:lnTo>
                                  <a:pt x="559523" y="267042"/>
                                </a:lnTo>
                                <a:lnTo>
                                  <a:pt x="556348" y="267042"/>
                                </a:lnTo>
                                <a:lnTo>
                                  <a:pt x="556348" y="273405"/>
                                </a:lnTo>
                                <a:lnTo>
                                  <a:pt x="565873" y="273405"/>
                                </a:lnTo>
                                <a:lnTo>
                                  <a:pt x="565873" y="263880"/>
                                </a:lnTo>
                                <a:close/>
                              </a:path>
                              <a:path w="566420" h="273685">
                                <a:moveTo>
                                  <a:pt x="565873" y="21653"/>
                                </a:moveTo>
                                <a:lnTo>
                                  <a:pt x="559523" y="21653"/>
                                </a:lnTo>
                                <a:lnTo>
                                  <a:pt x="559523" y="33769"/>
                                </a:lnTo>
                                <a:lnTo>
                                  <a:pt x="565873" y="33769"/>
                                </a:lnTo>
                                <a:lnTo>
                                  <a:pt x="565873" y="21653"/>
                                </a:lnTo>
                                <a:close/>
                              </a:path>
                              <a:path w="566420" h="273685">
                                <a:moveTo>
                                  <a:pt x="565886" y="251764"/>
                                </a:moveTo>
                                <a:lnTo>
                                  <a:pt x="559536" y="251764"/>
                                </a:lnTo>
                                <a:lnTo>
                                  <a:pt x="559536" y="251891"/>
                                </a:lnTo>
                                <a:lnTo>
                                  <a:pt x="565886" y="251891"/>
                                </a:lnTo>
                                <a:lnTo>
                                  <a:pt x="565886" y="251764"/>
                                </a:lnTo>
                                <a:close/>
                              </a:path>
                            </a:pathLst>
                          </a:custGeom>
                          <a:solidFill>
                            <a:srgbClr val="231F20"/>
                          </a:solidFill>
                        </wps:spPr>
                        <wps:bodyPr wrap="square" lIns="0" tIns="0" rIns="0" bIns="0" rtlCol="0">
                          <a:prstTxWarp prst="textNoShape">
                            <a:avLst/>
                          </a:prstTxWarp>
                          <a:noAutofit/>
                        </wps:bodyPr>
                      </wps:wsp>
                      <wps:wsp>
                        <wps:cNvPr id="184" name="Graphic 184"/>
                        <wps:cNvSpPr/>
                        <wps:spPr>
                          <a:xfrm>
                            <a:off x="6443239" y="3470377"/>
                            <a:ext cx="1270" cy="206375"/>
                          </a:xfrm>
                          <a:custGeom>
                            <a:avLst/>
                            <a:gdLst/>
                            <a:ahLst/>
                            <a:cxnLst/>
                            <a:rect l="l" t="t" r="r" b="b"/>
                            <a:pathLst>
                              <a:path h="206375">
                                <a:moveTo>
                                  <a:pt x="0" y="0"/>
                                </a:moveTo>
                                <a:lnTo>
                                  <a:pt x="0" y="205905"/>
                                </a:lnTo>
                              </a:path>
                            </a:pathLst>
                          </a:custGeom>
                          <a:ln w="6350">
                            <a:solidFill>
                              <a:srgbClr val="231F20"/>
                            </a:solidFill>
                            <a:prstDash val="dash"/>
                          </a:ln>
                        </wps:spPr>
                        <wps:bodyPr wrap="square" lIns="0" tIns="0" rIns="0" bIns="0" rtlCol="0">
                          <a:prstTxWarp prst="textNoShape">
                            <a:avLst/>
                          </a:prstTxWarp>
                          <a:noAutofit/>
                        </wps:bodyPr>
                      </wps:wsp>
                      <wps:wsp>
                        <wps:cNvPr id="185" name="Graphic 185"/>
                        <wps:cNvSpPr/>
                        <wps:spPr>
                          <a:xfrm>
                            <a:off x="6339141" y="3424516"/>
                            <a:ext cx="107314" cy="22225"/>
                          </a:xfrm>
                          <a:custGeom>
                            <a:avLst/>
                            <a:gdLst/>
                            <a:ahLst/>
                            <a:cxnLst/>
                            <a:rect l="l" t="t" r="r" b="b"/>
                            <a:pathLst>
                              <a:path w="107314" h="22225">
                                <a:moveTo>
                                  <a:pt x="6362" y="21513"/>
                                </a:moveTo>
                                <a:lnTo>
                                  <a:pt x="12" y="21513"/>
                                </a:lnTo>
                                <a:lnTo>
                                  <a:pt x="12" y="21640"/>
                                </a:lnTo>
                                <a:lnTo>
                                  <a:pt x="6362" y="21640"/>
                                </a:lnTo>
                                <a:lnTo>
                                  <a:pt x="6362" y="21513"/>
                                </a:lnTo>
                                <a:close/>
                              </a:path>
                              <a:path w="107314" h="22225">
                                <a:moveTo>
                                  <a:pt x="9525" y="12"/>
                                </a:moveTo>
                                <a:lnTo>
                                  <a:pt x="3175" y="12"/>
                                </a:lnTo>
                                <a:lnTo>
                                  <a:pt x="0" y="12"/>
                                </a:lnTo>
                                <a:lnTo>
                                  <a:pt x="0" y="9537"/>
                                </a:lnTo>
                                <a:lnTo>
                                  <a:pt x="6350" y="9537"/>
                                </a:lnTo>
                                <a:lnTo>
                                  <a:pt x="6350" y="6362"/>
                                </a:lnTo>
                                <a:lnTo>
                                  <a:pt x="9525" y="6362"/>
                                </a:lnTo>
                                <a:lnTo>
                                  <a:pt x="9525" y="12"/>
                                </a:lnTo>
                                <a:close/>
                              </a:path>
                              <a:path w="107314" h="22225">
                                <a:moveTo>
                                  <a:pt x="34861" y="0"/>
                                </a:moveTo>
                                <a:lnTo>
                                  <a:pt x="22136" y="0"/>
                                </a:lnTo>
                                <a:lnTo>
                                  <a:pt x="22136" y="6362"/>
                                </a:lnTo>
                                <a:lnTo>
                                  <a:pt x="34747" y="6362"/>
                                </a:lnTo>
                                <a:lnTo>
                                  <a:pt x="34861" y="0"/>
                                </a:lnTo>
                                <a:close/>
                              </a:path>
                              <a:path w="107314" h="22225">
                                <a:moveTo>
                                  <a:pt x="60071" y="0"/>
                                </a:moveTo>
                                <a:lnTo>
                                  <a:pt x="47332" y="0"/>
                                </a:lnTo>
                                <a:lnTo>
                                  <a:pt x="47332" y="6362"/>
                                </a:lnTo>
                                <a:lnTo>
                                  <a:pt x="59944" y="6362"/>
                                </a:lnTo>
                                <a:lnTo>
                                  <a:pt x="60071" y="0"/>
                                </a:lnTo>
                                <a:close/>
                              </a:path>
                              <a:path w="107314" h="22225">
                                <a:moveTo>
                                  <a:pt x="85280" y="12"/>
                                </a:moveTo>
                                <a:lnTo>
                                  <a:pt x="85153" y="12"/>
                                </a:lnTo>
                                <a:lnTo>
                                  <a:pt x="72555" y="12"/>
                                </a:lnTo>
                                <a:lnTo>
                                  <a:pt x="72555" y="6362"/>
                                </a:lnTo>
                                <a:lnTo>
                                  <a:pt x="85153" y="6362"/>
                                </a:lnTo>
                                <a:lnTo>
                                  <a:pt x="85280" y="6362"/>
                                </a:lnTo>
                                <a:lnTo>
                                  <a:pt x="85280" y="12"/>
                                </a:lnTo>
                                <a:close/>
                              </a:path>
                              <a:path w="107314" h="22225">
                                <a:moveTo>
                                  <a:pt x="107276" y="12"/>
                                </a:moveTo>
                                <a:lnTo>
                                  <a:pt x="97739" y="12"/>
                                </a:lnTo>
                                <a:lnTo>
                                  <a:pt x="97739" y="6362"/>
                                </a:lnTo>
                                <a:lnTo>
                                  <a:pt x="100914" y="6362"/>
                                </a:lnTo>
                                <a:lnTo>
                                  <a:pt x="100914" y="9537"/>
                                </a:lnTo>
                                <a:lnTo>
                                  <a:pt x="107276" y="9537"/>
                                </a:lnTo>
                                <a:lnTo>
                                  <a:pt x="107276" y="12"/>
                                </a:lnTo>
                                <a:close/>
                              </a:path>
                            </a:pathLst>
                          </a:custGeom>
                          <a:solidFill>
                            <a:srgbClr val="231F20"/>
                          </a:solidFill>
                        </wps:spPr>
                        <wps:bodyPr wrap="square" lIns="0" tIns="0" rIns="0" bIns="0" rtlCol="0">
                          <a:prstTxWarp prst="textNoShape">
                            <a:avLst/>
                          </a:prstTxWarp>
                          <a:noAutofit/>
                        </wps:bodyPr>
                      </wps:wsp>
                      <wps:wsp>
                        <wps:cNvPr id="186" name="Graphic 186"/>
                        <wps:cNvSpPr/>
                        <wps:spPr>
                          <a:xfrm>
                            <a:off x="6342329" y="3446157"/>
                            <a:ext cx="1270" cy="230504"/>
                          </a:xfrm>
                          <a:custGeom>
                            <a:avLst/>
                            <a:gdLst/>
                            <a:ahLst/>
                            <a:cxnLst/>
                            <a:rect l="l" t="t" r="r" b="b"/>
                            <a:pathLst>
                              <a:path h="230504">
                                <a:moveTo>
                                  <a:pt x="0" y="0"/>
                                </a:moveTo>
                                <a:lnTo>
                                  <a:pt x="0" y="230124"/>
                                </a:lnTo>
                              </a:path>
                            </a:pathLst>
                          </a:custGeom>
                          <a:ln w="6350">
                            <a:solidFill>
                              <a:srgbClr val="231F20"/>
                            </a:solidFill>
                            <a:prstDash val="dash"/>
                          </a:ln>
                        </wps:spPr>
                        <wps:bodyPr wrap="square" lIns="0" tIns="0" rIns="0" bIns="0" rtlCol="0">
                          <a:prstTxWarp prst="textNoShape">
                            <a:avLst/>
                          </a:prstTxWarp>
                          <a:noAutofit/>
                        </wps:bodyPr>
                      </wps:wsp>
                      <wps:wsp>
                        <wps:cNvPr id="187" name="Graphic 187"/>
                        <wps:cNvSpPr/>
                        <wps:spPr>
                          <a:xfrm>
                            <a:off x="3741470" y="2662567"/>
                            <a:ext cx="2782570" cy="1379855"/>
                          </a:xfrm>
                          <a:custGeom>
                            <a:avLst/>
                            <a:gdLst/>
                            <a:ahLst/>
                            <a:cxnLst/>
                            <a:rect l="l" t="t" r="r" b="b"/>
                            <a:pathLst>
                              <a:path w="2782570" h="1379855">
                                <a:moveTo>
                                  <a:pt x="2782125" y="765124"/>
                                </a:moveTo>
                                <a:lnTo>
                                  <a:pt x="2778937" y="765124"/>
                                </a:lnTo>
                                <a:lnTo>
                                  <a:pt x="2778937" y="761961"/>
                                </a:lnTo>
                                <a:lnTo>
                                  <a:pt x="31991" y="761961"/>
                                </a:lnTo>
                                <a:lnTo>
                                  <a:pt x="31991" y="3187"/>
                                </a:lnTo>
                                <a:lnTo>
                                  <a:pt x="28790" y="3187"/>
                                </a:lnTo>
                                <a:lnTo>
                                  <a:pt x="28790" y="0"/>
                                </a:lnTo>
                                <a:lnTo>
                                  <a:pt x="0" y="0"/>
                                </a:lnTo>
                                <a:lnTo>
                                  <a:pt x="0" y="6350"/>
                                </a:lnTo>
                                <a:lnTo>
                                  <a:pt x="25641" y="6350"/>
                                </a:lnTo>
                                <a:lnTo>
                                  <a:pt x="25641" y="151917"/>
                                </a:lnTo>
                                <a:lnTo>
                                  <a:pt x="0" y="151917"/>
                                </a:lnTo>
                                <a:lnTo>
                                  <a:pt x="0" y="158267"/>
                                </a:lnTo>
                                <a:lnTo>
                                  <a:pt x="25641" y="158267"/>
                                </a:lnTo>
                                <a:lnTo>
                                  <a:pt x="25641" y="305015"/>
                                </a:lnTo>
                                <a:lnTo>
                                  <a:pt x="0" y="305015"/>
                                </a:lnTo>
                                <a:lnTo>
                                  <a:pt x="0" y="311365"/>
                                </a:lnTo>
                                <a:lnTo>
                                  <a:pt x="25641" y="311365"/>
                                </a:lnTo>
                                <a:lnTo>
                                  <a:pt x="25641" y="456933"/>
                                </a:lnTo>
                                <a:lnTo>
                                  <a:pt x="0" y="456933"/>
                                </a:lnTo>
                                <a:lnTo>
                                  <a:pt x="0" y="463283"/>
                                </a:lnTo>
                                <a:lnTo>
                                  <a:pt x="25641" y="463283"/>
                                </a:lnTo>
                                <a:lnTo>
                                  <a:pt x="25641" y="610044"/>
                                </a:lnTo>
                                <a:lnTo>
                                  <a:pt x="0" y="610044"/>
                                </a:lnTo>
                                <a:lnTo>
                                  <a:pt x="0" y="616394"/>
                                </a:lnTo>
                                <a:lnTo>
                                  <a:pt x="25641" y="616394"/>
                                </a:lnTo>
                                <a:lnTo>
                                  <a:pt x="25641" y="761949"/>
                                </a:lnTo>
                                <a:lnTo>
                                  <a:pt x="0" y="761949"/>
                                </a:lnTo>
                                <a:lnTo>
                                  <a:pt x="0" y="768299"/>
                                </a:lnTo>
                                <a:lnTo>
                                  <a:pt x="25641" y="768299"/>
                                </a:lnTo>
                                <a:lnTo>
                                  <a:pt x="25641" y="793610"/>
                                </a:lnTo>
                                <a:lnTo>
                                  <a:pt x="25641" y="915060"/>
                                </a:lnTo>
                                <a:lnTo>
                                  <a:pt x="0" y="915060"/>
                                </a:lnTo>
                                <a:lnTo>
                                  <a:pt x="0" y="921410"/>
                                </a:lnTo>
                                <a:lnTo>
                                  <a:pt x="25641" y="921410"/>
                                </a:lnTo>
                                <a:lnTo>
                                  <a:pt x="25641" y="1068158"/>
                                </a:lnTo>
                                <a:lnTo>
                                  <a:pt x="0" y="1068158"/>
                                </a:lnTo>
                                <a:lnTo>
                                  <a:pt x="0" y="1074508"/>
                                </a:lnTo>
                                <a:lnTo>
                                  <a:pt x="25641" y="1074508"/>
                                </a:lnTo>
                                <a:lnTo>
                                  <a:pt x="25641" y="1220076"/>
                                </a:lnTo>
                                <a:lnTo>
                                  <a:pt x="0" y="1220076"/>
                                </a:lnTo>
                                <a:lnTo>
                                  <a:pt x="0" y="1226426"/>
                                </a:lnTo>
                                <a:lnTo>
                                  <a:pt x="25641" y="1226426"/>
                                </a:lnTo>
                                <a:lnTo>
                                  <a:pt x="25641" y="1373174"/>
                                </a:lnTo>
                                <a:lnTo>
                                  <a:pt x="0" y="1373174"/>
                                </a:lnTo>
                                <a:lnTo>
                                  <a:pt x="0" y="1379524"/>
                                </a:lnTo>
                                <a:lnTo>
                                  <a:pt x="28790" y="1379524"/>
                                </a:lnTo>
                                <a:lnTo>
                                  <a:pt x="28790" y="1376349"/>
                                </a:lnTo>
                                <a:lnTo>
                                  <a:pt x="31991" y="1376349"/>
                                </a:lnTo>
                                <a:lnTo>
                                  <a:pt x="31991" y="793610"/>
                                </a:lnTo>
                                <a:lnTo>
                                  <a:pt x="31991" y="768311"/>
                                </a:lnTo>
                                <a:lnTo>
                                  <a:pt x="484238" y="768311"/>
                                </a:lnTo>
                                <a:lnTo>
                                  <a:pt x="484238" y="791083"/>
                                </a:lnTo>
                                <a:lnTo>
                                  <a:pt x="490588" y="791083"/>
                                </a:lnTo>
                                <a:lnTo>
                                  <a:pt x="490588" y="768311"/>
                                </a:lnTo>
                                <a:lnTo>
                                  <a:pt x="942848" y="768311"/>
                                </a:lnTo>
                                <a:lnTo>
                                  <a:pt x="942848" y="791083"/>
                                </a:lnTo>
                                <a:lnTo>
                                  <a:pt x="949198" y="791083"/>
                                </a:lnTo>
                                <a:lnTo>
                                  <a:pt x="949198" y="768311"/>
                                </a:lnTo>
                                <a:lnTo>
                                  <a:pt x="1401445" y="768311"/>
                                </a:lnTo>
                                <a:lnTo>
                                  <a:pt x="1401445" y="791083"/>
                                </a:lnTo>
                                <a:lnTo>
                                  <a:pt x="1407795" y="791083"/>
                                </a:lnTo>
                                <a:lnTo>
                                  <a:pt x="1407795" y="768311"/>
                                </a:lnTo>
                                <a:lnTo>
                                  <a:pt x="1858568" y="768311"/>
                                </a:lnTo>
                                <a:lnTo>
                                  <a:pt x="1858568" y="791083"/>
                                </a:lnTo>
                                <a:lnTo>
                                  <a:pt x="1864918" y="791083"/>
                                </a:lnTo>
                                <a:lnTo>
                                  <a:pt x="1864918" y="768311"/>
                                </a:lnTo>
                                <a:lnTo>
                                  <a:pt x="2317178" y="768311"/>
                                </a:lnTo>
                                <a:lnTo>
                                  <a:pt x="2317178" y="791083"/>
                                </a:lnTo>
                                <a:lnTo>
                                  <a:pt x="2323528" y="791083"/>
                                </a:lnTo>
                                <a:lnTo>
                                  <a:pt x="2323528" y="768311"/>
                                </a:lnTo>
                                <a:lnTo>
                                  <a:pt x="2775775" y="768311"/>
                                </a:lnTo>
                                <a:lnTo>
                                  <a:pt x="2775775" y="791083"/>
                                </a:lnTo>
                                <a:lnTo>
                                  <a:pt x="2782125" y="791083"/>
                                </a:lnTo>
                                <a:lnTo>
                                  <a:pt x="2782125" y="765124"/>
                                </a:lnTo>
                                <a:close/>
                              </a:path>
                            </a:pathLst>
                          </a:custGeom>
                          <a:solidFill>
                            <a:srgbClr val="231F20"/>
                          </a:solidFill>
                        </wps:spPr>
                        <wps:bodyPr wrap="square" lIns="0" tIns="0" rIns="0" bIns="0" rtlCol="0">
                          <a:prstTxWarp prst="textNoShape">
                            <a:avLst/>
                          </a:prstTxWarp>
                          <a:noAutofit/>
                        </wps:bodyPr>
                      </wps:wsp>
                      <wps:wsp>
                        <wps:cNvPr id="188" name="Graphic 188"/>
                        <wps:cNvSpPr/>
                        <wps:spPr>
                          <a:xfrm>
                            <a:off x="3680269" y="356894"/>
                            <a:ext cx="2832735" cy="1363345"/>
                          </a:xfrm>
                          <a:custGeom>
                            <a:avLst/>
                            <a:gdLst/>
                            <a:ahLst/>
                            <a:cxnLst/>
                            <a:rect l="l" t="t" r="r" b="b"/>
                            <a:pathLst>
                              <a:path w="2832735" h="1363345">
                                <a:moveTo>
                                  <a:pt x="2832481" y="1336395"/>
                                </a:moveTo>
                                <a:lnTo>
                                  <a:pt x="2829293" y="1336395"/>
                                </a:lnTo>
                                <a:lnTo>
                                  <a:pt x="2829293" y="1333207"/>
                                </a:lnTo>
                                <a:lnTo>
                                  <a:pt x="31965" y="1333207"/>
                                </a:lnTo>
                                <a:lnTo>
                                  <a:pt x="31965" y="3187"/>
                                </a:lnTo>
                                <a:lnTo>
                                  <a:pt x="28790" y="3187"/>
                                </a:lnTo>
                                <a:lnTo>
                                  <a:pt x="28790" y="0"/>
                                </a:lnTo>
                                <a:lnTo>
                                  <a:pt x="0" y="0"/>
                                </a:lnTo>
                                <a:lnTo>
                                  <a:pt x="0" y="6350"/>
                                </a:lnTo>
                                <a:lnTo>
                                  <a:pt x="25615" y="6350"/>
                                </a:lnTo>
                                <a:lnTo>
                                  <a:pt x="25615" y="133184"/>
                                </a:lnTo>
                                <a:lnTo>
                                  <a:pt x="0" y="133184"/>
                                </a:lnTo>
                                <a:lnTo>
                                  <a:pt x="0" y="139534"/>
                                </a:lnTo>
                                <a:lnTo>
                                  <a:pt x="25615" y="139534"/>
                                </a:lnTo>
                                <a:lnTo>
                                  <a:pt x="25615" y="266369"/>
                                </a:lnTo>
                                <a:lnTo>
                                  <a:pt x="0" y="266369"/>
                                </a:lnTo>
                                <a:lnTo>
                                  <a:pt x="0" y="272719"/>
                                </a:lnTo>
                                <a:lnTo>
                                  <a:pt x="25615" y="272719"/>
                                </a:lnTo>
                                <a:lnTo>
                                  <a:pt x="25615" y="399554"/>
                                </a:lnTo>
                                <a:lnTo>
                                  <a:pt x="0" y="399554"/>
                                </a:lnTo>
                                <a:lnTo>
                                  <a:pt x="0" y="405904"/>
                                </a:lnTo>
                                <a:lnTo>
                                  <a:pt x="25615" y="405904"/>
                                </a:lnTo>
                                <a:lnTo>
                                  <a:pt x="25615" y="532739"/>
                                </a:lnTo>
                                <a:lnTo>
                                  <a:pt x="0" y="532739"/>
                                </a:lnTo>
                                <a:lnTo>
                                  <a:pt x="0" y="539089"/>
                                </a:lnTo>
                                <a:lnTo>
                                  <a:pt x="25615" y="539089"/>
                                </a:lnTo>
                                <a:lnTo>
                                  <a:pt x="25615" y="665924"/>
                                </a:lnTo>
                                <a:lnTo>
                                  <a:pt x="0" y="665924"/>
                                </a:lnTo>
                                <a:lnTo>
                                  <a:pt x="0" y="672274"/>
                                </a:lnTo>
                                <a:lnTo>
                                  <a:pt x="25615" y="672274"/>
                                </a:lnTo>
                                <a:lnTo>
                                  <a:pt x="25615" y="800481"/>
                                </a:lnTo>
                                <a:lnTo>
                                  <a:pt x="0" y="800481"/>
                                </a:lnTo>
                                <a:lnTo>
                                  <a:pt x="0" y="806831"/>
                                </a:lnTo>
                                <a:lnTo>
                                  <a:pt x="25615" y="806831"/>
                                </a:lnTo>
                                <a:lnTo>
                                  <a:pt x="25615" y="933653"/>
                                </a:lnTo>
                                <a:lnTo>
                                  <a:pt x="0" y="933653"/>
                                </a:lnTo>
                                <a:lnTo>
                                  <a:pt x="0" y="940003"/>
                                </a:lnTo>
                                <a:lnTo>
                                  <a:pt x="25615" y="940003"/>
                                </a:lnTo>
                                <a:lnTo>
                                  <a:pt x="25615" y="1066838"/>
                                </a:lnTo>
                                <a:lnTo>
                                  <a:pt x="0" y="1066838"/>
                                </a:lnTo>
                                <a:lnTo>
                                  <a:pt x="0" y="1073188"/>
                                </a:lnTo>
                                <a:lnTo>
                                  <a:pt x="25615" y="1073188"/>
                                </a:lnTo>
                                <a:lnTo>
                                  <a:pt x="25615" y="1200023"/>
                                </a:lnTo>
                                <a:lnTo>
                                  <a:pt x="0" y="1200023"/>
                                </a:lnTo>
                                <a:lnTo>
                                  <a:pt x="0" y="1206373"/>
                                </a:lnTo>
                                <a:lnTo>
                                  <a:pt x="25615" y="1206373"/>
                                </a:lnTo>
                                <a:lnTo>
                                  <a:pt x="25615" y="1333207"/>
                                </a:lnTo>
                                <a:lnTo>
                                  <a:pt x="0" y="1333207"/>
                                </a:lnTo>
                                <a:lnTo>
                                  <a:pt x="0" y="1339557"/>
                                </a:lnTo>
                                <a:lnTo>
                                  <a:pt x="25641" y="1339557"/>
                                </a:lnTo>
                                <a:lnTo>
                                  <a:pt x="25641" y="1362951"/>
                                </a:lnTo>
                                <a:lnTo>
                                  <a:pt x="31991" y="1362951"/>
                                </a:lnTo>
                                <a:lnTo>
                                  <a:pt x="31991" y="1339557"/>
                                </a:lnTo>
                                <a:lnTo>
                                  <a:pt x="426110" y="1339557"/>
                                </a:lnTo>
                                <a:lnTo>
                                  <a:pt x="426110" y="1362951"/>
                                </a:lnTo>
                                <a:lnTo>
                                  <a:pt x="432460" y="1362951"/>
                                </a:lnTo>
                                <a:lnTo>
                                  <a:pt x="432460" y="1339557"/>
                                </a:lnTo>
                                <a:lnTo>
                                  <a:pt x="826592" y="1339557"/>
                                </a:lnTo>
                                <a:lnTo>
                                  <a:pt x="826592" y="1362951"/>
                                </a:lnTo>
                                <a:lnTo>
                                  <a:pt x="832942" y="1362951"/>
                                </a:lnTo>
                                <a:lnTo>
                                  <a:pt x="832942" y="1339557"/>
                                </a:lnTo>
                                <a:lnTo>
                                  <a:pt x="1225651" y="1339557"/>
                                </a:lnTo>
                                <a:lnTo>
                                  <a:pt x="1225651" y="1362951"/>
                                </a:lnTo>
                                <a:lnTo>
                                  <a:pt x="1232001" y="1362951"/>
                                </a:lnTo>
                                <a:lnTo>
                                  <a:pt x="1232001" y="1339557"/>
                                </a:lnTo>
                                <a:lnTo>
                                  <a:pt x="1626120" y="1339557"/>
                                </a:lnTo>
                                <a:lnTo>
                                  <a:pt x="1626120" y="1362951"/>
                                </a:lnTo>
                                <a:lnTo>
                                  <a:pt x="1632470" y="1362951"/>
                                </a:lnTo>
                                <a:lnTo>
                                  <a:pt x="1632470" y="1339557"/>
                                </a:lnTo>
                                <a:lnTo>
                                  <a:pt x="2026602" y="1339557"/>
                                </a:lnTo>
                                <a:lnTo>
                                  <a:pt x="2026602" y="1362951"/>
                                </a:lnTo>
                                <a:lnTo>
                                  <a:pt x="2032952" y="1362951"/>
                                </a:lnTo>
                                <a:lnTo>
                                  <a:pt x="2032952" y="1339557"/>
                                </a:lnTo>
                                <a:lnTo>
                                  <a:pt x="2425662" y="1339557"/>
                                </a:lnTo>
                                <a:lnTo>
                                  <a:pt x="2425662" y="1362951"/>
                                </a:lnTo>
                                <a:lnTo>
                                  <a:pt x="2432012" y="1362951"/>
                                </a:lnTo>
                                <a:lnTo>
                                  <a:pt x="2432012" y="1339557"/>
                                </a:lnTo>
                                <a:lnTo>
                                  <a:pt x="2826131" y="1339557"/>
                                </a:lnTo>
                                <a:lnTo>
                                  <a:pt x="2826131" y="1362951"/>
                                </a:lnTo>
                                <a:lnTo>
                                  <a:pt x="2832481" y="1362951"/>
                                </a:lnTo>
                                <a:lnTo>
                                  <a:pt x="2832481" y="1336395"/>
                                </a:lnTo>
                                <a:close/>
                              </a:path>
                            </a:pathLst>
                          </a:custGeom>
                          <a:solidFill>
                            <a:srgbClr val="010202"/>
                          </a:solidFill>
                        </wps:spPr>
                        <wps:bodyPr wrap="square" lIns="0" tIns="0" rIns="0" bIns="0" rtlCol="0">
                          <a:prstTxWarp prst="textNoShape">
                            <a:avLst/>
                          </a:prstTxWarp>
                          <a:noAutofit/>
                        </wps:bodyPr>
                      </wps:wsp>
                      <wps:wsp>
                        <wps:cNvPr id="189" name="Graphic 189"/>
                        <wps:cNvSpPr/>
                        <wps:spPr>
                          <a:xfrm>
                            <a:off x="3903000" y="561710"/>
                            <a:ext cx="2414270" cy="1109980"/>
                          </a:xfrm>
                          <a:custGeom>
                            <a:avLst/>
                            <a:gdLst/>
                            <a:ahLst/>
                            <a:cxnLst/>
                            <a:rect l="l" t="t" r="r" b="b"/>
                            <a:pathLst>
                              <a:path w="2414270" h="1109980">
                                <a:moveTo>
                                  <a:pt x="2008619" y="50"/>
                                </a:moveTo>
                                <a:lnTo>
                                  <a:pt x="2004669" y="0"/>
                                </a:lnTo>
                                <a:lnTo>
                                  <a:pt x="2002802" y="888"/>
                                </a:lnTo>
                                <a:lnTo>
                                  <a:pt x="1600822" y="509473"/>
                                </a:lnTo>
                                <a:lnTo>
                                  <a:pt x="1206855" y="1092339"/>
                                </a:lnTo>
                                <a:lnTo>
                                  <a:pt x="809790" y="542366"/>
                                </a:lnTo>
                                <a:lnTo>
                                  <a:pt x="806221" y="541591"/>
                                </a:lnTo>
                                <a:lnTo>
                                  <a:pt x="407225" y="770039"/>
                                </a:lnTo>
                                <a:lnTo>
                                  <a:pt x="9182" y="352323"/>
                                </a:lnTo>
                                <a:lnTo>
                                  <a:pt x="5168" y="352234"/>
                                </a:lnTo>
                                <a:lnTo>
                                  <a:pt x="88" y="357073"/>
                                </a:lnTo>
                                <a:lnTo>
                                  <a:pt x="0" y="361086"/>
                                </a:lnTo>
                                <a:lnTo>
                                  <a:pt x="2412" y="363626"/>
                                </a:lnTo>
                                <a:lnTo>
                                  <a:pt x="403478" y="784504"/>
                                </a:lnTo>
                                <a:lnTo>
                                  <a:pt x="406692" y="784974"/>
                                </a:lnTo>
                                <a:lnTo>
                                  <a:pt x="804735" y="557072"/>
                                </a:lnTo>
                                <a:lnTo>
                                  <a:pt x="1203096" y="1108824"/>
                                </a:lnTo>
                                <a:lnTo>
                                  <a:pt x="1205039" y="1109802"/>
                                </a:lnTo>
                                <a:lnTo>
                                  <a:pt x="1209205" y="1109738"/>
                                </a:lnTo>
                                <a:lnTo>
                                  <a:pt x="1211122" y="1108709"/>
                                </a:lnTo>
                                <a:lnTo>
                                  <a:pt x="1611210" y="516775"/>
                                </a:lnTo>
                                <a:lnTo>
                                  <a:pt x="2006422" y="16789"/>
                                </a:lnTo>
                                <a:lnTo>
                                  <a:pt x="2404046" y="548474"/>
                                </a:lnTo>
                                <a:lnTo>
                                  <a:pt x="2408021" y="549046"/>
                                </a:lnTo>
                                <a:lnTo>
                                  <a:pt x="2413647" y="544842"/>
                                </a:lnTo>
                                <a:lnTo>
                                  <a:pt x="2414219" y="540867"/>
                                </a:lnTo>
                                <a:lnTo>
                                  <a:pt x="2010460" y="990"/>
                                </a:lnTo>
                                <a:lnTo>
                                  <a:pt x="2008619" y="50"/>
                                </a:lnTo>
                                <a:close/>
                              </a:path>
                            </a:pathLst>
                          </a:custGeom>
                          <a:solidFill>
                            <a:srgbClr val="5B9BD3"/>
                          </a:solidFill>
                        </wps:spPr>
                        <wps:bodyPr wrap="square" lIns="0" tIns="0" rIns="0" bIns="0" rtlCol="0">
                          <a:prstTxWarp prst="textNoShape">
                            <a:avLst/>
                          </a:prstTxWarp>
                          <a:noAutofit/>
                        </wps:bodyPr>
                      </wps:wsp>
                      <wps:wsp>
                        <wps:cNvPr id="190" name="Graphic 190"/>
                        <wps:cNvSpPr/>
                        <wps:spPr>
                          <a:xfrm>
                            <a:off x="3902759" y="530076"/>
                            <a:ext cx="2414905" cy="1162685"/>
                          </a:xfrm>
                          <a:custGeom>
                            <a:avLst/>
                            <a:gdLst/>
                            <a:ahLst/>
                            <a:cxnLst/>
                            <a:rect l="l" t="t" r="r" b="b"/>
                            <a:pathLst>
                              <a:path w="2414905" h="1162685">
                                <a:moveTo>
                                  <a:pt x="2008949" y="0"/>
                                </a:moveTo>
                                <a:lnTo>
                                  <a:pt x="2004174" y="177"/>
                                </a:lnTo>
                                <a:lnTo>
                                  <a:pt x="2002015" y="1625"/>
                                </a:lnTo>
                                <a:lnTo>
                                  <a:pt x="1601279" y="879551"/>
                                </a:lnTo>
                                <a:lnTo>
                                  <a:pt x="1209230" y="1146632"/>
                                </a:lnTo>
                                <a:lnTo>
                                  <a:pt x="811263" y="489000"/>
                                </a:lnTo>
                                <a:lnTo>
                                  <a:pt x="809663" y="487908"/>
                                </a:lnTo>
                                <a:lnTo>
                                  <a:pt x="806043" y="487286"/>
                                </a:lnTo>
                                <a:lnTo>
                                  <a:pt x="804163" y="487781"/>
                                </a:lnTo>
                                <a:lnTo>
                                  <a:pt x="405536" y="815784"/>
                                </a:lnTo>
                                <a:lnTo>
                                  <a:pt x="7124" y="604685"/>
                                </a:lnTo>
                                <a:lnTo>
                                  <a:pt x="3289" y="605866"/>
                                </a:lnTo>
                                <a:lnTo>
                                  <a:pt x="0" y="612063"/>
                                </a:lnTo>
                                <a:lnTo>
                                  <a:pt x="1181" y="615911"/>
                                </a:lnTo>
                                <a:lnTo>
                                  <a:pt x="4279" y="617550"/>
                                </a:lnTo>
                                <a:lnTo>
                                  <a:pt x="405599" y="830198"/>
                                </a:lnTo>
                                <a:lnTo>
                                  <a:pt x="408355" y="829919"/>
                                </a:lnTo>
                                <a:lnTo>
                                  <a:pt x="805154" y="503427"/>
                                </a:lnTo>
                                <a:lnTo>
                                  <a:pt x="1202728" y="1160437"/>
                                </a:lnTo>
                                <a:lnTo>
                                  <a:pt x="1204214" y="1161491"/>
                                </a:lnTo>
                                <a:lnTo>
                                  <a:pt x="1207617" y="1162227"/>
                                </a:lnTo>
                                <a:lnTo>
                                  <a:pt x="1209395" y="1161884"/>
                                </a:lnTo>
                                <a:lnTo>
                                  <a:pt x="1609890" y="889050"/>
                                </a:lnTo>
                                <a:lnTo>
                                  <a:pt x="1612099" y="886434"/>
                                </a:lnTo>
                                <a:lnTo>
                                  <a:pt x="2007336" y="20548"/>
                                </a:lnTo>
                                <a:lnTo>
                                  <a:pt x="2403411" y="738898"/>
                                </a:lnTo>
                                <a:lnTo>
                                  <a:pt x="2407272" y="740016"/>
                                </a:lnTo>
                                <a:lnTo>
                                  <a:pt x="2413406" y="736638"/>
                                </a:lnTo>
                                <a:lnTo>
                                  <a:pt x="2414523" y="732764"/>
                                </a:lnTo>
                                <a:lnTo>
                                  <a:pt x="2011210" y="1269"/>
                                </a:lnTo>
                                <a:lnTo>
                                  <a:pt x="2008949" y="0"/>
                                </a:lnTo>
                                <a:close/>
                              </a:path>
                            </a:pathLst>
                          </a:custGeom>
                          <a:solidFill>
                            <a:srgbClr val="EC7D2F"/>
                          </a:solidFill>
                        </wps:spPr>
                        <wps:bodyPr wrap="square" lIns="0" tIns="0" rIns="0" bIns="0" rtlCol="0">
                          <a:prstTxWarp prst="textNoShape">
                            <a:avLst/>
                          </a:prstTxWarp>
                          <a:noAutofit/>
                        </wps:bodyPr>
                      </wps:wsp>
                      <wps:wsp>
                        <wps:cNvPr id="191" name="Graphic 191"/>
                        <wps:cNvSpPr/>
                        <wps:spPr>
                          <a:xfrm>
                            <a:off x="3902759" y="941637"/>
                            <a:ext cx="2399665" cy="596265"/>
                          </a:xfrm>
                          <a:custGeom>
                            <a:avLst/>
                            <a:gdLst/>
                            <a:ahLst/>
                            <a:cxnLst/>
                            <a:rect l="l" t="t" r="r" b="b"/>
                            <a:pathLst>
                              <a:path w="2399665" h="596265">
                                <a:moveTo>
                                  <a:pt x="7048" y="154686"/>
                                </a:moveTo>
                                <a:lnTo>
                                  <a:pt x="3213" y="155905"/>
                                </a:lnTo>
                                <a:lnTo>
                                  <a:pt x="0" y="162140"/>
                                </a:lnTo>
                                <a:lnTo>
                                  <a:pt x="1219" y="165963"/>
                                </a:lnTo>
                                <a:lnTo>
                                  <a:pt x="7454" y="169189"/>
                                </a:lnTo>
                                <a:lnTo>
                                  <a:pt x="11290" y="167957"/>
                                </a:lnTo>
                                <a:lnTo>
                                  <a:pt x="14503" y="161734"/>
                                </a:lnTo>
                                <a:lnTo>
                                  <a:pt x="13284" y="157899"/>
                                </a:lnTo>
                                <a:lnTo>
                                  <a:pt x="7048" y="154686"/>
                                </a:lnTo>
                                <a:close/>
                              </a:path>
                              <a:path w="2399665" h="596265">
                                <a:moveTo>
                                  <a:pt x="29616" y="166331"/>
                                </a:moveTo>
                                <a:lnTo>
                                  <a:pt x="25793" y="167551"/>
                                </a:lnTo>
                                <a:lnTo>
                                  <a:pt x="22567" y="173786"/>
                                </a:lnTo>
                                <a:lnTo>
                                  <a:pt x="23799" y="177622"/>
                                </a:lnTo>
                                <a:lnTo>
                                  <a:pt x="30022" y="180835"/>
                                </a:lnTo>
                                <a:lnTo>
                                  <a:pt x="33858" y="179616"/>
                                </a:lnTo>
                                <a:lnTo>
                                  <a:pt x="37071" y="173380"/>
                                </a:lnTo>
                                <a:lnTo>
                                  <a:pt x="35852" y="169545"/>
                                </a:lnTo>
                                <a:lnTo>
                                  <a:pt x="29616" y="166331"/>
                                </a:lnTo>
                                <a:close/>
                              </a:path>
                              <a:path w="2399665" h="596265">
                                <a:moveTo>
                                  <a:pt x="52184" y="177977"/>
                                </a:moveTo>
                                <a:lnTo>
                                  <a:pt x="48361" y="179197"/>
                                </a:lnTo>
                                <a:lnTo>
                                  <a:pt x="45148" y="185432"/>
                                </a:lnTo>
                                <a:lnTo>
                                  <a:pt x="46367" y="189268"/>
                                </a:lnTo>
                                <a:lnTo>
                                  <a:pt x="52603" y="192481"/>
                                </a:lnTo>
                                <a:lnTo>
                                  <a:pt x="56426" y="191262"/>
                                </a:lnTo>
                                <a:lnTo>
                                  <a:pt x="59639" y="185026"/>
                                </a:lnTo>
                                <a:lnTo>
                                  <a:pt x="58419" y="181190"/>
                                </a:lnTo>
                                <a:lnTo>
                                  <a:pt x="52184" y="177977"/>
                                </a:lnTo>
                                <a:close/>
                              </a:path>
                              <a:path w="2399665" h="596265">
                                <a:moveTo>
                                  <a:pt x="74764" y="189623"/>
                                </a:moveTo>
                                <a:lnTo>
                                  <a:pt x="70929" y="190855"/>
                                </a:lnTo>
                                <a:lnTo>
                                  <a:pt x="67716" y="197078"/>
                                </a:lnTo>
                                <a:lnTo>
                                  <a:pt x="68935" y="200914"/>
                                </a:lnTo>
                                <a:lnTo>
                                  <a:pt x="75171" y="204127"/>
                                </a:lnTo>
                                <a:lnTo>
                                  <a:pt x="78993" y="202907"/>
                                </a:lnTo>
                                <a:lnTo>
                                  <a:pt x="82219" y="196672"/>
                                </a:lnTo>
                                <a:lnTo>
                                  <a:pt x="80987" y="192849"/>
                                </a:lnTo>
                                <a:lnTo>
                                  <a:pt x="74764" y="189623"/>
                                </a:lnTo>
                                <a:close/>
                              </a:path>
                              <a:path w="2399665" h="596265">
                                <a:moveTo>
                                  <a:pt x="97332" y="201282"/>
                                </a:moveTo>
                                <a:lnTo>
                                  <a:pt x="93497" y="202501"/>
                                </a:lnTo>
                                <a:lnTo>
                                  <a:pt x="90284" y="208737"/>
                                </a:lnTo>
                                <a:lnTo>
                                  <a:pt x="91503" y="212559"/>
                                </a:lnTo>
                                <a:lnTo>
                                  <a:pt x="97739" y="215785"/>
                                </a:lnTo>
                                <a:lnTo>
                                  <a:pt x="101574" y="214553"/>
                                </a:lnTo>
                                <a:lnTo>
                                  <a:pt x="104787" y="208330"/>
                                </a:lnTo>
                                <a:lnTo>
                                  <a:pt x="103568" y="204495"/>
                                </a:lnTo>
                                <a:lnTo>
                                  <a:pt x="97332" y="201282"/>
                                </a:lnTo>
                                <a:close/>
                              </a:path>
                              <a:path w="2399665" h="596265">
                                <a:moveTo>
                                  <a:pt x="119900" y="212928"/>
                                </a:moveTo>
                                <a:lnTo>
                                  <a:pt x="116077" y="214147"/>
                                </a:lnTo>
                                <a:lnTo>
                                  <a:pt x="112852" y="220383"/>
                                </a:lnTo>
                                <a:lnTo>
                                  <a:pt x="114084" y="224218"/>
                                </a:lnTo>
                                <a:lnTo>
                                  <a:pt x="120307" y="227431"/>
                                </a:lnTo>
                                <a:lnTo>
                                  <a:pt x="124142" y="226212"/>
                                </a:lnTo>
                                <a:lnTo>
                                  <a:pt x="127355" y="219976"/>
                                </a:lnTo>
                                <a:lnTo>
                                  <a:pt x="126136" y="216141"/>
                                </a:lnTo>
                                <a:lnTo>
                                  <a:pt x="119900" y="212928"/>
                                </a:lnTo>
                                <a:close/>
                              </a:path>
                              <a:path w="2399665" h="596265">
                                <a:moveTo>
                                  <a:pt x="142468" y="224574"/>
                                </a:moveTo>
                                <a:lnTo>
                                  <a:pt x="138645" y="225793"/>
                                </a:lnTo>
                                <a:lnTo>
                                  <a:pt x="135432" y="232029"/>
                                </a:lnTo>
                                <a:lnTo>
                                  <a:pt x="136651" y="235864"/>
                                </a:lnTo>
                                <a:lnTo>
                                  <a:pt x="142887" y="239077"/>
                                </a:lnTo>
                                <a:lnTo>
                                  <a:pt x="146710" y="237858"/>
                                </a:lnTo>
                                <a:lnTo>
                                  <a:pt x="149936" y="231622"/>
                                </a:lnTo>
                                <a:lnTo>
                                  <a:pt x="148704" y="227799"/>
                                </a:lnTo>
                                <a:lnTo>
                                  <a:pt x="142468" y="224574"/>
                                </a:lnTo>
                                <a:close/>
                              </a:path>
                              <a:path w="2399665" h="596265">
                                <a:moveTo>
                                  <a:pt x="165049" y="236220"/>
                                </a:moveTo>
                                <a:lnTo>
                                  <a:pt x="161213" y="237451"/>
                                </a:lnTo>
                                <a:lnTo>
                                  <a:pt x="158000" y="243674"/>
                                </a:lnTo>
                                <a:lnTo>
                                  <a:pt x="159219" y="247510"/>
                                </a:lnTo>
                                <a:lnTo>
                                  <a:pt x="165455" y="250723"/>
                                </a:lnTo>
                                <a:lnTo>
                                  <a:pt x="169278" y="249504"/>
                                </a:lnTo>
                                <a:lnTo>
                                  <a:pt x="172504" y="243268"/>
                                </a:lnTo>
                                <a:lnTo>
                                  <a:pt x="171272" y="239445"/>
                                </a:lnTo>
                                <a:lnTo>
                                  <a:pt x="165049" y="236220"/>
                                </a:lnTo>
                                <a:close/>
                              </a:path>
                              <a:path w="2399665" h="596265">
                                <a:moveTo>
                                  <a:pt x="187617" y="247878"/>
                                </a:moveTo>
                                <a:lnTo>
                                  <a:pt x="183781" y="249097"/>
                                </a:lnTo>
                                <a:lnTo>
                                  <a:pt x="180568" y="255333"/>
                                </a:lnTo>
                                <a:lnTo>
                                  <a:pt x="181787" y="259156"/>
                                </a:lnTo>
                                <a:lnTo>
                                  <a:pt x="188023" y="262382"/>
                                </a:lnTo>
                                <a:lnTo>
                                  <a:pt x="191858" y="261150"/>
                                </a:lnTo>
                                <a:lnTo>
                                  <a:pt x="195071" y="254927"/>
                                </a:lnTo>
                                <a:lnTo>
                                  <a:pt x="193852" y="251091"/>
                                </a:lnTo>
                                <a:lnTo>
                                  <a:pt x="187617" y="247878"/>
                                </a:lnTo>
                                <a:close/>
                              </a:path>
                              <a:path w="2399665" h="596265">
                                <a:moveTo>
                                  <a:pt x="210184" y="259524"/>
                                </a:moveTo>
                                <a:lnTo>
                                  <a:pt x="206362" y="260743"/>
                                </a:lnTo>
                                <a:lnTo>
                                  <a:pt x="203136" y="266979"/>
                                </a:lnTo>
                                <a:lnTo>
                                  <a:pt x="204368" y="270814"/>
                                </a:lnTo>
                                <a:lnTo>
                                  <a:pt x="210591" y="274027"/>
                                </a:lnTo>
                                <a:lnTo>
                                  <a:pt x="214426" y="272808"/>
                                </a:lnTo>
                                <a:lnTo>
                                  <a:pt x="217639" y="266573"/>
                                </a:lnTo>
                                <a:lnTo>
                                  <a:pt x="216420" y="262737"/>
                                </a:lnTo>
                                <a:lnTo>
                                  <a:pt x="210184" y="259524"/>
                                </a:lnTo>
                                <a:close/>
                              </a:path>
                              <a:path w="2399665" h="596265">
                                <a:moveTo>
                                  <a:pt x="232765" y="271170"/>
                                </a:moveTo>
                                <a:lnTo>
                                  <a:pt x="228930" y="272389"/>
                                </a:lnTo>
                                <a:lnTo>
                                  <a:pt x="225717" y="278625"/>
                                </a:lnTo>
                                <a:lnTo>
                                  <a:pt x="226936" y="282460"/>
                                </a:lnTo>
                                <a:lnTo>
                                  <a:pt x="233171" y="285673"/>
                                </a:lnTo>
                                <a:lnTo>
                                  <a:pt x="236994" y="284454"/>
                                </a:lnTo>
                                <a:lnTo>
                                  <a:pt x="240220" y="278218"/>
                                </a:lnTo>
                                <a:lnTo>
                                  <a:pt x="238988" y="274383"/>
                                </a:lnTo>
                                <a:lnTo>
                                  <a:pt x="232765" y="271170"/>
                                </a:lnTo>
                                <a:close/>
                              </a:path>
                              <a:path w="2399665" h="596265">
                                <a:moveTo>
                                  <a:pt x="255333" y="282816"/>
                                </a:moveTo>
                                <a:lnTo>
                                  <a:pt x="251498" y="284048"/>
                                </a:lnTo>
                                <a:lnTo>
                                  <a:pt x="248284" y="290271"/>
                                </a:lnTo>
                                <a:lnTo>
                                  <a:pt x="249504" y="294106"/>
                                </a:lnTo>
                                <a:lnTo>
                                  <a:pt x="255739" y="297319"/>
                                </a:lnTo>
                                <a:lnTo>
                                  <a:pt x="259575" y="296100"/>
                                </a:lnTo>
                                <a:lnTo>
                                  <a:pt x="262788" y="289864"/>
                                </a:lnTo>
                                <a:lnTo>
                                  <a:pt x="261569" y="286042"/>
                                </a:lnTo>
                                <a:lnTo>
                                  <a:pt x="255333" y="282816"/>
                                </a:lnTo>
                                <a:close/>
                              </a:path>
                              <a:path w="2399665" h="596265">
                                <a:moveTo>
                                  <a:pt x="277901" y="294474"/>
                                </a:moveTo>
                                <a:lnTo>
                                  <a:pt x="274065" y="295694"/>
                                </a:lnTo>
                                <a:lnTo>
                                  <a:pt x="270852" y="301929"/>
                                </a:lnTo>
                                <a:lnTo>
                                  <a:pt x="272072" y="305752"/>
                                </a:lnTo>
                                <a:lnTo>
                                  <a:pt x="278307" y="308978"/>
                                </a:lnTo>
                                <a:lnTo>
                                  <a:pt x="282143" y="307746"/>
                                </a:lnTo>
                                <a:lnTo>
                                  <a:pt x="285356" y="301523"/>
                                </a:lnTo>
                                <a:lnTo>
                                  <a:pt x="284137" y="297688"/>
                                </a:lnTo>
                                <a:lnTo>
                                  <a:pt x="277901" y="294474"/>
                                </a:lnTo>
                                <a:close/>
                              </a:path>
                              <a:path w="2399665" h="596265">
                                <a:moveTo>
                                  <a:pt x="300469" y="306120"/>
                                </a:moveTo>
                                <a:lnTo>
                                  <a:pt x="296646" y="307340"/>
                                </a:lnTo>
                                <a:lnTo>
                                  <a:pt x="293420" y="313575"/>
                                </a:lnTo>
                                <a:lnTo>
                                  <a:pt x="294652" y="317411"/>
                                </a:lnTo>
                                <a:lnTo>
                                  <a:pt x="300875" y="320624"/>
                                </a:lnTo>
                                <a:lnTo>
                                  <a:pt x="304711" y="319405"/>
                                </a:lnTo>
                                <a:lnTo>
                                  <a:pt x="307924" y="313169"/>
                                </a:lnTo>
                                <a:lnTo>
                                  <a:pt x="306704" y="309333"/>
                                </a:lnTo>
                                <a:lnTo>
                                  <a:pt x="300469" y="306120"/>
                                </a:lnTo>
                                <a:close/>
                              </a:path>
                              <a:path w="2399665" h="596265">
                                <a:moveTo>
                                  <a:pt x="323049" y="317766"/>
                                </a:moveTo>
                                <a:lnTo>
                                  <a:pt x="319214" y="318985"/>
                                </a:lnTo>
                                <a:lnTo>
                                  <a:pt x="316001" y="325221"/>
                                </a:lnTo>
                                <a:lnTo>
                                  <a:pt x="317220" y="329057"/>
                                </a:lnTo>
                                <a:lnTo>
                                  <a:pt x="323456" y="332270"/>
                                </a:lnTo>
                                <a:lnTo>
                                  <a:pt x="327278" y="331050"/>
                                </a:lnTo>
                                <a:lnTo>
                                  <a:pt x="330504" y="324815"/>
                                </a:lnTo>
                                <a:lnTo>
                                  <a:pt x="329272" y="320992"/>
                                </a:lnTo>
                                <a:lnTo>
                                  <a:pt x="323049" y="317766"/>
                                </a:lnTo>
                                <a:close/>
                              </a:path>
                              <a:path w="2399665" h="596265">
                                <a:moveTo>
                                  <a:pt x="345617" y="329425"/>
                                </a:moveTo>
                                <a:lnTo>
                                  <a:pt x="341782" y="330644"/>
                                </a:lnTo>
                                <a:lnTo>
                                  <a:pt x="338569" y="336880"/>
                                </a:lnTo>
                                <a:lnTo>
                                  <a:pt x="339788" y="340702"/>
                                </a:lnTo>
                                <a:lnTo>
                                  <a:pt x="346024" y="343928"/>
                                </a:lnTo>
                                <a:lnTo>
                                  <a:pt x="349859" y="342696"/>
                                </a:lnTo>
                                <a:lnTo>
                                  <a:pt x="353072" y="336461"/>
                                </a:lnTo>
                                <a:lnTo>
                                  <a:pt x="351853" y="332638"/>
                                </a:lnTo>
                                <a:lnTo>
                                  <a:pt x="345617" y="329425"/>
                                </a:lnTo>
                                <a:close/>
                              </a:path>
                              <a:path w="2399665" h="596265">
                                <a:moveTo>
                                  <a:pt x="368185" y="341071"/>
                                </a:moveTo>
                                <a:lnTo>
                                  <a:pt x="364350" y="342290"/>
                                </a:lnTo>
                                <a:lnTo>
                                  <a:pt x="361137" y="348526"/>
                                </a:lnTo>
                                <a:lnTo>
                                  <a:pt x="362356" y="352348"/>
                                </a:lnTo>
                                <a:lnTo>
                                  <a:pt x="368592" y="355574"/>
                                </a:lnTo>
                                <a:lnTo>
                                  <a:pt x="372427" y="354355"/>
                                </a:lnTo>
                                <a:lnTo>
                                  <a:pt x="375640" y="348119"/>
                                </a:lnTo>
                                <a:lnTo>
                                  <a:pt x="374421" y="344284"/>
                                </a:lnTo>
                                <a:lnTo>
                                  <a:pt x="368185" y="341071"/>
                                </a:lnTo>
                                <a:close/>
                              </a:path>
                              <a:path w="2399665" h="596265">
                                <a:moveTo>
                                  <a:pt x="390753" y="352717"/>
                                </a:moveTo>
                                <a:lnTo>
                                  <a:pt x="386930" y="353936"/>
                                </a:lnTo>
                                <a:lnTo>
                                  <a:pt x="383705" y="360172"/>
                                </a:lnTo>
                                <a:lnTo>
                                  <a:pt x="384936" y="364007"/>
                                </a:lnTo>
                                <a:lnTo>
                                  <a:pt x="391159" y="367220"/>
                                </a:lnTo>
                                <a:lnTo>
                                  <a:pt x="394995" y="366001"/>
                                </a:lnTo>
                                <a:lnTo>
                                  <a:pt x="398208" y="359765"/>
                                </a:lnTo>
                                <a:lnTo>
                                  <a:pt x="396989" y="355930"/>
                                </a:lnTo>
                                <a:lnTo>
                                  <a:pt x="390753" y="352717"/>
                                </a:lnTo>
                                <a:close/>
                              </a:path>
                              <a:path w="2399665" h="596265">
                                <a:moveTo>
                                  <a:pt x="414985" y="357873"/>
                                </a:moveTo>
                                <a:lnTo>
                                  <a:pt x="408419" y="360324"/>
                                </a:lnTo>
                                <a:lnTo>
                                  <a:pt x="406742" y="363982"/>
                                </a:lnTo>
                                <a:lnTo>
                                  <a:pt x="409206" y="370547"/>
                                </a:lnTo>
                                <a:lnTo>
                                  <a:pt x="412864" y="372224"/>
                                </a:lnTo>
                                <a:lnTo>
                                  <a:pt x="419430" y="369760"/>
                                </a:lnTo>
                                <a:lnTo>
                                  <a:pt x="421093" y="366102"/>
                                </a:lnTo>
                                <a:lnTo>
                                  <a:pt x="418642" y="359537"/>
                                </a:lnTo>
                                <a:lnTo>
                                  <a:pt x="414985" y="357873"/>
                                </a:lnTo>
                                <a:close/>
                              </a:path>
                              <a:path w="2399665" h="596265">
                                <a:moveTo>
                                  <a:pt x="438784" y="348970"/>
                                </a:moveTo>
                                <a:lnTo>
                                  <a:pt x="432206" y="351434"/>
                                </a:lnTo>
                                <a:lnTo>
                                  <a:pt x="430542" y="355092"/>
                                </a:lnTo>
                                <a:lnTo>
                                  <a:pt x="432993" y="361657"/>
                                </a:lnTo>
                                <a:lnTo>
                                  <a:pt x="436651" y="363334"/>
                                </a:lnTo>
                                <a:lnTo>
                                  <a:pt x="443229" y="360870"/>
                                </a:lnTo>
                                <a:lnTo>
                                  <a:pt x="444893" y="357212"/>
                                </a:lnTo>
                                <a:lnTo>
                                  <a:pt x="442442" y="350647"/>
                                </a:lnTo>
                                <a:lnTo>
                                  <a:pt x="438784" y="348970"/>
                                </a:lnTo>
                                <a:close/>
                              </a:path>
                              <a:path w="2399665" h="596265">
                                <a:moveTo>
                                  <a:pt x="462572" y="340080"/>
                                </a:moveTo>
                                <a:lnTo>
                                  <a:pt x="456006" y="342544"/>
                                </a:lnTo>
                                <a:lnTo>
                                  <a:pt x="454329" y="346202"/>
                                </a:lnTo>
                                <a:lnTo>
                                  <a:pt x="456793" y="352767"/>
                                </a:lnTo>
                                <a:lnTo>
                                  <a:pt x="460451" y="354431"/>
                                </a:lnTo>
                                <a:lnTo>
                                  <a:pt x="467017" y="351980"/>
                                </a:lnTo>
                                <a:lnTo>
                                  <a:pt x="468680" y="348322"/>
                                </a:lnTo>
                                <a:lnTo>
                                  <a:pt x="466229" y="341757"/>
                                </a:lnTo>
                                <a:lnTo>
                                  <a:pt x="462572" y="340080"/>
                                </a:lnTo>
                                <a:close/>
                              </a:path>
                              <a:path w="2399665" h="596265">
                                <a:moveTo>
                                  <a:pt x="486359" y="331190"/>
                                </a:moveTo>
                                <a:lnTo>
                                  <a:pt x="479793" y="333654"/>
                                </a:lnTo>
                                <a:lnTo>
                                  <a:pt x="478129" y="337312"/>
                                </a:lnTo>
                                <a:lnTo>
                                  <a:pt x="480580" y="343877"/>
                                </a:lnTo>
                                <a:lnTo>
                                  <a:pt x="484238" y="345541"/>
                                </a:lnTo>
                                <a:lnTo>
                                  <a:pt x="490816" y="343090"/>
                                </a:lnTo>
                                <a:lnTo>
                                  <a:pt x="492480" y="339432"/>
                                </a:lnTo>
                                <a:lnTo>
                                  <a:pt x="490029" y="332867"/>
                                </a:lnTo>
                                <a:lnTo>
                                  <a:pt x="486359" y="331190"/>
                                </a:lnTo>
                                <a:close/>
                              </a:path>
                              <a:path w="2399665" h="596265">
                                <a:moveTo>
                                  <a:pt x="510158" y="322300"/>
                                </a:moveTo>
                                <a:lnTo>
                                  <a:pt x="503593" y="324751"/>
                                </a:lnTo>
                                <a:lnTo>
                                  <a:pt x="501916" y="328422"/>
                                </a:lnTo>
                                <a:lnTo>
                                  <a:pt x="504380" y="334987"/>
                                </a:lnTo>
                                <a:lnTo>
                                  <a:pt x="508038" y="336651"/>
                                </a:lnTo>
                                <a:lnTo>
                                  <a:pt x="514603" y="334200"/>
                                </a:lnTo>
                                <a:lnTo>
                                  <a:pt x="516267" y="330542"/>
                                </a:lnTo>
                                <a:lnTo>
                                  <a:pt x="513816" y="323964"/>
                                </a:lnTo>
                                <a:lnTo>
                                  <a:pt x="510158" y="322300"/>
                                </a:lnTo>
                                <a:close/>
                              </a:path>
                              <a:path w="2399665" h="596265">
                                <a:moveTo>
                                  <a:pt x="533946" y="313410"/>
                                </a:moveTo>
                                <a:lnTo>
                                  <a:pt x="527380" y="315861"/>
                                </a:lnTo>
                                <a:lnTo>
                                  <a:pt x="525716" y="319519"/>
                                </a:lnTo>
                                <a:lnTo>
                                  <a:pt x="528167" y="326097"/>
                                </a:lnTo>
                                <a:lnTo>
                                  <a:pt x="531825" y="327761"/>
                                </a:lnTo>
                                <a:lnTo>
                                  <a:pt x="538391" y="325297"/>
                                </a:lnTo>
                                <a:lnTo>
                                  <a:pt x="540067" y="321652"/>
                                </a:lnTo>
                                <a:lnTo>
                                  <a:pt x="537603" y="315074"/>
                                </a:lnTo>
                                <a:lnTo>
                                  <a:pt x="533946" y="313410"/>
                                </a:lnTo>
                                <a:close/>
                              </a:path>
                              <a:path w="2399665" h="596265">
                                <a:moveTo>
                                  <a:pt x="557745" y="304520"/>
                                </a:moveTo>
                                <a:lnTo>
                                  <a:pt x="551167" y="306971"/>
                                </a:lnTo>
                                <a:lnTo>
                                  <a:pt x="549503" y="310629"/>
                                </a:lnTo>
                                <a:lnTo>
                                  <a:pt x="551967" y="317195"/>
                                </a:lnTo>
                                <a:lnTo>
                                  <a:pt x="555624" y="318871"/>
                                </a:lnTo>
                                <a:lnTo>
                                  <a:pt x="562190" y="316407"/>
                                </a:lnTo>
                                <a:lnTo>
                                  <a:pt x="563854" y="312750"/>
                                </a:lnTo>
                                <a:lnTo>
                                  <a:pt x="561403" y="306184"/>
                                </a:lnTo>
                                <a:lnTo>
                                  <a:pt x="557745" y="304520"/>
                                </a:lnTo>
                                <a:close/>
                              </a:path>
                              <a:path w="2399665" h="596265">
                                <a:moveTo>
                                  <a:pt x="581532" y="295617"/>
                                </a:moveTo>
                                <a:lnTo>
                                  <a:pt x="574967" y="298081"/>
                                </a:lnTo>
                                <a:lnTo>
                                  <a:pt x="573303" y="301739"/>
                                </a:lnTo>
                                <a:lnTo>
                                  <a:pt x="575754" y="308305"/>
                                </a:lnTo>
                                <a:lnTo>
                                  <a:pt x="579412" y="309981"/>
                                </a:lnTo>
                                <a:lnTo>
                                  <a:pt x="585977" y="307517"/>
                                </a:lnTo>
                                <a:lnTo>
                                  <a:pt x="587654" y="303860"/>
                                </a:lnTo>
                                <a:lnTo>
                                  <a:pt x="585190" y="297294"/>
                                </a:lnTo>
                                <a:lnTo>
                                  <a:pt x="581532" y="295617"/>
                                </a:lnTo>
                                <a:close/>
                              </a:path>
                              <a:path w="2399665" h="596265">
                                <a:moveTo>
                                  <a:pt x="605332" y="286727"/>
                                </a:moveTo>
                                <a:lnTo>
                                  <a:pt x="598754" y="289191"/>
                                </a:lnTo>
                                <a:lnTo>
                                  <a:pt x="597090" y="292849"/>
                                </a:lnTo>
                                <a:lnTo>
                                  <a:pt x="599541" y="299415"/>
                                </a:lnTo>
                                <a:lnTo>
                                  <a:pt x="603199" y="301091"/>
                                </a:lnTo>
                                <a:lnTo>
                                  <a:pt x="609777" y="298627"/>
                                </a:lnTo>
                                <a:lnTo>
                                  <a:pt x="611441" y="294970"/>
                                </a:lnTo>
                                <a:lnTo>
                                  <a:pt x="608990" y="288404"/>
                                </a:lnTo>
                                <a:lnTo>
                                  <a:pt x="605332" y="286727"/>
                                </a:lnTo>
                                <a:close/>
                              </a:path>
                              <a:path w="2399665" h="596265">
                                <a:moveTo>
                                  <a:pt x="629119" y="277837"/>
                                </a:moveTo>
                                <a:lnTo>
                                  <a:pt x="622553" y="280301"/>
                                </a:lnTo>
                                <a:lnTo>
                                  <a:pt x="620890" y="283959"/>
                                </a:lnTo>
                                <a:lnTo>
                                  <a:pt x="623341" y="290525"/>
                                </a:lnTo>
                                <a:lnTo>
                                  <a:pt x="626998" y="292188"/>
                                </a:lnTo>
                                <a:lnTo>
                                  <a:pt x="633564" y="289737"/>
                                </a:lnTo>
                                <a:lnTo>
                                  <a:pt x="635241" y="286080"/>
                                </a:lnTo>
                                <a:lnTo>
                                  <a:pt x="632777" y="279514"/>
                                </a:lnTo>
                                <a:lnTo>
                                  <a:pt x="629119" y="277837"/>
                                </a:lnTo>
                                <a:close/>
                              </a:path>
                              <a:path w="2399665" h="596265">
                                <a:moveTo>
                                  <a:pt x="652919" y="268947"/>
                                </a:moveTo>
                                <a:lnTo>
                                  <a:pt x="646341" y="271399"/>
                                </a:lnTo>
                                <a:lnTo>
                                  <a:pt x="644677" y="275069"/>
                                </a:lnTo>
                                <a:lnTo>
                                  <a:pt x="647128" y="281635"/>
                                </a:lnTo>
                                <a:lnTo>
                                  <a:pt x="650786" y="283298"/>
                                </a:lnTo>
                                <a:lnTo>
                                  <a:pt x="657364" y="280847"/>
                                </a:lnTo>
                                <a:lnTo>
                                  <a:pt x="659028" y="277190"/>
                                </a:lnTo>
                                <a:lnTo>
                                  <a:pt x="656577" y="270611"/>
                                </a:lnTo>
                                <a:lnTo>
                                  <a:pt x="652919" y="268947"/>
                                </a:lnTo>
                                <a:close/>
                              </a:path>
                              <a:path w="2399665" h="596265">
                                <a:moveTo>
                                  <a:pt x="676706" y="260057"/>
                                </a:moveTo>
                                <a:lnTo>
                                  <a:pt x="670140" y="262509"/>
                                </a:lnTo>
                                <a:lnTo>
                                  <a:pt x="668464" y="266166"/>
                                </a:lnTo>
                                <a:lnTo>
                                  <a:pt x="670928" y="272745"/>
                                </a:lnTo>
                                <a:lnTo>
                                  <a:pt x="674585" y="274408"/>
                                </a:lnTo>
                                <a:lnTo>
                                  <a:pt x="681151" y="271957"/>
                                </a:lnTo>
                                <a:lnTo>
                                  <a:pt x="682815" y="268300"/>
                                </a:lnTo>
                                <a:lnTo>
                                  <a:pt x="680364" y="261721"/>
                                </a:lnTo>
                                <a:lnTo>
                                  <a:pt x="676706" y="260057"/>
                                </a:lnTo>
                                <a:close/>
                              </a:path>
                              <a:path w="2399665" h="596265">
                                <a:moveTo>
                                  <a:pt x="700506" y="251167"/>
                                </a:moveTo>
                                <a:lnTo>
                                  <a:pt x="693927" y="253619"/>
                                </a:lnTo>
                                <a:lnTo>
                                  <a:pt x="692264" y="257276"/>
                                </a:lnTo>
                                <a:lnTo>
                                  <a:pt x="694715" y="263855"/>
                                </a:lnTo>
                                <a:lnTo>
                                  <a:pt x="698372" y="265518"/>
                                </a:lnTo>
                                <a:lnTo>
                                  <a:pt x="704951" y="263067"/>
                                </a:lnTo>
                                <a:lnTo>
                                  <a:pt x="706615" y="259410"/>
                                </a:lnTo>
                                <a:lnTo>
                                  <a:pt x="704164" y="252831"/>
                                </a:lnTo>
                                <a:lnTo>
                                  <a:pt x="700506" y="251167"/>
                                </a:lnTo>
                                <a:close/>
                              </a:path>
                              <a:path w="2399665" h="596265">
                                <a:moveTo>
                                  <a:pt x="724293" y="242277"/>
                                </a:moveTo>
                                <a:lnTo>
                                  <a:pt x="717727" y="244729"/>
                                </a:lnTo>
                                <a:lnTo>
                                  <a:pt x="716051" y="248386"/>
                                </a:lnTo>
                                <a:lnTo>
                                  <a:pt x="718515" y="254952"/>
                                </a:lnTo>
                                <a:lnTo>
                                  <a:pt x="722172" y="256628"/>
                                </a:lnTo>
                                <a:lnTo>
                                  <a:pt x="728738" y="254177"/>
                                </a:lnTo>
                                <a:lnTo>
                                  <a:pt x="730402" y="250507"/>
                                </a:lnTo>
                                <a:lnTo>
                                  <a:pt x="727951" y="243941"/>
                                </a:lnTo>
                                <a:lnTo>
                                  <a:pt x="724293" y="242277"/>
                                </a:lnTo>
                                <a:close/>
                              </a:path>
                              <a:path w="2399665" h="596265">
                                <a:moveTo>
                                  <a:pt x="748080" y="233387"/>
                                </a:moveTo>
                                <a:lnTo>
                                  <a:pt x="741514" y="235839"/>
                                </a:lnTo>
                                <a:lnTo>
                                  <a:pt x="739851" y="239496"/>
                                </a:lnTo>
                                <a:lnTo>
                                  <a:pt x="742302" y="246062"/>
                                </a:lnTo>
                                <a:lnTo>
                                  <a:pt x="745959" y="247738"/>
                                </a:lnTo>
                                <a:lnTo>
                                  <a:pt x="752538" y="245275"/>
                                </a:lnTo>
                                <a:lnTo>
                                  <a:pt x="754202" y="241617"/>
                                </a:lnTo>
                                <a:lnTo>
                                  <a:pt x="751751" y="235051"/>
                                </a:lnTo>
                                <a:lnTo>
                                  <a:pt x="748080" y="233387"/>
                                </a:lnTo>
                                <a:close/>
                              </a:path>
                              <a:path w="2399665" h="596265">
                                <a:moveTo>
                                  <a:pt x="771880" y="224497"/>
                                </a:moveTo>
                                <a:lnTo>
                                  <a:pt x="765314" y="226949"/>
                                </a:lnTo>
                                <a:lnTo>
                                  <a:pt x="763638" y="230606"/>
                                </a:lnTo>
                                <a:lnTo>
                                  <a:pt x="766102" y="237172"/>
                                </a:lnTo>
                                <a:lnTo>
                                  <a:pt x="769759" y="238848"/>
                                </a:lnTo>
                                <a:lnTo>
                                  <a:pt x="776325" y="236385"/>
                                </a:lnTo>
                                <a:lnTo>
                                  <a:pt x="777989" y="232727"/>
                                </a:lnTo>
                                <a:lnTo>
                                  <a:pt x="775538" y="226161"/>
                                </a:lnTo>
                                <a:lnTo>
                                  <a:pt x="771880" y="224497"/>
                                </a:lnTo>
                                <a:close/>
                              </a:path>
                              <a:path w="2399665" h="596265">
                                <a:moveTo>
                                  <a:pt x="795667" y="215595"/>
                                </a:moveTo>
                                <a:lnTo>
                                  <a:pt x="789101" y="218059"/>
                                </a:lnTo>
                                <a:lnTo>
                                  <a:pt x="787438" y="221716"/>
                                </a:lnTo>
                                <a:lnTo>
                                  <a:pt x="789889" y="228282"/>
                                </a:lnTo>
                                <a:lnTo>
                                  <a:pt x="793546" y="229946"/>
                                </a:lnTo>
                                <a:lnTo>
                                  <a:pt x="800112" y="227495"/>
                                </a:lnTo>
                                <a:lnTo>
                                  <a:pt x="801789" y="223837"/>
                                </a:lnTo>
                                <a:lnTo>
                                  <a:pt x="799325" y="217271"/>
                                </a:lnTo>
                                <a:lnTo>
                                  <a:pt x="795667" y="215595"/>
                                </a:lnTo>
                                <a:close/>
                              </a:path>
                              <a:path w="2399665" h="596265">
                                <a:moveTo>
                                  <a:pt x="817625" y="219608"/>
                                </a:moveTo>
                                <a:lnTo>
                                  <a:pt x="813612" y="219760"/>
                                </a:lnTo>
                                <a:lnTo>
                                  <a:pt x="808850" y="224917"/>
                                </a:lnTo>
                                <a:lnTo>
                                  <a:pt x="808982" y="228396"/>
                                </a:lnTo>
                                <a:lnTo>
                                  <a:pt x="809002" y="228930"/>
                                </a:lnTo>
                                <a:lnTo>
                                  <a:pt x="814146" y="233692"/>
                                </a:lnTo>
                                <a:lnTo>
                                  <a:pt x="818159" y="233540"/>
                                </a:lnTo>
                                <a:lnTo>
                                  <a:pt x="822934" y="228396"/>
                                </a:lnTo>
                                <a:lnTo>
                                  <a:pt x="822791" y="224917"/>
                                </a:lnTo>
                                <a:lnTo>
                                  <a:pt x="822769" y="224370"/>
                                </a:lnTo>
                                <a:lnTo>
                                  <a:pt x="817625" y="219608"/>
                                </a:lnTo>
                                <a:close/>
                              </a:path>
                              <a:path w="2399665" h="596265">
                                <a:moveTo>
                                  <a:pt x="836269" y="236867"/>
                                </a:moveTo>
                                <a:lnTo>
                                  <a:pt x="832243" y="237020"/>
                                </a:lnTo>
                                <a:lnTo>
                                  <a:pt x="827481" y="242163"/>
                                </a:lnTo>
                                <a:lnTo>
                                  <a:pt x="827612" y="245643"/>
                                </a:lnTo>
                                <a:lnTo>
                                  <a:pt x="827633" y="246189"/>
                                </a:lnTo>
                                <a:lnTo>
                                  <a:pt x="832789" y="250952"/>
                                </a:lnTo>
                                <a:lnTo>
                                  <a:pt x="836802" y="250786"/>
                                </a:lnTo>
                                <a:lnTo>
                                  <a:pt x="841565" y="245643"/>
                                </a:lnTo>
                                <a:lnTo>
                                  <a:pt x="841433" y="242163"/>
                                </a:lnTo>
                                <a:lnTo>
                                  <a:pt x="841413" y="241630"/>
                                </a:lnTo>
                                <a:lnTo>
                                  <a:pt x="836269" y="236867"/>
                                </a:lnTo>
                                <a:close/>
                              </a:path>
                              <a:path w="2399665" h="596265">
                                <a:moveTo>
                                  <a:pt x="854900" y="254114"/>
                                </a:moveTo>
                                <a:lnTo>
                                  <a:pt x="850887" y="254266"/>
                                </a:lnTo>
                                <a:lnTo>
                                  <a:pt x="846124" y="259422"/>
                                </a:lnTo>
                                <a:lnTo>
                                  <a:pt x="846256" y="262902"/>
                                </a:lnTo>
                                <a:lnTo>
                                  <a:pt x="846277" y="263436"/>
                                </a:lnTo>
                                <a:lnTo>
                                  <a:pt x="851420" y="268198"/>
                                </a:lnTo>
                                <a:lnTo>
                                  <a:pt x="855446" y="268046"/>
                                </a:lnTo>
                                <a:lnTo>
                                  <a:pt x="860209" y="262902"/>
                                </a:lnTo>
                                <a:lnTo>
                                  <a:pt x="860076" y="259422"/>
                                </a:lnTo>
                                <a:lnTo>
                                  <a:pt x="860056" y="258889"/>
                                </a:lnTo>
                                <a:lnTo>
                                  <a:pt x="854900" y="254114"/>
                                </a:lnTo>
                                <a:close/>
                              </a:path>
                              <a:path w="2399665" h="596265">
                                <a:moveTo>
                                  <a:pt x="873544" y="271373"/>
                                </a:moveTo>
                                <a:lnTo>
                                  <a:pt x="869530" y="271526"/>
                                </a:lnTo>
                                <a:lnTo>
                                  <a:pt x="864768" y="276682"/>
                                </a:lnTo>
                                <a:lnTo>
                                  <a:pt x="864900" y="280149"/>
                                </a:lnTo>
                                <a:lnTo>
                                  <a:pt x="864920" y="280695"/>
                                </a:lnTo>
                                <a:lnTo>
                                  <a:pt x="870064" y="285457"/>
                                </a:lnTo>
                                <a:lnTo>
                                  <a:pt x="874077" y="285305"/>
                                </a:lnTo>
                                <a:lnTo>
                                  <a:pt x="878852" y="280149"/>
                                </a:lnTo>
                                <a:lnTo>
                                  <a:pt x="878710" y="276682"/>
                                </a:lnTo>
                                <a:lnTo>
                                  <a:pt x="878687" y="276136"/>
                                </a:lnTo>
                                <a:lnTo>
                                  <a:pt x="873544" y="271373"/>
                                </a:lnTo>
                                <a:close/>
                              </a:path>
                              <a:path w="2399665" h="596265">
                                <a:moveTo>
                                  <a:pt x="892187" y="288632"/>
                                </a:moveTo>
                                <a:lnTo>
                                  <a:pt x="888161" y="288785"/>
                                </a:lnTo>
                                <a:lnTo>
                                  <a:pt x="883399" y="293928"/>
                                </a:lnTo>
                                <a:lnTo>
                                  <a:pt x="883542" y="297408"/>
                                </a:lnTo>
                                <a:lnTo>
                                  <a:pt x="883564" y="297942"/>
                                </a:lnTo>
                                <a:lnTo>
                                  <a:pt x="888707" y="302717"/>
                                </a:lnTo>
                                <a:lnTo>
                                  <a:pt x="892721" y="302552"/>
                                </a:lnTo>
                                <a:lnTo>
                                  <a:pt x="897483" y="297408"/>
                                </a:lnTo>
                                <a:lnTo>
                                  <a:pt x="897351" y="293928"/>
                                </a:lnTo>
                                <a:lnTo>
                                  <a:pt x="897331" y="293395"/>
                                </a:lnTo>
                                <a:lnTo>
                                  <a:pt x="892187" y="288632"/>
                                </a:lnTo>
                                <a:close/>
                              </a:path>
                              <a:path w="2399665" h="596265">
                                <a:moveTo>
                                  <a:pt x="910831" y="305879"/>
                                </a:moveTo>
                                <a:lnTo>
                                  <a:pt x="906805" y="306031"/>
                                </a:lnTo>
                                <a:lnTo>
                                  <a:pt x="902042" y="311188"/>
                                </a:lnTo>
                                <a:lnTo>
                                  <a:pt x="902175" y="314667"/>
                                </a:lnTo>
                                <a:lnTo>
                                  <a:pt x="902195" y="315201"/>
                                </a:lnTo>
                                <a:lnTo>
                                  <a:pt x="907351" y="319963"/>
                                </a:lnTo>
                                <a:lnTo>
                                  <a:pt x="911364" y="319811"/>
                                </a:lnTo>
                                <a:lnTo>
                                  <a:pt x="916127" y="314667"/>
                                </a:lnTo>
                                <a:lnTo>
                                  <a:pt x="915995" y="311188"/>
                                </a:lnTo>
                                <a:lnTo>
                                  <a:pt x="915974" y="310642"/>
                                </a:lnTo>
                                <a:lnTo>
                                  <a:pt x="910831" y="305879"/>
                                </a:lnTo>
                                <a:close/>
                              </a:path>
                              <a:path w="2399665" h="596265">
                                <a:moveTo>
                                  <a:pt x="929462" y="323138"/>
                                </a:moveTo>
                                <a:lnTo>
                                  <a:pt x="925448" y="323291"/>
                                </a:lnTo>
                                <a:lnTo>
                                  <a:pt x="920686" y="328447"/>
                                </a:lnTo>
                                <a:lnTo>
                                  <a:pt x="920818" y="331927"/>
                                </a:lnTo>
                                <a:lnTo>
                                  <a:pt x="920838" y="332460"/>
                                </a:lnTo>
                                <a:lnTo>
                                  <a:pt x="925982" y="337223"/>
                                </a:lnTo>
                                <a:lnTo>
                                  <a:pt x="930008" y="337070"/>
                                </a:lnTo>
                                <a:lnTo>
                                  <a:pt x="934770" y="331927"/>
                                </a:lnTo>
                                <a:lnTo>
                                  <a:pt x="934639" y="328447"/>
                                </a:lnTo>
                                <a:lnTo>
                                  <a:pt x="934618" y="327901"/>
                                </a:lnTo>
                                <a:lnTo>
                                  <a:pt x="929462" y="323138"/>
                                </a:lnTo>
                                <a:close/>
                              </a:path>
                              <a:path w="2399665" h="596265">
                                <a:moveTo>
                                  <a:pt x="948105" y="340398"/>
                                </a:moveTo>
                                <a:lnTo>
                                  <a:pt x="944092" y="340550"/>
                                </a:lnTo>
                                <a:lnTo>
                                  <a:pt x="939317" y="345694"/>
                                </a:lnTo>
                                <a:lnTo>
                                  <a:pt x="939460" y="349173"/>
                                </a:lnTo>
                                <a:lnTo>
                                  <a:pt x="939482" y="349719"/>
                                </a:lnTo>
                                <a:lnTo>
                                  <a:pt x="944625" y="354482"/>
                                </a:lnTo>
                                <a:lnTo>
                                  <a:pt x="948639" y="354317"/>
                                </a:lnTo>
                                <a:lnTo>
                                  <a:pt x="953401" y="349173"/>
                                </a:lnTo>
                                <a:lnTo>
                                  <a:pt x="953269" y="345694"/>
                                </a:lnTo>
                                <a:lnTo>
                                  <a:pt x="953249" y="345160"/>
                                </a:lnTo>
                                <a:lnTo>
                                  <a:pt x="948105" y="340398"/>
                                </a:lnTo>
                                <a:close/>
                              </a:path>
                              <a:path w="2399665" h="596265">
                                <a:moveTo>
                                  <a:pt x="966749" y="357644"/>
                                </a:moveTo>
                                <a:lnTo>
                                  <a:pt x="962723" y="357809"/>
                                </a:lnTo>
                                <a:lnTo>
                                  <a:pt x="957960" y="362953"/>
                                </a:lnTo>
                                <a:lnTo>
                                  <a:pt x="958093" y="366433"/>
                                </a:lnTo>
                                <a:lnTo>
                                  <a:pt x="958113" y="366966"/>
                                </a:lnTo>
                                <a:lnTo>
                                  <a:pt x="963269" y="371729"/>
                                </a:lnTo>
                                <a:lnTo>
                                  <a:pt x="967282" y="371576"/>
                                </a:lnTo>
                                <a:lnTo>
                                  <a:pt x="972045" y="366433"/>
                                </a:lnTo>
                                <a:lnTo>
                                  <a:pt x="971913" y="362953"/>
                                </a:lnTo>
                                <a:lnTo>
                                  <a:pt x="971892" y="362407"/>
                                </a:lnTo>
                                <a:lnTo>
                                  <a:pt x="966749" y="357644"/>
                                </a:lnTo>
                                <a:close/>
                              </a:path>
                              <a:path w="2399665" h="596265">
                                <a:moveTo>
                                  <a:pt x="985380" y="374904"/>
                                </a:moveTo>
                                <a:lnTo>
                                  <a:pt x="981367" y="375056"/>
                                </a:lnTo>
                                <a:lnTo>
                                  <a:pt x="976604" y="380199"/>
                                </a:lnTo>
                                <a:lnTo>
                                  <a:pt x="976736" y="383679"/>
                                </a:lnTo>
                                <a:lnTo>
                                  <a:pt x="976756" y="384225"/>
                                </a:lnTo>
                                <a:lnTo>
                                  <a:pt x="981900" y="388988"/>
                                </a:lnTo>
                                <a:lnTo>
                                  <a:pt x="985926" y="388835"/>
                                </a:lnTo>
                                <a:lnTo>
                                  <a:pt x="990688" y="383679"/>
                                </a:lnTo>
                                <a:lnTo>
                                  <a:pt x="990556" y="380199"/>
                                </a:lnTo>
                                <a:lnTo>
                                  <a:pt x="990536" y="379666"/>
                                </a:lnTo>
                                <a:lnTo>
                                  <a:pt x="985380" y="374904"/>
                                </a:lnTo>
                                <a:close/>
                              </a:path>
                              <a:path w="2399665" h="596265">
                                <a:moveTo>
                                  <a:pt x="1004023" y="392163"/>
                                </a:moveTo>
                                <a:lnTo>
                                  <a:pt x="1000010" y="392315"/>
                                </a:lnTo>
                                <a:lnTo>
                                  <a:pt x="995235" y="397459"/>
                                </a:lnTo>
                                <a:lnTo>
                                  <a:pt x="995378" y="400939"/>
                                </a:lnTo>
                                <a:lnTo>
                                  <a:pt x="995400" y="401472"/>
                                </a:lnTo>
                                <a:lnTo>
                                  <a:pt x="1000544" y="406247"/>
                                </a:lnTo>
                                <a:lnTo>
                                  <a:pt x="1004557" y="406082"/>
                                </a:lnTo>
                                <a:lnTo>
                                  <a:pt x="1009332" y="400939"/>
                                </a:lnTo>
                                <a:lnTo>
                                  <a:pt x="1009189" y="397459"/>
                                </a:lnTo>
                                <a:lnTo>
                                  <a:pt x="1009167" y="396925"/>
                                </a:lnTo>
                                <a:lnTo>
                                  <a:pt x="1004023" y="392163"/>
                                </a:lnTo>
                                <a:close/>
                              </a:path>
                              <a:path w="2399665" h="596265">
                                <a:moveTo>
                                  <a:pt x="1022667" y="409409"/>
                                </a:moveTo>
                                <a:lnTo>
                                  <a:pt x="1018641" y="409562"/>
                                </a:lnTo>
                                <a:lnTo>
                                  <a:pt x="1013879" y="414718"/>
                                </a:lnTo>
                                <a:lnTo>
                                  <a:pt x="1014011" y="418198"/>
                                </a:lnTo>
                                <a:lnTo>
                                  <a:pt x="1014031" y="418731"/>
                                </a:lnTo>
                                <a:lnTo>
                                  <a:pt x="1019187" y="423494"/>
                                </a:lnTo>
                                <a:lnTo>
                                  <a:pt x="1023200" y="423341"/>
                                </a:lnTo>
                                <a:lnTo>
                                  <a:pt x="1027963" y="418198"/>
                                </a:lnTo>
                                <a:lnTo>
                                  <a:pt x="1027831" y="414718"/>
                                </a:lnTo>
                                <a:lnTo>
                                  <a:pt x="1027810" y="414172"/>
                                </a:lnTo>
                                <a:lnTo>
                                  <a:pt x="1022667" y="409409"/>
                                </a:lnTo>
                                <a:close/>
                              </a:path>
                              <a:path w="2399665" h="596265">
                                <a:moveTo>
                                  <a:pt x="1041298" y="426669"/>
                                </a:moveTo>
                                <a:lnTo>
                                  <a:pt x="1037285" y="426821"/>
                                </a:lnTo>
                                <a:lnTo>
                                  <a:pt x="1032522" y="431965"/>
                                </a:lnTo>
                                <a:lnTo>
                                  <a:pt x="1032654" y="435444"/>
                                </a:lnTo>
                                <a:lnTo>
                                  <a:pt x="1032675" y="435991"/>
                                </a:lnTo>
                                <a:lnTo>
                                  <a:pt x="1037818" y="440753"/>
                                </a:lnTo>
                                <a:lnTo>
                                  <a:pt x="1041844" y="440601"/>
                                </a:lnTo>
                                <a:lnTo>
                                  <a:pt x="1046606" y="435444"/>
                                </a:lnTo>
                                <a:lnTo>
                                  <a:pt x="1046474" y="431965"/>
                                </a:lnTo>
                                <a:lnTo>
                                  <a:pt x="1046454" y="431431"/>
                                </a:lnTo>
                                <a:lnTo>
                                  <a:pt x="1041298" y="426669"/>
                                </a:lnTo>
                                <a:close/>
                              </a:path>
                              <a:path w="2399665" h="596265">
                                <a:moveTo>
                                  <a:pt x="1059941" y="443915"/>
                                </a:moveTo>
                                <a:lnTo>
                                  <a:pt x="1055928" y="444080"/>
                                </a:lnTo>
                                <a:lnTo>
                                  <a:pt x="1051166" y="449224"/>
                                </a:lnTo>
                                <a:lnTo>
                                  <a:pt x="1051298" y="452704"/>
                                </a:lnTo>
                                <a:lnTo>
                                  <a:pt x="1051318" y="453237"/>
                                </a:lnTo>
                                <a:lnTo>
                                  <a:pt x="1056462" y="458000"/>
                                </a:lnTo>
                                <a:lnTo>
                                  <a:pt x="1060475" y="457847"/>
                                </a:lnTo>
                                <a:lnTo>
                                  <a:pt x="1065250" y="452704"/>
                                </a:lnTo>
                                <a:lnTo>
                                  <a:pt x="1065107" y="449224"/>
                                </a:lnTo>
                                <a:lnTo>
                                  <a:pt x="1065085" y="448691"/>
                                </a:lnTo>
                                <a:lnTo>
                                  <a:pt x="1059941" y="443915"/>
                                </a:lnTo>
                                <a:close/>
                              </a:path>
                              <a:path w="2399665" h="596265">
                                <a:moveTo>
                                  <a:pt x="1078585" y="461175"/>
                                </a:moveTo>
                                <a:lnTo>
                                  <a:pt x="1074559" y="461327"/>
                                </a:lnTo>
                                <a:lnTo>
                                  <a:pt x="1069797" y="466483"/>
                                </a:lnTo>
                                <a:lnTo>
                                  <a:pt x="1069929" y="469963"/>
                                </a:lnTo>
                                <a:lnTo>
                                  <a:pt x="1069949" y="470496"/>
                                </a:lnTo>
                                <a:lnTo>
                                  <a:pt x="1075105" y="475259"/>
                                </a:lnTo>
                                <a:lnTo>
                                  <a:pt x="1079118" y="475107"/>
                                </a:lnTo>
                                <a:lnTo>
                                  <a:pt x="1083881" y="469963"/>
                                </a:lnTo>
                                <a:lnTo>
                                  <a:pt x="1083749" y="466483"/>
                                </a:lnTo>
                                <a:lnTo>
                                  <a:pt x="1083729" y="465937"/>
                                </a:lnTo>
                                <a:lnTo>
                                  <a:pt x="1078585" y="461175"/>
                                </a:lnTo>
                                <a:close/>
                              </a:path>
                              <a:path w="2399665" h="596265">
                                <a:moveTo>
                                  <a:pt x="1097216" y="478434"/>
                                </a:moveTo>
                                <a:lnTo>
                                  <a:pt x="1093203" y="478586"/>
                                </a:lnTo>
                                <a:lnTo>
                                  <a:pt x="1088440" y="483730"/>
                                </a:lnTo>
                                <a:lnTo>
                                  <a:pt x="1088572" y="487210"/>
                                </a:lnTo>
                                <a:lnTo>
                                  <a:pt x="1088593" y="487756"/>
                                </a:lnTo>
                                <a:lnTo>
                                  <a:pt x="1093736" y="492518"/>
                                </a:lnTo>
                                <a:lnTo>
                                  <a:pt x="1097762" y="492366"/>
                                </a:lnTo>
                                <a:lnTo>
                                  <a:pt x="1102525" y="487210"/>
                                </a:lnTo>
                                <a:lnTo>
                                  <a:pt x="1102392" y="483730"/>
                                </a:lnTo>
                                <a:lnTo>
                                  <a:pt x="1102372" y="483196"/>
                                </a:lnTo>
                                <a:lnTo>
                                  <a:pt x="1097216" y="478434"/>
                                </a:lnTo>
                                <a:close/>
                              </a:path>
                              <a:path w="2399665" h="596265">
                                <a:moveTo>
                                  <a:pt x="1115860" y="495681"/>
                                </a:moveTo>
                                <a:lnTo>
                                  <a:pt x="1111846" y="495846"/>
                                </a:lnTo>
                                <a:lnTo>
                                  <a:pt x="1107084" y="500989"/>
                                </a:lnTo>
                                <a:lnTo>
                                  <a:pt x="1107216" y="504469"/>
                                </a:lnTo>
                                <a:lnTo>
                                  <a:pt x="1107236" y="505002"/>
                                </a:lnTo>
                                <a:lnTo>
                                  <a:pt x="1112380" y="509765"/>
                                </a:lnTo>
                                <a:lnTo>
                                  <a:pt x="1116393" y="509612"/>
                                </a:lnTo>
                                <a:lnTo>
                                  <a:pt x="1121168" y="504469"/>
                                </a:lnTo>
                                <a:lnTo>
                                  <a:pt x="1121025" y="500989"/>
                                </a:lnTo>
                                <a:lnTo>
                                  <a:pt x="1121003" y="500456"/>
                                </a:lnTo>
                                <a:lnTo>
                                  <a:pt x="1115860" y="495681"/>
                                </a:lnTo>
                                <a:close/>
                              </a:path>
                              <a:path w="2399665" h="596265">
                                <a:moveTo>
                                  <a:pt x="1134503" y="512940"/>
                                </a:moveTo>
                                <a:lnTo>
                                  <a:pt x="1130490" y="513092"/>
                                </a:lnTo>
                                <a:lnTo>
                                  <a:pt x="1125715" y="518236"/>
                                </a:lnTo>
                                <a:lnTo>
                                  <a:pt x="1125858" y="521728"/>
                                </a:lnTo>
                                <a:lnTo>
                                  <a:pt x="1125880" y="522262"/>
                                </a:lnTo>
                                <a:lnTo>
                                  <a:pt x="1131023" y="527024"/>
                                </a:lnTo>
                                <a:lnTo>
                                  <a:pt x="1135037" y="526872"/>
                                </a:lnTo>
                                <a:lnTo>
                                  <a:pt x="1139799" y="521728"/>
                                </a:lnTo>
                                <a:lnTo>
                                  <a:pt x="1139667" y="518236"/>
                                </a:lnTo>
                                <a:lnTo>
                                  <a:pt x="1139647" y="517702"/>
                                </a:lnTo>
                                <a:lnTo>
                                  <a:pt x="1134503" y="512940"/>
                                </a:lnTo>
                                <a:close/>
                              </a:path>
                              <a:path w="2399665" h="596265">
                                <a:moveTo>
                                  <a:pt x="1153147" y="530199"/>
                                </a:moveTo>
                                <a:lnTo>
                                  <a:pt x="1149121" y="530352"/>
                                </a:lnTo>
                                <a:lnTo>
                                  <a:pt x="1144358" y="535495"/>
                                </a:lnTo>
                                <a:lnTo>
                                  <a:pt x="1144491" y="538975"/>
                                </a:lnTo>
                                <a:lnTo>
                                  <a:pt x="1144511" y="539508"/>
                                </a:lnTo>
                                <a:lnTo>
                                  <a:pt x="1149667" y="544283"/>
                                </a:lnTo>
                                <a:lnTo>
                                  <a:pt x="1153680" y="544118"/>
                                </a:lnTo>
                                <a:lnTo>
                                  <a:pt x="1158443" y="538975"/>
                                </a:lnTo>
                                <a:lnTo>
                                  <a:pt x="1158311" y="535495"/>
                                </a:lnTo>
                                <a:lnTo>
                                  <a:pt x="1158290" y="534962"/>
                                </a:lnTo>
                                <a:lnTo>
                                  <a:pt x="1153147" y="530199"/>
                                </a:lnTo>
                                <a:close/>
                              </a:path>
                              <a:path w="2399665" h="596265">
                                <a:moveTo>
                                  <a:pt x="1171778" y="547446"/>
                                </a:moveTo>
                                <a:lnTo>
                                  <a:pt x="1167764" y="547598"/>
                                </a:lnTo>
                                <a:lnTo>
                                  <a:pt x="1163002" y="552754"/>
                                </a:lnTo>
                                <a:lnTo>
                                  <a:pt x="1163134" y="556234"/>
                                </a:lnTo>
                                <a:lnTo>
                                  <a:pt x="1163154" y="556768"/>
                                </a:lnTo>
                                <a:lnTo>
                                  <a:pt x="1168298" y="561530"/>
                                </a:lnTo>
                                <a:lnTo>
                                  <a:pt x="1172324" y="561378"/>
                                </a:lnTo>
                                <a:lnTo>
                                  <a:pt x="1177086" y="556234"/>
                                </a:lnTo>
                                <a:lnTo>
                                  <a:pt x="1176955" y="552754"/>
                                </a:lnTo>
                                <a:lnTo>
                                  <a:pt x="1176934" y="552208"/>
                                </a:lnTo>
                                <a:lnTo>
                                  <a:pt x="1171778" y="547446"/>
                                </a:lnTo>
                                <a:close/>
                              </a:path>
                              <a:path w="2399665" h="596265">
                                <a:moveTo>
                                  <a:pt x="1190421" y="564705"/>
                                </a:moveTo>
                                <a:lnTo>
                                  <a:pt x="1186408" y="564857"/>
                                </a:lnTo>
                                <a:lnTo>
                                  <a:pt x="1181633" y="570001"/>
                                </a:lnTo>
                                <a:lnTo>
                                  <a:pt x="1181776" y="573481"/>
                                </a:lnTo>
                                <a:lnTo>
                                  <a:pt x="1181798" y="574027"/>
                                </a:lnTo>
                                <a:lnTo>
                                  <a:pt x="1186941" y="578789"/>
                                </a:lnTo>
                                <a:lnTo>
                                  <a:pt x="1190955" y="578637"/>
                                </a:lnTo>
                                <a:lnTo>
                                  <a:pt x="1195717" y="573481"/>
                                </a:lnTo>
                                <a:lnTo>
                                  <a:pt x="1195585" y="570001"/>
                                </a:lnTo>
                                <a:lnTo>
                                  <a:pt x="1195565" y="569468"/>
                                </a:lnTo>
                                <a:lnTo>
                                  <a:pt x="1190421" y="564705"/>
                                </a:lnTo>
                                <a:close/>
                              </a:path>
                              <a:path w="2399665" h="596265">
                                <a:moveTo>
                                  <a:pt x="1208785" y="581787"/>
                                </a:moveTo>
                                <a:lnTo>
                                  <a:pt x="1204772" y="582091"/>
                                </a:lnTo>
                                <a:lnTo>
                                  <a:pt x="1200213" y="587413"/>
                                </a:lnTo>
                                <a:lnTo>
                                  <a:pt x="1200437" y="590359"/>
                                </a:lnTo>
                                <a:lnTo>
                                  <a:pt x="1200518" y="591426"/>
                                </a:lnTo>
                                <a:lnTo>
                                  <a:pt x="1205839" y="595985"/>
                                </a:lnTo>
                                <a:lnTo>
                                  <a:pt x="1209852" y="595680"/>
                                </a:lnTo>
                                <a:lnTo>
                                  <a:pt x="1214412" y="590359"/>
                                </a:lnTo>
                                <a:lnTo>
                                  <a:pt x="1214188" y="587413"/>
                                </a:lnTo>
                                <a:lnTo>
                                  <a:pt x="1214107" y="586346"/>
                                </a:lnTo>
                                <a:lnTo>
                                  <a:pt x="1208785" y="581787"/>
                                </a:lnTo>
                                <a:close/>
                              </a:path>
                              <a:path w="2399665" h="596265">
                                <a:moveTo>
                                  <a:pt x="1225321" y="562495"/>
                                </a:moveTo>
                                <a:lnTo>
                                  <a:pt x="1221308" y="562813"/>
                                </a:lnTo>
                                <a:lnTo>
                                  <a:pt x="1216748" y="568134"/>
                                </a:lnTo>
                                <a:lnTo>
                                  <a:pt x="1216972" y="571080"/>
                                </a:lnTo>
                                <a:lnTo>
                                  <a:pt x="1217053" y="572147"/>
                                </a:lnTo>
                                <a:lnTo>
                                  <a:pt x="1222374" y="576707"/>
                                </a:lnTo>
                                <a:lnTo>
                                  <a:pt x="1226388" y="576402"/>
                                </a:lnTo>
                                <a:lnTo>
                                  <a:pt x="1230947" y="571080"/>
                                </a:lnTo>
                                <a:lnTo>
                                  <a:pt x="1230723" y="568134"/>
                                </a:lnTo>
                                <a:lnTo>
                                  <a:pt x="1230642" y="567067"/>
                                </a:lnTo>
                                <a:lnTo>
                                  <a:pt x="1225321" y="562495"/>
                                </a:lnTo>
                                <a:close/>
                              </a:path>
                              <a:path w="2399665" h="596265">
                                <a:moveTo>
                                  <a:pt x="1241844" y="543217"/>
                                </a:moveTo>
                                <a:lnTo>
                                  <a:pt x="1237843" y="543521"/>
                                </a:lnTo>
                                <a:lnTo>
                                  <a:pt x="1233271" y="548855"/>
                                </a:lnTo>
                                <a:lnTo>
                                  <a:pt x="1233504" y="551789"/>
                                </a:lnTo>
                                <a:lnTo>
                                  <a:pt x="1233589" y="552856"/>
                                </a:lnTo>
                                <a:lnTo>
                                  <a:pt x="1238910" y="557428"/>
                                </a:lnTo>
                                <a:lnTo>
                                  <a:pt x="1242910" y="557110"/>
                                </a:lnTo>
                                <a:lnTo>
                                  <a:pt x="1247482" y="551789"/>
                                </a:lnTo>
                                <a:lnTo>
                                  <a:pt x="1247259" y="548855"/>
                                </a:lnTo>
                                <a:lnTo>
                                  <a:pt x="1247178" y="547789"/>
                                </a:lnTo>
                                <a:lnTo>
                                  <a:pt x="1241844" y="543217"/>
                                </a:lnTo>
                                <a:close/>
                              </a:path>
                              <a:path w="2399665" h="596265">
                                <a:moveTo>
                                  <a:pt x="1258379" y="523938"/>
                                </a:moveTo>
                                <a:lnTo>
                                  <a:pt x="1254378" y="524243"/>
                                </a:lnTo>
                                <a:lnTo>
                                  <a:pt x="1249806" y="529564"/>
                                </a:lnTo>
                                <a:lnTo>
                                  <a:pt x="1250030" y="532511"/>
                                </a:lnTo>
                                <a:lnTo>
                                  <a:pt x="1250111" y="533577"/>
                                </a:lnTo>
                                <a:lnTo>
                                  <a:pt x="1255445" y="538137"/>
                                </a:lnTo>
                                <a:lnTo>
                                  <a:pt x="1259446" y="537832"/>
                                </a:lnTo>
                                <a:lnTo>
                                  <a:pt x="1264018" y="532511"/>
                                </a:lnTo>
                                <a:lnTo>
                                  <a:pt x="1263785" y="529564"/>
                                </a:lnTo>
                                <a:lnTo>
                                  <a:pt x="1263700" y="528497"/>
                                </a:lnTo>
                                <a:lnTo>
                                  <a:pt x="1258379" y="523938"/>
                                </a:lnTo>
                                <a:close/>
                              </a:path>
                              <a:path w="2399665" h="596265">
                                <a:moveTo>
                                  <a:pt x="1274914" y="504647"/>
                                </a:moveTo>
                                <a:lnTo>
                                  <a:pt x="1270901" y="504964"/>
                                </a:lnTo>
                                <a:lnTo>
                                  <a:pt x="1266342" y="510286"/>
                                </a:lnTo>
                                <a:lnTo>
                                  <a:pt x="1266565" y="513219"/>
                                </a:lnTo>
                                <a:lnTo>
                                  <a:pt x="1266647" y="514299"/>
                                </a:lnTo>
                                <a:lnTo>
                                  <a:pt x="1271968" y="518858"/>
                                </a:lnTo>
                                <a:lnTo>
                                  <a:pt x="1275981" y="518553"/>
                                </a:lnTo>
                                <a:lnTo>
                                  <a:pt x="1280540" y="513219"/>
                                </a:lnTo>
                                <a:lnTo>
                                  <a:pt x="1280317" y="510286"/>
                                </a:lnTo>
                                <a:lnTo>
                                  <a:pt x="1280236" y="509219"/>
                                </a:lnTo>
                                <a:lnTo>
                                  <a:pt x="1274914" y="504647"/>
                                </a:lnTo>
                                <a:close/>
                              </a:path>
                              <a:path w="2399665" h="596265">
                                <a:moveTo>
                                  <a:pt x="1291450" y="485368"/>
                                </a:moveTo>
                                <a:lnTo>
                                  <a:pt x="1287437" y="485673"/>
                                </a:lnTo>
                                <a:lnTo>
                                  <a:pt x="1282877" y="491007"/>
                                </a:lnTo>
                                <a:lnTo>
                                  <a:pt x="1283101" y="493941"/>
                                </a:lnTo>
                                <a:lnTo>
                                  <a:pt x="1283182" y="495007"/>
                                </a:lnTo>
                                <a:lnTo>
                                  <a:pt x="1288503" y="499579"/>
                                </a:lnTo>
                                <a:lnTo>
                                  <a:pt x="1292517" y="499262"/>
                                </a:lnTo>
                                <a:lnTo>
                                  <a:pt x="1297076" y="493941"/>
                                </a:lnTo>
                                <a:lnTo>
                                  <a:pt x="1296853" y="491007"/>
                                </a:lnTo>
                                <a:lnTo>
                                  <a:pt x="1296771" y="489927"/>
                                </a:lnTo>
                                <a:lnTo>
                                  <a:pt x="1291450" y="485368"/>
                                </a:lnTo>
                                <a:close/>
                              </a:path>
                              <a:path w="2399665" h="596265">
                                <a:moveTo>
                                  <a:pt x="1307972" y="466090"/>
                                </a:moveTo>
                                <a:lnTo>
                                  <a:pt x="1303972" y="466394"/>
                                </a:lnTo>
                                <a:lnTo>
                                  <a:pt x="1299400" y="471716"/>
                                </a:lnTo>
                                <a:lnTo>
                                  <a:pt x="1299633" y="474662"/>
                                </a:lnTo>
                                <a:lnTo>
                                  <a:pt x="1299717" y="475729"/>
                                </a:lnTo>
                                <a:lnTo>
                                  <a:pt x="1305039" y="480288"/>
                                </a:lnTo>
                                <a:lnTo>
                                  <a:pt x="1309052" y="479983"/>
                                </a:lnTo>
                                <a:lnTo>
                                  <a:pt x="1313611" y="474662"/>
                                </a:lnTo>
                                <a:lnTo>
                                  <a:pt x="1313388" y="471716"/>
                                </a:lnTo>
                                <a:lnTo>
                                  <a:pt x="1313306" y="470649"/>
                                </a:lnTo>
                                <a:lnTo>
                                  <a:pt x="1307972" y="466090"/>
                                </a:lnTo>
                                <a:close/>
                              </a:path>
                              <a:path w="2399665" h="596265">
                                <a:moveTo>
                                  <a:pt x="1324508" y="446798"/>
                                </a:moveTo>
                                <a:lnTo>
                                  <a:pt x="1320507" y="447116"/>
                                </a:lnTo>
                                <a:lnTo>
                                  <a:pt x="1315935" y="452437"/>
                                </a:lnTo>
                                <a:lnTo>
                                  <a:pt x="1316159" y="455371"/>
                                </a:lnTo>
                                <a:lnTo>
                                  <a:pt x="1316240" y="456438"/>
                                </a:lnTo>
                                <a:lnTo>
                                  <a:pt x="1321574" y="461010"/>
                                </a:lnTo>
                                <a:lnTo>
                                  <a:pt x="1325575" y="460705"/>
                                </a:lnTo>
                                <a:lnTo>
                                  <a:pt x="1330147" y="455371"/>
                                </a:lnTo>
                                <a:lnTo>
                                  <a:pt x="1329923" y="452437"/>
                                </a:lnTo>
                                <a:lnTo>
                                  <a:pt x="1329842" y="451370"/>
                                </a:lnTo>
                                <a:lnTo>
                                  <a:pt x="1324508" y="446798"/>
                                </a:lnTo>
                                <a:close/>
                              </a:path>
                              <a:path w="2399665" h="596265">
                                <a:moveTo>
                                  <a:pt x="1341043" y="427520"/>
                                </a:moveTo>
                                <a:lnTo>
                                  <a:pt x="1337030" y="427824"/>
                                </a:lnTo>
                                <a:lnTo>
                                  <a:pt x="1332471" y="433146"/>
                                </a:lnTo>
                                <a:lnTo>
                                  <a:pt x="1332695" y="436092"/>
                                </a:lnTo>
                                <a:lnTo>
                                  <a:pt x="1332776" y="437159"/>
                                </a:lnTo>
                                <a:lnTo>
                                  <a:pt x="1338097" y="441731"/>
                                </a:lnTo>
                                <a:lnTo>
                                  <a:pt x="1342110" y="441413"/>
                                </a:lnTo>
                                <a:lnTo>
                                  <a:pt x="1346669" y="436092"/>
                                </a:lnTo>
                                <a:lnTo>
                                  <a:pt x="1346446" y="433146"/>
                                </a:lnTo>
                                <a:lnTo>
                                  <a:pt x="1346365" y="432079"/>
                                </a:lnTo>
                                <a:lnTo>
                                  <a:pt x="1341043" y="427520"/>
                                </a:lnTo>
                                <a:close/>
                              </a:path>
                              <a:path w="2399665" h="596265">
                                <a:moveTo>
                                  <a:pt x="1357579" y="408241"/>
                                </a:moveTo>
                                <a:lnTo>
                                  <a:pt x="1353565" y="408546"/>
                                </a:lnTo>
                                <a:lnTo>
                                  <a:pt x="1349006" y="413867"/>
                                </a:lnTo>
                                <a:lnTo>
                                  <a:pt x="1349230" y="416814"/>
                                </a:lnTo>
                                <a:lnTo>
                                  <a:pt x="1349311" y="417880"/>
                                </a:lnTo>
                                <a:lnTo>
                                  <a:pt x="1354632" y="422440"/>
                                </a:lnTo>
                                <a:lnTo>
                                  <a:pt x="1358645" y="422135"/>
                                </a:lnTo>
                                <a:lnTo>
                                  <a:pt x="1363205" y="416814"/>
                                </a:lnTo>
                                <a:lnTo>
                                  <a:pt x="1362981" y="413867"/>
                                </a:lnTo>
                                <a:lnTo>
                                  <a:pt x="1362900" y="412800"/>
                                </a:lnTo>
                                <a:lnTo>
                                  <a:pt x="1357579" y="408241"/>
                                </a:lnTo>
                                <a:close/>
                              </a:path>
                              <a:path w="2399665" h="596265">
                                <a:moveTo>
                                  <a:pt x="1374101" y="388950"/>
                                </a:moveTo>
                                <a:lnTo>
                                  <a:pt x="1370101" y="389255"/>
                                </a:lnTo>
                                <a:lnTo>
                                  <a:pt x="1365529" y="394589"/>
                                </a:lnTo>
                                <a:lnTo>
                                  <a:pt x="1365762" y="397522"/>
                                </a:lnTo>
                                <a:lnTo>
                                  <a:pt x="1365846" y="398589"/>
                                </a:lnTo>
                                <a:lnTo>
                                  <a:pt x="1371168" y="403161"/>
                                </a:lnTo>
                                <a:lnTo>
                                  <a:pt x="1375181" y="402856"/>
                                </a:lnTo>
                                <a:lnTo>
                                  <a:pt x="1379740" y="397522"/>
                                </a:lnTo>
                                <a:lnTo>
                                  <a:pt x="1379517" y="394589"/>
                                </a:lnTo>
                                <a:lnTo>
                                  <a:pt x="1379435" y="393522"/>
                                </a:lnTo>
                                <a:lnTo>
                                  <a:pt x="1374101" y="388950"/>
                                </a:lnTo>
                                <a:close/>
                              </a:path>
                              <a:path w="2399665" h="596265">
                                <a:moveTo>
                                  <a:pt x="1390637" y="369671"/>
                                </a:moveTo>
                                <a:lnTo>
                                  <a:pt x="1386636" y="369976"/>
                                </a:lnTo>
                                <a:lnTo>
                                  <a:pt x="1382064" y="375297"/>
                                </a:lnTo>
                                <a:lnTo>
                                  <a:pt x="1382288" y="378244"/>
                                </a:lnTo>
                                <a:lnTo>
                                  <a:pt x="1382369" y="379310"/>
                                </a:lnTo>
                                <a:lnTo>
                                  <a:pt x="1387703" y="383870"/>
                                </a:lnTo>
                                <a:lnTo>
                                  <a:pt x="1391704" y="383565"/>
                                </a:lnTo>
                                <a:lnTo>
                                  <a:pt x="1396276" y="378244"/>
                                </a:lnTo>
                                <a:lnTo>
                                  <a:pt x="1396052" y="375297"/>
                                </a:lnTo>
                                <a:lnTo>
                                  <a:pt x="1395971" y="374230"/>
                                </a:lnTo>
                                <a:lnTo>
                                  <a:pt x="1390637" y="369671"/>
                                </a:lnTo>
                                <a:close/>
                              </a:path>
                              <a:path w="2399665" h="596265">
                                <a:moveTo>
                                  <a:pt x="1407172" y="350380"/>
                                </a:moveTo>
                                <a:lnTo>
                                  <a:pt x="1403159" y="350697"/>
                                </a:lnTo>
                                <a:lnTo>
                                  <a:pt x="1398600" y="356019"/>
                                </a:lnTo>
                                <a:lnTo>
                                  <a:pt x="1398823" y="358965"/>
                                </a:lnTo>
                                <a:lnTo>
                                  <a:pt x="1398905" y="360032"/>
                                </a:lnTo>
                                <a:lnTo>
                                  <a:pt x="1404226" y="364591"/>
                                </a:lnTo>
                                <a:lnTo>
                                  <a:pt x="1408239" y="364286"/>
                                </a:lnTo>
                                <a:lnTo>
                                  <a:pt x="1412811" y="358965"/>
                                </a:lnTo>
                                <a:lnTo>
                                  <a:pt x="1412578" y="356019"/>
                                </a:lnTo>
                                <a:lnTo>
                                  <a:pt x="1412493" y="354952"/>
                                </a:lnTo>
                                <a:lnTo>
                                  <a:pt x="1407172" y="350380"/>
                                </a:lnTo>
                                <a:close/>
                              </a:path>
                              <a:path w="2399665" h="596265">
                                <a:moveTo>
                                  <a:pt x="1423708" y="331101"/>
                                </a:moveTo>
                                <a:lnTo>
                                  <a:pt x="1419694" y="331406"/>
                                </a:lnTo>
                                <a:lnTo>
                                  <a:pt x="1415135" y="336740"/>
                                </a:lnTo>
                                <a:lnTo>
                                  <a:pt x="1415359" y="339674"/>
                                </a:lnTo>
                                <a:lnTo>
                                  <a:pt x="1415440" y="340741"/>
                                </a:lnTo>
                                <a:lnTo>
                                  <a:pt x="1420761" y="345313"/>
                                </a:lnTo>
                                <a:lnTo>
                                  <a:pt x="1424774" y="345008"/>
                                </a:lnTo>
                                <a:lnTo>
                                  <a:pt x="1429334" y="339674"/>
                                </a:lnTo>
                                <a:lnTo>
                                  <a:pt x="1429110" y="336740"/>
                                </a:lnTo>
                                <a:lnTo>
                                  <a:pt x="1429029" y="335673"/>
                                </a:lnTo>
                                <a:lnTo>
                                  <a:pt x="1423708" y="331101"/>
                                </a:lnTo>
                                <a:close/>
                              </a:path>
                              <a:path w="2399665" h="596265">
                                <a:moveTo>
                                  <a:pt x="1440243" y="311810"/>
                                </a:moveTo>
                                <a:lnTo>
                                  <a:pt x="1436230" y="312127"/>
                                </a:lnTo>
                                <a:lnTo>
                                  <a:pt x="1431658" y="317449"/>
                                </a:lnTo>
                                <a:lnTo>
                                  <a:pt x="1431891" y="320395"/>
                                </a:lnTo>
                                <a:lnTo>
                                  <a:pt x="1431975" y="321462"/>
                                </a:lnTo>
                                <a:lnTo>
                                  <a:pt x="1437297" y="326021"/>
                                </a:lnTo>
                                <a:lnTo>
                                  <a:pt x="1441310" y="325716"/>
                                </a:lnTo>
                                <a:lnTo>
                                  <a:pt x="1445869" y="320395"/>
                                </a:lnTo>
                                <a:lnTo>
                                  <a:pt x="1445645" y="317449"/>
                                </a:lnTo>
                                <a:lnTo>
                                  <a:pt x="1445564" y="316382"/>
                                </a:lnTo>
                                <a:lnTo>
                                  <a:pt x="1440243" y="311810"/>
                                </a:lnTo>
                                <a:close/>
                              </a:path>
                              <a:path w="2399665" h="596265">
                                <a:moveTo>
                                  <a:pt x="1456766" y="292531"/>
                                </a:moveTo>
                                <a:lnTo>
                                  <a:pt x="1452765" y="292836"/>
                                </a:lnTo>
                                <a:lnTo>
                                  <a:pt x="1448193" y="298170"/>
                                </a:lnTo>
                                <a:lnTo>
                                  <a:pt x="1448417" y="301104"/>
                                </a:lnTo>
                                <a:lnTo>
                                  <a:pt x="1448498" y="302171"/>
                                </a:lnTo>
                                <a:lnTo>
                                  <a:pt x="1453832" y="306743"/>
                                </a:lnTo>
                                <a:lnTo>
                                  <a:pt x="1457832" y="306438"/>
                                </a:lnTo>
                                <a:lnTo>
                                  <a:pt x="1462405" y="301104"/>
                                </a:lnTo>
                                <a:lnTo>
                                  <a:pt x="1462181" y="298170"/>
                                </a:lnTo>
                                <a:lnTo>
                                  <a:pt x="1462100" y="297103"/>
                                </a:lnTo>
                                <a:lnTo>
                                  <a:pt x="1456766" y="292531"/>
                                </a:lnTo>
                                <a:close/>
                              </a:path>
                              <a:path w="2399665" h="596265">
                                <a:moveTo>
                                  <a:pt x="1473301" y="273253"/>
                                </a:moveTo>
                                <a:lnTo>
                                  <a:pt x="1469288" y="273558"/>
                                </a:lnTo>
                                <a:lnTo>
                                  <a:pt x="1464729" y="278879"/>
                                </a:lnTo>
                                <a:lnTo>
                                  <a:pt x="1464952" y="281825"/>
                                </a:lnTo>
                                <a:lnTo>
                                  <a:pt x="1465033" y="282892"/>
                                </a:lnTo>
                                <a:lnTo>
                                  <a:pt x="1470355" y="287464"/>
                                </a:lnTo>
                                <a:lnTo>
                                  <a:pt x="1474368" y="287147"/>
                                </a:lnTo>
                                <a:lnTo>
                                  <a:pt x="1478940" y="281825"/>
                                </a:lnTo>
                                <a:lnTo>
                                  <a:pt x="1478707" y="278879"/>
                                </a:lnTo>
                                <a:lnTo>
                                  <a:pt x="1478622" y="277812"/>
                                </a:lnTo>
                                <a:lnTo>
                                  <a:pt x="1473301" y="273253"/>
                                </a:lnTo>
                                <a:close/>
                              </a:path>
                              <a:path w="2399665" h="596265">
                                <a:moveTo>
                                  <a:pt x="1489836" y="253961"/>
                                </a:moveTo>
                                <a:lnTo>
                                  <a:pt x="1485823" y="254279"/>
                                </a:lnTo>
                                <a:lnTo>
                                  <a:pt x="1481264" y="259600"/>
                                </a:lnTo>
                                <a:lnTo>
                                  <a:pt x="1481488" y="262547"/>
                                </a:lnTo>
                                <a:lnTo>
                                  <a:pt x="1481569" y="263613"/>
                                </a:lnTo>
                                <a:lnTo>
                                  <a:pt x="1486890" y="268173"/>
                                </a:lnTo>
                                <a:lnTo>
                                  <a:pt x="1490903" y="267868"/>
                                </a:lnTo>
                                <a:lnTo>
                                  <a:pt x="1495463" y="262547"/>
                                </a:lnTo>
                                <a:lnTo>
                                  <a:pt x="1495239" y="259600"/>
                                </a:lnTo>
                                <a:lnTo>
                                  <a:pt x="1495158" y="258533"/>
                                </a:lnTo>
                                <a:lnTo>
                                  <a:pt x="1489836" y="253961"/>
                                </a:lnTo>
                                <a:close/>
                              </a:path>
                              <a:path w="2399665" h="596265">
                                <a:moveTo>
                                  <a:pt x="1506372" y="234683"/>
                                </a:moveTo>
                                <a:lnTo>
                                  <a:pt x="1502359" y="234988"/>
                                </a:lnTo>
                                <a:lnTo>
                                  <a:pt x="1497787" y="240322"/>
                                </a:lnTo>
                                <a:lnTo>
                                  <a:pt x="1498020" y="243255"/>
                                </a:lnTo>
                                <a:lnTo>
                                  <a:pt x="1498104" y="244322"/>
                                </a:lnTo>
                                <a:lnTo>
                                  <a:pt x="1503425" y="248894"/>
                                </a:lnTo>
                                <a:lnTo>
                                  <a:pt x="1507439" y="248577"/>
                                </a:lnTo>
                                <a:lnTo>
                                  <a:pt x="1511998" y="243255"/>
                                </a:lnTo>
                                <a:lnTo>
                                  <a:pt x="1511774" y="240322"/>
                                </a:lnTo>
                                <a:lnTo>
                                  <a:pt x="1511693" y="239255"/>
                                </a:lnTo>
                                <a:lnTo>
                                  <a:pt x="1506372" y="234683"/>
                                </a:lnTo>
                                <a:close/>
                              </a:path>
                              <a:path w="2399665" h="596265">
                                <a:moveTo>
                                  <a:pt x="1522895" y="215404"/>
                                </a:moveTo>
                                <a:lnTo>
                                  <a:pt x="1518894" y="215709"/>
                                </a:lnTo>
                                <a:lnTo>
                                  <a:pt x="1514322" y="221030"/>
                                </a:lnTo>
                                <a:lnTo>
                                  <a:pt x="1514546" y="223977"/>
                                </a:lnTo>
                                <a:lnTo>
                                  <a:pt x="1514627" y="225044"/>
                                </a:lnTo>
                                <a:lnTo>
                                  <a:pt x="1519961" y="229603"/>
                                </a:lnTo>
                                <a:lnTo>
                                  <a:pt x="1523961" y="229298"/>
                                </a:lnTo>
                                <a:lnTo>
                                  <a:pt x="1528533" y="223977"/>
                                </a:lnTo>
                                <a:lnTo>
                                  <a:pt x="1528310" y="221030"/>
                                </a:lnTo>
                                <a:lnTo>
                                  <a:pt x="1528229" y="219964"/>
                                </a:lnTo>
                                <a:lnTo>
                                  <a:pt x="1522895" y="215404"/>
                                </a:lnTo>
                                <a:close/>
                              </a:path>
                              <a:path w="2399665" h="596265">
                                <a:moveTo>
                                  <a:pt x="1539430" y="196113"/>
                                </a:moveTo>
                                <a:lnTo>
                                  <a:pt x="1535417" y="196430"/>
                                </a:lnTo>
                                <a:lnTo>
                                  <a:pt x="1530857" y="201752"/>
                                </a:lnTo>
                                <a:lnTo>
                                  <a:pt x="1531080" y="204685"/>
                                </a:lnTo>
                                <a:lnTo>
                                  <a:pt x="1531162" y="205765"/>
                                </a:lnTo>
                                <a:lnTo>
                                  <a:pt x="1536484" y="210324"/>
                                </a:lnTo>
                                <a:lnTo>
                                  <a:pt x="1540497" y="210019"/>
                                </a:lnTo>
                                <a:lnTo>
                                  <a:pt x="1545069" y="204685"/>
                                </a:lnTo>
                                <a:lnTo>
                                  <a:pt x="1544836" y="201752"/>
                                </a:lnTo>
                                <a:lnTo>
                                  <a:pt x="1544751" y="200685"/>
                                </a:lnTo>
                                <a:lnTo>
                                  <a:pt x="1539430" y="196113"/>
                                </a:lnTo>
                                <a:close/>
                              </a:path>
                              <a:path w="2399665" h="596265">
                                <a:moveTo>
                                  <a:pt x="1555965" y="176834"/>
                                </a:moveTo>
                                <a:lnTo>
                                  <a:pt x="1551952" y="177139"/>
                                </a:lnTo>
                                <a:lnTo>
                                  <a:pt x="1547393" y="182460"/>
                                </a:lnTo>
                                <a:lnTo>
                                  <a:pt x="1547617" y="185407"/>
                                </a:lnTo>
                                <a:lnTo>
                                  <a:pt x="1547698" y="186474"/>
                                </a:lnTo>
                                <a:lnTo>
                                  <a:pt x="1553019" y="191046"/>
                                </a:lnTo>
                                <a:lnTo>
                                  <a:pt x="1557032" y="190728"/>
                                </a:lnTo>
                                <a:lnTo>
                                  <a:pt x="1561591" y="185407"/>
                                </a:lnTo>
                                <a:lnTo>
                                  <a:pt x="1561367" y="182460"/>
                                </a:lnTo>
                                <a:lnTo>
                                  <a:pt x="1561287" y="181406"/>
                                </a:lnTo>
                                <a:lnTo>
                                  <a:pt x="1555965" y="176834"/>
                                </a:lnTo>
                                <a:close/>
                              </a:path>
                              <a:path w="2399665" h="596265">
                                <a:moveTo>
                                  <a:pt x="1572501" y="157556"/>
                                </a:moveTo>
                                <a:lnTo>
                                  <a:pt x="1568488" y="157861"/>
                                </a:lnTo>
                                <a:lnTo>
                                  <a:pt x="1563916" y="163182"/>
                                </a:lnTo>
                                <a:lnTo>
                                  <a:pt x="1564149" y="166128"/>
                                </a:lnTo>
                                <a:lnTo>
                                  <a:pt x="1564233" y="167195"/>
                                </a:lnTo>
                                <a:lnTo>
                                  <a:pt x="1569554" y="171754"/>
                                </a:lnTo>
                                <a:lnTo>
                                  <a:pt x="1573568" y="171450"/>
                                </a:lnTo>
                                <a:lnTo>
                                  <a:pt x="1578127" y="166128"/>
                                </a:lnTo>
                                <a:lnTo>
                                  <a:pt x="1577903" y="163182"/>
                                </a:lnTo>
                                <a:lnTo>
                                  <a:pt x="1577822" y="162115"/>
                                </a:lnTo>
                                <a:lnTo>
                                  <a:pt x="1572501" y="157556"/>
                                </a:lnTo>
                                <a:close/>
                              </a:path>
                              <a:path w="2399665" h="596265">
                                <a:moveTo>
                                  <a:pt x="1589023" y="138264"/>
                                </a:moveTo>
                                <a:lnTo>
                                  <a:pt x="1585023" y="138569"/>
                                </a:lnTo>
                                <a:lnTo>
                                  <a:pt x="1580451" y="143903"/>
                                </a:lnTo>
                                <a:lnTo>
                                  <a:pt x="1580675" y="146837"/>
                                </a:lnTo>
                                <a:lnTo>
                                  <a:pt x="1580756" y="147904"/>
                                </a:lnTo>
                                <a:lnTo>
                                  <a:pt x="1586090" y="152476"/>
                                </a:lnTo>
                                <a:lnTo>
                                  <a:pt x="1590090" y="152171"/>
                                </a:lnTo>
                                <a:lnTo>
                                  <a:pt x="1594662" y="146837"/>
                                </a:lnTo>
                                <a:lnTo>
                                  <a:pt x="1594439" y="143903"/>
                                </a:lnTo>
                                <a:lnTo>
                                  <a:pt x="1594357" y="142836"/>
                                </a:lnTo>
                                <a:lnTo>
                                  <a:pt x="1589023" y="138264"/>
                                </a:lnTo>
                                <a:close/>
                              </a:path>
                              <a:path w="2399665" h="596265">
                                <a:moveTo>
                                  <a:pt x="1605559" y="118986"/>
                                </a:moveTo>
                                <a:lnTo>
                                  <a:pt x="1601546" y="119291"/>
                                </a:lnTo>
                                <a:lnTo>
                                  <a:pt x="1596986" y="124612"/>
                                </a:lnTo>
                                <a:lnTo>
                                  <a:pt x="1597210" y="127558"/>
                                </a:lnTo>
                                <a:lnTo>
                                  <a:pt x="1597291" y="128625"/>
                                </a:lnTo>
                                <a:lnTo>
                                  <a:pt x="1602625" y="133197"/>
                                </a:lnTo>
                                <a:lnTo>
                                  <a:pt x="1606626" y="132880"/>
                                </a:lnTo>
                                <a:lnTo>
                                  <a:pt x="1611198" y="127558"/>
                                </a:lnTo>
                                <a:lnTo>
                                  <a:pt x="1610965" y="124612"/>
                                </a:lnTo>
                                <a:lnTo>
                                  <a:pt x="1610880" y="123545"/>
                                </a:lnTo>
                                <a:lnTo>
                                  <a:pt x="1605559" y="118986"/>
                                </a:lnTo>
                                <a:close/>
                              </a:path>
                              <a:path w="2399665" h="596265">
                                <a:moveTo>
                                  <a:pt x="1628876" y="110045"/>
                                </a:moveTo>
                                <a:lnTo>
                                  <a:pt x="1622170" y="112077"/>
                                </a:lnTo>
                                <a:lnTo>
                                  <a:pt x="1620265" y="115620"/>
                                </a:lnTo>
                                <a:lnTo>
                                  <a:pt x="1622285" y="122326"/>
                                </a:lnTo>
                                <a:lnTo>
                                  <a:pt x="1625828" y="124231"/>
                                </a:lnTo>
                                <a:lnTo>
                                  <a:pt x="1632164" y="122326"/>
                                </a:lnTo>
                                <a:lnTo>
                                  <a:pt x="1632485" y="122326"/>
                                </a:lnTo>
                                <a:lnTo>
                                  <a:pt x="1634451" y="118668"/>
                                </a:lnTo>
                                <a:lnTo>
                                  <a:pt x="1632458" y="112077"/>
                                </a:lnTo>
                                <a:lnTo>
                                  <a:pt x="1632656" y="112077"/>
                                </a:lnTo>
                                <a:lnTo>
                                  <a:pt x="1628876" y="110045"/>
                                </a:lnTo>
                                <a:close/>
                              </a:path>
                              <a:path w="2399665" h="596265">
                                <a:moveTo>
                                  <a:pt x="1653197" y="102717"/>
                                </a:moveTo>
                                <a:lnTo>
                                  <a:pt x="1646478" y="104736"/>
                                </a:lnTo>
                                <a:lnTo>
                                  <a:pt x="1644586" y="108280"/>
                                </a:lnTo>
                                <a:lnTo>
                                  <a:pt x="1646567" y="114871"/>
                                </a:lnTo>
                                <a:lnTo>
                                  <a:pt x="1650149" y="116890"/>
                                </a:lnTo>
                                <a:lnTo>
                                  <a:pt x="1656867" y="114871"/>
                                </a:lnTo>
                                <a:lnTo>
                                  <a:pt x="1658772" y="111328"/>
                                </a:lnTo>
                                <a:lnTo>
                                  <a:pt x="1656778" y="104736"/>
                                </a:lnTo>
                                <a:lnTo>
                                  <a:pt x="1656978" y="104736"/>
                                </a:lnTo>
                                <a:lnTo>
                                  <a:pt x="1653197" y="102717"/>
                                </a:lnTo>
                                <a:close/>
                              </a:path>
                              <a:path w="2399665" h="596265">
                                <a:moveTo>
                                  <a:pt x="1677517" y="95377"/>
                                </a:moveTo>
                                <a:lnTo>
                                  <a:pt x="1670799" y="97396"/>
                                </a:lnTo>
                                <a:lnTo>
                                  <a:pt x="1668894" y="100939"/>
                                </a:lnTo>
                                <a:lnTo>
                                  <a:pt x="1670926" y="107657"/>
                                </a:lnTo>
                                <a:lnTo>
                                  <a:pt x="1674469" y="109562"/>
                                </a:lnTo>
                                <a:lnTo>
                                  <a:pt x="1680767" y="107657"/>
                                </a:lnTo>
                                <a:lnTo>
                                  <a:pt x="1681120" y="107657"/>
                                </a:lnTo>
                                <a:lnTo>
                                  <a:pt x="1683080" y="103987"/>
                                </a:lnTo>
                                <a:lnTo>
                                  <a:pt x="1681095" y="97396"/>
                                </a:lnTo>
                                <a:lnTo>
                                  <a:pt x="1681273" y="97396"/>
                                </a:lnTo>
                                <a:lnTo>
                                  <a:pt x="1677517" y="95377"/>
                                </a:lnTo>
                                <a:close/>
                              </a:path>
                              <a:path w="2399665" h="596265">
                                <a:moveTo>
                                  <a:pt x="1701838" y="88036"/>
                                </a:moveTo>
                                <a:lnTo>
                                  <a:pt x="1695119" y="90068"/>
                                </a:lnTo>
                                <a:lnTo>
                                  <a:pt x="1693214" y="93611"/>
                                </a:lnTo>
                                <a:lnTo>
                                  <a:pt x="1695246" y="100317"/>
                                </a:lnTo>
                                <a:lnTo>
                                  <a:pt x="1698790" y="102222"/>
                                </a:lnTo>
                                <a:lnTo>
                                  <a:pt x="1705113" y="100317"/>
                                </a:lnTo>
                                <a:lnTo>
                                  <a:pt x="1705434" y="100317"/>
                                </a:lnTo>
                                <a:lnTo>
                                  <a:pt x="1707400" y="96659"/>
                                </a:lnTo>
                                <a:lnTo>
                                  <a:pt x="1705419" y="90068"/>
                                </a:lnTo>
                                <a:lnTo>
                                  <a:pt x="1705381" y="89941"/>
                                </a:lnTo>
                                <a:lnTo>
                                  <a:pt x="1701838" y="88036"/>
                                </a:lnTo>
                                <a:close/>
                              </a:path>
                              <a:path w="2399665" h="596265">
                                <a:moveTo>
                                  <a:pt x="1726145" y="80695"/>
                                </a:moveTo>
                                <a:lnTo>
                                  <a:pt x="1719440" y="82727"/>
                                </a:lnTo>
                                <a:lnTo>
                                  <a:pt x="1717535" y="86271"/>
                                </a:lnTo>
                                <a:lnTo>
                                  <a:pt x="1719567" y="92989"/>
                                </a:lnTo>
                                <a:lnTo>
                                  <a:pt x="1723097" y="94881"/>
                                </a:lnTo>
                                <a:lnTo>
                                  <a:pt x="1729397" y="92989"/>
                                </a:lnTo>
                                <a:lnTo>
                                  <a:pt x="1729747" y="92989"/>
                                </a:lnTo>
                                <a:lnTo>
                                  <a:pt x="1731721" y="89319"/>
                                </a:lnTo>
                                <a:lnTo>
                                  <a:pt x="1729727" y="82727"/>
                                </a:lnTo>
                                <a:lnTo>
                                  <a:pt x="1729925" y="82727"/>
                                </a:lnTo>
                                <a:lnTo>
                                  <a:pt x="1726145" y="80695"/>
                                </a:lnTo>
                                <a:close/>
                              </a:path>
                              <a:path w="2399665" h="596265">
                                <a:moveTo>
                                  <a:pt x="1750466" y="73367"/>
                                </a:moveTo>
                                <a:lnTo>
                                  <a:pt x="1743748" y="75387"/>
                                </a:lnTo>
                                <a:lnTo>
                                  <a:pt x="1741855" y="78930"/>
                                </a:lnTo>
                                <a:lnTo>
                                  <a:pt x="1743836" y="85521"/>
                                </a:lnTo>
                                <a:lnTo>
                                  <a:pt x="1743875" y="85648"/>
                                </a:lnTo>
                                <a:lnTo>
                                  <a:pt x="1747418" y="87553"/>
                                </a:lnTo>
                                <a:lnTo>
                                  <a:pt x="1754136" y="85521"/>
                                </a:lnTo>
                                <a:lnTo>
                                  <a:pt x="1756041" y="81978"/>
                                </a:lnTo>
                                <a:lnTo>
                                  <a:pt x="1754048" y="75387"/>
                                </a:lnTo>
                                <a:lnTo>
                                  <a:pt x="1754247" y="75387"/>
                                </a:lnTo>
                                <a:lnTo>
                                  <a:pt x="1750466" y="73367"/>
                                </a:lnTo>
                                <a:close/>
                              </a:path>
                              <a:path w="2399665" h="596265">
                                <a:moveTo>
                                  <a:pt x="1774786" y="66027"/>
                                </a:moveTo>
                                <a:lnTo>
                                  <a:pt x="1768068" y="68059"/>
                                </a:lnTo>
                                <a:lnTo>
                                  <a:pt x="1766163" y="71602"/>
                                </a:lnTo>
                                <a:lnTo>
                                  <a:pt x="1768195" y="78308"/>
                                </a:lnTo>
                                <a:lnTo>
                                  <a:pt x="1771738" y="80213"/>
                                </a:lnTo>
                                <a:lnTo>
                                  <a:pt x="1778036" y="78308"/>
                                </a:lnTo>
                                <a:lnTo>
                                  <a:pt x="1778389" y="78308"/>
                                </a:lnTo>
                                <a:lnTo>
                                  <a:pt x="1780349" y="74637"/>
                                </a:lnTo>
                                <a:lnTo>
                                  <a:pt x="1778368" y="68059"/>
                                </a:lnTo>
                                <a:lnTo>
                                  <a:pt x="1778566" y="68059"/>
                                </a:lnTo>
                                <a:lnTo>
                                  <a:pt x="1774786" y="66027"/>
                                </a:lnTo>
                                <a:close/>
                              </a:path>
                              <a:path w="2399665" h="596265">
                                <a:moveTo>
                                  <a:pt x="1799107" y="58686"/>
                                </a:moveTo>
                                <a:lnTo>
                                  <a:pt x="1792389" y="60718"/>
                                </a:lnTo>
                                <a:lnTo>
                                  <a:pt x="1790484" y="64262"/>
                                </a:lnTo>
                                <a:lnTo>
                                  <a:pt x="1792516" y="70980"/>
                                </a:lnTo>
                                <a:lnTo>
                                  <a:pt x="1796059" y="72872"/>
                                </a:lnTo>
                                <a:lnTo>
                                  <a:pt x="1802345" y="70980"/>
                                </a:lnTo>
                                <a:lnTo>
                                  <a:pt x="1802696" y="70980"/>
                                </a:lnTo>
                                <a:lnTo>
                                  <a:pt x="1804670" y="67310"/>
                                </a:lnTo>
                                <a:lnTo>
                                  <a:pt x="1802688" y="60718"/>
                                </a:lnTo>
                                <a:lnTo>
                                  <a:pt x="1802886" y="60718"/>
                                </a:lnTo>
                                <a:lnTo>
                                  <a:pt x="1799107" y="58686"/>
                                </a:lnTo>
                                <a:close/>
                              </a:path>
                              <a:path w="2399665" h="596265">
                                <a:moveTo>
                                  <a:pt x="1823415" y="51358"/>
                                </a:moveTo>
                                <a:lnTo>
                                  <a:pt x="1816709" y="53378"/>
                                </a:lnTo>
                                <a:lnTo>
                                  <a:pt x="1814804" y="56921"/>
                                </a:lnTo>
                                <a:lnTo>
                                  <a:pt x="1816798" y="63512"/>
                                </a:lnTo>
                                <a:lnTo>
                                  <a:pt x="1816836" y="63639"/>
                                </a:lnTo>
                                <a:lnTo>
                                  <a:pt x="1820367" y="65544"/>
                                </a:lnTo>
                                <a:lnTo>
                                  <a:pt x="1827085" y="63512"/>
                                </a:lnTo>
                                <a:lnTo>
                                  <a:pt x="1828990" y="59969"/>
                                </a:lnTo>
                                <a:lnTo>
                                  <a:pt x="1826996" y="53378"/>
                                </a:lnTo>
                                <a:lnTo>
                                  <a:pt x="1827196" y="53378"/>
                                </a:lnTo>
                                <a:lnTo>
                                  <a:pt x="1823415" y="51358"/>
                                </a:lnTo>
                                <a:close/>
                              </a:path>
                              <a:path w="2399665" h="596265">
                                <a:moveTo>
                                  <a:pt x="1847735" y="44018"/>
                                </a:moveTo>
                                <a:lnTo>
                                  <a:pt x="1841017" y="46037"/>
                                </a:lnTo>
                                <a:lnTo>
                                  <a:pt x="1839125" y="49593"/>
                                </a:lnTo>
                                <a:lnTo>
                                  <a:pt x="1841144" y="56299"/>
                                </a:lnTo>
                                <a:lnTo>
                                  <a:pt x="1844687" y="58204"/>
                                </a:lnTo>
                                <a:lnTo>
                                  <a:pt x="1850986" y="56299"/>
                                </a:lnTo>
                                <a:lnTo>
                                  <a:pt x="1851337" y="56299"/>
                                </a:lnTo>
                                <a:lnTo>
                                  <a:pt x="1853310" y="52628"/>
                                </a:lnTo>
                                <a:lnTo>
                                  <a:pt x="1851313" y="46037"/>
                                </a:lnTo>
                                <a:lnTo>
                                  <a:pt x="1851491" y="46037"/>
                                </a:lnTo>
                                <a:lnTo>
                                  <a:pt x="1847735" y="44018"/>
                                </a:lnTo>
                                <a:close/>
                              </a:path>
                              <a:path w="2399665" h="596265">
                                <a:moveTo>
                                  <a:pt x="1872056" y="36677"/>
                                </a:moveTo>
                                <a:lnTo>
                                  <a:pt x="1865337" y="38709"/>
                                </a:lnTo>
                                <a:lnTo>
                                  <a:pt x="1863432" y="42252"/>
                                </a:lnTo>
                                <a:lnTo>
                                  <a:pt x="1865464" y="48958"/>
                                </a:lnTo>
                                <a:lnTo>
                                  <a:pt x="1869008" y="50863"/>
                                </a:lnTo>
                                <a:lnTo>
                                  <a:pt x="1875343" y="48958"/>
                                </a:lnTo>
                                <a:lnTo>
                                  <a:pt x="1875665" y="48958"/>
                                </a:lnTo>
                                <a:lnTo>
                                  <a:pt x="1877618" y="45300"/>
                                </a:lnTo>
                                <a:lnTo>
                                  <a:pt x="1875637" y="38709"/>
                                </a:lnTo>
                                <a:lnTo>
                                  <a:pt x="1875835" y="38709"/>
                                </a:lnTo>
                                <a:lnTo>
                                  <a:pt x="1872056" y="36677"/>
                                </a:lnTo>
                                <a:close/>
                              </a:path>
                              <a:path w="2399665" h="596265">
                                <a:moveTo>
                                  <a:pt x="1896376" y="29349"/>
                                </a:moveTo>
                                <a:lnTo>
                                  <a:pt x="1889658" y="31369"/>
                                </a:lnTo>
                                <a:lnTo>
                                  <a:pt x="1887753" y="34912"/>
                                </a:lnTo>
                                <a:lnTo>
                                  <a:pt x="1889785" y="41630"/>
                                </a:lnTo>
                                <a:lnTo>
                                  <a:pt x="1893328" y="43522"/>
                                </a:lnTo>
                                <a:lnTo>
                                  <a:pt x="1899615" y="41630"/>
                                </a:lnTo>
                                <a:lnTo>
                                  <a:pt x="1899966" y="41630"/>
                                </a:lnTo>
                                <a:lnTo>
                                  <a:pt x="1901939" y="37960"/>
                                </a:lnTo>
                                <a:lnTo>
                                  <a:pt x="1899958" y="31369"/>
                                </a:lnTo>
                                <a:lnTo>
                                  <a:pt x="1900157" y="31369"/>
                                </a:lnTo>
                                <a:lnTo>
                                  <a:pt x="1896376" y="29349"/>
                                </a:lnTo>
                                <a:close/>
                              </a:path>
                              <a:path w="2399665" h="596265">
                                <a:moveTo>
                                  <a:pt x="1920684" y="22009"/>
                                </a:moveTo>
                                <a:lnTo>
                                  <a:pt x="1913978" y="24028"/>
                                </a:lnTo>
                                <a:lnTo>
                                  <a:pt x="1912073" y="27571"/>
                                </a:lnTo>
                                <a:lnTo>
                                  <a:pt x="1914067" y="34163"/>
                                </a:lnTo>
                                <a:lnTo>
                                  <a:pt x="1914105" y="34290"/>
                                </a:lnTo>
                                <a:lnTo>
                                  <a:pt x="1917636" y="36195"/>
                                </a:lnTo>
                                <a:lnTo>
                                  <a:pt x="1924354" y="34163"/>
                                </a:lnTo>
                                <a:lnTo>
                                  <a:pt x="1926259" y="30619"/>
                                </a:lnTo>
                                <a:lnTo>
                                  <a:pt x="1924266" y="24028"/>
                                </a:lnTo>
                                <a:lnTo>
                                  <a:pt x="1924465" y="24028"/>
                                </a:lnTo>
                                <a:lnTo>
                                  <a:pt x="1920684" y="22009"/>
                                </a:lnTo>
                                <a:close/>
                              </a:path>
                              <a:path w="2399665" h="596265">
                                <a:moveTo>
                                  <a:pt x="1945004" y="14668"/>
                                </a:moveTo>
                                <a:lnTo>
                                  <a:pt x="1938286" y="16700"/>
                                </a:lnTo>
                                <a:lnTo>
                                  <a:pt x="1936394" y="20243"/>
                                </a:lnTo>
                                <a:lnTo>
                                  <a:pt x="1938413" y="26949"/>
                                </a:lnTo>
                                <a:lnTo>
                                  <a:pt x="1941957" y="28854"/>
                                </a:lnTo>
                                <a:lnTo>
                                  <a:pt x="1948293" y="26949"/>
                                </a:lnTo>
                                <a:lnTo>
                                  <a:pt x="1948613" y="26949"/>
                                </a:lnTo>
                                <a:lnTo>
                                  <a:pt x="1950580" y="23291"/>
                                </a:lnTo>
                                <a:lnTo>
                                  <a:pt x="1948586" y="16700"/>
                                </a:lnTo>
                                <a:lnTo>
                                  <a:pt x="1948784" y="16700"/>
                                </a:lnTo>
                                <a:lnTo>
                                  <a:pt x="1945004" y="14668"/>
                                </a:lnTo>
                                <a:close/>
                              </a:path>
                              <a:path w="2399665" h="596265">
                                <a:moveTo>
                                  <a:pt x="1969325" y="7340"/>
                                </a:moveTo>
                                <a:lnTo>
                                  <a:pt x="1962607" y="9359"/>
                                </a:lnTo>
                                <a:lnTo>
                                  <a:pt x="1960702" y="12903"/>
                                </a:lnTo>
                                <a:lnTo>
                                  <a:pt x="1962734" y="19621"/>
                                </a:lnTo>
                                <a:lnTo>
                                  <a:pt x="1966277" y="21513"/>
                                </a:lnTo>
                                <a:lnTo>
                                  <a:pt x="1972575" y="19621"/>
                                </a:lnTo>
                                <a:lnTo>
                                  <a:pt x="1972927" y="19621"/>
                                </a:lnTo>
                                <a:lnTo>
                                  <a:pt x="1974888" y="15951"/>
                                </a:lnTo>
                                <a:lnTo>
                                  <a:pt x="1972906" y="9359"/>
                                </a:lnTo>
                                <a:lnTo>
                                  <a:pt x="1973106" y="9359"/>
                                </a:lnTo>
                                <a:lnTo>
                                  <a:pt x="1969325" y="7340"/>
                                </a:lnTo>
                                <a:close/>
                              </a:path>
                              <a:path w="2399665" h="596265">
                                <a:moveTo>
                                  <a:pt x="1993645" y="0"/>
                                </a:moveTo>
                                <a:lnTo>
                                  <a:pt x="1986927" y="2019"/>
                                </a:lnTo>
                                <a:lnTo>
                                  <a:pt x="1985022" y="5562"/>
                                </a:lnTo>
                                <a:lnTo>
                                  <a:pt x="1987054" y="12280"/>
                                </a:lnTo>
                                <a:lnTo>
                                  <a:pt x="1990597" y="14185"/>
                                </a:lnTo>
                                <a:lnTo>
                                  <a:pt x="1996884" y="12280"/>
                                </a:lnTo>
                                <a:lnTo>
                                  <a:pt x="1997235" y="12280"/>
                                </a:lnTo>
                                <a:lnTo>
                                  <a:pt x="1999208" y="8610"/>
                                </a:lnTo>
                                <a:lnTo>
                                  <a:pt x="1997223" y="2019"/>
                                </a:lnTo>
                                <a:lnTo>
                                  <a:pt x="1997401" y="2019"/>
                                </a:lnTo>
                                <a:lnTo>
                                  <a:pt x="1993645" y="0"/>
                                </a:lnTo>
                                <a:close/>
                              </a:path>
                              <a:path w="2399665" h="596265">
                                <a:moveTo>
                                  <a:pt x="2015629" y="342"/>
                                </a:moveTo>
                                <a:lnTo>
                                  <a:pt x="2011756" y="1422"/>
                                </a:lnTo>
                                <a:lnTo>
                                  <a:pt x="2010435" y="3771"/>
                                </a:lnTo>
                                <a:lnTo>
                                  <a:pt x="2008343" y="7645"/>
                                </a:lnTo>
                                <a:lnTo>
                                  <a:pt x="2009406" y="11404"/>
                                </a:lnTo>
                                <a:lnTo>
                                  <a:pt x="2015515" y="14846"/>
                                </a:lnTo>
                                <a:lnTo>
                                  <a:pt x="2019388" y="13766"/>
                                </a:lnTo>
                                <a:lnTo>
                                  <a:pt x="2022830" y="7645"/>
                                </a:lnTo>
                                <a:lnTo>
                                  <a:pt x="2021738" y="3771"/>
                                </a:lnTo>
                                <a:lnTo>
                                  <a:pt x="2015629" y="342"/>
                                </a:lnTo>
                                <a:close/>
                              </a:path>
                              <a:path w="2399665" h="596265">
                                <a:moveTo>
                                  <a:pt x="2037765" y="12788"/>
                                </a:moveTo>
                                <a:lnTo>
                                  <a:pt x="2033892" y="13881"/>
                                </a:lnTo>
                                <a:lnTo>
                                  <a:pt x="2032573" y="16230"/>
                                </a:lnTo>
                                <a:lnTo>
                                  <a:pt x="2030495" y="20104"/>
                                </a:lnTo>
                                <a:lnTo>
                                  <a:pt x="2031542" y="23863"/>
                                </a:lnTo>
                                <a:lnTo>
                                  <a:pt x="2037651" y="27292"/>
                                </a:lnTo>
                                <a:lnTo>
                                  <a:pt x="2041524" y="26212"/>
                                </a:lnTo>
                                <a:lnTo>
                                  <a:pt x="2044966" y="20104"/>
                                </a:lnTo>
                                <a:lnTo>
                                  <a:pt x="2043887" y="16230"/>
                                </a:lnTo>
                                <a:lnTo>
                                  <a:pt x="2037765" y="12788"/>
                                </a:lnTo>
                                <a:close/>
                              </a:path>
                              <a:path w="2399665" h="596265">
                                <a:moveTo>
                                  <a:pt x="2059901" y="25234"/>
                                </a:moveTo>
                                <a:lnTo>
                                  <a:pt x="2056041" y="26327"/>
                                </a:lnTo>
                                <a:lnTo>
                                  <a:pt x="2054717" y="28676"/>
                                </a:lnTo>
                                <a:lnTo>
                                  <a:pt x="2052631" y="32550"/>
                                </a:lnTo>
                                <a:lnTo>
                                  <a:pt x="2053678" y="36309"/>
                                </a:lnTo>
                                <a:lnTo>
                                  <a:pt x="2059800" y="39751"/>
                                </a:lnTo>
                                <a:lnTo>
                                  <a:pt x="2063673" y="38658"/>
                                </a:lnTo>
                                <a:lnTo>
                                  <a:pt x="2067102" y="32550"/>
                                </a:lnTo>
                                <a:lnTo>
                                  <a:pt x="2066023" y="28676"/>
                                </a:lnTo>
                                <a:lnTo>
                                  <a:pt x="2059901" y="25234"/>
                                </a:lnTo>
                                <a:close/>
                              </a:path>
                              <a:path w="2399665" h="596265">
                                <a:moveTo>
                                  <a:pt x="2082050" y="37693"/>
                                </a:moveTo>
                                <a:lnTo>
                                  <a:pt x="2078177" y="38773"/>
                                </a:lnTo>
                                <a:lnTo>
                                  <a:pt x="2076853" y="41122"/>
                                </a:lnTo>
                                <a:lnTo>
                                  <a:pt x="2074767" y="44996"/>
                                </a:lnTo>
                                <a:lnTo>
                                  <a:pt x="2075827" y="48755"/>
                                </a:lnTo>
                                <a:lnTo>
                                  <a:pt x="2081936" y="52197"/>
                                </a:lnTo>
                                <a:lnTo>
                                  <a:pt x="2085809" y="51117"/>
                                </a:lnTo>
                                <a:lnTo>
                                  <a:pt x="2089251" y="44996"/>
                                </a:lnTo>
                                <a:lnTo>
                                  <a:pt x="2088159" y="41122"/>
                                </a:lnTo>
                                <a:lnTo>
                                  <a:pt x="2082050" y="37693"/>
                                </a:lnTo>
                                <a:close/>
                              </a:path>
                              <a:path w="2399665" h="596265">
                                <a:moveTo>
                                  <a:pt x="2104186" y="50139"/>
                                </a:moveTo>
                                <a:lnTo>
                                  <a:pt x="2100313" y="51219"/>
                                </a:lnTo>
                                <a:lnTo>
                                  <a:pt x="2098997" y="53568"/>
                                </a:lnTo>
                                <a:lnTo>
                                  <a:pt x="2096912" y="57442"/>
                                </a:lnTo>
                                <a:lnTo>
                                  <a:pt x="2097963" y="61201"/>
                                </a:lnTo>
                                <a:lnTo>
                                  <a:pt x="2104072" y="64643"/>
                                </a:lnTo>
                                <a:lnTo>
                                  <a:pt x="2107946" y="63563"/>
                                </a:lnTo>
                                <a:lnTo>
                                  <a:pt x="2111387" y="57442"/>
                                </a:lnTo>
                                <a:lnTo>
                                  <a:pt x="2110308" y="53568"/>
                                </a:lnTo>
                                <a:lnTo>
                                  <a:pt x="2104186" y="50139"/>
                                </a:lnTo>
                                <a:close/>
                              </a:path>
                              <a:path w="2399665" h="596265">
                                <a:moveTo>
                                  <a:pt x="2126322" y="62585"/>
                                </a:moveTo>
                                <a:lnTo>
                                  <a:pt x="2122462" y="63665"/>
                                </a:lnTo>
                                <a:lnTo>
                                  <a:pt x="2121133" y="66027"/>
                                </a:lnTo>
                                <a:lnTo>
                                  <a:pt x="2119052" y="69900"/>
                                </a:lnTo>
                                <a:lnTo>
                                  <a:pt x="2120099" y="73660"/>
                                </a:lnTo>
                                <a:lnTo>
                                  <a:pt x="2126221" y="77089"/>
                                </a:lnTo>
                                <a:lnTo>
                                  <a:pt x="2130094" y="76009"/>
                                </a:lnTo>
                                <a:lnTo>
                                  <a:pt x="2133523" y="69900"/>
                                </a:lnTo>
                                <a:lnTo>
                                  <a:pt x="2132444" y="66027"/>
                                </a:lnTo>
                                <a:lnTo>
                                  <a:pt x="2126322" y="62585"/>
                                </a:lnTo>
                                <a:close/>
                              </a:path>
                              <a:path w="2399665" h="596265">
                                <a:moveTo>
                                  <a:pt x="2148471" y="75031"/>
                                </a:moveTo>
                                <a:lnTo>
                                  <a:pt x="2144598" y="76123"/>
                                </a:lnTo>
                                <a:lnTo>
                                  <a:pt x="2143274" y="78473"/>
                                </a:lnTo>
                                <a:lnTo>
                                  <a:pt x="2141188" y="82346"/>
                                </a:lnTo>
                                <a:lnTo>
                                  <a:pt x="2142248" y="86106"/>
                                </a:lnTo>
                                <a:lnTo>
                                  <a:pt x="2148357" y="89547"/>
                                </a:lnTo>
                                <a:lnTo>
                                  <a:pt x="2152230" y="88455"/>
                                </a:lnTo>
                                <a:lnTo>
                                  <a:pt x="2155672" y="82346"/>
                                </a:lnTo>
                                <a:lnTo>
                                  <a:pt x="2154580" y="78473"/>
                                </a:lnTo>
                                <a:lnTo>
                                  <a:pt x="2148471" y="75031"/>
                                </a:lnTo>
                                <a:close/>
                              </a:path>
                              <a:path w="2399665" h="596265">
                                <a:moveTo>
                                  <a:pt x="2170607" y="87477"/>
                                </a:moveTo>
                                <a:lnTo>
                                  <a:pt x="2166734" y="88569"/>
                                </a:lnTo>
                                <a:lnTo>
                                  <a:pt x="2165415" y="90919"/>
                                </a:lnTo>
                                <a:lnTo>
                                  <a:pt x="2163337" y="94792"/>
                                </a:lnTo>
                                <a:lnTo>
                                  <a:pt x="2164384" y="98552"/>
                                </a:lnTo>
                                <a:lnTo>
                                  <a:pt x="2170493" y="101993"/>
                                </a:lnTo>
                                <a:lnTo>
                                  <a:pt x="2174366" y="100901"/>
                                </a:lnTo>
                                <a:lnTo>
                                  <a:pt x="2177808" y="94792"/>
                                </a:lnTo>
                                <a:lnTo>
                                  <a:pt x="2176716" y="90919"/>
                                </a:lnTo>
                                <a:lnTo>
                                  <a:pt x="2170607" y="87477"/>
                                </a:lnTo>
                                <a:close/>
                              </a:path>
                              <a:path w="2399665" h="596265">
                                <a:moveTo>
                                  <a:pt x="2192743" y="99936"/>
                                </a:moveTo>
                                <a:lnTo>
                                  <a:pt x="2188883" y="101015"/>
                                </a:lnTo>
                                <a:lnTo>
                                  <a:pt x="2187562" y="103365"/>
                                </a:lnTo>
                                <a:lnTo>
                                  <a:pt x="2185469" y="107238"/>
                                </a:lnTo>
                                <a:lnTo>
                                  <a:pt x="2186520" y="110998"/>
                                </a:lnTo>
                                <a:lnTo>
                                  <a:pt x="2192642" y="114439"/>
                                </a:lnTo>
                                <a:lnTo>
                                  <a:pt x="2196515" y="113360"/>
                                </a:lnTo>
                                <a:lnTo>
                                  <a:pt x="2199944" y="107238"/>
                                </a:lnTo>
                                <a:lnTo>
                                  <a:pt x="2198865" y="103365"/>
                                </a:lnTo>
                                <a:lnTo>
                                  <a:pt x="2192743" y="99936"/>
                                </a:lnTo>
                                <a:close/>
                              </a:path>
                              <a:path w="2399665" h="596265">
                                <a:moveTo>
                                  <a:pt x="2214892" y="112382"/>
                                </a:moveTo>
                                <a:lnTo>
                                  <a:pt x="2211019" y="113461"/>
                                </a:lnTo>
                                <a:lnTo>
                                  <a:pt x="2209698" y="115811"/>
                                </a:lnTo>
                                <a:lnTo>
                                  <a:pt x="2207606" y="119684"/>
                                </a:lnTo>
                                <a:lnTo>
                                  <a:pt x="2208669" y="123444"/>
                                </a:lnTo>
                                <a:lnTo>
                                  <a:pt x="2214778" y="126885"/>
                                </a:lnTo>
                                <a:lnTo>
                                  <a:pt x="2218651" y="125806"/>
                                </a:lnTo>
                                <a:lnTo>
                                  <a:pt x="2222093" y="119684"/>
                                </a:lnTo>
                                <a:lnTo>
                                  <a:pt x="2221001" y="115811"/>
                                </a:lnTo>
                                <a:lnTo>
                                  <a:pt x="2214892" y="112382"/>
                                </a:lnTo>
                                <a:close/>
                              </a:path>
                              <a:path w="2399665" h="596265">
                                <a:moveTo>
                                  <a:pt x="2237028" y="124828"/>
                                </a:moveTo>
                                <a:lnTo>
                                  <a:pt x="2233155" y="125920"/>
                                </a:lnTo>
                                <a:lnTo>
                                  <a:pt x="2231831" y="128270"/>
                                </a:lnTo>
                                <a:lnTo>
                                  <a:pt x="2229745" y="132143"/>
                                </a:lnTo>
                                <a:lnTo>
                                  <a:pt x="2230805" y="135902"/>
                                </a:lnTo>
                                <a:lnTo>
                                  <a:pt x="2236914" y="139331"/>
                                </a:lnTo>
                                <a:lnTo>
                                  <a:pt x="2240788" y="138252"/>
                                </a:lnTo>
                                <a:lnTo>
                                  <a:pt x="2244229" y="132143"/>
                                </a:lnTo>
                                <a:lnTo>
                                  <a:pt x="2243137" y="128270"/>
                                </a:lnTo>
                                <a:lnTo>
                                  <a:pt x="2237028" y="124828"/>
                                </a:lnTo>
                                <a:close/>
                              </a:path>
                              <a:path w="2399665" h="596265">
                                <a:moveTo>
                                  <a:pt x="2259164" y="137274"/>
                                </a:moveTo>
                                <a:lnTo>
                                  <a:pt x="2255304" y="138366"/>
                                </a:lnTo>
                                <a:lnTo>
                                  <a:pt x="2253980" y="140716"/>
                                </a:lnTo>
                                <a:lnTo>
                                  <a:pt x="2251894" y="144589"/>
                                </a:lnTo>
                                <a:lnTo>
                                  <a:pt x="2252941" y="148348"/>
                                </a:lnTo>
                                <a:lnTo>
                                  <a:pt x="2259063" y="151790"/>
                                </a:lnTo>
                                <a:lnTo>
                                  <a:pt x="2262924" y="150698"/>
                                </a:lnTo>
                                <a:lnTo>
                                  <a:pt x="2266365" y="144589"/>
                                </a:lnTo>
                                <a:lnTo>
                                  <a:pt x="2265286" y="140716"/>
                                </a:lnTo>
                                <a:lnTo>
                                  <a:pt x="2259164" y="137274"/>
                                </a:lnTo>
                                <a:close/>
                              </a:path>
                              <a:path w="2399665" h="596265">
                                <a:moveTo>
                                  <a:pt x="2281313" y="149733"/>
                                </a:moveTo>
                                <a:lnTo>
                                  <a:pt x="2277440" y="150812"/>
                                </a:lnTo>
                                <a:lnTo>
                                  <a:pt x="2276116" y="153162"/>
                                </a:lnTo>
                                <a:lnTo>
                                  <a:pt x="2274030" y="157035"/>
                                </a:lnTo>
                                <a:lnTo>
                                  <a:pt x="2275090" y="160794"/>
                                </a:lnTo>
                                <a:lnTo>
                                  <a:pt x="2281199" y="164236"/>
                                </a:lnTo>
                                <a:lnTo>
                                  <a:pt x="2285072" y="163144"/>
                                </a:lnTo>
                                <a:lnTo>
                                  <a:pt x="2288501" y="157035"/>
                                </a:lnTo>
                                <a:lnTo>
                                  <a:pt x="2287422" y="153162"/>
                                </a:lnTo>
                                <a:lnTo>
                                  <a:pt x="2281313" y="149733"/>
                                </a:lnTo>
                                <a:close/>
                              </a:path>
                              <a:path w="2399665" h="596265">
                                <a:moveTo>
                                  <a:pt x="2303449" y="162179"/>
                                </a:moveTo>
                                <a:lnTo>
                                  <a:pt x="2299576" y="163258"/>
                                </a:lnTo>
                                <a:lnTo>
                                  <a:pt x="2298255" y="165608"/>
                                </a:lnTo>
                                <a:lnTo>
                                  <a:pt x="2296163" y="169481"/>
                                </a:lnTo>
                                <a:lnTo>
                                  <a:pt x="2297226" y="173240"/>
                                </a:lnTo>
                                <a:lnTo>
                                  <a:pt x="2303335" y="176682"/>
                                </a:lnTo>
                                <a:lnTo>
                                  <a:pt x="2307209" y="175602"/>
                                </a:lnTo>
                                <a:lnTo>
                                  <a:pt x="2310650" y="169481"/>
                                </a:lnTo>
                                <a:lnTo>
                                  <a:pt x="2309558" y="165608"/>
                                </a:lnTo>
                                <a:lnTo>
                                  <a:pt x="2303449" y="162179"/>
                                </a:lnTo>
                                <a:close/>
                              </a:path>
                              <a:path w="2399665" h="596265">
                                <a:moveTo>
                                  <a:pt x="2325585" y="174625"/>
                                </a:moveTo>
                                <a:lnTo>
                                  <a:pt x="2321712" y="175704"/>
                                </a:lnTo>
                                <a:lnTo>
                                  <a:pt x="2320389" y="178066"/>
                                </a:lnTo>
                                <a:lnTo>
                                  <a:pt x="2318311" y="181927"/>
                                </a:lnTo>
                                <a:lnTo>
                                  <a:pt x="2319362" y="185699"/>
                                </a:lnTo>
                                <a:lnTo>
                                  <a:pt x="2325484" y="189128"/>
                                </a:lnTo>
                                <a:lnTo>
                                  <a:pt x="2329345" y="188048"/>
                                </a:lnTo>
                                <a:lnTo>
                                  <a:pt x="2332786" y="181927"/>
                                </a:lnTo>
                                <a:lnTo>
                                  <a:pt x="2331707" y="178066"/>
                                </a:lnTo>
                                <a:lnTo>
                                  <a:pt x="2325585" y="174625"/>
                                </a:lnTo>
                                <a:close/>
                              </a:path>
                              <a:path w="2399665" h="596265">
                                <a:moveTo>
                                  <a:pt x="2347734" y="187071"/>
                                </a:moveTo>
                                <a:lnTo>
                                  <a:pt x="2343861" y="188163"/>
                                </a:lnTo>
                                <a:lnTo>
                                  <a:pt x="2342537" y="190512"/>
                                </a:lnTo>
                                <a:lnTo>
                                  <a:pt x="2340451" y="194386"/>
                                </a:lnTo>
                                <a:lnTo>
                                  <a:pt x="2341498" y="198145"/>
                                </a:lnTo>
                                <a:lnTo>
                                  <a:pt x="2347620" y="201574"/>
                                </a:lnTo>
                                <a:lnTo>
                                  <a:pt x="2351493" y="200494"/>
                                </a:lnTo>
                                <a:lnTo>
                                  <a:pt x="2354922" y="194386"/>
                                </a:lnTo>
                                <a:lnTo>
                                  <a:pt x="2353843" y="190512"/>
                                </a:lnTo>
                                <a:lnTo>
                                  <a:pt x="2347734" y="187071"/>
                                </a:lnTo>
                                <a:close/>
                              </a:path>
                              <a:path w="2399665" h="596265">
                                <a:moveTo>
                                  <a:pt x="2369870" y="199517"/>
                                </a:moveTo>
                                <a:lnTo>
                                  <a:pt x="2365997" y="200609"/>
                                </a:lnTo>
                                <a:lnTo>
                                  <a:pt x="2364673" y="202958"/>
                                </a:lnTo>
                                <a:lnTo>
                                  <a:pt x="2362587" y="206832"/>
                                </a:lnTo>
                                <a:lnTo>
                                  <a:pt x="2363647" y="210591"/>
                                </a:lnTo>
                                <a:lnTo>
                                  <a:pt x="2369756" y="214033"/>
                                </a:lnTo>
                                <a:lnTo>
                                  <a:pt x="2373629" y="212940"/>
                                </a:lnTo>
                                <a:lnTo>
                                  <a:pt x="2377071" y="206832"/>
                                </a:lnTo>
                                <a:lnTo>
                                  <a:pt x="2375979" y="202958"/>
                                </a:lnTo>
                                <a:lnTo>
                                  <a:pt x="2369870" y="199517"/>
                                </a:lnTo>
                                <a:close/>
                              </a:path>
                              <a:path w="2399665" h="596265">
                                <a:moveTo>
                                  <a:pt x="2392006" y="211975"/>
                                </a:moveTo>
                                <a:lnTo>
                                  <a:pt x="2388133" y="213055"/>
                                </a:lnTo>
                                <a:lnTo>
                                  <a:pt x="2386814" y="215404"/>
                                </a:lnTo>
                                <a:lnTo>
                                  <a:pt x="2384736" y="219278"/>
                                </a:lnTo>
                                <a:lnTo>
                                  <a:pt x="2385783" y="223037"/>
                                </a:lnTo>
                                <a:lnTo>
                                  <a:pt x="2391905" y="226479"/>
                                </a:lnTo>
                                <a:lnTo>
                                  <a:pt x="2395766" y="225399"/>
                                </a:lnTo>
                                <a:lnTo>
                                  <a:pt x="2399207" y="219278"/>
                                </a:lnTo>
                                <a:lnTo>
                                  <a:pt x="2398128" y="215404"/>
                                </a:lnTo>
                                <a:lnTo>
                                  <a:pt x="2392006" y="211975"/>
                                </a:lnTo>
                                <a:close/>
                              </a:path>
                            </a:pathLst>
                          </a:custGeom>
                          <a:solidFill>
                            <a:srgbClr val="70AD45"/>
                          </a:solidFill>
                        </wps:spPr>
                        <wps:bodyPr wrap="square" lIns="0" tIns="0" rIns="0" bIns="0" rtlCol="0">
                          <a:prstTxWarp prst="textNoShape">
                            <a:avLst/>
                          </a:prstTxWarp>
                          <a:noAutofit/>
                        </wps:bodyPr>
                      </wps:wsp>
                      <wps:wsp>
                        <wps:cNvPr id="192" name="Graphic 192"/>
                        <wps:cNvSpPr/>
                        <wps:spPr>
                          <a:xfrm>
                            <a:off x="3902759" y="1117150"/>
                            <a:ext cx="2414905" cy="381000"/>
                          </a:xfrm>
                          <a:custGeom>
                            <a:avLst/>
                            <a:gdLst/>
                            <a:ahLst/>
                            <a:cxnLst/>
                            <a:rect l="l" t="t" r="r" b="b"/>
                            <a:pathLst>
                              <a:path w="2414905" h="381000">
                                <a:moveTo>
                                  <a:pt x="6934" y="80772"/>
                                </a:moveTo>
                                <a:lnTo>
                                  <a:pt x="3124" y="82067"/>
                                </a:lnTo>
                                <a:lnTo>
                                  <a:pt x="0" y="88341"/>
                                </a:lnTo>
                                <a:lnTo>
                                  <a:pt x="1295" y="92151"/>
                                </a:lnTo>
                                <a:lnTo>
                                  <a:pt x="36029" y="109359"/>
                                </a:lnTo>
                                <a:lnTo>
                                  <a:pt x="39839" y="108077"/>
                                </a:lnTo>
                                <a:lnTo>
                                  <a:pt x="42951" y="101790"/>
                                </a:lnTo>
                                <a:lnTo>
                                  <a:pt x="41668" y="97980"/>
                                </a:lnTo>
                                <a:lnTo>
                                  <a:pt x="6934" y="80772"/>
                                </a:lnTo>
                                <a:close/>
                              </a:path>
                              <a:path w="2414905" h="381000">
                                <a:moveTo>
                                  <a:pt x="63830" y="108966"/>
                                </a:moveTo>
                                <a:lnTo>
                                  <a:pt x="60020" y="110248"/>
                                </a:lnTo>
                                <a:lnTo>
                                  <a:pt x="56908" y="116535"/>
                                </a:lnTo>
                                <a:lnTo>
                                  <a:pt x="58191" y="120345"/>
                                </a:lnTo>
                                <a:lnTo>
                                  <a:pt x="92925" y="137553"/>
                                </a:lnTo>
                                <a:lnTo>
                                  <a:pt x="96735" y="136271"/>
                                </a:lnTo>
                                <a:lnTo>
                                  <a:pt x="99847" y="129984"/>
                                </a:lnTo>
                                <a:lnTo>
                                  <a:pt x="98564" y="126174"/>
                                </a:lnTo>
                                <a:lnTo>
                                  <a:pt x="63830" y="108966"/>
                                </a:lnTo>
                                <a:close/>
                              </a:path>
                              <a:path w="2414905" h="381000">
                                <a:moveTo>
                                  <a:pt x="120726" y="137160"/>
                                </a:moveTo>
                                <a:lnTo>
                                  <a:pt x="116916" y="138442"/>
                                </a:lnTo>
                                <a:lnTo>
                                  <a:pt x="113804" y="144729"/>
                                </a:lnTo>
                                <a:lnTo>
                                  <a:pt x="115087" y="148539"/>
                                </a:lnTo>
                                <a:lnTo>
                                  <a:pt x="149821" y="165747"/>
                                </a:lnTo>
                                <a:lnTo>
                                  <a:pt x="153631" y="164465"/>
                                </a:lnTo>
                                <a:lnTo>
                                  <a:pt x="156743" y="158178"/>
                                </a:lnTo>
                                <a:lnTo>
                                  <a:pt x="155460" y="154368"/>
                                </a:lnTo>
                                <a:lnTo>
                                  <a:pt x="120726" y="137160"/>
                                </a:lnTo>
                                <a:close/>
                              </a:path>
                              <a:path w="2414905" h="381000">
                                <a:moveTo>
                                  <a:pt x="177622" y="165354"/>
                                </a:moveTo>
                                <a:lnTo>
                                  <a:pt x="173812" y="166636"/>
                                </a:lnTo>
                                <a:lnTo>
                                  <a:pt x="170700" y="172923"/>
                                </a:lnTo>
                                <a:lnTo>
                                  <a:pt x="171983" y="176733"/>
                                </a:lnTo>
                                <a:lnTo>
                                  <a:pt x="206717" y="193941"/>
                                </a:lnTo>
                                <a:lnTo>
                                  <a:pt x="210527" y="192659"/>
                                </a:lnTo>
                                <a:lnTo>
                                  <a:pt x="213639" y="186372"/>
                                </a:lnTo>
                                <a:lnTo>
                                  <a:pt x="212356" y="182562"/>
                                </a:lnTo>
                                <a:lnTo>
                                  <a:pt x="177622" y="165354"/>
                                </a:lnTo>
                                <a:close/>
                              </a:path>
                              <a:path w="2414905" h="381000">
                                <a:moveTo>
                                  <a:pt x="234530" y="193548"/>
                                </a:moveTo>
                                <a:lnTo>
                                  <a:pt x="230720" y="194830"/>
                                </a:lnTo>
                                <a:lnTo>
                                  <a:pt x="227596" y="201117"/>
                                </a:lnTo>
                                <a:lnTo>
                                  <a:pt x="228892" y="204927"/>
                                </a:lnTo>
                                <a:lnTo>
                                  <a:pt x="263626" y="222135"/>
                                </a:lnTo>
                                <a:lnTo>
                                  <a:pt x="267436" y="220853"/>
                                </a:lnTo>
                                <a:lnTo>
                                  <a:pt x="270548" y="214566"/>
                                </a:lnTo>
                                <a:lnTo>
                                  <a:pt x="269252" y="210756"/>
                                </a:lnTo>
                                <a:lnTo>
                                  <a:pt x="234530" y="193548"/>
                                </a:lnTo>
                                <a:close/>
                              </a:path>
                              <a:path w="2414905" h="381000">
                                <a:moveTo>
                                  <a:pt x="291426" y="221729"/>
                                </a:moveTo>
                                <a:lnTo>
                                  <a:pt x="287616" y="223024"/>
                                </a:lnTo>
                                <a:lnTo>
                                  <a:pt x="284505" y="229298"/>
                                </a:lnTo>
                                <a:lnTo>
                                  <a:pt x="285788" y="233108"/>
                                </a:lnTo>
                                <a:lnTo>
                                  <a:pt x="320522" y="250317"/>
                                </a:lnTo>
                                <a:lnTo>
                                  <a:pt x="324332" y="249034"/>
                                </a:lnTo>
                                <a:lnTo>
                                  <a:pt x="327444" y="242747"/>
                                </a:lnTo>
                                <a:lnTo>
                                  <a:pt x="326161" y="238937"/>
                                </a:lnTo>
                                <a:lnTo>
                                  <a:pt x="291426" y="221729"/>
                                </a:lnTo>
                                <a:close/>
                              </a:path>
                              <a:path w="2414905" h="381000">
                                <a:moveTo>
                                  <a:pt x="348322" y="249923"/>
                                </a:moveTo>
                                <a:lnTo>
                                  <a:pt x="344512" y="251206"/>
                                </a:lnTo>
                                <a:lnTo>
                                  <a:pt x="341401" y="257492"/>
                                </a:lnTo>
                                <a:lnTo>
                                  <a:pt x="342684" y="261302"/>
                                </a:lnTo>
                                <a:lnTo>
                                  <a:pt x="377418" y="278511"/>
                                </a:lnTo>
                                <a:lnTo>
                                  <a:pt x="381228" y="277228"/>
                                </a:lnTo>
                                <a:lnTo>
                                  <a:pt x="384340" y="270941"/>
                                </a:lnTo>
                                <a:lnTo>
                                  <a:pt x="383057" y="267131"/>
                                </a:lnTo>
                                <a:lnTo>
                                  <a:pt x="348322" y="249923"/>
                                </a:lnTo>
                                <a:close/>
                              </a:path>
                              <a:path w="2414905" h="381000">
                                <a:moveTo>
                                  <a:pt x="405218" y="278117"/>
                                </a:moveTo>
                                <a:lnTo>
                                  <a:pt x="401408" y="279400"/>
                                </a:lnTo>
                                <a:lnTo>
                                  <a:pt x="398314" y="285737"/>
                                </a:lnTo>
                                <a:lnTo>
                                  <a:pt x="399580" y="289496"/>
                                </a:lnTo>
                                <a:lnTo>
                                  <a:pt x="405245" y="292303"/>
                                </a:lnTo>
                                <a:lnTo>
                                  <a:pt x="406946" y="292303"/>
                                </a:lnTo>
                                <a:lnTo>
                                  <a:pt x="423756" y="285737"/>
                                </a:lnTo>
                                <a:lnTo>
                                  <a:pt x="406311" y="285737"/>
                                </a:lnTo>
                                <a:lnTo>
                                  <a:pt x="404084" y="280047"/>
                                </a:lnTo>
                                <a:lnTo>
                                  <a:pt x="403999" y="279831"/>
                                </a:lnTo>
                                <a:lnTo>
                                  <a:pt x="406617" y="278807"/>
                                </a:lnTo>
                                <a:lnTo>
                                  <a:pt x="405218" y="278117"/>
                                </a:lnTo>
                                <a:close/>
                              </a:path>
                              <a:path w="2414905" h="381000">
                                <a:moveTo>
                                  <a:pt x="406617" y="278807"/>
                                </a:moveTo>
                                <a:lnTo>
                                  <a:pt x="403999" y="279831"/>
                                </a:lnTo>
                                <a:lnTo>
                                  <a:pt x="406311" y="285737"/>
                                </a:lnTo>
                                <a:lnTo>
                                  <a:pt x="409130" y="280047"/>
                                </a:lnTo>
                                <a:lnTo>
                                  <a:pt x="406617" y="278807"/>
                                </a:lnTo>
                                <a:close/>
                              </a:path>
                              <a:path w="2414905" h="381000">
                                <a:moveTo>
                                  <a:pt x="436041" y="267296"/>
                                </a:moveTo>
                                <a:lnTo>
                                  <a:pt x="406617" y="278807"/>
                                </a:lnTo>
                                <a:lnTo>
                                  <a:pt x="409130" y="280047"/>
                                </a:lnTo>
                                <a:lnTo>
                                  <a:pt x="406311" y="285737"/>
                                </a:lnTo>
                                <a:lnTo>
                                  <a:pt x="423756" y="285737"/>
                                </a:lnTo>
                                <a:lnTo>
                                  <a:pt x="440664" y="279133"/>
                                </a:lnTo>
                                <a:lnTo>
                                  <a:pt x="442277" y="275450"/>
                                </a:lnTo>
                                <a:lnTo>
                                  <a:pt x="439724" y="268909"/>
                                </a:lnTo>
                                <a:lnTo>
                                  <a:pt x="436041" y="267296"/>
                                </a:lnTo>
                                <a:close/>
                              </a:path>
                              <a:path w="2414905" h="381000">
                                <a:moveTo>
                                  <a:pt x="495185" y="244182"/>
                                </a:moveTo>
                                <a:lnTo>
                                  <a:pt x="459079" y="258292"/>
                                </a:lnTo>
                                <a:lnTo>
                                  <a:pt x="457466" y="261975"/>
                                </a:lnTo>
                                <a:lnTo>
                                  <a:pt x="460019" y="268516"/>
                                </a:lnTo>
                                <a:lnTo>
                                  <a:pt x="463702" y="270129"/>
                                </a:lnTo>
                                <a:lnTo>
                                  <a:pt x="499808" y="256019"/>
                                </a:lnTo>
                                <a:lnTo>
                                  <a:pt x="501421" y="252336"/>
                                </a:lnTo>
                                <a:lnTo>
                                  <a:pt x="498868" y="245795"/>
                                </a:lnTo>
                                <a:lnTo>
                                  <a:pt x="495185" y="244182"/>
                                </a:lnTo>
                                <a:close/>
                              </a:path>
                              <a:path w="2414905" h="381000">
                                <a:moveTo>
                                  <a:pt x="554329" y="221068"/>
                                </a:moveTo>
                                <a:lnTo>
                                  <a:pt x="518223" y="235178"/>
                                </a:lnTo>
                                <a:lnTo>
                                  <a:pt x="516610" y="238861"/>
                                </a:lnTo>
                                <a:lnTo>
                                  <a:pt x="519163" y="245402"/>
                                </a:lnTo>
                                <a:lnTo>
                                  <a:pt x="522846" y="247015"/>
                                </a:lnTo>
                                <a:lnTo>
                                  <a:pt x="558952" y="232905"/>
                                </a:lnTo>
                                <a:lnTo>
                                  <a:pt x="560565" y="229222"/>
                                </a:lnTo>
                                <a:lnTo>
                                  <a:pt x="558012" y="222681"/>
                                </a:lnTo>
                                <a:lnTo>
                                  <a:pt x="554329" y="221068"/>
                                </a:lnTo>
                                <a:close/>
                              </a:path>
                              <a:path w="2414905" h="381000">
                                <a:moveTo>
                                  <a:pt x="613473" y="197954"/>
                                </a:moveTo>
                                <a:lnTo>
                                  <a:pt x="577367" y="212064"/>
                                </a:lnTo>
                                <a:lnTo>
                                  <a:pt x="575754" y="215747"/>
                                </a:lnTo>
                                <a:lnTo>
                                  <a:pt x="578307" y="222288"/>
                                </a:lnTo>
                                <a:lnTo>
                                  <a:pt x="581990" y="223901"/>
                                </a:lnTo>
                                <a:lnTo>
                                  <a:pt x="618096" y="209778"/>
                                </a:lnTo>
                                <a:lnTo>
                                  <a:pt x="619709" y="206095"/>
                                </a:lnTo>
                                <a:lnTo>
                                  <a:pt x="617156" y="199567"/>
                                </a:lnTo>
                                <a:lnTo>
                                  <a:pt x="613473" y="197954"/>
                                </a:lnTo>
                                <a:close/>
                              </a:path>
                              <a:path w="2414905" h="381000">
                                <a:moveTo>
                                  <a:pt x="672617" y="174840"/>
                                </a:moveTo>
                                <a:lnTo>
                                  <a:pt x="636511" y="188950"/>
                                </a:lnTo>
                                <a:lnTo>
                                  <a:pt x="634898" y="192633"/>
                                </a:lnTo>
                                <a:lnTo>
                                  <a:pt x="637451" y="199161"/>
                                </a:lnTo>
                                <a:lnTo>
                                  <a:pt x="641134" y="200774"/>
                                </a:lnTo>
                                <a:lnTo>
                                  <a:pt x="677240" y="186664"/>
                                </a:lnTo>
                                <a:lnTo>
                                  <a:pt x="678853" y="182981"/>
                                </a:lnTo>
                                <a:lnTo>
                                  <a:pt x="676300" y="176453"/>
                                </a:lnTo>
                                <a:lnTo>
                                  <a:pt x="672617" y="174840"/>
                                </a:lnTo>
                                <a:close/>
                              </a:path>
                              <a:path w="2414905" h="381000">
                                <a:moveTo>
                                  <a:pt x="731761" y="151726"/>
                                </a:moveTo>
                                <a:lnTo>
                                  <a:pt x="695655" y="165836"/>
                                </a:lnTo>
                                <a:lnTo>
                                  <a:pt x="694042" y="169519"/>
                                </a:lnTo>
                                <a:lnTo>
                                  <a:pt x="696594" y="176047"/>
                                </a:lnTo>
                                <a:lnTo>
                                  <a:pt x="700277" y="177660"/>
                                </a:lnTo>
                                <a:lnTo>
                                  <a:pt x="736384" y="163550"/>
                                </a:lnTo>
                                <a:lnTo>
                                  <a:pt x="737996" y="159867"/>
                                </a:lnTo>
                                <a:lnTo>
                                  <a:pt x="735444" y="153339"/>
                                </a:lnTo>
                                <a:lnTo>
                                  <a:pt x="731761" y="151726"/>
                                </a:lnTo>
                                <a:close/>
                              </a:path>
                              <a:path w="2414905" h="381000">
                                <a:moveTo>
                                  <a:pt x="790905" y="128600"/>
                                </a:moveTo>
                                <a:lnTo>
                                  <a:pt x="754799" y="142722"/>
                                </a:lnTo>
                                <a:lnTo>
                                  <a:pt x="753186" y="146405"/>
                                </a:lnTo>
                                <a:lnTo>
                                  <a:pt x="755738" y="152933"/>
                                </a:lnTo>
                                <a:lnTo>
                                  <a:pt x="759421" y="154546"/>
                                </a:lnTo>
                                <a:lnTo>
                                  <a:pt x="795527" y="140436"/>
                                </a:lnTo>
                                <a:lnTo>
                                  <a:pt x="797140" y="136753"/>
                                </a:lnTo>
                                <a:lnTo>
                                  <a:pt x="794588" y="130213"/>
                                </a:lnTo>
                                <a:lnTo>
                                  <a:pt x="790905" y="128600"/>
                                </a:lnTo>
                                <a:close/>
                              </a:path>
                              <a:path w="2414905" h="381000">
                                <a:moveTo>
                                  <a:pt x="818768" y="129082"/>
                                </a:moveTo>
                                <a:lnTo>
                                  <a:pt x="814857" y="130035"/>
                                </a:lnTo>
                                <a:lnTo>
                                  <a:pt x="811199" y="136017"/>
                                </a:lnTo>
                                <a:lnTo>
                                  <a:pt x="812152" y="139928"/>
                                </a:lnTo>
                                <a:lnTo>
                                  <a:pt x="845235" y="160121"/>
                                </a:lnTo>
                                <a:lnTo>
                                  <a:pt x="849147" y="159181"/>
                                </a:lnTo>
                                <a:lnTo>
                                  <a:pt x="852804" y="153187"/>
                                </a:lnTo>
                                <a:lnTo>
                                  <a:pt x="851852" y="149288"/>
                                </a:lnTo>
                                <a:lnTo>
                                  <a:pt x="818768" y="129082"/>
                                </a:lnTo>
                                <a:close/>
                              </a:path>
                              <a:path w="2414905" h="381000">
                                <a:moveTo>
                                  <a:pt x="872972" y="162166"/>
                                </a:moveTo>
                                <a:lnTo>
                                  <a:pt x="869060" y="163118"/>
                                </a:lnTo>
                                <a:lnTo>
                                  <a:pt x="865416" y="169100"/>
                                </a:lnTo>
                                <a:lnTo>
                                  <a:pt x="866355" y="173012"/>
                                </a:lnTo>
                                <a:lnTo>
                                  <a:pt x="899439" y="193205"/>
                                </a:lnTo>
                                <a:lnTo>
                                  <a:pt x="903351" y="192252"/>
                                </a:lnTo>
                                <a:lnTo>
                                  <a:pt x="907008" y="186270"/>
                                </a:lnTo>
                                <a:lnTo>
                                  <a:pt x="906056" y="182359"/>
                                </a:lnTo>
                                <a:lnTo>
                                  <a:pt x="872972" y="162166"/>
                                </a:lnTo>
                                <a:close/>
                              </a:path>
                              <a:path w="2414905" h="381000">
                                <a:moveTo>
                                  <a:pt x="927176" y="195249"/>
                                </a:moveTo>
                                <a:lnTo>
                                  <a:pt x="923264" y="196189"/>
                                </a:lnTo>
                                <a:lnTo>
                                  <a:pt x="919619" y="202184"/>
                                </a:lnTo>
                                <a:lnTo>
                                  <a:pt x="920559" y="206082"/>
                                </a:lnTo>
                                <a:lnTo>
                                  <a:pt x="953642" y="226275"/>
                                </a:lnTo>
                                <a:lnTo>
                                  <a:pt x="957554" y="225336"/>
                                </a:lnTo>
                                <a:lnTo>
                                  <a:pt x="961212" y="219354"/>
                                </a:lnTo>
                                <a:lnTo>
                                  <a:pt x="960259" y="215442"/>
                                </a:lnTo>
                                <a:lnTo>
                                  <a:pt x="927176" y="195249"/>
                                </a:lnTo>
                                <a:close/>
                              </a:path>
                              <a:path w="2414905" h="381000">
                                <a:moveTo>
                                  <a:pt x="981379" y="228320"/>
                                </a:moveTo>
                                <a:lnTo>
                                  <a:pt x="977468" y="229273"/>
                                </a:lnTo>
                                <a:lnTo>
                                  <a:pt x="973823" y="235254"/>
                                </a:lnTo>
                                <a:lnTo>
                                  <a:pt x="974763" y="239166"/>
                                </a:lnTo>
                                <a:lnTo>
                                  <a:pt x="1007846" y="259359"/>
                                </a:lnTo>
                                <a:lnTo>
                                  <a:pt x="1011758" y="258419"/>
                                </a:lnTo>
                                <a:lnTo>
                                  <a:pt x="1015415" y="252425"/>
                                </a:lnTo>
                                <a:lnTo>
                                  <a:pt x="1014463" y="248526"/>
                                </a:lnTo>
                                <a:lnTo>
                                  <a:pt x="981379" y="228320"/>
                                </a:lnTo>
                                <a:close/>
                              </a:path>
                              <a:path w="2414905" h="381000">
                                <a:moveTo>
                                  <a:pt x="1035583" y="261404"/>
                                </a:moveTo>
                                <a:lnTo>
                                  <a:pt x="1031671" y="262356"/>
                                </a:lnTo>
                                <a:lnTo>
                                  <a:pt x="1028026" y="268338"/>
                                </a:lnTo>
                                <a:lnTo>
                                  <a:pt x="1028966" y="272249"/>
                                </a:lnTo>
                                <a:lnTo>
                                  <a:pt x="1062050" y="292442"/>
                                </a:lnTo>
                                <a:lnTo>
                                  <a:pt x="1065961" y="291490"/>
                                </a:lnTo>
                                <a:lnTo>
                                  <a:pt x="1069619" y="285508"/>
                                </a:lnTo>
                                <a:lnTo>
                                  <a:pt x="1068666" y="281597"/>
                                </a:lnTo>
                                <a:lnTo>
                                  <a:pt x="1035583" y="261404"/>
                                </a:lnTo>
                                <a:close/>
                              </a:path>
                              <a:path w="2414905" h="381000">
                                <a:moveTo>
                                  <a:pt x="1089786" y="294487"/>
                                </a:moveTo>
                                <a:lnTo>
                                  <a:pt x="1085875" y="295427"/>
                                </a:lnTo>
                                <a:lnTo>
                                  <a:pt x="1082230" y="301421"/>
                                </a:lnTo>
                                <a:lnTo>
                                  <a:pt x="1083170" y="305320"/>
                                </a:lnTo>
                                <a:lnTo>
                                  <a:pt x="1116253" y="325513"/>
                                </a:lnTo>
                                <a:lnTo>
                                  <a:pt x="1120165" y="324573"/>
                                </a:lnTo>
                                <a:lnTo>
                                  <a:pt x="1123823" y="318579"/>
                                </a:lnTo>
                                <a:lnTo>
                                  <a:pt x="1122870" y="314680"/>
                                </a:lnTo>
                                <a:lnTo>
                                  <a:pt x="1089786" y="294487"/>
                                </a:lnTo>
                                <a:close/>
                              </a:path>
                              <a:path w="2414905" h="381000">
                                <a:moveTo>
                                  <a:pt x="1143990" y="327558"/>
                                </a:moveTo>
                                <a:lnTo>
                                  <a:pt x="1140079" y="328510"/>
                                </a:lnTo>
                                <a:lnTo>
                                  <a:pt x="1136434" y="334492"/>
                                </a:lnTo>
                                <a:lnTo>
                                  <a:pt x="1137373" y="338404"/>
                                </a:lnTo>
                                <a:lnTo>
                                  <a:pt x="1170457" y="358597"/>
                                </a:lnTo>
                                <a:lnTo>
                                  <a:pt x="1174368" y="357657"/>
                                </a:lnTo>
                                <a:lnTo>
                                  <a:pt x="1178026" y="351663"/>
                                </a:lnTo>
                                <a:lnTo>
                                  <a:pt x="1177074" y="347751"/>
                                </a:lnTo>
                                <a:lnTo>
                                  <a:pt x="1143990" y="327558"/>
                                </a:lnTo>
                                <a:close/>
                              </a:path>
                              <a:path w="2414905" h="381000">
                                <a:moveTo>
                                  <a:pt x="1198194" y="360641"/>
                                </a:moveTo>
                                <a:lnTo>
                                  <a:pt x="1194282" y="361594"/>
                                </a:lnTo>
                                <a:lnTo>
                                  <a:pt x="1190637" y="367576"/>
                                </a:lnTo>
                                <a:lnTo>
                                  <a:pt x="1191577" y="371487"/>
                                </a:lnTo>
                                <a:lnTo>
                                  <a:pt x="1206258" y="380441"/>
                                </a:lnTo>
                                <a:lnTo>
                                  <a:pt x="1209230" y="380225"/>
                                </a:lnTo>
                                <a:lnTo>
                                  <a:pt x="1226592" y="365836"/>
                                </a:lnTo>
                                <a:lnTo>
                                  <a:pt x="1206703" y="365836"/>
                                </a:lnTo>
                                <a:lnTo>
                                  <a:pt x="1198194" y="360641"/>
                                </a:lnTo>
                                <a:close/>
                              </a:path>
                              <a:path w="2414905" h="381000">
                                <a:moveTo>
                                  <a:pt x="1221892" y="353237"/>
                                </a:moveTo>
                                <a:lnTo>
                                  <a:pt x="1206703" y="365836"/>
                                </a:lnTo>
                                <a:lnTo>
                                  <a:pt x="1226592" y="365836"/>
                                </a:lnTo>
                                <a:lnTo>
                                  <a:pt x="1229995" y="363016"/>
                                </a:lnTo>
                                <a:lnTo>
                                  <a:pt x="1230363" y="359016"/>
                                </a:lnTo>
                                <a:lnTo>
                                  <a:pt x="1225892" y="353618"/>
                                </a:lnTo>
                                <a:lnTo>
                                  <a:pt x="1221892" y="353237"/>
                                </a:lnTo>
                                <a:close/>
                              </a:path>
                              <a:path w="2414905" h="381000">
                                <a:moveTo>
                                  <a:pt x="1270774" y="312712"/>
                                </a:moveTo>
                                <a:lnTo>
                                  <a:pt x="1240929" y="337451"/>
                                </a:lnTo>
                                <a:lnTo>
                                  <a:pt x="1240561" y="341452"/>
                                </a:lnTo>
                                <a:lnTo>
                                  <a:pt x="1245031" y="346849"/>
                                </a:lnTo>
                                <a:lnTo>
                                  <a:pt x="1249032" y="347230"/>
                                </a:lnTo>
                                <a:lnTo>
                                  <a:pt x="1278877" y="322478"/>
                                </a:lnTo>
                                <a:lnTo>
                                  <a:pt x="1279245" y="318477"/>
                                </a:lnTo>
                                <a:lnTo>
                                  <a:pt x="1274775" y="313080"/>
                                </a:lnTo>
                                <a:lnTo>
                                  <a:pt x="1270774" y="312712"/>
                                </a:lnTo>
                                <a:close/>
                              </a:path>
                              <a:path w="2414905" h="381000">
                                <a:moveTo>
                                  <a:pt x="1319644" y="272173"/>
                                </a:moveTo>
                                <a:lnTo>
                                  <a:pt x="1289811" y="296913"/>
                                </a:lnTo>
                                <a:lnTo>
                                  <a:pt x="1289430" y="300926"/>
                                </a:lnTo>
                                <a:lnTo>
                                  <a:pt x="1293914" y="306324"/>
                                </a:lnTo>
                                <a:lnTo>
                                  <a:pt x="1297914" y="306692"/>
                                </a:lnTo>
                                <a:lnTo>
                                  <a:pt x="1327759" y="281952"/>
                                </a:lnTo>
                                <a:lnTo>
                                  <a:pt x="1328127" y="277952"/>
                                </a:lnTo>
                                <a:lnTo>
                                  <a:pt x="1323657" y="272554"/>
                                </a:lnTo>
                                <a:lnTo>
                                  <a:pt x="1319644" y="272173"/>
                                </a:lnTo>
                                <a:close/>
                              </a:path>
                              <a:path w="2414905" h="381000">
                                <a:moveTo>
                                  <a:pt x="1368526" y="231648"/>
                                </a:moveTo>
                                <a:lnTo>
                                  <a:pt x="1338694" y="256387"/>
                                </a:lnTo>
                                <a:lnTo>
                                  <a:pt x="1338313" y="260388"/>
                                </a:lnTo>
                                <a:lnTo>
                                  <a:pt x="1342796" y="265785"/>
                                </a:lnTo>
                                <a:lnTo>
                                  <a:pt x="1346796" y="266166"/>
                                </a:lnTo>
                                <a:lnTo>
                                  <a:pt x="1376641" y="241414"/>
                                </a:lnTo>
                                <a:lnTo>
                                  <a:pt x="1377010" y="237413"/>
                                </a:lnTo>
                                <a:lnTo>
                                  <a:pt x="1372539" y="232016"/>
                                </a:lnTo>
                                <a:lnTo>
                                  <a:pt x="1368526" y="231648"/>
                                </a:lnTo>
                                <a:close/>
                              </a:path>
                              <a:path w="2414905" h="381000">
                                <a:moveTo>
                                  <a:pt x="1417408" y="191109"/>
                                </a:moveTo>
                                <a:lnTo>
                                  <a:pt x="1387576" y="215849"/>
                                </a:lnTo>
                                <a:lnTo>
                                  <a:pt x="1387195" y="219849"/>
                                </a:lnTo>
                                <a:lnTo>
                                  <a:pt x="1391678" y="225259"/>
                                </a:lnTo>
                                <a:lnTo>
                                  <a:pt x="1395679" y="225628"/>
                                </a:lnTo>
                                <a:lnTo>
                                  <a:pt x="1425524" y="200888"/>
                                </a:lnTo>
                                <a:lnTo>
                                  <a:pt x="1425892" y="196888"/>
                                </a:lnTo>
                                <a:lnTo>
                                  <a:pt x="1421409" y="191477"/>
                                </a:lnTo>
                                <a:lnTo>
                                  <a:pt x="1417408" y="191109"/>
                                </a:lnTo>
                                <a:close/>
                              </a:path>
                              <a:path w="2414905" h="381000">
                                <a:moveTo>
                                  <a:pt x="1466291" y="150571"/>
                                </a:moveTo>
                                <a:lnTo>
                                  <a:pt x="1436458" y="175323"/>
                                </a:lnTo>
                                <a:lnTo>
                                  <a:pt x="1436077" y="179324"/>
                                </a:lnTo>
                                <a:lnTo>
                                  <a:pt x="1440561" y="184721"/>
                                </a:lnTo>
                                <a:lnTo>
                                  <a:pt x="1444561" y="185102"/>
                                </a:lnTo>
                                <a:lnTo>
                                  <a:pt x="1474393" y="160350"/>
                                </a:lnTo>
                                <a:lnTo>
                                  <a:pt x="1474774" y="156349"/>
                                </a:lnTo>
                                <a:lnTo>
                                  <a:pt x="1470291" y="150952"/>
                                </a:lnTo>
                                <a:lnTo>
                                  <a:pt x="1466291" y="150571"/>
                                </a:lnTo>
                                <a:close/>
                              </a:path>
                              <a:path w="2414905" h="381000">
                                <a:moveTo>
                                  <a:pt x="1515173" y="110045"/>
                                </a:moveTo>
                                <a:lnTo>
                                  <a:pt x="1485328" y="134785"/>
                                </a:lnTo>
                                <a:lnTo>
                                  <a:pt x="1484960" y="138785"/>
                                </a:lnTo>
                                <a:lnTo>
                                  <a:pt x="1489443" y="144183"/>
                                </a:lnTo>
                                <a:lnTo>
                                  <a:pt x="1493443" y="144564"/>
                                </a:lnTo>
                                <a:lnTo>
                                  <a:pt x="1523276" y="119824"/>
                                </a:lnTo>
                                <a:lnTo>
                                  <a:pt x="1523657" y="115811"/>
                                </a:lnTo>
                                <a:lnTo>
                                  <a:pt x="1519173" y="110413"/>
                                </a:lnTo>
                                <a:lnTo>
                                  <a:pt x="1515173" y="110045"/>
                                </a:lnTo>
                                <a:close/>
                              </a:path>
                              <a:path w="2414905" h="381000">
                                <a:moveTo>
                                  <a:pt x="1564055" y="69507"/>
                                </a:moveTo>
                                <a:lnTo>
                                  <a:pt x="1534210" y="94259"/>
                                </a:lnTo>
                                <a:lnTo>
                                  <a:pt x="1533842" y="98259"/>
                                </a:lnTo>
                                <a:lnTo>
                                  <a:pt x="1538312" y="103657"/>
                                </a:lnTo>
                                <a:lnTo>
                                  <a:pt x="1542326" y="104025"/>
                                </a:lnTo>
                                <a:lnTo>
                                  <a:pt x="1572158" y="79286"/>
                                </a:lnTo>
                                <a:lnTo>
                                  <a:pt x="1572539" y="75285"/>
                                </a:lnTo>
                                <a:lnTo>
                                  <a:pt x="1568056" y="69888"/>
                                </a:lnTo>
                                <a:lnTo>
                                  <a:pt x="1564055" y="69507"/>
                                </a:lnTo>
                                <a:close/>
                              </a:path>
                              <a:path w="2414905" h="381000">
                                <a:moveTo>
                                  <a:pt x="1619542" y="35115"/>
                                </a:moveTo>
                                <a:lnTo>
                                  <a:pt x="1604467" y="36512"/>
                                </a:lnTo>
                                <a:lnTo>
                                  <a:pt x="1603248" y="37020"/>
                                </a:lnTo>
                                <a:lnTo>
                                  <a:pt x="1583093" y="53721"/>
                                </a:lnTo>
                                <a:lnTo>
                                  <a:pt x="1582724" y="57721"/>
                                </a:lnTo>
                                <a:lnTo>
                                  <a:pt x="1587195" y="63119"/>
                                </a:lnTo>
                                <a:lnTo>
                                  <a:pt x="1591208" y="63500"/>
                                </a:lnTo>
                                <a:lnTo>
                                  <a:pt x="1608861" y="48856"/>
                                </a:lnTo>
                                <a:lnTo>
                                  <a:pt x="1620710" y="47764"/>
                                </a:lnTo>
                                <a:lnTo>
                                  <a:pt x="1623275" y="44665"/>
                                </a:lnTo>
                                <a:lnTo>
                                  <a:pt x="1622628" y="37680"/>
                                </a:lnTo>
                                <a:lnTo>
                                  <a:pt x="1619542" y="35115"/>
                                </a:lnTo>
                                <a:close/>
                              </a:path>
                              <a:path w="2414905" h="381000">
                                <a:moveTo>
                                  <a:pt x="1682762" y="29260"/>
                                </a:moveTo>
                                <a:lnTo>
                                  <a:pt x="1644167" y="32829"/>
                                </a:lnTo>
                                <a:lnTo>
                                  <a:pt x="1641602" y="35928"/>
                                </a:lnTo>
                                <a:lnTo>
                                  <a:pt x="1642156" y="41910"/>
                                </a:lnTo>
                                <a:lnTo>
                                  <a:pt x="1642249" y="42913"/>
                                </a:lnTo>
                                <a:lnTo>
                                  <a:pt x="1645335" y="45478"/>
                                </a:lnTo>
                                <a:lnTo>
                                  <a:pt x="1683931" y="41910"/>
                                </a:lnTo>
                                <a:lnTo>
                                  <a:pt x="1686509" y="38811"/>
                                </a:lnTo>
                                <a:lnTo>
                                  <a:pt x="1685954" y="32829"/>
                                </a:lnTo>
                                <a:lnTo>
                                  <a:pt x="1685861" y="31826"/>
                                </a:lnTo>
                                <a:lnTo>
                                  <a:pt x="1682762" y="29260"/>
                                </a:lnTo>
                                <a:close/>
                              </a:path>
                              <a:path w="2414905" h="381000">
                                <a:moveTo>
                                  <a:pt x="1745995" y="23406"/>
                                </a:moveTo>
                                <a:lnTo>
                                  <a:pt x="1707400" y="26974"/>
                                </a:lnTo>
                                <a:lnTo>
                                  <a:pt x="1704822" y="30073"/>
                                </a:lnTo>
                                <a:lnTo>
                                  <a:pt x="1705377" y="36055"/>
                                </a:lnTo>
                                <a:lnTo>
                                  <a:pt x="1705470" y="37058"/>
                                </a:lnTo>
                                <a:lnTo>
                                  <a:pt x="1708569" y="39624"/>
                                </a:lnTo>
                                <a:lnTo>
                                  <a:pt x="1747164" y="36055"/>
                                </a:lnTo>
                                <a:lnTo>
                                  <a:pt x="1749729" y="32956"/>
                                </a:lnTo>
                                <a:lnTo>
                                  <a:pt x="1749186" y="26974"/>
                                </a:lnTo>
                                <a:lnTo>
                                  <a:pt x="1749094" y="25971"/>
                                </a:lnTo>
                                <a:lnTo>
                                  <a:pt x="1745995" y="23406"/>
                                </a:lnTo>
                                <a:close/>
                              </a:path>
                              <a:path w="2414905" h="381000">
                                <a:moveTo>
                                  <a:pt x="1809229" y="17551"/>
                                </a:moveTo>
                                <a:lnTo>
                                  <a:pt x="1770621" y="21120"/>
                                </a:lnTo>
                                <a:lnTo>
                                  <a:pt x="1768055" y="24218"/>
                                </a:lnTo>
                                <a:lnTo>
                                  <a:pt x="1768610" y="30200"/>
                                </a:lnTo>
                                <a:lnTo>
                                  <a:pt x="1768703" y="31203"/>
                                </a:lnTo>
                                <a:lnTo>
                                  <a:pt x="1771802" y="33769"/>
                                </a:lnTo>
                                <a:lnTo>
                                  <a:pt x="1810397" y="30200"/>
                                </a:lnTo>
                                <a:lnTo>
                                  <a:pt x="1812963" y="27101"/>
                                </a:lnTo>
                                <a:lnTo>
                                  <a:pt x="1812407" y="21120"/>
                                </a:lnTo>
                                <a:lnTo>
                                  <a:pt x="1812315" y="20129"/>
                                </a:lnTo>
                                <a:lnTo>
                                  <a:pt x="1809229" y="17551"/>
                                </a:lnTo>
                                <a:close/>
                              </a:path>
                              <a:path w="2414905" h="381000">
                                <a:moveTo>
                                  <a:pt x="1872449" y="11696"/>
                                </a:moveTo>
                                <a:lnTo>
                                  <a:pt x="1833854" y="15278"/>
                                </a:lnTo>
                                <a:lnTo>
                                  <a:pt x="1831289" y="18364"/>
                                </a:lnTo>
                                <a:lnTo>
                                  <a:pt x="1831843" y="24345"/>
                                </a:lnTo>
                                <a:lnTo>
                                  <a:pt x="1831936" y="25349"/>
                                </a:lnTo>
                                <a:lnTo>
                                  <a:pt x="1835022" y="27914"/>
                                </a:lnTo>
                                <a:lnTo>
                                  <a:pt x="1873631" y="24345"/>
                                </a:lnTo>
                                <a:lnTo>
                                  <a:pt x="1876196" y="21247"/>
                                </a:lnTo>
                                <a:lnTo>
                                  <a:pt x="1875641" y="15278"/>
                                </a:lnTo>
                                <a:lnTo>
                                  <a:pt x="1875548" y="14274"/>
                                </a:lnTo>
                                <a:lnTo>
                                  <a:pt x="1872449" y="11696"/>
                                </a:lnTo>
                                <a:close/>
                              </a:path>
                              <a:path w="2414905" h="381000">
                                <a:moveTo>
                                  <a:pt x="1935683" y="5842"/>
                                </a:moveTo>
                                <a:lnTo>
                                  <a:pt x="1897087" y="9423"/>
                                </a:lnTo>
                                <a:lnTo>
                                  <a:pt x="1894522" y="12509"/>
                                </a:lnTo>
                                <a:lnTo>
                                  <a:pt x="1895066" y="18491"/>
                                </a:lnTo>
                                <a:lnTo>
                                  <a:pt x="1895157" y="19494"/>
                                </a:lnTo>
                                <a:lnTo>
                                  <a:pt x="1898256" y="22059"/>
                                </a:lnTo>
                                <a:lnTo>
                                  <a:pt x="1936851" y="18491"/>
                                </a:lnTo>
                                <a:lnTo>
                                  <a:pt x="1939429" y="15405"/>
                                </a:lnTo>
                                <a:lnTo>
                                  <a:pt x="1938875" y="9423"/>
                                </a:lnTo>
                                <a:lnTo>
                                  <a:pt x="1938782" y="8420"/>
                                </a:lnTo>
                                <a:lnTo>
                                  <a:pt x="1935683" y="5842"/>
                                </a:lnTo>
                                <a:close/>
                              </a:path>
                              <a:path w="2414905" h="381000">
                                <a:moveTo>
                                  <a:pt x="1998916" y="0"/>
                                </a:moveTo>
                                <a:lnTo>
                                  <a:pt x="1960321" y="3568"/>
                                </a:lnTo>
                                <a:lnTo>
                                  <a:pt x="1957743" y="6654"/>
                                </a:lnTo>
                                <a:lnTo>
                                  <a:pt x="1958297" y="12636"/>
                                </a:lnTo>
                                <a:lnTo>
                                  <a:pt x="1958390" y="13639"/>
                                </a:lnTo>
                                <a:lnTo>
                                  <a:pt x="1961489" y="16217"/>
                                </a:lnTo>
                                <a:lnTo>
                                  <a:pt x="2000084" y="12636"/>
                                </a:lnTo>
                                <a:lnTo>
                                  <a:pt x="2002650" y="9550"/>
                                </a:lnTo>
                                <a:lnTo>
                                  <a:pt x="2002095" y="3568"/>
                                </a:lnTo>
                                <a:lnTo>
                                  <a:pt x="2002002" y="2565"/>
                                </a:lnTo>
                                <a:lnTo>
                                  <a:pt x="1998916" y="0"/>
                                </a:lnTo>
                                <a:close/>
                              </a:path>
                              <a:path w="2414905" h="381000">
                                <a:moveTo>
                                  <a:pt x="2025281" y="4419"/>
                                </a:moveTo>
                                <a:lnTo>
                                  <a:pt x="2021763" y="6350"/>
                                </a:lnTo>
                                <a:lnTo>
                                  <a:pt x="2019795" y="13081"/>
                                </a:lnTo>
                                <a:lnTo>
                                  <a:pt x="2021738" y="16611"/>
                                </a:lnTo>
                                <a:lnTo>
                                  <a:pt x="2058949" y="27457"/>
                                </a:lnTo>
                                <a:lnTo>
                                  <a:pt x="2062479" y="25514"/>
                                </a:lnTo>
                                <a:lnTo>
                                  <a:pt x="2064435" y="18783"/>
                                </a:lnTo>
                                <a:lnTo>
                                  <a:pt x="2062505" y="15265"/>
                                </a:lnTo>
                                <a:lnTo>
                                  <a:pt x="2025281" y="4419"/>
                                </a:lnTo>
                                <a:close/>
                              </a:path>
                              <a:path w="2414905" h="381000">
                                <a:moveTo>
                                  <a:pt x="2086254" y="22186"/>
                                </a:moveTo>
                                <a:lnTo>
                                  <a:pt x="2082723" y="24117"/>
                                </a:lnTo>
                                <a:lnTo>
                                  <a:pt x="2080768" y="30848"/>
                                </a:lnTo>
                                <a:lnTo>
                                  <a:pt x="2082698" y="34378"/>
                                </a:lnTo>
                                <a:lnTo>
                                  <a:pt x="2119909" y="45224"/>
                                </a:lnTo>
                                <a:lnTo>
                                  <a:pt x="2123440" y="43281"/>
                                </a:lnTo>
                                <a:lnTo>
                                  <a:pt x="2125395" y="36550"/>
                                </a:lnTo>
                                <a:lnTo>
                                  <a:pt x="2123465" y="33032"/>
                                </a:lnTo>
                                <a:lnTo>
                                  <a:pt x="2086254" y="22186"/>
                                </a:lnTo>
                                <a:close/>
                              </a:path>
                              <a:path w="2414905" h="381000">
                                <a:moveTo>
                                  <a:pt x="2147214" y="39954"/>
                                </a:moveTo>
                                <a:lnTo>
                                  <a:pt x="2143683" y="41884"/>
                                </a:lnTo>
                                <a:lnTo>
                                  <a:pt x="2141728" y="48615"/>
                                </a:lnTo>
                                <a:lnTo>
                                  <a:pt x="2143658" y="52146"/>
                                </a:lnTo>
                                <a:lnTo>
                                  <a:pt x="2180882" y="62992"/>
                                </a:lnTo>
                                <a:lnTo>
                                  <a:pt x="2184400" y="61048"/>
                                </a:lnTo>
                                <a:lnTo>
                                  <a:pt x="2186368" y="54317"/>
                                </a:lnTo>
                                <a:lnTo>
                                  <a:pt x="2184425" y="50800"/>
                                </a:lnTo>
                                <a:lnTo>
                                  <a:pt x="2147214" y="39954"/>
                                </a:lnTo>
                                <a:close/>
                              </a:path>
                              <a:path w="2414905" h="381000">
                                <a:moveTo>
                                  <a:pt x="2208174" y="57708"/>
                                </a:moveTo>
                                <a:lnTo>
                                  <a:pt x="2204656" y="59651"/>
                                </a:lnTo>
                                <a:lnTo>
                                  <a:pt x="2202688" y="66382"/>
                                </a:lnTo>
                                <a:lnTo>
                                  <a:pt x="2204631" y="69900"/>
                                </a:lnTo>
                                <a:lnTo>
                                  <a:pt x="2241842" y="80746"/>
                                </a:lnTo>
                                <a:lnTo>
                                  <a:pt x="2245360" y="78816"/>
                                </a:lnTo>
                                <a:lnTo>
                                  <a:pt x="2247328" y="72085"/>
                                </a:lnTo>
                                <a:lnTo>
                                  <a:pt x="2245398" y="68554"/>
                                </a:lnTo>
                                <a:lnTo>
                                  <a:pt x="2208174" y="57708"/>
                                </a:lnTo>
                                <a:close/>
                              </a:path>
                              <a:path w="2414905" h="381000">
                                <a:moveTo>
                                  <a:pt x="2269147" y="75476"/>
                                </a:moveTo>
                                <a:lnTo>
                                  <a:pt x="2265616" y="77419"/>
                                </a:lnTo>
                                <a:lnTo>
                                  <a:pt x="2263660" y="84150"/>
                                </a:lnTo>
                                <a:lnTo>
                                  <a:pt x="2265591" y="87668"/>
                                </a:lnTo>
                                <a:lnTo>
                                  <a:pt x="2302802" y="98513"/>
                                </a:lnTo>
                                <a:lnTo>
                                  <a:pt x="2306332" y="96583"/>
                                </a:lnTo>
                                <a:lnTo>
                                  <a:pt x="2308288" y="89852"/>
                                </a:lnTo>
                                <a:lnTo>
                                  <a:pt x="2306358" y="86321"/>
                                </a:lnTo>
                                <a:lnTo>
                                  <a:pt x="2269147" y="75476"/>
                                </a:lnTo>
                                <a:close/>
                              </a:path>
                              <a:path w="2414905" h="381000">
                                <a:moveTo>
                                  <a:pt x="2330107" y="93243"/>
                                </a:moveTo>
                                <a:lnTo>
                                  <a:pt x="2326576" y="95173"/>
                                </a:lnTo>
                                <a:lnTo>
                                  <a:pt x="2324620" y="101917"/>
                                </a:lnTo>
                                <a:lnTo>
                                  <a:pt x="2326551" y="105435"/>
                                </a:lnTo>
                                <a:lnTo>
                                  <a:pt x="2363774" y="116281"/>
                                </a:lnTo>
                                <a:lnTo>
                                  <a:pt x="2367292" y="114350"/>
                                </a:lnTo>
                                <a:lnTo>
                                  <a:pt x="2369261" y="107619"/>
                                </a:lnTo>
                                <a:lnTo>
                                  <a:pt x="2367318" y="104089"/>
                                </a:lnTo>
                                <a:lnTo>
                                  <a:pt x="2330107" y="93243"/>
                                </a:lnTo>
                                <a:close/>
                              </a:path>
                              <a:path w="2414905" h="381000">
                                <a:moveTo>
                                  <a:pt x="2391067" y="111010"/>
                                </a:moveTo>
                                <a:lnTo>
                                  <a:pt x="2387549" y="112941"/>
                                </a:lnTo>
                                <a:lnTo>
                                  <a:pt x="2385580" y="119684"/>
                                </a:lnTo>
                                <a:lnTo>
                                  <a:pt x="2387511" y="123202"/>
                                </a:lnTo>
                                <a:lnTo>
                                  <a:pt x="2408859" y="129425"/>
                                </a:lnTo>
                                <a:lnTo>
                                  <a:pt x="2412390" y="127495"/>
                                </a:lnTo>
                                <a:lnTo>
                                  <a:pt x="2414346" y="120764"/>
                                </a:lnTo>
                                <a:lnTo>
                                  <a:pt x="2412415" y="117233"/>
                                </a:lnTo>
                                <a:lnTo>
                                  <a:pt x="2391067" y="111010"/>
                                </a:lnTo>
                                <a:close/>
                              </a:path>
                            </a:pathLst>
                          </a:custGeom>
                          <a:solidFill>
                            <a:srgbClr val="231F20"/>
                          </a:solidFill>
                        </wps:spPr>
                        <wps:bodyPr wrap="square" lIns="0" tIns="0" rIns="0" bIns="0" rtlCol="0">
                          <a:prstTxWarp prst="textNoShape">
                            <a:avLst/>
                          </a:prstTxWarp>
                          <a:noAutofit/>
                        </wps:bodyPr>
                      </wps:wsp>
                      <wps:wsp>
                        <wps:cNvPr id="193" name="Graphic 193"/>
                        <wps:cNvSpPr/>
                        <wps:spPr>
                          <a:xfrm>
                            <a:off x="3570247" y="2108218"/>
                            <a:ext cx="229235" cy="12700"/>
                          </a:xfrm>
                          <a:custGeom>
                            <a:avLst/>
                            <a:gdLst/>
                            <a:ahLst/>
                            <a:cxnLst/>
                            <a:rect l="l" t="t" r="r" b="b"/>
                            <a:pathLst>
                              <a:path w="229235" h="12700">
                                <a:moveTo>
                                  <a:pt x="225856" y="0"/>
                                </a:moveTo>
                                <a:lnTo>
                                  <a:pt x="2844" y="0"/>
                                </a:lnTo>
                                <a:lnTo>
                                  <a:pt x="0" y="2844"/>
                                </a:lnTo>
                                <a:lnTo>
                                  <a:pt x="0" y="9855"/>
                                </a:lnTo>
                                <a:lnTo>
                                  <a:pt x="2844" y="12700"/>
                                </a:lnTo>
                                <a:lnTo>
                                  <a:pt x="6350" y="12700"/>
                                </a:lnTo>
                                <a:lnTo>
                                  <a:pt x="225856" y="12700"/>
                                </a:lnTo>
                                <a:lnTo>
                                  <a:pt x="228701" y="9855"/>
                                </a:lnTo>
                                <a:lnTo>
                                  <a:pt x="228701" y="2844"/>
                                </a:lnTo>
                                <a:lnTo>
                                  <a:pt x="225856" y="0"/>
                                </a:lnTo>
                                <a:close/>
                              </a:path>
                            </a:pathLst>
                          </a:custGeom>
                          <a:solidFill>
                            <a:srgbClr val="5B9BD3"/>
                          </a:solidFill>
                        </wps:spPr>
                        <wps:bodyPr wrap="square" lIns="0" tIns="0" rIns="0" bIns="0" rtlCol="0">
                          <a:prstTxWarp prst="textNoShape">
                            <a:avLst/>
                          </a:prstTxWarp>
                          <a:noAutofit/>
                        </wps:bodyPr>
                      </wps:wsp>
                      <wps:wsp>
                        <wps:cNvPr id="194" name="Graphic 194"/>
                        <wps:cNvSpPr/>
                        <wps:spPr>
                          <a:xfrm>
                            <a:off x="4363528" y="2108218"/>
                            <a:ext cx="229235" cy="12700"/>
                          </a:xfrm>
                          <a:custGeom>
                            <a:avLst/>
                            <a:gdLst/>
                            <a:ahLst/>
                            <a:cxnLst/>
                            <a:rect l="l" t="t" r="r" b="b"/>
                            <a:pathLst>
                              <a:path w="229235" h="12700">
                                <a:moveTo>
                                  <a:pt x="225856" y="0"/>
                                </a:moveTo>
                                <a:lnTo>
                                  <a:pt x="2844" y="0"/>
                                </a:lnTo>
                                <a:lnTo>
                                  <a:pt x="0" y="2844"/>
                                </a:lnTo>
                                <a:lnTo>
                                  <a:pt x="0" y="9855"/>
                                </a:lnTo>
                                <a:lnTo>
                                  <a:pt x="2844" y="12700"/>
                                </a:lnTo>
                                <a:lnTo>
                                  <a:pt x="6350" y="12700"/>
                                </a:lnTo>
                                <a:lnTo>
                                  <a:pt x="225856" y="12700"/>
                                </a:lnTo>
                                <a:lnTo>
                                  <a:pt x="228701" y="9855"/>
                                </a:lnTo>
                                <a:lnTo>
                                  <a:pt x="228701" y="2844"/>
                                </a:lnTo>
                                <a:lnTo>
                                  <a:pt x="225856" y="0"/>
                                </a:lnTo>
                                <a:close/>
                              </a:path>
                            </a:pathLst>
                          </a:custGeom>
                          <a:solidFill>
                            <a:srgbClr val="EC7D2F"/>
                          </a:solidFill>
                        </wps:spPr>
                        <wps:bodyPr wrap="square" lIns="0" tIns="0" rIns="0" bIns="0" rtlCol="0">
                          <a:prstTxWarp prst="textNoShape">
                            <a:avLst/>
                          </a:prstTxWarp>
                          <a:noAutofit/>
                        </wps:bodyPr>
                      </wps:wsp>
                      <wps:wsp>
                        <wps:cNvPr id="195" name="Graphic 195"/>
                        <wps:cNvSpPr/>
                        <wps:spPr>
                          <a:xfrm>
                            <a:off x="5154090" y="2108218"/>
                            <a:ext cx="215900" cy="12700"/>
                          </a:xfrm>
                          <a:custGeom>
                            <a:avLst/>
                            <a:gdLst/>
                            <a:ahLst/>
                            <a:cxnLst/>
                            <a:rect l="l" t="t" r="r" b="b"/>
                            <a:pathLst>
                              <a:path w="215900" h="12700">
                                <a:moveTo>
                                  <a:pt x="9855" y="0"/>
                                </a:moveTo>
                                <a:lnTo>
                                  <a:pt x="2844" y="0"/>
                                </a:lnTo>
                                <a:lnTo>
                                  <a:pt x="0" y="2844"/>
                                </a:lnTo>
                                <a:lnTo>
                                  <a:pt x="0" y="9855"/>
                                </a:lnTo>
                                <a:lnTo>
                                  <a:pt x="2844" y="12700"/>
                                </a:lnTo>
                                <a:lnTo>
                                  <a:pt x="9855" y="12700"/>
                                </a:lnTo>
                                <a:lnTo>
                                  <a:pt x="12700" y="9855"/>
                                </a:lnTo>
                                <a:lnTo>
                                  <a:pt x="12700" y="2844"/>
                                </a:lnTo>
                                <a:lnTo>
                                  <a:pt x="9855" y="0"/>
                                </a:lnTo>
                                <a:close/>
                              </a:path>
                              <a:path w="215900" h="12700">
                                <a:moveTo>
                                  <a:pt x="35255" y="0"/>
                                </a:moveTo>
                                <a:lnTo>
                                  <a:pt x="28244" y="0"/>
                                </a:lnTo>
                                <a:lnTo>
                                  <a:pt x="25400" y="2844"/>
                                </a:lnTo>
                                <a:lnTo>
                                  <a:pt x="25400" y="9855"/>
                                </a:lnTo>
                                <a:lnTo>
                                  <a:pt x="28244" y="12700"/>
                                </a:lnTo>
                                <a:lnTo>
                                  <a:pt x="35255" y="12700"/>
                                </a:lnTo>
                                <a:lnTo>
                                  <a:pt x="38100" y="9855"/>
                                </a:lnTo>
                                <a:lnTo>
                                  <a:pt x="38100" y="2844"/>
                                </a:lnTo>
                                <a:lnTo>
                                  <a:pt x="35255" y="0"/>
                                </a:lnTo>
                                <a:close/>
                              </a:path>
                              <a:path w="215900" h="12700">
                                <a:moveTo>
                                  <a:pt x="60655" y="0"/>
                                </a:moveTo>
                                <a:lnTo>
                                  <a:pt x="53644" y="0"/>
                                </a:lnTo>
                                <a:lnTo>
                                  <a:pt x="50800" y="2844"/>
                                </a:lnTo>
                                <a:lnTo>
                                  <a:pt x="50800" y="9855"/>
                                </a:lnTo>
                                <a:lnTo>
                                  <a:pt x="53644" y="12700"/>
                                </a:lnTo>
                                <a:lnTo>
                                  <a:pt x="60655" y="12700"/>
                                </a:lnTo>
                                <a:lnTo>
                                  <a:pt x="63500" y="9855"/>
                                </a:lnTo>
                                <a:lnTo>
                                  <a:pt x="63500" y="2844"/>
                                </a:lnTo>
                                <a:lnTo>
                                  <a:pt x="60655" y="0"/>
                                </a:lnTo>
                                <a:close/>
                              </a:path>
                              <a:path w="215900" h="12700">
                                <a:moveTo>
                                  <a:pt x="86055" y="0"/>
                                </a:moveTo>
                                <a:lnTo>
                                  <a:pt x="79044" y="0"/>
                                </a:lnTo>
                                <a:lnTo>
                                  <a:pt x="76200" y="2844"/>
                                </a:lnTo>
                                <a:lnTo>
                                  <a:pt x="76200" y="9855"/>
                                </a:lnTo>
                                <a:lnTo>
                                  <a:pt x="79044" y="12700"/>
                                </a:lnTo>
                                <a:lnTo>
                                  <a:pt x="86055" y="12700"/>
                                </a:lnTo>
                                <a:lnTo>
                                  <a:pt x="88900" y="9855"/>
                                </a:lnTo>
                                <a:lnTo>
                                  <a:pt x="88900" y="2844"/>
                                </a:lnTo>
                                <a:lnTo>
                                  <a:pt x="86055" y="0"/>
                                </a:lnTo>
                                <a:close/>
                              </a:path>
                              <a:path w="215900" h="12700">
                                <a:moveTo>
                                  <a:pt x="111455" y="0"/>
                                </a:moveTo>
                                <a:lnTo>
                                  <a:pt x="104444" y="0"/>
                                </a:lnTo>
                                <a:lnTo>
                                  <a:pt x="101600" y="2844"/>
                                </a:lnTo>
                                <a:lnTo>
                                  <a:pt x="101600" y="9855"/>
                                </a:lnTo>
                                <a:lnTo>
                                  <a:pt x="104444" y="12700"/>
                                </a:lnTo>
                                <a:lnTo>
                                  <a:pt x="111455" y="12700"/>
                                </a:lnTo>
                                <a:lnTo>
                                  <a:pt x="114300" y="9855"/>
                                </a:lnTo>
                                <a:lnTo>
                                  <a:pt x="114300" y="2844"/>
                                </a:lnTo>
                                <a:lnTo>
                                  <a:pt x="111455" y="0"/>
                                </a:lnTo>
                                <a:close/>
                              </a:path>
                              <a:path w="215900" h="12700">
                                <a:moveTo>
                                  <a:pt x="136855" y="0"/>
                                </a:moveTo>
                                <a:lnTo>
                                  <a:pt x="129844" y="0"/>
                                </a:lnTo>
                                <a:lnTo>
                                  <a:pt x="127000" y="2844"/>
                                </a:lnTo>
                                <a:lnTo>
                                  <a:pt x="127000" y="9855"/>
                                </a:lnTo>
                                <a:lnTo>
                                  <a:pt x="129844" y="12700"/>
                                </a:lnTo>
                                <a:lnTo>
                                  <a:pt x="136855" y="12700"/>
                                </a:lnTo>
                                <a:lnTo>
                                  <a:pt x="139700" y="9855"/>
                                </a:lnTo>
                                <a:lnTo>
                                  <a:pt x="139700" y="2844"/>
                                </a:lnTo>
                                <a:lnTo>
                                  <a:pt x="136855" y="0"/>
                                </a:lnTo>
                                <a:close/>
                              </a:path>
                              <a:path w="215900" h="12700">
                                <a:moveTo>
                                  <a:pt x="162255" y="0"/>
                                </a:moveTo>
                                <a:lnTo>
                                  <a:pt x="155244" y="0"/>
                                </a:lnTo>
                                <a:lnTo>
                                  <a:pt x="152400" y="2844"/>
                                </a:lnTo>
                                <a:lnTo>
                                  <a:pt x="152400" y="9855"/>
                                </a:lnTo>
                                <a:lnTo>
                                  <a:pt x="155244" y="12700"/>
                                </a:lnTo>
                                <a:lnTo>
                                  <a:pt x="162255" y="12700"/>
                                </a:lnTo>
                                <a:lnTo>
                                  <a:pt x="165100" y="9855"/>
                                </a:lnTo>
                                <a:lnTo>
                                  <a:pt x="165100" y="2844"/>
                                </a:lnTo>
                                <a:lnTo>
                                  <a:pt x="162255" y="0"/>
                                </a:lnTo>
                                <a:close/>
                              </a:path>
                              <a:path w="215900" h="12700">
                                <a:moveTo>
                                  <a:pt x="187655" y="0"/>
                                </a:moveTo>
                                <a:lnTo>
                                  <a:pt x="180644" y="0"/>
                                </a:lnTo>
                                <a:lnTo>
                                  <a:pt x="177800" y="2844"/>
                                </a:lnTo>
                                <a:lnTo>
                                  <a:pt x="177800" y="9855"/>
                                </a:lnTo>
                                <a:lnTo>
                                  <a:pt x="180644" y="12700"/>
                                </a:lnTo>
                                <a:lnTo>
                                  <a:pt x="187655" y="12700"/>
                                </a:lnTo>
                                <a:lnTo>
                                  <a:pt x="190500" y="9855"/>
                                </a:lnTo>
                                <a:lnTo>
                                  <a:pt x="190500" y="2844"/>
                                </a:lnTo>
                                <a:lnTo>
                                  <a:pt x="187655" y="0"/>
                                </a:lnTo>
                                <a:close/>
                              </a:path>
                              <a:path w="215900" h="12700">
                                <a:moveTo>
                                  <a:pt x="213055" y="0"/>
                                </a:moveTo>
                                <a:lnTo>
                                  <a:pt x="206044" y="0"/>
                                </a:lnTo>
                                <a:lnTo>
                                  <a:pt x="203200" y="2844"/>
                                </a:lnTo>
                                <a:lnTo>
                                  <a:pt x="203200" y="9855"/>
                                </a:lnTo>
                                <a:lnTo>
                                  <a:pt x="206044" y="12700"/>
                                </a:lnTo>
                                <a:lnTo>
                                  <a:pt x="213055" y="12700"/>
                                </a:lnTo>
                                <a:lnTo>
                                  <a:pt x="215900" y="9855"/>
                                </a:lnTo>
                                <a:lnTo>
                                  <a:pt x="215900" y="2844"/>
                                </a:lnTo>
                                <a:lnTo>
                                  <a:pt x="213055" y="0"/>
                                </a:lnTo>
                                <a:close/>
                              </a:path>
                            </a:pathLst>
                          </a:custGeom>
                          <a:solidFill>
                            <a:srgbClr val="70AD45"/>
                          </a:solidFill>
                        </wps:spPr>
                        <wps:bodyPr wrap="square" lIns="0" tIns="0" rIns="0" bIns="0" rtlCol="0">
                          <a:prstTxWarp prst="textNoShape">
                            <a:avLst/>
                          </a:prstTxWarp>
                          <a:noAutofit/>
                        </wps:bodyPr>
                      </wps:wsp>
                      <wps:wsp>
                        <wps:cNvPr id="196" name="Graphic 196"/>
                        <wps:cNvSpPr/>
                        <wps:spPr>
                          <a:xfrm>
                            <a:off x="5941160" y="2108218"/>
                            <a:ext cx="229235" cy="12700"/>
                          </a:xfrm>
                          <a:custGeom>
                            <a:avLst/>
                            <a:gdLst/>
                            <a:ahLst/>
                            <a:cxnLst/>
                            <a:rect l="l" t="t" r="r" b="b"/>
                            <a:pathLst>
                              <a:path w="229235" h="12700">
                                <a:moveTo>
                                  <a:pt x="41605" y="0"/>
                                </a:moveTo>
                                <a:lnTo>
                                  <a:pt x="2832" y="0"/>
                                </a:lnTo>
                                <a:lnTo>
                                  <a:pt x="0" y="2844"/>
                                </a:lnTo>
                                <a:lnTo>
                                  <a:pt x="0" y="9855"/>
                                </a:lnTo>
                                <a:lnTo>
                                  <a:pt x="2832" y="12700"/>
                                </a:lnTo>
                                <a:lnTo>
                                  <a:pt x="41605" y="12700"/>
                                </a:lnTo>
                                <a:lnTo>
                                  <a:pt x="44450" y="9855"/>
                                </a:lnTo>
                                <a:lnTo>
                                  <a:pt x="44450" y="2844"/>
                                </a:lnTo>
                                <a:lnTo>
                                  <a:pt x="41605" y="0"/>
                                </a:lnTo>
                                <a:close/>
                              </a:path>
                              <a:path w="229235" h="12700">
                                <a:moveTo>
                                  <a:pt x="105105" y="0"/>
                                </a:moveTo>
                                <a:lnTo>
                                  <a:pt x="66332" y="0"/>
                                </a:lnTo>
                                <a:lnTo>
                                  <a:pt x="63500" y="2844"/>
                                </a:lnTo>
                                <a:lnTo>
                                  <a:pt x="63500" y="9855"/>
                                </a:lnTo>
                                <a:lnTo>
                                  <a:pt x="66332" y="12700"/>
                                </a:lnTo>
                                <a:lnTo>
                                  <a:pt x="105105" y="12700"/>
                                </a:lnTo>
                                <a:lnTo>
                                  <a:pt x="107950" y="9855"/>
                                </a:lnTo>
                                <a:lnTo>
                                  <a:pt x="107950" y="2844"/>
                                </a:lnTo>
                                <a:lnTo>
                                  <a:pt x="105105" y="0"/>
                                </a:lnTo>
                                <a:close/>
                              </a:path>
                              <a:path w="229235" h="12700">
                                <a:moveTo>
                                  <a:pt x="168605" y="0"/>
                                </a:moveTo>
                                <a:lnTo>
                                  <a:pt x="129832" y="0"/>
                                </a:lnTo>
                                <a:lnTo>
                                  <a:pt x="127000" y="2844"/>
                                </a:lnTo>
                                <a:lnTo>
                                  <a:pt x="127000" y="9855"/>
                                </a:lnTo>
                                <a:lnTo>
                                  <a:pt x="129832" y="12700"/>
                                </a:lnTo>
                                <a:lnTo>
                                  <a:pt x="168605" y="12700"/>
                                </a:lnTo>
                                <a:lnTo>
                                  <a:pt x="171450" y="9855"/>
                                </a:lnTo>
                                <a:lnTo>
                                  <a:pt x="171450" y="2844"/>
                                </a:lnTo>
                                <a:lnTo>
                                  <a:pt x="168605" y="0"/>
                                </a:lnTo>
                                <a:close/>
                              </a:path>
                              <a:path w="229235" h="12700">
                                <a:moveTo>
                                  <a:pt x="225856" y="0"/>
                                </a:moveTo>
                                <a:lnTo>
                                  <a:pt x="193332" y="0"/>
                                </a:lnTo>
                                <a:lnTo>
                                  <a:pt x="190500" y="2844"/>
                                </a:lnTo>
                                <a:lnTo>
                                  <a:pt x="190500" y="9855"/>
                                </a:lnTo>
                                <a:lnTo>
                                  <a:pt x="193332" y="12700"/>
                                </a:lnTo>
                                <a:lnTo>
                                  <a:pt x="225856" y="12700"/>
                                </a:lnTo>
                                <a:lnTo>
                                  <a:pt x="228688" y="9855"/>
                                </a:lnTo>
                                <a:lnTo>
                                  <a:pt x="228688" y="2844"/>
                                </a:lnTo>
                                <a:lnTo>
                                  <a:pt x="225856" y="0"/>
                                </a:lnTo>
                                <a:close/>
                              </a:path>
                            </a:pathLst>
                          </a:custGeom>
                          <a:solidFill>
                            <a:srgbClr val="231F20"/>
                          </a:solidFill>
                        </wps:spPr>
                        <wps:bodyPr wrap="square" lIns="0" tIns="0" rIns="0" bIns="0" rtlCol="0">
                          <a:prstTxWarp prst="textNoShape">
                            <a:avLst/>
                          </a:prstTxWarp>
                          <a:noAutofit/>
                        </wps:bodyPr>
                      </wps:wsp>
                      <wps:wsp>
                        <wps:cNvPr id="197" name="Graphic 197"/>
                        <wps:cNvSpPr/>
                        <wps:spPr>
                          <a:xfrm>
                            <a:off x="499249" y="2651556"/>
                            <a:ext cx="2400300" cy="1211580"/>
                          </a:xfrm>
                          <a:custGeom>
                            <a:avLst/>
                            <a:gdLst/>
                            <a:ahLst/>
                            <a:cxnLst/>
                            <a:rect l="l" t="t" r="r" b="b"/>
                            <a:pathLst>
                              <a:path w="2400300" h="1211580">
                                <a:moveTo>
                                  <a:pt x="81178" y="0"/>
                                </a:moveTo>
                                <a:lnTo>
                                  <a:pt x="0" y="0"/>
                                </a:lnTo>
                                <a:lnTo>
                                  <a:pt x="0" y="940955"/>
                                </a:lnTo>
                                <a:lnTo>
                                  <a:pt x="81178" y="940955"/>
                                </a:lnTo>
                                <a:lnTo>
                                  <a:pt x="81178" y="0"/>
                                </a:lnTo>
                                <a:close/>
                              </a:path>
                              <a:path w="2400300" h="1211580">
                                <a:moveTo>
                                  <a:pt x="544436" y="0"/>
                                </a:moveTo>
                                <a:lnTo>
                                  <a:pt x="463257" y="0"/>
                                </a:lnTo>
                                <a:lnTo>
                                  <a:pt x="463257" y="951522"/>
                                </a:lnTo>
                                <a:lnTo>
                                  <a:pt x="544436" y="951522"/>
                                </a:lnTo>
                                <a:lnTo>
                                  <a:pt x="544436" y="0"/>
                                </a:lnTo>
                                <a:close/>
                              </a:path>
                              <a:path w="2400300" h="1211580">
                                <a:moveTo>
                                  <a:pt x="1007694" y="0"/>
                                </a:moveTo>
                                <a:lnTo>
                                  <a:pt x="927912" y="0"/>
                                </a:lnTo>
                                <a:lnTo>
                                  <a:pt x="927912" y="1095692"/>
                                </a:lnTo>
                                <a:lnTo>
                                  <a:pt x="1007694" y="1095692"/>
                                </a:lnTo>
                                <a:lnTo>
                                  <a:pt x="1007694" y="0"/>
                                </a:lnTo>
                                <a:close/>
                              </a:path>
                              <a:path w="2400300" h="1211580">
                                <a:moveTo>
                                  <a:pt x="1472349" y="0"/>
                                </a:moveTo>
                                <a:lnTo>
                                  <a:pt x="1391183" y="0"/>
                                </a:lnTo>
                                <a:lnTo>
                                  <a:pt x="1391183" y="1211033"/>
                                </a:lnTo>
                                <a:lnTo>
                                  <a:pt x="1472349" y="1211033"/>
                                </a:lnTo>
                                <a:lnTo>
                                  <a:pt x="1472349" y="0"/>
                                </a:lnTo>
                                <a:close/>
                              </a:path>
                              <a:path w="2400300" h="1211580">
                                <a:moveTo>
                                  <a:pt x="1935594" y="0"/>
                                </a:moveTo>
                                <a:lnTo>
                                  <a:pt x="1854441" y="0"/>
                                </a:lnTo>
                                <a:lnTo>
                                  <a:pt x="1854441" y="245084"/>
                                </a:lnTo>
                                <a:lnTo>
                                  <a:pt x="1935594" y="245084"/>
                                </a:lnTo>
                                <a:lnTo>
                                  <a:pt x="1935594" y="0"/>
                                </a:lnTo>
                                <a:close/>
                              </a:path>
                              <a:path w="2400300" h="1211580">
                                <a:moveTo>
                                  <a:pt x="2400274" y="0"/>
                                </a:moveTo>
                                <a:lnTo>
                                  <a:pt x="2319096" y="0"/>
                                </a:lnTo>
                                <a:lnTo>
                                  <a:pt x="2319096" y="874636"/>
                                </a:lnTo>
                                <a:lnTo>
                                  <a:pt x="2400274" y="874636"/>
                                </a:lnTo>
                                <a:lnTo>
                                  <a:pt x="2400274" y="0"/>
                                </a:lnTo>
                                <a:close/>
                              </a:path>
                            </a:pathLst>
                          </a:custGeom>
                          <a:solidFill>
                            <a:srgbClr val="5B9BD3"/>
                          </a:solidFill>
                        </wps:spPr>
                        <wps:bodyPr wrap="square" lIns="0" tIns="0" rIns="0" bIns="0" rtlCol="0">
                          <a:prstTxWarp prst="textNoShape">
                            <a:avLst/>
                          </a:prstTxWarp>
                          <a:noAutofit/>
                        </wps:bodyPr>
                      </wps:wsp>
                      <wps:wsp>
                        <wps:cNvPr id="198" name="Graphic 198"/>
                        <wps:cNvSpPr/>
                        <wps:spPr>
                          <a:xfrm>
                            <a:off x="601421" y="2651556"/>
                            <a:ext cx="2400300" cy="1245235"/>
                          </a:xfrm>
                          <a:custGeom>
                            <a:avLst/>
                            <a:gdLst/>
                            <a:ahLst/>
                            <a:cxnLst/>
                            <a:rect l="l" t="t" r="r" b="b"/>
                            <a:pathLst>
                              <a:path w="2400300" h="1245235">
                                <a:moveTo>
                                  <a:pt x="81178" y="0"/>
                                </a:moveTo>
                                <a:lnTo>
                                  <a:pt x="0" y="0"/>
                                </a:lnTo>
                                <a:lnTo>
                                  <a:pt x="0" y="818883"/>
                                </a:lnTo>
                                <a:lnTo>
                                  <a:pt x="81178" y="818883"/>
                                </a:lnTo>
                                <a:lnTo>
                                  <a:pt x="81178" y="0"/>
                                </a:lnTo>
                                <a:close/>
                              </a:path>
                              <a:path w="2400300" h="1245235">
                                <a:moveTo>
                                  <a:pt x="544436" y="0"/>
                                </a:moveTo>
                                <a:lnTo>
                                  <a:pt x="464654" y="0"/>
                                </a:lnTo>
                                <a:lnTo>
                                  <a:pt x="464654" y="1244663"/>
                                </a:lnTo>
                                <a:lnTo>
                                  <a:pt x="544436" y="1244663"/>
                                </a:lnTo>
                                <a:lnTo>
                                  <a:pt x="544436" y="0"/>
                                </a:lnTo>
                                <a:close/>
                              </a:path>
                              <a:path w="2400300" h="1245235">
                                <a:moveTo>
                                  <a:pt x="1009091" y="0"/>
                                </a:moveTo>
                                <a:lnTo>
                                  <a:pt x="927912" y="0"/>
                                </a:lnTo>
                                <a:lnTo>
                                  <a:pt x="927912" y="1212951"/>
                                </a:lnTo>
                                <a:lnTo>
                                  <a:pt x="1009091" y="1212951"/>
                                </a:lnTo>
                                <a:lnTo>
                                  <a:pt x="1009091" y="0"/>
                                </a:lnTo>
                                <a:close/>
                              </a:path>
                              <a:path w="2400300" h="1245235">
                                <a:moveTo>
                                  <a:pt x="1472349" y="0"/>
                                </a:moveTo>
                                <a:lnTo>
                                  <a:pt x="1391170" y="0"/>
                                </a:lnTo>
                                <a:lnTo>
                                  <a:pt x="1391170" y="1147597"/>
                                </a:lnTo>
                                <a:lnTo>
                                  <a:pt x="1472349" y="1147597"/>
                                </a:lnTo>
                                <a:lnTo>
                                  <a:pt x="1472349" y="0"/>
                                </a:lnTo>
                                <a:close/>
                              </a:path>
                              <a:path w="2400300" h="1245235">
                                <a:moveTo>
                                  <a:pt x="1936991" y="0"/>
                                </a:moveTo>
                                <a:lnTo>
                                  <a:pt x="1855838" y="0"/>
                                </a:lnTo>
                                <a:lnTo>
                                  <a:pt x="1855838" y="601675"/>
                                </a:lnTo>
                                <a:lnTo>
                                  <a:pt x="1936991" y="601675"/>
                                </a:lnTo>
                                <a:lnTo>
                                  <a:pt x="1936991" y="0"/>
                                </a:lnTo>
                                <a:close/>
                              </a:path>
                              <a:path w="2400300" h="1245235">
                                <a:moveTo>
                                  <a:pt x="2400274" y="0"/>
                                </a:moveTo>
                                <a:lnTo>
                                  <a:pt x="2319096" y="0"/>
                                </a:lnTo>
                                <a:lnTo>
                                  <a:pt x="2319096" y="891933"/>
                                </a:lnTo>
                                <a:lnTo>
                                  <a:pt x="2400274" y="891933"/>
                                </a:lnTo>
                                <a:lnTo>
                                  <a:pt x="2400274" y="0"/>
                                </a:lnTo>
                                <a:close/>
                              </a:path>
                            </a:pathLst>
                          </a:custGeom>
                          <a:solidFill>
                            <a:srgbClr val="EC7D2F"/>
                          </a:solidFill>
                        </wps:spPr>
                        <wps:bodyPr wrap="square" lIns="0" tIns="0" rIns="0" bIns="0" rtlCol="0">
                          <a:prstTxWarp prst="textNoShape">
                            <a:avLst/>
                          </a:prstTxWarp>
                          <a:noAutofit/>
                        </wps:bodyPr>
                      </wps:wsp>
                      <wps:wsp>
                        <wps:cNvPr id="199" name="Graphic 199"/>
                        <wps:cNvSpPr/>
                        <wps:spPr>
                          <a:xfrm>
                            <a:off x="704989" y="2651556"/>
                            <a:ext cx="2400300" cy="1257300"/>
                          </a:xfrm>
                          <a:custGeom>
                            <a:avLst/>
                            <a:gdLst/>
                            <a:ahLst/>
                            <a:cxnLst/>
                            <a:rect l="l" t="t" r="r" b="b"/>
                            <a:pathLst>
                              <a:path w="2400300" h="1257300">
                                <a:moveTo>
                                  <a:pt x="81178" y="0"/>
                                </a:moveTo>
                                <a:lnTo>
                                  <a:pt x="0" y="0"/>
                                </a:lnTo>
                                <a:lnTo>
                                  <a:pt x="0" y="895781"/>
                                </a:lnTo>
                                <a:lnTo>
                                  <a:pt x="81178" y="895781"/>
                                </a:lnTo>
                                <a:lnTo>
                                  <a:pt x="81178" y="0"/>
                                </a:lnTo>
                                <a:close/>
                              </a:path>
                              <a:path w="2400300" h="1257300">
                                <a:moveTo>
                                  <a:pt x="544436" y="0"/>
                                </a:moveTo>
                                <a:lnTo>
                                  <a:pt x="463257" y="0"/>
                                </a:lnTo>
                                <a:lnTo>
                                  <a:pt x="463257" y="1187958"/>
                                </a:lnTo>
                                <a:lnTo>
                                  <a:pt x="544436" y="1187958"/>
                                </a:lnTo>
                                <a:lnTo>
                                  <a:pt x="544436" y="0"/>
                                </a:lnTo>
                                <a:close/>
                              </a:path>
                              <a:path w="2400300" h="1257300">
                                <a:moveTo>
                                  <a:pt x="1007694" y="0"/>
                                </a:moveTo>
                                <a:lnTo>
                                  <a:pt x="926515" y="0"/>
                                </a:lnTo>
                                <a:lnTo>
                                  <a:pt x="926515" y="1257160"/>
                                </a:lnTo>
                                <a:lnTo>
                                  <a:pt x="1007694" y="1257160"/>
                                </a:lnTo>
                                <a:lnTo>
                                  <a:pt x="1007694" y="0"/>
                                </a:lnTo>
                                <a:close/>
                              </a:path>
                              <a:path w="2400300" h="1257300">
                                <a:moveTo>
                                  <a:pt x="1472349" y="0"/>
                                </a:moveTo>
                                <a:lnTo>
                                  <a:pt x="1391170" y="0"/>
                                </a:lnTo>
                                <a:lnTo>
                                  <a:pt x="1391170" y="1142784"/>
                                </a:lnTo>
                                <a:lnTo>
                                  <a:pt x="1472349" y="1142784"/>
                                </a:lnTo>
                                <a:lnTo>
                                  <a:pt x="1472349" y="0"/>
                                </a:lnTo>
                                <a:close/>
                              </a:path>
                              <a:path w="2400300" h="1257300">
                                <a:moveTo>
                                  <a:pt x="1935607" y="0"/>
                                </a:moveTo>
                                <a:lnTo>
                                  <a:pt x="1854428" y="0"/>
                                </a:lnTo>
                                <a:lnTo>
                                  <a:pt x="1854428" y="315252"/>
                                </a:lnTo>
                                <a:lnTo>
                                  <a:pt x="1935607" y="315252"/>
                                </a:lnTo>
                                <a:lnTo>
                                  <a:pt x="1935607" y="0"/>
                                </a:lnTo>
                                <a:close/>
                              </a:path>
                              <a:path w="2400300" h="1257300">
                                <a:moveTo>
                                  <a:pt x="2400262" y="0"/>
                                </a:moveTo>
                                <a:lnTo>
                                  <a:pt x="2319096" y="0"/>
                                </a:lnTo>
                                <a:lnTo>
                                  <a:pt x="2319096" y="750646"/>
                                </a:lnTo>
                                <a:lnTo>
                                  <a:pt x="2400262" y="750646"/>
                                </a:lnTo>
                                <a:lnTo>
                                  <a:pt x="2400262" y="0"/>
                                </a:lnTo>
                                <a:close/>
                              </a:path>
                            </a:pathLst>
                          </a:custGeom>
                          <a:solidFill>
                            <a:srgbClr val="FEC010"/>
                          </a:solidFill>
                        </wps:spPr>
                        <wps:bodyPr wrap="square" lIns="0" tIns="0" rIns="0" bIns="0" rtlCol="0">
                          <a:prstTxWarp prst="textNoShape">
                            <a:avLst/>
                          </a:prstTxWarp>
                          <a:noAutofit/>
                        </wps:bodyPr>
                      </wps:wsp>
                      <wps:wsp>
                        <wps:cNvPr id="200" name="Graphic 200"/>
                        <wps:cNvSpPr/>
                        <wps:spPr>
                          <a:xfrm>
                            <a:off x="701802" y="3528186"/>
                            <a:ext cx="87630" cy="22860"/>
                          </a:xfrm>
                          <a:custGeom>
                            <a:avLst/>
                            <a:gdLst/>
                            <a:ahLst/>
                            <a:cxnLst/>
                            <a:rect l="l" t="t" r="r" b="b"/>
                            <a:pathLst>
                              <a:path w="87630" h="22860">
                                <a:moveTo>
                                  <a:pt x="9525" y="15989"/>
                                </a:moveTo>
                                <a:lnTo>
                                  <a:pt x="6350" y="15989"/>
                                </a:lnTo>
                                <a:lnTo>
                                  <a:pt x="6350" y="12814"/>
                                </a:lnTo>
                                <a:lnTo>
                                  <a:pt x="0" y="12814"/>
                                </a:lnTo>
                                <a:lnTo>
                                  <a:pt x="0" y="22339"/>
                                </a:lnTo>
                                <a:lnTo>
                                  <a:pt x="9525" y="22339"/>
                                </a:lnTo>
                                <a:lnTo>
                                  <a:pt x="9525" y="15989"/>
                                </a:lnTo>
                                <a:close/>
                              </a:path>
                              <a:path w="87630" h="22860">
                                <a:moveTo>
                                  <a:pt x="23215" y="15976"/>
                                </a:moveTo>
                                <a:lnTo>
                                  <a:pt x="23088" y="15976"/>
                                </a:lnTo>
                                <a:lnTo>
                                  <a:pt x="23088" y="22326"/>
                                </a:lnTo>
                                <a:lnTo>
                                  <a:pt x="23215" y="22326"/>
                                </a:lnTo>
                                <a:lnTo>
                                  <a:pt x="23215" y="15976"/>
                                </a:lnTo>
                                <a:close/>
                              </a:path>
                              <a:path w="87630" h="22860">
                                <a:moveTo>
                                  <a:pt x="36918" y="15976"/>
                                </a:moveTo>
                                <a:lnTo>
                                  <a:pt x="23228" y="15976"/>
                                </a:lnTo>
                                <a:lnTo>
                                  <a:pt x="23228" y="22326"/>
                                </a:lnTo>
                                <a:lnTo>
                                  <a:pt x="36918" y="22326"/>
                                </a:lnTo>
                                <a:lnTo>
                                  <a:pt x="36918" y="15976"/>
                                </a:lnTo>
                                <a:close/>
                              </a:path>
                              <a:path w="87630" h="22860">
                                <a:moveTo>
                                  <a:pt x="64312" y="15976"/>
                                </a:moveTo>
                                <a:lnTo>
                                  <a:pt x="50622" y="15976"/>
                                </a:lnTo>
                                <a:lnTo>
                                  <a:pt x="50482" y="15976"/>
                                </a:lnTo>
                                <a:lnTo>
                                  <a:pt x="50482" y="22326"/>
                                </a:lnTo>
                                <a:lnTo>
                                  <a:pt x="50622" y="22326"/>
                                </a:lnTo>
                                <a:lnTo>
                                  <a:pt x="64312" y="22326"/>
                                </a:lnTo>
                                <a:lnTo>
                                  <a:pt x="64312" y="15976"/>
                                </a:lnTo>
                                <a:close/>
                              </a:path>
                              <a:path w="87630" h="22860">
                                <a:moveTo>
                                  <a:pt x="87528" y="12814"/>
                                </a:moveTo>
                                <a:lnTo>
                                  <a:pt x="81178" y="12814"/>
                                </a:lnTo>
                                <a:lnTo>
                                  <a:pt x="81178" y="15989"/>
                                </a:lnTo>
                                <a:lnTo>
                                  <a:pt x="78003" y="15989"/>
                                </a:lnTo>
                                <a:lnTo>
                                  <a:pt x="78003" y="22339"/>
                                </a:lnTo>
                                <a:lnTo>
                                  <a:pt x="87528" y="22339"/>
                                </a:lnTo>
                                <a:lnTo>
                                  <a:pt x="87528" y="12814"/>
                                </a:lnTo>
                                <a:close/>
                              </a:path>
                              <a:path w="87630" h="22860">
                                <a:moveTo>
                                  <a:pt x="87528" y="0"/>
                                </a:moveTo>
                                <a:lnTo>
                                  <a:pt x="81178" y="0"/>
                                </a:lnTo>
                                <a:lnTo>
                                  <a:pt x="81178" y="127"/>
                                </a:lnTo>
                                <a:lnTo>
                                  <a:pt x="87528" y="127"/>
                                </a:lnTo>
                                <a:lnTo>
                                  <a:pt x="87528" y="0"/>
                                </a:lnTo>
                                <a:close/>
                              </a:path>
                            </a:pathLst>
                          </a:custGeom>
                          <a:solidFill>
                            <a:srgbClr val="231F20"/>
                          </a:solidFill>
                        </wps:spPr>
                        <wps:bodyPr wrap="square" lIns="0" tIns="0" rIns="0" bIns="0" rtlCol="0">
                          <a:prstTxWarp prst="textNoShape">
                            <a:avLst/>
                          </a:prstTxWarp>
                          <a:noAutofit/>
                        </wps:bodyPr>
                      </wps:wsp>
                      <wps:wsp>
                        <wps:cNvPr id="201" name="Graphic 201"/>
                        <wps:cNvSpPr/>
                        <wps:spPr>
                          <a:xfrm>
                            <a:off x="786155" y="2670708"/>
                            <a:ext cx="1270" cy="857885"/>
                          </a:xfrm>
                          <a:custGeom>
                            <a:avLst/>
                            <a:gdLst/>
                            <a:ahLst/>
                            <a:cxnLst/>
                            <a:rect l="l" t="t" r="r" b="b"/>
                            <a:pathLst>
                              <a:path h="857885">
                                <a:moveTo>
                                  <a:pt x="0" y="0"/>
                                </a:moveTo>
                                <a:lnTo>
                                  <a:pt x="0" y="857478"/>
                                </a:lnTo>
                              </a:path>
                            </a:pathLst>
                          </a:custGeom>
                          <a:ln w="6350">
                            <a:solidFill>
                              <a:srgbClr val="231F20"/>
                            </a:solidFill>
                            <a:prstDash val="dash"/>
                          </a:ln>
                        </wps:spPr>
                        <wps:bodyPr wrap="square" lIns="0" tIns="0" rIns="0" bIns="0" rtlCol="0">
                          <a:prstTxWarp prst="textNoShape">
                            <a:avLst/>
                          </a:prstTxWarp>
                          <a:noAutofit/>
                        </wps:bodyPr>
                      </wps:wsp>
                      <wps:wsp>
                        <wps:cNvPr id="202" name="Graphic 202"/>
                        <wps:cNvSpPr/>
                        <wps:spPr>
                          <a:xfrm>
                            <a:off x="701802" y="2648381"/>
                            <a:ext cx="87630" cy="10160"/>
                          </a:xfrm>
                          <a:custGeom>
                            <a:avLst/>
                            <a:gdLst/>
                            <a:ahLst/>
                            <a:cxnLst/>
                            <a:rect l="l" t="t" r="r" b="b"/>
                            <a:pathLst>
                              <a:path w="87630" h="10160">
                                <a:moveTo>
                                  <a:pt x="9525" y="12"/>
                                </a:moveTo>
                                <a:lnTo>
                                  <a:pt x="0" y="12"/>
                                </a:lnTo>
                                <a:lnTo>
                                  <a:pt x="0" y="9537"/>
                                </a:lnTo>
                                <a:lnTo>
                                  <a:pt x="6350" y="9537"/>
                                </a:lnTo>
                                <a:lnTo>
                                  <a:pt x="6350" y="6362"/>
                                </a:lnTo>
                                <a:lnTo>
                                  <a:pt x="9525" y="6362"/>
                                </a:lnTo>
                                <a:lnTo>
                                  <a:pt x="9525" y="12"/>
                                </a:lnTo>
                                <a:close/>
                              </a:path>
                              <a:path w="87630" h="10160">
                                <a:moveTo>
                                  <a:pt x="37058" y="0"/>
                                </a:moveTo>
                                <a:lnTo>
                                  <a:pt x="36918" y="0"/>
                                </a:lnTo>
                                <a:lnTo>
                                  <a:pt x="23228" y="0"/>
                                </a:lnTo>
                                <a:lnTo>
                                  <a:pt x="23228" y="6350"/>
                                </a:lnTo>
                                <a:lnTo>
                                  <a:pt x="36918" y="6350"/>
                                </a:lnTo>
                                <a:lnTo>
                                  <a:pt x="37058" y="6350"/>
                                </a:lnTo>
                                <a:lnTo>
                                  <a:pt x="37058" y="0"/>
                                </a:lnTo>
                                <a:close/>
                              </a:path>
                              <a:path w="87630" h="10160">
                                <a:moveTo>
                                  <a:pt x="64452" y="0"/>
                                </a:moveTo>
                                <a:lnTo>
                                  <a:pt x="64312" y="0"/>
                                </a:lnTo>
                                <a:lnTo>
                                  <a:pt x="50622" y="0"/>
                                </a:lnTo>
                                <a:lnTo>
                                  <a:pt x="50622" y="6350"/>
                                </a:lnTo>
                                <a:lnTo>
                                  <a:pt x="64312" y="6350"/>
                                </a:lnTo>
                                <a:lnTo>
                                  <a:pt x="64452" y="6350"/>
                                </a:lnTo>
                                <a:lnTo>
                                  <a:pt x="64452" y="0"/>
                                </a:lnTo>
                                <a:close/>
                              </a:path>
                              <a:path w="87630" h="10160">
                                <a:moveTo>
                                  <a:pt x="87528" y="12"/>
                                </a:moveTo>
                                <a:lnTo>
                                  <a:pt x="78003" y="12"/>
                                </a:lnTo>
                                <a:lnTo>
                                  <a:pt x="78003" y="6362"/>
                                </a:lnTo>
                                <a:lnTo>
                                  <a:pt x="81178" y="6362"/>
                                </a:lnTo>
                                <a:lnTo>
                                  <a:pt x="81178" y="9537"/>
                                </a:lnTo>
                                <a:lnTo>
                                  <a:pt x="87528" y="9537"/>
                                </a:lnTo>
                                <a:lnTo>
                                  <a:pt x="87528" y="12"/>
                                </a:lnTo>
                                <a:close/>
                              </a:path>
                            </a:pathLst>
                          </a:custGeom>
                          <a:solidFill>
                            <a:srgbClr val="231F20"/>
                          </a:solidFill>
                        </wps:spPr>
                        <wps:bodyPr wrap="square" lIns="0" tIns="0" rIns="0" bIns="0" rtlCol="0">
                          <a:prstTxWarp prst="textNoShape">
                            <a:avLst/>
                          </a:prstTxWarp>
                          <a:noAutofit/>
                        </wps:bodyPr>
                      </wps:wsp>
                      <wps:wsp>
                        <wps:cNvPr id="203" name="Graphic 203"/>
                        <wps:cNvSpPr/>
                        <wps:spPr>
                          <a:xfrm>
                            <a:off x="704989" y="2670581"/>
                            <a:ext cx="1270" cy="857885"/>
                          </a:xfrm>
                          <a:custGeom>
                            <a:avLst/>
                            <a:gdLst/>
                            <a:ahLst/>
                            <a:cxnLst/>
                            <a:rect l="l" t="t" r="r" b="b"/>
                            <a:pathLst>
                              <a:path h="857885">
                                <a:moveTo>
                                  <a:pt x="0" y="0"/>
                                </a:moveTo>
                                <a:lnTo>
                                  <a:pt x="0" y="857605"/>
                                </a:lnTo>
                              </a:path>
                            </a:pathLst>
                          </a:custGeom>
                          <a:ln w="6350">
                            <a:solidFill>
                              <a:srgbClr val="231F20"/>
                            </a:solidFill>
                            <a:prstDash val="dash"/>
                          </a:ln>
                        </wps:spPr>
                        <wps:bodyPr wrap="square" lIns="0" tIns="0" rIns="0" bIns="0" rtlCol="0">
                          <a:prstTxWarp prst="textNoShape">
                            <a:avLst/>
                          </a:prstTxWarp>
                          <a:noAutofit/>
                        </wps:bodyPr>
                      </wps:wsp>
                      <wps:wsp>
                        <wps:cNvPr id="204" name="Graphic 204"/>
                        <wps:cNvSpPr/>
                        <wps:spPr>
                          <a:xfrm>
                            <a:off x="1165059" y="3820528"/>
                            <a:ext cx="87630" cy="22225"/>
                          </a:xfrm>
                          <a:custGeom>
                            <a:avLst/>
                            <a:gdLst/>
                            <a:ahLst/>
                            <a:cxnLst/>
                            <a:rect l="l" t="t" r="r" b="b"/>
                            <a:pathLst>
                              <a:path w="87630" h="22225">
                                <a:moveTo>
                                  <a:pt x="9525" y="15824"/>
                                </a:moveTo>
                                <a:lnTo>
                                  <a:pt x="6350" y="15824"/>
                                </a:lnTo>
                                <a:lnTo>
                                  <a:pt x="6350" y="12649"/>
                                </a:lnTo>
                                <a:lnTo>
                                  <a:pt x="0" y="12649"/>
                                </a:lnTo>
                                <a:lnTo>
                                  <a:pt x="0" y="22174"/>
                                </a:lnTo>
                                <a:lnTo>
                                  <a:pt x="9525" y="22174"/>
                                </a:lnTo>
                                <a:lnTo>
                                  <a:pt x="9525" y="15824"/>
                                </a:lnTo>
                                <a:close/>
                              </a:path>
                              <a:path w="87630" h="22225">
                                <a:moveTo>
                                  <a:pt x="36918" y="15811"/>
                                </a:moveTo>
                                <a:lnTo>
                                  <a:pt x="23228" y="15811"/>
                                </a:lnTo>
                                <a:lnTo>
                                  <a:pt x="23088" y="15811"/>
                                </a:lnTo>
                                <a:lnTo>
                                  <a:pt x="23088" y="22161"/>
                                </a:lnTo>
                                <a:lnTo>
                                  <a:pt x="23228" y="22161"/>
                                </a:lnTo>
                                <a:lnTo>
                                  <a:pt x="36918" y="22161"/>
                                </a:lnTo>
                                <a:lnTo>
                                  <a:pt x="36918" y="15811"/>
                                </a:lnTo>
                                <a:close/>
                              </a:path>
                              <a:path w="87630" h="22225">
                                <a:moveTo>
                                  <a:pt x="64312" y="15811"/>
                                </a:moveTo>
                                <a:lnTo>
                                  <a:pt x="50622" y="15811"/>
                                </a:lnTo>
                                <a:lnTo>
                                  <a:pt x="50482" y="15811"/>
                                </a:lnTo>
                                <a:lnTo>
                                  <a:pt x="50482" y="22161"/>
                                </a:lnTo>
                                <a:lnTo>
                                  <a:pt x="50622" y="22161"/>
                                </a:lnTo>
                                <a:lnTo>
                                  <a:pt x="64312" y="22161"/>
                                </a:lnTo>
                                <a:lnTo>
                                  <a:pt x="64312" y="15811"/>
                                </a:lnTo>
                                <a:close/>
                              </a:path>
                              <a:path w="87630" h="22225">
                                <a:moveTo>
                                  <a:pt x="87528" y="12649"/>
                                </a:moveTo>
                                <a:lnTo>
                                  <a:pt x="81178" y="12649"/>
                                </a:lnTo>
                                <a:lnTo>
                                  <a:pt x="81178" y="15824"/>
                                </a:lnTo>
                                <a:lnTo>
                                  <a:pt x="78003" y="15824"/>
                                </a:lnTo>
                                <a:lnTo>
                                  <a:pt x="78003" y="22174"/>
                                </a:lnTo>
                                <a:lnTo>
                                  <a:pt x="87528" y="22174"/>
                                </a:lnTo>
                                <a:lnTo>
                                  <a:pt x="87528" y="12649"/>
                                </a:lnTo>
                                <a:close/>
                              </a:path>
                              <a:path w="87630" h="22225">
                                <a:moveTo>
                                  <a:pt x="87528" y="0"/>
                                </a:moveTo>
                                <a:lnTo>
                                  <a:pt x="81178" y="0"/>
                                </a:lnTo>
                                <a:lnTo>
                                  <a:pt x="81178" y="127"/>
                                </a:lnTo>
                                <a:lnTo>
                                  <a:pt x="87528" y="127"/>
                                </a:lnTo>
                                <a:lnTo>
                                  <a:pt x="87528" y="0"/>
                                </a:lnTo>
                                <a:close/>
                              </a:path>
                            </a:pathLst>
                          </a:custGeom>
                          <a:solidFill>
                            <a:srgbClr val="231F20"/>
                          </a:solidFill>
                        </wps:spPr>
                        <wps:bodyPr wrap="square" lIns="0" tIns="0" rIns="0" bIns="0" rtlCol="0">
                          <a:prstTxWarp prst="textNoShape">
                            <a:avLst/>
                          </a:prstTxWarp>
                          <a:noAutofit/>
                        </wps:bodyPr>
                      </wps:wsp>
                      <wps:wsp>
                        <wps:cNvPr id="205" name="Graphic 205"/>
                        <wps:cNvSpPr/>
                        <wps:spPr>
                          <a:xfrm>
                            <a:off x="1249413" y="2670543"/>
                            <a:ext cx="1270" cy="1149985"/>
                          </a:xfrm>
                          <a:custGeom>
                            <a:avLst/>
                            <a:gdLst/>
                            <a:ahLst/>
                            <a:cxnLst/>
                            <a:rect l="l" t="t" r="r" b="b"/>
                            <a:pathLst>
                              <a:path h="1149985">
                                <a:moveTo>
                                  <a:pt x="0" y="0"/>
                                </a:moveTo>
                                <a:lnTo>
                                  <a:pt x="0" y="1149985"/>
                                </a:lnTo>
                              </a:path>
                            </a:pathLst>
                          </a:custGeom>
                          <a:ln w="6350">
                            <a:solidFill>
                              <a:srgbClr val="231F20"/>
                            </a:solidFill>
                            <a:prstDash val="dash"/>
                          </a:ln>
                        </wps:spPr>
                        <wps:bodyPr wrap="square" lIns="0" tIns="0" rIns="0" bIns="0" rtlCol="0">
                          <a:prstTxWarp prst="textNoShape">
                            <a:avLst/>
                          </a:prstTxWarp>
                          <a:noAutofit/>
                        </wps:bodyPr>
                      </wps:wsp>
                      <wps:wsp>
                        <wps:cNvPr id="206" name="Graphic 206"/>
                        <wps:cNvSpPr/>
                        <wps:spPr>
                          <a:xfrm>
                            <a:off x="1165059" y="2648381"/>
                            <a:ext cx="87630" cy="10160"/>
                          </a:xfrm>
                          <a:custGeom>
                            <a:avLst/>
                            <a:gdLst/>
                            <a:ahLst/>
                            <a:cxnLst/>
                            <a:rect l="l" t="t" r="r" b="b"/>
                            <a:pathLst>
                              <a:path w="87630" h="10160">
                                <a:moveTo>
                                  <a:pt x="9525" y="12"/>
                                </a:moveTo>
                                <a:lnTo>
                                  <a:pt x="0" y="12"/>
                                </a:lnTo>
                                <a:lnTo>
                                  <a:pt x="0" y="9537"/>
                                </a:lnTo>
                                <a:lnTo>
                                  <a:pt x="6350" y="9537"/>
                                </a:lnTo>
                                <a:lnTo>
                                  <a:pt x="6350" y="6362"/>
                                </a:lnTo>
                                <a:lnTo>
                                  <a:pt x="9525" y="6362"/>
                                </a:lnTo>
                                <a:lnTo>
                                  <a:pt x="9525" y="12"/>
                                </a:lnTo>
                                <a:close/>
                              </a:path>
                              <a:path w="87630" h="10160">
                                <a:moveTo>
                                  <a:pt x="36918" y="0"/>
                                </a:moveTo>
                                <a:lnTo>
                                  <a:pt x="23228" y="0"/>
                                </a:lnTo>
                                <a:lnTo>
                                  <a:pt x="23228" y="6350"/>
                                </a:lnTo>
                                <a:lnTo>
                                  <a:pt x="36918" y="6350"/>
                                </a:lnTo>
                                <a:lnTo>
                                  <a:pt x="36918" y="0"/>
                                </a:lnTo>
                                <a:close/>
                              </a:path>
                              <a:path w="87630" h="10160">
                                <a:moveTo>
                                  <a:pt x="37058" y="0"/>
                                </a:moveTo>
                                <a:lnTo>
                                  <a:pt x="36931" y="0"/>
                                </a:lnTo>
                                <a:lnTo>
                                  <a:pt x="36931" y="6350"/>
                                </a:lnTo>
                                <a:lnTo>
                                  <a:pt x="37058" y="6350"/>
                                </a:lnTo>
                                <a:lnTo>
                                  <a:pt x="37058" y="0"/>
                                </a:lnTo>
                                <a:close/>
                              </a:path>
                              <a:path w="87630" h="10160">
                                <a:moveTo>
                                  <a:pt x="64452" y="0"/>
                                </a:moveTo>
                                <a:lnTo>
                                  <a:pt x="64312" y="0"/>
                                </a:lnTo>
                                <a:lnTo>
                                  <a:pt x="50622" y="0"/>
                                </a:lnTo>
                                <a:lnTo>
                                  <a:pt x="50622" y="6350"/>
                                </a:lnTo>
                                <a:lnTo>
                                  <a:pt x="64312" y="6350"/>
                                </a:lnTo>
                                <a:lnTo>
                                  <a:pt x="64452" y="6350"/>
                                </a:lnTo>
                                <a:lnTo>
                                  <a:pt x="64452" y="0"/>
                                </a:lnTo>
                                <a:close/>
                              </a:path>
                              <a:path w="87630" h="10160">
                                <a:moveTo>
                                  <a:pt x="87528" y="12"/>
                                </a:moveTo>
                                <a:lnTo>
                                  <a:pt x="78003" y="12"/>
                                </a:lnTo>
                                <a:lnTo>
                                  <a:pt x="78003" y="6362"/>
                                </a:lnTo>
                                <a:lnTo>
                                  <a:pt x="81178" y="6362"/>
                                </a:lnTo>
                                <a:lnTo>
                                  <a:pt x="81178" y="9537"/>
                                </a:lnTo>
                                <a:lnTo>
                                  <a:pt x="87528" y="9537"/>
                                </a:lnTo>
                                <a:lnTo>
                                  <a:pt x="87528" y="12"/>
                                </a:lnTo>
                                <a:close/>
                              </a:path>
                            </a:pathLst>
                          </a:custGeom>
                          <a:solidFill>
                            <a:srgbClr val="231F20"/>
                          </a:solidFill>
                        </wps:spPr>
                        <wps:bodyPr wrap="square" lIns="0" tIns="0" rIns="0" bIns="0" rtlCol="0">
                          <a:prstTxWarp prst="textNoShape">
                            <a:avLst/>
                          </a:prstTxWarp>
                          <a:noAutofit/>
                        </wps:bodyPr>
                      </wps:wsp>
                      <wps:wsp>
                        <wps:cNvPr id="207" name="Graphic 207"/>
                        <wps:cNvSpPr/>
                        <wps:spPr>
                          <a:xfrm>
                            <a:off x="1168247" y="2670416"/>
                            <a:ext cx="1270" cy="1150620"/>
                          </a:xfrm>
                          <a:custGeom>
                            <a:avLst/>
                            <a:gdLst/>
                            <a:ahLst/>
                            <a:cxnLst/>
                            <a:rect l="l" t="t" r="r" b="b"/>
                            <a:pathLst>
                              <a:path h="1150620">
                                <a:moveTo>
                                  <a:pt x="0" y="0"/>
                                </a:moveTo>
                                <a:lnTo>
                                  <a:pt x="0" y="1150112"/>
                                </a:lnTo>
                              </a:path>
                            </a:pathLst>
                          </a:custGeom>
                          <a:ln w="6350">
                            <a:solidFill>
                              <a:srgbClr val="231F20"/>
                            </a:solidFill>
                            <a:prstDash val="dash"/>
                          </a:ln>
                        </wps:spPr>
                        <wps:bodyPr wrap="square" lIns="0" tIns="0" rIns="0" bIns="0" rtlCol="0">
                          <a:prstTxWarp prst="textNoShape">
                            <a:avLst/>
                          </a:prstTxWarp>
                          <a:noAutofit/>
                        </wps:bodyPr>
                      </wps:wsp>
                      <wps:wsp>
                        <wps:cNvPr id="208" name="Graphic 208"/>
                        <wps:cNvSpPr/>
                        <wps:spPr>
                          <a:xfrm>
                            <a:off x="1628317" y="3889539"/>
                            <a:ext cx="87630" cy="22860"/>
                          </a:xfrm>
                          <a:custGeom>
                            <a:avLst/>
                            <a:gdLst/>
                            <a:ahLst/>
                            <a:cxnLst/>
                            <a:rect l="l" t="t" r="r" b="b"/>
                            <a:pathLst>
                              <a:path w="87630" h="22860">
                                <a:moveTo>
                                  <a:pt x="9525" y="16014"/>
                                </a:moveTo>
                                <a:lnTo>
                                  <a:pt x="6350" y="16014"/>
                                </a:lnTo>
                                <a:lnTo>
                                  <a:pt x="6350" y="12839"/>
                                </a:lnTo>
                                <a:lnTo>
                                  <a:pt x="0" y="12839"/>
                                </a:lnTo>
                                <a:lnTo>
                                  <a:pt x="0" y="22364"/>
                                </a:lnTo>
                                <a:lnTo>
                                  <a:pt x="9525" y="22364"/>
                                </a:lnTo>
                                <a:lnTo>
                                  <a:pt x="9525" y="16014"/>
                                </a:lnTo>
                                <a:close/>
                              </a:path>
                              <a:path w="87630" h="22860">
                                <a:moveTo>
                                  <a:pt x="23215" y="16002"/>
                                </a:moveTo>
                                <a:lnTo>
                                  <a:pt x="23101" y="22352"/>
                                </a:lnTo>
                                <a:lnTo>
                                  <a:pt x="23215" y="16002"/>
                                </a:lnTo>
                                <a:close/>
                              </a:path>
                              <a:path w="87630" h="22860">
                                <a:moveTo>
                                  <a:pt x="36931" y="16002"/>
                                </a:moveTo>
                                <a:lnTo>
                                  <a:pt x="23228" y="16002"/>
                                </a:lnTo>
                                <a:lnTo>
                                  <a:pt x="23228" y="22352"/>
                                </a:lnTo>
                                <a:lnTo>
                                  <a:pt x="36931" y="22352"/>
                                </a:lnTo>
                                <a:lnTo>
                                  <a:pt x="36931" y="16002"/>
                                </a:lnTo>
                                <a:close/>
                              </a:path>
                              <a:path w="87630" h="22860">
                                <a:moveTo>
                                  <a:pt x="64312" y="16002"/>
                                </a:moveTo>
                                <a:lnTo>
                                  <a:pt x="50622" y="16002"/>
                                </a:lnTo>
                                <a:lnTo>
                                  <a:pt x="50482" y="16002"/>
                                </a:lnTo>
                                <a:lnTo>
                                  <a:pt x="50482" y="22352"/>
                                </a:lnTo>
                                <a:lnTo>
                                  <a:pt x="50622" y="22352"/>
                                </a:lnTo>
                                <a:lnTo>
                                  <a:pt x="64312" y="22352"/>
                                </a:lnTo>
                                <a:lnTo>
                                  <a:pt x="64312" y="16002"/>
                                </a:lnTo>
                                <a:close/>
                              </a:path>
                              <a:path w="87630" h="22860">
                                <a:moveTo>
                                  <a:pt x="87528" y="12839"/>
                                </a:moveTo>
                                <a:lnTo>
                                  <a:pt x="81178" y="12839"/>
                                </a:lnTo>
                                <a:lnTo>
                                  <a:pt x="81178" y="16014"/>
                                </a:lnTo>
                                <a:lnTo>
                                  <a:pt x="78003" y="16014"/>
                                </a:lnTo>
                                <a:lnTo>
                                  <a:pt x="78003" y="22364"/>
                                </a:lnTo>
                                <a:lnTo>
                                  <a:pt x="87528" y="22364"/>
                                </a:lnTo>
                                <a:lnTo>
                                  <a:pt x="87528" y="12839"/>
                                </a:lnTo>
                                <a:close/>
                              </a:path>
                              <a:path w="87630" h="22860">
                                <a:moveTo>
                                  <a:pt x="87541" y="0"/>
                                </a:moveTo>
                                <a:lnTo>
                                  <a:pt x="81191" y="0"/>
                                </a:lnTo>
                                <a:lnTo>
                                  <a:pt x="81191" y="127"/>
                                </a:lnTo>
                                <a:lnTo>
                                  <a:pt x="87541" y="127"/>
                                </a:lnTo>
                                <a:lnTo>
                                  <a:pt x="87541" y="0"/>
                                </a:lnTo>
                                <a:close/>
                              </a:path>
                            </a:pathLst>
                          </a:custGeom>
                          <a:solidFill>
                            <a:srgbClr val="231F20"/>
                          </a:solidFill>
                        </wps:spPr>
                        <wps:bodyPr wrap="square" lIns="0" tIns="0" rIns="0" bIns="0" rtlCol="0">
                          <a:prstTxWarp prst="textNoShape">
                            <a:avLst/>
                          </a:prstTxWarp>
                          <a:noAutofit/>
                        </wps:bodyPr>
                      </wps:wsp>
                      <wps:wsp>
                        <wps:cNvPr id="209" name="Graphic 209"/>
                        <wps:cNvSpPr/>
                        <wps:spPr>
                          <a:xfrm>
                            <a:off x="1712683" y="2670746"/>
                            <a:ext cx="1270" cy="1219200"/>
                          </a:xfrm>
                          <a:custGeom>
                            <a:avLst/>
                            <a:gdLst/>
                            <a:ahLst/>
                            <a:cxnLst/>
                            <a:rect l="l" t="t" r="r" b="b"/>
                            <a:pathLst>
                              <a:path h="1219200">
                                <a:moveTo>
                                  <a:pt x="0" y="0"/>
                                </a:moveTo>
                                <a:lnTo>
                                  <a:pt x="0" y="1218793"/>
                                </a:lnTo>
                              </a:path>
                            </a:pathLst>
                          </a:custGeom>
                          <a:ln w="6350">
                            <a:solidFill>
                              <a:srgbClr val="231F20"/>
                            </a:solidFill>
                            <a:prstDash val="dash"/>
                          </a:ln>
                        </wps:spPr>
                        <wps:bodyPr wrap="square" lIns="0" tIns="0" rIns="0" bIns="0" rtlCol="0">
                          <a:prstTxWarp prst="textNoShape">
                            <a:avLst/>
                          </a:prstTxWarp>
                          <a:noAutofit/>
                        </wps:bodyPr>
                      </wps:wsp>
                      <wps:wsp>
                        <wps:cNvPr id="210" name="Graphic 210"/>
                        <wps:cNvSpPr/>
                        <wps:spPr>
                          <a:xfrm>
                            <a:off x="1628317" y="2648381"/>
                            <a:ext cx="87630" cy="10160"/>
                          </a:xfrm>
                          <a:custGeom>
                            <a:avLst/>
                            <a:gdLst/>
                            <a:ahLst/>
                            <a:cxnLst/>
                            <a:rect l="l" t="t" r="r" b="b"/>
                            <a:pathLst>
                              <a:path w="87630" h="10160">
                                <a:moveTo>
                                  <a:pt x="9525" y="12"/>
                                </a:moveTo>
                                <a:lnTo>
                                  <a:pt x="0" y="12"/>
                                </a:lnTo>
                                <a:lnTo>
                                  <a:pt x="0" y="9537"/>
                                </a:lnTo>
                                <a:lnTo>
                                  <a:pt x="6350" y="9537"/>
                                </a:lnTo>
                                <a:lnTo>
                                  <a:pt x="6350" y="6362"/>
                                </a:lnTo>
                                <a:lnTo>
                                  <a:pt x="9525" y="6362"/>
                                </a:lnTo>
                                <a:lnTo>
                                  <a:pt x="9525" y="12"/>
                                </a:lnTo>
                                <a:close/>
                              </a:path>
                              <a:path w="87630" h="10160">
                                <a:moveTo>
                                  <a:pt x="37071" y="0"/>
                                </a:moveTo>
                                <a:lnTo>
                                  <a:pt x="36931" y="0"/>
                                </a:lnTo>
                                <a:lnTo>
                                  <a:pt x="23215" y="0"/>
                                </a:lnTo>
                                <a:lnTo>
                                  <a:pt x="23215" y="6350"/>
                                </a:lnTo>
                                <a:lnTo>
                                  <a:pt x="36931" y="6350"/>
                                </a:lnTo>
                                <a:lnTo>
                                  <a:pt x="37071" y="6350"/>
                                </a:lnTo>
                                <a:lnTo>
                                  <a:pt x="37071" y="0"/>
                                </a:lnTo>
                                <a:close/>
                              </a:path>
                              <a:path w="87630" h="10160">
                                <a:moveTo>
                                  <a:pt x="64452" y="0"/>
                                </a:moveTo>
                                <a:lnTo>
                                  <a:pt x="64325" y="0"/>
                                </a:lnTo>
                                <a:lnTo>
                                  <a:pt x="50622" y="0"/>
                                </a:lnTo>
                                <a:lnTo>
                                  <a:pt x="50622" y="6350"/>
                                </a:lnTo>
                                <a:lnTo>
                                  <a:pt x="64325" y="6350"/>
                                </a:lnTo>
                                <a:lnTo>
                                  <a:pt x="64452" y="6350"/>
                                </a:lnTo>
                                <a:lnTo>
                                  <a:pt x="64452" y="0"/>
                                </a:lnTo>
                                <a:close/>
                              </a:path>
                              <a:path w="87630" h="10160">
                                <a:moveTo>
                                  <a:pt x="87528" y="12"/>
                                </a:moveTo>
                                <a:lnTo>
                                  <a:pt x="78003" y="12"/>
                                </a:lnTo>
                                <a:lnTo>
                                  <a:pt x="78003" y="6362"/>
                                </a:lnTo>
                                <a:lnTo>
                                  <a:pt x="81178" y="6362"/>
                                </a:lnTo>
                                <a:lnTo>
                                  <a:pt x="81178" y="9537"/>
                                </a:lnTo>
                                <a:lnTo>
                                  <a:pt x="87528" y="9537"/>
                                </a:lnTo>
                                <a:lnTo>
                                  <a:pt x="87528" y="12"/>
                                </a:lnTo>
                                <a:close/>
                              </a:path>
                            </a:pathLst>
                          </a:custGeom>
                          <a:solidFill>
                            <a:srgbClr val="231F20"/>
                          </a:solidFill>
                        </wps:spPr>
                        <wps:bodyPr wrap="square" lIns="0" tIns="0" rIns="0" bIns="0" rtlCol="0">
                          <a:prstTxWarp prst="textNoShape">
                            <a:avLst/>
                          </a:prstTxWarp>
                          <a:noAutofit/>
                        </wps:bodyPr>
                      </wps:wsp>
                      <wps:wsp>
                        <wps:cNvPr id="211" name="Graphic 211"/>
                        <wps:cNvSpPr/>
                        <wps:spPr>
                          <a:xfrm>
                            <a:off x="1631505" y="2670606"/>
                            <a:ext cx="1270" cy="1219200"/>
                          </a:xfrm>
                          <a:custGeom>
                            <a:avLst/>
                            <a:gdLst/>
                            <a:ahLst/>
                            <a:cxnLst/>
                            <a:rect l="l" t="t" r="r" b="b"/>
                            <a:pathLst>
                              <a:path h="1219200">
                                <a:moveTo>
                                  <a:pt x="0" y="0"/>
                                </a:moveTo>
                                <a:lnTo>
                                  <a:pt x="0" y="1218933"/>
                                </a:lnTo>
                              </a:path>
                            </a:pathLst>
                          </a:custGeom>
                          <a:ln w="6350">
                            <a:solidFill>
                              <a:srgbClr val="231F20"/>
                            </a:solidFill>
                            <a:prstDash val="dash"/>
                          </a:ln>
                        </wps:spPr>
                        <wps:bodyPr wrap="square" lIns="0" tIns="0" rIns="0" bIns="0" rtlCol="0">
                          <a:prstTxWarp prst="textNoShape">
                            <a:avLst/>
                          </a:prstTxWarp>
                          <a:noAutofit/>
                        </wps:bodyPr>
                      </wps:wsp>
                      <wps:wsp>
                        <wps:cNvPr id="212" name="Graphic 212"/>
                        <wps:cNvSpPr/>
                        <wps:spPr>
                          <a:xfrm>
                            <a:off x="2092972" y="3775303"/>
                            <a:ext cx="87630" cy="22225"/>
                          </a:xfrm>
                          <a:custGeom>
                            <a:avLst/>
                            <a:gdLst/>
                            <a:ahLst/>
                            <a:cxnLst/>
                            <a:rect l="l" t="t" r="r" b="b"/>
                            <a:pathLst>
                              <a:path w="87630" h="22225">
                                <a:moveTo>
                                  <a:pt x="9525" y="15875"/>
                                </a:moveTo>
                                <a:lnTo>
                                  <a:pt x="6350" y="15875"/>
                                </a:lnTo>
                                <a:lnTo>
                                  <a:pt x="6350" y="12700"/>
                                </a:lnTo>
                                <a:lnTo>
                                  <a:pt x="0" y="12700"/>
                                </a:lnTo>
                                <a:lnTo>
                                  <a:pt x="0" y="22225"/>
                                </a:lnTo>
                                <a:lnTo>
                                  <a:pt x="9525" y="22225"/>
                                </a:lnTo>
                                <a:lnTo>
                                  <a:pt x="9525" y="15875"/>
                                </a:lnTo>
                                <a:close/>
                              </a:path>
                              <a:path w="87630" h="22225">
                                <a:moveTo>
                                  <a:pt x="36931" y="15862"/>
                                </a:moveTo>
                                <a:lnTo>
                                  <a:pt x="23241" y="15862"/>
                                </a:lnTo>
                                <a:lnTo>
                                  <a:pt x="23101" y="15862"/>
                                </a:lnTo>
                                <a:lnTo>
                                  <a:pt x="23101" y="22212"/>
                                </a:lnTo>
                                <a:lnTo>
                                  <a:pt x="23241" y="22212"/>
                                </a:lnTo>
                                <a:lnTo>
                                  <a:pt x="36931" y="22212"/>
                                </a:lnTo>
                                <a:lnTo>
                                  <a:pt x="36931" y="15862"/>
                                </a:lnTo>
                                <a:close/>
                              </a:path>
                              <a:path w="87630" h="22225">
                                <a:moveTo>
                                  <a:pt x="64325" y="15862"/>
                                </a:moveTo>
                                <a:lnTo>
                                  <a:pt x="50634" y="15862"/>
                                </a:lnTo>
                                <a:lnTo>
                                  <a:pt x="50495" y="15862"/>
                                </a:lnTo>
                                <a:lnTo>
                                  <a:pt x="50495" y="22212"/>
                                </a:lnTo>
                                <a:lnTo>
                                  <a:pt x="50634" y="22212"/>
                                </a:lnTo>
                                <a:lnTo>
                                  <a:pt x="64325" y="22212"/>
                                </a:lnTo>
                                <a:lnTo>
                                  <a:pt x="64325" y="15862"/>
                                </a:lnTo>
                                <a:close/>
                              </a:path>
                              <a:path w="87630" h="22225">
                                <a:moveTo>
                                  <a:pt x="87528" y="12700"/>
                                </a:moveTo>
                                <a:lnTo>
                                  <a:pt x="81178" y="12700"/>
                                </a:lnTo>
                                <a:lnTo>
                                  <a:pt x="81178" y="15875"/>
                                </a:lnTo>
                                <a:lnTo>
                                  <a:pt x="78003" y="15875"/>
                                </a:lnTo>
                                <a:lnTo>
                                  <a:pt x="78003" y="22225"/>
                                </a:lnTo>
                                <a:lnTo>
                                  <a:pt x="87528" y="22225"/>
                                </a:lnTo>
                                <a:lnTo>
                                  <a:pt x="87528" y="12700"/>
                                </a:lnTo>
                                <a:close/>
                              </a:path>
                              <a:path w="87630" h="22225">
                                <a:moveTo>
                                  <a:pt x="87541" y="0"/>
                                </a:moveTo>
                                <a:lnTo>
                                  <a:pt x="81191" y="0"/>
                                </a:lnTo>
                                <a:lnTo>
                                  <a:pt x="81191" y="127"/>
                                </a:lnTo>
                                <a:lnTo>
                                  <a:pt x="87541" y="127"/>
                                </a:lnTo>
                                <a:lnTo>
                                  <a:pt x="87541" y="0"/>
                                </a:lnTo>
                                <a:close/>
                              </a:path>
                            </a:pathLst>
                          </a:custGeom>
                          <a:solidFill>
                            <a:srgbClr val="231F20"/>
                          </a:solidFill>
                        </wps:spPr>
                        <wps:bodyPr wrap="square" lIns="0" tIns="0" rIns="0" bIns="0" rtlCol="0">
                          <a:prstTxWarp prst="textNoShape">
                            <a:avLst/>
                          </a:prstTxWarp>
                          <a:noAutofit/>
                        </wps:bodyPr>
                      </wps:wsp>
                      <wps:wsp>
                        <wps:cNvPr id="213" name="Graphic 213"/>
                        <wps:cNvSpPr/>
                        <wps:spPr>
                          <a:xfrm>
                            <a:off x="2177338" y="2670606"/>
                            <a:ext cx="1270" cy="1104900"/>
                          </a:xfrm>
                          <a:custGeom>
                            <a:avLst/>
                            <a:gdLst/>
                            <a:ahLst/>
                            <a:cxnLst/>
                            <a:rect l="l" t="t" r="r" b="b"/>
                            <a:pathLst>
                              <a:path h="1104900">
                                <a:moveTo>
                                  <a:pt x="0" y="0"/>
                                </a:moveTo>
                                <a:lnTo>
                                  <a:pt x="0" y="1104696"/>
                                </a:lnTo>
                              </a:path>
                            </a:pathLst>
                          </a:custGeom>
                          <a:ln w="6350">
                            <a:solidFill>
                              <a:srgbClr val="231F20"/>
                            </a:solidFill>
                            <a:prstDash val="dash"/>
                          </a:ln>
                        </wps:spPr>
                        <wps:bodyPr wrap="square" lIns="0" tIns="0" rIns="0" bIns="0" rtlCol="0">
                          <a:prstTxWarp prst="textNoShape">
                            <a:avLst/>
                          </a:prstTxWarp>
                          <a:noAutofit/>
                        </wps:bodyPr>
                      </wps:wsp>
                      <wps:wsp>
                        <wps:cNvPr id="214" name="Graphic 214"/>
                        <wps:cNvSpPr/>
                        <wps:spPr>
                          <a:xfrm>
                            <a:off x="2092972" y="2648381"/>
                            <a:ext cx="87630" cy="10160"/>
                          </a:xfrm>
                          <a:custGeom>
                            <a:avLst/>
                            <a:gdLst/>
                            <a:ahLst/>
                            <a:cxnLst/>
                            <a:rect l="l" t="t" r="r" b="b"/>
                            <a:pathLst>
                              <a:path w="87630" h="10160">
                                <a:moveTo>
                                  <a:pt x="9525" y="12"/>
                                </a:moveTo>
                                <a:lnTo>
                                  <a:pt x="0" y="12"/>
                                </a:lnTo>
                                <a:lnTo>
                                  <a:pt x="0" y="9537"/>
                                </a:lnTo>
                                <a:lnTo>
                                  <a:pt x="6350" y="9537"/>
                                </a:lnTo>
                                <a:lnTo>
                                  <a:pt x="6350" y="6362"/>
                                </a:lnTo>
                                <a:lnTo>
                                  <a:pt x="9525" y="6362"/>
                                </a:lnTo>
                                <a:lnTo>
                                  <a:pt x="9525" y="12"/>
                                </a:lnTo>
                                <a:close/>
                              </a:path>
                              <a:path w="87630" h="10160">
                                <a:moveTo>
                                  <a:pt x="37071" y="0"/>
                                </a:moveTo>
                                <a:lnTo>
                                  <a:pt x="36931" y="0"/>
                                </a:lnTo>
                                <a:lnTo>
                                  <a:pt x="23241" y="0"/>
                                </a:lnTo>
                                <a:lnTo>
                                  <a:pt x="23241" y="6350"/>
                                </a:lnTo>
                                <a:lnTo>
                                  <a:pt x="36931" y="6350"/>
                                </a:lnTo>
                                <a:lnTo>
                                  <a:pt x="37071" y="6350"/>
                                </a:lnTo>
                                <a:lnTo>
                                  <a:pt x="37071" y="0"/>
                                </a:lnTo>
                                <a:close/>
                              </a:path>
                              <a:path w="87630" h="10160">
                                <a:moveTo>
                                  <a:pt x="64452" y="0"/>
                                </a:moveTo>
                                <a:lnTo>
                                  <a:pt x="64325" y="0"/>
                                </a:lnTo>
                                <a:lnTo>
                                  <a:pt x="50609" y="0"/>
                                </a:lnTo>
                                <a:lnTo>
                                  <a:pt x="50609" y="6350"/>
                                </a:lnTo>
                                <a:lnTo>
                                  <a:pt x="64325" y="6350"/>
                                </a:lnTo>
                                <a:lnTo>
                                  <a:pt x="64452" y="6350"/>
                                </a:lnTo>
                                <a:lnTo>
                                  <a:pt x="64452" y="0"/>
                                </a:lnTo>
                                <a:close/>
                              </a:path>
                              <a:path w="87630" h="10160">
                                <a:moveTo>
                                  <a:pt x="87528" y="12"/>
                                </a:moveTo>
                                <a:lnTo>
                                  <a:pt x="78003" y="12"/>
                                </a:lnTo>
                                <a:lnTo>
                                  <a:pt x="78003" y="6362"/>
                                </a:lnTo>
                                <a:lnTo>
                                  <a:pt x="81178" y="6362"/>
                                </a:lnTo>
                                <a:lnTo>
                                  <a:pt x="81178" y="9537"/>
                                </a:lnTo>
                                <a:lnTo>
                                  <a:pt x="87528" y="9537"/>
                                </a:lnTo>
                                <a:lnTo>
                                  <a:pt x="87528" y="12"/>
                                </a:lnTo>
                                <a:close/>
                              </a:path>
                            </a:pathLst>
                          </a:custGeom>
                          <a:solidFill>
                            <a:srgbClr val="231F20"/>
                          </a:solidFill>
                        </wps:spPr>
                        <wps:bodyPr wrap="square" lIns="0" tIns="0" rIns="0" bIns="0" rtlCol="0">
                          <a:prstTxWarp prst="textNoShape">
                            <a:avLst/>
                          </a:prstTxWarp>
                          <a:noAutofit/>
                        </wps:bodyPr>
                      </wps:wsp>
                      <wps:wsp>
                        <wps:cNvPr id="215" name="Graphic 215"/>
                        <wps:cNvSpPr/>
                        <wps:spPr>
                          <a:xfrm>
                            <a:off x="2096160" y="2670479"/>
                            <a:ext cx="1270" cy="1104900"/>
                          </a:xfrm>
                          <a:custGeom>
                            <a:avLst/>
                            <a:gdLst/>
                            <a:ahLst/>
                            <a:cxnLst/>
                            <a:rect l="l" t="t" r="r" b="b"/>
                            <a:pathLst>
                              <a:path h="1104900">
                                <a:moveTo>
                                  <a:pt x="0" y="0"/>
                                </a:moveTo>
                                <a:lnTo>
                                  <a:pt x="0" y="1104811"/>
                                </a:lnTo>
                              </a:path>
                            </a:pathLst>
                          </a:custGeom>
                          <a:ln w="6350">
                            <a:solidFill>
                              <a:srgbClr val="231F20"/>
                            </a:solidFill>
                            <a:prstDash val="dash"/>
                          </a:ln>
                        </wps:spPr>
                        <wps:bodyPr wrap="square" lIns="0" tIns="0" rIns="0" bIns="0" rtlCol="0">
                          <a:prstTxWarp prst="textNoShape">
                            <a:avLst/>
                          </a:prstTxWarp>
                          <a:noAutofit/>
                        </wps:bodyPr>
                      </wps:wsp>
                      <wps:wsp>
                        <wps:cNvPr id="216" name="Graphic 216"/>
                        <wps:cNvSpPr/>
                        <wps:spPr>
                          <a:xfrm>
                            <a:off x="2556243" y="2947301"/>
                            <a:ext cx="87630" cy="22860"/>
                          </a:xfrm>
                          <a:custGeom>
                            <a:avLst/>
                            <a:gdLst/>
                            <a:ahLst/>
                            <a:cxnLst/>
                            <a:rect l="l" t="t" r="r" b="b"/>
                            <a:pathLst>
                              <a:path w="87630" h="22860">
                                <a:moveTo>
                                  <a:pt x="9525" y="16344"/>
                                </a:moveTo>
                                <a:lnTo>
                                  <a:pt x="6350" y="16344"/>
                                </a:lnTo>
                                <a:lnTo>
                                  <a:pt x="6350" y="13169"/>
                                </a:lnTo>
                                <a:lnTo>
                                  <a:pt x="0" y="13169"/>
                                </a:lnTo>
                                <a:lnTo>
                                  <a:pt x="0" y="22694"/>
                                </a:lnTo>
                                <a:lnTo>
                                  <a:pt x="9525" y="22694"/>
                                </a:lnTo>
                                <a:lnTo>
                                  <a:pt x="9525" y="16344"/>
                                </a:lnTo>
                                <a:close/>
                              </a:path>
                              <a:path w="87630" h="22860">
                                <a:moveTo>
                                  <a:pt x="36918" y="16332"/>
                                </a:moveTo>
                                <a:lnTo>
                                  <a:pt x="23228" y="16332"/>
                                </a:lnTo>
                                <a:lnTo>
                                  <a:pt x="23088" y="16332"/>
                                </a:lnTo>
                                <a:lnTo>
                                  <a:pt x="23088" y="22682"/>
                                </a:lnTo>
                                <a:lnTo>
                                  <a:pt x="23228" y="22682"/>
                                </a:lnTo>
                                <a:lnTo>
                                  <a:pt x="36918" y="22682"/>
                                </a:lnTo>
                                <a:lnTo>
                                  <a:pt x="36918" y="16332"/>
                                </a:lnTo>
                                <a:close/>
                              </a:path>
                              <a:path w="87630" h="22860">
                                <a:moveTo>
                                  <a:pt x="64300" y="16332"/>
                                </a:moveTo>
                                <a:lnTo>
                                  <a:pt x="50622" y="16332"/>
                                </a:lnTo>
                                <a:lnTo>
                                  <a:pt x="50482" y="16332"/>
                                </a:lnTo>
                                <a:lnTo>
                                  <a:pt x="50482" y="22682"/>
                                </a:lnTo>
                                <a:lnTo>
                                  <a:pt x="50622" y="22682"/>
                                </a:lnTo>
                                <a:lnTo>
                                  <a:pt x="64300" y="22682"/>
                                </a:lnTo>
                                <a:lnTo>
                                  <a:pt x="64300" y="16332"/>
                                </a:lnTo>
                                <a:close/>
                              </a:path>
                              <a:path w="87630" h="22860">
                                <a:moveTo>
                                  <a:pt x="87515" y="13169"/>
                                </a:moveTo>
                                <a:lnTo>
                                  <a:pt x="81165" y="13169"/>
                                </a:lnTo>
                                <a:lnTo>
                                  <a:pt x="81165" y="16344"/>
                                </a:lnTo>
                                <a:lnTo>
                                  <a:pt x="77990" y="16344"/>
                                </a:lnTo>
                                <a:lnTo>
                                  <a:pt x="77990" y="22694"/>
                                </a:lnTo>
                                <a:lnTo>
                                  <a:pt x="87515" y="22694"/>
                                </a:lnTo>
                                <a:lnTo>
                                  <a:pt x="87515" y="13169"/>
                                </a:lnTo>
                                <a:close/>
                              </a:path>
                              <a:path w="87630" h="22860">
                                <a:moveTo>
                                  <a:pt x="87528" y="0"/>
                                </a:moveTo>
                                <a:lnTo>
                                  <a:pt x="81178" y="0"/>
                                </a:lnTo>
                                <a:lnTo>
                                  <a:pt x="81178" y="152"/>
                                </a:lnTo>
                                <a:lnTo>
                                  <a:pt x="87528" y="152"/>
                                </a:lnTo>
                                <a:lnTo>
                                  <a:pt x="87528" y="0"/>
                                </a:lnTo>
                                <a:close/>
                              </a:path>
                            </a:pathLst>
                          </a:custGeom>
                          <a:solidFill>
                            <a:srgbClr val="231F20"/>
                          </a:solidFill>
                        </wps:spPr>
                        <wps:bodyPr wrap="square" lIns="0" tIns="0" rIns="0" bIns="0" rtlCol="0">
                          <a:prstTxWarp prst="textNoShape">
                            <a:avLst/>
                          </a:prstTxWarp>
                          <a:noAutofit/>
                        </wps:bodyPr>
                      </wps:wsp>
                      <wps:wsp>
                        <wps:cNvPr id="217" name="Graphic 217"/>
                        <wps:cNvSpPr/>
                        <wps:spPr>
                          <a:xfrm>
                            <a:off x="2640596" y="2671064"/>
                            <a:ext cx="1270" cy="276860"/>
                          </a:xfrm>
                          <a:custGeom>
                            <a:avLst/>
                            <a:gdLst/>
                            <a:ahLst/>
                            <a:cxnLst/>
                            <a:rect l="l" t="t" r="r" b="b"/>
                            <a:pathLst>
                              <a:path h="276860">
                                <a:moveTo>
                                  <a:pt x="0" y="0"/>
                                </a:moveTo>
                                <a:lnTo>
                                  <a:pt x="0" y="276237"/>
                                </a:lnTo>
                              </a:path>
                            </a:pathLst>
                          </a:custGeom>
                          <a:ln w="6350">
                            <a:solidFill>
                              <a:srgbClr val="231F20"/>
                            </a:solidFill>
                            <a:prstDash val="dash"/>
                          </a:ln>
                        </wps:spPr>
                        <wps:bodyPr wrap="square" lIns="0" tIns="0" rIns="0" bIns="0" rtlCol="0">
                          <a:prstTxWarp prst="textNoShape">
                            <a:avLst/>
                          </a:prstTxWarp>
                          <a:noAutofit/>
                        </wps:bodyPr>
                      </wps:wsp>
                      <wps:wsp>
                        <wps:cNvPr id="218" name="Graphic 218"/>
                        <wps:cNvSpPr/>
                        <wps:spPr>
                          <a:xfrm>
                            <a:off x="2556243" y="2648381"/>
                            <a:ext cx="87630" cy="10160"/>
                          </a:xfrm>
                          <a:custGeom>
                            <a:avLst/>
                            <a:gdLst/>
                            <a:ahLst/>
                            <a:cxnLst/>
                            <a:rect l="l" t="t" r="r" b="b"/>
                            <a:pathLst>
                              <a:path w="87630" h="10160">
                                <a:moveTo>
                                  <a:pt x="9525" y="12"/>
                                </a:moveTo>
                                <a:lnTo>
                                  <a:pt x="0" y="12"/>
                                </a:lnTo>
                                <a:lnTo>
                                  <a:pt x="0" y="9537"/>
                                </a:lnTo>
                                <a:lnTo>
                                  <a:pt x="6350" y="9537"/>
                                </a:lnTo>
                                <a:lnTo>
                                  <a:pt x="6350" y="6362"/>
                                </a:lnTo>
                                <a:lnTo>
                                  <a:pt x="9525" y="6362"/>
                                </a:lnTo>
                                <a:lnTo>
                                  <a:pt x="9525" y="12"/>
                                </a:lnTo>
                                <a:close/>
                              </a:path>
                              <a:path w="87630" h="10160">
                                <a:moveTo>
                                  <a:pt x="37058" y="0"/>
                                </a:moveTo>
                                <a:lnTo>
                                  <a:pt x="36918" y="0"/>
                                </a:lnTo>
                                <a:lnTo>
                                  <a:pt x="23228" y="0"/>
                                </a:lnTo>
                                <a:lnTo>
                                  <a:pt x="23228" y="6350"/>
                                </a:lnTo>
                                <a:lnTo>
                                  <a:pt x="36918" y="6350"/>
                                </a:lnTo>
                                <a:lnTo>
                                  <a:pt x="37058" y="6350"/>
                                </a:lnTo>
                                <a:lnTo>
                                  <a:pt x="37058" y="0"/>
                                </a:lnTo>
                                <a:close/>
                              </a:path>
                              <a:path w="87630" h="10160">
                                <a:moveTo>
                                  <a:pt x="64452" y="0"/>
                                </a:moveTo>
                                <a:lnTo>
                                  <a:pt x="64312" y="0"/>
                                </a:lnTo>
                                <a:lnTo>
                                  <a:pt x="50609" y="0"/>
                                </a:lnTo>
                                <a:lnTo>
                                  <a:pt x="50609" y="6350"/>
                                </a:lnTo>
                                <a:lnTo>
                                  <a:pt x="64300" y="6350"/>
                                </a:lnTo>
                                <a:lnTo>
                                  <a:pt x="64452" y="6350"/>
                                </a:lnTo>
                                <a:lnTo>
                                  <a:pt x="64452" y="0"/>
                                </a:lnTo>
                                <a:close/>
                              </a:path>
                              <a:path w="87630" h="10160">
                                <a:moveTo>
                                  <a:pt x="87515" y="12"/>
                                </a:moveTo>
                                <a:lnTo>
                                  <a:pt x="77990" y="12"/>
                                </a:lnTo>
                                <a:lnTo>
                                  <a:pt x="77990" y="6362"/>
                                </a:lnTo>
                                <a:lnTo>
                                  <a:pt x="81165" y="6362"/>
                                </a:lnTo>
                                <a:lnTo>
                                  <a:pt x="81165" y="9537"/>
                                </a:lnTo>
                                <a:lnTo>
                                  <a:pt x="87515" y="9537"/>
                                </a:lnTo>
                                <a:lnTo>
                                  <a:pt x="87515" y="12"/>
                                </a:lnTo>
                                <a:close/>
                              </a:path>
                            </a:pathLst>
                          </a:custGeom>
                          <a:solidFill>
                            <a:srgbClr val="231F20"/>
                          </a:solidFill>
                        </wps:spPr>
                        <wps:bodyPr wrap="square" lIns="0" tIns="0" rIns="0" bIns="0" rtlCol="0">
                          <a:prstTxWarp prst="textNoShape">
                            <a:avLst/>
                          </a:prstTxWarp>
                          <a:noAutofit/>
                        </wps:bodyPr>
                      </wps:wsp>
                      <wps:wsp>
                        <wps:cNvPr id="219" name="Graphic 219"/>
                        <wps:cNvSpPr/>
                        <wps:spPr>
                          <a:xfrm>
                            <a:off x="2559430" y="2670936"/>
                            <a:ext cx="1270" cy="276860"/>
                          </a:xfrm>
                          <a:custGeom>
                            <a:avLst/>
                            <a:gdLst/>
                            <a:ahLst/>
                            <a:cxnLst/>
                            <a:rect l="l" t="t" r="r" b="b"/>
                            <a:pathLst>
                              <a:path h="276860">
                                <a:moveTo>
                                  <a:pt x="0" y="0"/>
                                </a:moveTo>
                                <a:lnTo>
                                  <a:pt x="0" y="276364"/>
                                </a:lnTo>
                              </a:path>
                            </a:pathLst>
                          </a:custGeom>
                          <a:ln w="6350">
                            <a:solidFill>
                              <a:srgbClr val="231F20"/>
                            </a:solidFill>
                            <a:prstDash val="dash"/>
                          </a:ln>
                        </wps:spPr>
                        <wps:bodyPr wrap="square" lIns="0" tIns="0" rIns="0" bIns="0" rtlCol="0">
                          <a:prstTxWarp prst="textNoShape">
                            <a:avLst/>
                          </a:prstTxWarp>
                          <a:noAutofit/>
                        </wps:bodyPr>
                      </wps:wsp>
                      <wps:wsp>
                        <wps:cNvPr id="220" name="Graphic 220"/>
                        <wps:cNvSpPr/>
                        <wps:spPr>
                          <a:xfrm>
                            <a:off x="3020898" y="3383343"/>
                            <a:ext cx="87630" cy="22225"/>
                          </a:xfrm>
                          <a:custGeom>
                            <a:avLst/>
                            <a:gdLst/>
                            <a:ahLst/>
                            <a:cxnLst/>
                            <a:rect l="l" t="t" r="r" b="b"/>
                            <a:pathLst>
                              <a:path w="87630" h="22225">
                                <a:moveTo>
                                  <a:pt x="9525" y="15697"/>
                                </a:moveTo>
                                <a:lnTo>
                                  <a:pt x="6350" y="15697"/>
                                </a:lnTo>
                                <a:lnTo>
                                  <a:pt x="6350" y="12522"/>
                                </a:lnTo>
                                <a:lnTo>
                                  <a:pt x="0" y="12522"/>
                                </a:lnTo>
                                <a:lnTo>
                                  <a:pt x="0" y="22047"/>
                                </a:lnTo>
                                <a:lnTo>
                                  <a:pt x="9525" y="22047"/>
                                </a:lnTo>
                                <a:lnTo>
                                  <a:pt x="9525" y="15697"/>
                                </a:lnTo>
                                <a:close/>
                              </a:path>
                              <a:path w="87630" h="22225">
                                <a:moveTo>
                                  <a:pt x="36918" y="15684"/>
                                </a:moveTo>
                                <a:lnTo>
                                  <a:pt x="23228" y="15684"/>
                                </a:lnTo>
                                <a:lnTo>
                                  <a:pt x="23088" y="15684"/>
                                </a:lnTo>
                                <a:lnTo>
                                  <a:pt x="23088" y="22034"/>
                                </a:lnTo>
                                <a:lnTo>
                                  <a:pt x="23228" y="22034"/>
                                </a:lnTo>
                                <a:lnTo>
                                  <a:pt x="36918" y="22034"/>
                                </a:lnTo>
                                <a:lnTo>
                                  <a:pt x="36918" y="15684"/>
                                </a:lnTo>
                                <a:close/>
                              </a:path>
                              <a:path w="87630" h="22225">
                                <a:moveTo>
                                  <a:pt x="64300" y="15684"/>
                                </a:moveTo>
                                <a:lnTo>
                                  <a:pt x="50622" y="15684"/>
                                </a:lnTo>
                                <a:lnTo>
                                  <a:pt x="50482" y="15684"/>
                                </a:lnTo>
                                <a:lnTo>
                                  <a:pt x="50482" y="22034"/>
                                </a:lnTo>
                                <a:lnTo>
                                  <a:pt x="50622" y="22034"/>
                                </a:lnTo>
                                <a:lnTo>
                                  <a:pt x="64300" y="22034"/>
                                </a:lnTo>
                                <a:lnTo>
                                  <a:pt x="64300" y="15684"/>
                                </a:lnTo>
                                <a:close/>
                              </a:path>
                              <a:path w="87630" h="22225">
                                <a:moveTo>
                                  <a:pt x="87528" y="12522"/>
                                </a:moveTo>
                                <a:lnTo>
                                  <a:pt x="81178" y="12522"/>
                                </a:lnTo>
                                <a:lnTo>
                                  <a:pt x="81178" y="15697"/>
                                </a:lnTo>
                                <a:lnTo>
                                  <a:pt x="78003" y="15697"/>
                                </a:lnTo>
                                <a:lnTo>
                                  <a:pt x="78003" y="22047"/>
                                </a:lnTo>
                                <a:lnTo>
                                  <a:pt x="87528" y="22047"/>
                                </a:lnTo>
                                <a:lnTo>
                                  <a:pt x="87528" y="12522"/>
                                </a:lnTo>
                                <a:close/>
                              </a:path>
                              <a:path w="87630" h="22225">
                                <a:moveTo>
                                  <a:pt x="87541" y="0"/>
                                </a:moveTo>
                                <a:lnTo>
                                  <a:pt x="81191" y="0"/>
                                </a:lnTo>
                                <a:lnTo>
                                  <a:pt x="81191" y="127"/>
                                </a:lnTo>
                                <a:lnTo>
                                  <a:pt x="87541" y="127"/>
                                </a:lnTo>
                                <a:lnTo>
                                  <a:pt x="87541" y="0"/>
                                </a:lnTo>
                                <a:close/>
                              </a:path>
                            </a:pathLst>
                          </a:custGeom>
                          <a:solidFill>
                            <a:srgbClr val="231F20"/>
                          </a:solidFill>
                        </wps:spPr>
                        <wps:bodyPr wrap="square" lIns="0" tIns="0" rIns="0" bIns="0" rtlCol="0">
                          <a:prstTxWarp prst="textNoShape">
                            <a:avLst/>
                          </a:prstTxWarp>
                          <a:noAutofit/>
                        </wps:bodyPr>
                      </wps:wsp>
                      <wps:wsp>
                        <wps:cNvPr id="221" name="Graphic 221"/>
                        <wps:cNvSpPr/>
                        <wps:spPr>
                          <a:xfrm>
                            <a:off x="3105264" y="2670416"/>
                            <a:ext cx="1270" cy="713105"/>
                          </a:xfrm>
                          <a:custGeom>
                            <a:avLst/>
                            <a:gdLst/>
                            <a:ahLst/>
                            <a:cxnLst/>
                            <a:rect l="l" t="t" r="r" b="b"/>
                            <a:pathLst>
                              <a:path h="713105">
                                <a:moveTo>
                                  <a:pt x="0" y="0"/>
                                </a:moveTo>
                                <a:lnTo>
                                  <a:pt x="0" y="712927"/>
                                </a:lnTo>
                              </a:path>
                            </a:pathLst>
                          </a:custGeom>
                          <a:ln w="6350">
                            <a:solidFill>
                              <a:srgbClr val="231F20"/>
                            </a:solidFill>
                            <a:prstDash val="dash"/>
                          </a:ln>
                        </wps:spPr>
                        <wps:bodyPr wrap="square" lIns="0" tIns="0" rIns="0" bIns="0" rtlCol="0">
                          <a:prstTxWarp prst="textNoShape">
                            <a:avLst/>
                          </a:prstTxWarp>
                          <a:noAutofit/>
                        </wps:bodyPr>
                      </wps:wsp>
                      <wps:wsp>
                        <wps:cNvPr id="222" name="Graphic 222"/>
                        <wps:cNvSpPr/>
                        <wps:spPr>
                          <a:xfrm>
                            <a:off x="3020898" y="2648381"/>
                            <a:ext cx="87630" cy="10160"/>
                          </a:xfrm>
                          <a:custGeom>
                            <a:avLst/>
                            <a:gdLst/>
                            <a:ahLst/>
                            <a:cxnLst/>
                            <a:rect l="l" t="t" r="r" b="b"/>
                            <a:pathLst>
                              <a:path w="87630" h="10160">
                                <a:moveTo>
                                  <a:pt x="9525" y="12"/>
                                </a:moveTo>
                                <a:lnTo>
                                  <a:pt x="0" y="12"/>
                                </a:lnTo>
                                <a:lnTo>
                                  <a:pt x="0" y="9537"/>
                                </a:lnTo>
                                <a:lnTo>
                                  <a:pt x="6350" y="9537"/>
                                </a:lnTo>
                                <a:lnTo>
                                  <a:pt x="6350" y="6362"/>
                                </a:lnTo>
                                <a:lnTo>
                                  <a:pt x="9525" y="6362"/>
                                </a:lnTo>
                                <a:lnTo>
                                  <a:pt x="9525" y="12"/>
                                </a:lnTo>
                                <a:close/>
                              </a:path>
                              <a:path w="87630" h="10160">
                                <a:moveTo>
                                  <a:pt x="37058" y="0"/>
                                </a:moveTo>
                                <a:lnTo>
                                  <a:pt x="36918" y="0"/>
                                </a:lnTo>
                                <a:lnTo>
                                  <a:pt x="23228" y="0"/>
                                </a:lnTo>
                                <a:lnTo>
                                  <a:pt x="23228" y="6350"/>
                                </a:lnTo>
                                <a:lnTo>
                                  <a:pt x="36918" y="6350"/>
                                </a:lnTo>
                                <a:lnTo>
                                  <a:pt x="37058" y="6350"/>
                                </a:lnTo>
                                <a:lnTo>
                                  <a:pt x="37058" y="0"/>
                                </a:lnTo>
                                <a:close/>
                              </a:path>
                              <a:path w="87630" h="10160">
                                <a:moveTo>
                                  <a:pt x="64452" y="0"/>
                                </a:moveTo>
                                <a:lnTo>
                                  <a:pt x="64312" y="0"/>
                                </a:lnTo>
                                <a:lnTo>
                                  <a:pt x="50622" y="0"/>
                                </a:lnTo>
                                <a:lnTo>
                                  <a:pt x="50622" y="6350"/>
                                </a:lnTo>
                                <a:lnTo>
                                  <a:pt x="64300" y="6350"/>
                                </a:lnTo>
                                <a:lnTo>
                                  <a:pt x="64452" y="6350"/>
                                </a:lnTo>
                                <a:lnTo>
                                  <a:pt x="64452" y="0"/>
                                </a:lnTo>
                                <a:close/>
                              </a:path>
                              <a:path w="87630" h="10160">
                                <a:moveTo>
                                  <a:pt x="87528" y="12"/>
                                </a:moveTo>
                                <a:lnTo>
                                  <a:pt x="78003" y="12"/>
                                </a:lnTo>
                                <a:lnTo>
                                  <a:pt x="78003" y="6362"/>
                                </a:lnTo>
                                <a:lnTo>
                                  <a:pt x="81178" y="6362"/>
                                </a:lnTo>
                                <a:lnTo>
                                  <a:pt x="81178" y="9537"/>
                                </a:lnTo>
                                <a:lnTo>
                                  <a:pt x="87528" y="9537"/>
                                </a:lnTo>
                                <a:lnTo>
                                  <a:pt x="87528" y="12"/>
                                </a:lnTo>
                                <a:close/>
                              </a:path>
                            </a:pathLst>
                          </a:custGeom>
                          <a:solidFill>
                            <a:srgbClr val="231F20"/>
                          </a:solidFill>
                        </wps:spPr>
                        <wps:bodyPr wrap="square" lIns="0" tIns="0" rIns="0" bIns="0" rtlCol="0">
                          <a:prstTxWarp prst="textNoShape">
                            <a:avLst/>
                          </a:prstTxWarp>
                          <a:noAutofit/>
                        </wps:bodyPr>
                      </wps:wsp>
                      <wps:wsp>
                        <wps:cNvPr id="223" name="Graphic 223"/>
                        <wps:cNvSpPr/>
                        <wps:spPr>
                          <a:xfrm>
                            <a:off x="3024085" y="2670289"/>
                            <a:ext cx="1270" cy="713105"/>
                          </a:xfrm>
                          <a:custGeom>
                            <a:avLst/>
                            <a:gdLst/>
                            <a:ahLst/>
                            <a:cxnLst/>
                            <a:rect l="l" t="t" r="r" b="b"/>
                            <a:pathLst>
                              <a:path h="713105">
                                <a:moveTo>
                                  <a:pt x="0" y="0"/>
                                </a:moveTo>
                                <a:lnTo>
                                  <a:pt x="0" y="713054"/>
                                </a:lnTo>
                              </a:path>
                            </a:pathLst>
                          </a:custGeom>
                          <a:ln w="6350">
                            <a:solidFill>
                              <a:srgbClr val="231F20"/>
                            </a:solidFill>
                            <a:prstDash val="dash"/>
                          </a:ln>
                        </wps:spPr>
                        <wps:bodyPr wrap="square" lIns="0" tIns="0" rIns="0" bIns="0" rtlCol="0">
                          <a:prstTxWarp prst="textNoShape">
                            <a:avLst/>
                          </a:prstTxWarp>
                          <a:noAutofit/>
                        </wps:bodyPr>
                      </wps:wsp>
                      <wps:wsp>
                        <wps:cNvPr id="224" name="Graphic 224"/>
                        <wps:cNvSpPr/>
                        <wps:spPr>
                          <a:xfrm>
                            <a:off x="406488" y="4020464"/>
                            <a:ext cx="6985" cy="19050"/>
                          </a:xfrm>
                          <a:custGeom>
                            <a:avLst/>
                            <a:gdLst/>
                            <a:ahLst/>
                            <a:cxnLst/>
                            <a:rect l="l" t="t" r="r" b="b"/>
                            <a:pathLst>
                              <a:path w="6985" h="19050">
                                <a:moveTo>
                                  <a:pt x="6350" y="12636"/>
                                </a:moveTo>
                                <a:lnTo>
                                  <a:pt x="0" y="12636"/>
                                </a:lnTo>
                                <a:lnTo>
                                  <a:pt x="0" y="18986"/>
                                </a:lnTo>
                                <a:lnTo>
                                  <a:pt x="6350" y="18986"/>
                                </a:lnTo>
                                <a:lnTo>
                                  <a:pt x="6350" y="12636"/>
                                </a:lnTo>
                                <a:close/>
                              </a:path>
                              <a:path w="6985" h="19050">
                                <a:moveTo>
                                  <a:pt x="6362" y="0"/>
                                </a:moveTo>
                                <a:lnTo>
                                  <a:pt x="12" y="0"/>
                                </a:lnTo>
                                <a:lnTo>
                                  <a:pt x="12" y="127"/>
                                </a:lnTo>
                                <a:lnTo>
                                  <a:pt x="6362" y="127"/>
                                </a:lnTo>
                                <a:lnTo>
                                  <a:pt x="6362" y="0"/>
                                </a:lnTo>
                                <a:close/>
                              </a:path>
                            </a:pathLst>
                          </a:custGeom>
                          <a:solidFill>
                            <a:srgbClr val="231F20"/>
                          </a:solidFill>
                        </wps:spPr>
                        <wps:bodyPr wrap="square" lIns="0" tIns="0" rIns="0" bIns="0" rtlCol="0">
                          <a:prstTxWarp prst="textNoShape">
                            <a:avLst/>
                          </a:prstTxWarp>
                          <a:noAutofit/>
                        </wps:bodyPr>
                      </wps:wsp>
                      <wps:wsp>
                        <wps:cNvPr id="225" name="Graphic 225"/>
                        <wps:cNvSpPr/>
                        <wps:spPr>
                          <a:xfrm>
                            <a:off x="409677" y="2651561"/>
                            <a:ext cx="1270" cy="1369060"/>
                          </a:xfrm>
                          <a:custGeom>
                            <a:avLst/>
                            <a:gdLst/>
                            <a:ahLst/>
                            <a:cxnLst/>
                            <a:rect l="l" t="t" r="r" b="b"/>
                            <a:pathLst>
                              <a:path h="1369060">
                                <a:moveTo>
                                  <a:pt x="0" y="0"/>
                                </a:moveTo>
                                <a:lnTo>
                                  <a:pt x="0" y="1368902"/>
                                </a:lnTo>
                              </a:path>
                            </a:pathLst>
                          </a:custGeom>
                          <a:ln w="6352">
                            <a:solidFill>
                              <a:srgbClr val="231F20"/>
                            </a:solidFill>
                            <a:prstDash val="sysDot"/>
                          </a:ln>
                        </wps:spPr>
                        <wps:bodyPr wrap="square" lIns="0" tIns="0" rIns="0" bIns="0" rtlCol="0">
                          <a:prstTxWarp prst="textNoShape">
                            <a:avLst/>
                          </a:prstTxWarp>
                          <a:noAutofit/>
                        </wps:bodyPr>
                      </wps:wsp>
                      <wps:wsp>
                        <wps:cNvPr id="226" name="Graphic 226"/>
                        <wps:cNvSpPr/>
                        <wps:spPr>
                          <a:xfrm>
                            <a:off x="377482" y="2648381"/>
                            <a:ext cx="2819400" cy="1394460"/>
                          </a:xfrm>
                          <a:custGeom>
                            <a:avLst/>
                            <a:gdLst/>
                            <a:ahLst/>
                            <a:cxnLst/>
                            <a:rect l="l" t="t" r="r" b="b"/>
                            <a:pathLst>
                              <a:path w="2819400" h="1394460">
                                <a:moveTo>
                                  <a:pt x="6350" y="1387894"/>
                                </a:moveTo>
                                <a:lnTo>
                                  <a:pt x="0" y="1387894"/>
                                </a:lnTo>
                                <a:lnTo>
                                  <a:pt x="0" y="1394244"/>
                                </a:lnTo>
                                <a:lnTo>
                                  <a:pt x="6350" y="1394244"/>
                                </a:lnTo>
                                <a:lnTo>
                                  <a:pt x="6350" y="1387894"/>
                                </a:lnTo>
                                <a:close/>
                              </a:path>
                              <a:path w="2819400" h="1394460">
                                <a:moveTo>
                                  <a:pt x="6350" y="1233144"/>
                                </a:moveTo>
                                <a:lnTo>
                                  <a:pt x="0" y="1233144"/>
                                </a:lnTo>
                                <a:lnTo>
                                  <a:pt x="0" y="1239494"/>
                                </a:lnTo>
                                <a:lnTo>
                                  <a:pt x="6350" y="1239494"/>
                                </a:lnTo>
                                <a:lnTo>
                                  <a:pt x="6350" y="1233144"/>
                                </a:lnTo>
                                <a:close/>
                              </a:path>
                              <a:path w="2819400" h="1394460">
                                <a:moveTo>
                                  <a:pt x="6350" y="1079360"/>
                                </a:moveTo>
                                <a:lnTo>
                                  <a:pt x="0" y="1079360"/>
                                </a:lnTo>
                                <a:lnTo>
                                  <a:pt x="0" y="1085710"/>
                                </a:lnTo>
                                <a:lnTo>
                                  <a:pt x="6350" y="1085710"/>
                                </a:lnTo>
                                <a:lnTo>
                                  <a:pt x="6350" y="1079360"/>
                                </a:lnTo>
                                <a:close/>
                              </a:path>
                              <a:path w="2819400" h="1394460">
                                <a:moveTo>
                                  <a:pt x="6350" y="925588"/>
                                </a:moveTo>
                                <a:lnTo>
                                  <a:pt x="0" y="925588"/>
                                </a:lnTo>
                                <a:lnTo>
                                  <a:pt x="0" y="931938"/>
                                </a:lnTo>
                                <a:lnTo>
                                  <a:pt x="6350" y="931938"/>
                                </a:lnTo>
                                <a:lnTo>
                                  <a:pt x="6350" y="925588"/>
                                </a:lnTo>
                                <a:close/>
                              </a:path>
                              <a:path w="2819400" h="1394460">
                                <a:moveTo>
                                  <a:pt x="6350" y="770839"/>
                                </a:moveTo>
                                <a:lnTo>
                                  <a:pt x="0" y="770839"/>
                                </a:lnTo>
                                <a:lnTo>
                                  <a:pt x="0" y="777189"/>
                                </a:lnTo>
                                <a:lnTo>
                                  <a:pt x="6350" y="777189"/>
                                </a:lnTo>
                                <a:lnTo>
                                  <a:pt x="6350" y="770839"/>
                                </a:lnTo>
                                <a:close/>
                              </a:path>
                              <a:path w="2819400" h="1394460">
                                <a:moveTo>
                                  <a:pt x="6350" y="617067"/>
                                </a:moveTo>
                                <a:lnTo>
                                  <a:pt x="0" y="617067"/>
                                </a:lnTo>
                                <a:lnTo>
                                  <a:pt x="0" y="623417"/>
                                </a:lnTo>
                                <a:lnTo>
                                  <a:pt x="6350" y="623417"/>
                                </a:lnTo>
                                <a:lnTo>
                                  <a:pt x="6350" y="617067"/>
                                </a:lnTo>
                                <a:close/>
                              </a:path>
                              <a:path w="2819400" h="1394460">
                                <a:moveTo>
                                  <a:pt x="6350" y="462318"/>
                                </a:moveTo>
                                <a:lnTo>
                                  <a:pt x="0" y="462318"/>
                                </a:lnTo>
                                <a:lnTo>
                                  <a:pt x="0" y="468668"/>
                                </a:lnTo>
                                <a:lnTo>
                                  <a:pt x="6350" y="468668"/>
                                </a:lnTo>
                                <a:lnTo>
                                  <a:pt x="6350" y="462318"/>
                                </a:lnTo>
                                <a:close/>
                              </a:path>
                              <a:path w="2819400" h="1394460">
                                <a:moveTo>
                                  <a:pt x="6350" y="308533"/>
                                </a:moveTo>
                                <a:lnTo>
                                  <a:pt x="0" y="308533"/>
                                </a:lnTo>
                                <a:lnTo>
                                  <a:pt x="0" y="314883"/>
                                </a:lnTo>
                                <a:lnTo>
                                  <a:pt x="6350" y="314883"/>
                                </a:lnTo>
                                <a:lnTo>
                                  <a:pt x="6350" y="308533"/>
                                </a:lnTo>
                                <a:close/>
                              </a:path>
                              <a:path w="2819400" h="1394460">
                                <a:moveTo>
                                  <a:pt x="6350" y="153797"/>
                                </a:moveTo>
                                <a:lnTo>
                                  <a:pt x="0" y="153797"/>
                                </a:lnTo>
                                <a:lnTo>
                                  <a:pt x="0" y="160147"/>
                                </a:lnTo>
                                <a:lnTo>
                                  <a:pt x="6350" y="160147"/>
                                </a:lnTo>
                                <a:lnTo>
                                  <a:pt x="6350" y="153797"/>
                                </a:lnTo>
                                <a:close/>
                              </a:path>
                              <a:path w="2819400" h="1394460">
                                <a:moveTo>
                                  <a:pt x="6350" y="12"/>
                                </a:moveTo>
                                <a:lnTo>
                                  <a:pt x="0" y="12"/>
                                </a:lnTo>
                                <a:lnTo>
                                  <a:pt x="0" y="6362"/>
                                </a:lnTo>
                                <a:lnTo>
                                  <a:pt x="6350" y="6362"/>
                                </a:lnTo>
                                <a:lnTo>
                                  <a:pt x="6350" y="12"/>
                                </a:lnTo>
                                <a:close/>
                              </a:path>
                              <a:path w="2819400" h="1394460">
                                <a:moveTo>
                                  <a:pt x="12839" y="1387881"/>
                                </a:moveTo>
                                <a:lnTo>
                                  <a:pt x="12788" y="1394231"/>
                                </a:lnTo>
                                <a:lnTo>
                                  <a:pt x="12839" y="1387881"/>
                                </a:lnTo>
                                <a:close/>
                              </a:path>
                              <a:path w="2819400" h="1394460">
                                <a:moveTo>
                                  <a:pt x="12839" y="1233131"/>
                                </a:moveTo>
                                <a:lnTo>
                                  <a:pt x="12788" y="1239481"/>
                                </a:lnTo>
                                <a:lnTo>
                                  <a:pt x="12839" y="1233131"/>
                                </a:lnTo>
                                <a:close/>
                              </a:path>
                              <a:path w="2819400" h="1394460">
                                <a:moveTo>
                                  <a:pt x="12839" y="1079347"/>
                                </a:moveTo>
                                <a:lnTo>
                                  <a:pt x="12788" y="1085697"/>
                                </a:lnTo>
                                <a:lnTo>
                                  <a:pt x="12839" y="1079347"/>
                                </a:lnTo>
                                <a:close/>
                              </a:path>
                              <a:path w="2819400" h="1394460">
                                <a:moveTo>
                                  <a:pt x="12839" y="925576"/>
                                </a:moveTo>
                                <a:lnTo>
                                  <a:pt x="12788" y="931926"/>
                                </a:lnTo>
                                <a:lnTo>
                                  <a:pt x="12839" y="925576"/>
                                </a:lnTo>
                                <a:close/>
                              </a:path>
                              <a:path w="2819400" h="1394460">
                                <a:moveTo>
                                  <a:pt x="12839" y="770826"/>
                                </a:moveTo>
                                <a:lnTo>
                                  <a:pt x="12788" y="777176"/>
                                </a:lnTo>
                                <a:lnTo>
                                  <a:pt x="12839" y="770826"/>
                                </a:lnTo>
                                <a:close/>
                              </a:path>
                              <a:path w="2819400" h="1394460">
                                <a:moveTo>
                                  <a:pt x="12839" y="617054"/>
                                </a:moveTo>
                                <a:lnTo>
                                  <a:pt x="12788" y="623404"/>
                                </a:lnTo>
                                <a:lnTo>
                                  <a:pt x="12839" y="617054"/>
                                </a:lnTo>
                                <a:close/>
                              </a:path>
                              <a:path w="2819400" h="1394460">
                                <a:moveTo>
                                  <a:pt x="12839" y="462305"/>
                                </a:moveTo>
                                <a:lnTo>
                                  <a:pt x="12788" y="468655"/>
                                </a:lnTo>
                                <a:lnTo>
                                  <a:pt x="12839" y="462305"/>
                                </a:lnTo>
                                <a:close/>
                              </a:path>
                              <a:path w="2819400" h="1394460">
                                <a:moveTo>
                                  <a:pt x="12839" y="308521"/>
                                </a:moveTo>
                                <a:lnTo>
                                  <a:pt x="12788" y="314871"/>
                                </a:lnTo>
                                <a:lnTo>
                                  <a:pt x="12839" y="308521"/>
                                </a:lnTo>
                                <a:close/>
                              </a:path>
                              <a:path w="2819400" h="1394460">
                                <a:moveTo>
                                  <a:pt x="12839" y="153784"/>
                                </a:moveTo>
                                <a:lnTo>
                                  <a:pt x="12788" y="160134"/>
                                </a:lnTo>
                                <a:lnTo>
                                  <a:pt x="12839" y="153784"/>
                                </a:lnTo>
                                <a:close/>
                              </a:path>
                              <a:path w="2819400" h="1394460">
                                <a:moveTo>
                                  <a:pt x="12839" y="0"/>
                                </a:moveTo>
                                <a:lnTo>
                                  <a:pt x="12788" y="6350"/>
                                </a:lnTo>
                                <a:lnTo>
                                  <a:pt x="12839" y="0"/>
                                </a:lnTo>
                                <a:close/>
                              </a:path>
                              <a:path w="2819400" h="1394460">
                                <a:moveTo>
                                  <a:pt x="19354" y="1387881"/>
                                </a:moveTo>
                                <a:lnTo>
                                  <a:pt x="12852" y="1387881"/>
                                </a:lnTo>
                                <a:lnTo>
                                  <a:pt x="12852" y="1394231"/>
                                </a:lnTo>
                                <a:lnTo>
                                  <a:pt x="19354" y="1394231"/>
                                </a:lnTo>
                                <a:lnTo>
                                  <a:pt x="19354" y="1387881"/>
                                </a:lnTo>
                                <a:close/>
                              </a:path>
                              <a:path w="2819400" h="1394460">
                                <a:moveTo>
                                  <a:pt x="19354" y="1233131"/>
                                </a:moveTo>
                                <a:lnTo>
                                  <a:pt x="12852" y="1233131"/>
                                </a:lnTo>
                                <a:lnTo>
                                  <a:pt x="12852" y="1239481"/>
                                </a:lnTo>
                                <a:lnTo>
                                  <a:pt x="19354" y="1239481"/>
                                </a:lnTo>
                                <a:lnTo>
                                  <a:pt x="19354" y="1233131"/>
                                </a:lnTo>
                                <a:close/>
                              </a:path>
                              <a:path w="2819400" h="1394460">
                                <a:moveTo>
                                  <a:pt x="19354" y="1079347"/>
                                </a:moveTo>
                                <a:lnTo>
                                  <a:pt x="12852" y="1079347"/>
                                </a:lnTo>
                                <a:lnTo>
                                  <a:pt x="12852" y="1085697"/>
                                </a:lnTo>
                                <a:lnTo>
                                  <a:pt x="19354" y="1085697"/>
                                </a:lnTo>
                                <a:lnTo>
                                  <a:pt x="19354" y="1079347"/>
                                </a:lnTo>
                                <a:close/>
                              </a:path>
                              <a:path w="2819400" h="1394460">
                                <a:moveTo>
                                  <a:pt x="19354" y="925576"/>
                                </a:moveTo>
                                <a:lnTo>
                                  <a:pt x="12852" y="925576"/>
                                </a:lnTo>
                                <a:lnTo>
                                  <a:pt x="12852" y="931926"/>
                                </a:lnTo>
                                <a:lnTo>
                                  <a:pt x="19354" y="931926"/>
                                </a:lnTo>
                                <a:lnTo>
                                  <a:pt x="19354" y="925576"/>
                                </a:lnTo>
                                <a:close/>
                              </a:path>
                              <a:path w="2819400" h="1394460">
                                <a:moveTo>
                                  <a:pt x="19354" y="770826"/>
                                </a:moveTo>
                                <a:lnTo>
                                  <a:pt x="12852" y="770826"/>
                                </a:lnTo>
                                <a:lnTo>
                                  <a:pt x="12852" y="777176"/>
                                </a:lnTo>
                                <a:lnTo>
                                  <a:pt x="19354" y="777176"/>
                                </a:lnTo>
                                <a:lnTo>
                                  <a:pt x="19354" y="770826"/>
                                </a:lnTo>
                                <a:close/>
                              </a:path>
                              <a:path w="2819400" h="1394460">
                                <a:moveTo>
                                  <a:pt x="19354" y="617054"/>
                                </a:moveTo>
                                <a:lnTo>
                                  <a:pt x="12852" y="617054"/>
                                </a:lnTo>
                                <a:lnTo>
                                  <a:pt x="12852" y="623404"/>
                                </a:lnTo>
                                <a:lnTo>
                                  <a:pt x="19354" y="623404"/>
                                </a:lnTo>
                                <a:lnTo>
                                  <a:pt x="19354" y="617054"/>
                                </a:lnTo>
                                <a:close/>
                              </a:path>
                              <a:path w="2819400" h="1394460">
                                <a:moveTo>
                                  <a:pt x="19354" y="462305"/>
                                </a:moveTo>
                                <a:lnTo>
                                  <a:pt x="12852" y="462305"/>
                                </a:lnTo>
                                <a:lnTo>
                                  <a:pt x="12852" y="468655"/>
                                </a:lnTo>
                                <a:lnTo>
                                  <a:pt x="19354" y="468655"/>
                                </a:lnTo>
                                <a:lnTo>
                                  <a:pt x="19354" y="462305"/>
                                </a:lnTo>
                                <a:close/>
                              </a:path>
                              <a:path w="2819400" h="1394460">
                                <a:moveTo>
                                  <a:pt x="19354" y="308521"/>
                                </a:moveTo>
                                <a:lnTo>
                                  <a:pt x="12852" y="308521"/>
                                </a:lnTo>
                                <a:lnTo>
                                  <a:pt x="12852" y="314871"/>
                                </a:lnTo>
                                <a:lnTo>
                                  <a:pt x="19354" y="314871"/>
                                </a:lnTo>
                                <a:lnTo>
                                  <a:pt x="19354" y="308521"/>
                                </a:lnTo>
                                <a:close/>
                              </a:path>
                              <a:path w="2819400" h="1394460">
                                <a:moveTo>
                                  <a:pt x="19354" y="153784"/>
                                </a:moveTo>
                                <a:lnTo>
                                  <a:pt x="12852" y="153784"/>
                                </a:lnTo>
                                <a:lnTo>
                                  <a:pt x="12852" y="160134"/>
                                </a:lnTo>
                                <a:lnTo>
                                  <a:pt x="19354" y="160134"/>
                                </a:lnTo>
                                <a:lnTo>
                                  <a:pt x="19354" y="153784"/>
                                </a:lnTo>
                                <a:close/>
                              </a:path>
                              <a:path w="2819400" h="1394460">
                                <a:moveTo>
                                  <a:pt x="19354" y="0"/>
                                </a:moveTo>
                                <a:lnTo>
                                  <a:pt x="12852" y="0"/>
                                </a:lnTo>
                                <a:lnTo>
                                  <a:pt x="12852" y="6350"/>
                                </a:lnTo>
                                <a:lnTo>
                                  <a:pt x="19354" y="6350"/>
                                </a:lnTo>
                                <a:lnTo>
                                  <a:pt x="19354" y="0"/>
                                </a:lnTo>
                                <a:close/>
                              </a:path>
                              <a:path w="2819400" h="1394460">
                                <a:moveTo>
                                  <a:pt x="32181" y="1387894"/>
                                </a:moveTo>
                                <a:lnTo>
                                  <a:pt x="25831" y="1387894"/>
                                </a:lnTo>
                                <a:lnTo>
                                  <a:pt x="25831" y="1394244"/>
                                </a:lnTo>
                                <a:lnTo>
                                  <a:pt x="32181" y="1394244"/>
                                </a:lnTo>
                                <a:lnTo>
                                  <a:pt x="32181" y="1387894"/>
                                </a:lnTo>
                                <a:close/>
                              </a:path>
                              <a:path w="2819400" h="1394460">
                                <a:moveTo>
                                  <a:pt x="32181" y="1233144"/>
                                </a:moveTo>
                                <a:lnTo>
                                  <a:pt x="25831" y="1233144"/>
                                </a:lnTo>
                                <a:lnTo>
                                  <a:pt x="25831" y="1239494"/>
                                </a:lnTo>
                                <a:lnTo>
                                  <a:pt x="32181" y="1239494"/>
                                </a:lnTo>
                                <a:lnTo>
                                  <a:pt x="32181" y="1233144"/>
                                </a:lnTo>
                                <a:close/>
                              </a:path>
                              <a:path w="2819400" h="1394460">
                                <a:moveTo>
                                  <a:pt x="32181" y="1079360"/>
                                </a:moveTo>
                                <a:lnTo>
                                  <a:pt x="25831" y="1079360"/>
                                </a:lnTo>
                                <a:lnTo>
                                  <a:pt x="25831" y="1085710"/>
                                </a:lnTo>
                                <a:lnTo>
                                  <a:pt x="32181" y="1085710"/>
                                </a:lnTo>
                                <a:lnTo>
                                  <a:pt x="32181" y="1079360"/>
                                </a:lnTo>
                                <a:close/>
                              </a:path>
                              <a:path w="2819400" h="1394460">
                                <a:moveTo>
                                  <a:pt x="32181" y="925588"/>
                                </a:moveTo>
                                <a:lnTo>
                                  <a:pt x="25831" y="925588"/>
                                </a:lnTo>
                                <a:lnTo>
                                  <a:pt x="25831" y="931938"/>
                                </a:lnTo>
                                <a:lnTo>
                                  <a:pt x="32181" y="931938"/>
                                </a:lnTo>
                                <a:lnTo>
                                  <a:pt x="32181" y="925588"/>
                                </a:lnTo>
                                <a:close/>
                              </a:path>
                              <a:path w="2819400" h="1394460">
                                <a:moveTo>
                                  <a:pt x="32181" y="770839"/>
                                </a:moveTo>
                                <a:lnTo>
                                  <a:pt x="25831" y="770839"/>
                                </a:lnTo>
                                <a:lnTo>
                                  <a:pt x="25831" y="777189"/>
                                </a:lnTo>
                                <a:lnTo>
                                  <a:pt x="32181" y="777189"/>
                                </a:lnTo>
                                <a:lnTo>
                                  <a:pt x="32181" y="770839"/>
                                </a:lnTo>
                                <a:close/>
                              </a:path>
                              <a:path w="2819400" h="1394460">
                                <a:moveTo>
                                  <a:pt x="32181" y="617067"/>
                                </a:moveTo>
                                <a:lnTo>
                                  <a:pt x="25831" y="617067"/>
                                </a:lnTo>
                                <a:lnTo>
                                  <a:pt x="25831" y="623417"/>
                                </a:lnTo>
                                <a:lnTo>
                                  <a:pt x="32181" y="623417"/>
                                </a:lnTo>
                                <a:lnTo>
                                  <a:pt x="32181" y="617067"/>
                                </a:lnTo>
                                <a:close/>
                              </a:path>
                              <a:path w="2819400" h="1394460">
                                <a:moveTo>
                                  <a:pt x="32181" y="462318"/>
                                </a:moveTo>
                                <a:lnTo>
                                  <a:pt x="25831" y="462318"/>
                                </a:lnTo>
                                <a:lnTo>
                                  <a:pt x="25831" y="468668"/>
                                </a:lnTo>
                                <a:lnTo>
                                  <a:pt x="32181" y="468668"/>
                                </a:lnTo>
                                <a:lnTo>
                                  <a:pt x="32181" y="462318"/>
                                </a:lnTo>
                                <a:close/>
                              </a:path>
                              <a:path w="2819400" h="1394460">
                                <a:moveTo>
                                  <a:pt x="32181" y="308533"/>
                                </a:moveTo>
                                <a:lnTo>
                                  <a:pt x="25831" y="308533"/>
                                </a:lnTo>
                                <a:lnTo>
                                  <a:pt x="25831" y="314883"/>
                                </a:lnTo>
                                <a:lnTo>
                                  <a:pt x="32181" y="314883"/>
                                </a:lnTo>
                                <a:lnTo>
                                  <a:pt x="32181" y="308533"/>
                                </a:lnTo>
                                <a:close/>
                              </a:path>
                              <a:path w="2819400" h="1394460">
                                <a:moveTo>
                                  <a:pt x="32181" y="153797"/>
                                </a:moveTo>
                                <a:lnTo>
                                  <a:pt x="25831" y="153797"/>
                                </a:lnTo>
                                <a:lnTo>
                                  <a:pt x="25831" y="160147"/>
                                </a:lnTo>
                                <a:lnTo>
                                  <a:pt x="32181" y="160147"/>
                                </a:lnTo>
                                <a:lnTo>
                                  <a:pt x="32181" y="153797"/>
                                </a:lnTo>
                                <a:close/>
                              </a:path>
                              <a:path w="2819400" h="1394460">
                                <a:moveTo>
                                  <a:pt x="35356" y="18948"/>
                                </a:moveTo>
                                <a:lnTo>
                                  <a:pt x="29006" y="18948"/>
                                </a:lnTo>
                                <a:lnTo>
                                  <a:pt x="29006" y="25298"/>
                                </a:lnTo>
                                <a:lnTo>
                                  <a:pt x="35356" y="25298"/>
                                </a:lnTo>
                                <a:lnTo>
                                  <a:pt x="35356" y="18948"/>
                                </a:lnTo>
                                <a:close/>
                              </a:path>
                              <a:path w="2819400" h="1394460">
                                <a:moveTo>
                                  <a:pt x="35369" y="18834"/>
                                </a:moveTo>
                                <a:lnTo>
                                  <a:pt x="29019" y="18834"/>
                                </a:lnTo>
                                <a:lnTo>
                                  <a:pt x="35369" y="18935"/>
                                </a:lnTo>
                                <a:close/>
                              </a:path>
                              <a:path w="2819400" h="1394460">
                                <a:moveTo>
                                  <a:pt x="38531" y="12"/>
                                </a:moveTo>
                                <a:lnTo>
                                  <a:pt x="32181" y="12"/>
                                </a:lnTo>
                                <a:lnTo>
                                  <a:pt x="25831" y="12"/>
                                </a:lnTo>
                                <a:lnTo>
                                  <a:pt x="25831" y="6362"/>
                                </a:lnTo>
                                <a:lnTo>
                                  <a:pt x="29006" y="6362"/>
                                </a:lnTo>
                                <a:lnTo>
                                  <a:pt x="29006" y="9537"/>
                                </a:lnTo>
                                <a:lnTo>
                                  <a:pt x="35356" y="9537"/>
                                </a:lnTo>
                                <a:lnTo>
                                  <a:pt x="35356" y="6362"/>
                                </a:lnTo>
                                <a:lnTo>
                                  <a:pt x="38531" y="6362"/>
                                </a:lnTo>
                                <a:lnTo>
                                  <a:pt x="38531" y="12"/>
                                </a:lnTo>
                                <a:close/>
                              </a:path>
                              <a:path w="2819400" h="1394460">
                                <a:moveTo>
                                  <a:pt x="63830" y="0"/>
                                </a:moveTo>
                                <a:lnTo>
                                  <a:pt x="51193" y="0"/>
                                </a:lnTo>
                                <a:lnTo>
                                  <a:pt x="51066" y="0"/>
                                </a:lnTo>
                                <a:lnTo>
                                  <a:pt x="51066" y="6350"/>
                                </a:lnTo>
                                <a:lnTo>
                                  <a:pt x="51193" y="6350"/>
                                </a:lnTo>
                                <a:lnTo>
                                  <a:pt x="63830" y="6350"/>
                                </a:lnTo>
                                <a:lnTo>
                                  <a:pt x="63830" y="0"/>
                                </a:lnTo>
                                <a:close/>
                              </a:path>
                              <a:path w="2819400" h="1394460">
                                <a:moveTo>
                                  <a:pt x="89154" y="0"/>
                                </a:moveTo>
                                <a:lnTo>
                                  <a:pt x="76504" y="0"/>
                                </a:lnTo>
                                <a:lnTo>
                                  <a:pt x="76377" y="6350"/>
                                </a:lnTo>
                                <a:lnTo>
                                  <a:pt x="76504" y="6350"/>
                                </a:lnTo>
                                <a:lnTo>
                                  <a:pt x="89154" y="6350"/>
                                </a:lnTo>
                                <a:lnTo>
                                  <a:pt x="89154" y="0"/>
                                </a:lnTo>
                                <a:close/>
                              </a:path>
                              <a:path w="2819400" h="1394460">
                                <a:moveTo>
                                  <a:pt x="114439" y="0"/>
                                </a:moveTo>
                                <a:lnTo>
                                  <a:pt x="101815" y="0"/>
                                </a:lnTo>
                                <a:lnTo>
                                  <a:pt x="101815" y="6350"/>
                                </a:lnTo>
                                <a:lnTo>
                                  <a:pt x="114439" y="6350"/>
                                </a:lnTo>
                                <a:lnTo>
                                  <a:pt x="114439" y="0"/>
                                </a:lnTo>
                                <a:close/>
                              </a:path>
                              <a:path w="2819400" h="1394460">
                                <a:moveTo>
                                  <a:pt x="139763" y="0"/>
                                </a:moveTo>
                                <a:lnTo>
                                  <a:pt x="127114" y="0"/>
                                </a:lnTo>
                                <a:lnTo>
                                  <a:pt x="126987" y="0"/>
                                </a:lnTo>
                                <a:lnTo>
                                  <a:pt x="126987" y="6350"/>
                                </a:lnTo>
                                <a:lnTo>
                                  <a:pt x="127114" y="6350"/>
                                </a:lnTo>
                                <a:lnTo>
                                  <a:pt x="139763" y="6350"/>
                                </a:lnTo>
                                <a:lnTo>
                                  <a:pt x="139763" y="0"/>
                                </a:lnTo>
                                <a:close/>
                              </a:path>
                              <a:path w="2819400" h="1394460">
                                <a:moveTo>
                                  <a:pt x="165074" y="0"/>
                                </a:moveTo>
                                <a:lnTo>
                                  <a:pt x="152425" y="0"/>
                                </a:lnTo>
                                <a:lnTo>
                                  <a:pt x="152298" y="0"/>
                                </a:lnTo>
                                <a:lnTo>
                                  <a:pt x="152298" y="6350"/>
                                </a:lnTo>
                                <a:lnTo>
                                  <a:pt x="152425" y="6350"/>
                                </a:lnTo>
                                <a:lnTo>
                                  <a:pt x="165074" y="6350"/>
                                </a:lnTo>
                                <a:lnTo>
                                  <a:pt x="165074" y="0"/>
                                </a:lnTo>
                                <a:close/>
                              </a:path>
                              <a:path w="2819400" h="1394460">
                                <a:moveTo>
                                  <a:pt x="190373" y="0"/>
                                </a:moveTo>
                                <a:lnTo>
                                  <a:pt x="177723" y="0"/>
                                </a:lnTo>
                                <a:lnTo>
                                  <a:pt x="177596" y="0"/>
                                </a:lnTo>
                                <a:lnTo>
                                  <a:pt x="177596" y="6350"/>
                                </a:lnTo>
                                <a:lnTo>
                                  <a:pt x="177723" y="6350"/>
                                </a:lnTo>
                                <a:lnTo>
                                  <a:pt x="190373" y="6350"/>
                                </a:lnTo>
                                <a:lnTo>
                                  <a:pt x="190373" y="0"/>
                                </a:lnTo>
                                <a:close/>
                              </a:path>
                              <a:path w="2819400" h="1394460">
                                <a:moveTo>
                                  <a:pt x="215684" y="0"/>
                                </a:moveTo>
                                <a:lnTo>
                                  <a:pt x="203034" y="0"/>
                                </a:lnTo>
                                <a:lnTo>
                                  <a:pt x="202907" y="0"/>
                                </a:lnTo>
                                <a:lnTo>
                                  <a:pt x="202907" y="6350"/>
                                </a:lnTo>
                                <a:lnTo>
                                  <a:pt x="203034" y="6350"/>
                                </a:lnTo>
                                <a:lnTo>
                                  <a:pt x="215684" y="6350"/>
                                </a:lnTo>
                                <a:lnTo>
                                  <a:pt x="215684" y="0"/>
                                </a:lnTo>
                                <a:close/>
                              </a:path>
                              <a:path w="2819400" h="1394460">
                                <a:moveTo>
                                  <a:pt x="240982" y="0"/>
                                </a:moveTo>
                                <a:lnTo>
                                  <a:pt x="228346" y="0"/>
                                </a:lnTo>
                                <a:lnTo>
                                  <a:pt x="228346" y="6350"/>
                                </a:lnTo>
                                <a:lnTo>
                                  <a:pt x="240982" y="6350"/>
                                </a:lnTo>
                                <a:lnTo>
                                  <a:pt x="240982" y="0"/>
                                </a:lnTo>
                                <a:close/>
                              </a:path>
                              <a:path w="2819400" h="1394460">
                                <a:moveTo>
                                  <a:pt x="266293" y="0"/>
                                </a:moveTo>
                                <a:lnTo>
                                  <a:pt x="253644" y="0"/>
                                </a:lnTo>
                                <a:lnTo>
                                  <a:pt x="253517" y="6350"/>
                                </a:lnTo>
                                <a:lnTo>
                                  <a:pt x="253644" y="6350"/>
                                </a:lnTo>
                                <a:lnTo>
                                  <a:pt x="266293" y="6350"/>
                                </a:lnTo>
                                <a:lnTo>
                                  <a:pt x="266293" y="0"/>
                                </a:lnTo>
                                <a:close/>
                              </a:path>
                              <a:path w="2819400" h="1394460">
                                <a:moveTo>
                                  <a:pt x="291604" y="0"/>
                                </a:moveTo>
                                <a:lnTo>
                                  <a:pt x="278955" y="0"/>
                                </a:lnTo>
                                <a:lnTo>
                                  <a:pt x="278955" y="6350"/>
                                </a:lnTo>
                                <a:lnTo>
                                  <a:pt x="291604" y="6350"/>
                                </a:lnTo>
                                <a:lnTo>
                                  <a:pt x="291604" y="0"/>
                                </a:lnTo>
                                <a:close/>
                              </a:path>
                              <a:path w="2819400" h="1394460">
                                <a:moveTo>
                                  <a:pt x="316915" y="0"/>
                                </a:moveTo>
                                <a:lnTo>
                                  <a:pt x="304266" y="0"/>
                                </a:lnTo>
                                <a:lnTo>
                                  <a:pt x="304266" y="6350"/>
                                </a:lnTo>
                                <a:lnTo>
                                  <a:pt x="316915" y="6350"/>
                                </a:lnTo>
                                <a:lnTo>
                                  <a:pt x="316915" y="0"/>
                                </a:lnTo>
                                <a:close/>
                              </a:path>
                              <a:path w="2819400" h="1394460">
                                <a:moveTo>
                                  <a:pt x="342214" y="0"/>
                                </a:moveTo>
                                <a:lnTo>
                                  <a:pt x="329565" y="0"/>
                                </a:lnTo>
                                <a:lnTo>
                                  <a:pt x="329438" y="0"/>
                                </a:lnTo>
                                <a:lnTo>
                                  <a:pt x="329438" y="6350"/>
                                </a:lnTo>
                                <a:lnTo>
                                  <a:pt x="329565" y="6350"/>
                                </a:lnTo>
                                <a:lnTo>
                                  <a:pt x="342214" y="6350"/>
                                </a:lnTo>
                                <a:lnTo>
                                  <a:pt x="342214" y="0"/>
                                </a:lnTo>
                                <a:close/>
                              </a:path>
                              <a:path w="2819400" h="1394460">
                                <a:moveTo>
                                  <a:pt x="367525" y="0"/>
                                </a:moveTo>
                                <a:lnTo>
                                  <a:pt x="354876" y="0"/>
                                </a:lnTo>
                                <a:lnTo>
                                  <a:pt x="354749" y="0"/>
                                </a:lnTo>
                                <a:lnTo>
                                  <a:pt x="354749" y="6350"/>
                                </a:lnTo>
                                <a:lnTo>
                                  <a:pt x="354876" y="6350"/>
                                </a:lnTo>
                                <a:lnTo>
                                  <a:pt x="367525" y="6350"/>
                                </a:lnTo>
                                <a:lnTo>
                                  <a:pt x="367525" y="0"/>
                                </a:lnTo>
                                <a:close/>
                              </a:path>
                              <a:path w="2819400" h="1394460">
                                <a:moveTo>
                                  <a:pt x="392836" y="0"/>
                                </a:moveTo>
                                <a:lnTo>
                                  <a:pt x="380174" y="0"/>
                                </a:lnTo>
                                <a:lnTo>
                                  <a:pt x="380174" y="6350"/>
                                </a:lnTo>
                                <a:lnTo>
                                  <a:pt x="392836" y="6350"/>
                                </a:lnTo>
                                <a:lnTo>
                                  <a:pt x="392836" y="0"/>
                                </a:lnTo>
                                <a:close/>
                              </a:path>
                              <a:path w="2819400" h="1394460">
                                <a:moveTo>
                                  <a:pt x="418134" y="0"/>
                                </a:moveTo>
                                <a:lnTo>
                                  <a:pt x="405485" y="0"/>
                                </a:lnTo>
                                <a:lnTo>
                                  <a:pt x="405358" y="0"/>
                                </a:lnTo>
                                <a:lnTo>
                                  <a:pt x="405358" y="6350"/>
                                </a:lnTo>
                                <a:lnTo>
                                  <a:pt x="405485" y="6350"/>
                                </a:lnTo>
                                <a:lnTo>
                                  <a:pt x="418134" y="6350"/>
                                </a:lnTo>
                                <a:lnTo>
                                  <a:pt x="418134" y="0"/>
                                </a:lnTo>
                                <a:close/>
                              </a:path>
                              <a:path w="2819400" h="1394460">
                                <a:moveTo>
                                  <a:pt x="443433" y="0"/>
                                </a:moveTo>
                                <a:lnTo>
                                  <a:pt x="430796" y="0"/>
                                </a:lnTo>
                                <a:lnTo>
                                  <a:pt x="430796" y="6350"/>
                                </a:lnTo>
                                <a:lnTo>
                                  <a:pt x="443433" y="6350"/>
                                </a:lnTo>
                                <a:lnTo>
                                  <a:pt x="443433" y="0"/>
                                </a:lnTo>
                                <a:close/>
                              </a:path>
                              <a:path w="2819400" h="1394460">
                                <a:moveTo>
                                  <a:pt x="468744" y="0"/>
                                </a:moveTo>
                                <a:lnTo>
                                  <a:pt x="456095" y="0"/>
                                </a:lnTo>
                                <a:lnTo>
                                  <a:pt x="456095" y="6350"/>
                                </a:lnTo>
                                <a:lnTo>
                                  <a:pt x="468744" y="6350"/>
                                </a:lnTo>
                                <a:lnTo>
                                  <a:pt x="468744" y="0"/>
                                </a:lnTo>
                                <a:close/>
                              </a:path>
                              <a:path w="2819400" h="1394460">
                                <a:moveTo>
                                  <a:pt x="500024" y="18948"/>
                                </a:moveTo>
                                <a:lnTo>
                                  <a:pt x="493674" y="18948"/>
                                </a:lnTo>
                                <a:lnTo>
                                  <a:pt x="493674" y="25298"/>
                                </a:lnTo>
                                <a:lnTo>
                                  <a:pt x="500024" y="25298"/>
                                </a:lnTo>
                                <a:lnTo>
                                  <a:pt x="500024" y="18948"/>
                                </a:lnTo>
                                <a:close/>
                              </a:path>
                              <a:path w="2819400" h="1394460">
                                <a:moveTo>
                                  <a:pt x="500024" y="18834"/>
                                </a:moveTo>
                                <a:lnTo>
                                  <a:pt x="493674" y="18834"/>
                                </a:lnTo>
                                <a:lnTo>
                                  <a:pt x="500024" y="18935"/>
                                </a:lnTo>
                                <a:close/>
                              </a:path>
                              <a:path w="2819400" h="1394460">
                                <a:moveTo>
                                  <a:pt x="500024" y="3187"/>
                                </a:moveTo>
                                <a:lnTo>
                                  <a:pt x="494042" y="3187"/>
                                </a:lnTo>
                                <a:lnTo>
                                  <a:pt x="494042" y="0"/>
                                </a:lnTo>
                                <a:lnTo>
                                  <a:pt x="481406" y="0"/>
                                </a:lnTo>
                                <a:lnTo>
                                  <a:pt x="481406" y="6350"/>
                                </a:lnTo>
                                <a:lnTo>
                                  <a:pt x="493674" y="6350"/>
                                </a:lnTo>
                                <a:lnTo>
                                  <a:pt x="493674" y="9537"/>
                                </a:lnTo>
                                <a:lnTo>
                                  <a:pt x="500024" y="9537"/>
                                </a:lnTo>
                                <a:lnTo>
                                  <a:pt x="500024" y="3187"/>
                                </a:lnTo>
                                <a:close/>
                              </a:path>
                              <a:path w="2819400" h="1394460">
                                <a:moveTo>
                                  <a:pt x="519366" y="0"/>
                                </a:moveTo>
                                <a:lnTo>
                                  <a:pt x="506717" y="0"/>
                                </a:lnTo>
                                <a:lnTo>
                                  <a:pt x="506717" y="6350"/>
                                </a:lnTo>
                                <a:lnTo>
                                  <a:pt x="519366" y="6350"/>
                                </a:lnTo>
                                <a:lnTo>
                                  <a:pt x="519366" y="0"/>
                                </a:lnTo>
                                <a:close/>
                              </a:path>
                              <a:path w="2819400" h="1394460">
                                <a:moveTo>
                                  <a:pt x="544652" y="0"/>
                                </a:moveTo>
                                <a:lnTo>
                                  <a:pt x="532015" y="0"/>
                                </a:lnTo>
                                <a:lnTo>
                                  <a:pt x="532015" y="6350"/>
                                </a:lnTo>
                                <a:lnTo>
                                  <a:pt x="544652" y="6350"/>
                                </a:lnTo>
                                <a:lnTo>
                                  <a:pt x="544652" y="0"/>
                                </a:lnTo>
                                <a:close/>
                              </a:path>
                              <a:path w="2819400" h="1394460">
                                <a:moveTo>
                                  <a:pt x="569976" y="0"/>
                                </a:moveTo>
                                <a:lnTo>
                                  <a:pt x="557326" y="0"/>
                                </a:lnTo>
                                <a:lnTo>
                                  <a:pt x="557199" y="0"/>
                                </a:lnTo>
                                <a:lnTo>
                                  <a:pt x="557199" y="6350"/>
                                </a:lnTo>
                                <a:lnTo>
                                  <a:pt x="557326" y="6350"/>
                                </a:lnTo>
                                <a:lnTo>
                                  <a:pt x="569976" y="6350"/>
                                </a:lnTo>
                                <a:lnTo>
                                  <a:pt x="569976" y="0"/>
                                </a:lnTo>
                                <a:close/>
                              </a:path>
                              <a:path w="2819400" h="1394460">
                                <a:moveTo>
                                  <a:pt x="595261" y="0"/>
                                </a:moveTo>
                                <a:lnTo>
                                  <a:pt x="582625" y="0"/>
                                </a:lnTo>
                                <a:lnTo>
                                  <a:pt x="582625" y="6350"/>
                                </a:lnTo>
                                <a:lnTo>
                                  <a:pt x="595261" y="6350"/>
                                </a:lnTo>
                                <a:lnTo>
                                  <a:pt x="595261" y="0"/>
                                </a:lnTo>
                                <a:close/>
                              </a:path>
                              <a:path w="2819400" h="1394460">
                                <a:moveTo>
                                  <a:pt x="620585" y="0"/>
                                </a:moveTo>
                                <a:lnTo>
                                  <a:pt x="607923" y="0"/>
                                </a:lnTo>
                                <a:lnTo>
                                  <a:pt x="607923" y="6350"/>
                                </a:lnTo>
                                <a:lnTo>
                                  <a:pt x="620585" y="6350"/>
                                </a:lnTo>
                                <a:lnTo>
                                  <a:pt x="620585" y="0"/>
                                </a:lnTo>
                                <a:close/>
                              </a:path>
                              <a:path w="2819400" h="1394460">
                                <a:moveTo>
                                  <a:pt x="645896" y="0"/>
                                </a:moveTo>
                                <a:lnTo>
                                  <a:pt x="633247" y="0"/>
                                </a:lnTo>
                                <a:lnTo>
                                  <a:pt x="633120" y="0"/>
                                </a:lnTo>
                                <a:lnTo>
                                  <a:pt x="633120" y="6350"/>
                                </a:lnTo>
                                <a:lnTo>
                                  <a:pt x="633247" y="6350"/>
                                </a:lnTo>
                                <a:lnTo>
                                  <a:pt x="645896" y="6350"/>
                                </a:lnTo>
                                <a:lnTo>
                                  <a:pt x="645896" y="0"/>
                                </a:lnTo>
                                <a:close/>
                              </a:path>
                              <a:path w="2819400" h="1394460">
                                <a:moveTo>
                                  <a:pt x="671207" y="0"/>
                                </a:moveTo>
                                <a:lnTo>
                                  <a:pt x="658545" y="0"/>
                                </a:lnTo>
                                <a:lnTo>
                                  <a:pt x="658545" y="6350"/>
                                </a:lnTo>
                                <a:lnTo>
                                  <a:pt x="671207" y="6350"/>
                                </a:lnTo>
                                <a:lnTo>
                                  <a:pt x="671207" y="0"/>
                                </a:lnTo>
                                <a:close/>
                              </a:path>
                              <a:path w="2819400" h="1394460">
                                <a:moveTo>
                                  <a:pt x="696506" y="0"/>
                                </a:moveTo>
                                <a:lnTo>
                                  <a:pt x="683856" y="0"/>
                                </a:lnTo>
                                <a:lnTo>
                                  <a:pt x="683856" y="6350"/>
                                </a:lnTo>
                                <a:lnTo>
                                  <a:pt x="696506" y="6350"/>
                                </a:lnTo>
                                <a:lnTo>
                                  <a:pt x="696506" y="0"/>
                                </a:lnTo>
                                <a:close/>
                              </a:path>
                              <a:path w="2819400" h="1394460">
                                <a:moveTo>
                                  <a:pt x="721817" y="0"/>
                                </a:moveTo>
                                <a:lnTo>
                                  <a:pt x="709168" y="0"/>
                                </a:lnTo>
                                <a:lnTo>
                                  <a:pt x="709168" y="6350"/>
                                </a:lnTo>
                                <a:lnTo>
                                  <a:pt x="721817" y="6350"/>
                                </a:lnTo>
                                <a:lnTo>
                                  <a:pt x="721817" y="0"/>
                                </a:lnTo>
                                <a:close/>
                              </a:path>
                              <a:path w="2819400" h="1394460">
                                <a:moveTo>
                                  <a:pt x="747115" y="0"/>
                                </a:moveTo>
                                <a:lnTo>
                                  <a:pt x="734466" y="0"/>
                                </a:lnTo>
                                <a:lnTo>
                                  <a:pt x="734339" y="0"/>
                                </a:lnTo>
                                <a:lnTo>
                                  <a:pt x="734339" y="6350"/>
                                </a:lnTo>
                                <a:lnTo>
                                  <a:pt x="734466" y="6350"/>
                                </a:lnTo>
                                <a:lnTo>
                                  <a:pt x="747115" y="6350"/>
                                </a:lnTo>
                                <a:lnTo>
                                  <a:pt x="747115" y="0"/>
                                </a:lnTo>
                                <a:close/>
                              </a:path>
                              <a:path w="2819400" h="1394460">
                                <a:moveTo>
                                  <a:pt x="772426" y="0"/>
                                </a:moveTo>
                                <a:lnTo>
                                  <a:pt x="759777" y="0"/>
                                </a:lnTo>
                                <a:lnTo>
                                  <a:pt x="759777" y="6350"/>
                                </a:lnTo>
                                <a:lnTo>
                                  <a:pt x="772426" y="6350"/>
                                </a:lnTo>
                                <a:lnTo>
                                  <a:pt x="772426" y="0"/>
                                </a:lnTo>
                                <a:close/>
                              </a:path>
                              <a:path w="2819400" h="1394460">
                                <a:moveTo>
                                  <a:pt x="797737" y="0"/>
                                </a:moveTo>
                                <a:lnTo>
                                  <a:pt x="785088" y="0"/>
                                </a:lnTo>
                                <a:lnTo>
                                  <a:pt x="785088" y="6350"/>
                                </a:lnTo>
                                <a:lnTo>
                                  <a:pt x="797737" y="6350"/>
                                </a:lnTo>
                                <a:lnTo>
                                  <a:pt x="797737" y="0"/>
                                </a:lnTo>
                                <a:close/>
                              </a:path>
                              <a:path w="2819400" h="1394460">
                                <a:moveTo>
                                  <a:pt x="823036" y="0"/>
                                </a:moveTo>
                                <a:lnTo>
                                  <a:pt x="810387" y="0"/>
                                </a:lnTo>
                                <a:lnTo>
                                  <a:pt x="810387" y="6350"/>
                                </a:lnTo>
                                <a:lnTo>
                                  <a:pt x="823036" y="6350"/>
                                </a:lnTo>
                                <a:lnTo>
                                  <a:pt x="823036" y="0"/>
                                </a:lnTo>
                                <a:close/>
                              </a:path>
                              <a:path w="2819400" h="1394460">
                                <a:moveTo>
                                  <a:pt x="848347" y="0"/>
                                </a:moveTo>
                                <a:lnTo>
                                  <a:pt x="835698" y="0"/>
                                </a:lnTo>
                                <a:lnTo>
                                  <a:pt x="835698" y="6350"/>
                                </a:lnTo>
                                <a:lnTo>
                                  <a:pt x="848347" y="6350"/>
                                </a:lnTo>
                                <a:lnTo>
                                  <a:pt x="848347" y="0"/>
                                </a:lnTo>
                                <a:close/>
                              </a:path>
                              <a:path w="2819400" h="1394460">
                                <a:moveTo>
                                  <a:pt x="873645" y="0"/>
                                </a:moveTo>
                                <a:lnTo>
                                  <a:pt x="860996" y="0"/>
                                </a:lnTo>
                                <a:lnTo>
                                  <a:pt x="860996" y="6350"/>
                                </a:lnTo>
                                <a:lnTo>
                                  <a:pt x="873645" y="6350"/>
                                </a:lnTo>
                                <a:lnTo>
                                  <a:pt x="873645" y="0"/>
                                </a:lnTo>
                                <a:close/>
                              </a:path>
                              <a:path w="2819400" h="1394460">
                                <a:moveTo>
                                  <a:pt x="898956" y="0"/>
                                </a:moveTo>
                                <a:lnTo>
                                  <a:pt x="886307" y="0"/>
                                </a:lnTo>
                                <a:lnTo>
                                  <a:pt x="886307" y="6350"/>
                                </a:lnTo>
                                <a:lnTo>
                                  <a:pt x="898956" y="6350"/>
                                </a:lnTo>
                                <a:lnTo>
                                  <a:pt x="898956" y="0"/>
                                </a:lnTo>
                                <a:close/>
                              </a:path>
                              <a:path w="2819400" h="1394460">
                                <a:moveTo>
                                  <a:pt x="924267" y="0"/>
                                </a:moveTo>
                                <a:lnTo>
                                  <a:pt x="911618" y="0"/>
                                </a:lnTo>
                                <a:lnTo>
                                  <a:pt x="911618" y="6350"/>
                                </a:lnTo>
                                <a:lnTo>
                                  <a:pt x="924267" y="6350"/>
                                </a:lnTo>
                                <a:lnTo>
                                  <a:pt x="924267" y="0"/>
                                </a:lnTo>
                                <a:close/>
                              </a:path>
                              <a:path w="2819400" h="1394460">
                                <a:moveTo>
                                  <a:pt x="949579" y="0"/>
                                </a:moveTo>
                                <a:lnTo>
                                  <a:pt x="936917" y="0"/>
                                </a:lnTo>
                                <a:lnTo>
                                  <a:pt x="936917" y="6350"/>
                                </a:lnTo>
                                <a:lnTo>
                                  <a:pt x="949579" y="6350"/>
                                </a:lnTo>
                                <a:lnTo>
                                  <a:pt x="949579" y="0"/>
                                </a:lnTo>
                                <a:close/>
                              </a:path>
                              <a:path w="2819400" h="1394460">
                                <a:moveTo>
                                  <a:pt x="963269" y="18948"/>
                                </a:moveTo>
                                <a:lnTo>
                                  <a:pt x="956919" y="18948"/>
                                </a:lnTo>
                                <a:lnTo>
                                  <a:pt x="956919" y="25298"/>
                                </a:lnTo>
                                <a:lnTo>
                                  <a:pt x="963269" y="25298"/>
                                </a:lnTo>
                                <a:lnTo>
                                  <a:pt x="963269" y="18948"/>
                                </a:lnTo>
                                <a:close/>
                              </a:path>
                              <a:path w="2819400" h="1394460">
                                <a:moveTo>
                                  <a:pt x="963282" y="18834"/>
                                </a:moveTo>
                                <a:lnTo>
                                  <a:pt x="956932" y="18834"/>
                                </a:lnTo>
                                <a:lnTo>
                                  <a:pt x="963282" y="18935"/>
                                </a:lnTo>
                                <a:close/>
                              </a:path>
                              <a:path w="2819400" h="1394460">
                                <a:moveTo>
                                  <a:pt x="974877" y="0"/>
                                </a:moveTo>
                                <a:lnTo>
                                  <a:pt x="962228" y="0"/>
                                </a:lnTo>
                                <a:lnTo>
                                  <a:pt x="962228" y="3187"/>
                                </a:lnTo>
                                <a:lnTo>
                                  <a:pt x="956919" y="3187"/>
                                </a:lnTo>
                                <a:lnTo>
                                  <a:pt x="956919" y="9537"/>
                                </a:lnTo>
                                <a:lnTo>
                                  <a:pt x="963269" y="9537"/>
                                </a:lnTo>
                                <a:lnTo>
                                  <a:pt x="963269" y="6350"/>
                                </a:lnTo>
                                <a:lnTo>
                                  <a:pt x="974877" y="6350"/>
                                </a:lnTo>
                                <a:lnTo>
                                  <a:pt x="974877" y="0"/>
                                </a:lnTo>
                                <a:close/>
                              </a:path>
                              <a:path w="2819400" h="1394460">
                                <a:moveTo>
                                  <a:pt x="1000188" y="0"/>
                                </a:moveTo>
                                <a:lnTo>
                                  <a:pt x="987539" y="0"/>
                                </a:lnTo>
                                <a:lnTo>
                                  <a:pt x="987539" y="6350"/>
                                </a:lnTo>
                                <a:lnTo>
                                  <a:pt x="1000188" y="6350"/>
                                </a:lnTo>
                                <a:lnTo>
                                  <a:pt x="1000188" y="0"/>
                                </a:lnTo>
                                <a:close/>
                              </a:path>
                              <a:path w="2819400" h="1394460">
                                <a:moveTo>
                                  <a:pt x="1025486" y="0"/>
                                </a:moveTo>
                                <a:lnTo>
                                  <a:pt x="1012837" y="0"/>
                                </a:lnTo>
                                <a:lnTo>
                                  <a:pt x="1012837" y="6350"/>
                                </a:lnTo>
                                <a:lnTo>
                                  <a:pt x="1025486" y="6350"/>
                                </a:lnTo>
                                <a:lnTo>
                                  <a:pt x="1025486" y="0"/>
                                </a:lnTo>
                                <a:close/>
                              </a:path>
                              <a:path w="2819400" h="1394460">
                                <a:moveTo>
                                  <a:pt x="1050798" y="0"/>
                                </a:moveTo>
                                <a:lnTo>
                                  <a:pt x="1038148" y="0"/>
                                </a:lnTo>
                                <a:lnTo>
                                  <a:pt x="1038148" y="6350"/>
                                </a:lnTo>
                                <a:lnTo>
                                  <a:pt x="1050798" y="6350"/>
                                </a:lnTo>
                                <a:lnTo>
                                  <a:pt x="1050798" y="0"/>
                                </a:lnTo>
                                <a:close/>
                              </a:path>
                              <a:path w="2819400" h="1394460">
                                <a:moveTo>
                                  <a:pt x="1076109" y="0"/>
                                </a:moveTo>
                                <a:lnTo>
                                  <a:pt x="1063447" y="0"/>
                                </a:lnTo>
                                <a:lnTo>
                                  <a:pt x="1063447" y="6350"/>
                                </a:lnTo>
                                <a:lnTo>
                                  <a:pt x="1076109" y="6350"/>
                                </a:lnTo>
                                <a:lnTo>
                                  <a:pt x="1076109" y="0"/>
                                </a:lnTo>
                                <a:close/>
                              </a:path>
                              <a:path w="2819400" h="1394460">
                                <a:moveTo>
                                  <a:pt x="1101407" y="0"/>
                                </a:moveTo>
                                <a:lnTo>
                                  <a:pt x="1088758" y="0"/>
                                </a:lnTo>
                                <a:lnTo>
                                  <a:pt x="1088758" y="6350"/>
                                </a:lnTo>
                                <a:lnTo>
                                  <a:pt x="1101407" y="6350"/>
                                </a:lnTo>
                                <a:lnTo>
                                  <a:pt x="1101407" y="0"/>
                                </a:lnTo>
                                <a:close/>
                              </a:path>
                              <a:path w="2819400" h="1394460">
                                <a:moveTo>
                                  <a:pt x="1126718" y="0"/>
                                </a:moveTo>
                                <a:lnTo>
                                  <a:pt x="1114069" y="0"/>
                                </a:lnTo>
                                <a:lnTo>
                                  <a:pt x="1114069" y="6350"/>
                                </a:lnTo>
                                <a:lnTo>
                                  <a:pt x="1126718" y="6350"/>
                                </a:lnTo>
                                <a:lnTo>
                                  <a:pt x="1126718" y="0"/>
                                </a:lnTo>
                                <a:close/>
                              </a:path>
                              <a:path w="2819400" h="1394460">
                                <a:moveTo>
                                  <a:pt x="1152029" y="0"/>
                                </a:moveTo>
                                <a:lnTo>
                                  <a:pt x="1139367" y="0"/>
                                </a:lnTo>
                                <a:lnTo>
                                  <a:pt x="1139367" y="6350"/>
                                </a:lnTo>
                                <a:lnTo>
                                  <a:pt x="1152029" y="6350"/>
                                </a:lnTo>
                                <a:lnTo>
                                  <a:pt x="1152029" y="0"/>
                                </a:lnTo>
                                <a:close/>
                              </a:path>
                              <a:path w="2819400" h="1394460">
                                <a:moveTo>
                                  <a:pt x="1177328" y="0"/>
                                </a:moveTo>
                                <a:lnTo>
                                  <a:pt x="1164678" y="0"/>
                                </a:lnTo>
                                <a:lnTo>
                                  <a:pt x="1164678" y="6350"/>
                                </a:lnTo>
                                <a:lnTo>
                                  <a:pt x="1177328" y="6350"/>
                                </a:lnTo>
                                <a:lnTo>
                                  <a:pt x="1177328" y="0"/>
                                </a:lnTo>
                                <a:close/>
                              </a:path>
                              <a:path w="2819400" h="1394460">
                                <a:moveTo>
                                  <a:pt x="1202639" y="0"/>
                                </a:moveTo>
                                <a:lnTo>
                                  <a:pt x="1189990" y="0"/>
                                </a:lnTo>
                                <a:lnTo>
                                  <a:pt x="1189990" y="6350"/>
                                </a:lnTo>
                                <a:lnTo>
                                  <a:pt x="1202639" y="6350"/>
                                </a:lnTo>
                                <a:lnTo>
                                  <a:pt x="1202639" y="0"/>
                                </a:lnTo>
                                <a:close/>
                              </a:path>
                              <a:path w="2819400" h="1394460">
                                <a:moveTo>
                                  <a:pt x="1227937" y="0"/>
                                </a:moveTo>
                                <a:lnTo>
                                  <a:pt x="1215288" y="0"/>
                                </a:lnTo>
                                <a:lnTo>
                                  <a:pt x="1215288" y="6350"/>
                                </a:lnTo>
                                <a:lnTo>
                                  <a:pt x="1227937" y="6350"/>
                                </a:lnTo>
                                <a:lnTo>
                                  <a:pt x="1227937" y="0"/>
                                </a:lnTo>
                                <a:close/>
                              </a:path>
                              <a:path w="2819400" h="1394460">
                                <a:moveTo>
                                  <a:pt x="1253248" y="0"/>
                                </a:moveTo>
                                <a:lnTo>
                                  <a:pt x="1240599" y="0"/>
                                </a:lnTo>
                                <a:lnTo>
                                  <a:pt x="1240599" y="6350"/>
                                </a:lnTo>
                                <a:lnTo>
                                  <a:pt x="1253248" y="6350"/>
                                </a:lnTo>
                                <a:lnTo>
                                  <a:pt x="1253248" y="0"/>
                                </a:lnTo>
                                <a:close/>
                              </a:path>
                              <a:path w="2819400" h="1394460">
                                <a:moveTo>
                                  <a:pt x="1278559" y="0"/>
                                </a:moveTo>
                                <a:lnTo>
                                  <a:pt x="1265897" y="0"/>
                                </a:lnTo>
                                <a:lnTo>
                                  <a:pt x="1265897" y="6350"/>
                                </a:lnTo>
                                <a:lnTo>
                                  <a:pt x="1278559" y="6350"/>
                                </a:lnTo>
                                <a:lnTo>
                                  <a:pt x="1278559" y="0"/>
                                </a:lnTo>
                                <a:close/>
                              </a:path>
                              <a:path w="2819400" h="1394460">
                                <a:moveTo>
                                  <a:pt x="1303858" y="0"/>
                                </a:moveTo>
                                <a:lnTo>
                                  <a:pt x="1291209" y="0"/>
                                </a:lnTo>
                                <a:lnTo>
                                  <a:pt x="1291209" y="6350"/>
                                </a:lnTo>
                                <a:lnTo>
                                  <a:pt x="1303858" y="6350"/>
                                </a:lnTo>
                                <a:lnTo>
                                  <a:pt x="1303858" y="0"/>
                                </a:lnTo>
                                <a:close/>
                              </a:path>
                              <a:path w="2819400" h="1394460">
                                <a:moveTo>
                                  <a:pt x="1329169" y="0"/>
                                </a:moveTo>
                                <a:lnTo>
                                  <a:pt x="1316520" y="0"/>
                                </a:lnTo>
                                <a:lnTo>
                                  <a:pt x="1316520" y="6350"/>
                                </a:lnTo>
                                <a:lnTo>
                                  <a:pt x="1329169" y="6350"/>
                                </a:lnTo>
                                <a:lnTo>
                                  <a:pt x="1329169" y="0"/>
                                </a:lnTo>
                                <a:close/>
                              </a:path>
                              <a:path w="2819400" h="1394460">
                                <a:moveTo>
                                  <a:pt x="1354480" y="0"/>
                                </a:moveTo>
                                <a:lnTo>
                                  <a:pt x="1341818" y="0"/>
                                </a:lnTo>
                                <a:lnTo>
                                  <a:pt x="1341818" y="6350"/>
                                </a:lnTo>
                                <a:lnTo>
                                  <a:pt x="1354480" y="6350"/>
                                </a:lnTo>
                                <a:lnTo>
                                  <a:pt x="1354480" y="0"/>
                                </a:lnTo>
                                <a:close/>
                              </a:path>
                              <a:path w="2819400" h="1394460">
                                <a:moveTo>
                                  <a:pt x="1379778" y="0"/>
                                </a:moveTo>
                                <a:lnTo>
                                  <a:pt x="1367129" y="0"/>
                                </a:lnTo>
                                <a:lnTo>
                                  <a:pt x="1367129" y="6350"/>
                                </a:lnTo>
                                <a:lnTo>
                                  <a:pt x="1379778" y="6350"/>
                                </a:lnTo>
                                <a:lnTo>
                                  <a:pt x="1379778" y="0"/>
                                </a:lnTo>
                                <a:close/>
                              </a:path>
                              <a:path w="2819400" h="1394460">
                                <a:moveTo>
                                  <a:pt x="1392440" y="0"/>
                                </a:moveTo>
                                <a:lnTo>
                                  <a:pt x="1392313" y="0"/>
                                </a:lnTo>
                                <a:lnTo>
                                  <a:pt x="1392313" y="6350"/>
                                </a:lnTo>
                                <a:lnTo>
                                  <a:pt x="1392440" y="0"/>
                                </a:lnTo>
                                <a:close/>
                              </a:path>
                              <a:path w="2819400" h="1394460">
                                <a:moveTo>
                                  <a:pt x="1405089" y="0"/>
                                </a:moveTo>
                                <a:lnTo>
                                  <a:pt x="1392440" y="0"/>
                                </a:lnTo>
                                <a:lnTo>
                                  <a:pt x="1392428" y="6350"/>
                                </a:lnTo>
                                <a:lnTo>
                                  <a:pt x="1405089" y="6350"/>
                                </a:lnTo>
                                <a:lnTo>
                                  <a:pt x="1405089" y="0"/>
                                </a:lnTo>
                                <a:close/>
                              </a:path>
                              <a:path w="2819400" h="1394460">
                                <a:moveTo>
                                  <a:pt x="1427937" y="18948"/>
                                </a:moveTo>
                                <a:lnTo>
                                  <a:pt x="1421587" y="18948"/>
                                </a:lnTo>
                                <a:lnTo>
                                  <a:pt x="1421587" y="25298"/>
                                </a:lnTo>
                                <a:lnTo>
                                  <a:pt x="1427937" y="25298"/>
                                </a:lnTo>
                                <a:lnTo>
                                  <a:pt x="1427937" y="18948"/>
                                </a:lnTo>
                                <a:close/>
                              </a:path>
                              <a:path w="2819400" h="1394460">
                                <a:moveTo>
                                  <a:pt x="1427949" y="18834"/>
                                </a:moveTo>
                                <a:lnTo>
                                  <a:pt x="1421599" y="18834"/>
                                </a:lnTo>
                                <a:lnTo>
                                  <a:pt x="1427949" y="18935"/>
                                </a:lnTo>
                                <a:close/>
                              </a:path>
                              <a:path w="2819400" h="1394460">
                                <a:moveTo>
                                  <a:pt x="1430388" y="0"/>
                                </a:moveTo>
                                <a:lnTo>
                                  <a:pt x="1417739" y="0"/>
                                </a:lnTo>
                                <a:lnTo>
                                  <a:pt x="1417739" y="6350"/>
                                </a:lnTo>
                                <a:lnTo>
                                  <a:pt x="1421587" y="6350"/>
                                </a:lnTo>
                                <a:lnTo>
                                  <a:pt x="1421587" y="9537"/>
                                </a:lnTo>
                                <a:lnTo>
                                  <a:pt x="1427937" y="9537"/>
                                </a:lnTo>
                                <a:lnTo>
                                  <a:pt x="1427937" y="6350"/>
                                </a:lnTo>
                                <a:lnTo>
                                  <a:pt x="1430388" y="6350"/>
                                </a:lnTo>
                                <a:lnTo>
                                  <a:pt x="1430388" y="0"/>
                                </a:lnTo>
                                <a:close/>
                              </a:path>
                              <a:path w="2819400" h="1394460">
                                <a:moveTo>
                                  <a:pt x="1455699" y="0"/>
                                </a:moveTo>
                                <a:lnTo>
                                  <a:pt x="1443050" y="0"/>
                                </a:lnTo>
                                <a:lnTo>
                                  <a:pt x="1443050" y="6350"/>
                                </a:lnTo>
                                <a:lnTo>
                                  <a:pt x="1455699" y="6350"/>
                                </a:lnTo>
                                <a:lnTo>
                                  <a:pt x="1455699" y="0"/>
                                </a:lnTo>
                                <a:close/>
                              </a:path>
                              <a:path w="2819400" h="1394460">
                                <a:moveTo>
                                  <a:pt x="1481010" y="0"/>
                                </a:moveTo>
                                <a:lnTo>
                                  <a:pt x="1468348" y="0"/>
                                </a:lnTo>
                                <a:lnTo>
                                  <a:pt x="1468348" y="6350"/>
                                </a:lnTo>
                                <a:lnTo>
                                  <a:pt x="1481010" y="6350"/>
                                </a:lnTo>
                                <a:lnTo>
                                  <a:pt x="1481010" y="0"/>
                                </a:lnTo>
                                <a:close/>
                              </a:path>
                              <a:path w="2819400" h="1394460">
                                <a:moveTo>
                                  <a:pt x="1506308" y="0"/>
                                </a:moveTo>
                                <a:lnTo>
                                  <a:pt x="1493659" y="0"/>
                                </a:lnTo>
                                <a:lnTo>
                                  <a:pt x="1493659" y="6350"/>
                                </a:lnTo>
                                <a:lnTo>
                                  <a:pt x="1506308" y="6350"/>
                                </a:lnTo>
                                <a:lnTo>
                                  <a:pt x="1506308" y="0"/>
                                </a:lnTo>
                                <a:close/>
                              </a:path>
                              <a:path w="2819400" h="1394460">
                                <a:moveTo>
                                  <a:pt x="1531620" y="0"/>
                                </a:moveTo>
                                <a:lnTo>
                                  <a:pt x="1518970" y="0"/>
                                </a:lnTo>
                                <a:lnTo>
                                  <a:pt x="1518970" y="6350"/>
                                </a:lnTo>
                                <a:lnTo>
                                  <a:pt x="1531620" y="6350"/>
                                </a:lnTo>
                                <a:lnTo>
                                  <a:pt x="1531620" y="0"/>
                                </a:lnTo>
                                <a:close/>
                              </a:path>
                              <a:path w="2819400" h="1394460">
                                <a:moveTo>
                                  <a:pt x="1556931" y="0"/>
                                </a:moveTo>
                                <a:lnTo>
                                  <a:pt x="1544269" y="0"/>
                                </a:lnTo>
                                <a:lnTo>
                                  <a:pt x="1544269" y="6350"/>
                                </a:lnTo>
                                <a:lnTo>
                                  <a:pt x="1556931" y="6350"/>
                                </a:lnTo>
                                <a:lnTo>
                                  <a:pt x="1556931" y="0"/>
                                </a:lnTo>
                                <a:close/>
                              </a:path>
                              <a:path w="2819400" h="1394460">
                                <a:moveTo>
                                  <a:pt x="1582229" y="0"/>
                                </a:moveTo>
                                <a:lnTo>
                                  <a:pt x="1569580" y="0"/>
                                </a:lnTo>
                                <a:lnTo>
                                  <a:pt x="1569580" y="6350"/>
                                </a:lnTo>
                                <a:lnTo>
                                  <a:pt x="1582229" y="6350"/>
                                </a:lnTo>
                                <a:lnTo>
                                  <a:pt x="1582229" y="0"/>
                                </a:lnTo>
                                <a:close/>
                              </a:path>
                              <a:path w="2819400" h="1394460">
                                <a:moveTo>
                                  <a:pt x="1607540" y="0"/>
                                </a:moveTo>
                                <a:lnTo>
                                  <a:pt x="1594878" y="0"/>
                                </a:lnTo>
                                <a:lnTo>
                                  <a:pt x="1594878" y="6350"/>
                                </a:lnTo>
                                <a:lnTo>
                                  <a:pt x="1607540" y="6350"/>
                                </a:lnTo>
                                <a:lnTo>
                                  <a:pt x="1607540" y="0"/>
                                </a:lnTo>
                                <a:close/>
                              </a:path>
                              <a:path w="2819400" h="1394460">
                                <a:moveTo>
                                  <a:pt x="1632839" y="0"/>
                                </a:moveTo>
                                <a:lnTo>
                                  <a:pt x="1620189" y="0"/>
                                </a:lnTo>
                                <a:lnTo>
                                  <a:pt x="1620189" y="6350"/>
                                </a:lnTo>
                                <a:lnTo>
                                  <a:pt x="1632839" y="6350"/>
                                </a:lnTo>
                                <a:lnTo>
                                  <a:pt x="1632839" y="0"/>
                                </a:lnTo>
                                <a:close/>
                              </a:path>
                              <a:path w="2819400" h="1394460">
                                <a:moveTo>
                                  <a:pt x="1658150" y="0"/>
                                </a:moveTo>
                                <a:lnTo>
                                  <a:pt x="1645500" y="0"/>
                                </a:lnTo>
                                <a:lnTo>
                                  <a:pt x="1645500" y="6350"/>
                                </a:lnTo>
                                <a:lnTo>
                                  <a:pt x="1658150" y="6350"/>
                                </a:lnTo>
                                <a:lnTo>
                                  <a:pt x="1658150" y="0"/>
                                </a:lnTo>
                                <a:close/>
                              </a:path>
                              <a:path w="2819400" h="1394460">
                                <a:moveTo>
                                  <a:pt x="1683461" y="0"/>
                                </a:moveTo>
                                <a:lnTo>
                                  <a:pt x="1670799" y="0"/>
                                </a:lnTo>
                                <a:lnTo>
                                  <a:pt x="1670799" y="6350"/>
                                </a:lnTo>
                                <a:lnTo>
                                  <a:pt x="1683461" y="6350"/>
                                </a:lnTo>
                                <a:lnTo>
                                  <a:pt x="1683461" y="0"/>
                                </a:lnTo>
                                <a:close/>
                              </a:path>
                              <a:path w="2819400" h="1394460">
                                <a:moveTo>
                                  <a:pt x="1708759" y="0"/>
                                </a:moveTo>
                                <a:lnTo>
                                  <a:pt x="1696110" y="0"/>
                                </a:lnTo>
                                <a:lnTo>
                                  <a:pt x="1696110" y="6350"/>
                                </a:lnTo>
                                <a:lnTo>
                                  <a:pt x="1708759" y="6350"/>
                                </a:lnTo>
                                <a:lnTo>
                                  <a:pt x="1708759" y="0"/>
                                </a:lnTo>
                                <a:close/>
                              </a:path>
                              <a:path w="2819400" h="1394460">
                                <a:moveTo>
                                  <a:pt x="1734070" y="0"/>
                                </a:moveTo>
                                <a:lnTo>
                                  <a:pt x="1721421" y="0"/>
                                </a:lnTo>
                                <a:lnTo>
                                  <a:pt x="1721421" y="6350"/>
                                </a:lnTo>
                                <a:lnTo>
                                  <a:pt x="1734070" y="6350"/>
                                </a:lnTo>
                                <a:lnTo>
                                  <a:pt x="1734070" y="0"/>
                                </a:lnTo>
                                <a:close/>
                              </a:path>
                              <a:path w="2819400" h="1394460">
                                <a:moveTo>
                                  <a:pt x="1759369" y="0"/>
                                </a:moveTo>
                                <a:lnTo>
                                  <a:pt x="1746719" y="0"/>
                                </a:lnTo>
                                <a:lnTo>
                                  <a:pt x="1746719" y="6350"/>
                                </a:lnTo>
                                <a:lnTo>
                                  <a:pt x="1759369" y="6350"/>
                                </a:lnTo>
                                <a:lnTo>
                                  <a:pt x="1759369" y="0"/>
                                </a:lnTo>
                                <a:close/>
                              </a:path>
                              <a:path w="2819400" h="1394460">
                                <a:moveTo>
                                  <a:pt x="1784680" y="0"/>
                                </a:moveTo>
                                <a:lnTo>
                                  <a:pt x="1772031" y="0"/>
                                </a:lnTo>
                                <a:lnTo>
                                  <a:pt x="1772031" y="6350"/>
                                </a:lnTo>
                                <a:lnTo>
                                  <a:pt x="1784680" y="6350"/>
                                </a:lnTo>
                                <a:lnTo>
                                  <a:pt x="1784680" y="0"/>
                                </a:lnTo>
                                <a:close/>
                              </a:path>
                              <a:path w="2819400" h="1394460">
                                <a:moveTo>
                                  <a:pt x="1809991" y="0"/>
                                </a:moveTo>
                                <a:lnTo>
                                  <a:pt x="1797329" y="0"/>
                                </a:lnTo>
                                <a:lnTo>
                                  <a:pt x="1797329" y="6350"/>
                                </a:lnTo>
                                <a:lnTo>
                                  <a:pt x="1809991" y="6350"/>
                                </a:lnTo>
                                <a:lnTo>
                                  <a:pt x="1809991" y="0"/>
                                </a:lnTo>
                                <a:close/>
                              </a:path>
                              <a:path w="2819400" h="1394460">
                                <a:moveTo>
                                  <a:pt x="1835289" y="0"/>
                                </a:moveTo>
                                <a:lnTo>
                                  <a:pt x="1822640" y="0"/>
                                </a:lnTo>
                                <a:lnTo>
                                  <a:pt x="1822640" y="6350"/>
                                </a:lnTo>
                                <a:lnTo>
                                  <a:pt x="1835289" y="6350"/>
                                </a:lnTo>
                                <a:lnTo>
                                  <a:pt x="1835289" y="0"/>
                                </a:lnTo>
                                <a:close/>
                              </a:path>
                              <a:path w="2819400" h="1394460">
                                <a:moveTo>
                                  <a:pt x="1860600" y="0"/>
                                </a:moveTo>
                                <a:lnTo>
                                  <a:pt x="1847951" y="0"/>
                                </a:lnTo>
                                <a:lnTo>
                                  <a:pt x="1847951" y="6350"/>
                                </a:lnTo>
                                <a:lnTo>
                                  <a:pt x="1860600" y="6350"/>
                                </a:lnTo>
                                <a:lnTo>
                                  <a:pt x="1860600" y="0"/>
                                </a:lnTo>
                                <a:close/>
                              </a:path>
                              <a:path w="2819400" h="1394460">
                                <a:moveTo>
                                  <a:pt x="1891195" y="18948"/>
                                </a:moveTo>
                                <a:lnTo>
                                  <a:pt x="1884845" y="18948"/>
                                </a:lnTo>
                                <a:lnTo>
                                  <a:pt x="1884845" y="25298"/>
                                </a:lnTo>
                                <a:lnTo>
                                  <a:pt x="1891195" y="25298"/>
                                </a:lnTo>
                                <a:lnTo>
                                  <a:pt x="1891195" y="18948"/>
                                </a:lnTo>
                                <a:close/>
                              </a:path>
                              <a:path w="2819400" h="1394460">
                                <a:moveTo>
                                  <a:pt x="1891195" y="3187"/>
                                </a:moveTo>
                                <a:lnTo>
                                  <a:pt x="1885899" y="3187"/>
                                </a:lnTo>
                                <a:lnTo>
                                  <a:pt x="1885899" y="0"/>
                                </a:lnTo>
                                <a:lnTo>
                                  <a:pt x="1873250" y="0"/>
                                </a:lnTo>
                                <a:lnTo>
                                  <a:pt x="1873250" y="6350"/>
                                </a:lnTo>
                                <a:lnTo>
                                  <a:pt x="1884845" y="6350"/>
                                </a:lnTo>
                                <a:lnTo>
                                  <a:pt x="1884845" y="9537"/>
                                </a:lnTo>
                                <a:lnTo>
                                  <a:pt x="1891195" y="9537"/>
                                </a:lnTo>
                                <a:lnTo>
                                  <a:pt x="1891195" y="3187"/>
                                </a:lnTo>
                                <a:close/>
                              </a:path>
                              <a:path w="2819400" h="1394460">
                                <a:moveTo>
                                  <a:pt x="1891207" y="18834"/>
                                </a:moveTo>
                                <a:lnTo>
                                  <a:pt x="1884857" y="18834"/>
                                </a:lnTo>
                                <a:lnTo>
                                  <a:pt x="1891207" y="18935"/>
                                </a:lnTo>
                                <a:close/>
                              </a:path>
                              <a:path w="2819400" h="1394460">
                                <a:moveTo>
                                  <a:pt x="1911210" y="0"/>
                                </a:moveTo>
                                <a:lnTo>
                                  <a:pt x="1898561" y="0"/>
                                </a:lnTo>
                                <a:lnTo>
                                  <a:pt x="1898561" y="6350"/>
                                </a:lnTo>
                                <a:lnTo>
                                  <a:pt x="1911210" y="6350"/>
                                </a:lnTo>
                                <a:lnTo>
                                  <a:pt x="1911210" y="0"/>
                                </a:lnTo>
                                <a:close/>
                              </a:path>
                              <a:path w="2819400" h="1394460">
                                <a:moveTo>
                                  <a:pt x="1936521" y="0"/>
                                </a:moveTo>
                                <a:lnTo>
                                  <a:pt x="1923859" y="0"/>
                                </a:lnTo>
                                <a:lnTo>
                                  <a:pt x="1923859" y="6350"/>
                                </a:lnTo>
                                <a:lnTo>
                                  <a:pt x="1936521" y="6350"/>
                                </a:lnTo>
                                <a:lnTo>
                                  <a:pt x="1936521" y="0"/>
                                </a:lnTo>
                                <a:close/>
                              </a:path>
                              <a:path w="2819400" h="1394460">
                                <a:moveTo>
                                  <a:pt x="1961819" y="0"/>
                                </a:moveTo>
                                <a:lnTo>
                                  <a:pt x="1949170" y="0"/>
                                </a:lnTo>
                                <a:lnTo>
                                  <a:pt x="1949170" y="6350"/>
                                </a:lnTo>
                                <a:lnTo>
                                  <a:pt x="1961819" y="6350"/>
                                </a:lnTo>
                                <a:lnTo>
                                  <a:pt x="1961819" y="0"/>
                                </a:lnTo>
                                <a:close/>
                              </a:path>
                              <a:path w="2819400" h="1394460">
                                <a:moveTo>
                                  <a:pt x="1987130" y="0"/>
                                </a:moveTo>
                                <a:lnTo>
                                  <a:pt x="1974481" y="0"/>
                                </a:lnTo>
                                <a:lnTo>
                                  <a:pt x="1974481" y="6350"/>
                                </a:lnTo>
                                <a:lnTo>
                                  <a:pt x="1987130" y="6350"/>
                                </a:lnTo>
                                <a:lnTo>
                                  <a:pt x="1987130" y="0"/>
                                </a:lnTo>
                                <a:close/>
                              </a:path>
                              <a:path w="2819400" h="1394460">
                                <a:moveTo>
                                  <a:pt x="2012429" y="0"/>
                                </a:moveTo>
                                <a:lnTo>
                                  <a:pt x="1999780" y="0"/>
                                </a:lnTo>
                                <a:lnTo>
                                  <a:pt x="1999780" y="6350"/>
                                </a:lnTo>
                                <a:lnTo>
                                  <a:pt x="2012429" y="6350"/>
                                </a:lnTo>
                                <a:lnTo>
                                  <a:pt x="2012429" y="0"/>
                                </a:lnTo>
                                <a:close/>
                              </a:path>
                              <a:path w="2819400" h="1394460">
                                <a:moveTo>
                                  <a:pt x="2037740" y="0"/>
                                </a:moveTo>
                                <a:lnTo>
                                  <a:pt x="2025091" y="0"/>
                                </a:lnTo>
                                <a:lnTo>
                                  <a:pt x="2025091" y="6350"/>
                                </a:lnTo>
                                <a:lnTo>
                                  <a:pt x="2037740" y="6350"/>
                                </a:lnTo>
                                <a:lnTo>
                                  <a:pt x="2037740" y="0"/>
                                </a:lnTo>
                                <a:close/>
                              </a:path>
                              <a:path w="2819400" h="1394460">
                                <a:moveTo>
                                  <a:pt x="2063051" y="0"/>
                                </a:moveTo>
                                <a:lnTo>
                                  <a:pt x="2050389" y="0"/>
                                </a:lnTo>
                                <a:lnTo>
                                  <a:pt x="2050389" y="6350"/>
                                </a:lnTo>
                                <a:lnTo>
                                  <a:pt x="2063051" y="6350"/>
                                </a:lnTo>
                                <a:lnTo>
                                  <a:pt x="2063051" y="0"/>
                                </a:lnTo>
                                <a:close/>
                              </a:path>
                              <a:path w="2819400" h="1394460">
                                <a:moveTo>
                                  <a:pt x="2088349" y="0"/>
                                </a:moveTo>
                                <a:lnTo>
                                  <a:pt x="2075700" y="0"/>
                                </a:lnTo>
                                <a:lnTo>
                                  <a:pt x="2075700" y="6350"/>
                                </a:lnTo>
                                <a:lnTo>
                                  <a:pt x="2088349" y="6350"/>
                                </a:lnTo>
                                <a:lnTo>
                                  <a:pt x="2088349" y="0"/>
                                </a:lnTo>
                                <a:close/>
                              </a:path>
                              <a:path w="2819400" h="1394460">
                                <a:moveTo>
                                  <a:pt x="2113661" y="0"/>
                                </a:moveTo>
                                <a:lnTo>
                                  <a:pt x="2101011" y="0"/>
                                </a:lnTo>
                                <a:lnTo>
                                  <a:pt x="2101011" y="6350"/>
                                </a:lnTo>
                                <a:lnTo>
                                  <a:pt x="2113661" y="6350"/>
                                </a:lnTo>
                                <a:lnTo>
                                  <a:pt x="2113661" y="0"/>
                                </a:lnTo>
                                <a:close/>
                              </a:path>
                              <a:path w="2819400" h="1394460">
                                <a:moveTo>
                                  <a:pt x="2138959" y="0"/>
                                </a:moveTo>
                                <a:lnTo>
                                  <a:pt x="2126310" y="0"/>
                                </a:lnTo>
                                <a:lnTo>
                                  <a:pt x="2126310" y="6350"/>
                                </a:lnTo>
                                <a:lnTo>
                                  <a:pt x="2138959" y="6350"/>
                                </a:lnTo>
                                <a:lnTo>
                                  <a:pt x="2138959" y="0"/>
                                </a:lnTo>
                                <a:close/>
                              </a:path>
                              <a:path w="2819400" h="1394460">
                                <a:moveTo>
                                  <a:pt x="2164270" y="0"/>
                                </a:moveTo>
                                <a:lnTo>
                                  <a:pt x="2151621" y="0"/>
                                </a:lnTo>
                                <a:lnTo>
                                  <a:pt x="2151621" y="6350"/>
                                </a:lnTo>
                                <a:lnTo>
                                  <a:pt x="2164270" y="6350"/>
                                </a:lnTo>
                                <a:lnTo>
                                  <a:pt x="2164270" y="0"/>
                                </a:lnTo>
                                <a:close/>
                              </a:path>
                              <a:path w="2819400" h="1394460">
                                <a:moveTo>
                                  <a:pt x="2189581" y="0"/>
                                </a:moveTo>
                                <a:lnTo>
                                  <a:pt x="2176919" y="0"/>
                                </a:lnTo>
                                <a:lnTo>
                                  <a:pt x="2176919" y="6350"/>
                                </a:lnTo>
                                <a:lnTo>
                                  <a:pt x="2189581" y="6350"/>
                                </a:lnTo>
                                <a:lnTo>
                                  <a:pt x="2189581" y="0"/>
                                </a:lnTo>
                                <a:close/>
                              </a:path>
                              <a:path w="2819400" h="1394460">
                                <a:moveTo>
                                  <a:pt x="2214880" y="0"/>
                                </a:moveTo>
                                <a:lnTo>
                                  <a:pt x="2202230" y="0"/>
                                </a:lnTo>
                                <a:lnTo>
                                  <a:pt x="2202230" y="6350"/>
                                </a:lnTo>
                                <a:lnTo>
                                  <a:pt x="2214880" y="6350"/>
                                </a:lnTo>
                                <a:lnTo>
                                  <a:pt x="2214880" y="0"/>
                                </a:lnTo>
                                <a:close/>
                              </a:path>
                              <a:path w="2819400" h="1394460">
                                <a:moveTo>
                                  <a:pt x="2240191" y="0"/>
                                </a:moveTo>
                                <a:lnTo>
                                  <a:pt x="2227542" y="0"/>
                                </a:lnTo>
                                <a:lnTo>
                                  <a:pt x="2227542" y="6350"/>
                                </a:lnTo>
                                <a:lnTo>
                                  <a:pt x="2240191" y="6350"/>
                                </a:lnTo>
                                <a:lnTo>
                                  <a:pt x="2240191" y="0"/>
                                </a:lnTo>
                                <a:close/>
                              </a:path>
                              <a:path w="2819400" h="1394460">
                                <a:moveTo>
                                  <a:pt x="2265489" y="0"/>
                                </a:moveTo>
                                <a:lnTo>
                                  <a:pt x="2252840" y="0"/>
                                </a:lnTo>
                                <a:lnTo>
                                  <a:pt x="2252840" y="6350"/>
                                </a:lnTo>
                                <a:lnTo>
                                  <a:pt x="2265489" y="6350"/>
                                </a:lnTo>
                                <a:lnTo>
                                  <a:pt x="2265489" y="0"/>
                                </a:lnTo>
                                <a:close/>
                              </a:path>
                              <a:path w="2819400" h="1394460">
                                <a:moveTo>
                                  <a:pt x="2290800" y="0"/>
                                </a:moveTo>
                                <a:lnTo>
                                  <a:pt x="2278151" y="0"/>
                                </a:lnTo>
                                <a:lnTo>
                                  <a:pt x="2278151" y="6350"/>
                                </a:lnTo>
                                <a:lnTo>
                                  <a:pt x="2290800" y="6350"/>
                                </a:lnTo>
                                <a:lnTo>
                                  <a:pt x="2290800" y="0"/>
                                </a:lnTo>
                                <a:close/>
                              </a:path>
                              <a:path w="2819400" h="1394460">
                                <a:moveTo>
                                  <a:pt x="2316111" y="0"/>
                                </a:moveTo>
                                <a:lnTo>
                                  <a:pt x="2303437" y="0"/>
                                </a:lnTo>
                                <a:lnTo>
                                  <a:pt x="2303437" y="6350"/>
                                </a:lnTo>
                                <a:lnTo>
                                  <a:pt x="2316111" y="6350"/>
                                </a:lnTo>
                                <a:lnTo>
                                  <a:pt x="2316111" y="0"/>
                                </a:lnTo>
                                <a:close/>
                              </a:path>
                              <a:path w="2819400" h="1394460">
                                <a:moveTo>
                                  <a:pt x="2341397" y="0"/>
                                </a:moveTo>
                                <a:lnTo>
                                  <a:pt x="2328761" y="0"/>
                                </a:lnTo>
                                <a:lnTo>
                                  <a:pt x="2328761" y="6350"/>
                                </a:lnTo>
                                <a:lnTo>
                                  <a:pt x="2341397" y="6350"/>
                                </a:lnTo>
                                <a:lnTo>
                                  <a:pt x="2341397" y="0"/>
                                </a:lnTo>
                                <a:close/>
                              </a:path>
                              <a:path w="2819400" h="1394460">
                                <a:moveTo>
                                  <a:pt x="2354453" y="18948"/>
                                </a:moveTo>
                                <a:lnTo>
                                  <a:pt x="2348103" y="18948"/>
                                </a:lnTo>
                                <a:lnTo>
                                  <a:pt x="2348103" y="25298"/>
                                </a:lnTo>
                                <a:lnTo>
                                  <a:pt x="2354453" y="25298"/>
                                </a:lnTo>
                                <a:lnTo>
                                  <a:pt x="2354453" y="18948"/>
                                </a:lnTo>
                                <a:close/>
                              </a:path>
                              <a:path w="2819400" h="1394460">
                                <a:moveTo>
                                  <a:pt x="2354465" y="18834"/>
                                </a:moveTo>
                                <a:lnTo>
                                  <a:pt x="2348115" y="18834"/>
                                </a:lnTo>
                                <a:lnTo>
                                  <a:pt x="2354465" y="18935"/>
                                </a:lnTo>
                                <a:close/>
                              </a:path>
                              <a:path w="2819400" h="1394460">
                                <a:moveTo>
                                  <a:pt x="2366708" y="0"/>
                                </a:moveTo>
                                <a:lnTo>
                                  <a:pt x="2354072" y="0"/>
                                </a:lnTo>
                                <a:lnTo>
                                  <a:pt x="2354072" y="3187"/>
                                </a:lnTo>
                                <a:lnTo>
                                  <a:pt x="2348103" y="3187"/>
                                </a:lnTo>
                                <a:lnTo>
                                  <a:pt x="2348103" y="9537"/>
                                </a:lnTo>
                                <a:lnTo>
                                  <a:pt x="2354453" y="9537"/>
                                </a:lnTo>
                                <a:lnTo>
                                  <a:pt x="2354453" y="6350"/>
                                </a:lnTo>
                                <a:lnTo>
                                  <a:pt x="2366708" y="6350"/>
                                </a:lnTo>
                                <a:lnTo>
                                  <a:pt x="2366708" y="0"/>
                                </a:lnTo>
                                <a:close/>
                              </a:path>
                              <a:path w="2819400" h="1394460">
                                <a:moveTo>
                                  <a:pt x="2392019" y="0"/>
                                </a:moveTo>
                                <a:lnTo>
                                  <a:pt x="2379370" y="0"/>
                                </a:lnTo>
                                <a:lnTo>
                                  <a:pt x="2379370" y="6350"/>
                                </a:lnTo>
                                <a:lnTo>
                                  <a:pt x="2392019" y="6350"/>
                                </a:lnTo>
                                <a:lnTo>
                                  <a:pt x="2392019" y="0"/>
                                </a:lnTo>
                                <a:close/>
                              </a:path>
                              <a:path w="2819400" h="1394460">
                                <a:moveTo>
                                  <a:pt x="2417318" y="0"/>
                                </a:moveTo>
                                <a:lnTo>
                                  <a:pt x="2404681" y="0"/>
                                </a:lnTo>
                                <a:lnTo>
                                  <a:pt x="2404681" y="6350"/>
                                </a:lnTo>
                                <a:lnTo>
                                  <a:pt x="2417318" y="6350"/>
                                </a:lnTo>
                                <a:lnTo>
                                  <a:pt x="2417318" y="0"/>
                                </a:lnTo>
                                <a:close/>
                              </a:path>
                              <a:path w="2819400" h="1394460">
                                <a:moveTo>
                                  <a:pt x="2442641" y="0"/>
                                </a:moveTo>
                                <a:lnTo>
                                  <a:pt x="2429980" y="0"/>
                                </a:lnTo>
                                <a:lnTo>
                                  <a:pt x="2429980" y="6350"/>
                                </a:lnTo>
                                <a:lnTo>
                                  <a:pt x="2442641" y="6350"/>
                                </a:lnTo>
                                <a:lnTo>
                                  <a:pt x="2442641" y="0"/>
                                </a:lnTo>
                                <a:close/>
                              </a:path>
                              <a:path w="2819400" h="1394460">
                                <a:moveTo>
                                  <a:pt x="2467940" y="0"/>
                                </a:moveTo>
                                <a:lnTo>
                                  <a:pt x="2455291" y="0"/>
                                </a:lnTo>
                                <a:lnTo>
                                  <a:pt x="2455291" y="6350"/>
                                </a:lnTo>
                                <a:lnTo>
                                  <a:pt x="2467940" y="6350"/>
                                </a:lnTo>
                                <a:lnTo>
                                  <a:pt x="2467940" y="0"/>
                                </a:lnTo>
                                <a:close/>
                              </a:path>
                              <a:path w="2819400" h="1394460">
                                <a:moveTo>
                                  <a:pt x="2493251" y="0"/>
                                </a:moveTo>
                                <a:lnTo>
                                  <a:pt x="2480602" y="0"/>
                                </a:lnTo>
                                <a:lnTo>
                                  <a:pt x="2480602" y="6350"/>
                                </a:lnTo>
                                <a:lnTo>
                                  <a:pt x="2493251" y="6350"/>
                                </a:lnTo>
                                <a:lnTo>
                                  <a:pt x="2493251" y="0"/>
                                </a:lnTo>
                                <a:close/>
                              </a:path>
                              <a:path w="2819400" h="1394460">
                                <a:moveTo>
                                  <a:pt x="2518549" y="0"/>
                                </a:moveTo>
                                <a:lnTo>
                                  <a:pt x="2505900" y="0"/>
                                </a:lnTo>
                                <a:lnTo>
                                  <a:pt x="2505900" y="6350"/>
                                </a:lnTo>
                                <a:lnTo>
                                  <a:pt x="2518549" y="6350"/>
                                </a:lnTo>
                                <a:lnTo>
                                  <a:pt x="2518549" y="0"/>
                                </a:lnTo>
                                <a:close/>
                              </a:path>
                              <a:path w="2819400" h="1394460">
                                <a:moveTo>
                                  <a:pt x="2543860" y="0"/>
                                </a:moveTo>
                                <a:lnTo>
                                  <a:pt x="2531211" y="0"/>
                                </a:lnTo>
                                <a:lnTo>
                                  <a:pt x="2531211" y="6350"/>
                                </a:lnTo>
                                <a:lnTo>
                                  <a:pt x="2543860" y="6350"/>
                                </a:lnTo>
                                <a:lnTo>
                                  <a:pt x="2543860" y="0"/>
                                </a:lnTo>
                                <a:close/>
                              </a:path>
                              <a:path w="2819400" h="1394460">
                                <a:moveTo>
                                  <a:pt x="2569172" y="0"/>
                                </a:moveTo>
                                <a:lnTo>
                                  <a:pt x="2556510" y="0"/>
                                </a:lnTo>
                                <a:lnTo>
                                  <a:pt x="2556510" y="6350"/>
                                </a:lnTo>
                                <a:lnTo>
                                  <a:pt x="2569172" y="6350"/>
                                </a:lnTo>
                                <a:lnTo>
                                  <a:pt x="2569172" y="0"/>
                                </a:lnTo>
                                <a:close/>
                              </a:path>
                              <a:path w="2819400" h="1394460">
                                <a:moveTo>
                                  <a:pt x="2594470" y="0"/>
                                </a:moveTo>
                                <a:lnTo>
                                  <a:pt x="2581821" y="0"/>
                                </a:lnTo>
                                <a:lnTo>
                                  <a:pt x="2581821" y="6350"/>
                                </a:lnTo>
                                <a:lnTo>
                                  <a:pt x="2594470" y="6350"/>
                                </a:lnTo>
                                <a:lnTo>
                                  <a:pt x="2594470" y="0"/>
                                </a:lnTo>
                                <a:close/>
                              </a:path>
                              <a:path w="2819400" h="1394460">
                                <a:moveTo>
                                  <a:pt x="2619781" y="0"/>
                                </a:moveTo>
                                <a:lnTo>
                                  <a:pt x="2607132" y="0"/>
                                </a:lnTo>
                                <a:lnTo>
                                  <a:pt x="2607132" y="6350"/>
                                </a:lnTo>
                                <a:lnTo>
                                  <a:pt x="2619781" y="6350"/>
                                </a:lnTo>
                                <a:lnTo>
                                  <a:pt x="2619781" y="0"/>
                                </a:lnTo>
                                <a:close/>
                              </a:path>
                              <a:path w="2819400" h="1394460">
                                <a:moveTo>
                                  <a:pt x="2645067" y="0"/>
                                </a:moveTo>
                                <a:lnTo>
                                  <a:pt x="2632430" y="0"/>
                                </a:lnTo>
                                <a:lnTo>
                                  <a:pt x="2632430" y="6350"/>
                                </a:lnTo>
                                <a:lnTo>
                                  <a:pt x="2645067" y="6350"/>
                                </a:lnTo>
                                <a:lnTo>
                                  <a:pt x="2645067" y="0"/>
                                </a:lnTo>
                                <a:close/>
                              </a:path>
                              <a:path w="2819400" h="1394460">
                                <a:moveTo>
                                  <a:pt x="2670378" y="0"/>
                                </a:moveTo>
                                <a:lnTo>
                                  <a:pt x="2657741" y="0"/>
                                </a:lnTo>
                                <a:lnTo>
                                  <a:pt x="2657741" y="6350"/>
                                </a:lnTo>
                                <a:lnTo>
                                  <a:pt x="2670378" y="6350"/>
                                </a:lnTo>
                                <a:lnTo>
                                  <a:pt x="2670378" y="0"/>
                                </a:lnTo>
                                <a:close/>
                              </a:path>
                              <a:path w="2819400" h="1394460">
                                <a:moveTo>
                                  <a:pt x="2695702" y="0"/>
                                </a:moveTo>
                                <a:lnTo>
                                  <a:pt x="2683040" y="0"/>
                                </a:lnTo>
                                <a:lnTo>
                                  <a:pt x="2683040" y="6350"/>
                                </a:lnTo>
                                <a:lnTo>
                                  <a:pt x="2695702" y="6350"/>
                                </a:lnTo>
                                <a:lnTo>
                                  <a:pt x="2695702" y="0"/>
                                </a:lnTo>
                                <a:close/>
                              </a:path>
                              <a:path w="2819400" h="1394460">
                                <a:moveTo>
                                  <a:pt x="2721000" y="0"/>
                                </a:moveTo>
                                <a:lnTo>
                                  <a:pt x="2708351" y="0"/>
                                </a:lnTo>
                                <a:lnTo>
                                  <a:pt x="2708351" y="6350"/>
                                </a:lnTo>
                                <a:lnTo>
                                  <a:pt x="2721000" y="6350"/>
                                </a:lnTo>
                                <a:lnTo>
                                  <a:pt x="2721000" y="0"/>
                                </a:lnTo>
                                <a:close/>
                              </a:path>
                              <a:path w="2819400" h="1394460">
                                <a:moveTo>
                                  <a:pt x="2746298" y="0"/>
                                </a:moveTo>
                                <a:lnTo>
                                  <a:pt x="2733662" y="0"/>
                                </a:lnTo>
                                <a:lnTo>
                                  <a:pt x="2733662" y="6350"/>
                                </a:lnTo>
                                <a:lnTo>
                                  <a:pt x="2746298" y="6350"/>
                                </a:lnTo>
                                <a:lnTo>
                                  <a:pt x="2746298" y="0"/>
                                </a:lnTo>
                                <a:close/>
                              </a:path>
                              <a:path w="2819400" h="1394460">
                                <a:moveTo>
                                  <a:pt x="2771610" y="0"/>
                                </a:moveTo>
                                <a:lnTo>
                                  <a:pt x="2758960" y="0"/>
                                </a:lnTo>
                                <a:lnTo>
                                  <a:pt x="2758960" y="6350"/>
                                </a:lnTo>
                                <a:lnTo>
                                  <a:pt x="2771610" y="6350"/>
                                </a:lnTo>
                                <a:lnTo>
                                  <a:pt x="2771610" y="0"/>
                                </a:lnTo>
                                <a:close/>
                              </a:path>
                              <a:path w="2819400" h="1394460">
                                <a:moveTo>
                                  <a:pt x="2796921" y="0"/>
                                </a:moveTo>
                                <a:lnTo>
                                  <a:pt x="2784271" y="0"/>
                                </a:lnTo>
                                <a:lnTo>
                                  <a:pt x="2784271" y="6350"/>
                                </a:lnTo>
                                <a:lnTo>
                                  <a:pt x="2796921" y="6350"/>
                                </a:lnTo>
                                <a:lnTo>
                                  <a:pt x="2796921" y="0"/>
                                </a:lnTo>
                                <a:close/>
                              </a:path>
                              <a:path w="2819400" h="1394460">
                                <a:moveTo>
                                  <a:pt x="2819108" y="18948"/>
                                </a:moveTo>
                                <a:lnTo>
                                  <a:pt x="2812758" y="18948"/>
                                </a:lnTo>
                                <a:lnTo>
                                  <a:pt x="2812758" y="25298"/>
                                </a:lnTo>
                                <a:lnTo>
                                  <a:pt x="2819108" y="25298"/>
                                </a:lnTo>
                                <a:lnTo>
                                  <a:pt x="2819108" y="18948"/>
                                </a:lnTo>
                                <a:close/>
                              </a:path>
                              <a:path w="2819400" h="1394460">
                                <a:moveTo>
                                  <a:pt x="2819108" y="3187"/>
                                </a:moveTo>
                                <a:lnTo>
                                  <a:pt x="2815933" y="3187"/>
                                </a:lnTo>
                                <a:lnTo>
                                  <a:pt x="2815933" y="12"/>
                                </a:lnTo>
                                <a:lnTo>
                                  <a:pt x="2809583" y="12"/>
                                </a:lnTo>
                                <a:lnTo>
                                  <a:pt x="2809583" y="6362"/>
                                </a:lnTo>
                                <a:lnTo>
                                  <a:pt x="2812758" y="6362"/>
                                </a:lnTo>
                                <a:lnTo>
                                  <a:pt x="2812758" y="9537"/>
                                </a:lnTo>
                                <a:lnTo>
                                  <a:pt x="2819108" y="9537"/>
                                </a:lnTo>
                                <a:lnTo>
                                  <a:pt x="2819108" y="3187"/>
                                </a:lnTo>
                                <a:close/>
                              </a:path>
                              <a:path w="2819400" h="1394460">
                                <a:moveTo>
                                  <a:pt x="2819120" y="18834"/>
                                </a:moveTo>
                                <a:lnTo>
                                  <a:pt x="2812770" y="18834"/>
                                </a:lnTo>
                                <a:lnTo>
                                  <a:pt x="2819120" y="18935"/>
                                </a:lnTo>
                                <a:close/>
                              </a:path>
                            </a:pathLst>
                          </a:custGeom>
                          <a:solidFill>
                            <a:srgbClr val="231F20"/>
                          </a:solidFill>
                        </wps:spPr>
                        <wps:bodyPr wrap="square" lIns="0" tIns="0" rIns="0" bIns="0" rtlCol="0">
                          <a:prstTxWarp prst="textNoShape">
                            <a:avLst/>
                          </a:prstTxWarp>
                          <a:noAutofit/>
                        </wps:bodyPr>
                      </wps:wsp>
                      <wps:wsp>
                        <wps:cNvPr id="227" name="Textbox 227"/>
                        <wps:cNvSpPr txBox="1"/>
                        <wps:spPr>
                          <a:xfrm>
                            <a:off x="1291319" y="137890"/>
                            <a:ext cx="923925" cy="123189"/>
                          </a:xfrm>
                          <a:prstGeom prst="rect">
                            <a:avLst/>
                          </a:prstGeom>
                        </wps:spPr>
                        <wps:txbx>
                          <w:txbxContent>
                            <w:p w:rsidR="00A07895" w:rsidRDefault="00A07895">
                              <w:pPr>
                                <w:spacing w:before="1" w:line="192" w:lineRule="exact"/>
                                <w:rPr>
                                  <w:rFonts w:ascii="Arial Black"/>
                                  <w:sz w:val="14"/>
                                </w:rPr>
                              </w:pPr>
                              <w:r>
                                <w:rPr>
                                  <w:rFonts w:ascii="Arial Black"/>
                                  <w:color w:val="231F20"/>
                                  <w:w w:val="80"/>
                                  <w:sz w:val="14"/>
                                </w:rPr>
                                <w:t>a.</w:t>
                              </w:r>
                              <w:r>
                                <w:rPr>
                                  <w:rFonts w:ascii="Arial Black"/>
                                  <w:color w:val="231F20"/>
                                  <w:spacing w:val="26"/>
                                  <w:sz w:val="14"/>
                                </w:rPr>
                                <w:t xml:space="preserve"> </w:t>
                              </w:r>
                              <w:r>
                                <w:rPr>
                                  <w:rFonts w:ascii="Arial Black"/>
                                  <w:color w:val="231F20"/>
                                  <w:w w:val="80"/>
                                  <w:sz w:val="14"/>
                                </w:rPr>
                                <w:t>Growth</w:t>
                              </w:r>
                              <w:r>
                                <w:rPr>
                                  <w:rFonts w:ascii="Arial Black"/>
                                  <w:color w:val="231F20"/>
                                  <w:spacing w:val="-9"/>
                                  <w:sz w:val="14"/>
                                </w:rPr>
                                <w:t xml:space="preserve"> </w:t>
                              </w:r>
                              <w:r>
                                <w:rPr>
                                  <w:rFonts w:ascii="Arial Black"/>
                                  <w:color w:val="231F20"/>
                                  <w:w w:val="80"/>
                                  <w:sz w:val="14"/>
                                </w:rPr>
                                <w:t>Rate</w:t>
                              </w:r>
                              <w:r>
                                <w:rPr>
                                  <w:rFonts w:ascii="Arial Black"/>
                                  <w:color w:val="231F20"/>
                                  <w:spacing w:val="-8"/>
                                  <w:sz w:val="14"/>
                                </w:rPr>
                                <w:t xml:space="preserve"> </w:t>
                              </w:r>
                              <w:r>
                                <w:rPr>
                                  <w:rFonts w:ascii="Arial Black"/>
                                  <w:color w:val="231F20"/>
                                  <w:w w:val="80"/>
                                  <w:sz w:val="14"/>
                                </w:rPr>
                                <w:t>(Y-o-</w:t>
                              </w:r>
                              <w:r>
                                <w:rPr>
                                  <w:rFonts w:ascii="Arial Black"/>
                                  <w:color w:val="231F20"/>
                                  <w:spacing w:val="-5"/>
                                  <w:w w:val="80"/>
                                  <w:sz w:val="14"/>
                                </w:rPr>
                                <w:t>Y)</w:t>
                              </w:r>
                            </w:p>
                          </w:txbxContent>
                        </wps:txbx>
                        <wps:bodyPr wrap="square" lIns="0" tIns="0" rIns="0" bIns="0" rtlCol="0">
                          <a:noAutofit/>
                        </wps:bodyPr>
                      </wps:wsp>
                      <wps:wsp>
                        <wps:cNvPr id="228" name="Textbox 228"/>
                        <wps:cNvSpPr txBox="1"/>
                        <wps:spPr>
                          <a:xfrm>
                            <a:off x="158640" y="268941"/>
                            <a:ext cx="132715" cy="1590675"/>
                          </a:xfrm>
                          <a:prstGeom prst="rect">
                            <a:avLst/>
                          </a:prstGeom>
                        </wps:spPr>
                        <wps:txbx>
                          <w:txbxContent>
                            <w:p w:rsidR="00A07895" w:rsidRDefault="00A07895">
                              <w:pPr>
                                <w:spacing w:before="24"/>
                                <w:rPr>
                                  <w:rFonts w:ascii="Trebuchet MS"/>
                                  <w:sz w:val="14"/>
                                </w:rPr>
                              </w:pPr>
                              <w:r>
                                <w:rPr>
                                  <w:rFonts w:ascii="Trebuchet MS"/>
                                  <w:color w:val="231F20"/>
                                  <w:spacing w:val="-5"/>
                                  <w:sz w:val="14"/>
                                </w:rPr>
                                <w:t>8.0</w:t>
                              </w:r>
                            </w:p>
                            <w:p w:rsidR="00A07895" w:rsidRDefault="00A07895">
                              <w:pPr>
                                <w:spacing w:before="126"/>
                                <w:ind w:left="8"/>
                                <w:rPr>
                                  <w:rFonts w:ascii="Trebuchet MS"/>
                                  <w:sz w:val="14"/>
                                </w:rPr>
                              </w:pPr>
                              <w:r>
                                <w:rPr>
                                  <w:rFonts w:ascii="Trebuchet MS"/>
                                  <w:color w:val="231F20"/>
                                  <w:spacing w:val="-5"/>
                                  <w:sz w:val="14"/>
                                </w:rPr>
                                <w:t>7.0</w:t>
                              </w:r>
                            </w:p>
                            <w:p w:rsidR="00A07895" w:rsidRDefault="00A07895">
                              <w:pPr>
                                <w:spacing w:before="126"/>
                                <w:ind w:left="7"/>
                                <w:rPr>
                                  <w:rFonts w:ascii="Trebuchet MS"/>
                                  <w:sz w:val="14"/>
                                </w:rPr>
                              </w:pPr>
                              <w:r>
                                <w:rPr>
                                  <w:rFonts w:ascii="Trebuchet MS"/>
                                  <w:color w:val="231F20"/>
                                  <w:spacing w:val="-5"/>
                                  <w:sz w:val="14"/>
                                </w:rPr>
                                <w:t>6.0</w:t>
                              </w:r>
                            </w:p>
                            <w:p w:rsidR="00A07895" w:rsidRDefault="00A07895">
                              <w:pPr>
                                <w:spacing w:before="127"/>
                                <w:ind w:left="3"/>
                                <w:rPr>
                                  <w:rFonts w:ascii="Trebuchet MS"/>
                                  <w:sz w:val="14"/>
                                </w:rPr>
                              </w:pPr>
                              <w:r>
                                <w:rPr>
                                  <w:rFonts w:ascii="Trebuchet MS"/>
                                  <w:color w:val="231F20"/>
                                  <w:spacing w:val="-5"/>
                                  <w:sz w:val="14"/>
                                </w:rPr>
                                <w:t>5.0</w:t>
                              </w:r>
                            </w:p>
                            <w:p w:rsidR="00A07895" w:rsidRDefault="00A07895">
                              <w:pPr>
                                <w:spacing w:before="126"/>
                                <w:rPr>
                                  <w:rFonts w:ascii="Trebuchet MS"/>
                                  <w:sz w:val="14"/>
                                </w:rPr>
                              </w:pPr>
                              <w:r>
                                <w:rPr>
                                  <w:rFonts w:ascii="Trebuchet MS"/>
                                  <w:color w:val="231F20"/>
                                  <w:spacing w:val="-5"/>
                                  <w:sz w:val="14"/>
                                </w:rPr>
                                <w:t>4.0</w:t>
                              </w:r>
                            </w:p>
                            <w:p w:rsidR="00A07895" w:rsidRDefault="00A07895">
                              <w:pPr>
                                <w:spacing w:before="127"/>
                                <w:ind w:left="5"/>
                                <w:rPr>
                                  <w:rFonts w:ascii="Trebuchet MS"/>
                                  <w:sz w:val="14"/>
                                </w:rPr>
                              </w:pPr>
                              <w:r>
                                <w:rPr>
                                  <w:rFonts w:ascii="Trebuchet MS"/>
                                  <w:color w:val="231F20"/>
                                  <w:spacing w:val="-5"/>
                                  <w:sz w:val="14"/>
                                </w:rPr>
                                <w:t>3.0</w:t>
                              </w:r>
                            </w:p>
                            <w:p w:rsidR="00A07895" w:rsidRDefault="00A07895">
                              <w:pPr>
                                <w:spacing w:before="126"/>
                                <w:ind w:left="7"/>
                                <w:rPr>
                                  <w:rFonts w:ascii="Trebuchet MS"/>
                                  <w:sz w:val="14"/>
                                </w:rPr>
                              </w:pPr>
                              <w:r>
                                <w:rPr>
                                  <w:rFonts w:ascii="Trebuchet MS"/>
                                  <w:color w:val="231F20"/>
                                  <w:spacing w:val="-5"/>
                                  <w:sz w:val="14"/>
                                </w:rPr>
                                <w:t>2.0</w:t>
                              </w:r>
                            </w:p>
                            <w:p w:rsidR="00A07895" w:rsidRDefault="00A07895">
                              <w:pPr>
                                <w:spacing w:before="126"/>
                                <w:ind w:left="32"/>
                                <w:rPr>
                                  <w:rFonts w:ascii="Trebuchet MS"/>
                                  <w:sz w:val="14"/>
                                </w:rPr>
                              </w:pPr>
                              <w:r>
                                <w:rPr>
                                  <w:rFonts w:ascii="Trebuchet MS"/>
                                  <w:color w:val="231F20"/>
                                  <w:spacing w:val="-5"/>
                                  <w:w w:val="85"/>
                                  <w:sz w:val="14"/>
                                </w:rPr>
                                <w:t>1.0</w:t>
                              </w:r>
                            </w:p>
                            <w:p w:rsidR="00A07895" w:rsidRDefault="00A07895">
                              <w:pPr>
                                <w:spacing w:before="126"/>
                                <w:ind w:left="2"/>
                                <w:rPr>
                                  <w:rFonts w:ascii="Trebuchet MS"/>
                                  <w:sz w:val="14"/>
                                </w:rPr>
                              </w:pPr>
                              <w:r>
                                <w:rPr>
                                  <w:rFonts w:ascii="Trebuchet MS"/>
                                  <w:color w:val="231F20"/>
                                  <w:spacing w:val="-5"/>
                                  <w:sz w:val="14"/>
                                </w:rPr>
                                <w:t>0.0</w:t>
                              </w:r>
                            </w:p>
                          </w:txbxContent>
                        </wps:txbx>
                        <wps:bodyPr wrap="square" lIns="0" tIns="0" rIns="0" bIns="0" rtlCol="0">
                          <a:noAutofit/>
                        </wps:bodyPr>
                      </wps:wsp>
                      <wps:wsp>
                        <wps:cNvPr id="229" name="Textbox 229"/>
                        <wps:cNvSpPr txBox="1"/>
                        <wps:spPr>
                          <a:xfrm>
                            <a:off x="464101" y="1835181"/>
                            <a:ext cx="601980" cy="350520"/>
                          </a:xfrm>
                          <a:prstGeom prst="rect">
                            <a:avLst/>
                          </a:prstGeom>
                        </wps:spPr>
                        <wps:txbx>
                          <w:txbxContent>
                            <w:p w:rsidR="00A07895" w:rsidRDefault="00A07895">
                              <w:pPr>
                                <w:tabs>
                                  <w:tab w:val="left" w:pos="556"/>
                                </w:tabs>
                                <w:spacing w:before="24"/>
                                <w:ind w:right="18"/>
                                <w:jc w:val="center"/>
                                <w:rPr>
                                  <w:rFonts w:ascii="Trebuchet MS"/>
                                  <w:sz w:val="14"/>
                                </w:rPr>
                              </w:pPr>
                              <w:r>
                                <w:rPr>
                                  <w:rFonts w:ascii="Trebuchet MS"/>
                                  <w:color w:val="231F20"/>
                                  <w:spacing w:val="-5"/>
                                  <w:sz w:val="14"/>
                                </w:rPr>
                                <w:t>G7</w:t>
                              </w:r>
                              <w:r>
                                <w:rPr>
                                  <w:rFonts w:ascii="Trebuchet MS"/>
                                  <w:color w:val="231F20"/>
                                  <w:sz w:val="14"/>
                                </w:rPr>
                                <w:tab/>
                              </w:r>
                              <w:r>
                                <w:rPr>
                                  <w:rFonts w:ascii="Trebuchet MS"/>
                                  <w:color w:val="231F20"/>
                                  <w:spacing w:val="-4"/>
                                  <w:sz w:val="14"/>
                                </w:rPr>
                                <w:t>World</w:t>
                              </w:r>
                            </w:p>
                            <w:p w:rsidR="00A07895" w:rsidRDefault="00A07895">
                              <w:pPr>
                                <w:spacing w:before="32"/>
                                <w:rPr>
                                  <w:rFonts w:ascii="Trebuchet MS"/>
                                  <w:sz w:val="14"/>
                                </w:rPr>
                              </w:pPr>
                            </w:p>
                            <w:p w:rsidR="00A07895" w:rsidRDefault="00A07895">
                              <w:pPr>
                                <w:ind w:left="82" w:right="18"/>
                                <w:jc w:val="center"/>
                                <w:rPr>
                                  <w:rFonts w:ascii="Trebuchet MS"/>
                                  <w:sz w:val="14"/>
                                </w:rPr>
                              </w:pPr>
                              <w:r>
                                <w:rPr>
                                  <w:rFonts w:ascii="Trebuchet MS"/>
                                  <w:color w:val="231F20"/>
                                  <w:spacing w:val="-4"/>
                                  <w:sz w:val="14"/>
                                </w:rPr>
                                <w:t>2024</w:t>
                              </w:r>
                            </w:p>
                          </w:txbxContent>
                        </wps:txbx>
                        <wps:bodyPr wrap="square" lIns="0" tIns="0" rIns="0" bIns="0" rtlCol="0">
                          <a:noAutofit/>
                        </wps:bodyPr>
                      </wps:wsp>
                      <wps:wsp>
                        <wps:cNvPr id="230" name="Textbox 230"/>
                        <wps:cNvSpPr txBox="1"/>
                        <wps:spPr>
                          <a:xfrm>
                            <a:off x="1232908" y="1835181"/>
                            <a:ext cx="640080" cy="350520"/>
                          </a:xfrm>
                          <a:prstGeom prst="rect">
                            <a:avLst/>
                          </a:prstGeom>
                        </wps:spPr>
                        <wps:txbx>
                          <w:txbxContent>
                            <w:p w:rsidR="00A07895" w:rsidRDefault="00A07895">
                              <w:pPr>
                                <w:tabs>
                                  <w:tab w:val="left" w:pos="634"/>
                                </w:tabs>
                                <w:spacing w:before="24"/>
                                <w:rPr>
                                  <w:rFonts w:ascii="Trebuchet MS"/>
                                  <w:sz w:val="14"/>
                                </w:rPr>
                              </w:pPr>
                              <w:r>
                                <w:rPr>
                                  <w:rFonts w:ascii="Trebuchet MS"/>
                                  <w:color w:val="231F20"/>
                                  <w:spacing w:val="-2"/>
                                  <w:sz w:val="14"/>
                                </w:rPr>
                                <w:t>Brazil</w:t>
                              </w:r>
                              <w:r>
                                <w:rPr>
                                  <w:rFonts w:ascii="Trebuchet MS"/>
                                  <w:color w:val="231F20"/>
                                  <w:sz w:val="14"/>
                                </w:rPr>
                                <w:tab/>
                              </w:r>
                              <w:r>
                                <w:rPr>
                                  <w:rFonts w:ascii="Trebuchet MS"/>
                                  <w:color w:val="231F20"/>
                                  <w:spacing w:val="-2"/>
                                  <w:sz w:val="14"/>
                                </w:rPr>
                                <w:t>China</w:t>
                              </w:r>
                            </w:p>
                            <w:p w:rsidR="00A07895" w:rsidRDefault="00A07895">
                              <w:pPr>
                                <w:spacing w:before="32"/>
                                <w:rPr>
                                  <w:rFonts w:ascii="Trebuchet MS"/>
                                  <w:sz w:val="14"/>
                                </w:rPr>
                              </w:pPr>
                            </w:p>
                            <w:p w:rsidR="00A07895" w:rsidRDefault="00A07895">
                              <w:pPr>
                                <w:ind w:left="223"/>
                                <w:rPr>
                                  <w:rFonts w:ascii="Trebuchet MS"/>
                                  <w:sz w:val="14"/>
                                </w:rPr>
                              </w:pPr>
                              <w:r>
                                <w:rPr>
                                  <w:rFonts w:ascii="Trebuchet MS"/>
                                  <w:color w:val="231F20"/>
                                  <w:spacing w:val="-4"/>
                                  <w:sz w:val="14"/>
                                </w:rPr>
                                <w:t>2025</w:t>
                              </w:r>
                            </w:p>
                          </w:txbxContent>
                        </wps:txbx>
                        <wps:bodyPr wrap="square" lIns="0" tIns="0" rIns="0" bIns="0" rtlCol="0">
                          <a:noAutofit/>
                        </wps:bodyPr>
                      </wps:wsp>
                      <wps:wsp>
                        <wps:cNvPr id="231" name="Textbox 231"/>
                        <wps:cNvSpPr txBox="1"/>
                        <wps:spPr>
                          <a:xfrm>
                            <a:off x="2069546" y="1835181"/>
                            <a:ext cx="1092835" cy="222885"/>
                          </a:xfrm>
                          <a:prstGeom prst="rect">
                            <a:avLst/>
                          </a:prstGeom>
                        </wps:spPr>
                        <wps:txbx>
                          <w:txbxContent>
                            <w:p w:rsidR="00A07895" w:rsidRDefault="00A07895">
                              <w:pPr>
                                <w:tabs>
                                  <w:tab w:val="left" w:pos="566"/>
                                  <w:tab w:val="left" w:pos="1331"/>
                                </w:tabs>
                                <w:spacing w:before="28" w:line="232" w:lineRule="auto"/>
                                <w:ind w:left="1326" w:right="18" w:hanging="1327"/>
                                <w:jc w:val="right"/>
                                <w:rPr>
                                  <w:rFonts w:ascii="Trebuchet MS"/>
                                  <w:sz w:val="14"/>
                                </w:rPr>
                              </w:pPr>
                              <w:r>
                                <w:rPr>
                                  <w:rFonts w:ascii="Trebuchet MS"/>
                                  <w:color w:val="231F20"/>
                                  <w:spacing w:val="-2"/>
                                  <w:w w:val="105"/>
                                  <w:sz w:val="14"/>
                                </w:rPr>
                                <w:t>India</w:t>
                              </w:r>
                              <w:r>
                                <w:rPr>
                                  <w:rFonts w:ascii="Trebuchet MS"/>
                                  <w:color w:val="231F20"/>
                                  <w:sz w:val="14"/>
                                </w:rPr>
                                <w:tab/>
                              </w:r>
                              <w:r>
                                <w:rPr>
                                  <w:rFonts w:ascii="Trebuchet MS"/>
                                  <w:color w:val="231F20"/>
                                  <w:spacing w:val="-2"/>
                                  <w:w w:val="105"/>
                                  <w:sz w:val="14"/>
                                </w:rPr>
                                <w:t>Russia</w:t>
                              </w:r>
                              <w:r>
                                <w:rPr>
                                  <w:rFonts w:ascii="Trebuchet MS"/>
                                  <w:color w:val="231F20"/>
                                  <w:sz w:val="14"/>
                                </w:rPr>
                                <w:tab/>
                              </w:r>
                              <w:r>
                                <w:rPr>
                                  <w:rFonts w:ascii="Trebuchet MS"/>
                                  <w:color w:val="231F20"/>
                                  <w:sz w:val="14"/>
                                </w:rPr>
                                <w:tab/>
                              </w:r>
                              <w:r>
                                <w:rPr>
                                  <w:rFonts w:ascii="Trebuchet MS"/>
                                  <w:color w:val="231F20"/>
                                  <w:spacing w:val="-4"/>
                                  <w:w w:val="105"/>
                                  <w:sz w:val="14"/>
                                </w:rPr>
                                <w:t xml:space="preserve">South </w:t>
                              </w:r>
                              <w:r>
                                <w:rPr>
                                  <w:rFonts w:ascii="Trebuchet MS"/>
                                  <w:color w:val="231F20"/>
                                  <w:spacing w:val="-2"/>
                                  <w:sz w:val="14"/>
                                </w:rPr>
                                <w:t>Africa</w:t>
                              </w:r>
                            </w:p>
                          </w:txbxContent>
                        </wps:txbx>
                        <wps:bodyPr wrap="square" lIns="0" tIns="0" rIns="0" bIns="0" rtlCol="0">
                          <a:noAutofit/>
                        </wps:bodyPr>
                      </wps:wsp>
                      <wps:wsp>
                        <wps:cNvPr id="232" name="Textbox 232"/>
                        <wps:cNvSpPr txBox="1"/>
                        <wps:spPr>
                          <a:xfrm>
                            <a:off x="2058579" y="2062397"/>
                            <a:ext cx="737235" cy="123189"/>
                          </a:xfrm>
                          <a:prstGeom prst="rect">
                            <a:avLst/>
                          </a:prstGeom>
                        </wps:spPr>
                        <wps:txbx>
                          <w:txbxContent>
                            <w:p w:rsidR="00A07895" w:rsidRDefault="00A07895">
                              <w:pPr>
                                <w:spacing w:before="24"/>
                                <w:rPr>
                                  <w:rFonts w:ascii="Trebuchet MS"/>
                                  <w:sz w:val="14"/>
                                </w:rPr>
                              </w:pPr>
                              <w:r>
                                <w:rPr>
                                  <w:rFonts w:ascii="Trebuchet MS"/>
                                  <w:color w:val="231F20"/>
                                  <w:sz w:val="14"/>
                                </w:rPr>
                                <w:t>2026</w:t>
                              </w:r>
                              <w:r>
                                <w:rPr>
                                  <w:rFonts w:ascii="Trebuchet MS"/>
                                  <w:color w:val="231F20"/>
                                  <w:spacing w:val="-5"/>
                                  <w:sz w:val="14"/>
                                </w:rPr>
                                <w:t xml:space="preserve"> </w:t>
                              </w:r>
                              <w:r>
                                <w:rPr>
                                  <w:rFonts w:ascii="Trebuchet MS"/>
                                  <w:color w:val="231F20"/>
                                  <w:spacing w:val="-2"/>
                                  <w:sz w:val="14"/>
                                </w:rPr>
                                <w:t>(Projections)</w:t>
                              </w:r>
                            </w:p>
                          </w:txbxContent>
                        </wps:txbx>
                        <wps:bodyPr wrap="square" lIns="0" tIns="0" rIns="0" bIns="0" rtlCol="0">
                          <a:noAutofit/>
                        </wps:bodyPr>
                      </wps:wsp>
                      <wps:wsp>
                        <wps:cNvPr id="233" name="Textbox 233"/>
                        <wps:cNvSpPr txBox="1"/>
                        <wps:spPr>
                          <a:xfrm>
                            <a:off x="4603644" y="137890"/>
                            <a:ext cx="777240" cy="123189"/>
                          </a:xfrm>
                          <a:prstGeom prst="rect">
                            <a:avLst/>
                          </a:prstGeom>
                        </wps:spPr>
                        <wps:txbx>
                          <w:txbxContent>
                            <w:p w:rsidR="00A07895" w:rsidRDefault="00A07895">
                              <w:pPr>
                                <w:spacing w:before="1" w:line="192" w:lineRule="exact"/>
                                <w:rPr>
                                  <w:rFonts w:ascii="Arial Black"/>
                                  <w:sz w:val="14"/>
                                </w:rPr>
                              </w:pPr>
                              <w:r>
                                <w:rPr>
                                  <w:rFonts w:ascii="Arial Black"/>
                                  <w:color w:val="231F20"/>
                                  <w:w w:val="85"/>
                                  <w:sz w:val="14"/>
                                </w:rPr>
                                <w:t>b.</w:t>
                              </w:r>
                              <w:r>
                                <w:rPr>
                                  <w:rFonts w:ascii="Arial Black"/>
                                  <w:color w:val="231F20"/>
                                  <w:spacing w:val="4"/>
                                  <w:sz w:val="14"/>
                                </w:rPr>
                                <w:t xml:space="preserve"> </w:t>
                              </w:r>
                              <w:r>
                                <w:rPr>
                                  <w:rFonts w:ascii="Arial Black"/>
                                  <w:color w:val="231F20"/>
                                  <w:w w:val="85"/>
                                  <w:sz w:val="14"/>
                                </w:rPr>
                                <w:t>Inflation</w:t>
                              </w:r>
                              <w:r>
                                <w:rPr>
                                  <w:rFonts w:ascii="Arial Black"/>
                                  <w:color w:val="231F20"/>
                                  <w:spacing w:val="-4"/>
                                  <w:w w:val="85"/>
                                  <w:sz w:val="14"/>
                                </w:rPr>
                                <w:t xml:space="preserve"> </w:t>
                              </w:r>
                              <w:r>
                                <w:rPr>
                                  <w:rFonts w:ascii="Arial Black"/>
                                  <w:color w:val="231F20"/>
                                  <w:w w:val="85"/>
                                  <w:sz w:val="14"/>
                                </w:rPr>
                                <w:t>(</w:t>
                              </w:r>
                              <w:r>
                                <w:rPr>
                                  <w:rFonts w:ascii="Arial Black"/>
                                  <w:color w:val="231F20"/>
                                  <w:spacing w:val="-5"/>
                                  <w:w w:val="85"/>
                                  <w:sz w:val="14"/>
                                </w:rPr>
                                <w:t xml:space="preserve"> </w:t>
                              </w:r>
                              <w:r>
                                <w:rPr>
                                  <w:rFonts w:ascii="Arial Black"/>
                                  <w:color w:val="231F20"/>
                                  <w:w w:val="85"/>
                                  <w:sz w:val="14"/>
                                </w:rPr>
                                <w:t>Y-o-</w:t>
                              </w:r>
                              <w:r>
                                <w:rPr>
                                  <w:rFonts w:ascii="Arial Black"/>
                                  <w:color w:val="231F20"/>
                                  <w:spacing w:val="-5"/>
                                  <w:w w:val="85"/>
                                  <w:sz w:val="14"/>
                                </w:rPr>
                                <w:t>Y)</w:t>
                              </w:r>
                            </w:p>
                          </w:txbxContent>
                        </wps:txbx>
                        <wps:bodyPr wrap="square" lIns="0" tIns="0" rIns="0" bIns="0" rtlCol="0">
                          <a:noAutofit/>
                        </wps:bodyPr>
                      </wps:wsp>
                      <wps:wsp>
                        <wps:cNvPr id="234" name="Textbox 234"/>
                        <wps:cNvSpPr txBox="1"/>
                        <wps:spPr>
                          <a:xfrm>
                            <a:off x="3488256" y="294200"/>
                            <a:ext cx="160655" cy="1455420"/>
                          </a:xfrm>
                          <a:prstGeom prst="rect">
                            <a:avLst/>
                          </a:prstGeom>
                        </wps:spPr>
                        <wps:txbx>
                          <w:txbxContent>
                            <w:p w:rsidR="00A07895" w:rsidRDefault="00A07895">
                              <w:pPr>
                                <w:spacing w:before="24"/>
                                <w:rPr>
                                  <w:rFonts w:ascii="Trebuchet MS"/>
                                  <w:sz w:val="14"/>
                                </w:rPr>
                              </w:pPr>
                              <w:r>
                                <w:rPr>
                                  <w:rFonts w:ascii="Trebuchet MS"/>
                                  <w:color w:val="231F20"/>
                                  <w:spacing w:val="-4"/>
                                  <w:w w:val="90"/>
                                  <w:sz w:val="14"/>
                                </w:rPr>
                                <w:t>10.0</w:t>
                              </w:r>
                            </w:p>
                            <w:p w:rsidR="00A07895" w:rsidRDefault="00A07895">
                              <w:pPr>
                                <w:spacing w:before="47"/>
                                <w:ind w:left="51"/>
                                <w:rPr>
                                  <w:rFonts w:ascii="Trebuchet MS"/>
                                  <w:sz w:val="14"/>
                                </w:rPr>
                              </w:pPr>
                              <w:r>
                                <w:rPr>
                                  <w:rFonts w:ascii="Trebuchet MS"/>
                                  <w:color w:val="231F20"/>
                                  <w:spacing w:val="-5"/>
                                  <w:sz w:val="14"/>
                                </w:rPr>
                                <w:t>9.0</w:t>
                              </w:r>
                            </w:p>
                            <w:p w:rsidR="00A07895" w:rsidRDefault="00A07895">
                              <w:pPr>
                                <w:spacing w:before="47"/>
                                <w:ind w:left="45"/>
                                <w:rPr>
                                  <w:rFonts w:ascii="Trebuchet MS"/>
                                  <w:sz w:val="14"/>
                                </w:rPr>
                              </w:pPr>
                              <w:r>
                                <w:rPr>
                                  <w:rFonts w:ascii="Trebuchet MS"/>
                                  <w:color w:val="231F20"/>
                                  <w:spacing w:val="-5"/>
                                  <w:sz w:val="14"/>
                                </w:rPr>
                                <w:t>8.0</w:t>
                              </w:r>
                            </w:p>
                            <w:p w:rsidR="00A07895" w:rsidRDefault="00A07895">
                              <w:pPr>
                                <w:spacing w:before="48"/>
                                <w:ind w:left="53"/>
                                <w:rPr>
                                  <w:rFonts w:ascii="Trebuchet MS"/>
                                  <w:sz w:val="14"/>
                                </w:rPr>
                              </w:pPr>
                              <w:r>
                                <w:rPr>
                                  <w:rFonts w:ascii="Trebuchet MS"/>
                                  <w:color w:val="231F20"/>
                                  <w:spacing w:val="-5"/>
                                  <w:sz w:val="14"/>
                                </w:rPr>
                                <w:t>7.0</w:t>
                              </w:r>
                            </w:p>
                            <w:p w:rsidR="00A07895" w:rsidRDefault="00A07895">
                              <w:pPr>
                                <w:spacing w:before="47"/>
                                <w:ind w:left="51"/>
                                <w:rPr>
                                  <w:rFonts w:ascii="Trebuchet MS"/>
                                  <w:sz w:val="14"/>
                                </w:rPr>
                              </w:pPr>
                              <w:r>
                                <w:rPr>
                                  <w:rFonts w:ascii="Trebuchet MS"/>
                                  <w:color w:val="231F20"/>
                                  <w:spacing w:val="-5"/>
                                  <w:sz w:val="14"/>
                                </w:rPr>
                                <w:t>6.0</w:t>
                              </w:r>
                            </w:p>
                            <w:p w:rsidR="00A07895" w:rsidRDefault="00A07895">
                              <w:pPr>
                                <w:spacing w:before="47"/>
                                <w:ind w:left="47"/>
                                <w:rPr>
                                  <w:rFonts w:ascii="Trebuchet MS"/>
                                  <w:sz w:val="14"/>
                                </w:rPr>
                              </w:pPr>
                              <w:r>
                                <w:rPr>
                                  <w:rFonts w:ascii="Trebuchet MS"/>
                                  <w:color w:val="231F20"/>
                                  <w:spacing w:val="-5"/>
                                  <w:sz w:val="14"/>
                                </w:rPr>
                                <w:t>5.0</w:t>
                              </w:r>
                            </w:p>
                            <w:p w:rsidR="00A07895" w:rsidRDefault="00A07895">
                              <w:pPr>
                                <w:spacing w:before="47"/>
                                <w:ind w:left="44"/>
                                <w:rPr>
                                  <w:rFonts w:ascii="Trebuchet MS"/>
                                  <w:sz w:val="14"/>
                                </w:rPr>
                              </w:pPr>
                              <w:r>
                                <w:rPr>
                                  <w:rFonts w:ascii="Trebuchet MS"/>
                                  <w:color w:val="231F20"/>
                                  <w:spacing w:val="-5"/>
                                  <w:sz w:val="14"/>
                                </w:rPr>
                                <w:t>4.0</w:t>
                              </w:r>
                            </w:p>
                            <w:p w:rsidR="00A07895" w:rsidRDefault="00A07895">
                              <w:pPr>
                                <w:spacing w:before="48"/>
                                <w:ind w:left="49"/>
                                <w:rPr>
                                  <w:rFonts w:ascii="Trebuchet MS"/>
                                  <w:sz w:val="14"/>
                                </w:rPr>
                              </w:pPr>
                              <w:r>
                                <w:rPr>
                                  <w:rFonts w:ascii="Trebuchet MS"/>
                                  <w:color w:val="231F20"/>
                                  <w:spacing w:val="-5"/>
                                  <w:sz w:val="14"/>
                                </w:rPr>
                                <w:t>3.0</w:t>
                              </w:r>
                            </w:p>
                            <w:p w:rsidR="00A07895" w:rsidRDefault="00A07895">
                              <w:pPr>
                                <w:spacing w:before="47"/>
                                <w:ind w:left="51"/>
                                <w:rPr>
                                  <w:rFonts w:ascii="Trebuchet MS"/>
                                  <w:sz w:val="14"/>
                                </w:rPr>
                              </w:pPr>
                              <w:r>
                                <w:rPr>
                                  <w:rFonts w:ascii="Trebuchet MS"/>
                                  <w:color w:val="231F20"/>
                                  <w:spacing w:val="-5"/>
                                  <w:sz w:val="14"/>
                                </w:rPr>
                                <w:t>2.0</w:t>
                              </w:r>
                            </w:p>
                            <w:p w:rsidR="00A07895" w:rsidRDefault="00A07895">
                              <w:pPr>
                                <w:spacing w:before="47"/>
                                <w:ind w:left="77"/>
                                <w:rPr>
                                  <w:rFonts w:ascii="Trebuchet MS"/>
                                  <w:sz w:val="14"/>
                                </w:rPr>
                              </w:pPr>
                              <w:r>
                                <w:rPr>
                                  <w:rFonts w:ascii="Trebuchet MS"/>
                                  <w:color w:val="231F20"/>
                                  <w:spacing w:val="-5"/>
                                  <w:w w:val="85"/>
                                  <w:sz w:val="14"/>
                                </w:rPr>
                                <w:t>1.0</w:t>
                              </w:r>
                            </w:p>
                            <w:p w:rsidR="00A07895" w:rsidRDefault="00A07895">
                              <w:pPr>
                                <w:spacing w:before="47"/>
                                <w:ind w:left="46"/>
                                <w:rPr>
                                  <w:rFonts w:ascii="Trebuchet MS"/>
                                  <w:sz w:val="14"/>
                                </w:rPr>
                              </w:pPr>
                              <w:r>
                                <w:rPr>
                                  <w:rFonts w:ascii="Trebuchet MS"/>
                                  <w:color w:val="231F20"/>
                                  <w:spacing w:val="-5"/>
                                  <w:sz w:val="14"/>
                                </w:rPr>
                                <w:t>0.0</w:t>
                              </w:r>
                            </w:p>
                          </w:txbxContent>
                        </wps:txbx>
                        <wps:bodyPr wrap="square" lIns="0" tIns="0" rIns="0" bIns="0" rtlCol="0">
                          <a:noAutofit/>
                        </wps:bodyPr>
                      </wps:wsp>
                      <wps:wsp>
                        <wps:cNvPr id="235" name="Textbox 235"/>
                        <wps:cNvSpPr txBox="1"/>
                        <wps:spPr>
                          <a:xfrm>
                            <a:off x="3779493" y="1732069"/>
                            <a:ext cx="2258695" cy="123189"/>
                          </a:xfrm>
                          <a:prstGeom prst="rect">
                            <a:avLst/>
                          </a:prstGeom>
                        </wps:spPr>
                        <wps:txbx>
                          <w:txbxContent>
                            <w:p w:rsidR="00A07895" w:rsidRDefault="00A07895">
                              <w:pPr>
                                <w:tabs>
                                  <w:tab w:val="left" w:pos="737"/>
                                  <w:tab w:val="left" w:pos="1269"/>
                                  <w:tab w:val="left" w:pos="1889"/>
                                  <w:tab w:val="left" w:pos="2556"/>
                                  <w:tab w:val="left" w:pos="3112"/>
                                </w:tabs>
                                <w:spacing w:before="24"/>
                                <w:rPr>
                                  <w:rFonts w:ascii="Trebuchet MS"/>
                                  <w:sz w:val="14"/>
                                </w:rPr>
                              </w:pPr>
                              <w:r>
                                <w:rPr>
                                  <w:rFonts w:ascii="Trebuchet MS"/>
                                  <w:color w:val="231F20"/>
                                  <w:spacing w:val="-2"/>
                                  <w:sz w:val="14"/>
                                </w:rPr>
                                <w:t>World</w:t>
                              </w:r>
                              <w:r>
                                <w:rPr>
                                  <w:rFonts w:ascii="Trebuchet MS"/>
                                  <w:color w:val="231F20"/>
                                  <w:sz w:val="14"/>
                                </w:rPr>
                                <w:tab/>
                              </w:r>
                              <w:r>
                                <w:rPr>
                                  <w:rFonts w:ascii="Trebuchet MS"/>
                                  <w:color w:val="231F20"/>
                                  <w:spacing w:val="-5"/>
                                  <w:sz w:val="14"/>
                                </w:rPr>
                                <w:t>G7</w:t>
                              </w:r>
                              <w:r>
                                <w:rPr>
                                  <w:rFonts w:ascii="Trebuchet MS"/>
                                  <w:color w:val="231F20"/>
                                  <w:sz w:val="14"/>
                                </w:rPr>
                                <w:tab/>
                              </w:r>
                              <w:r>
                                <w:rPr>
                                  <w:rFonts w:ascii="Trebuchet MS"/>
                                  <w:color w:val="231F20"/>
                                  <w:spacing w:val="-2"/>
                                  <w:sz w:val="14"/>
                                </w:rPr>
                                <w:t>Brazil</w:t>
                              </w:r>
                              <w:r>
                                <w:rPr>
                                  <w:rFonts w:ascii="Trebuchet MS"/>
                                  <w:color w:val="231F20"/>
                                  <w:sz w:val="14"/>
                                </w:rPr>
                                <w:tab/>
                              </w:r>
                              <w:r>
                                <w:rPr>
                                  <w:rFonts w:ascii="Trebuchet MS"/>
                                  <w:color w:val="231F20"/>
                                  <w:spacing w:val="-2"/>
                                  <w:sz w:val="14"/>
                                </w:rPr>
                                <w:t>China</w:t>
                              </w:r>
                              <w:r>
                                <w:rPr>
                                  <w:rFonts w:ascii="Trebuchet MS"/>
                                  <w:color w:val="231F20"/>
                                  <w:sz w:val="14"/>
                                </w:rPr>
                                <w:tab/>
                              </w:r>
                              <w:r>
                                <w:rPr>
                                  <w:rFonts w:ascii="Trebuchet MS"/>
                                  <w:color w:val="231F20"/>
                                  <w:spacing w:val="-2"/>
                                  <w:sz w:val="14"/>
                                </w:rPr>
                                <w:t>India</w:t>
                              </w:r>
                              <w:r>
                                <w:rPr>
                                  <w:rFonts w:ascii="Trebuchet MS"/>
                                  <w:color w:val="231F20"/>
                                  <w:sz w:val="14"/>
                                </w:rPr>
                                <w:tab/>
                              </w:r>
                              <w:r>
                                <w:rPr>
                                  <w:rFonts w:ascii="Trebuchet MS"/>
                                  <w:color w:val="231F20"/>
                                  <w:spacing w:val="-2"/>
                                  <w:sz w:val="14"/>
                                </w:rPr>
                                <w:t>Russia</w:t>
                              </w:r>
                            </w:p>
                          </w:txbxContent>
                        </wps:txbx>
                        <wps:bodyPr wrap="square" lIns="0" tIns="0" rIns="0" bIns="0" rtlCol="0">
                          <a:noAutofit/>
                        </wps:bodyPr>
                      </wps:wsp>
                      <wps:wsp>
                        <wps:cNvPr id="236" name="Textbox 236"/>
                        <wps:cNvSpPr txBox="1"/>
                        <wps:spPr>
                          <a:xfrm>
                            <a:off x="3820400" y="2048325"/>
                            <a:ext cx="204470" cy="123189"/>
                          </a:xfrm>
                          <a:prstGeom prst="rect">
                            <a:avLst/>
                          </a:prstGeom>
                        </wps:spPr>
                        <wps:txbx>
                          <w:txbxContent>
                            <w:p w:rsidR="00A07895" w:rsidRDefault="00A07895">
                              <w:pPr>
                                <w:spacing w:before="24"/>
                                <w:rPr>
                                  <w:rFonts w:ascii="Trebuchet MS"/>
                                  <w:sz w:val="14"/>
                                </w:rPr>
                              </w:pPr>
                              <w:r>
                                <w:rPr>
                                  <w:rFonts w:ascii="Trebuchet MS"/>
                                  <w:color w:val="231F20"/>
                                  <w:spacing w:val="-4"/>
                                  <w:sz w:val="14"/>
                                </w:rPr>
                                <w:t>2024</w:t>
                              </w:r>
                            </w:p>
                          </w:txbxContent>
                        </wps:txbx>
                        <wps:bodyPr wrap="square" lIns="0" tIns="0" rIns="0" bIns="0" rtlCol="0">
                          <a:noAutofit/>
                        </wps:bodyPr>
                      </wps:wsp>
                      <wps:wsp>
                        <wps:cNvPr id="237" name="Textbox 237"/>
                        <wps:cNvSpPr txBox="1"/>
                        <wps:spPr>
                          <a:xfrm>
                            <a:off x="4613742" y="2048325"/>
                            <a:ext cx="202565" cy="123189"/>
                          </a:xfrm>
                          <a:prstGeom prst="rect">
                            <a:avLst/>
                          </a:prstGeom>
                        </wps:spPr>
                        <wps:txbx>
                          <w:txbxContent>
                            <w:p w:rsidR="00A07895" w:rsidRDefault="00A07895">
                              <w:pPr>
                                <w:spacing w:before="24"/>
                                <w:rPr>
                                  <w:rFonts w:ascii="Trebuchet MS"/>
                                  <w:sz w:val="14"/>
                                </w:rPr>
                              </w:pPr>
                              <w:r>
                                <w:rPr>
                                  <w:rFonts w:ascii="Trebuchet MS"/>
                                  <w:color w:val="231F20"/>
                                  <w:spacing w:val="-4"/>
                                  <w:sz w:val="14"/>
                                </w:rPr>
                                <w:t>2025</w:t>
                              </w:r>
                            </w:p>
                          </w:txbxContent>
                        </wps:txbx>
                        <wps:bodyPr wrap="square" lIns="0" tIns="0" rIns="0" bIns="0" rtlCol="0">
                          <a:noAutofit/>
                        </wps:bodyPr>
                      </wps:wsp>
                      <wps:wsp>
                        <wps:cNvPr id="238" name="Textbox 238"/>
                        <wps:cNvSpPr txBox="1"/>
                        <wps:spPr>
                          <a:xfrm>
                            <a:off x="5404382" y="2048325"/>
                            <a:ext cx="199390" cy="123189"/>
                          </a:xfrm>
                          <a:prstGeom prst="rect">
                            <a:avLst/>
                          </a:prstGeom>
                        </wps:spPr>
                        <wps:txbx>
                          <w:txbxContent>
                            <w:p w:rsidR="00A07895" w:rsidRDefault="00A07895">
                              <w:pPr>
                                <w:spacing w:before="24"/>
                                <w:rPr>
                                  <w:rFonts w:ascii="Trebuchet MS"/>
                                  <w:sz w:val="14"/>
                                </w:rPr>
                              </w:pPr>
                              <w:r>
                                <w:rPr>
                                  <w:rFonts w:ascii="Trebuchet MS"/>
                                  <w:color w:val="231F20"/>
                                  <w:spacing w:val="-4"/>
                                  <w:sz w:val="14"/>
                                </w:rPr>
                                <w:t>2026</w:t>
                              </w:r>
                            </w:p>
                          </w:txbxContent>
                        </wps:txbx>
                        <wps:bodyPr wrap="square" lIns="0" tIns="0" rIns="0" bIns="0" rtlCol="0">
                          <a:noAutofit/>
                        </wps:bodyPr>
                      </wps:wsp>
                      <wps:wsp>
                        <wps:cNvPr id="239" name="Textbox 239"/>
                        <wps:cNvSpPr txBox="1"/>
                        <wps:spPr>
                          <a:xfrm>
                            <a:off x="6191412" y="1732069"/>
                            <a:ext cx="257810" cy="439420"/>
                          </a:xfrm>
                          <a:prstGeom prst="rect">
                            <a:avLst/>
                          </a:prstGeom>
                        </wps:spPr>
                        <wps:txbx>
                          <w:txbxContent>
                            <w:p w:rsidR="00A07895" w:rsidRDefault="00A07895">
                              <w:pPr>
                                <w:spacing w:before="30" w:line="228" w:lineRule="auto"/>
                                <w:ind w:left="10" w:right="16" w:firstLine="4"/>
                                <w:rPr>
                                  <w:rFonts w:ascii="Trebuchet MS"/>
                                  <w:sz w:val="14"/>
                                </w:rPr>
                              </w:pPr>
                              <w:r>
                                <w:rPr>
                                  <w:rFonts w:ascii="Trebuchet MS"/>
                                  <w:color w:val="231F20"/>
                                  <w:spacing w:val="-2"/>
                                  <w:sz w:val="14"/>
                                </w:rPr>
                                <w:t>South</w:t>
                              </w:r>
                              <w:r>
                                <w:rPr>
                                  <w:rFonts w:ascii="Trebuchet MS"/>
                                  <w:color w:val="231F20"/>
                                  <w:sz w:val="14"/>
                                </w:rPr>
                                <w:t xml:space="preserve"> </w:t>
                              </w:r>
                              <w:r>
                                <w:rPr>
                                  <w:rFonts w:ascii="Trebuchet MS"/>
                                  <w:color w:val="231F20"/>
                                  <w:spacing w:val="-2"/>
                                  <w:sz w:val="14"/>
                                </w:rPr>
                                <w:t>Africa</w:t>
                              </w:r>
                            </w:p>
                            <w:p w:rsidR="00A07895" w:rsidRDefault="00A07895">
                              <w:pPr>
                                <w:spacing w:before="20"/>
                                <w:rPr>
                                  <w:rFonts w:ascii="Trebuchet MS"/>
                                  <w:sz w:val="14"/>
                                </w:rPr>
                              </w:pPr>
                            </w:p>
                            <w:p w:rsidR="00A07895" w:rsidRDefault="00A07895">
                              <w:pPr>
                                <w:rPr>
                                  <w:rFonts w:ascii="Trebuchet MS"/>
                                  <w:sz w:val="14"/>
                                </w:rPr>
                              </w:pPr>
                              <w:r>
                                <w:rPr>
                                  <w:rFonts w:ascii="Trebuchet MS"/>
                                  <w:color w:val="231F20"/>
                                  <w:spacing w:val="-4"/>
                                  <w:sz w:val="14"/>
                                </w:rPr>
                                <w:t>2027</w:t>
                              </w:r>
                            </w:p>
                          </w:txbxContent>
                        </wps:txbx>
                        <wps:bodyPr wrap="square" lIns="0" tIns="0" rIns="0" bIns="0" rtlCol="0">
                          <a:noAutofit/>
                        </wps:bodyPr>
                      </wps:wsp>
                      <wps:wsp>
                        <wps:cNvPr id="240" name="Textbox 240"/>
                        <wps:cNvSpPr txBox="1"/>
                        <wps:spPr>
                          <a:xfrm>
                            <a:off x="421699" y="2409463"/>
                            <a:ext cx="2659380" cy="123189"/>
                          </a:xfrm>
                          <a:prstGeom prst="rect">
                            <a:avLst/>
                          </a:prstGeom>
                        </wps:spPr>
                        <wps:txbx>
                          <w:txbxContent>
                            <w:p w:rsidR="00A07895" w:rsidRDefault="00A07895">
                              <w:pPr>
                                <w:spacing w:before="1" w:line="192" w:lineRule="exact"/>
                                <w:rPr>
                                  <w:rFonts w:ascii="Arial Black"/>
                                  <w:sz w:val="14"/>
                                </w:rPr>
                              </w:pPr>
                              <w:r>
                                <w:rPr>
                                  <w:rFonts w:ascii="Arial Black"/>
                                  <w:color w:val="231F20"/>
                                  <w:w w:val="80"/>
                                  <w:sz w:val="14"/>
                                </w:rPr>
                                <w:t>c.</w:t>
                              </w:r>
                              <w:r>
                                <w:rPr>
                                  <w:rFonts w:ascii="Arial Black"/>
                                  <w:color w:val="231F20"/>
                                  <w:spacing w:val="32"/>
                                  <w:sz w:val="14"/>
                                </w:rPr>
                                <w:t xml:space="preserve"> </w:t>
                              </w:r>
                              <w:r>
                                <w:rPr>
                                  <w:rFonts w:ascii="Arial Black"/>
                                  <w:color w:val="231F20"/>
                                  <w:w w:val="80"/>
                                  <w:sz w:val="14"/>
                                </w:rPr>
                                <w:t>General</w:t>
                              </w:r>
                              <w:r>
                                <w:rPr>
                                  <w:rFonts w:ascii="Arial Black"/>
                                  <w:color w:val="231F20"/>
                                  <w:spacing w:val="-5"/>
                                  <w:sz w:val="14"/>
                                </w:rPr>
                                <w:t xml:space="preserve"> </w:t>
                              </w:r>
                              <w:r>
                                <w:rPr>
                                  <w:rFonts w:ascii="Arial Black"/>
                                  <w:color w:val="231F20"/>
                                  <w:w w:val="80"/>
                                  <w:sz w:val="14"/>
                                </w:rPr>
                                <w:t>government</w:t>
                              </w:r>
                              <w:r>
                                <w:rPr>
                                  <w:rFonts w:ascii="Arial Black"/>
                                  <w:color w:val="231F20"/>
                                  <w:spacing w:val="-5"/>
                                  <w:sz w:val="14"/>
                                </w:rPr>
                                <w:t xml:space="preserve"> </w:t>
                              </w:r>
                              <w:r>
                                <w:rPr>
                                  <w:rFonts w:ascii="Arial Black"/>
                                  <w:color w:val="231F20"/>
                                  <w:w w:val="80"/>
                                  <w:sz w:val="14"/>
                                </w:rPr>
                                <w:t>net</w:t>
                              </w:r>
                              <w:r>
                                <w:rPr>
                                  <w:rFonts w:ascii="Arial Black"/>
                                  <w:color w:val="231F20"/>
                                  <w:spacing w:val="-5"/>
                                  <w:sz w:val="14"/>
                                </w:rPr>
                                <w:t xml:space="preserve"> </w:t>
                              </w:r>
                              <w:r>
                                <w:rPr>
                                  <w:rFonts w:ascii="Arial Black"/>
                                  <w:color w:val="231F20"/>
                                  <w:w w:val="80"/>
                                  <w:sz w:val="14"/>
                                </w:rPr>
                                <w:t>lending/borrowing</w:t>
                              </w:r>
                              <w:r>
                                <w:rPr>
                                  <w:rFonts w:ascii="Arial Black"/>
                                  <w:color w:val="231F20"/>
                                  <w:spacing w:val="-5"/>
                                  <w:sz w:val="14"/>
                                </w:rPr>
                                <w:t xml:space="preserve"> </w:t>
                              </w:r>
                              <w:r>
                                <w:rPr>
                                  <w:rFonts w:ascii="Arial Black"/>
                                  <w:color w:val="231F20"/>
                                  <w:w w:val="80"/>
                                  <w:sz w:val="14"/>
                                </w:rPr>
                                <w:t>(as</w:t>
                              </w:r>
                              <w:r>
                                <w:rPr>
                                  <w:rFonts w:ascii="Arial Black"/>
                                  <w:color w:val="231F20"/>
                                  <w:spacing w:val="-5"/>
                                  <w:sz w:val="14"/>
                                </w:rPr>
                                <w:t xml:space="preserve"> </w:t>
                              </w:r>
                              <w:r>
                                <w:rPr>
                                  <w:rFonts w:ascii="Arial Black"/>
                                  <w:color w:val="231F20"/>
                                  <w:w w:val="80"/>
                                  <w:sz w:val="14"/>
                                </w:rPr>
                                <w:t>per</w:t>
                              </w:r>
                              <w:r>
                                <w:rPr>
                                  <w:rFonts w:ascii="Arial Black"/>
                                  <w:color w:val="231F20"/>
                                  <w:spacing w:val="-5"/>
                                  <w:sz w:val="14"/>
                                </w:rPr>
                                <w:t xml:space="preserve"> </w:t>
                              </w:r>
                              <w:r>
                                <w:rPr>
                                  <w:rFonts w:ascii="Arial Black"/>
                                  <w:color w:val="231F20"/>
                                  <w:w w:val="80"/>
                                  <w:sz w:val="14"/>
                                </w:rPr>
                                <w:t>cent</w:t>
                              </w:r>
                              <w:r>
                                <w:rPr>
                                  <w:rFonts w:ascii="Arial Black"/>
                                  <w:color w:val="231F20"/>
                                  <w:spacing w:val="-5"/>
                                  <w:sz w:val="14"/>
                                </w:rPr>
                                <w:t xml:space="preserve"> </w:t>
                              </w:r>
                              <w:r>
                                <w:rPr>
                                  <w:rFonts w:ascii="Arial Black"/>
                                  <w:color w:val="231F20"/>
                                  <w:w w:val="80"/>
                                  <w:sz w:val="14"/>
                                </w:rPr>
                                <w:t>of</w:t>
                              </w:r>
                              <w:r>
                                <w:rPr>
                                  <w:rFonts w:ascii="Arial Black"/>
                                  <w:color w:val="231F20"/>
                                  <w:spacing w:val="-5"/>
                                  <w:sz w:val="14"/>
                                </w:rPr>
                                <w:t xml:space="preserve"> </w:t>
                              </w:r>
                              <w:r>
                                <w:rPr>
                                  <w:rFonts w:ascii="Arial Black"/>
                                  <w:color w:val="231F20"/>
                                  <w:spacing w:val="-4"/>
                                  <w:w w:val="80"/>
                                  <w:sz w:val="14"/>
                                </w:rPr>
                                <w:t>GDP)</w:t>
                              </w:r>
                            </w:p>
                          </w:txbxContent>
                        </wps:txbx>
                        <wps:bodyPr wrap="square" lIns="0" tIns="0" rIns="0" bIns="0" rtlCol="0">
                          <a:noAutofit/>
                        </wps:bodyPr>
                      </wps:wsp>
                      <wps:wsp>
                        <wps:cNvPr id="241" name="Textbox 241"/>
                        <wps:cNvSpPr txBox="1"/>
                        <wps:spPr>
                          <a:xfrm>
                            <a:off x="179269" y="2575261"/>
                            <a:ext cx="175895" cy="1511300"/>
                          </a:xfrm>
                          <a:prstGeom prst="rect">
                            <a:avLst/>
                          </a:prstGeom>
                        </wps:spPr>
                        <wps:txbx>
                          <w:txbxContent>
                            <w:p w:rsidR="00A07895" w:rsidRDefault="00A07895">
                              <w:pPr>
                                <w:spacing w:before="24"/>
                                <w:ind w:left="69"/>
                                <w:rPr>
                                  <w:rFonts w:ascii="Trebuchet MS"/>
                                  <w:sz w:val="14"/>
                                </w:rPr>
                              </w:pPr>
                              <w:r>
                                <w:rPr>
                                  <w:rFonts w:ascii="Trebuchet MS"/>
                                  <w:color w:val="231F20"/>
                                  <w:spacing w:val="-5"/>
                                  <w:sz w:val="14"/>
                                </w:rPr>
                                <w:t>0.0</w:t>
                              </w:r>
                            </w:p>
                            <w:p w:rsidR="00A07895" w:rsidRDefault="00A07895">
                              <w:pPr>
                                <w:spacing w:before="80"/>
                                <w:ind w:left="33"/>
                                <w:rPr>
                                  <w:rFonts w:ascii="Trebuchet MS"/>
                                  <w:sz w:val="14"/>
                                </w:rPr>
                              </w:pPr>
                              <w:r>
                                <w:rPr>
                                  <w:rFonts w:ascii="Trebuchet MS"/>
                                  <w:color w:val="231F20"/>
                                  <w:w w:val="85"/>
                                  <w:sz w:val="14"/>
                                </w:rPr>
                                <w:t>-</w:t>
                              </w:r>
                              <w:r>
                                <w:rPr>
                                  <w:rFonts w:ascii="Trebuchet MS"/>
                                  <w:color w:val="231F20"/>
                                  <w:spacing w:val="-5"/>
                                  <w:sz w:val="14"/>
                                </w:rPr>
                                <w:t>1.0</w:t>
                              </w:r>
                            </w:p>
                            <w:p w:rsidR="00A07895" w:rsidRDefault="00A07895">
                              <w:pPr>
                                <w:spacing w:before="80"/>
                                <w:ind w:left="7"/>
                                <w:rPr>
                                  <w:rFonts w:ascii="Trebuchet MS"/>
                                  <w:sz w:val="14"/>
                                </w:rPr>
                              </w:pPr>
                              <w:r>
                                <w:rPr>
                                  <w:rFonts w:ascii="Trebuchet MS"/>
                                  <w:color w:val="231F20"/>
                                  <w:spacing w:val="-2"/>
                                  <w:sz w:val="14"/>
                                </w:rPr>
                                <w:t>-</w:t>
                              </w:r>
                              <w:r>
                                <w:rPr>
                                  <w:rFonts w:ascii="Trebuchet MS"/>
                                  <w:color w:val="231F20"/>
                                  <w:spacing w:val="-5"/>
                                  <w:sz w:val="14"/>
                                </w:rPr>
                                <w:t>2.0</w:t>
                              </w:r>
                            </w:p>
                            <w:p w:rsidR="00A07895" w:rsidRDefault="00A07895">
                              <w:pPr>
                                <w:spacing w:before="81"/>
                                <w:ind w:left="5"/>
                                <w:rPr>
                                  <w:rFonts w:ascii="Trebuchet MS"/>
                                  <w:sz w:val="14"/>
                                </w:rPr>
                              </w:pPr>
                              <w:r>
                                <w:rPr>
                                  <w:rFonts w:ascii="Trebuchet MS"/>
                                  <w:color w:val="231F20"/>
                                  <w:sz w:val="14"/>
                                </w:rPr>
                                <w:t>-</w:t>
                              </w:r>
                              <w:r>
                                <w:rPr>
                                  <w:rFonts w:ascii="Trebuchet MS"/>
                                  <w:color w:val="231F20"/>
                                  <w:spacing w:val="-5"/>
                                  <w:sz w:val="14"/>
                                </w:rPr>
                                <w:t>3.0</w:t>
                              </w:r>
                            </w:p>
                            <w:p w:rsidR="00A07895" w:rsidRDefault="00A07895">
                              <w:pPr>
                                <w:spacing w:before="80"/>
                                <w:rPr>
                                  <w:rFonts w:ascii="Trebuchet MS"/>
                                  <w:sz w:val="14"/>
                                </w:rPr>
                              </w:pPr>
                              <w:r>
                                <w:rPr>
                                  <w:rFonts w:ascii="Trebuchet MS"/>
                                  <w:color w:val="231F20"/>
                                  <w:sz w:val="14"/>
                                </w:rPr>
                                <w:t>-</w:t>
                              </w:r>
                              <w:r>
                                <w:rPr>
                                  <w:rFonts w:ascii="Trebuchet MS"/>
                                  <w:color w:val="231F20"/>
                                  <w:spacing w:val="-5"/>
                                  <w:sz w:val="14"/>
                                </w:rPr>
                                <w:t>4.0</w:t>
                              </w:r>
                            </w:p>
                            <w:p w:rsidR="00A07895" w:rsidRDefault="00A07895">
                              <w:pPr>
                                <w:spacing w:before="80"/>
                                <w:ind w:left="3"/>
                                <w:rPr>
                                  <w:rFonts w:ascii="Trebuchet MS"/>
                                  <w:sz w:val="14"/>
                                </w:rPr>
                              </w:pPr>
                              <w:r>
                                <w:rPr>
                                  <w:rFonts w:ascii="Trebuchet MS"/>
                                  <w:color w:val="231F20"/>
                                  <w:sz w:val="14"/>
                                </w:rPr>
                                <w:t>-</w:t>
                              </w:r>
                              <w:r>
                                <w:rPr>
                                  <w:rFonts w:ascii="Trebuchet MS"/>
                                  <w:color w:val="231F20"/>
                                  <w:spacing w:val="-5"/>
                                  <w:sz w:val="14"/>
                                </w:rPr>
                                <w:t>5.0</w:t>
                              </w:r>
                            </w:p>
                            <w:p w:rsidR="00A07895" w:rsidRDefault="00A07895">
                              <w:pPr>
                                <w:spacing w:before="81"/>
                                <w:ind w:left="7"/>
                                <w:rPr>
                                  <w:rFonts w:ascii="Trebuchet MS"/>
                                  <w:sz w:val="14"/>
                                </w:rPr>
                              </w:pPr>
                              <w:r>
                                <w:rPr>
                                  <w:rFonts w:ascii="Trebuchet MS"/>
                                  <w:color w:val="231F20"/>
                                  <w:spacing w:val="-2"/>
                                  <w:sz w:val="14"/>
                                </w:rPr>
                                <w:t>-</w:t>
                              </w:r>
                              <w:r>
                                <w:rPr>
                                  <w:rFonts w:ascii="Trebuchet MS"/>
                                  <w:color w:val="231F20"/>
                                  <w:spacing w:val="-5"/>
                                  <w:sz w:val="14"/>
                                </w:rPr>
                                <w:t>6.0</w:t>
                              </w:r>
                            </w:p>
                            <w:p w:rsidR="00A07895" w:rsidRDefault="00A07895">
                              <w:pPr>
                                <w:spacing w:before="80"/>
                                <w:ind w:left="9"/>
                                <w:rPr>
                                  <w:rFonts w:ascii="Trebuchet MS"/>
                                  <w:sz w:val="14"/>
                                </w:rPr>
                              </w:pPr>
                              <w:r>
                                <w:rPr>
                                  <w:rFonts w:ascii="Trebuchet MS"/>
                                  <w:color w:val="231F20"/>
                                  <w:spacing w:val="-2"/>
                                  <w:sz w:val="14"/>
                                </w:rPr>
                                <w:t>-</w:t>
                              </w:r>
                              <w:r>
                                <w:rPr>
                                  <w:rFonts w:ascii="Trebuchet MS"/>
                                  <w:color w:val="231F20"/>
                                  <w:spacing w:val="-5"/>
                                  <w:sz w:val="14"/>
                                </w:rPr>
                                <w:t>7.0</w:t>
                              </w:r>
                            </w:p>
                            <w:p w:rsidR="00A07895" w:rsidRDefault="00A07895">
                              <w:pPr>
                                <w:spacing w:before="80"/>
                                <w:rPr>
                                  <w:rFonts w:ascii="Trebuchet MS"/>
                                  <w:sz w:val="14"/>
                                </w:rPr>
                              </w:pPr>
                              <w:r>
                                <w:rPr>
                                  <w:rFonts w:ascii="Trebuchet MS"/>
                                  <w:color w:val="231F20"/>
                                  <w:sz w:val="14"/>
                                </w:rPr>
                                <w:t>-</w:t>
                              </w:r>
                              <w:r>
                                <w:rPr>
                                  <w:rFonts w:ascii="Trebuchet MS"/>
                                  <w:color w:val="231F20"/>
                                  <w:spacing w:val="-5"/>
                                  <w:sz w:val="14"/>
                                </w:rPr>
                                <w:t>8.0</w:t>
                              </w:r>
                            </w:p>
                            <w:p w:rsidR="00A07895" w:rsidRDefault="00A07895">
                              <w:pPr>
                                <w:spacing w:before="81"/>
                                <w:ind w:left="7"/>
                                <w:rPr>
                                  <w:rFonts w:ascii="Trebuchet MS"/>
                                  <w:sz w:val="14"/>
                                </w:rPr>
                              </w:pPr>
                              <w:r>
                                <w:rPr>
                                  <w:rFonts w:ascii="Trebuchet MS"/>
                                  <w:color w:val="231F20"/>
                                  <w:spacing w:val="-2"/>
                                  <w:sz w:val="14"/>
                                </w:rPr>
                                <w:t>-</w:t>
                              </w:r>
                              <w:r>
                                <w:rPr>
                                  <w:rFonts w:ascii="Trebuchet MS"/>
                                  <w:color w:val="231F20"/>
                                  <w:spacing w:val="-5"/>
                                  <w:sz w:val="14"/>
                                </w:rPr>
                                <w:t>9.0</w:t>
                              </w:r>
                            </w:p>
                          </w:txbxContent>
                        </wps:txbx>
                        <wps:bodyPr wrap="square" lIns="0" tIns="0" rIns="0" bIns="0" rtlCol="0">
                          <a:noAutofit/>
                        </wps:bodyPr>
                      </wps:wsp>
                      <wps:wsp>
                        <wps:cNvPr id="242" name="Textbox 242"/>
                        <wps:cNvSpPr txBox="1"/>
                        <wps:spPr>
                          <a:xfrm>
                            <a:off x="572118" y="4054468"/>
                            <a:ext cx="115570" cy="123189"/>
                          </a:xfrm>
                          <a:prstGeom prst="rect">
                            <a:avLst/>
                          </a:prstGeom>
                        </wps:spPr>
                        <wps:txbx>
                          <w:txbxContent>
                            <w:p w:rsidR="00A07895" w:rsidRDefault="00A07895">
                              <w:pPr>
                                <w:spacing w:before="24"/>
                                <w:rPr>
                                  <w:rFonts w:ascii="Trebuchet MS"/>
                                  <w:sz w:val="14"/>
                                </w:rPr>
                              </w:pPr>
                              <w:r>
                                <w:rPr>
                                  <w:rFonts w:ascii="Trebuchet MS"/>
                                  <w:color w:val="231F20"/>
                                  <w:spacing w:val="-5"/>
                                  <w:sz w:val="14"/>
                                </w:rPr>
                                <w:t>G7</w:t>
                              </w:r>
                            </w:p>
                          </w:txbxContent>
                        </wps:txbx>
                        <wps:bodyPr wrap="square" lIns="0" tIns="0" rIns="0" bIns="0" rtlCol="0">
                          <a:noAutofit/>
                        </wps:bodyPr>
                      </wps:wsp>
                      <wps:wsp>
                        <wps:cNvPr id="243" name="Textbox 243"/>
                        <wps:cNvSpPr txBox="1"/>
                        <wps:spPr>
                          <a:xfrm>
                            <a:off x="974746" y="4054468"/>
                            <a:ext cx="694690" cy="123189"/>
                          </a:xfrm>
                          <a:prstGeom prst="rect">
                            <a:avLst/>
                          </a:prstGeom>
                        </wps:spPr>
                        <wps:txbx>
                          <w:txbxContent>
                            <w:p w:rsidR="00A07895" w:rsidRDefault="00A07895">
                              <w:pPr>
                                <w:tabs>
                                  <w:tab w:val="left" w:pos="720"/>
                                </w:tabs>
                                <w:spacing w:before="24"/>
                                <w:rPr>
                                  <w:rFonts w:ascii="Trebuchet MS"/>
                                  <w:sz w:val="14"/>
                                </w:rPr>
                              </w:pPr>
                              <w:r>
                                <w:rPr>
                                  <w:rFonts w:ascii="Trebuchet MS"/>
                                  <w:color w:val="231F20"/>
                                  <w:spacing w:val="-2"/>
                                  <w:sz w:val="14"/>
                                </w:rPr>
                                <w:t>Brazil</w:t>
                              </w:r>
                              <w:r>
                                <w:rPr>
                                  <w:rFonts w:ascii="Trebuchet MS"/>
                                  <w:color w:val="231F20"/>
                                  <w:sz w:val="14"/>
                                </w:rPr>
                                <w:tab/>
                              </w:r>
                              <w:r>
                                <w:rPr>
                                  <w:rFonts w:ascii="Trebuchet MS"/>
                                  <w:color w:val="231F20"/>
                                  <w:spacing w:val="-2"/>
                                  <w:sz w:val="14"/>
                                </w:rPr>
                                <w:t>China</w:t>
                              </w:r>
                            </w:p>
                          </w:txbxContent>
                        </wps:txbx>
                        <wps:bodyPr wrap="square" lIns="0" tIns="0" rIns="0" bIns="0" rtlCol="0">
                          <a:noAutofit/>
                        </wps:bodyPr>
                      </wps:wsp>
                      <wps:wsp>
                        <wps:cNvPr id="244" name="Textbox 244"/>
                        <wps:cNvSpPr txBox="1"/>
                        <wps:spPr>
                          <a:xfrm>
                            <a:off x="1919753" y="4054468"/>
                            <a:ext cx="1209040" cy="219710"/>
                          </a:xfrm>
                          <a:prstGeom prst="rect">
                            <a:avLst/>
                          </a:prstGeom>
                        </wps:spPr>
                        <wps:txbx>
                          <w:txbxContent>
                            <w:p w:rsidR="00A07895" w:rsidRDefault="00A07895">
                              <w:pPr>
                                <w:tabs>
                                  <w:tab w:val="left" w:pos="656"/>
                                  <w:tab w:val="left" w:pos="1514"/>
                                </w:tabs>
                                <w:spacing w:before="33" w:line="223" w:lineRule="auto"/>
                                <w:ind w:left="1509" w:right="18" w:hanging="1510"/>
                                <w:jc w:val="right"/>
                                <w:rPr>
                                  <w:rFonts w:ascii="Trebuchet MS"/>
                                  <w:sz w:val="14"/>
                                </w:rPr>
                              </w:pPr>
                              <w:r>
                                <w:rPr>
                                  <w:rFonts w:ascii="Trebuchet MS"/>
                                  <w:color w:val="231F20"/>
                                  <w:spacing w:val="-2"/>
                                  <w:w w:val="105"/>
                                  <w:sz w:val="14"/>
                                </w:rPr>
                                <w:t>India</w:t>
                              </w:r>
                              <w:r>
                                <w:rPr>
                                  <w:rFonts w:ascii="Trebuchet MS"/>
                                  <w:color w:val="231F20"/>
                                  <w:sz w:val="14"/>
                                </w:rPr>
                                <w:tab/>
                              </w:r>
                              <w:r>
                                <w:rPr>
                                  <w:rFonts w:ascii="Trebuchet MS"/>
                                  <w:color w:val="231F20"/>
                                  <w:spacing w:val="-2"/>
                                  <w:w w:val="105"/>
                                  <w:sz w:val="14"/>
                                </w:rPr>
                                <w:t>Russia</w:t>
                              </w:r>
                              <w:r>
                                <w:rPr>
                                  <w:rFonts w:ascii="Trebuchet MS"/>
                                  <w:color w:val="231F20"/>
                                  <w:sz w:val="14"/>
                                </w:rPr>
                                <w:tab/>
                              </w:r>
                              <w:r>
                                <w:rPr>
                                  <w:rFonts w:ascii="Trebuchet MS"/>
                                  <w:color w:val="231F20"/>
                                  <w:sz w:val="14"/>
                                </w:rPr>
                                <w:tab/>
                              </w:r>
                              <w:r>
                                <w:rPr>
                                  <w:rFonts w:ascii="Trebuchet MS"/>
                                  <w:color w:val="231F20"/>
                                  <w:spacing w:val="-2"/>
                                  <w:w w:val="105"/>
                                  <w:sz w:val="14"/>
                                </w:rPr>
                                <w:t xml:space="preserve">South </w:t>
                              </w:r>
                              <w:r>
                                <w:rPr>
                                  <w:rFonts w:ascii="Trebuchet MS"/>
                                  <w:color w:val="231F20"/>
                                  <w:spacing w:val="-2"/>
                                  <w:sz w:val="14"/>
                                </w:rPr>
                                <w:t>Africa</w:t>
                              </w:r>
                            </w:p>
                          </w:txbxContent>
                        </wps:txbx>
                        <wps:bodyPr wrap="square" lIns="0" tIns="0" rIns="0" bIns="0" rtlCol="0">
                          <a:noAutofit/>
                        </wps:bodyPr>
                      </wps:wsp>
                      <wps:wsp>
                        <wps:cNvPr id="245" name="Textbox 245"/>
                        <wps:cNvSpPr txBox="1"/>
                        <wps:spPr>
                          <a:xfrm>
                            <a:off x="689444" y="4320329"/>
                            <a:ext cx="2106295" cy="123189"/>
                          </a:xfrm>
                          <a:prstGeom prst="rect">
                            <a:avLst/>
                          </a:prstGeom>
                        </wps:spPr>
                        <wps:txbx>
                          <w:txbxContent>
                            <w:p w:rsidR="00A07895" w:rsidRDefault="00A07895">
                              <w:pPr>
                                <w:tabs>
                                  <w:tab w:val="left" w:pos="1079"/>
                                  <w:tab w:val="left" w:pos="2156"/>
                                </w:tabs>
                                <w:spacing w:before="24"/>
                                <w:rPr>
                                  <w:rFonts w:ascii="Trebuchet MS"/>
                                  <w:sz w:val="14"/>
                                </w:rPr>
                              </w:pPr>
                              <w:r>
                                <w:rPr>
                                  <w:rFonts w:ascii="Trebuchet MS"/>
                                  <w:color w:val="231F20"/>
                                  <w:spacing w:val="-4"/>
                                  <w:sz w:val="14"/>
                                </w:rPr>
                                <w:t>2024</w:t>
                              </w:r>
                              <w:r>
                                <w:rPr>
                                  <w:rFonts w:ascii="Trebuchet MS"/>
                                  <w:color w:val="231F20"/>
                                  <w:sz w:val="14"/>
                                </w:rPr>
                                <w:tab/>
                              </w:r>
                              <w:r>
                                <w:rPr>
                                  <w:rFonts w:ascii="Trebuchet MS"/>
                                  <w:color w:val="231F20"/>
                                  <w:spacing w:val="-4"/>
                                  <w:sz w:val="14"/>
                                </w:rPr>
                                <w:t>2025</w:t>
                              </w:r>
                              <w:r>
                                <w:rPr>
                                  <w:rFonts w:ascii="Trebuchet MS"/>
                                  <w:color w:val="231F20"/>
                                  <w:sz w:val="14"/>
                                </w:rPr>
                                <w:tab/>
                                <w:t>2026</w:t>
                              </w:r>
                              <w:r>
                                <w:rPr>
                                  <w:rFonts w:ascii="Trebuchet MS"/>
                                  <w:color w:val="231F20"/>
                                  <w:spacing w:val="-5"/>
                                  <w:sz w:val="14"/>
                                </w:rPr>
                                <w:t xml:space="preserve"> </w:t>
                              </w:r>
                              <w:r>
                                <w:rPr>
                                  <w:rFonts w:ascii="Trebuchet MS"/>
                                  <w:color w:val="231F20"/>
                                  <w:spacing w:val="-2"/>
                                  <w:sz w:val="14"/>
                                </w:rPr>
                                <w:t>(Projections)</w:t>
                              </w:r>
                            </w:p>
                          </w:txbxContent>
                        </wps:txbx>
                        <wps:bodyPr wrap="square" lIns="0" tIns="0" rIns="0" bIns="0" rtlCol="0">
                          <a:noAutofit/>
                        </wps:bodyPr>
                      </wps:wsp>
                      <wps:wsp>
                        <wps:cNvPr id="246" name="Textbox 246"/>
                        <wps:cNvSpPr txBox="1"/>
                        <wps:spPr>
                          <a:xfrm>
                            <a:off x="3996546" y="2409463"/>
                            <a:ext cx="1966595" cy="123189"/>
                          </a:xfrm>
                          <a:prstGeom prst="rect">
                            <a:avLst/>
                          </a:prstGeom>
                        </wps:spPr>
                        <wps:txbx>
                          <w:txbxContent>
                            <w:p w:rsidR="00A07895" w:rsidRDefault="00A07895">
                              <w:pPr>
                                <w:spacing w:before="1" w:line="192" w:lineRule="exact"/>
                                <w:rPr>
                                  <w:rFonts w:ascii="Arial Black"/>
                                  <w:sz w:val="14"/>
                                </w:rPr>
                              </w:pPr>
                              <w:r>
                                <w:rPr>
                                  <w:rFonts w:ascii="Arial Black"/>
                                  <w:color w:val="231F20"/>
                                  <w:w w:val="80"/>
                                  <w:sz w:val="14"/>
                                </w:rPr>
                                <w:t>d.</w:t>
                              </w:r>
                              <w:r>
                                <w:rPr>
                                  <w:rFonts w:ascii="Arial Black"/>
                                  <w:color w:val="231F20"/>
                                  <w:spacing w:val="22"/>
                                  <w:sz w:val="14"/>
                                </w:rPr>
                                <w:t xml:space="preserve"> </w:t>
                              </w:r>
                              <w:r>
                                <w:rPr>
                                  <w:rFonts w:ascii="Arial Black"/>
                                  <w:color w:val="231F20"/>
                                  <w:w w:val="80"/>
                                  <w:sz w:val="14"/>
                                </w:rPr>
                                <w:t>Current</w:t>
                              </w:r>
                              <w:r>
                                <w:rPr>
                                  <w:rFonts w:ascii="Arial Black"/>
                                  <w:color w:val="231F20"/>
                                  <w:spacing w:val="-10"/>
                                  <w:sz w:val="14"/>
                                </w:rPr>
                                <w:t xml:space="preserve"> </w:t>
                              </w:r>
                              <w:r>
                                <w:rPr>
                                  <w:rFonts w:ascii="Arial Black"/>
                                  <w:color w:val="231F20"/>
                                  <w:w w:val="80"/>
                                  <w:sz w:val="14"/>
                                </w:rPr>
                                <w:t>Account</w:t>
                              </w:r>
                              <w:r>
                                <w:rPr>
                                  <w:rFonts w:ascii="Arial Black"/>
                                  <w:color w:val="231F20"/>
                                  <w:spacing w:val="-10"/>
                                  <w:sz w:val="14"/>
                                </w:rPr>
                                <w:t xml:space="preserve"> </w:t>
                              </w:r>
                              <w:r>
                                <w:rPr>
                                  <w:rFonts w:ascii="Arial Black"/>
                                  <w:color w:val="231F20"/>
                                  <w:w w:val="80"/>
                                  <w:sz w:val="14"/>
                                </w:rPr>
                                <w:t>Balance</w:t>
                              </w:r>
                              <w:r>
                                <w:rPr>
                                  <w:rFonts w:ascii="Arial Black"/>
                                  <w:color w:val="231F20"/>
                                  <w:spacing w:val="-10"/>
                                  <w:sz w:val="14"/>
                                </w:rPr>
                                <w:t xml:space="preserve"> </w:t>
                              </w:r>
                              <w:r>
                                <w:rPr>
                                  <w:rFonts w:ascii="Arial Black"/>
                                  <w:color w:val="231F20"/>
                                  <w:w w:val="80"/>
                                  <w:sz w:val="14"/>
                                </w:rPr>
                                <w:t>(</w:t>
                              </w:r>
                              <w:r>
                                <w:rPr>
                                  <w:rFonts w:ascii="Arial Black"/>
                                  <w:color w:val="231F20"/>
                                  <w:spacing w:val="-1"/>
                                  <w:w w:val="80"/>
                                  <w:sz w:val="14"/>
                                </w:rPr>
                                <w:t xml:space="preserve"> </w:t>
                              </w:r>
                              <w:r>
                                <w:rPr>
                                  <w:rFonts w:ascii="Arial Black"/>
                                  <w:color w:val="231F20"/>
                                  <w:w w:val="80"/>
                                  <w:sz w:val="14"/>
                                </w:rPr>
                                <w:t>as</w:t>
                              </w:r>
                              <w:r>
                                <w:rPr>
                                  <w:rFonts w:ascii="Arial Black"/>
                                  <w:color w:val="231F20"/>
                                  <w:spacing w:val="-10"/>
                                  <w:sz w:val="14"/>
                                </w:rPr>
                                <w:t xml:space="preserve"> </w:t>
                              </w:r>
                              <w:r>
                                <w:rPr>
                                  <w:rFonts w:ascii="Arial Black"/>
                                  <w:color w:val="231F20"/>
                                  <w:w w:val="80"/>
                                  <w:sz w:val="14"/>
                                </w:rPr>
                                <w:t>per</w:t>
                              </w:r>
                              <w:r>
                                <w:rPr>
                                  <w:rFonts w:ascii="Arial Black"/>
                                  <w:color w:val="231F20"/>
                                  <w:spacing w:val="-10"/>
                                  <w:sz w:val="14"/>
                                </w:rPr>
                                <w:t xml:space="preserve"> </w:t>
                              </w:r>
                              <w:r>
                                <w:rPr>
                                  <w:rFonts w:ascii="Arial Black"/>
                                  <w:color w:val="231F20"/>
                                  <w:w w:val="80"/>
                                  <w:sz w:val="14"/>
                                </w:rPr>
                                <w:t>cent</w:t>
                              </w:r>
                              <w:r>
                                <w:rPr>
                                  <w:rFonts w:ascii="Arial Black"/>
                                  <w:color w:val="231F20"/>
                                  <w:spacing w:val="-10"/>
                                  <w:sz w:val="14"/>
                                </w:rPr>
                                <w:t xml:space="preserve"> </w:t>
                              </w:r>
                              <w:r>
                                <w:rPr>
                                  <w:rFonts w:ascii="Arial Black"/>
                                  <w:color w:val="231F20"/>
                                  <w:w w:val="80"/>
                                  <w:sz w:val="14"/>
                                </w:rPr>
                                <w:t>of</w:t>
                              </w:r>
                              <w:r>
                                <w:rPr>
                                  <w:rFonts w:ascii="Arial Black"/>
                                  <w:color w:val="231F20"/>
                                  <w:spacing w:val="-10"/>
                                  <w:sz w:val="14"/>
                                </w:rPr>
                                <w:t xml:space="preserve"> </w:t>
                              </w:r>
                              <w:r>
                                <w:rPr>
                                  <w:rFonts w:ascii="Arial Black"/>
                                  <w:color w:val="231F20"/>
                                  <w:spacing w:val="-4"/>
                                  <w:w w:val="80"/>
                                  <w:sz w:val="14"/>
                                </w:rPr>
                                <w:t>GDP)</w:t>
                              </w:r>
                            </w:p>
                          </w:txbxContent>
                        </wps:txbx>
                        <wps:bodyPr wrap="square" lIns="0" tIns="0" rIns="0" bIns="0" rtlCol="0">
                          <a:noAutofit/>
                        </wps:bodyPr>
                      </wps:wsp>
                      <wps:wsp>
                        <wps:cNvPr id="247" name="Textbox 247"/>
                        <wps:cNvSpPr txBox="1"/>
                        <wps:spPr>
                          <a:xfrm>
                            <a:off x="3477055" y="2594413"/>
                            <a:ext cx="226060" cy="1496695"/>
                          </a:xfrm>
                          <a:prstGeom prst="rect">
                            <a:avLst/>
                          </a:prstGeom>
                        </wps:spPr>
                        <wps:txbx>
                          <w:txbxContent>
                            <w:p w:rsidR="00A07895" w:rsidRDefault="00A07895">
                              <w:pPr>
                                <w:spacing w:before="24"/>
                                <w:ind w:left="72"/>
                                <w:rPr>
                                  <w:rFonts w:ascii="Trebuchet MS"/>
                                  <w:sz w:val="14"/>
                                </w:rPr>
                              </w:pPr>
                              <w:r>
                                <w:rPr>
                                  <w:rFonts w:ascii="Trebuchet MS"/>
                                  <w:color w:val="231F20"/>
                                  <w:spacing w:val="-4"/>
                                  <w:sz w:val="14"/>
                                </w:rPr>
                                <w:t>5.00</w:t>
                              </w:r>
                            </w:p>
                            <w:p w:rsidR="00A07895" w:rsidRDefault="00A07895">
                              <w:pPr>
                                <w:spacing w:before="77"/>
                                <w:ind w:left="68"/>
                                <w:rPr>
                                  <w:rFonts w:ascii="Trebuchet MS"/>
                                  <w:sz w:val="14"/>
                                </w:rPr>
                              </w:pPr>
                              <w:r>
                                <w:rPr>
                                  <w:rFonts w:ascii="Trebuchet MS"/>
                                  <w:color w:val="231F20"/>
                                  <w:spacing w:val="-4"/>
                                  <w:sz w:val="14"/>
                                </w:rPr>
                                <w:t>4.00</w:t>
                              </w:r>
                            </w:p>
                            <w:p w:rsidR="00A07895" w:rsidRDefault="00A07895">
                              <w:pPr>
                                <w:spacing w:before="78"/>
                                <w:ind w:left="74"/>
                                <w:rPr>
                                  <w:rFonts w:ascii="Trebuchet MS"/>
                                  <w:sz w:val="14"/>
                                </w:rPr>
                              </w:pPr>
                              <w:r>
                                <w:rPr>
                                  <w:rFonts w:ascii="Trebuchet MS"/>
                                  <w:color w:val="231F20"/>
                                  <w:spacing w:val="-4"/>
                                  <w:sz w:val="14"/>
                                </w:rPr>
                                <w:t>3.00</w:t>
                              </w:r>
                            </w:p>
                            <w:p w:rsidR="00A07895" w:rsidRDefault="00A07895">
                              <w:pPr>
                                <w:spacing w:before="78"/>
                                <w:ind w:left="76"/>
                                <w:rPr>
                                  <w:rFonts w:ascii="Trebuchet MS"/>
                                  <w:sz w:val="14"/>
                                </w:rPr>
                              </w:pPr>
                              <w:r>
                                <w:rPr>
                                  <w:rFonts w:ascii="Trebuchet MS"/>
                                  <w:color w:val="231F20"/>
                                  <w:spacing w:val="-4"/>
                                  <w:sz w:val="14"/>
                                </w:rPr>
                                <w:t>2.00</w:t>
                              </w:r>
                            </w:p>
                            <w:p w:rsidR="00A07895" w:rsidRDefault="00A07895">
                              <w:pPr>
                                <w:spacing w:before="78"/>
                                <w:ind w:left="102"/>
                                <w:rPr>
                                  <w:rFonts w:ascii="Trebuchet MS"/>
                                  <w:sz w:val="14"/>
                                </w:rPr>
                              </w:pPr>
                              <w:r>
                                <w:rPr>
                                  <w:rFonts w:ascii="Trebuchet MS"/>
                                  <w:color w:val="231F20"/>
                                  <w:spacing w:val="-4"/>
                                  <w:w w:val="90"/>
                                  <w:sz w:val="14"/>
                                </w:rPr>
                                <w:t>1.00</w:t>
                              </w:r>
                            </w:p>
                            <w:p w:rsidR="00A07895" w:rsidRDefault="00A07895">
                              <w:pPr>
                                <w:spacing w:before="77"/>
                                <w:ind w:left="71"/>
                                <w:rPr>
                                  <w:rFonts w:ascii="Trebuchet MS"/>
                                  <w:sz w:val="14"/>
                                </w:rPr>
                              </w:pPr>
                              <w:r>
                                <w:rPr>
                                  <w:rFonts w:ascii="Trebuchet MS"/>
                                  <w:color w:val="231F20"/>
                                  <w:spacing w:val="-4"/>
                                  <w:sz w:val="14"/>
                                </w:rPr>
                                <w:t>0.00</w:t>
                              </w:r>
                            </w:p>
                            <w:p w:rsidR="00A07895" w:rsidRDefault="00A07895">
                              <w:pPr>
                                <w:spacing w:before="78"/>
                                <w:ind w:left="33"/>
                                <w:rPr>
                                  <w:rFonts w:ascii="Trebuchet MS"/>
                                  <w:sz w:val="14"/>
                                </w:rPr>
                              </w:pPr>
                              <w:r>
                                <w:rPr>
                                  <w:rFonts w:ascii="Trebuchet MS"/>
                                  <w:color w:val="231F20"/>
                                  <w:w w:val="85"/>
                                  <w:sz w:val="14"/>
                                </w:rPr>
                                <w:t>-</w:t>
                              </w:r>
                              <w:r>
                                <w:rPr>
                                  <w:rFonts w:ascii="Trebuchet MS"/>
                                  <w:color w:val="231F20"/>
                                  <w:spacing w:val="-4"/>
                                  <w:sz w:val="14"/>
                                </w:rPr>
                                <w:t>1.00</w:t>
                              </w:r>
                            </w:p>
                            <w:p w:rsidR="00A07895" w:rsidRDefault="00A07895">
                              <w:pPr>
                                <w:spacing w:before="78"/>
                                <w:ind w:left="7"/>
                                <w:rPr>
                                  <w:rFonts w:ascii="Trebuchet MS"/>
                                  <w:sz w:val="14"/>
                                </w:rPr>
                              </w:pPr>
                              <w:r>
                                <w:rPr>
                                  <w:rFonts w:ascii="Trebuchet MS"/>
                                  <w:color w:val="231F20"/>
                                  <w:sz w:val="14"/>
                                </w:rPr>
                                <w:t>-</w:t>
                              </w:r>
                              <w:r>
                                <w:rPr>
                                  <w:rFonts w:ascii="Trebuchet MS"/>
                                  <w:color w:val="231F20"/>
                                  <w:spacing w:val="-4"/>
                                  <w:sz w:val="14"/>
                                </w:rPr>
                                <w:t>2.00</w:t>
                              </w:r>
                            </w:p>
                            <w:p w:rsidR="00A07895" w:rsidRDefault="00A07895">
                              <w:pPr>
                                <w:spacing w:before="78"/>
                                <w:ind w:left="5"/>
                                <w:rPr>
                                  <w:rFonts w:ascii="Trebuchet MS"/>
                                  <w:sz w:val="14"/>
                                </w:rPr>
                              </w:pPr>
                              <w:r>
                                <w:rPr>
                                  <w:rFonts w:ascii="Trebuchet MS"/>
                                  <w:color w:val="231F20"/>
                                  <w:sz w:val="14"/>
                                </w:rPr>
                                <w:t>-</w:t>
                              </w:r>
                              <w:r>
                                <w:rPr>
                                  <w:rFonts w:ascii="Trebuchet MS"/>
                                  <w:color w:val="231F20"/>
                                  <w:spacing w:val="-4"/>
                                  <w:sz w:val="14"/>
                                </w:rPr>
                                <w:t>3.00</w:t>
                              </w:r>
                            </w:p>
                            <w:p w:rsidR="00A07895" w:rsidRDefault="00A07895">
                              <w:pPr>
                                <w:spacing w:before="77"/>
                                <w:rPr>
                                  <w:rFonts w:ascii="Trebuchet MS"/>
                                  <w:sz w:val="14"/>
                                </w:rPr>
                              </w:pPr>
                              <w:r>
                                <w:rPr>
                                  <w:rFonts w:ascii="Trebuchet MS"/>
                                  <w:color w:val="231F20"/>
                                  <w:sz w:val="14"/>
                                </w:rPr>
                                <w:t>-</w:t>
                              </w:r>
                              <w:r>
                                <w:rPr>
                                  <w:rFonts w:ascii="Trebuchet MS"/>
                                  <w:color w:val="231F20"/>
                                  <w:spacing w:val="-4"/>
                                  <w:sz w:val="14"/>
                                </w:rPr>
                                <w:t>4.00</w:t>
                              </w:r>
                            </w:p>
                          </w:txbxContent>
                        </wps:txbx>
                        <wps:bodyPr wrap="square" lIns="0" tIns="0" rIns="0" bIns="0" rtlCol="0">
                          <a:noAutofit/>
                        </wps:bodyPr>
                      </wps:wsp>
                      <wps:wsp>
                        <wps:cNvPr id="248" name="Textbox 248"/>
                        <wps:cNvSpPr txBox="1"/>
                        <wps:spPr>
                          <a:xfrm>
                            <a:off x="3912220" y="4080109"/>
                            <a:ext cx="1604010" cy="123189"/>
                          </a:xfrm>
                          <a:prstGeom prst="rect">
                            <a:avLst/>
                          </a:prstGeom>
                        </wps:spPr>
                        <wps:txbx>
                          <w:txbxContent>
                            <w:p w:rsidR="00A07895" w:rsidRDefault="00A07895">
                              <w:pPr>
                                <w:tabs>
                                  <w:tab w:val="left" w:pos="682"/>
                                  <w:tab w:val="left" w:pos="1453"/>
                                  <w:tab w:val="left" w:pos="2204"/>
                                </w:tabs>
                                <w:spacing w:before="24"/>
                                <w:rPr>
                                  <w:rFonts w:ascii="Trebuchet MS"/>
                                  <w:sz w:val="14"/>
                                </w:rPr>
                              </w:pPr>
                              <w:r>
                                <w:rPr>
                                  <w:rFonts w:ascii="Trebuchet MS"/>
                                  <w:color w:val="231F20"/>
                                  <w:spacing w:val="-2"/>
                                  <w:sz w:val="14"/>
                                </w:rPr>
                                <w:t>China</w:t>
                              </w:r>
                              <w:r>
                                <w:rPr>
                                  <w:rFonts w:ascii="Trebuchet MS"/>
                                  <w:color w:val="231F20"/>
                                  <w:sz w:val="14"/>
                                </w:rPr>
                                <w:tab/>
                              </w:r>
                              <w:r>
                                <w:rPr>
                                  <w:rFonts w:ascii="Trebuchet MS"/>
                                  <w:color w:val="231F20"/>
                                  <w:spacing w:val="-2"/>
                                  <w:sz w:val="14"/>
                                </w:rPr>
                                <w:t>Russia</w:t>
                              </w:r>
                              <w:r>
                                <w:rPr>
                                  <w:rFonts w:ascii="Trebuchet MS"/>
                                  <w:color w:val="231F20"/>
                                  <w:sz w:val="14"/>
                                </w:rPr>
                                <w:tab/>
                              </w:r>
                              <w:r>
                                <w:rPr>
                                  <w:rFonts w:ascii="Trebuchet MS"/>
                                  <w:color w:val="231F20"/>
                                  <w:spacing w:val="-2"/>
                                  <w:sz w:val="14"/>
                                </w:rPr>
                                <w:t>Brazil</w:t>
                              </w:r>
                              <w:r>
                                <w:rPr>
                                  <w:rFonts w:ascii="Trebuchet MS"/>
                                  <w:color w:val="231F20"/>
                                  <w:sz w:val="14"/>
                                </w:rPr>
                                <w:tab/>
                              </w:r>
                              <w:r>
                                <w:rPr>
                                  <w:rFonts w:ascii="Trebuchet MS"/>
                                  <w:color w:val="231F20"/>
                                  <w:spacing w:val="-2"/>
                                  <w:sz w:val="14"/>
                                </w:rPr>
                                <w:t>India</w:t>
                              </w:r>
                            </w:p>
                          </w:txbxContent>
                        </wps:txbx>
                        <wps:bodyPr wrap="square" lIns="0" tIns="0" rIns="0" bIns="0" rtlCol="0">
                          <a:noAutofit/>
                        </wps:bodyPr>
                      </wps:wsp>
                      <wps:wsp>
                        <wps:cNvPr id="249" name="Textbox 249"/>
                        <wps:cNvSpPr txBox="1"/>
                        <wps:spPr>
                          <a:xfrm>
                            <a:off x="5808457" y="4080109"/>
                            <a:ext cx="581660" cy="219075"/>
                          </a:xfrm>
                          <a:prstGeom prst="rect">
                            <a:avLst/>
                          </a:prstGeom>
                        </wps:spPr>
                        <wps:txbx>
                          <w:txbxContent>
                            <w:p w:rsidR="00A07895" w:rsidRDefault="00A07895">
                              <w:pPr>
                                <w:tabs>
                                  <w:tab w:val="left" w:pos="734"/>
                                </w:tabs>
                                <w:spacing w:before="33" w:line="223" w:lineRule="auto"/>
                                <w:ind w:right="18" w:firstLine="4"/>
                                <w:rPr>
                                  <w:rFonts w:ascii="Trebuchet MS"/>
                                  <w:sz w:val="14"/>
                                </w:rPr>
                              </w:pPr>
                              <w:r>
                                <w:rPr>
                                  <w:rFonts w:ascii="Trebuchet MS"/>
                                  <w:color w:val="231F20"/>
                                  <w:spacing w:val="-2"/>
                                  <w:sz w:val="14"/>
                                </w:rPr>
                                <w:t>South</w:t>
                              </w:r>
                              <w:r>
                                <w:rPr>
                                  <w:rFonts w:ascii="Trebuchet MS"/>
                                  <w:color w:val="231F20"/>
                                  <w:sz w:val="14"/>
                                </w:rPr>
                                <w:tab/>
                              </w:r>
                              <w:r>
                                <w:rPr>
                                  <w:rFonts w:ascii="Trebuchet MS"/>
                                  <w:color w:val="231F20"/>
                                  <w:spacing w:val="-8"/>
                                  <w:sz w:val="14"/>
                                </w:rPr>
                                <w:t>G7</w:t>
                              </w:r>
                              <w:r>
                                <w:rPr>
                                  <w:rFonts w:ascii="Trebuchet MS"/>
                                  <w:color w:val="231F20"/>
                                  <w:sz w:val="14"/>
                                </w:rPr>
                                <w:t xml:space="preserve"> </w:t>
                              </w:r>
                              <w:r>
                                <w:rPr>
                                  <w:rFonts w:ascii="Trebuchet MS"/>
                                  <w:color w:val="231F20"/>
                                  <w:spacing w:val="-2"/>
                                  <w:sz w:val="14"/>
                                </w:rPr>
                                <w:t>Africa</w:t>
                              </w:r>
                            </w:p>
                          </w:txbxContent>
                        </wps:txbx>
                        <wps:bodyPr wrap="square" lIns="0" tIns="0" rIns="0" bIns="0" rtlCol="0">
                          <a:noAutofit/>
                        </wps:bodyPr>
                      </wps:wsp>
                      <wps:wsp>
                        <wps:cNvPr id="250" name="Textbox 250"/>
                        <wps:cNvSpPr txBox="1"/>
                        <wps:spPr>
                          <a:xfrm>
                            <a:off x="3998517" y="4322705"/>
                            <a:ext cx="2106295" cy="123189"/>
                          </a:xfrm>
                          <a:prstGeom prst="rect">
                            <a:avLst/>
                          </a:prstGeom>
                        </wps:spPr>
                        <wps:txbx>
                          <w:txbxContent>
                            <w:p w:rsidR="00A07895" w:rsidRDefault="00A07895">
                              <w:pPr>
                                <w:tabs>
                                  <w:tab w:val="left" w:pos="1079"/>
                                  <w:tab w:val="left" w:pos="2155"/>
                                </w:tabs>
                                <w:spacing w:before="24"/>
                                <w:rPr>
                                  <w:rFonts w:ascii="Trebuchet MS"/>
                                  <w:sz w:val="14"/>
                                </w:rPr>
                              </w:pPr>
                              <w:r>
                                <w:rPr>
                                  <w:rFonts w:ascii="Trebuchet MS"/>
                                  <w:color w:val="231F20"/>
                                  <w:spacing w:val="-4"/>
                                  <w:sz w:val="14"/>
                                </w:rPr>
                                <w:t>2024</w:t>
                              </w:r>
                              <w:r>
                                <w:rPr>
                                  <w:rFonts w:ascii="Trebuchet MS"/>
                                  <w:color w:val="231F20"/>
                                  <w:sz w:val="14"/>
                                </w:rPr>
                                <w:tab/>
                              </w:r>
                              <w:r>
                                <w:rPr>
                                  <w:rFonts w:ascii="Trebuchet MS"/>
                                  <w:color w:val="231F20"/>
                                  <w:spacing w:val="-4"/>
                                  <w:sz w:val="14"/>
                                </w:rPr>
                                <w:t>2025</w:t>
                              </w:r>
                              <w:r>
                                <w:rPr>
                                  <w:rFonts w:ascii="Trebuchet MS"/>
                                  <w:color w:val="231F20"/>
                                  <w:sz w:val="14"/>
                                </w:rPr>
                                <w:tab/>
                                <w:t>2026</w:t>
                              </w:r>
                              <w:r>
                                <w:rPr>
                                  <w:rFonts w:ascii="Trebuchet MS"/>
                                  <w:color w:val="231F20"/>
                                  <w:spacing w:val="-5"/>
                                  <w:sz w:val="14"/>
                                </w:rPr>
                                <w:t xml:space="preserve"> </w:t>
                              </w:r>
                              <w:r>
                                <w:rPr>
                                  <w:rFonts w:ascii="Trebuchet MS"/>
                                  <w:color w:val="231F20"/>
                                  <w:spacing w:val="-2"/>
                                  <w:sz w:val="14"/>
                                </w:rPr>
                                <w:t>(Projections)</w:t>
                              </w:r>
                            </w:p>
                          </w:txbxContent>
                        </wps:txbx>
                        <wps:bodyPr wrap="square" lIns="0" tIns="0" rIns="0" bIns="0" rtlCol="0">
                          <a:noAutofit/>
                        </wps:bodyPr>
                      </wps:wsp>
                    </wpg:wgp>
                  </a:graphicData>
                </a:graphic>
              </wp:anchor>
            </w:drawing>
          </mc:Choice>
          <mc:Fallback>
            <w:pict>
              <v:group id="Group 125" o:spid="_x0000_s1126" style="position:absolute;margin-left:50.65pt;margin-top:3.75pt;width:527.25pt;height:362.8pt;z-index:-251623936;mso-wrap-distance-left:0;mso-wrap-distance-right:0;mso-position-horizontal-relative:page;mso-position-vertical-relative:text" coordsize="66960,460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">
                <v:shape id="Graphic 126" o:spid="_x0000_s1127" style="position:absolute;width:66960;height:46075;visibility:visible;mso-wrap-style:square;v-text-anchor:top" coordsize="6696075,46075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" path="m3304946,2347010r-6350,l3298596,2353360r,2162811l86995,4516171r,-2162811l3298596,2353360r,-6350l80645,2347010r,6350l80645,4516171r,2540l80645,4522521r3224301,l3304946,4518711r,-2540l3304946,4515536r,-2162176l3304946,2347010xem3304946,85509r-6350,l3298596,91859r,2162810l86995,2254669r,-2162810l3298596,91859r,-6350l80645,85509r,6350l80645,2254669r,2540l80645,2261019r3224301,l3304946,2257209r,-2540l3304946,2254034r,-2162175l3304946,85509xem6615328,2347010r-6350,l6608978,2353360r,2162811l3397377,4516171r,-2162811l6608978,2353360r,-6350l3391027,2347010r,6350l3391027,4516171r,2540l3391027,4522521r3224301,l6615328,4518711r,-2540l6615328,4515536r,-2162176l6615328,2347010xem6615328,85509r-6350,l6608978,91859r,2162810l3397377,2254669r,-2162810l6608978,91859r,-6350l3391027,85509r,6350l3391027,2254669r,2540l3391027,2261019r3224301,l6615328,2257209r,-2540l6615328,2254034r,-2162175l6615328,85509xem6695986,r-6337,l6689649,6350r,4594860l6350,4601210,6350,6350r6683299,l6689649,,,,,6350,,4601210r,6350l6695986,4607560r,-6058l6695986,4601210r,-4594860l6695986,6210r,-6210xe" fillcolor="#231f20" stroked="f">
                  <v:path arrowok="t"/>
                </v:shape>
                <v:shape id="Graphic 127" o:spid="_x0000_s1128" style="position:absolute;left:4168;top:5203;width:25470;height:13023;visibility:visible;mso-wrap-style:square;v-text-anchor:top" coordsize="2546985,13023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" path="m92125,996264l,996264r,306095l92125,1302359r,-306095xem500748,676059r-90640,l410108,1302359r90640,l500748,676059xem909358,675119r-90640,l818718,1302359r90640,l909358,675119xem1319466,384975r-92126,l1227340,1302359r92126,l1319466,384975xem1728076,r-90627,l1637449,1302359r90627,l1728076,xem2136698,399986r-90640,l2046058,1302359r90640,l2136698,399986xem2546807,1204696r-92126,l2454681,1302359r92126,l2546807,1204696xe" fillcolor="#8ab2de" stroked="f">
                  <v:path arrowok="t"/>
                </v:shape>
                <v:shape id="Graphic 128" o:spid="_x0000_s1129" style="position:absolute;left:5090;top:4254;width:25457;height:13976;visibility:visible;mso-wrap-style:square;v-text-anchor:top" coordsize="2545715,13976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" path="m90639,1113650r-90639,l,1397215r90639,l90639,1113650xem499262,766229r-90640,l408622,1397215r90640,l499262,766229xem907872,978420r-90640,l817232,1397215r90640,l907872,978420xem1317980,487337r-90640,l1227340,1397215r90640,l1317980,487337xem1726590,r-90640,l1635950,1397215r90640,l1726590,xem2135213,1216926r-90640,l2044573,1397215r90640,l2135213,1216926xem2545308,1192517r-90627,l2454681,1397215r90627,l2545308,1192517xe" fillcolor="#ffe28d" stroked="f">
                  <v:path arrowok="t"/>
                </v:shape>
                <v:shape id="Graphic 129" o:spid="_x0000_s1130" style="position:absolute;left:5996;top:6348;width:25457;height:11881;visibility:visible;mso-wrap-style:square;v-text-anchor:top" coordsize="2545715,1188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" path="m90639,893914l,893914r,293904l90639,1187818r,-293904xem499262,627240r-90640,l408622,1187818r90640,l499262,627240xem909358,837577r-92126,l817232,1187818r92126,l909358,837577xem1317980,378409r-90640,l1227340,1187818r90640,l1317980,378409xem1726590,r-90640,l1635950,1187818r90640,l1726590,xem2136698,987806r-92125,l2044573,1187818r92125,l2136698,987806xem2545308,995324r-90627,l2454681,1187818r90627,l2545308,995324xe" fillcolor="#ec7d2f" stroked="f">
                  <v:path arrowok="t"/>
                </v:shape>
                <v:shape id="Graphic 130" o:spid="_x0000_s1131" style="position:absolute;left:5964;top:15255;width:972;height:102;visibility:visible;mso-wrap-style:square;v-text-anchor:top" coordsize="97155,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" path="m9512,12r-6337,l,12,,9537r6350,l6350,6362r3162,l9512,12xem31788,12r-11126,l20548,6350r11240,12l31788,12xem54063,12r-11137,l42926,6362r11137,l54063,12xem76327,12r-11138,l65189,6362r11138,l76327,12xem96989,12r-9537,l87452,6362r3175,l90627,9537r6362,l96989,12xe" fillcolor="#231f20" stroked="f">
                  <v:path arrowok="t"/>
                </v:shape>
                <v:shape id="Graphic 131" o:spid="_x0000_s1132" style="position:absolute;left:6902;top:15472;width:13;height:2572;visibility:visible;mso-wrap-style:square;v-text-anchor:top" coordsize="1270,257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" path="m,l,256857e" filled="f" strokecolor="#231f20" strokeweight=".5pt">
                  <v:stroke dashstyle="dash"/>
                  <v:path arrowok="t"/>
                </v:shape>
                <v:shape id="Graphic 132" o:spid="_x0000_s1133" style="position:absolute;left:5964;top:15473;width:972;height:2788;visibility:visible;mso-wrap-style:square;v-text-anchor:top" coordsize="97155,278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" path="m6350,l,,,12230r6350,l6350,xem6362,256743r-6350,l12,256870r6350,l6362,256743xem9525,272161r-3175,l6350,268986r-6350,l,278511r9525,l9525,272161xem31927,272161r-11252,l20675,278498r11138,l31927,272161xem54190,272161r-11252,l42938,278498r11138,l54190,272161xem76327,272161r-11126,l65201,278498r11126,l76327,272161xem76454,272161r-115,6337l76454,272161xem96989,268986r-6350,l90639,272161r-3175,l87464,278511r9525,l96989,268986xe" fillcolor="#231f20" stroked="f">
                  <v:path arrowok="t"/>
                </v:shape>
                <v:shape id="Graphic 133" o:spid="_x0000_s1134" style="position:absolute;left:5996;top:15717;width:13;height:2325;visibility:visible;mso-wrap-style:square;v-text-anchor:top" coordsize="1270,232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" path="m,l,232295e" filled="f" strokecolor="#231f20" strokeweight=".5pt">
                  <v:stroke dashstyle="dash"/>
                  <v:path arrowok="t"/>
                </v:shape>
                <v:shape id="Graphic 134" o:spid="_x0000_s1135" style="position:absolute;left:10050;top:12589;width:972;height:101;visibility:visible;mso-wrap-style:square;v-text-anchor:top" coordsize="97155,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" path="m9512,l3162,,,,,9537r6337,l6337,6350r3175,l9512,xem20637,r-102,6350l20637,xem31788,l20650,r,6350l31788,6350,31788,xem54051,l42913,r,6350l54051,6350,54051,xem76327,l65189,r,6350l76327,6350,76327,xem96977,l87452,r,6350l90627,6350r,3187l96977,9537,96977,xe" fillcolor="#231f20" stroked="f">
                  <v:path arrowok="t"/>
                </v:shape>
                <v:shape id="Graphic 135" o:spid="_x0000_s1136" style="position:absolute;left:10989;top:12810;width:12;height:5226;visibility:visible;mso-wrap-style:square;v-text-anchor:top" coordsize="1270,5226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" path="m,l,522516e" filled="f" strokecolor="#231f20" strokeweight=".5pt">
                  <v:stroke dashstyle="dash"/>
                  <v:path arrowok="t"/>
                </v:shape>
                <v:shape id="Graphic 136" o:spid="_x0000_s1137" style="position:absolute;left:10050;top:12811;width:972;height:5449;visibility:visible;mso-wrap-style:square;v-text-anchor:top" coordsize="97155,544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" path="m6337,522376r-6325,l12,522516r6325,l6337,522376xem6337,l,,,12877r6337,l6337,xem9525,538314r-3188,l6337,535139r-6337,l,544664r9525,l9525,538314xem31915,538314r-11253,l20662,544652r11138,l31915,538314xem54178,538314r-11252,l42926,544652r11137,l54178,538314xem76441,538314r-11240,l65201,544652r11138,l76441,538314xem96989,535139r-6350,l90639,538314r-3175,l87464,544664r9525,l96989,535139xe" fillcolor="#231f20" stroked="f">
                  <v:path arrowok="t"/>
                </v:shape>
                <v:shape id="Graphic 137" o:spid="_x0000_s1138" style="position:absolute;left:10082;top:13066;width:13;height:4972;visibility:visible;mso-wrap-style:square;v-text-anchor:top" coordsize="1270,4972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" path="m,l,496887e" filled="f" strokecolor="#231f20" strokeweight=".17603mm">
                  <v:stroke dashstyle="dash"/>
                  <v:path arrowok="t"/>
                </v:shape>
                <v:shape id="Graphic 138" o:spid="_x0000_s1139" style="position:absolute;left:14137;top:14692;width:990;height:102;visibility:visible;mso-wrap-style:square;v-text-anchor:top" coordsize="99060,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" path="m9512,12r-6337,l,12,,9537r6350,l6350,6362r3162,l9512,12xem20866,r-102,6350l20866,xem32219,l20878,r,6350l32219,6350,32219,xem54914,l43573,r,6350l54914,6350,54914,xem77609,l66255,r,6350l77609,6350,77609,xem98475,12r-9537,l88938,6362r3175,l92113,9537r6362,l98475,12xe" fillcolor="#231f20" stroked="f">
                  <v:path arrowok="t"/>
                </v:shape>
                <v:shape id="Graphic 139" o:spid="_x0000_s1140" style="position:absolute;left:15090;top:14911;width:12;height:3131;visibility:visible;mso-wrap-style:square;v-text-anchor:top" coordsize="1270,313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" path="m,l,312674e" filled="f" strokecolor="#231f20" strokeweight=".5pt">
                  <v:stroke dashstyle="dash"/>
                  <v:path arrowok="t"/>
                </v:shape>
                <v:shape id="Graphic 140" o:spid="_x0000_s1141" style="position:absolute;left:14136;top:14912;width:991;height:3347;visibility:visible;mso-wrap-style:square;v-text-anchor:top" coordsize="99060,3346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" path="m6350,l,,,12509r6350,l6350,xem6362,312547r-6350,l12,312674r6350,l6362,312547xem9525,328231r-3175,l6350,325056r-6350,l,334581r9525,l9525,328231xem32346,328231r-11455,l20891,334568r11341,l32346,328231xem55029,328231r-11443,l43586,334568r11328,l55029,328231xem77724,328231r-11456,l66268,334568r11354,l77724,328231xem98475,325056r-6350,l92125,328231r-3175,l88950,334581r9525,l98475,325056xe" fillcolor="#231f20" stroked="f">
                  <v:path arrowok="t"/>
                </v:shape>
                <v:shape id="Graphic 141" o:spid="_x0000_s1142" style="position:absolute;left:14168;top:15162;width:13;height:2877;visibility:visible;mso-wrap-style:square;v-text-anchor:top" coordsize="1270,2876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" path="m,l,287527e" filled="f" strokecolor="#231f20" strokeweight=".5pt">
                  <v:stroke dashstyle="dash"/>
                  <v:path arrowok="t"/>
                </v:shape>
                <v:shape id="Graphic 142" o:spid="_x0000_s1143" style="position:absolute;left:18238;top:10100;width:971;height:102;visibility:visible;mso-wrap-style:square;v-text-anchor:top" coordsize="97155,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" path="m9525,12r-6350,l,12,,9550r6350,l6350,6362r3175,l9525,12xem31788,l20662,r-114,6350l31788,6350,31788,xem54063,l42926,r,6350l54063,6350,54063,xem76339,l65189,r,6350l76339,6350,76339,xem96989,12r-9537,l87452,6362r3175,l90627,9550r6362,l96989,12xe" fillcolor="#231f20" stroked="f">
                  <v:path arrowok="t"/>
                </v:shape>
                <v:shape id="Graphic 143" o:spid="_x0000_s1144" style="position:absolute;left:19176;top:10321;width:12;height:7721;visibility:visible;mso-wrap-style:square;v-text-anchor:top" coordsize="1270,772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" path="m,l,771537e" filled="f" strokecolor="#231f20" strokeweight=".5pt">
                  <v:stroke dashstyle="dash"/>
                  <v:path arrowok="t"/>
                </v:shape>
                <v:shape id="Graphic 144" o:spid="_x0000_s1145" style="position:absolute;left:18237;top:10322;width:972;height:7938;visibility:visible;mso-wrap-style:square;v-text-anchor:top" coordsize="97155,793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" path="m6350,l,,,12776r6350,l6350,xem6362,771410r-6350,l12,771537r6350,l6362,771410xem9525,787234r-3175,l6350,784059r-6350,l,793584r9525,l9525,787234xem31915,787234r-11253,l20662,793572r11138,l31915,787234xem54178,787234r-11240,l42938,793572r11138,l54178,787234xem76441,787234r-11240,l65201,793572r11138,l76441,787234xem96989,784059r-6350,l90639,787234r-3175,l87464,793584r9525,l96989,784059xe" fillcolor="#231f20" stroked="f">
                  <v:path arrowok="t"/>
                </v:shape>
                <v:shape id="Graphic 145" o:spid="_x0000_s1146" style="position:absolute;left:18269;top:10575;width:13;height:7461;visibility:visible;mso-wrap-style:square;v-text-anchor:top" coordsize="1270,746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" path="m,l,746112e" filled="f" strokecolor="#231f20" strokeweight=".5pt">
                  <v:stroke dashstyle="dash"/>
                  <v:path arrowok="t"/>
                </v:shape>
                <v:shape id="Graphic 146" o:spid="_x0000_s1147" style="position:absolute;left:22324;top:6316;width:971;height:102;visibility:visible;mso-wrap-style:square;v-text-anchor:top" coordsize="97155,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" path="m9525,12r-6350,l,12,,9537r6337,l6337,6362r3188,l9525,12xem31788,12r-11126,l20548,6350r11240,12l31788,12xem54051,12r-11125,l42926,6362r11125,l54051,12xem76339,12r-11150,l65189,6362r11150,l76339,12xem96977,12r-9525,l87452,6362r3175,l90627,9537r6350,l96977,12xe" fillcolor="#231f20" stroked="f">
                  <v:path arrowok="t"/>
                </v:shape>
                <v:shape id="Graphic 147" o:spid="_x0000_s1148" style="position:absolute;left:23262;top:6537;width:12;height:11499;visibility:visible;mso-wrap-style:square;v-text-anchor:top" coordsize="1270,1149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" path="m,l,1149959e" filled="f" strokecolor="#231f20" strokeweight=".17603mm">
                  <v:stroke dashstyle="dash"/>
                  <v:path arrowok="t"/>
                </v:shape>
                <v:shape id="Graphic 148" o:spid="_x0000_s1149" style="position:absolute;left:22324;top:6538;width:971;height:11722;visibility:visible;mso-wrap-style:square;v-text-anchor:top" coordsize="97155,1172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" path="m6337,1149845r-6337,l,1149972r6337,l6337,1149845xem6337,l,,,12636r6337,l6337,xem9525,1165656r-3188,l6337,1162481r-6337,l,1172006r9525,l9525,1165656xem31915,1165656r-11253,l20662,1171994r11138,l31915,1165656xem54178,1165656r-11240,l42938,1171994r11125,l54178,1165656xem76441,1165656r-11240,l65201,1171994r11138,l76441,1165656xem96977,1162481r-6338,l90639,1165656r-3175,l87464,1172006r9513,l96977,1162481xe" fillcolor="#231f20" stroked="f">
                  <v:path arrowok="t"/>
                </v:shape>
                <v:shape id="Graphic 149" o:spid="_x0000_s1150" style="position:absolute;left:22355;top:6791;width:13;height:11245;visibility:visible;mso-wrap-style:square;v-text-anchor:top" coordsize="1270,1124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" path="m,l,1124572e" filled="f" strokecolor="#231f20" strokeweight=".17603mm">
                  <v:stroke dashstyle="dash"/>
                  <v:path arrowok="t"/>
                </v:shape>
                <v:shape id="Graphic 150" o:spid="_x0000_s1151" style="position:absolute;left:26410;top:16194;width:991;height:2064;visibility:visible;mso-wrap-style:square;v-text-anchor:top" coordsize="99060,206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" path="m6350,184353r-6350,l,184480r6350,l6350,184353xem6350,22034l,22034,,34645r6350,l6350,22034xem9512,12r-6337,l,12,,9537r6337,l6337,6362r3175,l9512,12xem9525,200025r-3175,l6350,196850r-6350,l,206375r9525,l9525,200025xem32219,l20853,r-89,6350l32219,6350,32219,xem32334,200025r-11481,l20853,206362r11366,l32334,200025xem54902,l43548,r,6350l54902,6350,54902,xem55016,200025r-11468,l43548,206362r11366,l55016,200025xem77597,l66255,r,6350l77597,6350,77597,xem77711,200025r-11456,l66255,206362r11342,l77711,200025xem98463,171729r-6338,l92125,184353r6338,l98463,171729xem98463,146888r-6338,l92125,159372r6338,l98463,146888xem98463,121907r-6338,l92125,134404r6338,l98463,121907xem98463,96939r-6338,l92125,109423r6338,l98463,96939xem98463,71970r-6338,l92125,84467r6338,l98463,71970xem98463,46990r-6338,l92125,59474r6338,l98463,46990xem98463,12r-9525,l88938,6362r3175,l92113,9537r6350,l98463,12xem98475,196850r-6350,l92125,200025r-3175,l88950,206375r9525,l98475,196850xem98475,21907r-6350,l92125,22034r,12484l98475,34518r,-12484l98475,21907xe" fillcolor="#231f20" stroked="f">
                  <v:path arrowok="t"/>
                </v:shape>
                <v:shape id="Graphic 151" o:spid="_x0000_s1152" style="position:absolute;left:26442;top:16664;width:12;height:1378;visibility:visible;mso-wrap-style:square;v-text-anchor:top" coordsize="1270,137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" path="m,l,137363e" filled="f" strokecolor="#231f20" strokeweight=".5pt">
                  <v:stroke dashstyle="dash"/>
                  <v:path arrowok="t"/>
                </v:shape>
                <v:shape id="Graphic 152" o:spid="_x0000_s1153" style="position:absolute;left:30511;top:16269;width:972;height:1994;visibility:visible;mso-wrap-style:square;v-text-anchor:top" coordsize="97155,1993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" path="m6337,177330r-6337,l6337,177444r,-114xem6337,21539l,21539,,33629r6337,l6337,21539xem9525,192506r-3188,l6337,189331r-6337,l,198856r9525,l9525,192506xem9525,12r-6350,l,12,,9537r6337,l6337,6362r3188,l9525,12xem31775,12r-11125,l20535,6350r11240,12l31775,12xem31902,192506r-11252,l20650,198843r11138,l31902,192506xem54051,12r-11138,l42913,6362r11138,l54051,12xem54165,192506r-11252,l42913,198843r11138,l54165,192506xem76327,12r-11151,l65176,6362r11151,l76327,12xem76441,192506r-11252,l65189,198843r11138,l76441,192506xem96964,12r-9525,l87439,6362r3175,l90614,9537r6350,l96964,12xem96977,189331r-6350,l90627,192506r-3175,l87452,198856r9525,l96977,189331xem96977,165341r-6350,l90627,177330r6350,l96977,165341xem96977,141376r-6350,l90627,153352r6350,l96977,141376xem96977,117411r-6350,l90627,129400r6350,l96977,117411xem96977,93421r-6350,l90627,105422r6350,l96977,93421xem96977,69456r-6350,l90627,81432r6350,l96977,69456xem96977,45491r-6350,l90627,57480r6350,l96977,45491xem96977,21539r-6350,l90627,33502r6350,l96977,21539xem96977,21399r-6350,l90627,21526r6350,l96977,21399xe" fillcolor="#231f20" stroked="f">
                  <v:path arrowok="t"/>
                </v:shape>
                <v:shape id="Graphic 153" o:spid="_x0000_s1154" style="position:absolute;left:30543;top:16724;width:12;height:1321;visibility:visible;mso-wrap-style:square;v-text-anchor:top" coordsize="1270,132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" path="m,l,131838e" filled="f" strokecolor="#231f20" strokeweight=".17603mm">
                  <v:stroke dashstyle="dash"/>
                  <v:path arrowok="t"/>
                </v:shape>
                <v:shape id="Graphic 154" o:spid="_x0000_s1155" style="position:absolute;left:3212;top:3518;width:28956;height:14980;visibility:visible;mso-wrap-style:square;v-text-anchor:top" coordsize="2895600,14979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" path="m2895257,1470799r-3201,l2892056,1467637r-2860091,l31965,3175r-3162,l28803,,,,,6350r25615,l25615,184035,,184035r,6350l25615,190385r,176759l,367144r,6350l25615,373494r,176746l,550240r,6350l25615,556590r,177685l,734275r,6350l25615,740625r,176746l,917371r,6350l25615,923721r,176759l,1100480r,6350l25615,1106830r,177686l,1284516r,6350l25615,1290866r,176758l,1467624r,6350l25615,1473974r,23762l31965,1497736r,-23762l434225,1473974r,23762l440575,1497736r,-23762l842848,1473974r,23762l849198,1497736r,-23762l1252956,1473974r,23762l1259306,1497736r,-23762l1661566,1473974r,23762l1667916,1497736r,-23762l2070188,1473974r,23762l2076538,1497736r,-23762l2480284,1473974r,23762l2486634,1497736r,-23762l2888907,1473974r,23762l2895257,1497736r,-26937xe" fillcolor="#231f20" stroked="f">
                  <v:path arrowok="t"/>
                </v:shape>
                <v:shape id="Graphic 155" o:spid="_x0000_s1156" style="position:absolute;left:6037;top:21071;width:546;height:546;visibility:visible;mso-wrap-style:square;v-text-anchor:top" coordsize="54610,54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" path="m54000,l,,,54000r54000,l54000,xe" fillcolor="#8ab2de" stroked="f">
                  <v:path arrowok="t"/>
                </v:shape>
                <v:shape id="Graphic 156" o:spid="_x0000_s1157" style="position:absolute;left:12855;top:21044;width:610;height:597;visibility:visible;mso-wrap-style:square;v-text-anchor:top" coordsize="60960,59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" path="m60960,l,,,59435r60960,l60960,xe" fillcolor="#ffe28d" stroked="f">
                  <v:path arrowok="t"/>
                </v:shape>
                <v:shape id="Graphic 157" o:spid="_x0000_s1158" style="position:absolute;left:19689;top:21044;width:610;height:597;visibility:visible;mso-wrap-style:square;v-text-anchor:top" coordsize="60960,59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" path="m60960,l,,,59435r60960,l60960,xe" fillcolor="#ec7d2f" stroked="f">
                  <v:path arrowok="t"/>
                </v:shape>
                <v:shape id="Graphic 158" o:spid="_x0000_s1159" style="position:absolute;left:6037;top:43650;width:546;height:547;visibility:visible;mso-wrap-style:square;v-text-anchor:top" coordsize="54610,54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" path="m54000,l,,,54000r54000,l54000,xe" fillcolor="#5b9bd3" stroked="f">
                  <v:path arrowok="t"/>
                </v:shape>
                <v:shape id="Graphic 159" o:spid="_x0000_s1160" style="position:absolute;left:12855;top:43623;width:610;height:597;visibility:visible;mso-wrap-style:square;v-text-anchor:top" coordsize="60960,59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" path="m60960,l,,,59436r60960,l60960,xe" fillcolor="#ec7d2f" stroked="f">
                  <v:path arrowok="t"/>
                </v:shape>
                <v:shape id="Graphic 160" o:spid="_x0000_s1161" style="position:absolute;left:19689;top:43623;width:610;height:597;visibility:visible;mso-wrap-style:square;v-text-anchor:top" coordsize="60960,59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" path="m60960,l,,,59436r60960,l60960,xe" fillcolor="#fec010" stroked="f">
                  <v:path arrowok="t"/>
                </v:shape>
                <v:shape id="Graphic 161" o:spid="_x0000_s1162" style="position:absolute;left:39141;top:43727;width:546;height:489;visibility:visible;mso-wrap-style:square;v-text-anchor:top" coordsize="54610,48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" path="m54000,l,,,48679r54000,l54000,xe" fillcolor="#5b9bd3" stroked="f">
                  <v:path arrowok="t"/>
                </v:shape>
                <v:shape id="Graphic 162" o:spid="_x0000_s1163" style="position:absolute;left:45959;top:43703;width:610;height:540;visibility:visible;mso-wrap-style:square;v-text-anchor:top" coordsize="60960,539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" path="m60960,l,,,53568r60960,l60960,xe" fillcolor="#ec7d2f" stroked="f">
                  <v:path arrowok="t"/>
                </v:shape>
                <v:shape id="Graphic 163" o:spid="_x0000_s1164" style="position:absolute;left:52793;top:43703;width:609;height:540;visibility:visible;mso-wrap-style:square;v-text-anchor:top" coordsize="60960,539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" path="m60960,l,,,53568r60960,l60960,xe" fillcolor="#e2e55b" stroked="f">
                  <v:path arrowok="t"/>
                </v:shape>
                <v:shape id="Graphic 164" o:spid="_x0000_s1165" style="position:absolute;left:38474;top:29909;width:23927;height:8998;visibility:visible;mso-wrap-style:square;v-text-anchor:top" coordsize="2392680,8997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" path="m100926,96139l,96139,,436753r100926,l100926,96139xem559536,l457123,r,436753l559536,436753,559536,xem1018120,436765r-102387,l915733,899617r102387,l1018120,436765xem1476743,436753r-102413,l1374330,530517r102413,l1476743,436753xem1933867,436753r-100927,l1832940,536448r100927,l1933867,436753xem2392464,436753r-100914,l2291550,688365r100914,l2392464,436753xe" fillcolor="#5b9bd3" stroked="f">
                  <v:path arrowok="t"/>
                </v:shape>
                <v:shape id="Graphic 165" o:spid="_x0000_s1166" style="position:absolute;left:39483;top:28615;width:23940;height:10281;visibility:visible;mso-wrap-style:square;v-text-anchor:top" coordsize="2393950,1028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" path="m102412,l,,,566127r102412,l102412,xem561009,322821r-102400,l458609,566115r102400,l561009,322821xem1018133,566115r-100927,l917206,1027798r100927,l1018133,566115xem1476743,566115r-100927,l1375816,707351r100927,l1476743,566115xem1935340,566127r-102400,l1832940,649198r102400,l1935340,566127xem2393950,566127r-102413,l2291537,802297r102413,l2393950,566127xe" fillcolor="#ec7d2f" stroked="f">
                  <v:path arrowok="t"/>
                </v:shape>
                <v:shape id="Graphic 166" o:spid="_x0000_s1167" style="position:absolute;left:40507;top:28971;width:23927;height:9436;visibility:visible;mso-wrap-style:square;v-text-anchor:top" coordsize="2392680,943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" path="m102400,l,,,530529r102400,l102400,xem559523,80708r-100926,l458597,530517r100926,l559523,80708xem1018133,530517r-102413,l915720,943533r102413,l1018133,530517xem1476730,530517r-102400,l1374330,841476r102400,l1476730,530517xem1935340,530517r-102413,l1832927,665822r102413,l1935340,530517xem2392451,530517r-100914,l2291537,797560r100914,l2392451,530517xe" fillcolor="#e2e55b" stroked="f">
                  <v:path arrowok="t"/>
                </v:shape>
                <v:shape id="Graphic 167" o:spid="_x0000_s1168" style="position:absolute;left:40476;top:28940;width:1092;height:95;visibility:visible;mso-wrap-style:square;v-text-anchor:top" coordsize="10922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" path="m9525,l3175,,,,,9525r6337,l6337,6337r3188,l9525,xem35153,l22339,r-127,l22212,6337r127,l35153,6337,35153,xem60782,l47967,r-139,l47828,6337r139,l60782,6337,60782,xem86410,l73596,r,6337l86410,6337,86410,xem108737,l99212,r,6337l102387,6337r,3188l108737,9525r,-9525xe" fillcolor="#231f20" stroked="f">
                  <v:path arrowok="t"/>
                </v:shape>
                <v:shape id="Graphic 168" o:spid="_x0000_s1169" style="position:absolute;left:41531;top:29160;width:13;height:4927;visibility:visible;mso-wrap-style:square;v-text-anchor:top" coordsize="1270,4927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" path="m,l,492696e" filled="f" strokecolor="#231f20" strokeweight=".5pt">
                  <v:stroke dashstyle="dash"/>
                  <v:path arrowok="t"/>
                </v:shape>
                <v:shape id="Graphic 169" o:spid="_x0000_s1170" style="position:absolute;left:40476;top:29161;width:1092;height:5150;visibility:visible;mso-wrap-style:square;v-text-anchor:top" coordsize="109220,5149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" path="m6350,492556r-6350,l,492683r6350,l6350,492556xem6350,l,,,12623r6350,l6350,xem9525,508355r-3175,l6350,505180r-6350,l,514718r9525,l9525,508355xem35280,508342r-12941,l22339,514705r12941,l35280,508342xem60909,508342r-12942,l47967,514705r12815,l60909,508342xem86537,508355r-127,l73596,508355r,6350l86410,514705r127,l86537,508355xem108750,505180r-6350,l102400,508355r-3175,l99225,514718r9525,l108750,505180xe" fillcolor="#231f20" stroked="f">
                  <v:path arrowok="t"/>
                </v:shape>
                <v:shape id="Graphic 170" o:spid="_x0000_s1171" style="position:absolute;left:40507;top:29414;width:13;height:4673;visibility:visible;mso-wrap-style:square;v-text-anchor:top" coordsize="1270,4673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" path="m,l,467296e" filled="f" strokecolor="#231f20" strokeweight=".5pt">
                  <v:stroke dashstyle="dash"/>
                  <v:path arrowok="t"/>
                </v:shape>
                <v:shape id="Graphic 171" o:spid="_x0000_s1172" style="position:absolute;left:45062;top:29747;width:1073;height:101;visibility:visible;mso-wrap-style:square;v-text-anchor:top" coordsize="107314,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" path="m9525,12r-6350,l,12,,9537r6350,l6350,6362r3175,l9525,12xem34734,12r-12598,l22009,r,6350l22136,6350r12598,12l34734,12xem59944,12r-12624,l47320,6362r12624,l59944,12xem85153,12r-12611,l72415,12r,6350l72542,6362r12611,l85153,12xem107276,12r-9537,l97739,6362r3175,l100914,9537r6362,l107276,12xe" fillcolor="#231f20" stroked="f">
                  <v:path arrowok="t"/>
                </v:shape>
                <v:shape id="Graphic 172" o:spid="_x0000_s1173" style="position:absolute;left:46103;top:29966;width:12;height:4127;visibility:visible;mso-wrap-style:square;v-text-anchor:top" coordsize="1270,412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" path="m,l,412254e" filled="f" strokecolor="#231f20" strokeweight=".5pt">
                  <v:stroke dashstyle="dash"/>
                  <v:path arrowok="t"/>
                </v:shape>
                <v:shape id="Graphic 173" o:spid="_x0000_s1174" style="position:absolute;left:45062;top:29967;width:1073;height:4343;visibility:visible;mso-wrap-style:square;v-text-anchor:top" coordsize="107314,434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" path="m6350,l,,,12623r6350,l6350,xem6362,412127r-6350,l12,412254r6350,l6362,412127xem9525,427799r-3175,l6350,424624r-6350,l,434162r9525,l9525,427799xem34874,427786r-12726,l22148,434149r12599,l34874,427786xem60083,427786r-12738,l47345,434149r12611,l60083,427786xem85280,427799r-12725,l72555,434149r12611,l85280,427799xem107276,424624r-6350,l100926,427799r-3175,l97751,434162r9525,l107276,424624xe" fillcolor="#231f20" stroked="f">
                  <v:path arrowok="t"/>
                </v:shape>
                <v:shape id="Graphic 174" o:spid="_x0000_s1175" style="position:absolute;left:45093;top:30217;width:13;height:3873;visibility:visible;mso-wrap-style:square;v-text-anchor:top" coordsize="1270,387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" path="m,l,387159e" filled="f" strokecolor="#231f20" strokeweight=".5pt">
                  <v:stroke dashstyle="dash"/>
                  <v:path arrowok="t"/>
                </v:shape>
                <v:shape id="Graphic 175" o:spid="_x0000_s1176" style="position:absolute;left:49633;top:34469;width:1092;height:3975;visibility:visible;mso-wrap-style:square;v-text-anchor:top" coordsize="109220,397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" path="m9537,390575r-3187,l6350,387400r-6350,l,396925r9537,l9537,390575xem35166,390575r-12814,l22225,390575r,6338l22352,396913r12814,l35166,390575xem60794,390575r-12814,l47980,396913r12814,l60794,390575xem86448,390575r-12839,l73609,396913r12839,l86448,390575xem108762,387400r-6350,l102412,390575r-3162,l99250,396925r9512,l108762,387400xem108762,374497r-6350,l102412,374624r6350,l108762,374497xem108762,r-6350,l102412,12915r6350,l108762,xe" fillcolor="#231f20" stroked="f">
                  <v:path arrowok="t"/>
                </v:shape>
                <v:shape id="Graphic 176" o:spid="_x0000_s1177" style="position:absolute;left:50689;top:34727;width:12;height:3493;visibility:visible;mso-wrap-style:square;v-text-anchor:top" coordsize="1270,349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" path="m,l,348678e" filled="f" strokecolor="#231f20" strokeweight=".5pt">
                  <v:stroke dashstyle="dash"/>
                  <v:path arrowok="t"/>
                </v:shape>
                <v:shape id="Graphic 177" o:spid="_x0000_s1178" style="position:absolute;left:49633;top:34245;width:1092;height:228;visibility:visible;mso-wrap-style:square;v-text-anchor:top" coordsize="109220,228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" path="m6350,22313l,22313r,127l6350,22440r,-127xem9525,12r-6350,l,12,,9537r6350,l6350,6362r3175,l9525,12xem35293,l22352,r,6362l35166,6362,35293,xem60921,l47980,r,6362l60794,6362,60921,xem86563,12r-140,l73609,12r,6350l86410,6362r153,l86563,12xem108775,12r-9525,l99250,6362r3162,l102412,9537r6363,l108775,12xe" fillcolor="#231f20" stroked="f">
                  <v:path arrowok="t"/>
                </v:shape>
                <v:shape id="Graphic 178" o:spid="_x0000_s1179" style="position:absolute;left:49665;top:34469;width:12;height:3747;visibility:visible;mso-wrap-style:square;v-text-anchor:top" coordsize="1270,374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" path="m,l,374510e" filled="f" strokecolor="#231f20" strokeweight=".17672mm">
                  <v:stroke dashstyle="1 1"/>
                  <v:path arrowok="t"/>
                </v:shape>
                <v:shape id="Graphic 179" o:spid="_x0000_s1180" style="position:absolute;left:54219;top:34470;width:1092;height:2952;visibility:visible;mso-wrap-style:square;v-text-anchor:top" coordsize="109220,295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" path="m9525,288467r-3175,l6350,285292r-6350,l,294817r9525,l9525,288467xem35153,288467r-12814,l22212,288467r,6338l22339,294805r12814,l35153,288467xem60782,288467r-12827,l47955,294805r12827,l60782,288467xem86410,288467r-12814,l73596,294805r12814,l86410,288467xem108737,285292r-6337,l102400,288467r-3175,l99225,294817r9512,l108737,285292xem108737,272313r-6337,l102400,272453r6337,l108737,272313xem108737,r-6337,l102400,12966r6337,l108737,xe" fillcolor="#231f20" stroked="f">
                  <v:path arrowok="t"/>
                </v:shape>
                <v:shape id="Graphic 180" o:spid="_x0000_s1181" style="position:absolute;left:55275;top:34729;width:12;height:2470;visibility:visible;mso-wrap-style:square;v-text-anchor:top" coordsize="1270,247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" path="m,l,246392e" filled="f" strokecolor="#231f20" strokeweight=".17603mm">
                  <v:stroke dashstyle="dash"/>
                  <v:path arrowok="t"/>
                </v:shape>
                <v:shape id="Graphic 181" o:spid="_x0000_s1182" style="position:absolute;left:54219;top:34245;width:1092;height:228;visibility:visible;mso-wrap-style:square;v-text-anchor:top" coordsize="109220,228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" path="m6350,22377l,22377r,127l6350,22504r,-127xem9525,12r-6350,l,12,,9537r6337,l6337,6362r3188,l9525,12xem35280,l22339,r,6362l35153,6362,35280,xem60909,l47955,r,6362l60782,6362,60909,xem86537,12r-127,l73596,12r,6350l86410,6362r127,l86537,12xem108750,12r-9525,l99225,6362r3175,l102400,9537r6350,l108750,12xe" fillcolor="#231f20" stroked="f">
                  <v:path arrowok="t"/>
                </v:shape>
                <v:shape id="Graphic 182" o:spid="_x0000_s1183" style="position:absolute;left:54251;top:34470;width:12;height:2724;visibility:visible;mso-wrap-style:square;v-text-anchor:top" coordsize="1270,272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" path="m,l,272313e" filled="f" strokecolor="#231f20" strokeweight=".5pt">
                  <v:stroke dashstyle="dash"/>
                  <v:path arrowok="t"/>
                </v:shape>
                <v:shape id="Graphic 183" o:spid="_x0000_s1184" style="position:absolute;left:58805;top:34245;width:5664;height:2737;visibility:visible;mso-wrap-style:square;v-text-anchor:top" coordsize="566420,273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" path="m6362,104762r-6350,l12,118516r6350,l6362,104762xem6362,77635r-6350,l12,91262r6350,l6362,77635xem6362,50266r-6350,l12,64020r6350,l6362,50266xem6362,23012r-6350,l12,23164r,13627l6362,36791r,-13627l6362,23012xem9525,135318r-3175,l6350,132143r-6350,l,141668r9525,l9525,135318xem9537,12r-6350,l12,12r,9525l6362,9537r,-3175l9537,6362r,-6350xem35153,135305r-12801,l22225,135305r,6350l22352,141655r12801,l35153,135305xem35293,l22326,r,6362l35293,6362,35293,xem60807,135305r-12814,l47993,141655r12814,l60807,135305xem60909,l47967,r,6362l60794,6362,60909,xem86436,135305r-12827,l73609,141655r12827,l86436,135305xem86563,12r-127,l73609,12r,6350l86436,6362r127,l86563,12xem108762,132143r-6350,l102412,135318r-3175,l99237,141668r9525,l108762,132143xem108762,77647r-6350,l102412,91274r6350,l108762,77647xem108762,50406r-6350,l102412,64160r6350,l108762,50406xem108762,23177r-6350,l102412,36918r6350,l108762,23177xem108775,118503r-13,-13589l102412,104914r,13615l108775,118643r,-140xem108775,12r-9538,l99237,6362r3175,l102412,9537r6363,l108775,12xem468147,267042r-3188,l464959,263880r-6350,l458609,273405r9538,l468147,267042xem493344,267055r-12599,l480618,267042r,6350l493344,273405r,-6350xem518553,267055r-12611,l505942,273405r12611,l518553,267055xem543750,267055r-12598,l531025,267055r,6350l531152,273405r12598,l543750,267055xem565873,263880r-6350,l559523,267042r-3175,l556348,273405r9525,l565873,263880xem565873,21653r-6350,l559523,33769r6350,l565873,21653xem565886,251764r-6350,l559536,251891r6350,l565886,251764xe" fillcolor="#231f20" stroked="f">
                  <v:path arrowok="t"/>
                </v:shape>
                <v:shape id="Graphic 184" o:spid="_x0000_s1185" style="position:absolute;left:64432;top:34703;width:13;height:2064;visibility:visible;mso-wrap-style:square;v-text-anchor:top" coordsize="1270,206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" path="m,l,205905e" filled="f" strokecolor="#231f20" strokeweight=".5pt">
                  <v:stroke dashstyle="dash"/>
                  <v:path arrowok="t"/>
                </v:shape>
                <v:shape id="Graphic 185" o:spid="_x0000_s1186" style="position:absolute;left:63391;top:34245;width:1073;height:222;visibility:visible;mso-wrap-style:square;v-text-anchor:top" coordsize="107314,22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" path="m6362,21513r-6350,l12,21640r6350,l6362,21513xem9525,12r-6350,l,12,,9537r6350,l6350,6362r3175,l9525,12xem34861,l22136,r,6362l34747,6362,34861,xem60071,l47332,r,6362l59944,6362,60071,xem85280,12r-127,l72555,12r,6350l85153,6362r127,l85280,12xem107276,12r-9537,l97739,6362r3175,l100914,9537r6362,l107276,12xe" fillcolor="#231f20" stroked="f">
                  <v:path arrowok="t"/>
                </v:shape>
                <v:shape id="Graphic 186" o:spid="_x0000_s1187" style="position:absolute;left:63423;top:34461;width:12;height:2305;visibility:visible;mso-wrap-style:square;v-text-anchor:top" coordsize="127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" path="m,l,230124e" filled="f" strokecolor="#231f20" strokeweight=".5pt">
                  <v:stroke dashstyle="dash"/>
                  <v:path arrowok="t"/>
                </v:shape>
                <v:shape id="Graphic 187" o:spid="_x0000_s1188" style="position:absolute;left:37414;top:26625;width:27826;height:13799;visibility:visible;mso-wrap-style:square;v-text-anchor:top" coordsize="2782570,13798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" path="m2782125,765124r-3188,l2778937,761961r-2746946,l31991,3187r-3201,l28790,,,,,6350r25641,l25641,151917,,151917r,6350l25641,158267r,146748l,305015r,6350l25641,311365r,145568l,456933r,6350l25641,463283r,146761l,610044r,6350l25641,616394r,145555l,761949r,6350l25641,768299r,25311l25641,915060,,915060r,6350l25641,921410r,146748l,1068158r,6350l25641,1074508r,145568l,1220076r,6350l25641,1226426r,146748l,1373174r,6350l28790,1379524r,-3175l31991,1376349r,-582739l31991,768311r452247,l484238,791083r6350,l490588,768311r452260,l942848,791083r6350,l949198,768311r452247,l1401445,791083r6350,l1407795,768311r450773,l1858568,791083r6350,l1864918,768311r452260,l2317178,791083r6350,l2323528,768311r452247,l2775775,791083r6350,l2782125,765124xe" fillcolor="#231f20" stroked="f">
                  <v:path arrowok="t"/>
                </v:shape>
                <v:shape id="Graphic 188" o:spid="_x0000_s1189" style="position:absolute;left:36802;top:3568;width:28328;height:13634;visibility:visible;mso-wrap-style:square;v-text-anchor:top" coordsize="2832735,1363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" path="m2832481,1336395r-3188,l2829293,1333207r-2797328,l31965,3187r-3175,l28790,,,,,6350r25615,l25615,133184,,133184r,6350l25615,139534r,126835l,266369r,6350l25615,272719r,126835l,399554r,6350l25615,405904r,126835l,532739r,6350l25615,539089r,126835l,665924r,6350l25615,672274r,128207l,800481r,6350l25615,806831r,126822l,933653r,6350l25615,940003r,126835l,1066838r,6350l25615,1073188r,126835l,1200023r,6350l25615,1206373r,126834l,1333207r,6350l25641,1339557r,23394l31991,1362951r,-23394l426110,1339557r,23394l432460,1362951r,-23394l826592,1339557r,23394l832942,1362951r,-23394l1225651,1339557r,23394l1232001,1362951r,-23394l1626120,1339557r,23394l1632470,1362951r,-23394l2026602,1339557r,23394l2032952,1362951r,-23394l2425662,1339557r,23394l2432012,1362951r,-23394l2826131,1339557r,23394l2832481,1362951r,-26556xe" fillcolor="#010202" stroked="f">
                  <v:path arrowok="t"/>
                </v:shape>
                <v:shape id="Graphic 189" o:spid="_x0000_s1190" style="position:absolute;left:39030;top:5617;width:24142;height:11099;visibility:visible;mso-wrap-style:square;v-text-anchor:top" coordsize="2414270,11099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" path="m2008619,50l2004669,r-1867,888l1600822,509473r-393967,582866l809790,542366r-3569,-775l407225,770039,9182,352323r-4014,-89l88,357073,,361086r2412,2540l403478,784504r3214,470l804735,557072r398361,551752l1205039,1109802r4166,-64l1211122,1108709,1611210,516775,2006422,16789r397624,531685l2408021,549046r5626,-4204l2414219,540867,2010460,990,2008619,50xe" fillcolor="#5b9bd3" stroked="f">
                  <v:path arrowok="t"/>
                </v:shape>
                <v:shape id="Graphic 190" o:spid="_x0000_s1191" style="position:absolute;left:39027;top:5300;width:24149;height:11627;visibility:visible;mso-wrap-style:square;v-text-anchor:top" coordsize="2414905,1162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" path="m2008949,r-4775,177l2002015,1625,1601279,879551r-392049,267081l811263,489000r-1600,-1092l806043,487286r-1880,495l405536,815784,7124,604685r-3835,1181l,612063r1181,3848l4279,617550,405599,830198r2756,-279l805154,503427r397574,657010l1204214,1161491r3403,736l1209395,1161884,1609890,889050r2209,-2616l2007336,20548r396075,718350l2407272,740016r6134,-3378l2414523,732764,2011210,1269,2008949,xe" fillcolor="#ec7d2f" stroked="f">
                  <v:path arrowok="t"/>
                </v:shape>
                <v:shape id="Graphic 191" o:spid="_x0000_s1192" style="position:absolute;left:39027;top:9416;width:23997;height:5963;visibility:visible;mso-wrap-style:square;v-text-anchor:top" coordsize="2399665,5962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" path="m7048,154686r-3835,1219l,162140r1219,3823l7454,169189r3836,-1232l14503,161734r-1219,-3835l7048,154686xem29616,166331r-3823,1220l22567,173786r1232,3836l30022,180835r3836,-1219l37071,173380r-1219,-3835l29616,166331xem52184,177977r-3823,1220l45148,185432r1219,3836l52603,192481r3823,-1219l59639,185026r-1220,-3836l52184,177977xem74764,189623r-3835,1232l67716,197078r1219,3836l75171,204127r3822,-1220l82219,196672r-1232,-3823l74764,189623xem97332,201282r-3835,1219l90284,208737r1219,3822l97739,215785r3835,-1232l104787,208330r-1219,-3835l97332,201282xem119900,212928r-3823,1219l112852,220383r1232,3835l120307,227431r3835,-1219l127355,219976r-1219,-3835l119900,212928xem142468,224574r-3823,1219l135432,232029r1219,3835l142887,239077r3823,-1219l149936,231622r-1232,-3823l142468,224574xem165049,236220r-3836,1231l158000,243674r1219,3836l165455,250723r3823,-1219l172504,243268r-1232,-3823l165049,236220xem187617,247878r-3836,1219l180568,255333r1219,3823l188023,262382r3835,-1232l195071,254927r-1219,-3836l187617,247878xem210184,259524r-3822,1219l203136,266979r1232,3835l210591,274027r3835,-1219l217639,266573r-1219,-3836l210184,259524xem232765,271170r-3835,1219l225717,278625r1219,3835l233171,285673r3823,-1219l240220,278218r-1232,-3835l232765,271170xem255333,282816r-3835,1232l248284,290271r1220,3835l255739,297319r3836,-1219l262788,289864r-1219,-3822l255333,282816xem277901,294474r-3836,1220l270852,301929r1220,3823l278307,308978r3836,-1232l285356,301523r-1219,-3835l277901,294474xem300469,306120r-3823,1220l293420,313575r1232,3836l300875,320624r3836,-1219l307924,313169r-1220,-3836l300469,306120xem323049,317766r-3835,1219l316001,325221r1219,3836l323456,332270r3822,-1220l330504,324815r-1232,-3823l323049,317766xem345617,329425r-3835,1219l338569,336880r1219,3822l346024,343928r3835,-1232l353072,336461r-1219,-3823l345617,329425xem368185,341071r-3835,1219l361137,348526r1219,3822l368592,355574r3835,-1219l375640,348119r-1219,-3835l368185,341071xem390753,352717r-3823,1219l383705,360172r1231,3835l391159,367220r3836,-1219l398208,359765r-1219,-3835l390753,352717xem414985,357873r-6566,2451l406742,363982r2464,6565l412864,372224r6566,-2464l421093,366102r-2451,-6565l414985,357873xem438784,348970r-6578,2464l430542,355092r2451,6565l436651,363334r6578,-2464l444893,357212r-2451,-6565l438784,348970xem462572,340080r-6566,2464l454329,346202r2464,6565l460451,354431r6566,-2451l468680,348322r-2451,-6565l462572,340080xem486359,331190r-6566,2464l478129,337312r2451,6565l484238,345541r6578,-2451l492480,339432r-2451,-6565l486359,331190xem510158,322300r-6565,2451l501916,328422r2464,6565l508038,336651r6565,-2451l516267,330542r-2451,-6578l510158,322300xem533946,313410r-6566,2451l525716,319519r2451,6578l531825,327761r6566,-2464l540067,321652r-2464,-6578l533946,313410xem557745,304520r-6578,2451l549503,310629r2464,6566l555624,318871r6566,-2464l563854,312750r-2451,-6566l557745,304520xem581532,295617r-6565,2464l573303,301739r2451,6566l579412,309981r6565,-2464l587654,303860r-2464,-6566l581532,295617xem605332,286727r-6578,2464l597090,292849r2451,6566l603199,301091r6578,-2464l611441,294970r-2451,-6566l605332,286727xem629119,277837r-6566,2464l620890,283959r2451,6566l626998,292188r6566,-2451l635241,286080r-2464,-6566l629119,277837xem652919,268947r-6578,2452l644677,275069r2451,6566l650786,283298r6578,-2451l659028,277190r-2451,-6579l652919,268947xem676706,260057r-6566,2452l668464,266166r2464,6579l674585,274408r6566,-2451l682815,268300r-2451,-6579l676706,260057xem700506,251167r-6579,2452l692264,257276r2451,6579l698372,265518r6579,-2451l706615,259410r-2451,-6579l700506,251167xem724293,242277r-6566,2452l716051,248386r2464,6566l722172,256628r6566,-2451l730402,250507r-2451,-6566l724293,242277xem748080,233387r-6566,2452l739851,239496r2451,6566l745959,247738r6579,-2463l754202,241617r-2451,-6566l748080,233387xem771880,224497r-6566,2452l763638,230606r2464,6566l769759,238848r6566,-2463l777989,232727r-2451,-6566l771880,224497xem795667,215595r-6566,2464l787438,221716r2451,6566l793546,229946r6566,-2451l801789,223837r-2464,-6566l795667,215595xem817625,219608r-4013,152l808850,224917r132,3479l809002,228930r5144,4762l818159,233540r4775,-5144l822791,224917r-22,-547l817625,219608xem836269,236867r-4026,153l827481,242163r131,3480l827633,246189r5156,4763l836802,250786r4763,-5143l841433,242163r-20,-533l836269,236867xem854900,254114r-4013,152l846124,259422r132,3480l846277,263436r5143,4762l855446,268046r4763,-5144l860076,259422r-20,-533l854900,254114xem873544,271373r-4014,153l864768,276682r132,3467l864920,280695r5144,4762l874077,285305r4775,-5156l878710,276682r-23,-546l873544,271373xem892187,288632r-4026,153l883399,293928r143,3480l883564,297942r5143,4775l892721,302552r4762,-5144l897351,293928r-20,-533l892187,288632xem910831,305879r-4026,152l902042,311188r133,3479l902195,315201r5156,4762l911364,319811r4763,-5144l915995,311188r-21,-546l910831,305879xem929462,323138r-4014,153l920686,328447r132,3480l920838,332460r5144,4763l930008,337070r4762,-5143l934639,328447r-21,-546l929462,323138xem948105,340398r-4013,152l939317,345694r143,3479l939482,349719r5143,4763l948639,354317r4762,-5144l953269,345694r-20,-534l948105,340398xem966749,357644r-4026,165l957960,362953r133,3480l958113,366966r5156,4763l967282,371576r4763,-5143l971913,362953r-21,-546l966749,357644xem985380,374904r-4013,152l976604,380199r132,3480l976756,384225r5144,4763l985926,388835r4762,-5156l990556,380199r-20,-533l985380,374904xem1004023,392163r-4013,152l995235,397459r143,3480l995400,401472r5144,4775l1004557,406082r4775,-5143l1009189,397459r-22,-534l1004023,392163xem1022667,409409r-4026,153l1013879,414718r132,3480l1014031,418731r5156,4763l1023200,423341r4763,-5143l1027831,414718r-21,-546l1022667,409409xem1041298,426669r-4013,152l1032522,431965r132,3479l1032675,435991r5143,4762l1041844,440601r4762,-5157l1046474,431965r-20,-534l1041298,426669xem1059941,443915r-4013,165l1051166,449224r132,3480l1051318,453237r5144,4763l1060475,457847r4775,-5143l1065107,449224r-22,-533l1059941,443915xem1078585,461175r-4026,152l1069797,466483r132,3480l1069949,470496r5156,4763l1079118,475107r4763,-5144l1083749,466483r-20,-546l1078585,461175xem1097216,478434r-4013,152l1088440,483730r132,3480l1088593,487756r5143,4762l1097762,492366r4763,-5156l1102392,483730r-20,-534l1097216,478434xem1115860,495681r-4014,165l1107084,500989r132,3480l1107236,505002r5144,4763l1116393,509612r4775,-5143l1121025,500989r-22,-533l1115860,495681xem1134503,512940r-4013,152l1125715,518236r143,3492l1125880,522262r5143,4762l1135037,526872r4762,-5144l1139667,518236r-20,-534l1134503,512940xem1153147,530199r-4026,153l1144358,535495r133,3480l1144511,539508r5156,4775l1153680,544118r4763,-5143l1158311,535495r-21,-533l1153147,530199xem1171778,547446r-4014,152l1163002,552754r132,3480l1163154,556768r5144,4762l1172324,561378r4762,-5144l1176955,552754r-21,-546l1171778,547446xem1190421,564705r-4013,152l1181633,570001r143,3480l1181798,574027r5143,4762l1190955,578637r4762,-5156l1195585,570001r-20,-533l1190421,564705xem1208785,581787r-4013,304l1200213,587413r224,2946l1200518,591426r5321,4559l1209852,595680r4560,-5321l1214188,587413r-81,-1067l1208785,581787xem1225321,562495r-4013,318l1216748,568134r224,2946l1217053,572147r5321,4560l1226388,576402r4559,-5322l1230723,568134r-81,-1067l1225321,562495xem1241844,543217r-4001,304l1233271,548855r233,2934l1233589,552856r5321,4572l1242910,557110r4572,-5321l1247259,548855r-81,-1066l1241844,543217xem1258379,523938r-4001,305l1249806,529564r224,2947l1250111,533577r5334,4560l1259446,537832r4572,-5321l1263785,529564r-85,-1067l1258379,523938xem1274914,504647r-4013,317l1266342,510286r223,2933l1266647,514299r5321,4559l1275981,518553r4559,-5334l1280317,510286r-81,-1067l1274914,504647xem1291450,485368r-4013,305l1282877,491007r224,2934l1283182,495007r5321,4572l1292517,499262r4559,-5321l1296853,491007r-82,-1080l1291450,485368xem1307972,466090r-4000,304l1299400,471716r233,2946l1299717,475729r5322,4559l1309052,479983r4559,-5321l1313388,471716r-82,-1067l1307972,466090xem1324508,446798r-4001,318l1315935,452437r224,2934l1316240,456438r5334,4572l1325575,460705r4572,-5334l1329923,452437r-81,-1067l1324508,446798xem1341043,427520r-4013,304l1332471,433146r224,2946l1332776,437159r5321,4572l1342110,441413r4559,-5321l1346446,433146r-81,-1067l1341043,427520xem1357579,408241r-4014,305l1349006,413867r224,2947l1349311,417880r5321,4560l1358645,422135r4560,-5321l1362981,413867r-81,-1067l1357579,408241xem1374101,388950r-4000,305l1365529,394589r233,2933l1365846,398589r5322,4572l1375181,402856r4559,-5334l1379517,394589r-82,-1067l1374101,388950xem1390637,369671r-4001,305l1382064,375297r224,2947l1382369,379310r5334,4560l1391704,383565r4572,-5321l1396052,375297r-81,-1067l1390637,369671xem1407172,350380r-4013,317l1398600,356019r223,2946l1398905,360032r5321,4559l1408239,364286r4572,-5321l1412578,356019r-85,-1067l1407172,350380xem1423708,331101r-4014,305l1415135,336740r224,2934l1415440,340741r5321,4572l1424774,345008r4560,-5334l1429110,336740r-81,-1067l1423708,331101xem1440243,311810r-4013,317l1431658,317449r233,2946l1431975,321462r5322,4559l1441310,325716r4559,-5321l1445645,317449r-81,-1067l1440243,311810xem1456766,292531r-4001,305l1448193,298170r224,2934l1448498,302171r5334,4572l1457832,306438r4573,-5334l1462181,298170r-81,-1067l1456766,292531xem1473301,273253r-4013,305l1464729,278879r223,2946l1465033,282892r5322,4572l1474368,287147r4572,-5322l1478707,278879r-85,-1067l1473301,273253xem1489836,253961r-4013,318l1481264,259600r224,2947l1481569,263613r5321,4560l1490903,267868r4560,-5321l1495239,259600r-81,-1067l1489836,253961xem1506372,234683r-4013,305l1497787,240322r233,2933l1498104,244322r5321,4572l1507439,248577r4559,-5322l1511774,240322r-81,-1067l1506372,234683xem1522895,215404r-4001,305l1514322,221030r224,2947l1514627,225044r5334,4559l1523961,229298r4572,-5321l1528310,221030r-81,-1066l1522895,215404xem1539430,196113r-4013,317l1530857,201752r223,2933l1531162,205765r5322,4559l1540497,210019r4572,-5334l1544836,201752r-85,-1067l1539430,196113xem1555965,176834r-4013,305l1547393,182460r224,2947l1547698,186474r5321,4572l1557032,190728r4559,-5321l1561367,182460r-80,-1054l1555965,176834xem1572501,157556r-4013,305l1563916,163182r233,2946l1564233,167195r5321,4559l1573568,171450r4559,-5322l1577903,163182r-81,-1067l1572501,157556xem1589023,138264r-4000,305l1580451,143903r224,2934l1580756,147904r5334,4572l1590090,152171r4572,-5334l1594439,143903r-82,-1067l1589023,138264xem1605559,118986r-4013,305l1596986,124612r224,2946l1597291,128625r5334,4572l1606626,132880r4572,-5322l1610965,124612r-85,-1067l1605559,118986xem1628876,110045r-6706,2032l1620265,115620r2020,6706l1625828,124231r6336,-1905l1632485,122326r1966,-3658l1632458,112077r198,l1628876,110045xem1653197,102717r-6719,2019l1644586,108280r1981,6591l1650149,116890r6718,-2019l1658772,111328r-1994,-6592l1656978,104736r-3781,-2019xem1677517,95377r-6718,2019l1668894,100939r2032,6718l1674469,109562r6298,-1905l1681120,107657r1960,-3670l1681095,97396r178,l1677517,95377xem1701838,88036r-6719,2032l1693214,93611r2032,6706l1698790,102222r6323,-1905l1705434,100317r1966,-3658l1705419,90068r-38,-127l1701838,88036xem1726145,80695r-6705,2032l1717535,86271r2032,6718l1723097,94881r6300,-1892l1729747,92989r1974,-3670l1729727,82727r198,l1726145,80695xem1750466,73367r-6718,2020l1741855,78930r1981,6591l1743875,85648r3543,1905l1754136,85521r1905,-3543l1754048,75387r199,l1750466,73367xem1774786,66027r-6718,2032l1766163,71602r2032,6706l1771738,80213r6298,-1905l1778389,78308r1960,-3671l1778368,68059r198,l1774786,66027xem1799107,58686r-6718,2032l1790484,64262r2032,6718l1796059,72872r6286,-1892l1802696,70980r1974,-3670l1802688,60718r198,l1799107,58686xem1823415,51358r-6706,2020l1814804,56921r1994,6591l1816836,63639r3531,1905l1827085,63512r1905,-3543l1826996,53378r200,l1823415,51358xem1847735,44018r-6718,2019l1839125,49593r2019,6706l1844687,58204r6299,-1905l1851337,56299r1973,-3671l1851313,46037r178,l1847735,44018xem1872056,36677r-6719,2032l1863432,42252r2032,6706l1869008,50863r6335,-1905l1875665,48958r1953,-3658l1875637,38709r198,l1872056,36677xem1896376,29349r-6718,2020l1887753,34912r2032,6718l1893328,43522r6287,-1892l1899966,41630r1973,-3670l1899958,31369r199,l1896376,29349xem1920684,22009r-6706,2019l1912073,27571r1994,6592l1914105,34290r3531,1905l1924354,34163r1905,-3544l1924266,24028r199,l1920684,22009xem1945004,14668r-6718,2032l1936394,20243r2019,6706l1941957,28854r6336,-1905l1948613,26949r1967,-3658l1948586,16700r198,l1945004,14668xem1969325,7340r-6718,2019l1960702,12903r2032,6718l1966277,21513r6298,-1892l1972927,19621r1961,-3670l1972906,9359r200,l1969325,7340xem1993645,r-6718,2019l1985022,5562r2032,6718l1990597,14185r6287,-1905l1997235,12280r1973,-3670l1997223,2019r178,l1993645,xem2015629,342r-3873,1080l2010435,3771r-2092,3874l2009406,11404r6109,3442l2019388,13766r3442,-6121l2021738,3771,2015629,342xem2037765,12788r-3873,1093l2032573,16230r-2078,3874l2031542,23863r6109,3429l2041524,26212r3442,-6108l2043887,16230r-6122,-3442xem2059901,25234r-3860,1093l2054717,28676r-2086,3874l2053678,36309r6122,3442l2063673,38658r3429,-6108l2066023,28676r-6122,-3442xem2082050,37693r-3873,1080l2076853,41122r-2086,3874l2075827,48755r6109,3442l2085809,51117r3442,-6121l2088159,41122r-6109,-3429xem2104186,50139r-3873,1080l2098997,53568r-2085,3874l2097963,61201r6109,3442l2107946,63563r3441,-6121l2110308,53568r-6122,-3429xem2126322,62585r-3860,1080l2121133,66027r-2081,3873l2120099,73660r6122,3429l2130094,76009r3429,-6109l2132444,66027r-6122,-3442xem2148471,75031r-3873,1092l2143274,78473r-2086,3873l2142248,86106r6109,3441l2152230,88455r3442,-6109l2154580,78473r-6109,-3442xem2170607,87477r-3873,1092l2165415,90919r-2078,3873l2164384,98552r6109,3441l2174366,100901r3442,-6109l2176716,90919r-6109,-3442xem2192743,99936r-3860,1079l2187562,103365r-2093,3873l2186520,110998r6122,3441l2196515,113360r3429,-6122l2198865,103365r-6122,-3429xem2214892,112382r-3873,1079l2209698,115811r-2092,3873l2208669,123444r6109,3441l2218651,125806r3442,-6122l2221001,115811r-6109,-3429xem2237028,124828r-3873,1092l2231831,128270r-2086,3873l2230805,135902r6109,3429l2240788,138252r3441,-6109l2243137,128270r-6109,-3442xem2259164,137274r-3860,1092l2253980,140716r-2086,3873l2252941,148348r6122,3442l2262924,150698r3441,-6109l2265286,140716r-6122,-3442xem2281313,149733r-3873,1079l2276116,153162r-2086,3873l2275090,160794r6109,3442l2285072,163144r3429,-6109l2287422,153162r-6109,-3429xem2303449,162179r-3873,1079l2298255,165608r-2092,3873l2297226,173240r6109,3442l2307209,175602r3441,-6121l2309558,165608r-6109,-3429xem2325585,174625r-3873,1079l2320389,178066r-2078,3861l2319362,185699r6122,3429l2329345,188048r3441,-6121l2331707,178066r-6122,-3441xem2347734,187071r-3873,1092l2342537,190512r-2086,3874l2341498,198145r6122,3429l2351493,200494r3429,-6108l2353843,190512r-6109,-3441xem2369870,199517r-3873,1092l2364673,202958r-2086,3874l2363647,210591r6109,3442l2373629,212940r3442,-6108l2375979,202958r-6109,-3441xem2392006,211975r-3873,1080l2386814,215404r-2078,3874l2385783,223037r6122,3442l2395766,225399r3441,-6121l2398128,215404r-6122,-3429xe" fillcolor="#70ad45" stroked="f">
                  <v:path arrowok="t"/>
                </v:shape>
                <v:shape id="Graphic 192" o:spid="_x0000_s1193" style="position:absolute;left:39027;top:11171;width:24149;height:3810;visibility:visible;mso-wrap-style:square;v-text-anchor:top" coordsize="2414905,381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" path="m6934,80772l3124,82067,,88341r1295,3810l36029,109359r3810,-1282l42951,101790,41668,97980,6934,80772xem63830,108966r-3810,1282l56908,116535r1283,3810l92925,137553r3810,-1282l99847,129984r-1283,-3810l63830,108966xem120726,137160r-3810,1282l113804,144729r1283,3810l149821,165747r3810,-1282l156743,158178r-1283,-3810l120726,137160xem177622,165354r-3810,1282l170700,172923r1283,3810l206717,193941r3810,-1282l213639,186372r-1283,-3810l177622,165354xem234530,193548r-3810,1282l227596,201117r1296,3810l263626,222135r3810,-1282l270548,214566r-1296,-3810l234530,193548xem291426,221729r-3810,1295l284505,229298r1283,3810l320522,250317r3810,-1283l327444,242747r-1283,-3810l291426,221729xem348322,249923r-3810,1283l341401,257492r1283,3810l377418,278511r3810,-1283l384340,270941r-1283,-3810l348322,249923xem405218,278117r-3810,1283l398314,285737r1266,3759l405245,292303r1701,l423756,285737r-17445,l404084,280047r-85,-216l406617,278807r-1399,-690xem406617,278807r-2618,1024l406311,285737r2819,-5690l406617,278807xem436041,267296r-29424,11511l409130,280047r-2819,5690l423756,285737r16908,-6604l442277,275450r-2553,-6541l436041,267296xem495185,244182r-36106,14110l457466,261975r2553,6541l463702,270129r36106,-14110l501421,252336r-2553,-6541l495185,244182xem554329,221068r-36106,14110l516610,238861r2553,6541l522846,247015r36106,-14110l560565,229222r-2553,-6541l554329,221068xem613473,197954r-36106,14110l575754,215747r2553,6541l581990,223901r36106,-14123l619709,206095r-2553,-6528l613473,197954xem672617,174840r-36106,14110l634898,192633r2553,6528l641134,200774r36106,-14110l678853,182981r-2553,-6528l672617,174840xem731761,151726r-36106,14110l694042,169519r2552,6528l700277,177660r36107,-14110l737996,159867r-2552,-6528l731761,151726xem790905,128600r-36106,14122l753186,146405r2552,6528l759421,154546r36106,-14110l797140,136753r-2552,-6540l790905,128600xem818768,129082r-3911,953l811199,136017r953,3911l845235,160121r3912,-940l852804,153187r-952,-3899l818768,129082xem872972,162166r-3912,952l865416,169100r939,3912l899439,193205r3912,-953l907008,186270r-952,-3911l872972,162166xem927176,195249r-3912,940l919619,202184r940,3898l953642,226275r3912,-939l961212,219354r-953,-3912l927176,195249xem981379,228320r-3911,953l973823,235254r940,3912l1007846,259359r3912,-940l1015415,252425r-952,-3899l981379,228320xem1035583,261404r-3912,952l1028026,268338r940,3911l1062050,292442r3911,-952l1069619,285508r-953,-3911l1035583,261404xem1089786,294487r-3911,940l1082230,301421r940,3899l1116253,325513r3912,-940l1123823,318579r-953,-3899l1089786,294487xem1143990,327558r-3911,952l1136434,334492r939,3912l1170457,358597r3911,-940l1178026,351663r-952,-3912l1143990,327558xem1198194,360641r-3912,953l1190637,367576r940,3911l1206258,380441r2972,-216l1226592,365836r-19889,l1198194,360641xem1221892,353237r-15189,12599l1226592,365836r3403,-2820l1230363,359016r-4471,-5398l1221892,353237xem1270774,312712r-29845,24739l1240561,341452r4470,5397l1249032,347230r29845,-24752l1279245,318477r-4470,-5397l1270774,312712xem1319644,272173r-29833,24740l1289430,300926r4484,5398l1297914,306692r29845,-24740l1328127,277952r-4470,-5398l1319644,272173xem1368526,231648r-29832,24739l1338313,260388r4483,5397l1346796,266166r29845,-24752l1377010,237413r-4471,-5397l1368526,231648xem1417408,191109r-29832,24740l1387195,219849r4483,5410l1395679,225628r29845,-24740l1425892,196888r-4483,-5411l1417408,191109xem1466291,150571r-29833,24752l1436077,179324r4484,5397l1444561,185102r29832,-24752l1474774,156349r-4483,-5397l1466291,150571xem1515173,110045r-29845,24740l1484960,138785r4483,5398l1493443,144564r29833,-24740l1523657,115811r-4484,-5398l1515173,110045xem1564055,69507r-29845,24752l1533842,98259r4470,5398l1542326,104025r29832,-24739l1572539,75285r-4483,-5397l1564055,69507xem1619542,35115r-15075,1397l1603248,37020r-20155,16701l1582724,57721r4471,5398l1591208,63500r17653,-14644l1620710,47764r2565,-3099l1622628,37680r-3086,-2565xem1682762,29260r-38595,3569l1641602,35928r554,5982l1642249,42913r3086,2565l1683931,41910r2578,-3099l1685954,32829r-93,-1003l1682762,29260xem1745995,23406r-38595,3568l1704822,30073r555,5982l1705470,37058r3099,2566l1747164,36055r2565,-3099l1749186,26974r-92,-1003l1745995,23406xem1809229,17551r-38608,3569l1768055,24218r555,5982l1768703,31203r3099,2566l1810397,30200r2566,-3099l1812407,21120r-92,-991l1809229,17551xem1872449,11696r-38595,3582l1831289,18364r554,5981l1831936,25349r3086,2565l1873631,24345r2565,-3098l1875641,15278r-93,-1004l1872449,11696xem1935683,5842r-38596,3581l1894522,12509r544,5982l1895157,19494r3099,2565l1936851,18491r2578,-3086l1938875,9423r-93,-1003l1935683,5842xem1998916,r-38595,3568l1957743,6654r554,5982l1958390,13639r3099,2578l2000084,12636r2566,-3086l2002095,3568r-93,-1003l1998916,xem2025281,4419r-3518,1931l2019795,13081r1943,3530l2058949,27457r3530,-1943l2064435,18783r-1930,-3518l2025281,4419xem2086254,22186r-3531,1931l2080768,30848r1930,3530l2119909,45224r3531,-1943l2125395,36550r-1930,-3518l2086254,22186xem2147214,39954r-3531,1930l2141728,48615r1930,3531l2180882,62992r3518,-1944l2186368,54317r-1943,-3517l2147214,39954xem2208174,57708r-3518,1943l2202688,66382r1943,3518l2241842,80746r3518,-1930l2247328,72085r-1930,-3531l2208174,57708xem2269147,75476r-3531,1943l2263660,84150r1931,3518l2302802,98513r3530,-1930l2308288,89852r-1930,-3531l2269147,75476xem2330107,93243r-3531,1930l2324620,101917r1931,3518l2363774,116281r3518,-1931l2369261,107619r-1943,-3530l2330107,93243xem2391067,111010r-3518,1931l2385580,119684r1931,3518l2408859,129425r3531,-1930l2414346,120764r-1931,-3531l2391067,111010xe" fillcolor="#231f20" stroked="f">
                  <v:path arrowok="t"/>
                </v:shape>
                <v:shape id="Graphic 193" o:spid="_x0000_s1194" style="position:absolute;left:35702;top:21082;width:2292;height:127;visibility:visible;mso-wrap-style:square;v-text-anchor:top" coordsize="229235,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" path="m225856,l2844,,,2844,,9855r2844,2845l6350,12700r219506,l228701,9855r,-7011l225856,xe" fillcolor="#5b9bd3" stroked="f">
                  <v:path arrowok="t"/>
                </v:shape>
                <v:shape id="Graphic 194" o:spid="_x0000_s1195" style="position:absolute;left:43635;top:21082;width:2292;height:127;visibility:visible;mso-wrap-style:square;v-text-anchor:top" coordsize="229235,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" path="m225856,l2844,,,2844,,9855r2844,2845l6350,12700r219506,l228701,9855r,-7011l225856,xe" fillcolor="#ec7d2f" stroked="f">
                  <v:path arrowok="t"/>
                </v:shape>
                <v:shape id="Graphic 195" o:spid="_x0000_s1196" style="position:absolute;left:51540;top:21082;width:2159;height:127;visibility:visible;mso-wrap-style:square;v-text-anchor:top" coordsize="215900,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" path="m9855,l2844,,,2844,,9855r2844,2845l9855,12700,12700,9855r,-7011l9855,xem35255,l28244,,25400,2844r,7011l28244,12700r7011,l38100,9855r,-7011l35255,xem60655,l53644,,50800,2844r,7011l53644,12700r7011,l63500,9855r,-7011l60655,xem86055,l79044,,76200,2844r,7011l79044,12700r7011,l88900,9855r,-7011l86055,xem111455,r-7011,l101600,2844r,7011l104444,12700r7011,l114300,9855r,-7011l111455,xem136855,r-7011,l127000,2844r,7011l129844,12700r7011,l139700,9855r,-7011l136855,xem162255,r-7011,l152400,2844r,7011l155244,12700r7011,l165100,9855r,-7011l162255,xem187655,r-7011,l177800,2844r,7011l180644,12700r7011,l190500,9855r,-7011l187655,xem213055,r-7011,l203200,2844r,7011l206044,12700r7011,l215900,9855r,-7011l213055,xe" fillcolor="#70ad45" stroked="f">
                  <v:path arrowok="t"/>
                </v:shape>
                <v:shape id="Graphic 196" o:spid="_x0000_s1197" style="position:absolute;left:59411;top:21082;width:2292;height:127;visibility:visible;mso-wrap-style:square;v-text-anchor:top" coordsize="229235,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" path="m41605,l2832,,,2844,,9855r2832,2845l41605,12700,44450,9855r,-7011l41605,xem105105,l66332,,63500,2844r,7011l66332,12700r38773,l107950,9855r,-7011l105105,xem168605,l129832,r-2832,2844l127000,9855r2832,2845l168605,12700r2845,-2845l171450,2844,168605,xem225856,l193332,r-2832,2844l190500,9855r2832,2845l225856,12700r2832,-2845l228688,2844,225856,xe" fillcolor="#231f20" stroked="f">
                  <v:path arrowok="t"/>
                </v:shape>
                <v:shape id="Graphic 197" o:spid="_x0000_s1198" style="position:absolute;left:4992;top:26515;width:24003;height:12116;visibility:visible;mso-wrap-style:square;v-text-anchor:top" coordsize="2400300,1211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" path="m81178,l,,,940955r81178,l81178,xem544436,l463257,r,951522l544436,951522,544436,xem1007694,l927912,r,1095692l1007694,1095692,1007694,xem1472349,r-81166,l1391183,1211033r81166,l1472349,xem1935594,r-81153,l1854441,245084r81153,l1935594,xem2400274,r-81178,l2319096,874636r81178,l2400274,xe" fillcolor="#5b9bd3" stroked="f">
                  <v:path arrowok="t"/>
                </v:shape>
                <v:shape id="Graphic 198" o:spid="_x0000_s1199" style="position:absolute;left:6014;top:26515;width:24003;height:12452;visibility:visible;mso-wrap-style:square;v-text-anchor:top" coordsize="2400300,1245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" path="m81178,l,,,818883r81178,l81178,xem544436,l464654,r,1244663l544436,1244663,544436,xem1009091,l927912,r,1212951l1009091,1212951,1009091,xem1472349,r-81179,l1391170,1147597r81179,l1472349,xem1936991,r-81153,l1855838,601675r81153,l1936991,xem2400274,r-81178,l2319096,891933r81178,l2400274,xe" fillcolor="#ec7d2f" stroked="f">
                  <v:path arrowok="t"/>
                </v:shape>
                <v:shape id="Graphic 199" o:spid="_x0000_s1200" style="position:absolute;left:7049;top:26515;width:24003;height:12573;visibility:visible;mso-wrap-style:square;v-text-anchor:top" coordsize="2400300,1257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" path="m81178,l,,,895781r81178,l81178,xem544436,l463257,r,1187958l544436,1187958,544436,xem1007694,l926515,r,1257160l1007694,1257160,1007694,xem1472349,r-81179,l1391170,1142784r81179,l1472349,xem1935607,r-81179,l1854428,315252r81179,l1935607,xem2400262,r-81166,l2319096,750646r81166,l2400262,xe" fillcolor="#fec010" stroked="f">
                  <v:path arrowok="t"/>
                </v:shape>
                <v:shape id="Graphic 200" o:spid="_x0000_s1201" style="position:absolute;left:7018;top:35281;width:876;height:229;visibility:visible;mso-wrap-style:square;v-text-anchor:top" coordsize="87630,228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" path="m9525,15989r-3175,l6350,12814,,12814r,9525l9525,22339r,-6350xem23215,15976r-127,l23088,22326r127,l23215,15976xem36918,15976r-13690,l23228,22326r13690,l36918,15976xem64312,15976r-13690,l50482,15976r,6350l50622,22326r13690,l64312,15976xem87528,12814r-6350,l81178,15989r-3175,l78003,22339r9525,l87528,12814xem87528,l81178,r,127l87528,127r,-127xe" fillcolor="#231f20" stroked="f">
                  <v:path arrowok="t"/>
                </v:shape>
                <v:shape id="Graphic 201" o:spid="_x0000_s1202" style="position:absolute;left:7861;top:26707;width:13;height:8578;visibility:visible;mso-wrap-style:square;v-text-anchor:top" coordsize="1270,857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" path="m,l,857478e" filled="f" strokecolor="#231f20" strokeweight=".5pt">
                  <v:stroke dashstyle="dash"/>
                  <v:path arrowok="t"/>
                </v:shape>
                <v:shape id="Graphic 202" o:spid="_x0000_s1203" style="position:absolute;left:7018;top:26483;width:876;height:102;visibility:visible;mso-wrap-style:square;v-text-anchor:top" coordsize="87630,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" path="m9525,12l,12,,9537r6350,l6350,6362r3175,l9525,12xem37058,r-140,l23228,r,6350l36918,6350r140,l37058,xem64452,r-140,l50622,r,6350l64312,6350r140,l64452,xem87528,12r-9525,l78003,6362r3175,l81178,9537r6350,l87528,12xe" fillcolor="#231f20" stroked="f">
                  <v:path arrowok="t"/>
                </v:shape>
                <v:shape id="Graphic 203" o:spid="_x0000_s1204" style="position:absolute;left:7049;top:26705;width:13;height:8579;visibility:visible;mso-wrap-style:square;v-text-anchor:top" coordsize="1270,857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" path="m,l,857605e" filled="f" strokecolor="#231f20" strokeweight=".5pt">
                  <v:stroke dashstyle="dash"/>
                  <v:path arrowok="t"/>
                </v:shape>
                <v:shape id="Graphic 204" o:spid="_x0000_s1205" style="position:absolute;left:11650;top:38205;width:876;height:222;visibility:visible;mso-wrap-style:square;v-text-anchor:top" coordsize="87630,22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" path="m9525,15824r-3175,l6350,12649,,12649r,9525l9525,22174r,-6350xem36918,15811r-13690,l23088,15811r,6350l23228,22161r13690,l36918,15811xem64312,15811r-13690,l50482,15811r,6350l50622,22161r13690,l64312,15811xem87528,12649r-6350,l81178,15824r-3175,l78003,22174r9525,l87528,12649xem87528,l81178,r,127l87528,127r,-127xe" fillcolor="#231f20" stroked="f">
                  <v:path arrowok="t"/>
                </v:shape>
                <v:shape id="Graphic 205" o:spid="_x0000_s1206" style="position:absolute;left:12494;top:26705;width:12;height:11500;visibility:visible;mso-wrap-style:square;v-text-anchor:top" coordsize="1270,1149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" path="m,l,1149985e" filled="f" strokecolor="#231f20" strokeweight=".5pt">
                  <v:stroke dashstyle="dash"/>
                  <v:path arrowok="t"/>
                </v:shape>
                <v:shape id="Graphic 206" o:spid="_x0000_s1207" style="position:absolute;left:11650;top:26483;width:876;height:102;visibility:visible;mso-wrap-style:square;v-text-anchor:top" coordsize="87630,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" path="m9525,12l,12,,9537r6350,l6350,6362r3175,l9525,12xem36918,l23228,r,6350l36918,6350,36918,xem37058,r-127,l36931,6350r127,l37058,xem64452,r-140,l50622,r,6350l64312,6350r140,l64452,xem87528,12r-9525,l78003,6362r3175,l81178,9537r6350,l87528,12xe" fillcolor="#231f20" stroked="f">
                  <v:path arrowok="t"/>
                </v:shape>
                <v:shape id="Graphic 207" o:spid="_x0000_s1208" style="position:absolute;left:11682;top:26704;width:13;height:11506;visibility:visible;mso-wrap-style:square;v-text-anchor:top" coordsize="1270,1150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" path="m,l,1150112e" filled="f" strokecolor="#231f20" strokeweight=".5pt">
                  <v:stroke dashstyle="dash"/>
                  <v:path arrowok="t"/>
                </v:shape>
                <v:shape id="Graphic 208" o:spid="_x0000_s1209" style="position:absolute;left:16283;top:38895;width:876;height:228;visibility:visible;mso-wrap-style:square;v-text-anchor:top" coordsize="87630,228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" path="m9525,16014r-3175,l6350,12839,,12839r,9525l9525,22364r,-6350xem23215,16002r-114,6350l23215,16002xem36931,16002r-13703,l23228,22352r13703,l36931,16002xem64312,16002r-13690,l50482,16002r,6350l50622,22352r13690,l64312,16002xem87528,12839r-6350,l81178,16014r-3175,l78003,22364r9525,l87528,12839xem87541,l81191,r,127l87541,127r,-127xe" fillcolor="#231f20" stroked="f">
                  <v:path arrowok="t"/>
                </v:shape>
                <v:shape id="Graphic 209" o:spid="_x0000_s1210" style="position:absolute;left:17126;top:26707;width:13;height:12192;visibility:visible;mso-wrap-style:square;v-text-anchor:top" coordsize="1270,1219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" path="m,l,1218793e" filled="f" strokecolor="#231f20" strokeweight=".5pt">
                  <v:stroke dashstyle="dash"/>
                  <v:path arrowok="t"/>
                </v:shape>
                <v:shape id="Graphic 210" o:spid="_x0000_s1211" style="position:absolute;left:16283;top:26483;width:876;height:102;visibility:visible;mso-wrap-style:square;v-text-anchor:top" coordsize="87630,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" path="m9525,12l,12,,9537r6350,l6350,6362r3175,l9525,12xem37071,r-140,l23215,r,6350l36931,6350r140,l37071,xem64452,r-127,l50622,r,6350l64325,6350r127,l64452,xem87528,12r-9525,l78003,6362r3175,l81178,9537r6350,l87528,12xe" fillcolor="#231f20" stroked="f">
                  <v:path arrowok="t"/>
                </v:shape>
                <v:shape id="Graphic 211" o:spid="_x0000_s1212" style="position:absolute;left:16315;top:26706;width:12;height:12192;visibility:visible;mso-wrap-style:square;v-text-anchor:top" coordsize="1270,1219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" path="m,l,1218933e" filled="f" strokecolor="#231f20" strokeweight=".5pt">
                  <v:stroke dashstyle="dash"/>
                  <v:path arrowok="t"/>
                </v:shape>
                <v:shape id="Graphic 212" o:spid="_x0000_s1213" style="position:absolute;left:20929;top:37753;width:877;height:222;visibility:visible;mso-wrap-style:square;v-text-anchor:top" coordsize="87630,22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" path="m9525,15875r-3175,l6350,12700,,12700r,9525l9525,22225r,-6350xem36931,15862r-13690,l23101,15862r,6350l23241,22212r13690,l36931,15862xem64325,15862r-13691,l50495,15862r,6350l50634,22212r13691,l64325,15862xem87528,12700r-6350,l81178,15875r-3175,l78003,22225r9525,l87528,12700xem87541,l81191,r,127l87541,127r,-127xe" fillcolor="#231f20" stroked="f">
                  <v:path arrowok="t"/>
                </v:shape>
                <v:shape id="Graphic 213" o:spid="_x0000_s1214" style="position:absolute;left:21773;top:26706;width:13;height:11049;visibility:visible;mso-wrap-style:square;v-text-anchor:top" coordsize="1270,1104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" path="m,l,1104696e" filled="f" strokecolor="#231f20" strokeweight=".5pt">
                  <v:stroke dashstyle="dash"/>
                  <v:path arrowok="t"/>
                </v:shape>
                <v:shape id="Graphic 214" o:spid="_x0000_s1215" style="position:absolute;left:20929;top:26483;width:877;height:102;visibility:visible;mso-wrap-style:square;v-text-anchor:top" coordsize="87630,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" path="m9525,12l,12,,9537r6350,l6350,6362r3175,l9525,12xem37071,r-140,l23241,r,6350l36931,6350r140,l37071,xem64452,r-127,l50609,r,6350l64325,6350r127,l64452,xem87528,12r-9525,l78003,6362r3175,l81178,9537r6350,l87528,12xe" fillcolor="#231f20" stroked="f">
                  <v:path arrowok="t"/>
                </v:shape>
                <v:shape id="Graphic 215" o:spid="_x0000_s1216" style="position:absolute;left:20961;top:26704;width:13;height:11049;visibility:visible;mso-wrap-style:square;v-text-anchor:top" coordsize="1270,1104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" path="m,l,1104811e" filled="f" strokecolor="#231f20" strokeweight=".5pt">
                  <v:stroke dashstyle="dash"/>
                  <v:path arrowok="t"/>
                </v:shape>
                <v:shape id="Graphic 216" o:spid="_x0000_s1217" style="position:absolute;left:25562;top:29473;width:876;height:228;visibility:visible;mso-wrap-style:square;v-text-anchor:top" coordsize="87630,228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" path="m9525,16344r-3175,l6350,13169,,13169r,9525l9525,22694r,-6350xem36918,16332r-13690,l23088,16332r,6350l23228,22682r13690,l36918,16332xem64300,16332r-13678,l50482,16332r,6350l50622,22682r13678,l64300,16332xem87515,13169r-6350,l81165,16344r-3175,l77990,22694r9525,l87515,13169xem87528,l81178,r,152l87528,152r,-152xe" fillcolor="#231f20" stroked="f">
                  <v:path arrowok="t"/>
                </v:shape>
                <v:shape id="Graphic 217" o:spid="_x0000_s1218" style="position:absolute;left:26405;top:26710;width:13;height:2769;visibility:visible;mso-wrap-style:square;v-text-anchor:top" coordsize="1270,2768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" path="m,l,276237e" filled="f" strokecolor="#231f20" strokeweight=".5pt">
                  <v:stroke dashstyle="dash"/>
                  <v:path arrowok="t"/>
                </v:shape>
                <v:shape id="Graphic 218" o:spid="_x0000_s1219" style="position:absolute;left:25562;top:26483;width:876;height:102;visibility:visible;mso-wrap-style:square;v-text-anchor:top" coordsize="87630,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" path="m9525,12l,12,,9537r6350,l6350,6362r3175,l9525,12xem37058,r-140,l23228,r,6350l36918,6350r140,l37058,xem64452,r-140,l50609,r,6350l64300,6350r152,l64452,xem87515,12r-9525,l77990,6362r3175,l81165,9537r6350,l87515,12xe" fillcolor="#231f20" stroked="f">
                  <v:path arrowok="t"/>
                </v:shape>
                <v:shape id="Graphic 219" o:spid="_x0000_s1220" style="position:absolute;left:25594;top:26709;width:13;height:2768;visibility:visible;mso-wrap-style:square;v-text-anchor:top" coordsize="1270,2768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" path="m,l,276364e" filled="f" strokecolor="#231f20" strokeweight=".5pt">
                  <v:stroke dashstyle="dash"/>
                  <v:path arrowok="t"/>
                </v:shape>
                <v:shape id="Graphic 220" o:spid="_x0000_s1221" style="position:absolute;left:30208;top:33833;width:877;height:222;visibility:visible;mso-wrap-style:square;v-text-anchor:top" coordsize="87630,22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" path="m9525,15697r-3175,l6350,12522,,12522r,9525l9525,22047r,-6350xem36918,15684r-13690,l23088,15684r,6350l23228,22034r13690,l36918,15684xem64300,15684r-13678,l50482,15684r,6350l50622,22034r13678,l64300,15684xem87528,12522r-6350,l81178,15697r-3175,l78003,22047r9525,l87528,12522xem87541,l81191,r,127l87541,127r,-127xe" fillcolor="#231f20" stroked="f">
                  <v:path arrowok="t"/>
                </v:shape>
                <v:shape id="Graphic 221" o:spid="_x0000_s1222" style="position:absolute;left:31052;top:26704;width:13;height:7131;visibility:visible;mso-wrap-style:square;v-text-anchor:top" coordsize="1270,713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" path="m,l,712927e" filled="f" strokecolor="#231f20" strokeweight=".5pt">
                  <v:stroke dashstyle="dash"/>
                  <v:path arrowok="t"/>
                </v:shape>
                <v:shape id="Graphic 222" o:spid="_x0000_s1223" style="position:absolute;left:30208;top:26483;width:877;height:102;visibility:visible;mso-wrap-style:square;v-text-anchor:top" coordsize="87630,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" path="m9525,12l,12,,9537r6350,l6350,6362r3175,l9525,12xem37058,r-140,l23228,r,6350l36918,6350r140,l37058,xem64452,r-140,l50622,r,6350l64300,6350r152,l64452,xem87528,12r-9525,l78003,6362r3175,l81178,9537r6350,l87528,12xe" fillcolor="#231f20" stroked="f">
                  <v:path arrowok="t"/>
                </v:shape>
                <v:shape id="Graphic 223" o:spid="_x0000_s1224" style="position:absolute;left:30240;top:26702;width:13;height:7131;visibility:visible;mso-wrap-style:square;v-text-anchor:top" coordsize="1270,713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" path="m,l,713054e" filled="f" strokecolor="#231f20" strokeweight=".5pt">
                  <v:stroke dashstyle="dash"/>
                  <v:path arrowok="t"/>
                </v:shape>
                <v:shape id="Graphic 224" o:spid="_x0000_s1225" style="position:absolute;left:4064;top:40204;width:70;height:191;visibility:visible;mso-wrap-style:square;v-text-anchor:top" coordsize="6985,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" path="m6350,12636l,12636r,6350l6350,18986r,-6350xem6362,l12,r,127l6362,127,6362,xe" fillcolor="#231f20" stroked="f">
                  <v:path arrowok="t"/>
                </v:shape>
                <v:shape id="Graphic 225" o:spid="_x0000_s1226" style="position:absolute;left:4096;top:26515;width:13;height:13691;visibility:visible;mso-wrap-style:square;v-text-anchor:top" coordsize="1270,13690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" path="m,l,1368902e" filled="f" strokecolor="#231f20" strokeweight=".17644mm">
                  <v:stroke dashstyle="1 1"/>
                  <v:path arrowok="t"/>
                </v:shape>
                <v:shape id="Graphic 226" o:spid="_x0000_s1227" style="position:absolute;left:3774;top:26483;width:28194;height:13945;visibility:visible;mso-wrap-style:square;v-text-anchor:top" coordsize="2819400,1394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" path="m6350,1387894r-6350,l,1394244r6350,l6350,1387894xem6350,1233144r-6350,l,1239494r6350,l6350,1233144xem6350,1079360r-6350,l,1085710r6350,l6350,1079360xem6350,925588r-6350,l,931938r6350,l6350,925588xem6350,770839r-6350,l,777189r6350,l6350,770839xem6350,617067r-6350,l,623417r6350,l6350,617067xem6350,462318r-6350,l,468668r6350,l6350,462318xem6350,308533r-6350,l,314883r6350,l6350,308533xem6350,153797r-6350,l,160147r6350,l6350,153797xem6350,12l,12,,6362r6350,l6350,12xem12839,1387881r-51,6350l12839,1387881xem12839,1233131r-51,6350l12839,1233131xem12839,1079347r-51,6350l12839,1079347xem12839,925576r-51,6350l12839,925576xem12839,770826r-51,6350l12839,770826xem12839,617054r-51,6350l12839,617054xem12839,462305r-51,6350l12839,462305xem12839,308521r-51,6350l12839,308521xem12839,153784r-51,6350l12839,153784xem12839,r-51,6350l12839,xem19354,1387881r-6502,l12852,1394231r6502,l19354,1387881xem19354,1233131r-6502,l12852,1239481r6502,l19354,1233131xem19354,1079347r-6502,l12852,1085697r6502,l19354,1079347xem19354,925576r-6502,l12852,931926r6502,l19354,925576xem19354,770826r-6502,l12852,777176r6502,l19354,770826xem19354,617054r-6502,l12852,623404r6502,l19354,617054xem19354,462305r-6502,l12852,468655r6502,l19354,462305xem19354,308521r-6502,l12852,314871r6502,l19354,308521xem19354,153784r-6502,l12852,160134r6502,l19354,153784xem19354,l12852,r,6350l19354,6350,19354,xem32181,1387894r-6350,l25831,1394244r6350,l32181,1387894xem32181,1233144r-6350,l25831,1239494r6350,l32181,1233144xem32181,1079360r-6350,l25831,1085710r6350,l32181,1079360xem32181,925588r-6350,l25831,931938r6350,l32181,925588xem32181,770839r-6350,l25831,777189r6350,l32181,770839xem32181,617067r-6350,l25831,623417r6350,l32181,617067xem32181,462318r-6350,l25831,468668r6350,l32181,462318xem32181,308533r-6350,l25831,314883r6350,l32181,308533xem32181,153797r-6350,l25831,160147r6350,l32181,153797xem35356,18948r-6350,l29006,25298r6350,l35356,18948xem35369,18834r-6350,l35369,18935r,-101xem38531,12r-6350,l25831,12r,6350l29006,6362r,3175l35356,9537r,-3175l38531,6362r,-6350xem63830,l51193,r-127,l51066,6350r127,l63830,6350,63830,xem89154,l76504,r-127,6350l76504,6350r12650,l89154,xem114439,l101815,r,6350l114439,6350r,-6350xem139763,l127114,r-127,l126987,6350r127,l139763,6350r,-6350xem165074,l152425,r-127,l152298,6350r127,l165074,6350r,-6350xem190373,l177723,r-127,l177596,6350r127,l190373,6350r,-6350xem215684,l203034,r-127,l202907,6350r127,l215684,6350r,-6350xem240982,l228346,r,6350l240982,6350r,-6350xem266293,l253644,r-127,6350l253644,6350r12649,l266293,xem291604,l278955,r,6350l291604,6350r,-6350xem316915,l304266,r,6350l316915,6350r,-6350xem342214,l329565,r-127,l329438,6350r127,l342214,6350r,-6350xem367525,l354876,r-127,l354749,6350r127,l367525,6350r,-6350xem392836,l380174,r,6350l392836,6350r,-6350xem418134,l405485,r-127,l405358,6350r127,l418134,6350r,-6350xem443433,l430796,r,6350l443433,6350r,-6350xem468744,l456095,r,6350l468744,6350r,-6350xem500024,18948r-6350,l493674,25298r6350,l500024,18948xem500024,18834r-6350,l500024,18935r,-101xem500024,3187r-5982,l494042,,481406,r,6350l493674,6350r,3187l500024,9537r,-6350xem519366,l506717,r,6350l519366,6350r,-6350xem544652,l532015,r,6350l544652,6350r,-6350xem569976,l557326,r-127,l557199,6350r127,l569976,6350r,-6350xem595261,l582625,r,6350l595261,6350r,-6350xem620585,l607923,r,6350l620585,6350r,-6350xem645896,l633247,r-127,l633120,6350r127,l645896,6350r,-6350xem671207,l658545,r,6350l671207,6350r,-6350xem696506,l683856,r,6350l696506,6350r,-6350xem721817,l709168,r,6350l721817,6350r,-6350xem747115,l734466,r-127,l734339,6350r127,l747115,6350r,-6350xem772426,l759777,r,6350l772426,6350r,-6350xem797737,l785088,r,6350l797737,6350r,-6350xem823036,l810387,r,6350l823036,6350r,-6350xem848347,l835698,r,6350l848347,6350r,-6350xem873645,l860996,r,6350l873645,6350r,-6350xem898956,l886307,r,6350l898956,6350r,-6350xem924267,l911618,r,6350l924267,6350r,-6350xem949579,l936917,r,6350l949579,6350r,-6350xem963269,18948r-6350,l956919,25298r6350,l963269,18948xem963282,18834r-6350,l963282,18935r,-101xem974877,l962228,r,3187l956919,3187r,6350l963269,9537r,-3187l974877,6350r,-6350xem1000188,l987539,r,6350l1000188,6350r,-6350xem1025486,r-12649,l1012837,6350r12649,l1025486,xem1050798,r-12650,l1038148,6350r12650,l1050798,xem1076109,r-12662,l1063447,6350r12662,l1076109,xem1101407,r-12649,l1088758,6350r12649,l1101407,xem1126718,r-12649,l1114069,6350r12649,l1126718,xem1152029,r-12662,l1139367,6350r12662,l1152029,xem1177328,r-12650,l1164678,6350r12650,l1177328,xem1202639,r-12649,l1189990,6350r12649,l1202639,xem1227937,r-12649,l1215288,6350r12649,l1227937,xem1253248,r-12649,l1240599,6350r12649,l1253248,xem1278559,r-12662,l1265897,6350r12662,l1278559,xem1303858,r-12649,l1291209,6350r12649,l1303858,xem1329169,r-12649,l1316520,6350r12649,l1329169,xem1354480,r-12662,l1341818,6350r12662,l1354480,xem1379778,r-12649,l1367129,6350r12649,l1379778,xem1392440,r-127,l1392313,6350,1392440,xem1405089,r-12649,l1392428,6350r12661,l1405089,xem1427937,18948r-6350,l1421587,25298r6350,l1427937,18948xem1427949,18834r-6350,l1427949,18935r,-101xem1430388,r-12649,l1417739,6350r3848,l1421587,9537r6350,l1427937,6350r2451,l1430388,xem1455699,r-12649,l1443050,6350r12649,l1455699,xem1481010,r-12662,l1468348,6350r12662,l1481010,xem1506308,r-12649,l1493659,6350r12649,l1506308,xem1531620,r-12650,l1518970,6350r12650,l1531620,xem1556931,r-12662,l1544269,6350r12662,l1556931,xem1582229,r-12649,l1569580,6350r12649,l1582229,xem1607540,r-12662,l1594878,6350r12662,l1607540,xem1632839,r-12650,l1620189,6350r12650,l1632839,xem1658150,r-12650,l1645500,6350r12650,l1658150,xem1683461,r-12662,l1670799,6350r12662,l1683461,xem1708759,r-12649,l1696110,6350r12649,l1708759,xem1734070,r-12649,l1721421,6350r12649,l1734070,xem1759369,r-12650,l1746719,6350r12650,l1759369,xem1784680,r-12649,l1772031,6350r12649,l1784680,xem1809991,r-12662,l1797329,6350r12662,l1809991,xem1835289,r-12649,l1822640,6350r12649,l1835289,xem1860600,r-12649,l1847951,6350r12649,l1860600,xem1891195,18948r-6350,l1884845,25298r6350,l1891195,18948xem1891195,3187r-5296,l1885899,r-12649,l1873250,6350r11595,l1884845,9537r6350,l1891195,3187xem1891207,18834r-6350,l1891207,18935r,-101xem1911210,r-12649,l1898561,6350r12649,l1911210,xem1936521,r-12662,l1923859,6350r12662,l1936521,xem1961819,r-12649,l1949170,6350r12649,l1961819,xem1987130,r-12649,l1974481,6350r12649,l1987130,xem2012429,r-12649,l1999780,6350r12649,l2012429,xem2037740,r-12649,l2025091,6350r12649,l2037740,xem2063051,r-12662,l2050389,6350r12662,l2063051,xem2088349,r-12649,l2075700,6350r12649,l2088349,xem2113661,r-12650,l2101011,6350r12650,l2113661,xem2138959,r-12649,l2126310,6350r12649,l2138959,xem2164270,r-12649,l2151621,6350r12649,l2164270,xem2189581,r-12662,l2176919,6350r12662,l2189581,xem2214880,r-12650,l2202230,6350r12650,l2214880,xem2240191,r-12649,l2227542,6350r12649,l2240191,xem2265489,r-12649,l2252840,6350r12649,l2265489,xem2290800,r-12649,l2278151,6350r12649,l2290800,xem2316111,r-12674,l2303437,6350r12674,l2316111,xem2341397,r-12636,l2328761,6350r12636,l2341397,xem2354453,18948r-6350,l2348103,25298r6350,l2354453,18948xem2354465,18834r-6350,l2354465,18935r,-101xem2366708,r-12636,l2354072,3187r-5969,l2348103,9537r6350,l2354453,6350r12255,l2366708,xem2392019,r-12649,l2379370,6350r12649,l2392019,xem2417318,r-12637,l2404681,6350r12637,l2417318,xem2442641,r-12661,l2429980,6350r12661,l2442641,xem2467940,r-12649,l2455291,6350r12649,l2467940,xem2493251,r-12649,l2480602,6350r12649,l2493251,xem2518549,r-12649,l2505900,6350r12649,l2518549,xem2543860,r-12649,l2531211,6350r12649,l2543860,xem2569172,r-12662,l2556510,6350r12662,l2569172,xem2594470,r-12649,l2581821,6350r12649,l2594470,xem2619781,r-12649,l2607132,6350r12649,l2619781,xem2645067,r-12637,l2632430,6350r12637,l2645067,xem2670378,r-12637,l2657741,6350r12637,l2670378,xem2695702,r-12662,l2683040,6350r12662,l2695702,xem2721000,r-12649,l2708351,6350r12649,l2721000,xem2746298,r-12636,l2733662,6350r12636,l2746298,xem2771610,r-12650,l2758960,6350r12650,l2771610,xem2796921,r-12650,l2784271,6350r12650,l2796921,xem2819108,18948r-6350,l2812758,25298r6350,l2819108,18948xem2819108,3187r-3175,l2815933,12r-6350,l2809583,6362r3175,l2812758,9537r6350,l2819108,3187xem2819120,18834r-6350,l2819120,18935r,-101xe" fillcolor="#231f20" stroked="f">
                  <v:path arrowok="t"/>
                </v:shape>
                <v:shape id="Textbox 227" o:spid="_x0000_s1228" type="#_x0000_t202" style="position:absolute;left:12913;top:1378;width:9239;height:1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" filled="f" stroked="f">
                  <v:textbox inset="0,0,0,0">
                    <w:txbxContent>
                      <w:p w:rsidR="00A07895" w:rsidRDefault="00A07895">
                        <w:pPr>
                          <w:spacing w:before="1" w:line="192" w:lineRule="exact"/>
                          <w:rPr>
                            <w:rFonts w:ascii="Arial Black"/>
                            <w:sz w:val="14"/>
                          </w:rPr>
                        </w:pPr>
                        <w:r>
                          <w:rPr>
                            <w:rFonts w:ascii="Arial Black"/>
                            <w:color w:val="231F20"/>
                            <w:w w:val="80"/>
                            <w:sz w:val="14"/>
                          </w:rPr>
                          <w:t>a.</w:t>
                        </w:r>
                        <w:r>
                          <w:rPr>
                            <w:rFonts w:ascii="Arial Black"/>
                            <w:color w:val="231F20"/>
                            <w:spacing w:val="26"/>
                            <w:sz w:val="14"/>
                          </w:rPr>
                          <w:t xml:space="preserve"> </w:t>
                        </w:r>
                        <w:r>
                          <w:rPr>
                            <w:rFonts w:ascii="Arial Black"/>
                            <w:color w:val="231F20"/>
                            <w:w w:val="80"/>
                            <w:sz w:val="14"/>
                          </w:rPr>
                          <w:t>Growth</w:t>
                        </w:r>
                        <w:r>
                          <w:rPr>
                            <w:rFonts w:ascii="Arial Black"/>
                            <w:color w:val="231F20"/>
                            <w:spacing w:val="-9"/>
                            <w:sz w:val="14"/>
                          </w:rPr>
                          <w:t xml:space="preserve"> </w:t>
                        </w:r>
                        <w:r>
                          <w:rPr>
                            <w:rFonts w:ascii="Arial Black"/>
                            <w:color w:val="231F20"/>
                            <w:w w:val="80"/>
                            <w:sz w:val="14"/>
                          </w:rPr>
                          <w:t>Rate</w:t>
                        </w:r>
                        <w:r>
                          <w:rPr>
                            <w:rFonts w:ascii="Arial Black"/>
                            <w:color w:val="231F20"/>
                            <w:spacing w:val="-8"/>
                            <w:sz w:val="14"/>
                          </w:rPr>
                          <w:t xml:space="preserve"> </w:t>
                        </w:r>
                        <w:r>
                          <w:rPr>
                            <w:rFonts w:ascii="Arial Black"/>
                            <w:color w:val="231F20"/>
                            <w:w w:val="80"/>
                            <w:sz w:val="14"/>
                          </w:rPr>
                          <w:t>(Y-o-</w:t>
                        </w:r>
                        <w:r>
                          <w:rPr>
                            <w:rFonts w:ascii="Arial Black"/>
                            <w:color w:val="231F20"/>
                            <w:spacing w:val="-5"/>
                            <w:w w:val="80"/>
                            <w:sz w:val="14"/>
                          </w:rPr>
                          <w:t>Y)</w:t>
                        </w:r>
                      </w:p>
                    </w:txbxContent>
                  </v:textbox>
                </v:shape>
                <v:shape id="Textbox 228" o:spid="_x0000_s1229" type="#_x0000_t202" style="position:absolute;left:1586;top:2689;width:1327;height:159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" filled="f" stroked="f">
                  <v:textbox inset="0,0,0,0">
                    <w:txbxContent>
                      <w:p w:rsidR="00A07895" w:rsidRDefault="00A07895">
                        <w:pPr>
                          <w:spacing w:before="24"/>
                          <w:rPr>
                            <w:rFonts w:ascii="Trebuchet MS"/>
                            <w:sz w:val="14"/>
                          </w:rPr>
                        </w:pPr>
                        <w:r>
                          <w:rPr>
                            <w:rFonts w:ascii="Trebuchet MS"/>
                            <w:color w:val="231F20"/>
                            <w:spacing w:val="-5"/>
                            <w:sz w:val="14"/>
                          </w:rPr>
                          <w:t>8.0</w:t>
                        </w:r>
                      </w:p>
                      <w:p w:rsidR="00A07895" w:rsidRDefault="00A07895">
                        <w:pPr>
                          <w:spacing w:before="126"/>
                          <w:ind w:left="8"/>
                          <w:rPr>
                            <w:rFonts w:ascii="Trebuchet MS"/>
                            <w:sz w:val="14"/>
                          </w:rPr>
                        </w:pPr>
                        <w:r>
                          <w:rPr>
                            <w:rFonts w:ascii="Trebuchet MS"/>
                            <w:color w:val="231F20"/>
                            <w:spacing w:val="-5"/>
                            <w:sz w:val="14"/>
                          </w:rPr>
                          <w:t>7.0</w:t>
                        </w:r>
                      </w:p>
                      <w:p w:rsidR="00A07895" w:rsidRDefault="00A07895">
                        <w:pPr>
                          <w:spacing w:before="126"/>
                          <w:ind w:left="7"/>
                          <w:rPr>
                            <w:rFonts w:ascii="Trebuchet MS"/>
                            <w:sz w:val="14"/>
                          </w:rPr>
                        </w:pPr>
                        <w:r>
                          <w:rPr>
                            <w:rFonts w:ascii="Trebuchet MS"/>
                            <w:color w:val="231F20"/>
                            <w:spacing w:val="-5"/>
                            <w:sz w:val="14"/>
                          </w:rPr>
                          <w:t>6.0</w:t>
                        </w:r>
                      </w:p>
                      <w:p w:rsidR="00A07895" w:rsidRDefault="00A07895">
                        <w:pPr>
                          <w:spacing w:before="127"/>
                          <w:ind w:left="3"/>
                          <w:rPr>
                            <w:rFonts w:ascii="Trebuchet MS"/>
                            <w:sz w:val="14"/>
                          </w:rPr>
                        </w:pPr>
                        <w:r>
                          <w:rPr>
                            <w:rFonts w:ascii="Trebuchet MS"/>
                            <w:color w:val="231F20"/>
                            <w:spacing w:val="-5"/>
                            <w:sz w:val="14"/>
                          </w:rPr>
                          <w:t>5.0</w:t>
                        </w:r>
                      </w:p>
                      <w:p w:rsidR="00A07895" w:rsidRDefault="00A07895">
                        <w:pPr>
                          <w:spacing w:before="126"/>
                          <w:rPr>
                            <w:rFonts w:ascii="Trebuchet MS"/>
                            <w:sz w:val="14"/>
                          </w:rPr>
                        </w:pPr>
                        <w:r>
                          <w:rPr>
                            <w:rFonts w:ascii="Trebuchet MS"/>
                            <w:color w:val="231F20"/>
                            <w:spacing w:val="-5"/>
                            <w:sz w:val="14"/>
                          </w:rPr>
                          <w:t>4.0</w:t>
                        </w:r>
                      </w:p>
                      <w:p w:rsidR="00A07895" w:rsidRDefault="00A07895">
                        <w:pPr>
                          <w:spacing w:before="127"/>
                          <w:ind w:left="5"/>
                          <w:rPr>
                            <w:rFonts w:ascii="Trebuchet MS"/>
                            <w:sz w:val="14"/>
                          </w:rPr>
                        </w:pPr>
                        <w:r>
                          <w:rPr>
                            <w:rFonts w:ascii="Trebuchet MS"/>
                            <w:color w:val="231F20"/>
                            <w:spacing w:val="-5"/>
                            <w:sz w:val="14"/>
                          </w:rPr>
                          <w:t>3.0</w:t>
                        </w:r>
                      </w:p>
                      <w:p w:rsidR="00A07895" w:rsidRDefault="00A07895">
                        <w:pPr>
                          <w:spacing w:before="126"/>
                          <w:ind w:left="7"/>
                          <w:rPr>
                            <w:rFonts w:ascii="Trebuchet MS"/>
                            <w:sz w:val="14"/>
                          </w:rPr>
                        </w:pPr>
                        <w:r>
                          <w:rPr>
                            <w:rFonts w:ascii="Trebuchet MS"/>
                            <w:color w:val="231F20"/>
                            <w:spacing w:val="-5"/>
                            <w:sz w:val="14"/>
                          </w:rPr>
                          <w:t>2.0</w:t>
                        </w:r>
                      </w:p>
                      <w:p w:rsidR="00A07895" w:rsidRDefault="00A07895">
                        <w:pPr>
                          <w:spacing w:before="126"/>
                          <w:ind w:left="32"/>
                          <w:rPr>
                            <w:rFonts w:ascii="Trebuchet MS"/>
                            <w:sz w:val="14"/>
                          </w:rPr>
                        </w:pPr>
                        <w:r>
                          <w:rPr>
                            <w:rFonts w:ascii="Trebuchet MS"/>
                            <w:color w:val="231F20"/>
                            <w:spacing w:val="-5"/>
                            <w:w w:val="85"/>
                            <w:sz w:val="14"/>
                          </w:rPr>
                          <w:t>1.0</w:t>
                        </w:r>
                      </w:p>
                      <w:p w:rsidR="00A07895" w:rsidRDefault="00A07895">
                        <w:pPr>
                          <w:spacing w:before="126"/>
                          <w:ind w:left="2"/>
                          <w:rPr>
                            <w:rFonts w:ascii="Trebuchet MS"/>
                            <w:sz w:val="14"/>
                          </w:rPr>
                        </w:pPr>
                        <w:r>
                          <w:rPr>
                            <w:rFonts w:ascii="Trebuchet MS"/>
                            <w:color w:val="231F20"/>
                            <w:spacing w:val="-5"/>
                            <w:sz w:val="14"/>
                          </w:rPr>
                          <w:t>0.0</w:t>
                        </w:r>
                      </w:p>
                    </w:txbxContent>
                  </v:textbox>
                </v:shape>
                <v:shape id="Textbox 229" o:spid="_x0000_s1230" type="#_x0000_t202" style="position:absolute;left:4641;top:18351;width:6019;height:35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" filled="f" stroked="f">
                  <v:textbox inset="0,0,0,0">
                    <w:txbxContent>
                      <w:p w:rsidR="00A07895" w:rsidRDefault="00A07895">
                        <w:pPr>
                          <w:tabs>
                            <w:tab w:val="left" w:pos="556"/>
                          </w:tabs>
                          <w:spacing w:before="24"/>
                          <w:ind w:right="18"/>
                          <w:jc w:val="center"/>
                          <w:rPr>
                            <w:rFonts w:ascii="Trebuchet MS"/>
                            <w:sz w:val="14"/>
                          </w:rPr>
                        </w:pPr>
                        <w:r>
                          <w:rPr>
                            <w:rFonts w:ascii="Trebuchet MS"/>
                            <w:color w:val="231F20"/>
                            <w:spacing w:val="-5"/>
                            <w:sz w:val="14"/>
                          </w:rPr>
                          <w:t>G7</w:t>
                        </w:r>
                        <w:r>
                          <w:rPr>
                            <w:rFonts w:ascii="Trebuchet MS"/>
                            <w:color w:val="231F20"/>
                            <w:sz w:val="14"/>
                          </w:rPr>
                          <w:tab/>
                        </w:r>
                        <w:r>
                          <w:rPr>
                            <w:rFonts w:ascii="Trebuchet MS"/>
                            <w:color w:val="231F20"/>
                            <w:spacing w:val="-4"/>
                            <w:sz w:val="14"/>
                          </w:rPr>
                          <w:t>World</w:t>
                        </w:r>
                      </w:p>
                      <w:p w:rsidR="00A07895" w:rsidRDefault="00A07895">
                        <w:pPr>
                          <w:spacing w:before="32"/>
                          <w:rPr>
                            <w:rFonts w:ascii="Trebuchet MS"/>
                            <w:sz w:val="14"/>
                          </w:rPr>
                        </w:pPr>
                      </w:p>
                      <w:p w:rsidR="00A07895" w:rsidRDefault="00A07895">
                        <w:pPr>
                          <w:ind w:left="82" w:right="18"/>
                          <w:jc w:val="center"/>
                          <w:rPr>
                            <w:rFonts w:ascii="Trebuchet MS"/>
                            <w:sz w:val="14"/>
                          </w:rPr>
                        </w:pPr>
                        <w:r>
                          <w:rPr>
                            <w:rFonts w:ascii="Trebuchet MS"/>
                            <w:color w:val="231F20"/>
                            <w:spacing w:val="-4"/>
                            <w:sz w:val="14"/>
                          </w:rPr>
                          <w:t>2024</w:t>
                        </w:r>
                      </w:p>
                    </w:txbxContent>
                  </v:textbox>
                </v:shape>
                <v:shape id="Textbox 230" o:spid="_x0000_s1231" type="#_x0000_t202" style="position:absolute;left:12329;top:18351;width:6400;height:35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" filled="f" stroked="f">
                  <v:textbox inset="0,0,0,0">
                    <w:txbxContent>
                      <w:p w:rsidR="00A07895" w:rsidRDefault="00A07895">
                        <w:pPr>
                          <w:tabs>
                            <w:tab w:val="left" w:pos="634"/>
                          </w:tabs>
                          <w:spacing w:before="24"/>
                          <w:rPr>
                            <w:rFonts w:ascii="Trebuchet MS"/>
                            <w:sz w:val="14"/>
                          </w:rPr>
                        </w:pPr>
                        <w:r>
                          <w:rPr>
                            <w:rFonts w:ascii="Trebuchet MS"/>
                            <w:color w:val="231F20"/>
                            <w:spacing w:val="-2"/>
                            <w:sz w:val="14"/>
                          </w:rPr>
                          <w:t>Brazil</w:t>
                        </w:r>
                        <w:r>
                          <w:rPr>
                            <w:rFonts w:ascii="Trebuchet MS"/>
                            <w:color w:val="231F20"/>
                            <w:sz w:val="14"/>
                          </w:rPr>
                          <w:tab/>
                        </w:r>
                        <w:r>
                          <w:rPr>
                            <w:rFonts w:ascii="Trebuchet MS"/>
                            <w:color w:val="231F20"/>
                            <w:spacing w:val="-2"/>
                            <w:sz w:val="14"/>
                          </w:rPr>
                          <w:t>China</w:t>
                        </w:r>
                      </w:p>
                      <w:p w:rsidR="00A07895" w:rsidRDefault="00A07895">
                        <w:pPr>
                          <w:spacing w:before="32"/>
                          <w:rPr>
                            <w:rFonts w:ascii="Trebuchet MS"/>
                            <w:sz w:val="14"/>
                          </w:rPr>
                        </w:pPr>
                      </w:p>
                      <w:p w:rsidR="00A07895" w:rsidRDefault="00A07895">
                        <w:pPr>
                          <w:ind w:left="223"/>
                          <w:rPr>
                            <w:rFonts w:ascii="Trebuchet MS"/>
                            <w:sz w:val="14"/>
                          </w:rPr>
                        </w:pPr>
                        <w:r>
                          <w:rPr>
                            <w:rFonts w:ascii="Trebuchet MS"/>
                            <w:color w:val="231F20"/>
                            <w:spacing w:val="-4"/>
                            <w:sz w:val="14"/>
                          </w:rPr>
                          <w:t>2025</w:t>
                        </w:r>
                      </w:p>
                    </w:txbxContent>
                  </v:textbox>
                </v:shape>
                <v:shape id="Textbox 231" o:spid="_x0000_s1232" type="#_x0000_t202" style="position:absolute;left:20695;top:18351;width:10928;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" filled="f" stroked="f">
                  <v:textbox inset="0,0,0,0">
                    <w:txbxContent>
                      <w:p w:rsidR="00A07895" w:rsidRDefault="00A07895">
                        <w:pPr>
                          <w:tabs>
                            <w:tab w:val="left" w:pos="566"/>
                            <w:tab w:val="left" w:pos="1331"/>
                          </w:tabs>
                          <w:spacing w:before="28" w:line="232" w:lineRule="auto"/>
                          <w:ind w:left="1326" w:right="18" w:hanging="1327"/>
                          <w:jc w:val="right"/>
                          <w:rPr>
                            <w:rFonts w:ascii="Trebuchet MS"/>
                            <w:sz w:val="14"/>
                          </w:rPr>
                        </w:pPr>
                        <w:r>
                          <w:rPr>
                            <w:rFonts w:ascii="Trebuchet MS"/>
                            <w:color w:val="231F20"/>
                            <w:spacing w:val="-2"/>
                            <w:w w:val="105"/>
                            <w:sz w:val="14"/>
                          </w:rPr>
                          <w:t>India</w:t>
                        </w:r>
                        <w:r>
                          <w:rPr>
                            <w:rFonts w:ascii="Trebuchet MS"/>
                            <w:color w:val="231F20"/>
                            <w:sz w:val="14"/>
                          </w:rPr>
                          <w:tab/>
                        </w:r>
                        <w:r>
                          <w:rPr>
                            <w:rFonts w:ascii="Trebuchet MS"/>
                            <w:color w:val="231F20"/>
                            <w:spacing w:val="-2"/>
                            <w:w w:val="105"/>
                            <w:sz w:val="14"/>
                          </w:rPr>
                          <w:t>Russia</w:t>
                        </w:r>
                        <w:r>
                          <w:rPr>
                            <w:rFonts w:ascii="Trebuchet MS"/>
                            <w:color w:val="231F20"/>
                            <w:sz w:val="14"/>
                          </w:rPr>
                          <w:tab/>
                        </w:r>
                        <w:r>
                          <w:rPr>
                            <w:rFonts w:ascii="Trebuchet MS"/>
                            <w:color w:val="231F20"/>
                            <w:sz w:val="14"/>
                          </w:rPr>
                          <w:tab/>
                        </w:r>
                        <w:r>
                          <w:rPr>
                            <w:rFonts w:ascii="Trebuchet MS"/>
                            <w:color w:val="231F20"/>
                            <w:spacing w:val="-4"/>
                            <w:w w:val="105"/>
                            <w:sz w:val="14"/>
                          </w:rPr>
                          <w:t xml:space="preserve">South </w:t>
                        </w:r>
                        <w:r>
                          <w:rPr>
                            <w:rFonts w:ascii="Trebuchet MS"/>
                            <w:color w:val="231F20"/>
                            <w:spacing w:val="-2"/>
                            <w:sz w:val="14"/>
                          </w:rPr>
                          <w:t>Africa</w:t>
                        </w:r>
                      </w:p>
                    </w:txbxContent>
                  </v:textbox>
                </v:shape>
                <v:shape id="Textbox 232" o:spid="_x0000_s1233" type="#_x0000_t202" style="position:absolute;left:20585;top:20623;width:7373;height:1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" filled="f" stroked="f">
                  <v:textbox inset="0,0,0,0">
                    <w:txbxContent>
                      <w:p w:rsidR="00A07895" w:rsidRDefault="00A07895">
                        <w:pPr>
                          <w:spacing w:before="24"/>
                          <w:rPr>
                            <w:rFonts w:ascii="Trebuchet MS"/>
                            <w:sz w:val="14"/>
                          </w:rPr>
                        </w:pPr>
                        <w:r>
                          <w:rPr>
                            <w:rFonts w:ascii="Trebuchet MS"/>
                            <w:color w:val="231F20"/>
                            <w:sz w:val="14"/>
                          </w:rPr>
                          <w:t>2026</w:t>
                        </w:r>
                        <w:r>
                          <w:rPr>
                            <w:rFonts w:ascii="Trebuchet MS"/>
                            <w:color w:val="231F20"/>
                            <w:spacing w:val="-5"/>
                            <w:sz w:val="14"/>
                          </w:rPr>
                          <w:t xml:space="preserve"> </w:t>
                        </w:r>
                        <w:r>
                          <w:rPr>
                            <w:rFonts w:ascii="Trebuchet MS"/>
                            <w:color w:val="231F20"/>
                            <w:spacing w:val="-2"/>
                            <w:sz w:val="14"/>
                          </w:rPr>
                          <w:t>(Projections)</w:t>
                        </w:r>
                      </w:p>
                    </w:txbxContent>
                  </v:textbox>
                </v:shape>
                <v:shape id="Textbox 233" o:spid="_x0000_s1234" type="#_x0000_t202" style="position:absolute;left:46036;top:1378;width:7772;height:1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" filled="f" stroked="f">
                  <v:textbox inset="0,0,0,0">
                    <w:txbxContent>
                      <w:p w:rsidR="00A07895" w:rsidRDefault="00A07895">
                        <w:pPr>
                          <w:spacing w:before="1" w:line="192" w:lineRule="exact"/>
                          <w:rPr>
                            <w:rFonts w:ascii="Arial Black"/>
                            <w:sz w:val="14"/>
                          </w:rPr>
                        </w:pPr>
                        <w:r>
                          <w:rPr>
                            <w:rFonts w:ascii="Arial Black"/>
                            <w:color w:val="231F20"/>
                            <w:w w:val="85"/>
                            <w:sz w:val="14"/>
                          </w:rPr>
                          <w:t>b.</w:t>
                        </w:r>
                        <w:r>
                          <w:rPr>
                            <w:rFonts w:ascii="Arial Black"/>
                            <w:color w:val="231F20"/>
                            <w:spacing w:val="4"/>
                            <w:sz w:val="14"/>
                          </w:rPr>
                          <w:t xml:space="preserve"> </w:t>
                        </w:r>
                        <w:r>
                          <w:rPr>
                            <w:rFonts w:ascii="Arial Black"/>
                            <w:color w:val="231F20"/>
                            <w:w w:val="85"/>
                            <w:sz w:val="14"/>
                          </w:rPr>
                          <w:t>Inflation</w:t>
                        </w:r>
                        <w:r>
                          <w:rPr>
                            <w:rFonts w:ascii="Arial Black"/>
                            <w:color w:val="231F20"/>
                            <w:spacing w:val="-4"/>
                            <w:w w:val="85"/>
                            <w:sz w:val="14"/>
                          </w:rPr>
                          <w:t xml:space="preserve"> </w:t>
                        </w:r>
                        <w:r>
                          <w:rPr>
                            <w:rFonts w:ascii="Arial Black"/>
                            <w:color w:val="231F20"/>
                            <w:w w:val="85"/>
                            <w:sz w:val="14"/>
                          </w:rPr>
                          <w:t>(</w:t>
                        </w:r>
                        <w:r>
                          <w:rPr>
                            <w:rFonts w:ascii="Arial Black"/>
                            <w:color w:val="231F20"/>
                            <w:spacing w:val="-5"/>
                            <w:w w:val="85"/>
                            <w:sz w:val="14"/>
                          </w:rPr>
                          <w:t xml:space="preserve"> </w:t>
                        </w:r>
                        <w:r>
                          <w:rPr>
                            <w:rFonts w:ascii="Arial Black"/>
                            <w:color w:val="231F20"/>
                            <w:w w:val="85"/>
                            <w:sz w:val="14"/>
                          </w:rPr>
                          <w:t>Y-o-</w:t>
                        </w:r>
                        <w:r>
                          <w:rPr>
                            <w:rFonts w:ascii="Arial Black"/>
                            <w:color w:val="231F20"/>
                            <w:spacing w:val="-5"/>
                            <w:w w:val="85"/>
                            <w:sz w:val="14"/>
                          </w:rPr>
                          <w:t>Y)</w:t>
                        </w:r>
                      </w:p>
                    </w:txbxContent>
                  </v:textbox>
                </v:shape>
                <v:shape id="Textbox 234" o:spid="_x0000_s1235" type="#_x0000_t202" style="position:absolute;left:34882;top:2942;width:1607;height:145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" filled="f" stroked="f">
                  <v:textbox inset="0,0,0,0">
                    <w:txbxContent>
                      <w:p w:rsidR="00A07895" w:rsidRDefault="00A07895">
                        <w:pPr>
                          <w:spacing w:before="24"/>
                          <w:rPr>
                            <w:rFonts w:ascii="Trebuchet MS"/>
                            <w:sz w:val="14"/>
                          </w:rPr>
                        </w:pPr>
                        <w:r>
                          <w:rPr>
                            <w:rFonts w:ascii="Trebuchet MS"/>
                            <w:color w:val="231F20"/>
                            <w:spacing w:val="-4"/>
                            <w:w w:val="90"/>
                            <w:sz w:val="14"/>
                          </w:rPr>
                          <w:t>10.0</w:t>
                        </w:r>
                      </w:p>
                      <w:p w:rsidR="00A07895" w:rsidRDefault="00A07895">
                        <w:pPr>
                          <w:spacing w:before="47"/>
                          <w:ind w:left="51"/>
                          <w:rPr>
                            <w:rFonts w:ascii="Trebuchet MS"/>
                            <w:sz w:val="14"/>
                          </w:rPr>
                        </w:pPr>
                        <w:r>
                          <w:rPr>
                            <w:rFonts w:ascii="Trebuchet MS"/>
                            <w:color w:val="231F20"/>
                            <w:spacing w:val="-5"/>
                            <w:sz w:val="14"/>
                          </w:rPr>
                          <w:t>9.0</w:t>
                        </w:r>
                      </w:p>
                      <w:p w:rsidR="00A07895" w:rsidRDefault="00A07895">
                        <w:pPr>
                          <w:spacing w:before="47"/>
                          <w:ind w:left="45"/>
                          <w:rPr>
                            <w:rFonts w:ascii="Trebuchet MS"/>
                            <w:sz w:val="14"/>
                          </w:rPr>
                        </w:pPr>
                        <w:r>
                          <w:rPr>
                            <w:rFonts w:ascii="Trebuchet MS"/>
                            <w:color w:val="231F20"/>
                            <w:spacing w:val="-5"/>
                            <w:sz w:val="14"/>
                          </w:rPr>
                          <w:t>8.0</w:t>
                        </w:r>
                      </w:p>
                      <w:p w:rsidR="00A07895" w:rsidRDefault="00A07895">
                        <w:pPr>
                          <w:spacing w:before="48"/>
                          <w:ind w:left="53"/>
                          <w:rPr>
                            <w:rFonts w:ascii="Trebuchet MS"/>
                            <w:sz w:val="14"/>
                          </w:rPr>
                        </w:pPr>
                        <w:r>
                          <w:rPr>
                            <w:rFonts w:ascii="Trebuchet MS"/>
                            <w:color w:val="231F20"/>
                            <w:spacing w:val="-5"/>
                            <w:sz w:val="14"/>
                          </w:rPr>
                          <w:t>7.0</w:t>
                        </w:r>
                      </w:p>
                      <w:p w:rsidR="00A07895" w:rsidRDefault="00A07895">
                        <w:pPr>
                          <w:spacing w:before="47"/>
                          <w:ind w:left="51"/>
                          <w:rPr>
                            <w:rFonts w:ascii="Trebuchet MS"/>
                            <w:sz w:val="14"/>
                          </w:rPr>
                        </w:pPr>
                        <w:r>
                          <w:rPr>
                            <w:rFonts w:ascii="Trebuchet MS"/>
                            <w:color w:val="231F20"/>
                            <w:spacing w:val="-5"/>
                            <w:sz w:val="14"/>
                          </w:rPr>
                          <w:t>6.0</w:t>
                        </w:r>
                      </w:p>
                      <w:p w:rsidR="00A07895" w:rsidRDefault="00A07895">
                        <w:pPr>
                          <w:spacing w:before="47"/>
                          <w:ind w:left="47"/>
                          <w:rPr>
                            <w:rFonts w:ascii="Trebuchet MS"/>
                            <w:sz w:val="14"/>
                          </w:rPr>
                        </w:pPr>
                        <w:r>
                          <w:rPr>
                            <w:rFonts w:ascii="Trebuchet MS"/>
                            <w:color w:val="231F20"/>
                            <w:spacing w:val="-5"/>
                            <w:sz w:val="14"/>
                          </w:rPr>
                          <w:t>5.0</w:t>
                        </w:r>
                      </w:p>
                      <w:p w:rsidR="00A07895" w:rsidRDefault="00A07895">
                        <w:pPr>
                          <w:spacing w:before="47"/>
                          <w:ind w:left="44"/>
                          <w:rPr>
                            <w:rFonts w:ascii="Trebuchet MS"/>
                            <w:sz w:val="14"/>
                          </w:rPr>
                        </w:pPr>
                        <w:r>
                          <w:rPr>
                            <w:rFonts w:ascii="Trebuchet MS"/>
                            <w:color w:val="231F20"/>
                            <w:spacing w:val="-5"/>
                            <w:sz w:val="14"/>
                          </w:rPr>
                          <w:t>4.0</w:t>
                        </w:r>
                      </w:p>
                      <w:p w:rsidR="00A07895" w:rsidRDefault="00A07895">
                        <w:pPr>
                          <w:spacing w:before="48"/>
                          <w:ind w:left="49"/>
                          <w:rPr>
                            <w:rFonts w:ascii="Trebuchet MS"/>
                            <w:sz w:val="14"/>
                          </w:rPr>
                        </w:pPr>
                        <w:r>
                          <w:rPr>
                            <w:rFonts w:ascii="Trebuchet MS"/>
                            <w:color w:val="231F20"/>
                            <w:spacing w:val="-5"/>
                            <w:sz w:val="14"/>
                          </w:rPr>
                          <w:t>3.0</w:t>
                        </w:r>
                      </w:p>
                      <w:p w:rsidR="00A07895" w:rsidRDefault="00A07895">
                        <w:pPr>
                          <w:spacing w:before="47"/>
                          <w:ind w:left="51"/>
                          <w:rPr>
                            <w:rFonts w:ascii="Trebuchet MS"/>
                            <w:sz w:val="14"/>
                          </w:rPr>
                        </w:pPr>
                        <w:r>
                          <w:rPr>
                            <w:rFonts w:ascii="Trebuchet MS"/>
                            <w:color w:val="231F20"/>
                            <w:spacing w:val="-5"/>
                            <w:sz w:val="14"/>
                          </w:rPr>
                          <w:t>2.0</w:t>
                        </w:r>
                      </w:p>
                      <w:p w:rsidR="00A07895" w:rsidRDefault="00A07895">
                        <w:pPr>
                          <w:spacing w:before="47"/>
                          <w:ind w:left="77"/>
                          <w:rPr>
                            <w:rFonts w:ascii="Trebuchet MS"/>
                            <w:sz w:val="14"/>
                          </w:rPr>
                        </w:pPr>
                        <w:r>
                          <w:rPr>
                            <w:rFonts w:ascii="Trebuchet MS"/>
                            <w:color w:val="231F20"/>
                            <w:spacing w:val="-5"/>
                            <w:w w:val="85"/>
                            <w:sz w:val="14"/>
                          </w:rPr>
                          <w:t>1.0</w:t>
                        </w:r>
                      </w:p>
                      <w:p w:rsidR="00A07895" w:rsidRDefault="00A07895">
                        <w:pPr>
                          <w:spacing w:before="47"/>
                          <w:ind w:left="46"/>
                          <w:rPr>
                            <w:rFonts w:ascii="Trebuchet MS"/>
                            <w:sz w:val="14"/>
                          </w:rPr>
                        </w:pPr>
                        <w:r>
                          <w:rPr>
                            <w:rFonts w:ascii="Trebuchet MS"/>
                            <w:color w:val="231F20"/>
                            <w:spacing w:val="-5"/>
                            <w:sz w:val="14"/>
                          </w:rPr>
                          <w:t>0.0</w:t>
                        </w:r>
                      </w:p>
                    </w:txbxContent>
                  </v:textbox>
                </v:shape>
                <v:shape id="Textbox 235" o:spid="_x0000_s1236" type="#_x0000_t202" style="position:absolute;left:37794;top:17320;width:22587;height:1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" filled="f" stroked="f">
                  <v:textbox inset="0,0,0,0">
                    <w:txbxContent>
                      <w:p w:rsidR="00A07895" w:rsidRDefault="00A07895">
                        <w:pPr>
                          <w:tabs>
                            <w:tab w:val="left" w:pos="737"/>
                            <w:tab w:val="left" w:pos="1269"/>
                            <w:tab w:val="left" w:pos="1889"/>
                            <w:tab w:val="left" w:pos="2556"/>
                            <w:tab w:val="left" w:pos="3112"/>
                          </w:tabs>
                          <w:spacing w:before="24"/>
                          <w:rPr>
                            <w:rFonts w:ascii="Trebuchet MS"/>
                            <w:sz w:val="14"/>
                          </w:rPr>
                        </w:pPr>
                        <w:r>
                          <w:rPr>
                            <w:rFonts w:ascii="Trebuchet MS"/>
                            <w:color w:val="231F20"/>
                            <w:spacing w:val="-2"/>
                            <w:sz w:val="14"/>
                          </w:rPr>
                          <w:t>World</w:t>
                        </w:r>
                        <w:r>
                          <w:rPr>
                            <w:rFonts w:ascii="Trebuchet MS"/>
                            <w:color w:val="231F20"/>
                            <w:sz w:val="14"/>
                          </w:rPr>
                          <w:tab/>
                        </w:r>
                        <w:r>
                          <w:rPr>
                            <w:rFonts w:ascii="Trebuchet MS"/>
                            <w:color w:val="231F20"/>
                            <w:spacing w:val="-5"/>
                            <w:sz w:val="14"/>
                          </w:rPr>
                          <w:t>G7</w:t>
                        </w:r>
                        <w:r>
                          <w:rPr>
                            <w:rFonts w:ascii="Trebuchet MS"/>
                            <w:color w:val="231F20"/>
                            <w:sz w:val="14"/>
                          </w:rPr>
                          <w:tab/>
                        </w:r>
                        <w:r>
                          <w:rPr>
                            <w:rFonts w:ascii="Trebuchet MS"/>
                            <w:color w:val="231F20"/>
                            <w:spacing w:val="-2"/>
                            <w:sz w:val="14"/>
                          </w:rPr>
                          <w:t>Brazil</w:t>
                        </w:r>
                        <w:r>
                          <w:rPr>
                            <w:rFonts w:ascii="Trebuchet MS"/>
                            <w:color w:val="231F20"/>
                            <w:sz w:val="14"/>
                          </w:rPr>
                          <w:tab/>
                        </w:r>
                        <w:r>
                          <w:rPr>
                            <w:rFonts w:ascii="Trebuchet MS"/>
                            <w:color w:val="231F20"/>
                            <w:spacing w:val="-2"/>
                            <w:sz w:val="14"/>
                          </w:rPr>
                          <w:t>China</w:t>
                        </w:r>
                        <w:r>
                          <w:rPr>
                            <w:rFonts w:ascii="Trebuchet MS"/>
                            <w:color w:val="231F20"/>
                            <w:sz w:val="14"/>
                          </w:rPr>
                          <w:tab/>
                        </w:r>
                        <w:r>
                          <w:rPr>
                            <w:rFonts w:ascii="Trebuchet MS"/>
                            <w:color w:val="231F20"/>
                            <w:spacing w:val="-2"/>
                            <w:sz w:val="14"/>
                          </w:rPr>
                          <w:t>India</w:t>
                        </w:r>
                        <w:r>
                          <w:rPr>
                            <w:rFonts w:ascii="Trebuchet MS"/>
                            <w:color w:val="231F20"/>
                            <w:sz w:val="14"/>
                          </w:rPr>
                          <w:tab/>
                        </w:r>
                        <w:r>
                          <w:rPr>
                            <w:rFonts w:ascii="Trebuchet MS"/>
                            <w:color w:val="231F20"/>
                            <w:spacing w:val="-2"/>
                            <w:sz w:val="14"/>
                          </w:rPr>
                          <w:t>Russia</w:t>
                        </w:r>
                      </w:p>
                    </w:txbxContent>
                  </v:textbox>
                </v:shape>
                <v:shape id="Textbox 236" o:spid="_x0000_s1237" type="#_x0000_t202" style="position:absolute;left:38204;top:20483;width:2044;height:1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" filled="f" stroked="f">
                  <v:textbox inset="0,0,0,0">
                    <w:txbxContent>
                      <w:p w:rsidR="00A07895" w:rsidRDefault="00A07895">
                        <w:pPr>
                          <w:spacing w:before="24"/>
                          <w:rPr>
                            <w:rFonts w:ascii="Trebuchet MS"/>
                            <w:sz w:val="14"/>
                          </w:rPr>
                        </w:pPr>
                        <w:r>
                          <w:rPr>
                            <w:rFonts w:ascii="Trebuchet MS"/>
                            <w:color w:val="231F20"/>
                            <w:spacing w:val="-4"/>
                            <w:sz w:val="14"/>
                          </w:rPr>
                          <w:t>2024</w:t>
                        </w:r>
                      </w:p>
                    </w:txbxContent>
                  </v:textbox>
                </v:shape>
                <v:shape id="Textbox 237" o:spid="_x0000_s1238" type="#_x0000_t202" style="position:absolute;left:46137;top:20483;width:2026;height:1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" filled="f" stroked="f">
                  <v:textbox inset="0,0,0,0">
                    <w:txbxContent>
                      <w:p w:rsidR="00A07895" w:rsidRDefault="00A07895">
                        <w:pPr>
                          <w:spacing w:before="24"/>
                          <w:rPr>
                            <w:rFonts w:ascii="Trebuchet MS"/>
                            <w:sz w:val="14"/>
                          </w:rPr>
                        </w:pPr>
                        <w:r>
                          <w:rPr>
                            <w:rFonts w:ascii="Trebuchet MS"/>
                            <w:color w:val="231F20"/>
                            <w:spacing w:val="-4"/>
                            <w:sz w:val="14"/>
                          </w:rPr>
                          <w:t>2025</w:t>
                        </w:r>
                      </w:p>
                    </w:txbxContent>
                  </v:textbox>
                </v:shape>
                <v:shape id="Textbox 238" o:spid="_x0000_s1239" type="#_x0000_t202" style="position:absolute;left:54043;top:20483;width:1994;height:1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" filled="f" stroked="f">
                  <v:textbox inset="0,0,0,0">
                    <w:txbxContent>
                      <w:p w:rsidR="00A07895" w:rsidRDefault="00A07895">
                        <w:pPr>
                          <w:spacing w:before="24"/>
                          <w:rPr>
                            <w:rFonts w:ascii="Trebuchet MS"/>
                            <w:sz w:val="14"/>
                          </w:rPr>
                        </w:pPr>
                        <w:r>
                          <w:rPr>
                            <w:rFonts w:ascii="Trebuchet MS"/>
                            <w:color w:val="231F20"/>
                            <w:spacing w:val="-4"/>
                            <w:sz w:val="14"/>
                          </w:rPr>
                          <w:t>2026</w:t>
                        </w:r>
                      </w:p>
                    </w:txbxContent>
                  </v:textbox>
                </v:shape>
                <v:shape id="Textbox 239" o:spid="_x0000_s1240" type="#_x0000_t202" style="position:absolute;left:61914;top:17320;width:2578;height:43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" filled="f" stroked="f">
                  <v:textbox inset="0,0,0,0">
                    <w:txbxContent>
                      <w:p w:rsidR="00A07895" w:rsidRDefault="00A07895">
                        <w:pPr>
                          <w:spacing w:before="30" w:line="228" w:lineRule="auto"/>
                          <w:ind w:left="10" w:right="16" w:firstLine="4"/>
                          <w:rPr>
                            <w:rFonts w:ascii="Trebuchet MS"/>
                            <w:sz w:val="14"/>
                          </w:rPr>
                        </w:pPr>
                        <w:r>
                          <w:rPr>
                            <w:rFonts w:ascii="Trebuchet MS"/>
                            <w:color w:val="231F20"/>
                            <w:spacing w:val="-2"/>
                            <w:sz w:val="14"/>
                          </w:rPr>
                          <w:t>South</w:t>
                        </w:r>
                        <w:r>
                          <w:rPr>
                            <w:rFonts w:ascii="Trebuchet MS"/>
                            <w:color w:val="231F20"/>
                            <w:sz w:val="14"/>
                          </w:rPr>
                          <w:t xml:space="preserve"> </w:t>
                        </w:r>
                        <w:r>
                          <w:rPr>
                            <w:rFonts w:ascii="Trebuchet MS"/>
                            <w:color w:val="231F20"/>
                            <w:spacing w:val="-2"/>
                            <w:sz w:val="14"/>
                          </w:rPr>
                          <w:t>Africa</w:t>
                        </w:r>
                      </w:p>
                      <w:p w:rsidR="00A07895" w:rsidRDefault="00A07895">
                        <w:pPr>
                          <w:spacing w:before="20"/>
                          <w:rPr>
                            <w:rFonts w:ascii="Trebuchet MS"/>
                            <w:sz w:val="14"/>
                          </w:rPr>
                        </w:pPr>
                      </w:p>
                      <w:p w:rsidR="00A07895" w:rsidRDefault="00A07895">
                        <w:pPr>
                          <w:rPr>
                            <w:rFonts w:ascii="Trebuchet MS"/>
                            <w:sz w:val="14"/>
                          </w:rPr>
                        </w:pPr>
                        <w:r>
                          <w:rPr>
                            <w:rFonts w:ascii="Trebuchet MS"/>
                            <w:color w:val="231F20"/>
                            <w:spacing w:val="-4"/>
                            <w:sz w:val="14"/>
                          </w:rPr>
                          <w:t>2027</w:t>
                        </w:r>
                      </w:p>
                    </w:txbxContent>
                  </v:textbox>
                </v:shape>
                <v:shape id="Textbox 240" o:spid="_x0000_s1241" type="#_x0000_t202" style="position:absolute;left:4216;top:24094;width:26594;height:1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" filled="f" stroked="f">
                  <v:textbox inset="0,0,0,0">
                    <w:txbxContent>
                      <w:p w:rsidR="00A07895" w:rsidRDefault="00A07895">
                        <w:pPr>
                          <w:spacing w:before="1" w:line="192" w:lineRule="exact"/>
                          <w:rPr>
                            <w:rFonts w:ascii="Arial Black"/>
                            <w:sz w:val="14"/>
                          </w:rPr>
                        </w:pPr>
                        <w:r>
                          <w:rPr>
                            <w:rFonts w:ascii="Arial Black"/>
                            <w:color w:val="231F20"/>
                            <w:w w:val="80"/>
                            <w:sz w:val="14"/>
                          </w:rPr>
                          <w:t>c.</w:t>
                        </w:r>
                        <w:r>
                          <w:rPr>
                            <w:rFonts w:ascii="Arial Black"/>
                            <w:color w:val="231F20"/>
                            <w:spacing w:val="32"/>
                            <w:sz w:val="14"/>
                          </w:rPr>
                          <w:t xml:space="preserve"> </w:t>
                        </w:r>
                        <w:r>
                          <w:rPr>
                            <w:rFonts w:ascii="Arial Black"/>
                            <w:color w:val="231F20"/>
                            <w:w w:val="80"/>
                            <w:sz w:val="14"/>
                          </w:rPr>
                          <w:t>General</w:t>
                        </w:r>
                        <w:r>
                          <w:rPr>
                            <w:rFonts w:ascii="Arial Black"/>
                            <w:color w:val="231F20"/>
                            <w:spacing w:val="-5"/>
                            <w:sz w:val="14"/>
                          </w:rPr>
                          <w:t xml:space="preserve"> </w:t>
                        </w:r>
                        <w:r>
                          <w:rPr>
                            <w:rFonts w:ascii="Arial Black"/>
                            <w:color w:val="231F20"/>
                            <w:w w:val="80"/>
                            <w:sz w:val="14"/>
                          </w:rPr>
                          <w:t>government</w:t>
                        </w:r>
                        <w:r>
                          <w:rPr>
                            <w:rFonts w:ascii="Arial Black"/>
                            <w:color w:val="231F20"/>
                            <w:spacing w:val="-5"/>
                            <w:sz w:val="14"/>
                          </w:rPr>
                          <w:t xml:space="preserve"> </w:t>
                        </w:r>
                        <w:r>
                          <w:rPr>
                            <w:rFonts w:ascii="Arial Black"/>
                            <w:color w:val="231F20"/>
                            <w:w w:val="80"/>
                            <w:sz w:val="14"/>
                          </w:rPr>
                          <w:t>net</w:t>
                        </w:r>
                        <w:r>
                          <w:rPr>
                            <w:rFonts w:ascii="Arial Black"/>
                            <w:color w:val="231F20"/>
                            <w:spacing w:val="-5"/>
                            <w:sz w:val="14"/>
                          </w:rPr>
                          <w:t xml:space="preserve"> </w:t>
                        </w:r>
                        <w:r>
                          <w:rPr>
                            <w:rFonts w:ascii="Arial Black"/>
                            <w:color w:val="231F20"/>
                            <w:w w:val="80"/>
                            <w:sz w:val="14"/>
                          </w:rPr>
                          <w:t>lending/borrowing</w:t>
                        </w:r>
                        <w:r>
                          <w:rPr>
                            <w:rFonts w:ascii="Arial Black"/>
                            <w:color w:val="231F20"/>
                            <w:spacing w:val="-5"/>
                            <w:sz w:val="14"/>
                          </w:rPr>
                          <w:t xml:space="preserve"> </w:t>
                        </w:r>
                        <w:r>
                          <w:rPr>
                            <w:rFonts w:ascii="Arial Black"/>
                            <w:color w:val="231F20"/>
                            <w:w w:val="80"/>
                            <w:sz w:val="14"/>
                          </w:rPr>
                          <w:t>(as</w:t>
                        </w:r>
                        <w:r>
                          <w:rPr>
                            <w:rFonts w:ascii="Arial Black"/>
                            <w:color w:val="231F20"/>
                            <w:spacing w:val="-5"/>
                            <w:sz w:val="14"/>
                          </w:rPr>
                          <w:t xml:space="preserve"> </w:t>
                        </w:r>
                        <w:r>
                          <w:rPr>
                            <w:rFonts w:ascii="Arial Black"/>
                            <w:color w:val="231F20"/>
                            <w:w w:val="80"/>
                            <w:sz w:val="14"/>
                          </w:rPr>
                          <w:t>per</w:t>
                        </w:r>
                        <w:r>
                          <w:rPr>
                            <w:rFonts w:ascii="Arial Black"/>
                            <w:color w:val="231F20"/>
                            <w:spacing w:val="-5"/>
                            <w:sz w:val="14"/>
                          </w:rPr>
                          <w:t xml:space="preserve"> </w:t>
                        </w:r>
                        <w:r>
                          <w:rPr>
                            <w:rFonts w:ascii="Arial Black"/>
                            <w:color w:val="231F20"/>
                            <w:w w:val="80"/>
                            <w:sz w:val="14"/>
                          </w:rPr>
                          <w:t>cent</w:t>
                        </w:r>
                        <w:r>
                          <w:rPr>
                            <w:rFonts w:ascii="Arial Black"/>
                            <w:color w:val="231F20"/>
                            <w:spacing w:val="-5"/>
                            <w:sz w:val="14"/>
                          </w:rPr>
                          <w:t xml:space="preserve"> </w:t>
                        </w:r>
                        <w:r>
                          <w:rPr>
                            <w:rFonts w:ascii="Arial Black"/>
                            <w:color w:val="231F20"/>
                            <w:w w:val="80"/>
                            <w:sz w:val="14"/>
                          </w:rPr>
                          <w:t>of</w:t>
                        </w:r>
                        <w:r>
                          <w:rPr>
                            <w:rFonts w:ascii="Arial Black"/>
                            <w:color w:val="231F20"/>
                            <w:spacing w:val="-5"/>
                            <w:sz w:val="14"/>
                          </w:rPr>
                          <w:t xml:space="preserve"> </w:t>
                        </w:r>
                        <w:r>
                          <w:rPr>
                            <w:rFonts w:ascii="Arial Black"/>
                            <w:color w:val="231F20"/>
                            <w:spacing w:val="-4"/>
                            <w:w w:val="80"/>
                            <w:sz w:val="14"/>
                          </w:rPr>
                          <w:t>GDP)</w:t>
                        </w:r>
                      </w:p>
                    </w:txbxContent>
                  </v:textbox>
                </v:shape>
                <v:shape id="Textbox 241" o:spid="_x0000_s1242" type="#_x0000_t202" style="position:absolute;left:1792;top:25752;width:1759;height:151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" filled="f" stroked="f">
                  <v:textbox inset="0,0,0,0">
                    <w:txbxContent>
                      <w:p w:rsidR="00A07895" w:rsidRDefault="00A07895">
                        <w:pPr>
                          <w:spacing w:before="24"/>
                          <w:ind w:left="69"/>
                          <w:rPr>
                            <w:rFonts w:ascii="Trebuchet MS"/>
                            <w:sz w:val="14"/>
                          </w:rPr>
                        </w:pPr>
                        <w:r>
                          <w:rPr>
                            <w:rFonts w:ascii="Trebuchet MS"/>
                            <w:color w:val="231F20"/>
                            <w:spacing w:val="-5"/>
                            <w:sz w:val="14"/>
                          </w:rPr>
                          <w:t>0.0</w:t>
                        </w:r>
                      </w:p>
                      <w:p w:rsidR="00A07895" w:rsidRDefault="00A07895">
                        <w:pPr>
                          <w:spacing w:before="80"/>
                          <w:ind w:left="33"/>
                          <w:rPr>
                            <w:rFonts w:ascii="Trebuchet MS"/>
                            <w:sz w:val="14"/>
                          </w:rPr>
                        </w:pPr>
                        <w:r>
                          <w:rPr>
                            <w:rFonts w:ascii="Trebuchet MS"/>
                            <w:color w:val="231F20"/>
                            <w:w w:val="85"/>
                            <w:sz w:val="14"/>
                          </w:rPr>
                          <w:t>-</w:t>
                        </w:r>
                        <w:r>
                          <w:rPr>
                            <w:rFonts w:ascii="Trebuchet MS"/>
                            <w:color w:val="231F20"/>
                            <w:spacing w:val="-5"/>
                            <w:sz w:val="14"/>
                          </w:rPr>
                          <w:t>1.0</w:t>
                        </w:r>
                      </w:p>
                      <w:p w:rsidR="00A07895" w:rsidRDefault="00A07895">
                        <w:pPr>
                          <w:spacing w:before="80"/>
                          <w:ind w:left="7"/>
                          <w:rPr>
                            <w:rFonts w:ascii="Trebuchet MS"/>
                            <w:sz w:val="14"/>
                          </w:rPr>
                        </w:pPr>
                        <w:r>
                          <w:rPr>
                            <w:rFonts w:ascii="Trebuchet MS"/>
                            <w:color w:val="231F20"/>
                            <w:spacing w:val="-2"/>
                            <w:sz w:val="14"/>
                          </w:rPr>
                          <w:t>-</w:t>
                        </w:r>
                        <w:r>
                          <w:rPr>
                            <w:rFonts w:ascii="Trebuchet MS"/>
                            <w:color w:val="231F20"/>
                            <w:spacing w:val="-5"/>
                            <w:sz w:val="14"/>
                          </w:rPr>
                          <w:t>2.0</w:t>
                        </w:r>
                      </w:p>
                      <w:p w:rsidR="00A07895" w:rsidRDefault="00A07895">
                        <w:pPr>
                          <w:spacing w:before="81"/>
                          <w:ind w:left="5"/>
                          <w:rPr>
                            <w:rFonts w:ascii="Trebuchet MS"/>
                            <w:sz w:val="14"/>
                          </w:rPr>
                        </w:pPr>
                        <w:r>
                          <w:rPr>
                            <w:rFonts w:ascii="Trebuchet MS"/>
                            <w:color w:val="231F20"/>
                            <w:sz w:val="14"/>
                          </w:rPr>
                          <w:t>-</w:t>
                        </w:r>
                        <w:r>
                          <w:rPr>
                            <w:rFonts w:ascii="Trebuchet MS"/>
                            <w:color w:val="231F20"/>
                            <w:spacing w:val="-5"/>
                            <w:sz w:val="14"/>
                          </w:rPr>
                          <w:t>3.0</w:t>
                        </w:r>
                      </w:p>
                      <w:p w:rsidR="00A07895" w:rsidRDefault="00A07895">
                        <w:pPr>
                          <w:spacing w:before="80"/>
                          <w:rPr>
                            <w:rFonts w:ascii="Trebuchet MS"/>
                            <w:sz w:val="14"/>
                          </w:rPr>
                        </w:pPr>
                        <w:r>
                          <w:rPr>
                            <w:rFonts w:ascii="Trebuchet MS"/>
                            <w:color w:val="231F20"/>
                            <w:sz w:val="14"/>
                          </w:rPr>
                          <w:t>-</w:t>
                        </w:r>
                        <w:r>
                          <w:rPr>
                            <w:rFonts w:ascii="Trebuchet MS"/>
                            <w:color w:val="231F20"/>
                            <w:spacing w:val="-5"/>
                            <w:sz w:val="14"/>
                          </w:rPr>
                          <w:t>4.0</w:t>
                        </w:r>
                      </w:p>
                      <w:p w:rsidR="00A07895" w:rsidRDefault="00A07895">
                        <w:pPr>
                          <w:spacing w:before="80"/>
                          <w:ind w:left="3"/>
                          <w:rPr>
                            <w:rFonts w:ascii="Trebuchet MS"/>
                            <w:sz w:val="14"/>
                          </w:rPr>
                        </w:pPr>
                        <w:r>
                          <w:rPr>
                            <w:rFonts w:ascii="Trebuchet MS"/>
                            <w:color w:val="231F20"/>
                            <w:sz w:val="14"/>
                          </w:rPr>
                          <w:t>-</w:t>
                        </w:r>
                        <w:r>
                          <w:rPr>
                            <w:rFonts w:ascii="Trebuchet MS"/>
                            <w:color w:val="231F20"/>
                            <w:spacing w:val="-5"/>
                            <w:sz w:val="14"/>
                          </w:rPr>
                          <w:t>5.0</w:t>
                        </w:r>
                      </w:p>
                      <w:p w:rsidR="00A07895" w:rsidRDefault="00A07895">
                        <w:pPr>
                          <w:spacing w:before="81"/>
                          <w:ind w:left="7"/>
                          <w:rPr>
                            <w:rFonts w:ascii="Trebuchet MS"/>
                            <w:sz w:val="14"/>
                          </w:rPr>
                        </w:pPr>
                        <w:r>
                          <w:rPr>
                            <w:rFonts w:ascii="Trebuchet MS"/>
                            <w:color w:val="231F20"/>
                            <w:spacing w:val="-2"/>
                            <w:sz w:val="14"/>
                          </w:rPr>
                          <w:t>-</w:t>
                        </w:r>
                        <w:r>
                          <w:rPr>
                            <w:rFonts w:ascii="Trebuchet MS"/>
                            <w:color w:val="231F20"/>
                            <w:spacing w:val="-5"/>
                            <w:sz w:val="14"/>
                          </w:rPr>
                          <w:t>6.0</w:t>
                        </w:r>
                      </w:p>
                      <w:p w:rsidR="00A07895" w:rsidRDefault="00A07895">
                        <w:pPr>
                          <w:spacing w:before="80"/>
                          <w:ind w:left="9"/>
                          <w:rPr>
                            <w:rFonts w:ascii="Trebuchet MS"/>
                            <w:sz w:val="14"/>
                          </w:rPr>
                        </w:pPr>
                        <w:r>
                          <w:rPr>
                            <w:rFonts w:ascii="Trebuchet MS"/>
                            <w:color w:val="231F20"/>
                            <w:spacing w:val="-2"/>
                            <w:sz w:val="14"/>
                          </w:rPr>
                          <w:t>-</w:t>
                        </w:r>
                        <w:r>
                          <w:rPr>
                            <w:rFonts w:ascii="Trebuchet MS"/>
                            <w:color w:val="231F20"/>
                            <w:spacing w:val="-5"/>
                            <w:sz w:val="14"/>
                          </w:rPr>
                          <w:t>7.0</w:t>
                        </w:r>
                      </w:p>
                      <w:p w:rsidR="00A07895" w:rsidRDefault="00A07895">
                        <w:pPr>
                          <w:spacing w:before="80"/>
                          <w:rPr>
                            <w:rFonts w:ascii="Trebuchet MS"/>
                            <w:sz w:val="14"/>
                          </w:rPr>
                        </w:pPr>
                        <w:r>
                          <w:rPr>
                            <w:rFonts w:ascii="Trebuchet MS"/>
                            <w:color w:val="231F20"/>
                            <w:sz w:val="14"/>
                          </w:rPr>
                          <w:t>-</w:t>
                        </w:r>
                        <w:r>
                          <w:rPr>
                            <w:rFonts w:ascii="Trebuchet MS"/>
                            <w:color w:val="231F20"/>
                            <w:spacing w:val="-5"/>
                            <w:sz w:val="14"/>
                          </w:rPr>
                          <w:t>8.0</w:t>
                        </w:r>
                      </w:p>
                      <w:p w:rsidR="00A07895" w:rsidRDefault="00A07895">
                        <w:pPr>
                          <w:spacing w:before="81"/>
                          <w:ind w:left="7"/>
                          <w:rPr>
                            <w:rFonts w:ascii="Trebuchet MS"/>
                            <w:sz w:val="14"/>
                          </w:rPr>
                        </w:pPr>
                        <w:r>
                          <w:rPr>
                            <w:rFonts w:ascii="Trebuchet MS"/>
                            <w:color w:val="231F20"/>
                            <w:spacing w:val="-2"/>
                            <w:sz w:val="14"/>
                          </w:rPr>
                          <w:t>-</w:t>
                        </w:r>
                        <w:r>
                          <w:rPr>
                            <w:rFonts w:ascii="Trebuchet MS"/>
                            <w:color w:val="231F20"/>
                            <w:spacing w:val="-5"/>
                            <w:sz w:val="14"/>
                          </w:rPr>
                          <w:t>9.0</w:t>
                        </w:r>
                      </w:p>
                    </w:txbxContent>
                  </v:textbox>
                </v:shape>
                <v:shape id="Textbox 242" o:spid="_x0000_s1243" type="#_x0000_t202" style="position:absolute;left:5721;top:40544;width:1155;height:1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" filled="f" stroked="f">
                  <v:textbox inset="0,0,0,0">
                    <w:txbxContent>
                      <w:p w:rsidR="00A07895" w:rsidRDefault="00A07895">
                        <w:pPr>
                          <w:spacing w:before="24"/>
                          <w:rPr>
                            <w:rFonts w:ascii="Trebuchet MS"/>
                            <w:sz w:val="14"/>
                          </w:rPr>
                        </w:pPr>
                        <w:r>
                          <w:rPr>
                            <w:rFonts w:ascii="Trebuchet MS"/>
                            <w:color w:val="231F20"/>
                            <w:spacing w:val="-5"/>
                            <w:sz w:val="14"/>
                          </w:rPr>
                          <w:t>G7</w:t>
                        </w:r>
                      </w:p>
                    </w:txbxContent>
                  </v:textbox>
                </v:shape>
                <v:shape id="Textbox 243" o:spid="_x0000_s1244" type="#_x0000_t202" style="position:absolute;left:9747;top:40544;width:6947;height:1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" filled="f" stroked="f">
                  <v:textbox inset="0,0,0,0">
                    <w:txbxContent>
                      <w:p w:rsidR="00A07895" w:rsidRDefault="00A07895">
                        <w:pPr>
                          <w:tabs>
                            <w:tab w:val="left" w:pos="720"/>
                          </w:tabs>
                          <w:spacing w:before="24"/>
                          <w:rPr>
                            <w:rFonts w:ascii="Trebuchet MS"/>
                            <w:sz w:val="14"/>
                          </w:rPr>
                        </w:pPr>
                        <w:r>
                          <w:rPr>
                            <w:rFonts w:ascii="Trebuchet MS"/>
                            <w:color w:val="231F20"/>
                            <w:spacing w:val="-2"/>
                            <w:sz w:val="14"/>
                          </w:rPr>
                          <w:t>Brazil</w:t>
                        </w:r>
                        <w:r>
                          <w:rPr>
                            <w:rFonts w:ascii="Trebuchet MS"/>
                            <w:color w:val="231F20"/>
                            <w:sz w:val="14"/>
                          </w:rPr>
                          <w:tab/>
                        </w:r>
                        <w:r>
                          <w:rPr>
                            <w:rFonts w:ascii="Trebuchet MS"/>
                            <w:color w:val="231F20"/>
                            <w:spacing w:val="-2"/>
                            <w:sz w:val="14"/>
                          </w:rPr>
                          <w:t>China</w:t>
                        </w:r>
                      </w:p>
                    </w:txbxContent>
                  </v:textbox>
                </v:shape>
                <v:shape id="Textbox 244" o:spid="_x0000_s1245" type="#_x0000_t202" style="position:absolute;left:19197;top:40544;width:12090;height:21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" filled="f" stroked="f">
                  <v:textbox inset="0,0,0,0">
                    <w:txbxContent>
                      <w:p w:rsidR="00A07895" w:rsidRDefault="00A07895">
                        <w:pPr>
                          <w:tabs>
                            <w:tab w:val="left" w:pos="656"/>
                            <w:tab w:val="left" w:pos="1514"/>
                          </w:tabs>
                          <w:spacing w:before="33" w:line="223" w:lineRule="auto"/>
                          <w:ind w:left="1509" w:right="18" w:hanging="1510"/>
                          <w:jc w:val="right"/>
                          <w:rPr>
                            <w:rFonts w:ascii="Trebuchet MS"/>
                            <w:sz w:val="14"/>
                          </w:rPr>
                        </w:pPr>
                        <w:r>
                          <w:rPr>
                            <w:rFonts w:ascii="Trebuchet MS"/>
                            <w:color w:val="231F20"/>
                            <w:spacing w:val="-2"/>
                            <w:w w:val="105"/>
                            <w:sz w:val="14"/>
                          </w:rPr>
                          <w:t>India</w:t>
                        </w:r>
                        <w:r>
                          <w:rPr>
                            <w:rFonts w:ascii="Trebuchet MS"/>
                            <w:color w:val="231F20"/>
                            <w:sz w:val="14"/>
                          </w:rPr>
                          <w:tab/>
                        </w:r>
                        <w:r>
                          <w:rPr>
                            <w:rFonts w:ascii="Trebuchet MS"/>
                            <w:color w:val="231F20"/>
                            <w:spacing w:val="-2"/>
                            <w:w w:val="105"/>
                            <w:sz w:val="14"/>
                          </w:rPr>
                          <w:t>Russia</w:t>
                        </w:r>
                        <w:r>
                          <w:rPr>
                            <w:rFonts w:ascii="Trebuchet MS"/>
                            <w:color w:val="231F20"/>
                            <w:sz w:val="14"/>
                          </w:rPr>
                          <w:tab/>
                        </w:r>
                        <w:r>
                          <w:rPr>
                            <w:rFonts w:ascii="Trebuchet MS"/>
                            <w:color w:val="231F20"/>
                            <w:sz w:val="14"/>
                          </w:rPr>
                          <w:tab/>
                        </w:r>
                        <w:r>
                          <w:rPr>
                            <w:rFonts w:ascii="Trebuchet MS"/>
                            <w:color w:val="231F20"/>
                            <w:spacing w:val="-2"/>
                            <w:w w:val="105"/>
                            <w:sz w:val="14"/>
                          </w:rPr>
                          <w:t xml:space="preserve">South </w:t>
                        </w:r>
                        <w:r>
                          <w:rPr>
                            <w:rFonts w:ascii="Trebuchet MS"/>
                            <w:color w:val="231F20"/>
                            <w:spacing w:val="-2"/>
                            <w:sz w:val="14"/>
                          </w:rPr>
                          <w:t>Africa</w:t>
                        </w:r>
                      </w:p>
                    </w:txbxContent>
                  </v:textbox>
                </v:shape>
                <v:shape id="Textbox 245" o:spid="_x0000_s1246" type="#_x0000_t202" style="position:absolute;left:6894;top:43203;width:21063;height:1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" filled="f" stroked="f">
                  <v:textbox inset="0,0,0,0">
                    <w:txbxContent>
                      <w:p w:rsidR="00A07895" w:rsidRDefault="00A07895">
                        <w:pPr>
                          <w:tabs>
                            <w:tab w:val="left" w:pos="1079"/>
                            <w:tab w:val="left" w:pos="2156"/>
                          </w:tabs>
                          <w:spacing w:before="24"/>
                          <w:rPr>
                            <w:rFonts w:ascii="Trebuchet MS"/>
                            <w:sz w:val="14"/>
                          </w:rPr>
                        </w:pPr>
                        <w:r>
                          <w:rPr>
                            <w:rFonts w:ascii="Trebuchet MS"/>
                            <w:color w:val="231F20"/>
                            <w:spacing w:val="-4"/>
                            <w:sz w:val="14"/>
                          </w:rPr>
                          <w:t>2024</w:t>
                        </w:r>
                        <w:r>
                          <w:rPr>
                            <w:rFonts w:ascii="Trebuchet MS"/>
                            <w:color w:val="231F20"/>
                            <w:sz w:val="14"/>
                          </w:rPr>
                          <w:tab/>
                        </w:r>
                        <w:r>
                          <w:rPr>
                            <w:rFonts w:ascii="Trebuchet MS"/>
                            <w:color w:val="231F20"/>
                            <w:spacing w:val="-4"/>
                            <w:sz w:val="14"/>
                          </w:rPr>
                          <w:t>2025</w:t>
                        </w:r>
                        <w:r>
                          <w:rPr>
                            <w:rFonts w:ascii="Trebuchet MS"/>
                            <w:color w:val="231F20"/>
                            <w:sz w:val="14"/>
                          </w:rPr>
                          <w:tab/>
                          <w:t>2026</w:t>
                        </w:r>
                        <w:r>
                          <w:rPr>
                            <w:rFonts w:ascii="Trebuchet MS"/>
                            <w:color w:val="231F20"/>
                            <w:spacing w:val="-5"/>
                            <w:sz w:val="14"/>
                          </w:rPr>
                          <w:t xml:space="preserve"> </w:t>
                        </w:r>
                        <w:r>
                          <w:rPr>
                            <w:rFonts w:ascii="Trebuchet MS"/>
                            <w:color w:val="231F20"/>
                            <w:spacing w:val="-2"/>
                            <w:sz w:val="14"/>
                          </w:rPr>
                          <w:t>(Projections)</w:t>
                        </w:r>
                      </w:p>
                    </w:txbxContent>
                  </v:textbox>
                </v:shape>
                <v:shape id="Textbox 246" o:spid="_x0000_s1247" type="#_x0000_t202" style="position:absolute;left:39965;top:24094;width:19666;height:1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" filled="f" stroked="f">
                  <v:textbox inset="0,0,0,0">
                    <w:txbxContent>
                      <w:p w:rsidR="00A07895" w:rsidRDefault="00A07895">
                        <w:pPr>
                          <w:spacing w:before="1" w:line="192" w:lineRule="exact"/>
                          <w:rPr>
                            <w:rFonts w:ascii="Arial Black"/>
                            <w:sz w:val="14"/>
                          </w:rPr>
                        </w:pPr>
                        <w:r>
                          <w:rPr>
                            <w:rFonts w:ascii="Arial Black"/>
                            <w:color w:val="231F20"/>
                            <w:w w:val="80"/>
                            <w:sz w:val="14"/>
                          </w:rPr>
                          <w:t>d.</w:t>
                        </w:r>
                        <w:r>
                          <w:rPr>
                            <w:rFonts w:ascii="Arial Black"/>
                            <w:color w:val="231F20"/>
                            <w:spacing w:val="22"/>
                            <w:sz w:val="14"/>
                          </w:rPr>
                          <w:t xml:space="preserve"> </w:t>
                        </w:r>
                        <w:r>
                          <w:rPr>
                            <w:rFonts w:ascii="Arial Black"/>
                            <w:color w:val="231F20"/>
                            <w:w w:val="80"/>
                            <w:sz w:val="14"/>
                          </w:rPr>
                          <w:t>Current</w:t>
                        </w:r>
                        <w:r>
                          <w:rPr>
                            <w:rFonts w:ascii="Arial Black"/>
                            <w:color w:val="231F20"/>
                            <w:spacing w:val="-10"/>
                            <w:sz w:val="14"/>
                          </w:rPr>
                          <w:t xml:space="preserve"> </w:t>
                        </w:r>
                        <w:r>
                          <w:rPr>
                            <w:rFonts w:ascii="Arial Black"/>
                            <w:color w:val="231F20"/>
                            <w:w w:val="80"/>
                            <w:sz w:val="14"/>
                          </w:rPr>
                          <w:t>Account</w:t>
                        </w:r>
                        <w:r>
                          <w:rPr>
                            <w:rFonts w:ascii="Arial Black"/>
                            <w:color w:val="231F20"/>
                            <w:spacing w:val="-10"/>
                            <w:sz w:val="14"/>
                          </w:rPr>
                          <w:t xml:space="preserve"> </w:t>
                        </w:r>
                        <w:r>
                          <w:rPr>
                            <w:rFonts w:ascii="Arial Black"/>
                            <w:color w:val="231F20"/>
                            <w:w w:val="80"/>
                            <w:sz w:val="14"/>
                          </w:rPr>
                          <w:t>Balance</w:t>
                        </w:r>
                        <w:r>
                          <w:rPr>
                            <w:rFonts w:ascii="Arial Black"/>
                            <w:color w:val="231F20"/>
                            <w:spacing w:val="-10"/>
                            <w:sz w:val="14"/>
                          </w:rPr>
                          <w:t xml:space="preserve"> </w:t>
                        </w:r>
                        <w:r>
                          <w:rPr>
                            <w:rFonts w:ascii="Arial Black"/>
                            <w:color w:val="231F20"/>
                            <w:w w:val="80"/>
                            <w:sz w:val="14"/>
                          </w:rPr>
                          <w:t>(</w:t>
                        </w:r>
                        <w:r>
                          <w:rPr>
                            <w:rFonts w:ascii="Arial Black"/>
                            <w:color w:val="231F20"/>
                            <w:spacing w:val="-1"/>
                            <w:w w:val="80"/>
                            <w:sz w:val="14"/>
                          </w:rPr>
                          <w:t xml:space="preserve"> </w:t>
                        </w:r>
                        <w:r>
                          <w:rPr>
                            <w:rFonts w:ascii="Arial Black"/>
                            <w:color w:val="231F20"/>
                            <w:w w:val="80"/>
                            <w:sz w:val="14"/>
                          </w:rPr>
                          <w:t>as</w:t>
                        </w:r>
                        <w:r>
                          <w:rPr>
                            <w:rFonts w:ascii="Arial Black"/>
                            <w:color w:val="231F20"/>
                            <w:spacing w:val="-10"/>
                            <w:sz w:val="14"/>
                          </w:rPr>
                          <w:t xml:space="preserve"> </w:t>
                        </w:r>
                        <w:r>
                          <w:rPr>
                            <w:rFonts w:ascii="Arial Black"/>
                            <w:color w:val="231F20"/>
                            <w:w w:val="80"/>
                            <w:sz w:val="14"/>
                          </w:rPr>
                          <w:t>per</w:t>
                        </w:r>
                        <w:r>
                          <w:rPr>
                            <w:rFonts w:ascii="Arial Black"/>
                            <w:color w:val="231F20"/>
                            <w:spacing w:val="-10"/>
                            <w:sz w:val="14"/>
                          </w:rPr>
                          <w:t xml:space="preserve"> </w:t>
                        </w:r>
                        <w:r>
                          <w:rPr>
                            <w:rFonts w:ascii="Arial Black"/>
                            <w:color w:val="231F20"/>
                            <w:w w:val="80"/>
                            <w:sz w:val="14"/>
                          </w:rPr>
                          <w:t>cent</w:t>
                        </w:r>
                        <w:r>
                          <w:rPr>
                            <w:rFonts w:ascii="Arial Black"/>
                            <w:color w:val="231F20"/>
                            <w:spacing w:val="-10"/>
                            <w:sz w:val="14"/>
                          </w:rPr>
                          <w:t xml:space="preserve"> </w:t>
                        </w:r>
                        <w:r>
                          <w:rPr>
                            <w:rFonts w:ascii="Arial Black"/>
                            <w:color w:val="231F20"/>
                            <w:w w:val="80"/>
                            <w:sz w:val="14"/>
                          </w:rPr>
                          <w:t>of</w:t>
                        </w:r>
                        <w:r>
                          <w:rPr>
                            <w:rFonts w:ascii="Arial Black"/>
                            <w:color w:val="231F20"/>
                            <w:spacing w:val="-10"/>
                            <w:sz w:val="14"/>
                          </w:rPr>
                          <w:t xml:space="preserve"> </w:t>
                        </w:r>
                        <w:r>
                          <w:rPr>
                            <w:rFonts w:ascii="Arial Black"/>
                            <w:color w:val="231F20"/>
                            <w:spacing w:val="-4"/>
                            <w:w w:val="80"/>
                            <w:sz w:val="14"/>
                          </w:rPr>
                          <w:t>GDP)</w:t>
                        </w:r>
                      </w:p>
                    </w:txbxContent>
                  </v:textbox>
                </v:shape>
                <v:shape id="Textbox 247" o:spid="_x0000_s1248" type="#_x0000_t202" style="position:absolute;left:34770;top:25944;width:2261;height:149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" filled="f" stroked="f">
                  <v:textbox inset="0,0,0,0">
                    <w:txbxContent>
                      <w:p w:rsidR="00A07895" w:rsidRDefault="00A07895">
                        <w:pPr>
                          <w:spacing w:before="24"/>
                          <w:ind w:left="72"/>
                          <w:rPr>
                            <w:rFonts w:ascii="Trebuchet MS"/>
                            <w:sz w:val="14"/>
                          </w:rPr>
                        </w:pPr>
                        <w:r>
                          <w:rPr>
                            <w:rFonts w:ascii="Trebuchet MS"/>
                            <w:color w:val="231F20"/>
                            <w:spacing w:val="-4"/>
                            <w:sz w:val="14"/>
                          </w:rPr>
                          <w:t>5.00</w:t>
                        </w:r>
                      </w:p>
                      <w:p w:rsidR="00A07895" w:rsidRDefault="00A07895">
                        <w:pPr>
                          <w:spacing w:before="77"/>
                          <w:ind w:left="68"/>
                          <w:rPr>
                            <w:rFonts w:ascii="Trebuchet MS"/>
                            <w:sz w:val="14"/>
                          </w:rPr>
                        </w:pPr>
                        <w:r>
                          <w:rPr>
                            <w:rFonts w:ascii="Trebuchet MS"/>
                            <w:color w:val="231F20"/>
                            <w:spacing w:val="-4"/>
                            <w:sz w:val="14"/>
                          </w:rPr>
                          <w:t>4.00</w:t>
                        </w:r>
                      </w:p>
                      <w:p w:rsidR="00A07895" w:rsidRDefault="00A07895">
                        <w:pPr>
                          <w:spacing w:before="78"/>
                          <w:ind w:left="74"/>
                          <w:rPr>
                            <w:rFonts w:ascii="Trebuchet MS"/>
                            <w:sz w:val="14"/>
                          </w:rPr>
                        </w:pPr>
                        <w:r>
                          <w:rPr>
                            <w:rFonts w:ascii="Trebuchet MS"/>
                            <w:color w:val="231F20"/>
                            <w:spacing w:val="-4"/>
                            <w:sz w:val="14"/>
                          </w:rPr>
                          <w:t>3.00</w:t>
                        </w:r>
                      </w:p>
                      <w:p w:rsidR="00A07895" w:rsidRDefault="00A07895">
                        <w:pPr>
                          <w:spacing w:before="78"/>
                          <w:ind w:left="76"/>
                          <w:rPr>
                            <w:rFonts w:ascii="Trebuchet MS"/>
                            <w:sz w:val="14"/>
                          </w:rPr>
                        </w:pPr>
                        <w:r>
                          <w:rPr>
                            <w:rFonts w:ascii="Trebuchet MS"/>
                            <w:color w:val="231F20"/>
                            <w:spacing w:val="-4"/>
                            <w:sz w:val="14"/>
                          </w:rPr>
                          <w:t>2.00</w:t>
                        </w:r>
                      </w:p>
                      <w:p w:rsidR="00A07895" w:rsidRDefault="00A07895">
                        <w:pPr>
                          <w:spacing w:before="78"/>
                          <w:ind w:left="102"/>
                          <w:rPr>
                            <w:rFonts w:ascii="Trebuchet MS"/>
                            <w:sz w:val="14"/>
                          </w:rPr>
                        </w:pPr>
                        <w:r>
                          <w:rPr>
                            <w:rFonts w:ascii="Trebuchet MS"/>
                            <w:color w:val="231F20"/>
                            <w:spacing w:val="-4"/>
                            <w:w w:val="90"/>
                            <w:sz w:val="14"/>
                          </w:rPr>
                          <w:t>1.00</w:t>
                        </w:r>
                      </w:p>
                      <w:p w:rsidR="00A07895" w:rsidRDefault="00A07895">
                        <w:pPr>
                          <w:spacing w:before="77"/>
                          <w:ind w:left="71"/>
                          <w:rPr>
                            <w:rFonts w:ascii="Trebuchet MS"/>
                            <w:sz w:val="14"/>
                          </w:rPr>
                        </w:pPr>
                        <w:r>
                          <w:rPr>
                            <w:rFonts w:ascii="Trebuchet MS"/>
                            <w:color w:val="231F20"/>
                            <w:spacing w:val="-4"/>
                            <w:sz w:val="14"/>
                          </w:rPr>
                          <w:t>0.00</w:t>
                        </w:r>
                      </w:p>
                      <w:p w:rsidR="00A07895" w:rsidRDefault="00A07895">
                        <w:pPr>
                          <w:spacing w:before="78"/>
                          <w:ind w:left="33"/>
                          <w:rPr>
                            <w:rFonts w:ascii="Trebuchet MS"/>
                            <w:sz w:val="14"/>
                          </w:rPr>
                        </w:pPr>
                        <w:r>
                          <w:rPr>
                            <w:rFonts w:ascii="Trebuchet MS"/>
                            <w:color w:val="231F20"/>
                            <w:w w:val="85"/>
                            <w:sz w:val="14"/>
                          </w:rPr>
                          <w:t>-</w:t>
                        </w:r>
                        <w:r>
                          <w:rPr>
                            <w:rFonts w:ascii="Trebuchet MS"/>
                            <w:color w:val="231F20"/>
                            <w:spacing w:val="-4"/>
                            <w:sz w:val="14"/>
                          </w:rPr>
                          <w:t>1.00</w:t>
                        </w:r>
                      </w:p>
                      <w:p w:rsidR="00A07895" w:rsidRDefault="00A07895">
                        <w:pPr>
                          <w:spacing w:before="78"/>
                          <w:ind w:left="7"/>
                          <w:rPr>
                            <w:rFonts w:ascii="Trebuchet MS"/>
                            <w:sz w:val="14"/>
                          </w:rPr>
                        </w:pPr>
                        <w:r>
                          <w:rPr>
                            <w:rFonts w:ascii="Trebuchet MS"/>
                            <w:color w:val="231F20"/>
                            <w:sz w:val="14"/>
                          </w:rPr>
                          <w:t>-</w:t>
                        </w:r>
                        <w:r>
                          <w:rPr>
                            <w:rFonts w:ascii="Trebuchet MS"/>
                            <w:color w:val="231F20"/>
                            <w:spacing w:val="-4"/>
                            <w:sz w:val="14"/>
                          </w:rPr>
                          <w:t>2.00</w:t>
                        </w:r>
                      </w:p>
                      <w:p w:rsidR="00A07895" w:rsidRDefault="00A07895">
                        <w:pPr>
                          <w:spacing w:before="78"/>
                          <w:ind w:left="5"/>
                          <w:rPr>
                            <w:rFonts w:ascii="Trebuchet MS"/>
                            <w:sz w:val="14"/>
                          </w:rPr>
                        </w:pPr>
                        <w:r>
                          <w:rPr>
                            <w:rFonts w:ascii="Trebuchet MS"/>
                            <w:color w:val="231F20"/>
                            <w:sz w:val="14"/>
                          </w:rPr>
                          <w:t>-</w:t>
                        </w:r>
                        <w:r>
                          <w:rPr>
                            <w:rFonts w:ascii="Trebuchet MS"/>
                            <w:color w:val="231F20"/>
                            <w:spacing w:val="-4"/>
                            <w:sz w:val="14"/>
                          </w:rPr>
                          <w:t>3.00</w:t>
                        </w:r>
                      </w:p>
                      <w:p w:rsidR="00A07895" w:rsidRDefault="00A07895">
                        <w:pPr>
                          <w:spacing w:before="77"/>
                          <w:rPr>
                            <w:rFonts w:ascii="Trebuchet MS"/>
                            <w:sz w:val="14"/>
                          </w:rPr>
                        </w:pPr>
                        <w:r>
                          <w:rPr>
                            <w:rFonts w:ascii="Trebuchet MS"/>
                            <w:color w:val="231F20"/>
                            <w:sz w:val="14"/>
                          </w:rPr>
                          <w:t>-</w:t>
                        </w:r>
                        <w:r>
                          <w:rPr>
                            <w:rFonts w:ascii="Trebuchet MS"/>
                            <w:color w:val="231F20"/>
                            <w:spacing w:val="-4"/>
                            <w:sz w:val="14"/>
                          </w:rPr>
                          <w:t>4.00</w:t>
                        </w:r>
                      </w:p>
                    </w:txbxContent>
                  </v:textbox>
                </v:shape>
                <v:shape id="Textbox 248" o:spid="_x0000_s1249" type="#_x0000_t202" style="position:absolute;left:39122;top:40801;width:16040;height:12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" filled="f" stroked="f">
                  <v:textbox inset="0,0,0,0">
                    <w:txbxContent>
                      <w:p w:rsidR="00A07895" w:rsidRDefault="00A07895">
                        <w:pPr>
                          <w:tabs>
                            <w:tab w:val="left" w:pos="682"/>
                            <w:tab w:val="left" w:pos="1453"/>
                            <w:tab w:val="left" w:pos="2204"/>
                          </w:tabs>
                          <w:spacing w:before="24"/>
                          <w:rPr>
                            <w:rFonts w:ascii="Trebuchet MS"/>
                            <w:sz w:val="14"/>
                          </w:rPr>
                        </w:pPr>
                        <w:r>
                          <w:rPr>
                            <w:rFonts w:ascii="Trebuchet MS"/>
                            <w:color w:val="231F20"/>
                            <w:spacing w:val="-2"/>
                            <w:sz w:val="14"/>
                          </w:rPr>
                          <w:t>China</w:t>
                        </w:r>
                        <w:r>
                          <w:rPr>
                            <w:rFonts w:ascii="Trebuchet MS"/>
                            <w:color w:val="231F20"/>
                            <w:sz w:val="14"/>
                          </w:rPr>
                          <w:tab/>
                        </w:r>
                        <w:r>
                          <w:rPr>
                            <w:rFonts w:ascii="Trebuchet MS"/>
                            <w:color w:val="231F20"/>
                            <w:spacing w:val="-2"/>
                            <w:sz w:val="14"/>
                          </w:rPr>
                          <w:t>Russia</w:t>
                        </w:r>
                        <w:r>
                          <w:rPr>
                            <w:rFonts w:ascii="Trebuchet MS"/>
                            <w:color w:val="231F20"/>
                            <w:sz w:val="14"/>
                          </w:rPr>
                          <w:tab/>
                        </w:r>
                        <w:r>
                          <w:rPr>
                            <w:rFonts w:ascii="Trebuchet MS"/>
                            <w:color w:val="231F20"/>
                            <w:spacing w:val="-2"/>
                            <w:sz w:val="14"/>
                          </w:rPr>
                          <w:t>Brazil</w:t>
                        </w:r>
                        <w:r>
                          <w:rPr>
                            <w:rFonts w:ascii="Trebuchet MS"/>
                            <w:color w:val="231F20"/>
                            <w:sz w:val="14"/>
                          </w:rPr>
                          <w:tab/>
                        </w:r>
                        <w:r>
                          <w:rPr>
                            <w:rFonts w:ascii="Trebuchet MS"/>
                            <w:color w:val="231F20"/>
                            <w:spacing w:val="-2"/>
                            <w:sz w:val="14"/>
                          </w:rPr>
                          <w:t>India</w:t>
                        </w:r>
                      </w:p>
                    </w:txbxContent>
                  </v:textbox>
                </v:shape>
                <v:shape id="Textbox 249" o:spid="_x0000_s1250" type="#_x0000_t202" style="position:absolute;left:58084;top:40801;width:5817;height:21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" filled="f" stroked="f">
                  <v:textbox inset="0,0,0,0">
                    <w:txbxContent>
                      <w:p w:rsidR="00A07895" w:rsidRDefault="00A07895">
                        <w:pPr>
                          <w:tabs>
                            <w:tab w:val="left" w:pos="734"/>
                          </w:tabs>
                          <w:spacing w:before="33" w:line="223" w:lineRule="auto"/>
                          <w:ind w:right="18" w:firstLine="4"/>
                          <w:rPr>
                            <w:rFonts w:ascii="Trebuchet MS"/>
                            <w:sz w:val="14"/>
                          </w:rPr>
                        </w:pPr>
                        <w:r>
                          <w:rPr>
                            <w:rFonts w:ascii="Trebuchet MS"/>
                            <w:color w:val="231F20"/>
                            <w:spacing w:val="-2"/>
                            <w:sz w:val="14"/>
                          </w:rPr>
                          <w:t>South</w:t>
                        </w:r>
                        <w:r>
                          <w:rPr>
                            <w:rFonts w:ascii="Trebuchet MS"/>
                            <w:color w:val="231F20"/>
                            <w:sz w:val="14"/>
                          </w:rPr>
                          <w:tab/>
                        </w:r>
                        <w:r>
                          <w:rPr>
                            <w:rFonts w:ascii="Trebuchet MS"/>
                            <w:color w:val="231F20"/>
                            <w:spacing w:val="-8"/>
                            <w:sz w:val="14"/>
                          </w:rPr>
                          <w:t>G7</w:t>
                        </w:r>
                        <w:r>
                          <w:rPr>
                            <w:rFonts w:ascii="Trebuchet MS"/>
                            <w:color w:val="231F20"/>
                            <w:sz w:val="14"/>
                          </w:rPr>
                          <w:t xml:space="preserve"> </w:t>
                        </w:r>
                        <w:r>
                          <w:rPr>
                            <w:rFonts w:ascii="Trebuchet MS"/>
                            <w:color w:val="231F20"/>
                            <w:spacing w:val="-2"/>
                            <w:sz w:val="14"/>
                          </w:rPr>
                          <w:t>Africa</w:t>
                        </w:r>
                      </w:p>
                    </w:txbxContent>
                  </v:textbox>
                </v:shape>
                <v:shape id="Textbox 250" o:spid="_x0000_s1251" type="#_x0000_t202" style="position:absolute;left:39985;top:43227;width:21063;height:12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" filled="f" stroked="f">
                  <v:textbox inset="0,0,0,0">
                    <w:txbxContent>
                      <w:p w:rsidR="00A07895" w:rsidRDefault="00A07895">
                        <w:pPr>
                          <w:tabs>
                            <w:tab w:val="left" w:pos="1079"/>
                            <w:tab w:val="left" w:pos="2155"/>
                          </w:tabs>
                          <w:spacing w:before="24"/>
                          <w:rPr>
                            <w:rFonts w:ascii="Trebuchet MS"/>
                            <w:sz w:val="14"/>
                          </w:rPr>
                        </w:pPr>
                        <w:r>
                          <w:rPr>
                            <w:rFonts w:ascii="Trebuchet MS"/>
                            <w:color w:val="231F20"/>
                            <w:spacing w:val="-4"/>
                            <w:sz w:val="14"/>
                          </w:rPr>
                          <w:t>2024</w:t>
                        </w:r>
                        <w:r>
                          <w:rPr>
                            <w:rFonts w:ascii="Trebuchet MS"/>
                            <w:color w:val="231F20"/>
                            <w:sz w:val="14"/>
                          </w:rPr>
                          <w:tab/>
                        </w:r>
                        <w:r>
                          <w:rPr>
                            <w:rFonts w:ascii="Trebuchet MS"/>
                            <w:color w:val="231F20"/>
                            <w:spacing w:val="-4"/>
                            <w:sz w:val="14"/>
                          </w:rPr>
                          <w:t>2025</w:t>
                        </w:r>
                        <w:r>
                          <w:rPr>
                            <w:rFonts w:ascii="Trebuchet MS"/>
                            <w:color w:val="231F20"/>
                            <w:sz w:val="14"/>
                          </w:rPr>
                          <w:tab/>
                          <w:t>2026</w:t>
                        </w:r>
                        <w:r>
                          <w:rPr>
                            <w:rFonts w:ascii="Trebuchet MS"/>
                            <w:color w:val="231F20"/>
                            <w:spacing w:val="-5"/>
                            <w:sz w:val="14"/>
                          </w:rPr>
                          <w:t xml:space="preserve"> </w:t>
                        </w:r>
                        <w:r>
                          <w:rPr>
                            <w:rFonts w:ascii="Trebuchet MS"/>
                            <w:color w:val="231F20"/>
                            <w:spacing w:val="-2"/>
                            <w:sz w:val="14"/>
                          </w:rPr>
                          <w:t>(Projections)</w:t>
                        </w:r>
                      </w:p>
                    </w:txbxContent>
                  </v:textbox>
                </v:shape>
                <w10:wrap type="topAndBottom" anchorx="page"/>
              </v:group>
            </w:pict>
          </mc:Fallback>
        </mc:AlternateContent>
      </w:r>
    </w:p>
    <w:p w:rsidR="00A07AC0" w:rsidRDefault="00CC054E">
      <w:pPr>
        <w:spacing w:before="69"/>
        <w:ind w:left="25"/>
        <w:rPr>
          <w:sz w:val="18"/>
        </w:rPr>
      </w:pPr>
      <w:r>
        <w:rPr>
          <w:color w:val="231F20"/>
          <w:spacing w:val="-2"/>
          <w:sz w:val="18"/>
        </w:rPr>
        <w:t>Source: World</w:t>
      </w:r>
      <w:r>
        <w:rPr>
          <w:color w:val="231F20"/>
          <w:spacing w:val="-1"/>
          <w:sz w:val="18"/>
        </w:rPr>
        <w:t xml:space="preserve"> </w:t>
      </w:r>
      <w:r>
        <w:rPr>
          <w:color w:val="231F20"/>
          <w:spacing w:val="-2"/>
          <w:sz w:val="18"/>
        </w:rPr>
        <w:t>Economic Outlook,</w:t>
      </w:r>
      <w:r>
        <w:rPr>
          <w:color w:val="231F20"/>
          <w:spacing w:val="-1"/>
          <w:sz w:val="18"/>
        </w:rPr>
        <w:t xml:space="preserve"> </w:t>
      </w:r>
      <w:r>
        <w:rPr>
          <w:color w:val="231F20"/>
          <w:spacing w:val="-2"/>
          <w:sz w:val="18"/>
        </w:rPr>
        <w:t>April</w:t>
      </w:r>
      <w:r>
        <w:rPr>
          <w:color w:val="231F20"/>
          <w:spacing w:val="-1"/>
          <w:sz w:val="18"/>
        </w:rPr>
        <w:t xml:space="preserve"> </w:t>
      </w:r>
      <w:r>
        <w:rPr>
          <w:color w:val="231F20"/>
          <w:spacing w:val="-2"/>
          <w:sz w:val="18"/>
        </w:rPr>
        <w:t xml:space="preserve">2026, </w:t>
      </w:r>
      <w:r>
        <w:rPr>
          <w:color w:val="231F20"/>
          <w:spacing w:val="-5"/>
          <w:sz w:val="18"/>
        </w:rPr>
        <w:t>IMF</w:t>
      </w:r>
    </w:p>
    <w:p w:rsidR="00A07AC0" w:rsidRDefault="00A07AC0">
      <w:pPr>
        <w:pStyle w:val="BodyText"/>
        <w:spacing w:before="7"/>
        <w:rPr>
          <w:sz w:val="20"/>
        </w:rPr>
      </w:pPr>
    </w:p>
    <w:p w:rsidR="00A07AC0" w:rsidRDefault="00A07AC0">
      <w:pPr>
        <w:pStyle w:val="BodyText"/>
        <w:rPr>
          <w:sz w:val="20"/>
        </w:rPr>
        <w:sectPr w:rsidR="00A07AC0">
          <w:pgSz w:w="12590" w:h="16190"/>
          <w:pgMar w:top="1080" w:right="850" w:bottom="1020" w:left="992" w:header="0" w:footer="824" w:gutter="0"/>
          <w:cols w:space="720"/>
        </w:sectPr>
      </w:pPr>
    </w:p>
    <w:p w:rsidR="00A07AC0" w:rsidRDefault="00CC054E">
      <w:pPr>
        <w:pStyle w:val="BodyText"/>
        <w:spacing w:before="69" w:line="285" w:lineRule="auto"/>
        <w:ind w:left="28"/>
        <w:jc w:val="both"/>
      </w:pPr>
      <w:r>
        <w:rPr>
          <w:color w:val="231F20"/>
          <w:w w:val="105"/>
        </w:rPr>
        <w:t>of rate cutting cycles by central banks, resilient technology earnings, and fiscal stimulus across several</w:t>
      </w:r>
      <w:r>
        <w:rPr>
          <w:color w:val="231F20"/>
          <w:spacing w:val="-15"/>
          <w:w w:val="105"/>
        </w:rPr>
        <w:t xml:space="preserve"> </w:t>
      </w:r>
      <w:r>
        <w:rPr>
          <w:color w:val="231F20"/>
          <w:w w:val="105"/>
        </w:rPr>
        <w:t>economies.</w:t>
      </w:r>
      <w:r>
        <w:rPr>
          <w:color w:val="231F20"/>
          <w:spacing w:val="-15"/>
          <w:w w:val="105"/>
        </w:rPr>
        <w:t xml:space="preserve"> </w:t>
      </w:r>
      <w:r>
        <w:rPr>
          <w:color w:val="231F20"/>
          <w:w w:val="105"/>
        </w:rPr>
        <w:t>Fixed</w:t>
      </w:r>
      <w:r>
        <w:rPr>
          <w:color w:val="231F20"/>
          <w:spacing w:val="-15"/>
          <w:w w:val="105"/>
        </w:rPr>
        <w:t xml:space="preserve"> </w:t>
      </w:r>
      <w:r>
        <w:rPr>
          <w:color w:val="231F20"/>
          <w:w w:val="105"/>
        </w:rPr>
        <w:t>income</w:t>
      </w:r>
      <w:r>
        <w:rPr>
          <w:color w:val="231F20"/>
          <w:spacing w:val="-15"/>
          <w:w w:val="105"/>
        </w:rPr>
        <w:t xml:space="preserve"> </w:t>
      </w:r>
      <w:r>
        <w:rPr>
          <w:color w:val="231F20"/>
          <w:w w:val="105"/>
        </w:rPr>
        <w:t>markets,</w:t>
      </w:r>
      <w:r>
        <w:rPr>
          <w:color w:val="231F20"/>
          <w:spacing w:val="-15"/>
          <w:w w:val="105"/>
        </w:rPr>
        <w:t xml:space="preserve"> </w:t>
      </w:r>
      <w:r>
        <w:rPr>
          <w:color w:val="231F20"/>
          <w:w w:val="105"/>
        </w:rPr>
        <w:t>in</w:t>
      </w:r>
      <w:r>
        <w:rPr>
          <w:color w:val="231F20"/>
          <w:spacing w:val="-15"/>
          <w:w w:val="105"/>
        </w:rPr>
        <w:t xml:space="preserve"> </w:t>
      </w:r>
      <w:r>
        <w:rPr>
          <w:color w:val="231F20"/>
          <w:w w:val="105"/>
        </w:rPr>
        <w:t xml:space="preserve">turn, </w:t>
      </w:r>
      <w:r>
        <w:rPr>
          <w:color w:val="231F20"/>
        </w:rPr>
        <w:t>reflected a gradual recalibration, with yields in most advanced</w:t>
      </w:r>
      <w:r>
        <w:rPr>
          <w:color w:val="231F20"/>
          <w:spacing w:val="-16"/>
        </w:rPr>
        <w:t xml:space="preserve"> </w:t>
      </w:r>
      <w:r>
        <w:rPr>
          <w:color w:val="231F20"/>
        </w:rPr>
        <w:t>economies</w:t>
      </w:r>
      <w:r>
        <w:rPr>
          <w:color w:val="231F20"/>
          <w:spacing w:val="-15"/>
        </w:rPr>
        <w:t xml:space="preserve"> </w:t>
      </w:r>
      <w:r>
        <w:rPr>
          <w:color w:val="231F20"/>
        </w:rPr>
        <w:t>declining</w:t>
      </w:r>
      <w:r>
        <w:rPr>
          <w:color w:val="231F20"/>
          <w:spacing w:val="-15"/>
        </w:rPr>
        <w:t xml:space="preserve"> </w:t>
      </w:r>
      <w:r>
        <w:rPr>
          <w:color w:val="231F20"/>
        </w:rPr>
        <w:t>modestly</w:t>
      </w:r>
      <w:r>
        <w:rPr>
          <w:color w:val="231F20"/>
          <w:spacing w:val="-16"/>
        </w:rPr>
        <w:t xml:space="preserve"> </w:t>
      </w:r>
      <w:r>
        <w:rPr>
          <w:color w:val="231F20"/>
        </w:rPr>
        <w:t>in</w:t>
      </w:r>
      <w:r>
        <w:rPr>
          <w:color w:val="231F20"/>
          <w:spacing w:val="-15"/>
        </w:rPr>
        <w:t xml:space="preserve"> </w:t>
      </w:r>
      <w:r>
        <w:rPr>
          <w:color w:val="231F20"/>
        </w:rPr>
        <w:t xml:space="preserve">response to monetary easing expectations, even as concerns </w:t>
      </w:r>
      <w:r>
        <w:rPr>
          <w:color w:val="231F20"/>
          <w:w w:val="105"/>
        </w:rPr>
        <w:t xml:space="preserve">about elevated fiscal deficits in the United States </w:t>
      </w:r>
      <w:r>
        <w:rPr>
          <w:color w:val="231F20"/>
          <w:spacing w:val="-2"/>
          <w:w w:val="105"/>
        </w:rPr>
        <w:t>kept</w:t>
      </w:r>
      <w:r>
        <w:rPr>
          <w:color w:val="231F20"/>
          <w:spacing w:val="-5"/>
          <w:w w:val="105"/>
        </w:rPr>
        <w:t xml:space="preserve"> </w:t>
      </w:r>
      <w:r>
        <w:rPr>
          <w:color w:val="231F20"/>
          <w:spacing w:val="-2"/>
          <w:w w:val="105"/>
        </w:rPr>
        <w:t>long-duration</w:t>
      </w:r>
      <w:r>
        <w:rPr>
          <w:color w:val="231F20"/>
          <w:spacing w:val="-5"/>
          <w:w w:val="105"/>
        </w:rPr>
        <w:t xml:space="preserve"> </w:t>
      </w:r>
      <w:r>
        <w:rPr>
          <w:color w:val="231F20"/>
          <w:spacing w:val="-2"/>
          <w:w w:val="105"/>
        </w:rPr>
        <w:t>yield</w:t>
      </w:r>
      <w:r>
        <w:rPr>
          <w:color w:val="231F20"/>
          <w:spacing w:val="-5"/>
          <w:w w:val="105"/>
        </w:rPr>
        <w:t xml:space="preserve"> </w:t>
      </w:r>
      <w:r>
        <w:rPr>
          <w:color w:val="231F20"/>
          <w:spacing w:val="-2"/>
          <w:w w:val="105"/>
        </w:rPr>
        <w:t>spreads</w:t>
      </w:r>
      <w:r>
        <w:rPr>
          <w:color w:val="231F20"/>
          <w:spacing w:val="-5"/>
          <w:w w:val="105"/>
        </w:rPr>
        <w:t xml:space="preserve"> </w:t>
      </w:r>
      <w:r>
        <w:rPr>
          <w:color w:val="231F20"/>
          <w:spacing w:val="-2"/>
          <w:w w:val="105"/>
        </w:rPr>
        <w:t>from</w:t>
      </w:r>
      <w:r>
        <w:rPr>
          <w:color w:val="231F20"/>
          <w:spacing w:val="-5"/>
          <w:w w:val="105"/>
        </w:rPr>
        <w:t xml:space="preserve"> </w:t>
      </w:r>
      <w:r>
        <w:rPr>
          <w:color w:val="231F20"/>
          <w:spacing w:val="-2"/>
          <w:w w:val="105"/>
        </w:rPr>
        <w:t>compressing sharply.</w:t>
      </w:r>
    </w:p>
    <w:p w:rsidR="00A07AC0" w:rsidRDefault="00CC054E">
      <w:pPr>
        <w:pStyle w:val="BodyText"/>
        <w:spacing w:before="161" w:line="285" w:lineRule="auto"/>
        <w:ind w:left="28"/>
        <w:jc w:val="both"/>
      </w:pPr>
      <w:r>
        <w:rPr>
          <w:color w:val="231F20"/>
        </w:rPr>
        <w:t>The second phase (from January-March 2026) was defined by the acute geopolitical shock from the Middle East war, which sent energy prices soaring, triggered a broad-based flight to safety, and prompted</w:t>
      </w:r>
      <w:r>
        <w:rPr>
          <w:color w:val="231F20"/>
          <w:spacing w:val="-2"/>
        </w:rPr>
        <w:t xml:space="preserve"> </w:t>
      </w:r>
      <w:r>
        <w:rPr>
          <w:color w:val="231F20"/>
        </w:rPr>
        <w:t>central</w:t>
      </w:r>
      <w:r>
        <w:rPr>
          <w:color w:val="231F20"/>
          <w:spacing w:val="-2"/>
        </w:rPr>
        <w:t xml:space="preserve"> </w:t>
      </w:r>
      <w:r>
        <w:rPr>
          <w:color w:val="231F20"/>
        </w:rPr>
        <w:t>banks</w:t>
      </w:r>
      <w:r>
        <w:rPr>
          <w:color w:val="231F20"/>
          <w:spacing w:val="-2"/>
        </w:rPr>
        <w:t xml:space="preserve"> </w:t>
      </w:r>
      <w:r>
        <w:rPr>
          <w:color w:val="231F20"/>
        </w:rPr>
        <w:t>to</w:t>
      </w:r>
      <w:r>
        <w:rPr>
          <w:color w:val="231F20"/>
          <w:spacing w:val="-2"/>
        </w:rPr>
        <w:t xml:space="preserve"> </w:t>
      </w:r>
      <w:r>
        <w:rPr>
          <w:color w:val="231F20"/>
        </w:rPr>
        <w:t>pause</w:t>
      </w:r>
      <w:r>
        <w:rPr>
          <w:color w:val="231F20"/>
          <w:spacing w:val="-2"/>
        </w:rPr>
        <w:t xml:space="preserve"> </w:t>
      </w:r>
      <w:r>
        <w:rPr>
          <w:color w:val="231F20"/>
        </w:rPr>
        <w:t>their</w:t>
      </w:r>
      <w:r>
        <w:rPr>
          <w:color w:val="231F20"/>
          <w:spacing w:val="-2"/>
        </w:rPr>
        <w:t xml:space="preserve"> </w:t>
      </w:r>
      <w:r>
        <w:rPr>
          <w:color w:val="231F20"/>
        </w:rPr>
        <w:t>easing</w:t>
      </w:r>
      <w:r>
        <w:rPr>
          <w:color w:val="231F20"/>
          <w:spacing w:val="-2"/>
        </w:rPr>
        <w:t xml:space="preserve"> </w:t>
      </w:r>
      <w:r>
        <w:rPr>
          <w:color w:val="231F20"/>
        </w:rPr>
        <w:t>cycles as inflation risks re-emerged. This led to a sharp repricing of risk across equities, bonds, currencies, and commodities, and fundamentally altered the near-term</w:t>
      </w:r>
      <w:r>
        <w:rPr>
          <w:color w:val="231F20"/>
          <w:spacing w:val="11"/>
        </w:rPr>
        <w:t xml:space="preserve"> </w:t>
      </w:r>
      <w:r>
        <w:rPr>
          <w:color w:val="231F20"/>
        </w:rPr>
        <w:t>investment</w:t>
      </w:r>
      <w:r>
        <w:rPr>
          <w:color w:val="231F20"/>
          <w:spacing w:val="11"/>
        </w:rPr>
        <w:t xml:space="preserve"> </w:t>
      </w:r>
      <w:r>
        <w:rPr>
          <w:color w:val="231F20"/>
        </w:rPr>
        <w:t>outlook</w:t>
      </w:r>
      <w:r>
        <w:rPr>
          <w:color w:val="231F20"/>
          <w:spacing w:val="11"/>
        </w:rPr>
        <w:t xml:space="preserve"> </w:t>
      </w:r>
      <w:r>
        <w:rPr>
          <w:color w:val="231F20"/>
        </w:rPr>
        <w:t>across</w:t>
      </w:r>
      <w:r>
        <w:rPr>
          <w:color w:val="231F20"/>
          <w:spacing w:val="11"/>
        </w:rPr>
        <w:t xml:space="preserve"> </w:t>
      </w:r>
      <w:r>
        <w:rPr>
          <w:color w:val="231F20"/>
        </w:rPr>
        <w:t>asset</w:t>
      </w:r>
      <w:r>
        <w:rPr>
          <w:color w:val="231F20"/>
          <w:spacing w:val="11"/>
        </w:rPr>
        <w:t xml:space="preserve"> </w:t>
      </w:r>
      <w:r>
        <w:rPr>
          <w:color w:val="231F20"/>
          <w:spacing w:val="-2"/>
        </w:rPr>
        <w:t>classes.</w:t>
      </w:r>
    </w:p>
    <w:p w:rsidR="00A07AC0" w:rsidRDefault="00CC054E">
      <w:pPr>
        <w:pStyle w:val="BodyText"/>
        <w:spacing w:before="69" w:line="292" w:lineRule="auto"/>
        <w:ind w:left="28" w:right="166"/>
        <w:jc w:val="both"/>
      </w:pPr>
      <w:r>
        <w:br w:type="column"/>
      </w:r>
      <w:r>
        <w:rPr>
          <w:color w:val="231F20"/>
        </w:rPr>
        <w:t>The</w:t>
      </w:r>
      <w:r>
        <w:rPr>
          <w:color w:val="231F20"/>
          <w:spacing w:val="-1"/>
        </w:rPr>
        <w:t xml:space="preserve"> </w:t>
      </w:r>
      <w:r>
        <w:rPr>
          <w:color w:val="231F20"/>
        </w:rPr>
        <w:t>interplay</w:t>
      </w:r>
      <w:r>
        <w:rPr>
          <w:color w:val="231F20"/>
          <w:spacing w:val="-1"/>
        </w:rPr>
        <w:t xml:space="preserve"> </w:t>
      </w:r>
      <w:r>
        <w:rPr>
          <w:color w:val="231F20"/>
        </w:rPr>
        <w:t>between</w:t>
      </w:r>
      <w:r>
        <w:rPr>
          <w:color w:val="231F20"/>
          <w:spacing w:val="-1"/>
        </w:rPr>
        <w:t xml:space="preserve"> </w:t>
      </w:r>
      <w:r>
        <w:rPr>
          <w:color w:val="231F20"/>
        </w:rPr>
        <w:t>these</w:t>
      </w:r>
      <w:r>
        <w:rPr>
          <w:color w:val="231F20"/>
          <w:spacing w:val="-1"/>
        </w:rPr>
        <w:t xml:space="preserve"> </w:t>
      </w:r>
      <w:r>
        <w:rPr>
          <w:color w:val="231F20"/>
        </w:rPr>
        <w:t>two</w:t>
      </w:r>
      <w:r>
        <w:rPr>
          <w:color w:val="231F20"/>
          <w:spacing w:val="-1"/>
        </w:rPr>
        <w:t xml:space="preserve"> </w:t>
      </w:r>
      <w:r>
        <w:rPr>
          <w:color w:val="231F20"/>
        </w:rPr>
        <w:t>forces:</w:t>
      </w:r>
      <w:r>
        <w:rPr>
          <w:color w:val="231F20"/>
          <w:spacing w:val="-1"/>
        </w:rPr>
        <w:t xml:space="preserve"> </w:t>
      </w:r>
      <w:r>
        <w:rPr>
          <w:color w:val="231F20"/>
        </w:rPr>
        <w:t>trade</w:t>
      </w:r>
      <w:r>
        <w:rPr>
          <w:color w:val="231F20"/>
          <w:spacing w:val="-1"/>
        </w:rPr>
        <w:t xml:space="preserve"> </w:t>
      </w:r>
      <w:r>
        <w:rPr>
          <w:color w:val="231F20"/>
        </w:rPr>
        <w:t xml:space="preserve">policy </w:t>
      </w:r>
      <w:r>
        <w:rPr>
          <w:color w:val="231F20"/>
          <w:w w:val="105"/>
        </w:rPr>
        <w:t xml:space="preserve">overhang in the first half and geopolitical energy </w:t>
      </w:r>
      <w:r>
        <w:rPr>
          <w:color w:val="231F20"/>
        </w:rPr>
        <w:t xml:space="preserve">disruption in the second, produced a year of striking </w:t>
      </w:r>
      <w:r>
        <w:rPr>
          <w:color w:val="231F20"/>
          <w:w w:val="105"/>
        </w:rPr>
        <w:t>inter-market</w:t>
      </w:r>
      <w:r>
        <w:rPr>
          <w:color w:val="231F20"/>
          <w:spacing w:val="80"/>
          <w:w w:val="105"/>
        </w:rPr>
        <w:t xml:space="preserve"> </w:t>
      </w:r>
      <w:r>
        <w:rPr>
          <w:color w:val="231F20"/>
          <w:w w:val="105"/>
        </w:rPr>
        <w:t>divergences.</w:t>
      </w:r>
      <w:r>
        <w:rPr>
          <w:color w:val="231F20"/>
          <w:spacing w:val="80"/>
          <w:w w:val="105"/>
        </w:rPr>
        <w:t xml:space="preserve"> </w:t>
      </w:r>
      <w:r>
        <w:rPr>
          <w:color w:val="231F20"/>
          <w:w w:val="105"/>
        </w:rPr>
        <w:t>Extraordinary</w:t>
      </w:r>
      <w:r>
        <w:rPr>
          <w:color w:val="231F20"/>
          <w:spacing w:val="80"/>
          <w:w w:val="105"/>
        </w:rPr>
        <w:t xml:space="preserve"> </w:t>
      </w:r>
      <w:r>
        <w:rPr>
          <w:color w:val="231F20"/>
          <w:w w:val="105"/>
        </w:rPr>
        <w:t>gains</w:t>
      </w:r>
      <w:r>
        <w:rPr>
          <w:color w:val="231F20"/>
          <w:spacing w:val="40"/>
          <w:w w:val="105"/>
        </w:rPr>
        <w:t xml:space="preserve"> </w:t>
      </w:r>
      <w:r>
        <w:rPr>
          <w:color w:val="231F20"/>
          <w:w w:val="105"/>
        </w:rPr>
        <w:t>in AI and semiconductor-linked equity markets contrasted with significant losses in energy-importing EM equities; gold and energy assets reached multi-year or all-time highs while most fixed</w:t>
      </w:r>
      <w:r>
        <w:rPr>
          <w:color w:val="231F20"/>
          <w:spacing w:val="-2"/>
          <w:w w:val="105"/>
        </w:rPr>
        <w:t xml:space="preserve"> </w:t>
      </w:r>
      <w:r>
        <w:rPr>
          <w:color w:val="231F20"/>
          <w:w w:val="105"/>
        </w:rPr>
        <w:t>income</w:t>
      </w:r>
      <w:r>
        <w:rPr>
          <w:color w:val="231F20"/>
          <w:spacing w:val="-2"/>
          <w:w w:val="105"/>
        </w:rPr>
        <w:t xml:space="preserve"> </w:t>
      </w:r>
      <w:r>
        <w:rPr>
          <w:color w:val="231F20"/>
          <w:w w:val="105"/>
        </w:rPr>
        <w:t>markets</w:t>
      </w:r>
      <w:r>
        <w:rPr>
          <w:color w:val="231F20"/>
          <w:spacing w:val="-2"/>
          <w:w w:val="105"/>
        </w:rPr>
        <w:t xml:space="preserve"> </w:t>
      </w:r>
      <w:r>
        <w:rPr>
          <w:color w:val="231F20"/>
          <w:w w:val="105"/>
        </w:rPr>
        <w:t>saw</w:t>
      </w:r>
      <w:r>
        <w:rPr>
          <w:color w:val="231F20"/>
          <w:spacing w:val="-2"/>
          <w:w w:val="105"/>
        </w:rPr>
        <w:t xml:space="preserve"> </w:t>
      </w:r>
      <w:r>
        <w:rPr>
          <w:color w:val="231F20"/>
          <w:w w:val="105"/>
        </w:rPr>
        <w:t>elevated</w:t>
      </w:r>
      <w:r>
        <w:rPr>
          <w:color w:val="231F20"/>
          <w:spacing w:val="-2"/>
          <w:w w:val="105"/>
        </w:rPr>
        <w:t xml:space="preserve"> </w:t>
      </w:r>
      <w:r>
        <w:rPr>
          <w:color w:val="231F20"/>
          <w:w w:val="105"/>
        </w:rPr>
        <w:t>yield</w:t>
      </w:r>
      <w:r>
        <w:rPr>
          <w:color w:val="231F20"/>
          <w:spacing w:val="-2"/>
          <w:w w:val="105"/>
        </w:rPr>
        <w:t xml:space="preserve"> </w:t>
      </w:r>
      <w:r>
        <w:rPr>
          <w:color w:val="231F20"/>
          <w:w w:val="105"/>
        </w:rPr>
        <w:t>volatility; and</w:t>
      </w:r>
      <w:r>
        <w:rPr>
          <w:color w:val="231F20"/>
          <w:spacing w:val="-16"/>
          <w:w w:val="105"/>
        </w:rPr>
        <w:t xml:space="preserve"> </w:t>
      </w:r>
      <w:r>
        <w:rPr>
          <w:color w:val="231F20"/>
          <w:w w:val="105"/>
        </w:rPr>
        <w:t>the</w:t>
      </w:r>
      <w:r>
        <w:rPr>
          <w:color w:val="231F20"/>
          <w:spacing w:val="-16"/>
          <w:w w:val="105"/>
        </w:rPr>
        <w:t xml:space="preserve"> </w:t>
      </w:r>
      <w:r>
        <w:rPr>
          <w:color w:val="231F20"/>
          <w:w w:val="105"/>
        </w:rPr>
        <w:t>US</w:t>
      </w:r>
      <w:r>
        <w:rPr>
          <w:color w:val="231F20"/>
          <w:spacing w:val="-16"/>
          <w:w w:val="105"/>
        </w:rPr>
        <w:t xml:space="preserve"> </w:t>
      </w:r>
      <w:r>
        <w:rPr>
          <w:color w:val="231F20"/>
          <w:w w:val="105"/>
        </w:rPr>
        <w:t>dollar’s</w:t>
      </w:r>
      <w:r>
        <w:rPr>
          <w:color w:val="231F20"/>
          <w:spacing w:val="-16"/>
          <w:w w:val="105"/>
        </w:rPr>
        <w:t xml:space="preserve"> </w:t>
      </w:r>
      <w:r>
        <w:rPr>
          <w:color w:val="231F20"/>
          <w:w w:val="105"/>
        </w:rPr>
        <w:t>moderate</w:t>
      </w:r>
      <w:r>
        <w:rPr>
          <w:color w:val="231F20"/>
          <w:spacing w:val="-16"/>
          <w:w w:val="105"/>
        </w:rPr>
        <w:t xml:space="preserve"> </w:t>
      </w:r>
      <w:r>
        <w:rPr>
          <w:color w:val="231F20"/>
          <w:w w:val="105"/>
        </w:rPr>
        <w:t>decline</w:t>
      </w:r>
      <w:r>
        <w:rPr>
          <w:color w:val="231F20"/>
          <w:spacing w:val="-16"/>
          <w:w w:val="105"/>
        </w:rPr>
        <w:t xml:space="preserve"> </w:t>
      </w:r>
      <w:r>
        <w:rPr>
          <w:color w:val="231F20"/>
          <w:w w:val="105"/>
        </w:rPr>
        <w:t>over</w:t>
      </w:r>
      <w:r>
        <w:rPr>
          <w:color w:val="231F20"/>
          <w:spacing w:val="-16"/>
          <w:w w:val="105"/>
        </w:rPr>
        <w:t xml:space="preserve"> </w:t>
      </w:r>
      <w:r>
        <w:rPr>
          <w:color w:val="231F20"/>
          <w:w w:val="105"/>
        </w:rPr>
        <w:t>the</w:t>
      </w:r>
      <w:r>
        <w:rPr>
          <w:color w:val="231F20"/>
          <w:spacing w:val="-16"/>
          <w:w w:val="105"/>
        </w:rPr>
        <w:t xml:space="preserve"> </w:t>
      </w:r>
      <w:r>
        <w:rPr>
          <w:color w:val="231F20"/>
          <w:w w:val="105"/>
        </w:rPr>
        <w:t>year masked sharp cross-currency movements in the second half.</w:t>
      </w:r>
    </w:p>
    <w:p w:rsidR="00A07AC0" w:rsidRPr="00CC054E" w:rsidRDefault="00CC054E">
      <w:pPr>
        <w:pStyle w:val="ListParagraph"/>
        <w:numPr>
          <w:ilvl w:val="2"/>
          <w:numId w:val="1"/>
        </w:numPr>
        <w:tabs>
          <w:tab w:val="left" w:pos="486"/>
        </w:tabs>
        <w:spacing w:before="165"/>
        <w:ind w:left="486" w:hanging="458"/>
        <w:rPr>
          <w:b/>
        </w:rPr>
      </w:pPr>
      <w:r w:rsidRPr="00CC054E">
        <w:rPr>
          <w:b/>
          <w:color w:val="231F20"/>
        </w:rPr>
        <w:t>Equity</w:t>
      </w:r>
      <w:r w:rsidRPr="00CC054E">
        <w:rPr>
          <w:b/>
          <w:color w:val="231F20"/>
          <w:spacing w:val="-9"/>
        </w:rPr>
        <w:t xml:space="preserve"> </w:t>
      </w:r>
      <w:r w:rsidRPr="00CC054E">
        <w:rPr>
          <w:b/>
          <w:color w:val="231F20"/>
          <w:spacing w:val="-2"/>
        </w:rPr>
        <w:t>Market</w:t>
      </w:r>
    </w:p>
    <w:p w:rsidR="00A07AC0" w:rsidRDefault="00CC054E">
      <w:pPr>
        <w:pStyle w:val="BodyText"/>
        <w:spacing w:before="225" w:line="292" w:lineRule="auto"/>
        <w:ind w:left="28" w:right="165"/>
        <w:jc w:val="both"/>
      </w:pPr>
      <w:r>
        <w:rPr>
          <w:color w:val="231F20"/>
          <w:w w:val="105"/>
        </w:rPr>
        <w:t xml:space="preserve">Global equity markets delivered highly divergent </w:t>
      </w:r>
      <w:r>
        <w:rPr>
          <w:color w:val="231F20"/>
          <w:spacing w:val="-2"/>
          <w:w w:val="105"/>
        </w:rPr>
        <w:t>returns</w:t>
      </w:r>
      <w:r>
        <w:rPr>
          <w:color w:val="231F20"/>
          <w:spacing w:val="-13"/>
          <w:w w:val="105"/>
        </w:rPr>
        <w:t xml:space="preserve"> </w:t>
      </w:r>
      <w:r>
        <w:rPr>
          <w:color w:val="231F20"/>
          <w:spacing w:val="-2"/>
          <w:w w:val="105"/>
        </w:rPr>
        <w:t>in</w:t>
      </w:r>
      <w:r>
        <w:rPr>
          <w:color w:val="231F20"/>
          <w:spacing w:val="-13"/>
          <w:w w:val="105"/>
        </w:rPr>
        <w:t xml:space="preserve"> </w:t>
      </w:r>
      <w:r>
        <w:rPr>
          <w:color w:val="231F20"/>
          <w:spacing w:val="-2"/>
          <w:w w:val="105"/>
        </w:rPr>
        <w:t>2025-26,</w:t>
      </w:r>
      <w:r>
        <w:rPr>
          <w:color w:val="231F20"/>
          <w:spacing w:val="-13"/>
          <w:w w:val="105"/>
        </w:rPr>
        <w:t xml:space="preserve"> </w:t>
      </w:r>
      <w:r>
        <w:rPr>
          <w:color w:val="231F20"/>
          <w:spacing w:val="-2"/>
          <w:w w:val="105"/>
        </w:rPr>
        <w:t>with</w:t>
      </w:r>
      <w:r>
        <w:rPr>
          <w:color w:val="231F20"/>
          <w:spacing w:val="-13"/>
          <w:w w:val="105"/>
        </w:rPr>
        <w:t xml:space="preserve"> </w:t>
      </w:r>
      <w:r>
        <w:rPr>
          <w:color w:val="231F20"/>
          <w:spacing w:val="-2"/>
          <w:w w:val="105"/>
        </w:rPr>
        <w:t>the</w:t>
      </w:r>
      <w:r>
        <w:rPr>
          <w:color w:val="231F20"/>
          <w:spacing w:val="-13"/>
          <w:w w:val="105"/>
        </w:rPr>
        <w:t xml:space="preserve"> </w:t>
      </w:r>
      <w:r>
        <w:rPr>
          <w:color w:val="231F20"/>
          <w:spacing w:val="-2"/>
          <w:w w:val="105"/>
        </w:rPr>
        <w:t>bifurcation</w:t>
      </w:r>
      <w:r>
        <w:rPr>
          <w:color w:val="231F20"/>
          <w:spacing w:val="-13"/>
          <w:w w:val="105"/>
        </w:rPr>
        <w:t xml:space="preserve"> </w:t>
      </w:r>
      <w:r>
        <w:rPr>
          <w:color w:val="231F20"/>
          <w:spacing w:val="-2"/>
          <w:w w:val="105"/>
        </w:rPr>
        <w:t>between</w:t>
      </w:r>
      <w:r>
        <w:rPr>
          <w:color w:val="231F20"/>
          <w:spacing w:val="-13"/>
          <w:w w:val="105"/>
        </w:rPr>
        <w:t xml:space="preserve"> </w:t>
      </w:r>
      <w:r>
        <w:rPr>
          <w:color w:val="231F20"/>
          <w:spacing w:val="-2"/>
          <w:w w:val="105"/>
        </w:rPr>
        <w:t xml:space="preserve">the </w:t>
      </w:r>
      <w:r>
        <w:rPr>
          <w:color w:val="231F20"/>
        </w:rPr>
        <w:t xml:space="preserve">first and second halves of the year starkly apparent. </w:t>
      </w:r>
      <w:r>
        <w:rPr>
          <w:color w:val="231F20"/>
          <w:w w:val="105"/>
        </w:rPr>
        <w:t>The</w:t>
      </w:r>
      <w:r>
        <w:rPr>
          <w:color w:val="231F20"/>
          <w:spacing w:val="57"/>
          <w:w w:val="105"/>
        </w:rPr>
        <w:t xml:space="preserve"> </w:t>
      </w:r>
      <w:r>
        <w:rPr>
          <w:color w:val="231F20"/>
          <w:w w:val="105"/>
        </w:rPr>
        <w:t>first</w:t>
      </w:r>
      <w:r>
        <w:rPr>
          <w:color w:val="231F20"/>
          <w:spacing w:val="58"/>
          <w:w w:val="105"/>
        </w:rPr>
        <w:t xml:space="preserve"> </w:t>
      </w:r>
      <w:r>
        <w:rPr>
          <w:color w:val="231F20"/>
          <w:w w:val="105"/>
        </w:rPr>
        <w:t>half</w:t>
      </w:r>
      <w:r>
        <w:rPr>
          <w:color w:val="231F20"/>
          <w:spacing w:val="58"/>
          <w:w w:val="105"/>
        </w:rPr>
        <w:t xml:space="preserve"> </w:t>
      </w:r>
      <w:r>
        <w:rPr>
          <w:color w:val="231F20"/>
          <w:w w:val="105"/>
        </w:rPr>
        <w:t>(H1:</w:t>
      </w:r>
      <w:r>
        <w:rPr>
          <w:color w:val="231F20"/>
          <w:spacing w:val="57"/>
          <w:w w:val="105"/>
        </w:rPr>
        <w:t xml:space="preserve"> </w:t>
      </w:r>
      <w:r>
        <w:rPr>
          <w:color w:val="231F20"/>
          <w:w w:val="105"/>
        </w:rPr>
        <w:t>2025-26,</w:t>
      </w:r>
      <w:r>
        <w:rPr>
          <w:color w:val="231F20"/>
          <w:spacing w:val="58"/>
          <w:w w:val="105"/>
        </w:rPr>
        <w:t xml:space="preserve"> </w:t>
      </w:r>
      <w:r>
        <w:rPr>
          <w:color w:val="231F20"/>
          <w:w w:val="105"/>
        </w:rPr>
        <w:t>April</w:t>
      </w:r>
      <w:r>
        <w:rPr>
          <w:color w:val="231F20"/>
          <w:spacing w:val="58"/>
          <w:w w:val="105"/>
        </w:rPr>
        <w:t xml:space="preserve"> </w:t>
      </w:r>
      <w:r>
        <w:rPr>
          <w:color w:val="231F20"/>
          <w:w w:val="105"/>
        </w:rPr>
        <w:t>to</w:t>
      </w:r>
      <w:r>
        <w:rPr>
          <w:color w:val="231F20"/>
          <w:spacing w:val="58"/>
          <w:w w:val="105"/>
        </w:rPr>
        <w:t xml:space="preserve"> </w:t>
      </w:r>
      <w:r>
        <w:rPr>
          <w:color w:val="231F20"/>
          <w:spacing w:val="-4"/>
          <w:w w:val="105"/>
        </w:rPr>
        <w:t>September</w:t>
      </w:r>
    </w:p>
    <w:p w:rsidR="00A07AC0" w:rsidRDefault="00A07AC0">
      <w:pPr>
        <w:pStyle w:val="BodyText"/>
        <w:spacing w:line="292" w:lineRule="auto"/>
        <w:jc w:val="both"/>
        <w:sectPr w:rsidR="00A07AC0">
          <w:type w:val="continuous"/>
          <w:pgSz w:w="12590" w:h="16190"/>
          <w:pgMar w:top="0" w:right="850" w:bottom="1020" w:left="992" w:header="0" w:footer="824" w:gutter="0"/>
          <w:cols w:num="2" w:space="720" w:equalWidth="0">
            <w:col w:w="5131" w:space="308"/>
            <w:col w:w="5309"/>
          </w:cols>
        </w:sectPr>
      </w:pPr>
    </w:p>
    <w:p w:rsidR="00A07AC0" w:rsidRDefault="00A07AC0">
      <w:pPr>
        <w:pStyle w:val="BodyText"/>
        <w:spacing w:before="8"/>
        <w:rPr>
          <w:sz w:val="9"/>
        </w:rPr>
      </w:pPr>
    </w:p>
    <w:p w:rsidR="00A07AC0" w:rsidRDefault="00A07AC0">
      <w:pPr>
        <w:pStyle w:val="BodyText"/>
        <w:rPr>
          <w:sz w:val="9"/>
        </w:rPr>
        <w:sectPr w:rsidR="00A07AC0">
          <w:pgSz w:w="12590" w:h="16190"/>
          <w:pgMar w:top="1080" w:right="850" w:bottom="1020" w:left="992" w:header="0" w:footer="824" w:gutter="0"/>
          <w:cols w:space="720"/>
        </w:sectPr>
      </w:pPr>
    </w:p>
    <w:p w:rsidR="00A07AC0" w:rsidRDefault="00CC054E">
      <w:pPr>
        <w:pStyle w:val="BodyText"/>
        <w:spacing w:before="69" w:line="288" w:lineRule="auto"/>
        <w:ind w:left="28" w:right="1"/>
        <w:jc w:val="both"/>
      </w:pPr>
      <w:r>
        <w:rPr>
          <w:color w:val="231F20"/>
        </w:rPr>
        <w:t xml:space="preserve">2025) was characterised by broad-based gains across emerging and developed market indices alike, driven by easing monetary policy, improving corporate earnings expectations, and a resilient </w:t>
      </w:r>
      <w:r>
        <w:rPr>
          <w:color w:val="231F20"/>
          <w:spacing w:val="-2"/>
        </w:rPr>
        <w:t>technology</w:t>
      </w:r>
      <w:r>
        <w:rPr>
          <w:color w:val="231F20"/>
          <w:spacing w:val="-9"/>
        </w:rPr>
        <w:t xml:space="preserve"> </w:t>
      </w:r>
      <w:r>
        <w:rPr>
          <w:color w:val="231F20"/>
          <w:spacing w:val="-2"/>
        </w:rPr>
        <w:t>sector.</w:t>
      </w:r>
      <w:r>
        <w:rPr>
          <w:color w:val="231F20"/>
          <w:spacing w:val="-9"/>
        </w:rPr>
        <w:t xml:space="preserve"> </w:t>
      </w:r>
      <w:r>
        <w:rPr>
          <w:color w:val="231F20"/>
          <w:spacing w:val="-2"/>
        </w:rPr>
        <w:t>MSCI</w:t>
      </w:r>
      <w:r>
        <w:rPr>
          <w:color w:val="231F20"/>
          <w:spacing w:val="-9"/>
        </w:rPr>
        <w:t xml:space="preserve"> </w:t>
      </w:r>
      <w:r>
        <w:rPr>
          <w:color w:val="231F20"/>
          <w:spacing w:val="-2"/>
        </w:rPr>
        <w:t>World</w:t>
      </w:r>
      <w:r>
        <w:rPr>
          <w:color w:val="231F20"/>
          <w:spacing w:val="-9"/>
        </w:rPr>
        <w:t xml:space="preserve"> </w:t>
      </w:r>
      <w:r>
        <w:rPr>
          <w:color w:val="231F20"/>
          <w:spacing w:val="-2"/>
        </w:rPr>
        <w:t>and</w:t>
      </w:r>
      <w:r>
        <w:rPr>
          <w:color w:val="231F20"/>
          <w:spacing w:val="-9"/>
        </w:rPr>
        <w:t xml:space="preserve"> </w:t>
      </w:r>
      <w:r>
        <w:rPr>
          <w:color w:val="231F20"/>
          <w:spacing w:val="-2"/>
        </w:rPr>
        <w:t>MSCI</w:t>
      </w:r>
      <w:r>
        <w:rPr>
          <w:color w:val="231F20"/>
          <w:spacing w:val="-9"/>
        </w:rPr>
        <w:t xml:space="preserve"> </w:t>
      </w:r>
      <w:r>
        <w:rPr>
          <w:color w:val="231F20"/>
          <w:spacing w:val="-2"/>
        </w:rPr>
        <w:t>EM</w:t>
      </w:r>
      <w:r>
        <w:rPr>
          <w:color w:val="231F20"/>
          <w:spacing w:val="-9"/>
        </w:rPr>
        <w:t xml:space="preserve"> </w:t>
      </w:r>
      <w:r>
        <w:rPr>
          <w:color w:val="231F20"/>
          <w:spacing w:val="-2"/>
        </w:rPr>
        <w:t xml:space="preserve">indices </w:t>
      </w:r>
      <w:r>
        <w:rPr>
          <w:color w:val="231F20"/>
        </w:rPr>
        <w:t>both</w:t>
      </w:r>
      <w:r>
        <w:rPr>
          <w:color w:val="231F20"/>
          <w:spacing w:val="-16"/>
        </w:rPr>
        <w:t xml:space="preserve"> </w:t>
      </w:r>
      <w:r>
        <w:rPr>
          <w:color w:val="231F20"/>
        </w:rPr>
        <w:t>advanced</w:t>
      </w:r>
      <w:r>
        <w:rPr>
          <w:color w:val="231F20"/>
          <w:spacing w:val="-15"/>
        </w:rPr>
        <w:t xml:space="preserve"> </w:t>
      </w:r>
      <w:r>
        <w:rPr>
          <w:color w:val="231F20"/>
        </w:rPr>
        <w:t>meaningfully</w:t>
      </w:r>
      <w:r>
        <w:rPr>
          <w:color w:val="231F20"/>
          <w:spacing w:val="-15"/>
        </w:rPr>
        <w:t xml:space="preserve"> </w:t>
      </w:r>
      <w:r>
        <w:rPr>
          <w:color w:val="231F20"/>
        </w:rPr>
        <w:t>in</w:t>
      </w:r>
      <w:r>
        <w:rPr>
          <w:color w:val="231F20"/>
          <w:spacing w:val="-16"/>
        </w:rPr>
        <w:t xml:space="preserve"> </w:t>
      </w:r>
      <w:r>
        <w:rPr>
          <w:color w:val="231F20"/>
        </w:rPr>
        <w:t>H1,</w:t>
      </w:r>
      <w:r>
        <w:rPr>
          <w:color w:val="231F20"/>
          <w:spacing w:val="-15"/>
        </w:rPr>
        <w:t xml:space="preserve"> </w:t>
      </w:r>
      <w:r>
        <w:rPr>
          <w:color w:val="231F20"/>
        </w:rPr>
        <w:t>before</w:t>
      </w:r>
      <w:r>
        <w:rPr>
          <w:color w:val="231F20"/>
          <w:spacing w:val="-15"/>
        </w:rPr>
        <w:t xml:space="preserve"> </w:t>
      </w:r>
      <w:r>
        <w:rPr>
          <w:color w:val="231F20"/>
        </w:rPr>
        <w:t>the</w:t>
      </w:r>
      <w:r>
        <w:rPr>
          <w:color w:val="231F20"/>
          <w:spacing w:val="-15"/>
        </w:rPr>
        <w:t xml:space="preserve"> </w:t>
      </w:r>
      <w:r>
        <w:rPr>
          <w:color w:val="231F20"/>
        </w:rPr>
        <w:t>second half saw conditions reverse sharply on account of geopolitical tensions and elevated energy prices.</w:t>
      </w:r>
    </w:p>
    <w:p w:rsidR="00A07AC0" w:rsidRDefault="00CC054E">
      <w:pPr>
        <w:pStyle w:val="BodyText"/>
        <w:spacing w:before="175" w:line="288" w:lineRule="auto"/>
        <w:ind w:left="28"/>
        <w:jc w:val="both"/>
      </w:pPr>
      <w:r>
        <w:rPr>
          <w:color w:val="231F20"/>
        </w:rPr>
        <w:t xml:space="preserve">As depicted in </w:t>
      </w:r>
      <w:r w:rsidRPr="00CC054E">
        <w:rPr>
          <w:b/>
          <w:color w:val="231F20"/>
        </w:rPr>
        <w:t>Chart 2.4</w:t>
      </w:r>
      <w:r>
        <w:rPr>
          <w:color w:val="231F20"/>
        </w:rPr>
        <w:t>, returns across major</w:t>
      </w:r>
      <w:r>
        <w:rPr>
          <w:color w:val="231F20"/>
          <w:spacing w:val="40"/>
        </w:rPr>
        <w:t xml:space="preserve"> </w:t>
      </w:r>
      <w:r>
        <w:rPr>
          <w:color w:val="231F20"/>
        </w:rPr>
        <w:t>global equity markets in 2025-26 reflected this pattern. South Korean equities led global markets with a remarkable full-year return of 99 per cent in US dollar terms, driven by a AI-driven boom in the semiconductor sector, strong exports, and recovery in</w:t>
      </w:r>
      <w:r>
        <w:rPr>
          <w:color w:val="231F20"/>
          <w:spacing w:val="71"/>
        </w:rPr>
        <w:t xml:space="preserve"> </w:t>
      </w:r>
      <w:r>
        <w:rPr>
          <w:color w:val="231F20"/>
        </w:rPr>
        <w:t>consumer</w:t>
      </w:r>
      <w:r>
        <w:rPr>
          <w:color w:val="231F20"/>
          <w:spacing w:val="72"/>
        </w:rPr>
        <w:t xml:space="preserve"> </w:t>
      </w:r>
      <w:r>
        <w:rPr>
          <w:color w:val="231F20"/>
        </w:rPr>
        <w:t>electronics.</w:t>
      </w:r>
      <w:r>
        <w:rPr>
          <w:color w:val="231F20"/>
          <w:spacing w:val="72"/>
        </w:rPr>
        <w:t xml:space="preserve"> </w:t>
      </w:r>
      <w:r>
        <w:rPr>
          <w:color w:val="231F20"/>
        </w:rPr>
        <w:t>Taiwan</w:t>
      </w:r>
      <w:r>
        <w:rPr>
          <w:color w:val="231F20"/>
          <w:spacing w:val="72"/>
        </w:rPr>
        <w:t xml:space="preserve"> </w:t>
      </w:r>
      <w:r>
        <w:rPr>
          <w:color w:val="231F20"/>
        </w:rPr>
        <w:t>followed</w:t>
      </w:r>
      <w:r>
        <w:rPr>
          <w:color w:val="231F20"/>
          <w:spacing w:val="72"/>
        </w:rPr>
        <w:t xml:space="preserve"> </w:t>
      </w:r>
      <w:r>
        <w:rPr>
          <w:color w:val="231F20"/>
        </w:rPr>
        <w:t>with</w:t>
      </w:r>
      <w:r>
        <w:rPr>
          <w:color w:val="231F20"/>
          <w:spacing w:val="72"/>
        </w:rPr>
        <w:t xml:space="preserve"> </w:t>
      </w:r>
      <w:r>
        <w:rPr>
          <w:color w:val="231F20"/>
          <w:spacing w:val="-10"/>
        </w:rPr>
        <w:t>a</w:t>
      </w:r>
    </w:p>
    <w:p w:rsidR="00A07AC0" w:rsidRDefault="00CC054E">
      <w:pPr>
        <w:pStyle w:val="BodyText"/>
        <w:spacing w:before="5" w:line="288" w:lineRule="auto"/>
        <w:ind w:left="28"/>
        <w:jc w:val="both"/>
      </w:pPr>
      <w:r>
        <w:rPr>
          <w:color w:val="231F20"/>
        </w:rPr>
        <w:t>60 per cent return, similarly benefiting from the global technology boom and robust semiconductor demand, though the index did experience volatility</w:t>
      </w:r>
      <w:r>
        <w:rPr>
          <w:color w:val="231F20"/>
          <w:spacing w:val="40"/>
        </w:rPr>
        <w:t xml:space="preserve"> </w:t>
      </w:r>
      <w:r>
        <w:rPr>
          <w:color w:val="231F20"/>
        </w:rPr>
        <w:t>in the second half. Brazilian equities gained 58 per cent, supported by commodity price gains in the latter part of the year as the Middle East conflict elevated oil and metal prices. South African equities also benefited from commodity tailwinds, rising 39 per cent. Japan’s Nikkei posted a 35 per cent gain, supported by continued structural reforms.</w:t>
      </w:r>
    </w:p>
    <w:p w:rsidR="00A07AC0" w:rsidRDefault="00CC054E">
      <w:pPr>
        <w:pStyle w:val="BodyText"/>
        <w:spacing w:before="177" w:line="288" w:lineRule="auto"/>
        <w:ind w:left="28" w:right="1"/>
        <w:jc w:val="both"/>
      </w:pPr>
      <w:r>
        <w:rPr>
          <w:color w:val="231F20"/>
        </w:rPr>
        <w:t>Among major markets, the United States equity market gained 10 per cent over the full year in</w:t>
      </w:r>
      <w:r>
        <w:rPr>
          <w:color w:val="231F20"/>
          <w:spacing w:val="80"/>
        </w:rPr>
        <w:t xml:space="preserve"> </w:t>
      </w:r>
      <w:r>
        <w:rPr>
          <w:color w:val="231F20"/>
        </w:rPr>
        <w:t>dollar</w:t>
      </w:r>
      <w:r>
        <w:rPr>
          <w:color w:val="231F20"/>
          <w:spacing w:val="40"/>
        </w:rPr>
        <w:t xml:space="preserve"> </w:t>
      </w:r>
      <w:r>
        <w:rPr>
          <w:color w:val="231F20"/>
        </w:rPr>
        <w:t>terms,</w:t>
      </w:r>
      <w:r>
        <w:rPr>
          <w:color w:val="231F20"/>
          <w:spacing w:val="40"/>
        </w:rPr>
        <w:t xml:space="preserve"> </w:t>
      </w:r>
      <w:r>
        <w:rPr>
          <w:color w:val="231F20"/>
        </w:rPr>
        <w:t>having</w:t>
      </w:r>
      <w:r>
        <w:rPr>
          <w:color w:val="231F20"/>
          <w:spacing w:val="40"/>
        </w:rPr>
        <w:t xml:space="preserve"> </w:t>
      </w:r>
      <w:r>
        <w:rPr>
          <w:color w:val="231F20"/>
        </w:rPr>
        <w:t>given</w:t>
      </w:r>
      <w:r>
        <w:rPr>
          <w:color w:val="231F20"/>
          <w:spacing w:val="40"/>
        </w:rPr>
        <w:t xml:space="preserve"> </w:t>
      </w:r>
      <w:r>
        <w:rPr>
          <w:color w:val="231F20"/>
        </w:rPr>
        <w:t>up</w:t>
      </w:r>
      <w:r>
        <w:rPr>
          <w:color w:val="231F20"/>
          <w:spacing w:val="40"/>
        </w:rPr>
        <w:t xml:space="preserve"> </w:t>
      </w:r>
      <w:r>
        <w:rPr>
          <w:color w:val="231F20"/>
        </w:rPr>
        <w:t>a</w:t>
      </w:r>
      <w:r>
        <w:rPr>
          <w:color w:val="231F20"/>
          <w:spacing w:val="40"/>
        </w:rPr>
        <w:t xml:space="preserve"> </w:t>
      </w:r>
      <w:r>
        <w:rPr>
          <w:color w:val="231F20"/>
        </w:rPr>
        <w:t>significant</w:t>
      </w:r>
      <w:r>
        <w:rPr>
          <w:color w:val="231F20"/>
          <w:spacing w:val="40"/>
        </w:rPr>
        <w:t xml:space="preserve"> </w:t>
      </w:r>
      <w:r>
        <w:rPr>
          <w:color w:val="231F20"/>
        </w:rPr>
        <w:t>portion of its H1 gains in the face of the Middle East-driven sell-off.</w:t>
      </w:r>
      <w:r>
        <w:rPr>
          <w:color w:val="231F20"/>
          <w:spacing w:val="31"/>
        </w:rPr>
        <w:t xml:space="preserve"> </w:t>
      </w:r>
      <w:r>
        <w:rPr>
          <w:color w:val="231F20"/>
        </w:rPr>
        <w:t>Germany</w:t>
      </w:r>
      <w:r>
        <w:rPr>
          <w:color w:val="231F20"/>
          <w:spacing w:val="32"/>
        </w:rPr>
        <w:t xml:space="preserve"> </w:t>
      </w:r>
      <w:r>
        <w:rPr>
          <w:color w:val="231F20"/>
        </w:rPr>
        <w:t>and</w:t>
      </w:r>
      <w:r>
        <w:rPr>
          <w:color w:val="231F20"/>
          <w:spacing w:val="32"/>
        </w:rPr>
        <w:t xml:space="preserve"> </w:t>
      </w:r>
      <w:r>
        <w:rPr>
          <w:color w:val="231F20"/>
        </w:rPr>
        <w:t>France</w:t>
      </w:r>
      <w:r>
        <w:rPr>
          <w:color w:val="231F20"/>
          <w:spacing w:val="31"/>
        </w:rPr>
        <w:t xml:space="preserve"> </w:t>
      </w:r>
      <w:r>
        <w:rPr>
          <w:color w:val="231F20"/>
        </w:rPr>
        <w:t>experienced</w:t>
      </w:r>
      <w:r>
        <w:rPr>
          <w:color w:val="231F20"/>
          <w:spacing w:val="32"/>
        </w:rPr>
        <w:t xml:space="preserve"> </w:t>
      </w:r>
      <w:r>
        <w:rPr>
          <w:color w:val="231F20"/>
          <w:spacing w:val="-2"/>
        </w:rPr>
        <w:t>modest</w:t>
      </w:r>
    </w:p>
    <w:p w:rsidR="00A07AC0" w:rsidRPr="00CC054E" w:rsidRDefault="00CC054E">
      <w:pPr>
        <w:spacing w:before="164"/>
        <w:ind w:left="154"/>
        <w:rPr>
          <w:b/>
          <w:sz w:val="17"/>
          <w:szCs w:val="17"/>
        </w:rPr>
      </w:pPr>
      <w:r w:rsidRPr="00CC054E">
        <w:rPr>
          <w:b/>
          <w:noProof/>
          <w:sz w:val="17"/>
          <w:szCs w:val="17"/>
          <w:lang w:val="en-IN" w:eastAsia="en-IN"/>
        </w:rPr>
        <mc:AlternateContent>
          <mc:Choice Requires="wpg">
            <w:drawing>
              <wp:anchor distT="0" distB="0" distL="0" distR="0" simplePos="0" relativeHeight="251678208" behindDoc="0" locked="0" layoutInCell="1" allowOverlap="1">
                <wp:simplePos x="0" y="0"/>
                <wp:positionH relativeFrom="page">
                  <wp:posOffset>648004</wp:posOffset>
                </wp:positionH>
                <wp:positionV relativeFrom="paragraph">
                  <wp:posOffset>286858</wp:posOffset>
                </wp:positionV>
                <wp:extent cx="3240405" cy="2159000"/>
                <wp:effectExtent l="0" t="0" r="0" b="0"/>
                <wp:wrapNone/>
                <wp:docPr id="251" name="Group 2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240405" cy="2159000"/>
                          <a:chOff x="0" y="0"/>
                          <a:chExt cx="3240405" cy="2159000"/>
                        </a:xfrm>
                      </wpg:grpSpPr>
                      <wps:wsp>
                        <wps:cNvPr id="252" name="Graphic 252"/>
                        <wps:cNvSpPr/>
                        <wps:spPr>
                          <a:xfrm>
                            <a:off x="0" y="0"/>
                            <a:ext cx="3240405" cy="2159000"/>
                          </a:xfrm>
                          <a:custGeom>
                            <a:avLst/>
                            <a:gdLst/>
                            <a:ahLst/>
                            <a:cxnLst/>
                            <a:rect l="l" t="t" r="r" b="b"/>
                            <a:pathLst>
                              <a:path w="3240405" h="2159000">
                                <a:moveTo>
                                  <a:pt x="3239998" y="0"/>
                                </a:moveTo>
                                <a:lnTo>
                                  <a:pt x="3233648" y="0"/>
                                </a:lnTo>
                                <a:lnTo>
                                  <a:pt x="3233648" y="6350"/>
                                </a:lnTo>
                                <a:lnTo>
                                  <a:pt x="3233648" y="2152650"/>
                                </a:lnTo>
                                <a:lnTo>
                                  <a:pt x="6337" y="2152650"/>
                                </a:lnTo>
                                <a:lnTo>
                                  <a:pt x="6337" y="6350"/>
                                </a:lnTo>
                                <a:lnTo>
                                  <a:pt x="3233648" y="6350"/>
                                </a:lnTo>
                                <a:lnTo>
                                  <a:pt x="3233648" y="0"/>
                                </a:lnTo>
                                <a:lnTo>
                                  <a:pt x="0" y="0"/>
                                </a:lnTo>
                                <a:lnTo>
                                  <a:pt x="0" y="6350"/>
                                </a:lnTo>
                                <a:lnTo>
                                  <a:pt x="0" y="2152650"/>
                                </a:lnTo>
                                <a:lnTo>
                                  <a:pt x="0" y="2159000"/>
                                </a:lnTo>
                                <a:lnTo>
                                  <a:pt x="3239998" y="2159000"/>
                                </a:lnTo>
                                <a:lnTo>
                                  <a:pt x="3239998" y="2153158"/>
                                </a:lnTo>
                                <a:lnTo>
                                  <a:pt x="3239998" y="2152650"/>
                                </a:lnTo>
                                <a:lnTo>
                                  <a:pt x="3239998" y="6350"/>
                                </a:lnTo>
                                <a:lnTo>
                                  <a:pt x="3239998" y="5867"/>
                                </a:lnTo>
                                <a:lnTo>
                                  <a:pt x="3239998" y="0"/>
                                </a:lnTo>
                                <a:close/>
                              </a:path>
                            </a:pathLst>
                          </a:custGeom>
                          <a:solidFill>
                            <a:srgbClr val="231F20"/>
                          </a:solidFill>
                        </wps:spPr>
                        <wps:bodyPr wrap="square" lIns="0" tIns="0" rIns="0" bIns="0" rtlCol="0">
                          <a:prstTxWarp prst="textNoShape">
                            <a:avLst/>
                          </a:prstTxWarp>
                          <a:noAutofit/>
                        </wps:bodyPr>
                      </wps:wsp>
                      <wps:wsp>
                        <wps:cNvPr id="253" name="Graphic 253"/>
                        <wps:cNvSpPr/>
                        <wps:spPr>
                          <a:xfrm>
                            <a:off x="390347" y="754735"/>
                            <a:ext cx="2640330" cy="356870"/>
                          </a:xfrm>
                          <a:custGeom>
                            <a:avLst/>
                            <a:gdLst/>
                            <a:ahLst/>
                            <a:cxnLst/>
                            <a:rect l="l" t="t" r="r" b="b"/>
                            <a:pathLst>
                              <a:path w="2640330" h="356870">
                                <a:moveTo>
                                  <a:pt x="2639847" y="350545"/>
                                </a:moveTo>
                                <a:lnTo>
                                  <a:pt x="2587536" y="350545"/>
                                </a:lnTo>
                                <a:lnTo>
                                  <a:pt x="2587536" y="356628"/>
                                </a:lnTo>
                                <a:lnTo>
                                  <a:pt x="2639847" y="356628"/>
                                </a:lnTo>
                                <a:lnTo>
                                  <a:pt x="2639847" y="350545"/>
                                </a:lnTo>
                                <a:close/>
                              </a:path>
                              <a:path w="2640330" h="356870">
                                <a:moveTo>
                                  <a:pt x="2423401" y="228130"/>
                                </a:moveTo>
                                <a:lnTo>
                                  <a:pt x="2371991" y="228130"/>
                                </a:lnTo>
                                <a:lnTo>
                                  <a:pt x="2371991" y="356628"/>
                                </a:lnTo>
                                <a:lnTo>
                                  <a:pt x="2423401" y="356628"/>
                                </a:lnTo>
                                <a:lnTo>
                                  <a:pt x="2423401" y="331165"/>
                                </a:lnTo>
                                <a:lnTo>
                                  <a:pt x="2393632" y="306070"/>
                                </a:lnTo>
                                <a:lnTo>
                                  <a:pt x="2423401" y="280974"/>
                                </a:lnTo>
                                <a:lnTo>
                                  <a:pt x="2423401" y="228130"/>
                                </a:lnTo>
                                <a:close/>
                              </a:path>
                              <a:path w="2640330" h="356870">
                                <a:moveTo>
                                  <a:pt x="2204694" y="277558"/>
                                </a:moveTo>
                                <a:lnTo>
                                  <a:pt x="2156434" y="277558"/>
                                </a:lnTo>
                                <a:lnTo>
                                  <a:pt x="2156434" y="356628"/>
                                </a:lnTo>
                                <a:lnTo>
                                  <a:pt x="2207844" y="356628"/>
                                </a:lnTo>
                                <a:lnTo>
                                  <a:pt x="2207844" y="325081"/>
                                </a:lnTo>
                                <a:lnTo>
                                  <a:pt x="2178088" y="299986"/>
                                </a:lnTo>
                                <a:lnTo>
                                  <a:pt x="2204694" y="277558"/>
                                </a:lnTo>
                                <a:close/>
                              </a:path>
                              <a:path w="2640330" h="356870">
                                <a:moveTo>
                                  <a:pt x="1992287" y="222046"/>
                                </a:moveTo>
                                <a:lnTo>
                                  <a:pt x="1940890" y="222046"/>
                                </a:lnTo>
                                <a:lnTo>
                                  <a:pt x="1940890" y="356628"/>
                                </a:lnTo>
                                <a:lnTo>
                                  <a:pt x="1992287" y="356628"/>
                                </a:lnTo>
                                <a:lnTo>
                                  <a:pt x="1992287" y="308343"/>
                                </a:lnTo>
                                <a:lnTo>
                                  <a:pt x="1962530" y="283260"/>
                                </a:lnTo>
                                <a:lnTo>
                                  <a:pt x="1992287" y="258165"/>
                                </a:lnTo>
                                <a:lnTo>
                                  <a:pt x="1992287" y="222046"/>
                                </a:lnTo>
                                <a:close/>
                              </a:path>
                              <a:path w="2640330" h="356870">
                                <a:moveTo>
                                  <a:pt x="1748332" y="273748"/>
                                </a:moveTo>
                                <a:lnTo>
                                  <a:pt x="1725333" y="273748"/>
                                </a:lnTo>
                                <a:lnTo>
                                  <a:pt x="1725333" y="356628"/>
                                </a:lnTo>
                                <a:lnTo>
                                  <a:pt x="1776742" y="356628"/>
                                </a:lnTo>
                                <a:lnTo>
                                  <a:pt x="1776742" y="299986"/>
                                </a:lnTo>
                                <a:lnTo>
                                  <a:pt x="1746973" y="274891"/>
                                </a:lnTo>
                                <a:lnTo>
                                  <a:pt x="1748332" y="273748"/>
                                </a:lnTo>
                                <a:close/>
                              </a:path>
                              <a:path w="2640330" h="356870">
                                <a:moveTo>
                                  <a:pt x="1561185" y="250177"/>
                                </a:moveTo>
                                <a:lnTo>
                                  <a:pt x="1509775" y="250177"/>
                                </a:lnTo>
                                <a:lnTo>
                                  <a:pt x="1509775" y="356628"/>
                                </a:lnTo>
                                <a:lnTo>
                                  <a:pt x="1561185" y="356628"/>
                                </a:lnTo>
                                <a:lnTo>
                                  <a:pt x="1561185" y="250177"/>
                                </a:lnTo>
                                <a:close/>
                              </a:path>
                              <a:path w="2640330" h="356870">
                                <a:moveTo>
                                  <a:pt x="1345641" y="208356"/>
                                </a:moveTo>
                                <a:lnTo>
                                  <a:pt x="1294231" y="208356"/>
                                </a:lnTo>
                                <a:lnTo>
                                  <a:pt x="1294231" y="356628"/>
                                </a:lnTo>
                                <a:lnTo>
                                  <a:pt x="1345641" y="356628"/>
                                </a:lnTo>
                                <a:lnTo>
                                  <a:pt x="1345641" y="208356"/>
                                </a:lnTo>
                                <a:close/>
                              </a:path>
                              <a:path w="2640330" h="356870">
                                <a:moveTo>
                                  <a:pt x="1130084" y="255498"/>
                                </a:moveTo>
                                <a:lnTo>
                                  <a:pt x="1078674" y="255498"/>
                                </a:lnTo>
                                <a:lnTo>
                                  <a:pt x="1078674" y="356628"/>
                                </a:lnTo>
                                <a:lnTo>
                                  <a:pt x="1130084" y="356628"/>
                                </a:lnTo>
                                <a:lnTo>
                                  <a:pt x="1130084" y="255498"/>
                                </a:lnTo>
                                <a:close/>
                              </a:path>
                              <a:path w="2640330" h="356870">
                                <a:moveTo>
                                  <a:pt x="914527" y="134594"/>
                                </a:moveTo>
                                <a:lnTo>
                                  <a:pt x="863130" y="134594"/>
                                </a:lnTo>
                                <a:lnTo>
                                  <a:pt x="863130" y="356628"/>
                                </a:lnTo>
                                <a:lnTo>
                                  <a:pt x="914527" y="356628"/>
                                </a:lnTo>
                                <a:lnTo>
                                  <a:pt x="914527" y="134594"/>
                                </a:lnTo>
                                <a:close/>
                              </a:path>
                              <a:path w="2640330" h="356870">
                                <a:moveTo>
                                  <a:pt x="698969" y="123952"/>
                                </a:moveTo>
                                <a:lnTo>
                                  <a:pt x="647560" y="123952"/>
                                </a:lnTo>
                                <a:lnTo>
                                  <a:pt x="647560" y="356628"/>
                                </a:lnTo>
                                <a:lnTo>
                                  <a:pt x="698969" y="356628"/>
                                </a:lnTo>
                                <a:lnTo>
                                  <a:pt x="698969" y="123952"/>
                                </a:lnTo>
                                <a:close/>
                              </a:path>
                              <a:path w="2640330" h="356870">
                                <a:moveTo>
                                  <a:pt x="483425" y="194665"/>
                                </a:moveTo>
                                <a:lnTo>
                                  <a:pt x="431114" y="194665"/>
                                </a:lnTo>
                                <a:lnTo>
                                  <a:pt x="431114" y="356628"/>
                                </a:lnTo>
                                <a:lnTo>
                                  <a:pt x="483425" y="356628"/>
                                </a:lnTo>
                                <a:lnTo>
                                  <a:pt x="483425" y="194665"/>
                                </a:lnTo>
                                <a:close/>
                              </a:path>
                              <a:path w="2640330" h="356870">
                                <a:moveTo>
                                  <a:pt x="266966" y="67678"/>
                                </a:moveTo>
                                <a:lnTo>
                                  <a:pt x="215557" y="67678"/>
                                </a:lnTo>
                                <a:lnTo>
                                  <a:pt x="215557" y="356628"/>
                                </a:lnTo>
                                <a:lnTo>
                                  <a:pt x="266966" y="356628"/>
                                </a:lnTo>
                                <a:lnTo>
                                  <a:pt x="266966" y="67678"/>
                                </a:lnTo>
                                <a:close/>
                              </a:path>
                              <a:path w="2640330" h="356870">
                                <a:moveTo>
                                  <a:pt x="51409" y="0"/>
                                </a:moveTo>
                                <a:lnTo>
                                  <a:pt x="0" y="0"/>
                                </a:lnTo>
                                <a:lnTo>
                                  <a:pt x="0" y="356628"/>
                                </a:lnTo>
                                <a:lnTo>
                                  <a:pt x="51409" y="356628"/>
                                </a:lnTo>
                                <a:lnTo>
                                  <a:pt x="51409" y="0"/>
                                </a:lnTo>
                                <a:close/>
                              </a:path>
                            </a:pathLst>
                          </a:custGeom>
                          <a:solidFill>
                            <a:srgbClr val="FFDE7E"/>
                          </a:solidFill>
                        </wps:spPr>
                        <wps:bodyPr wrap="square" lIns="0" tIns="0" rIns="0" bIns="0" rtlCol="0">
                          <a:prstTxWarp prst="textNoShape">
                            <a:avLst/>
                          </a:prstTxWarp>
                          <a:noAutofit/>
                        </wps:bodyPr>
                      </wps:wsp>
                      <wps:wsp>
                        <wps:cNvPr id="254" name="Graphic 254"/>
                        <wps:cNvSpPr/>
                        <wps:spPr>
                          <a:xfrm>
                            <a:off x="441764" y="812535"/>
                            <a:ext cx="2640330" cy="415290"/>
                          </a:xfrm>
                          <a:custGeom>
                            <a:avLst/>
                            <a:gdLst/>
                            <a:ahLst/>
                            <a:cxnLst/>
                            <a:rect l="l" t="t" r="r" b="b"/>
                            <a:pathLst>
                              <a:path w="2640330" h="415290">
                                <a:moveTo>
                                  <a:pt x="2639834" y="298831"/>
                                </a:moveTo>
                                <a:lnTo>
                                  <a:pt x="2588425" y="298831"/>
                                </a:lnTo>
                                <a:lnTo>
                                  <a:pt x="2588425" y="385140"/>
                                </a:lnTo>
                                <a:lnTo>
                                  <a:pt x="2618193" y="410235"/>
                                </a:lnTo>
                                <a:lnTo>
                                  <a:pt x="2612326" y="415175"/>
                                </a:lnTo>
                                <a:lnTo>
                                  <a:pt x="2639834" y="415175"/>
                                </a:lnTo>
                                <a:lnTo>
                                  <a:pt x="2639834" y="298831"/>
                                </a:lnTo>
                                <a:close/>
                              </a:path>
                              <a:path w="2640330" h="415290">
                                <a:moveTo>
                                  <a:pt x="2423388" y="298831"/>
                                </a:moveTo>
                                <a:lnTo>
                                  <a:pt x="2371979" y="298831"/>
                                </a:lnTo>
                                <a:lnTo>
                                  <a:pt x="2371979" y="365747"/>
                                </a:lnTo>
                                <a:lnTo>
                                  <a:pt x="2423388" y="365747"/>
                                </a:lnTo>
                                <a:lnTo>
                                  <a:pt x="2423388" y="298831"/>
                                </a:lnTo>
                                <a:close/>
                              </a:path>
                              <a:path w="2640330" h="415290">
                                <a:moveTo>
                                  <a:pt x="1992274" y="298843"/>
                                </a:moveTo>
                                <a:lnTo>
                                  <a:pt x="1940864" y="298843"/>
                                </a:lnTo>
                                <a:lnTo>
                                  <a:pt x="1940864" y="350545"/>
                                </a:lnTo>
                                <a:lnTo>
                                  <a:pt x="1992274" y="350545"/>
                                </a:lnTo>
                                <a:lnTo>
                                  <a:pt x="1992274" y="298843"/>
                                </a:lnTo>
                                <a:close/>
                              </a:path>
                              <a:path w="2640330" h="415290">
                                <a:moveTo>
                                  <a:pt x="2207831" y="298831"/>
                                </a:moveTo>
                                <a:lnTo>
                                  <a:pt x="2156421" y="298831"/>
                                </a:lnTo>
                                <a:lnTo>
                                  <a:pt x="2156421" y="319366"/>
                                </a:lnTo>
                                <a:lnTo>
                                  <a:pt x="2207831" y="319366"/>
                                </a:lnTo>
                                <a:lnTo>
                                  <a:pt x="2207831" y="298831"/>
                                </a:lnTo>
                                <a:close/>
                              </a:path>
                              <a:path w="2640330" h="415290">
                                <a:moveTo>
                                  <a:pt x="1776729" y="298831"/>
                                </a:moveTo>
                                <a:lnTo>
                                  <a:pt x="1725320" y="298831"/>
                                </a:lnTo>
                                <a:lnTo>
                                  <a:pt x="1725320" y="300355"/>
                                </a:lnTo>
                                <a:lnTo>
                                  <a:pt x="1776729" y="300355"/>
                                </a:lnTo>
                                <a:lnTo>
                                  <a:pt x="1776729" y="298831"/>
                                </a:lnTo>
                                <a:close/>
                              </a:path>
                              <a:path w="2640330" h="415290">
                                <a:moveTo>
                                  <a:pt x="1561172" y="242557"/>
                                </a:moveTo>
                                <a:lnTo>
                                  <a:pt x="1509763" y="242557"/>
                                </a:lnTo>
                                <a:lnTo>
                                  <a:pt x="1509763" y="298831"/>
                                </a:lnTo>
                                <a:lnTo>
                                  <a:pt x="1561172" y="298831"/>
                                </a:lnTo>
                                <a:lnTo>
                                  <a:pt x="1561172" y="242557"/>
                                </a:lnTo>
                                <a:close/>
                              </a:path>
                              <a:path w="2640330" h="415290">
                                <a:moveTo>
                                  <a:pt x="1345615" y="271462"/>
                                </a:moveTo>
                                <a:lnTo>
                                  <a:pt x="1294218" y="271462"/>
                                </a:lnTo>
                                <a:lnTo>
                                  <a:pt x="1294218" y="298831"/>
                                </a:lnTo>
                                <a:lnTo>
                                  <a:pt x="1345615" y="298831"/>
                                </a:lnTo>
                                <a:lnTo>
                                  <a:pt x="1345615" y="271462"/>
                                </a:lnTo>
                                <a:close/>
                              </a:path>
                              <a:path w="2640330" h="415290">
                                <a:moveTo>
                                  <a:pt x="1130071" y="187807"/>
                                </a:moveTo>
                                <a:lnTo>
                                  <a:pt x="1078661" y="187807"/>
                                </a:lnTo>
                                <a:lnTo>
                                  <a:pt x="1078661" y="298831"/>
                                </a:lnTo>
                                <a:lnTo>
                                  <a:pt x="1130071" y="298831"/>
                                </a:lnTo>
                                <a:lnTo>
                                  <a:pt x="1130071" y="187807"/>
                                </a:lnTo>
                                <a:close/>
                              </a:path>
                              <a:path w="2640330" h="415290">
                                <a:moveTo>
                                  <a:pt x="914514" y="251688"/>
                                </a:moveTo>
                                <a:lnTo>
                                  <a:pt x="863104" y="251688"/>
                                </a:lnTo>
                                <a:lnTo>
                                  <a:pt x="863104" y="298831"/>
                                </a:lnTo>
                                <a:lnTo>
                                  <a:pt x="914514" y="298831"/>
                                </a:lnTo>
                                <a:lnTo>
                                  <a:pt x="914514" y="251688"/>
                                </a:lnTo>
                                <a:close/>
                              </a:path>
                              <a:path w="2640330" h="415290">
                                <a:moveTo>
                                  <a:pt x="698969" y="237998"/>
                                </a:moveTo>
                                <a:lnTo>
                                  <a:pt x="647560" y="237998"/>
                                </a:lnTo>
                                <a:lnTo>
                                  <a:pt x="647560" y="298831"/>
                                </a:lnTo>
                                <a:lnTo>
                                  <a:pt x="698969" y="298831"/>
                                </a:lnTo>
                                <a:lnTo>
                                  <a:pt x="698969" y="237998"/>
                                </a:lnTo>
                                <a:close/>
                              </a:path>
                              <a:path w="2640330" h="415290">
                                <a:moveTo>
                                  <a:pt x="483412" y="46380"/>
                                </a:moveTo>
                                <a:lnTo>
                                  <a:pt x="432003" y="46380"/>
                                </a:lnTo>
                                <a:lnTo>
                                  <a:pt x="432003" y="298831"/>
                                </a:lnTo>
                                <a:lnTo>
                                  <a:pt x="483412" y="298831"/>
                                </a:lnTo>
                                <a:lnTo>
                                  <a:pt x="483412" y="46380"/>
                                </a:lnTo>
                                <a:close/>
                              </a:path>
                              <a:path w="2640330" h="415290">
                                <a:moveTo>
                                  <a:pt x="266953" y="162725"/>
                                </a:moveTo>
                                <a:lnTo>
                                  <a:pt x="215544" y="162725"/>
                                </a:lnTo>
                                <a:lnTo>
                                  <a:pt x="215544" y="298831"/>
                                </a:lnTo>
                                <a:lnTo>
                                  <a:pt x="266953" y="298831"/>
                                </a:lnTo>
                                <a:lnTo>
                                  <a:pt x="266953" y="162725"/>
                                </a:lnTo>
                                <a:close/>
                              </a:path>
                              <a:path w="2640330" h="415290">
                                <a:moveTo>
                                  <a:pt x="51409" y="0"/>
                                </a:moveTo>
                                <a:lnTo>
                                  <a:pt x="0" y="0"/>
                                </a:lnTo>
                                <a:lnTo>
                                  <a:pt x="0" y="298831"/>
                                </a:lnTo>
                                <a:lnTo>
                                  <a:pt x="51409" y="298831"/>
                                </a:lnTo>
                                <a:lnTo>
                                  <a:pt x="51409" y="0"/>
                                </a:lnTo>
                                <a:close/>
                              </a:path>
                            </a:pathLst>
                          </a:custGeom>
                          <a:solidFill>
                            <a:srgbClr val="C84C39"/>
                          </a:solidFill>
                        </wps:spPr>
                        <wps:bodyPr wrap="square" lIns="0" tIns="0" rIns="0" bIns="0" rtlCol="0">
                          <a:prstTxWarp prst="textNoShape">
                            <a:avLst/>
                          </a:prstTxWarp>
                          <a:noAutofit/>
                        </wps:bodyPr>
                      </wps:wsp>
                      <wps:wsp>
                        <wps:cNvPr id="255" name="Graphic 255"/>
                        <wps:cNvSpPr/>
                        <wps:spPr>
                          <a:xfrm>
                            <a:off x="305638" y="151612"/>
                            <a:ext cx="2835275" cy="1282700"/>
                          </a:xfrm>
                          <a:custGeom>
                            <a:avLst/>
                            <a:gdLst/>
                            <a:ahLst/>
                            <a:cxnLst/>
                            <a:rect l="l" t="t" r="r" b="b"/>
                            <a:pathLst>
                              <a:path w="2835275" h="1282700">
                                <a:moveTo>
                                  <a:pt x="2835059" y="959751"/>
                                </a:moveTo>
                                <a:lnTo>
                                  <a:pt x="2831884" y="959751"/>
                                </a:lnTo>
                                <a:lnTo>
                                  <a:pt x="2831884" y="956589"/>
                                </a:lnTo>
                                <a:lnTo>
                                  <a:pt x="31965" y="956589"/>
                                </a:lnTo>
                                <a:lnTo>
                                  <a:pt x="31965" y="3175"/>
                                </a:lnTo>
                                <a:lnTo>
                                  <a:pt x="28803" y="3175"/>
                                </a:lnTo>
                                <a:lnTo>
                                  <a:pt x="28803" y="0"/>
                                </a:lnTo>
                                <a:lnTo>
                                  <a:pt x="0" y="0"/>
                                </a:lnTo>
                                <a:lnTo>
                                  <a:pt x="0" y="6350"/>
                                </a:lnTo>
                                <a:lnTo>
                                  <a:pt x="25615" y="6350"/>
                                </a:lnTo>
                                <a:lnTo>
                                  <a:pt x="25615" y="159689"/>
                                </a:lnTo>
                                <a:lnTo>
                                  <a:pt x="0" y="159689"/>
                                </a:lnTo>
                                <a:lnTo>
                                  <a:pt x="0" y="166039"/>
                                </a:lnTo>
                                <a:lnTo>
                                  <a:pt x="25615" y="166039"/>
                                </a:lnTo>
                                <a:lnTo>
                                  <a:pt x="25615" y="319366"/>
                                </a:lnTo>
                                <a:lnTo>
                                  <a:pt x="0" y="319366"/>
                                </a:lnTo>
                                <a:lnTo>
                                  <a:pt x="0" y="325716"/>
                                </a:lnTo>
                                <a:lnTo>
                                  <a:pt x="25615" y="325716"/>
                                </a:lnTo>
                                <a:lnTo>
                                  <a:pt x="25615" y="478294"/>
                                </a:lnTo>
                                <a:lnTo>
                                  <a:pt x="0" y="478294"/>
                                </a:lnTo>
                                <a:lnTo>
                                  <a:pt x="0" y="484644"/>
                                </a:lnTo>
                                <a:lnTo>
                                  <a:pt x="25615" y="484644"/>
                                </a:lnTo>
                                <a:lnTo>
                                  <a:pt x="25615" y="637971"/>
                                </a:lnTo>
                                <a:lnTo>
                                  <a:pt x="0" y="637971"/>
                                </a:lnTo>
                                <a:lnTo>
                                  <a:pt x="0" y="644321"/>
                                </a:lnTo>
                                <a:lnTo>
                                  <a:pt x="25615" y="644321"/>
                                </a:lnTo>
                                <a:lnTo>
                                  <a:pt x="25615" y="797661"/>
                                </a:lnTo>
                                <a:lnTo>
                                  <a:pt x="0" y="797661"/>
                                </a:lnTo>
                                <a:lnTo>
                                  <a:pt x="0" y="804011"/>
                                </a:lnTo>
                                <a:lnTo>
                                  <a:pt x="25615" y="804011"/>
                                </a:lnTo>
                                <a:lnTo>
                                  <a:pt x="25615" y="956576"/>
                                </a:lnTo>
                                <a:lnTo>
                                  <a:pt x="0" y="956576"/>
                                </a:lnTo>
                                <a:lnTo>
                                  <a:pt x="0" y="962926"/>
                                </a:lnTo>
                                <a:lnTo>
                                  <a:pt x="25615" y="962926"/>
                                </a:lnTo>
                                <a:lnTo>
                                  <a:pt x="25615" y="1116266"/>
                                </a:lnTo>
                                <a:lnTo>
                                  <a:pt x="0" y="1116266"/>
                                </a:lnTo>
                                <a:lnTo>
                                  <a:pt x="0" y="1122616"/>
                                </a:lnTo>
                                <a:lnTo>
                                  <a:pt x="25615" y="1122616"/>
                                </a:lnTo>
                                <a:lnTo>
                                  <a:pt x="25615" y="1275956"/>
                                </a:lnTo>
                                <a:lnTo>
                                  <a:pt x="0" y="1275956"/>
                                </a:lnTo>
                                <a:lnTo>
                                  <a:pt x="0" y="1282306"/>
                                </a:lnTo>
                                <a:lnTo>
                                  <a:pt x="28803" y="1282306"/>
                                </a:lnTo>
                                <a:lnTo>
                                  <a:pt x="28803" y="1279131"/>
                                </a:lnTo>
                                <a:lnTo>
                                  <a:pt x="31965" y="1279131"/>
                                </a:lnTo>
                                <a:lnTo>
                                  <a:pt x="31965" y="978001"/>
                                </a:lnTo>
                                <a:lnTo>
                                  <a:pt x="31978" y="962926"/>
                                </a:lnTo>
                                <a:lnTo>
                                  <a:pt x="241173" y="962926"/>
                                </a:lnTo>
                                <a:lnTo>
                                  <a:pt x="241173" y="988555"/>
                                </a:lnTo>
                                <a:lnTo>
                                  <a:pt x="247523" y="988555"/>
                                </a:lnTo>
                                <a:lnTo>
                                  <a:pt x="247523" y="962926"/>
                                </a:lnTo>
                                <a:lnTo>
                                  <a:pt x="456717" y="962926"/>
                                </a:lnTo>
                                <a:lnTo>
                                  <a:pt x="456717" y="988555"/>
                                </a:lnTo>
                                <a:lnTo>
                                  <a:pt x="463067" y="988555"/>
                                </a:lnTo>
                                <a:lnTo>
                                  <a:pt x="463067" y="962926"/>
                                </a:lnTo>
                                <a:lnTo>
                                  <a:pt x="672274" y="962926"/>
                                </a:lnTo>
                                <a:lnTo>
                                  <a:pt x="672274" y="988555"/>
                                </a:lnTo>
                                <a:lnTo>
                                  <a:pt x="678624" y="988555"/>
                                </a:lnTo>
                                <a:lnTo>
                                  <a:pt x="678624" y="962926"/>
                                </a:lnTo>
                                <a:lnTo>
                                  <a:pt x="887831" y="962926"/>
                                </a:lnTo>
                                <a:lnTo>
                                  <a:pt x="887831" y="988555"/>
                                </a:lnTo>
                                <a:lnTo>
                                  <a:pt x="894181" y="988555"/>
                                </a:lnTo>
                                <a:lnTo>
                                  <a:pt x="894181" y="962926"/>
                                </a:lnTo>
                                <a:lnTo>
                                  <a:pt x="1103388" y="962926"/>
                                </a:lnTo>
                                <a:lnTo>
                                  <a:pt x="1103388" y="988555"/>
                                </a:lnTo>
                                <a:lnTo>
                                  <a:pt x="1109738" y="988555"/>
                                </a:lnTo>
                                <a:lnTo>
                                  <a:pt x="1109738" y="962926"/>
                                </a:lnTo>
                                <a:lnTo>
                                  <a:pt x="1318933" y="962926"/>
                                </a:lnTo>
                                <a:lnTo>
                                  <a:pt x="1318933" y="988555"/>
                                </a:lnTo>
                                <a:lnTo>
                                  <a:pt x="1325283" y="988555"/>
                                </a:lnTo>
                                <a:lnTo>
                                  <a:pt x="1325283" y="962926"/>
                                </a:lnTo>
                                <a:lnTo>
                                  <a:pt x="1534490" y="962926"/>
                                </a:lnTo>
                                <a:lnTo>
                                  <a:pt x="1534490" y="988555"/>
                                </a:lnTo>
                                <a:lnTo>
                                  <a:pt x="1540840" y="988555"/>
                                </a:lnTo>
                                <a:lnTo>
                                  <a:pt x="1540840" y="962926"/>
                                </a:lnTo>
                                <a:lnTo>
                                  <a:pt x="1750936" y="962926"/>
                                </a:lnTo>
                                <a:lnTo>
                                  <a:pt x="1750936" y="988555"/>
                                </a:lnTo>
                                <a:lnTo>
                                  <a:pt x="1757286" y="988555"/>
                                </a:lnTo>
                                <a:lnTo>
                                  <a:pt x="1757286" y="962926"/>
                                </a:lnTo>
                                <a:lnTo>
                                  <a:pt x="1966493" y="962926"/>
                                </a:lnTo>
                                <a:lnTo>
                                  <a:pt x="1966493" y="988555"/>
                                </a:lnTo>
                                <a:lnTo>
                                  <a:pt x="1972843" y="988555"/>
                                </a:lnTo>
                                <a:lnTo>
                                  <a:pt x="1972843" y="962926"/>
                                </a:lnTo>
                                <a:lnTo>
                                  <a:pt x="2182050" y="962926"/>
                                </a:lnTo>
                                <a:lnTo>
                                  <a:pt x="2182050" y="988555"/>
                                </a:lnTo>
                                <a:lnTo>
                                  <a:pt x="2188400" y="988555"/>
                                </a:lnTo>
                                <a:lnTo>
                                  <a:pt x="2188400" y="962926"/>
                                </a:lnTo>
                                <a:lnTo>
                                  <a:pt x="2397595" y="962926"/>
                                </a:lnTo>
                                <a:lnTo>
                                  <a:pt x="2397595" y="988555"/>
                                </a:lnTo>
                                <a:lnTo>
                                  <a:pt x="2403945" y="988555"/>
                                </a:lnTo>
                                <a:lnTo>
                                  <a:pt x="2403945" y="962926"/>
                                </a:lnTo>
                                <a:lnTo>
                                  <a:pt x="2613152" y="962926"/>
                                </a:lnTo>
                                <a:lnTo>
                                  <a:pt x="2613152" y="988555"/>
                                </a:lnTo>
                                <a:lnTo>
                                  <a:pt x="2619502" y="988555"/>
                                </a:lnTo>
                                <a:lnTo>
                                  <a:pt x="2619502" y="962926"/>
                                </a:lnTo>
                                <a:lnTo>
                                  <a:pt x="2828709" y="962926"/>
                                </a:lnTo>
                                <a:lnTo>
                                  <a:pt x="2828709" y="988555"/>
                                </a:lnTo>
                                <a:lnTo>
                                  <a:pt x="2835059" y="988555"/>
                                </a:lnTo>
                                <a:lnTo>
                                  <a:pt x="2835059" y="959751"/>
                                </a:lnTo>
                                <a:close/>
                              </a:path>
                            </a:pathLst>
                          </a:custGeom>
                          <a:solidFill>
                            <a:srgbClr val="010202"/>
                          </a:solidFill>
                        </wps:spPr>
                        <wps:bodyPr wrap="square" lIns="0" tIns="0" rIns="0" bIns="0" rtlCol="0">
                          <a:prstTxWarp prst="textNoShape">
                            <a:avLst/>
                          </a:prstTxWarp>
                          <a:noAutofit/>
                        </wps:bodyPr>
                      </wps:wsp>
                      <wps:wsp>
                        <wps:cNvPr id="256" name="Graphic 256"/>
                        <wps:cNvSpPr/>
                        <wps:spPr>
                          <a:xfrm>
                            <a:off x="412000" y="297370"/>
                            <a:ext cx="1784985" cy="757555"/>
                          </a:xfrm>
                          <a:custGeom>
                            <a:avLst/>
                            <a:gdLst/>
                            <a:ahLst/>
                            <a:cxnLst/>
                            <a:rect l="l" t="t" r="r" b="b"/>
                            <a:pathLst>
                              <a:path w="1784985" h="757555">
                                <a:moveTo>
                                  <a:pt x="59524" y="25095"/>
                                </a:moveTo>
                                <a:lnTo>
                                  <a:pt x="29756" y="0"/>
                                </a:lnTo>
                                <a:lnTo>
                                  <a:pt x="0" y="25095"/>
                                </a:lnTo>
                                <a:lnTo>
                                  <a:pt x="29756" y="50190"/>
                                </a:lnTo>
                                <a:lnTo>
                                  <a:pt x="59524" y="25095"/>
                                </a:lnTo>
                                <a:close/>
                              </a:path>
                              <a:path w="1784985" h="757555">
                                <a:moveTo>
                                  <a:pt x="275069" y="339890"/>
                                </a:moveTo>
                                <a:lnTo>
                                  <a:pt x="245313" y="314794"/>
                                </a:lnTo>
                                <a:lnTo>
                                  <a:pt x="215544" y="339890"/>
                                </a:lnTo>
                                <a:lnTo>
                                  <a:pt x="245313" y="364985"/>
                                </a:lnTo>
                                <a:lnTo>
                                  <a:pt x="275069" y="339890"/>
                                </a:lnTo>
                                <a:close/>
                              </a:path>
                              <a:path w="1784985" h="757555">
                                <a:moveTo>
                                  <a:pt x="491515" y="348259"/>
                                </a:moveTo>
                                <a:lnTo>
                                  <a:pt x="461759" y="323164"/>
                                </a:lnTo>
                                <a:lnTo>
                                  <a:pt x="431990" y="348259"/>
                                </a:lnTo>
                                <a:lnTo>
                                  <a:pt x="461759" y="373354"/>
                                </a:lnTo>
                                <a:lnTo>
                                  <a:pt x="491515" y="348259"/>
                                </a:lnTo>
                                <a:close/>
                              </a:path>
                              <a:path w="1784985" h="757555">
                                <a:moveTo>
                                  <a:pt x="707085" y="502615"/>
                                </a:moveTo>
                                <a:lnTo>
                                  <a:pt x="677316" y="477520"/>
                                </a:lnTo>
                                <a:lnTo>
                                  <a:pt x="647560" y="502615"/>
                                </a:lnTo>
                                <a:lnTo>
                                  <a:pt x="677316" y="527710"/>
                                </a:lnTo>
                                <a:lnTo>
                                  <a:pt x="707085" y="502615"/>
                                </a:lnTo>
                                <a:close/>
                              </a:path>
                              <a:path w="1784985" h="757555">
                                <a:moveTo>
                                  <a:pt x="922629" y="532269"/>
                                </a:moveTo>
                                <a:lnTo>
                                  <a:pt x="892860" y="507174"/>
                                </a:lnTo>
                                <a:lnTo>
                                  <a:pt x="863104" y="532269"/>
                                </a:lnTo>
                                <a:lnTo>
                                  <a:pt x="892860" y="557364"/>
                                </a:lnTo>
                                <a:lnTo>
                                  <a:pt x="922629" y="532269"/>
                                </a:lnTo>
                                <a:close/>
                              </a:path>
                              <a:path w="1784985" h="757555">
                                <a:moveTo>
                                  <a:pt x="1138174" y="587781"/>
                                </a:moveTo>
                                <a:lnTo>
                                  <a:pt x="1108417" y="562686"/>
                                </a:lnTo>
                                <a:lnTo>
                                  <a:pt x="1078649" y="587781"/>
                                </a:lnTo>
                                <a:lnTo>
                                  <a:pt x="1108417" y="612876"/>
                                </a:lnTo>
                                <a:lnTo>
                                  <a:pt x="1138174" y="587781"/>
                                </a:lnTo>
                                <a:close/>
                              </a:path>
                              <a:path w="1784985" h="757555">
                                <a:moveTo>
                                  <a:pt x="1353731" y="633412"/>
                                </a:moveTo>
                                <a:lnTo>
                                  <a:pt x="1323975" y="608317"/>
                                </a:lnTo>
                                <a:lnTo>
                                  <a:pt x="1294206" y="633412"/>
                                </a:lnTo>
                                <a:lnTo>
                                  <a:pt x="1323975" y="658507"/>
                                </a:lnTo>
                                <a:lnTo>
                                  <a:pt x="1353731" y="633412"/>
                                </a:lnTo>
                                <a:close/>
                              </a:path>
                              <a:path w="1784985" h="757555">
                                <a:moveTo>
                                  <a:pt x="1569288" y="644055"/>
                                </a:moveTo>
                                <a:lnTo>
                                  <a:pt x="1539519" y="618959"/>
                                </a:lnTo>
                                <a:lnTo>
                                  <a:pt x="1509763" y="644055"/>
                                </a:lnTo>
                                <a:lnTo>
                                  <a:pt x="1539519" y="669150"/>
                                </a:lnTo>
                                <a:lnTo>
                                  <a:pt x="1569288" y="644055"/>
                                </a:lnTo>
                                <a:close/>
                              </a:path>
                              <a:path w="1784985" h="757555">
                                <a:moveTo>
                                  <a:pt x="1784832" y="732256"/>
                                </a:moveTo>
                                <a:lnTo>
                                  <a:pt x="1755076" y="707161"/>
                                </a:lnTo>
                                <a:lnTo>
                                  <a:pt x="1726666" y="731113"/>
                                </a:lnTo>
                                <a:lnTo>
                                  <a:pt x="1755076" y="731113"/>
                                </a:lnTo>
                                <a:lnTo>
                                  <a:pt x="1755076" y="757351"/>
                                </a:lnTo>
                                <a:lnTo>
                                  <a:pt x="1784832" y="732256"/>
                                </a:lnTo>
                                <a:close/>
                              </a:path>
                            </a:pathLst>
                          </a:custGeom>
                          <a:solidFill>
                            <a:srgbClr val="72AD46"/>
                          </a:solidFill>
                        </wps:spPr>
                        <wps:bodyPr wrap="square" lIns="0" tIns="0" rIns="0" bIns="0" rtlCol="0">
                          <a:prstTxWarp prst="textNoShape">
                            <a:avLst/>
                          </a:prstTxWarp>
                          <a:noAutofit/>
                        </wps:bodyPr>
                      </wps:wsp>
                      <wps:wsp>
                        <wps:cNvPr id="257" name="Graphic 257"/>
                        <wps:cNvSpPr/>
                        <wps:spPr>
                          <a:xfrm>
                            <a:off x="2137316" y="1028482"/>
                            <a:ext cx="29845" cy="26670"/>
                          </a:xfrm>
                          <a:custGeom>
                            <a:avLst/>
                            <a:gdLst/>
                            <a:ahLst/>
                            <a:cxnLst/>
                            <a:rect l="l" t="t" r="r" b="b"/>
                            <a:pathLst>
                              <a:path w="29845" h="26670">
                                <a:moveTo>
                                  <a:pt x="29768" y="0"/>
                                </a:moveTo>
                                <a:lnTo>
                                  <a:pt x="1358" y="0"/>
                                </a:lnTo>
                                <a:lnTo>
                                  <a:pt x="0" y="1142"/>
                                </a:lnTo>
                                <a:lnTo>
                                  <a:pt x="29768" y="26238"/>
                                </a:lnTo>
                                <a:lnTo>
                                  <a:pt x="29768" y="0"/>
                                </a:lnTo>
                                <a:close/>
                              </a:path>
                            </a:pathLst>
                          </a:custGeom>
                          <a:solidFill>
                            <a:srgbClr val="72AD45"/>
                          </a:solidFill>
                        </wps:spPr>
                        <wps:bodyPr wrap="square" lIns="0" tIns="0" rIns="0" bIns="0" rtlCol="0">
                          <a:prstTxWarp prst="textNoShape">
                            <a:avLst/>
                          </a:prstTxWarp>
                          <a:noAutofit/>
                        </wps:bodyPr>
                      </wps:wsp>
                      <wps:wsp>
                        <wps:cNvPr id="258" name="Graphic 258"/>
                        <wps:cNvSpPr/>
                        <wps:spPr>
                          <a:xfrm>
                            <a:off x="2382629" y="1012893"/>
                            <a:ext cx="29845" cy="50800"/>
                          </a:xfrm>
                          <a:custGeom>
                            <a:avLst/>
                            <a:gdLst/>
                            <a:ahLst/>
                            <a:cxnLst/>
                            <a:rect l="l" t="t" r="r" b="b"/>
                            <a:pathLst>
                              <a:path w="29845" h="50800">
                                <a:moveTo>
                                  <a:pt x="0" y="0"/>
                                </a:moveTo>
                                <a:lnTo>
                                  <a:pt x="0" y="50190"/>
                                </a:lnTo>
                                <a:lnTo>
                                  <a:pt x="29768" y="25095"/>
                                </a:lnTo>
                                <a:lnTo>
                                  <a:pt x="0" y="0"/>
                                </a:lnTo>
                                <a:close/>
                              </a:path>
                            </a:pathLst>
                          </a:custGeom>
                          <a:solidFill>
                            <a:srgbClr val="72AD46"/>
                          </a:solidFill>
                        </wps:spPr>
                        <wps:bodyPr wrap="square" lIns="0" tIns="0" rIns="0" bIns="0" rtlCol="0">
                          <a:prstTxWarp prst="textNoShape">
                            <a:avLst/>
                          </a:prstTxWarp>
                          <a:noAutofit/>
                        </wps:bodyPr>
                      </wps:wsp>
                      <wps:wsp>
                        <wps:cNvPr id="259" name="Graphic 259"/>
                        <wps:cNvSpPr/>
                        <wps:spPr>
                          <a:xfrm>
                            <a:off x="2352873" y="1012893"/>
                            <a:ext cx="29845" cy="50800"/>
                          </a:xfrm>
                          <a:custGeom>
                            <a:avLst/>
                            <a:gdLst/>
                            <a:ahLst/>
                            <a:cxnLst/>
                            <a:rect l="l" t="t" r="r" b="b"/>
                            <a:pathLst>
                              <a:path w="29845" h="50800">
                                <a:moveTo>
                                  <a:pt x="29756" y="0"/>
                                </a:moveTo>
                                <a:lnTo>
                                  <a:pt x="0" y="25095"/>
                                </a:lnTo>
                                <a:lnTo>
                                  <a:pt x="29756" y="50190"/>
                                </a:lnTo>
                                <a:lnTo>
                                  <a:pt x="29756" y="0"/>
                                </a:lnTo>
                                <a:close/>
                              </a:path>
                            </a:pathLst>
                          </a:custGeom>
                          <a:solidFill>
                            <a:srgbClr val="72AD45"/>
                          </a:solidFill>
                        </wps:spPr>
                        <wps:bodyPr wrap="square" lIns="0" tIns="0" rIns="0" bIns="0" rtlCol="0">
                          <a:prstTxWarp prst="textNoShape">
                            <a:avLst/>
                          </a:prstTxWarp>
                          <a:noAutofit/>
                        </wps:bodyPr>
                      </wps:wsp>
                      <wps:wsp>
                        <wps:cNvPr id="260" name="Graphic 260"/>
                        <wps:cNvSpPr/>
                        <wps:spPr>
                          <a:xfrm>
                            <a:off x="2595036" y="1029623"/>
                            <a:ext cx="33020" cy="50800"/>
                          </a:xfrm>
                          <a:custGeom>
                            <a:avLst/>
                            <a:gdLst/>
                            <a:ahLst/>
                            <a:cxnLst/>
                            <a:rect l="l" t="t" r="r" b="b"/>
                            <a:pathLst>
                              <a:path w="33020" h="50800">
                                <a:moveTo>
                                  <a:pt x="3149" y="0"/>
                                </a:moveTo>
                                <a:lnTo>
                                  <a:pt x="0" y="2666"/>
                                </a:lnTo>
                                <a:lnTo>
                                  <a:pt x="3149" y="2666"/>
                                </a:lnTo>
                                <a:lnTo>
                                  <a:pt x="3149" y="50190"/>
                                </a:lnTo>
                                <a:lnTo>
                                  <a:pt x="32918" y="25095"/>
                                </a:lnTo>
                                <a:lnTo>
                                  <a:pt x="3149" y="0"/>
                                </a:lnTo>
                                <a:close/>
                              </a:path>
                            </a:pathLst>
                          </a:custGeom>
                          <a:solidFill>
                            <a:srgbClr val="72AD46"/>
                          </a:solidFill>
                        </wps:spPr>
                        <wps:bodyPr wrap="square" lIns="0" tIns="0" rIns="0" bIns="0" rtlCol="0">
                          <a:prstTxWarp prst="textNoShape">
                            <a:avLst/>
                          </a:prstTxWarp>
                          <a:noAutofit/>
                        </wps:bodyPr>
                      </wps:wsp>
                      <wps:wsp>
                        <wps:cNvPr id="261" name="Graphic 261"/>
                        <wps:cNvSpPr/>
                        <wps:spPr>
                          <a:xfrm>
                            <a:off x="2568430" y="1032290"/>
                            <a:ext cx="29845" cy="47625"/>
                          </a:xfrm>
                          <a:custGeom>
                            <a:avLst/>
                            <a:gdLst/>
                            <a:ahLst/>
                            <a:cxnLst/>
                            <a:rect l="l" t="t" r="r" b="b"/>
                            <a:pathLst>
                              <a:path w="29845" h="47625">
                                <a:moveTo>
                                  <a:pt x="29756" y="0"/>
                                </a:moveTo>
                                <a:lnTo>
                                  <a:pt x="26606" y="0"/>
                                </a:lnTo>
                                <a:lnTo>
                                  <a:pt x="0" y="22428"/>
                                </a:lnTo>
                                <a:lnTo>
                                  <a:pt x="29756" y="47523"/>
                                </a:lnTo>
                                <a:lnTo>
                                  <a:pt x="29756" y="0"/>
                                </a:lnTo>
                                <a:close/>
                              </a:path>
                            </a:pathLst>
                          </a:custGeom>
                          <a:solidFill>
                            <a:srgbClr val="72AD45"/>
                          </a:solidFill>
                        </wps:spPr>
                        <wps:bodyPr wrap="square" lIns="0" tIns="0" rIns="0" bIns="0" rtlCol="0">
                          <a:prstTxWarp prst="textNoShape">
                            <a:avLst/>
                          </a:prstTxWarp>
                          <a:noAutofit/>
                        </wps:bodyPr>
                      </wps:wsp>
                      <wps:wsp>
                        <wps:cNvPr id="262" name="Graphic 262"/>
                        <wps:cNvSpPr/>
                        <wps:spPr>
                          <a:xfrm>
                            <a:off x="2813743" y="1035705"/>
                            <a:ext cx="29845" cy="50800"/>
                          </a:xfrm>
                          <a:custGeom>
                            <a:avLst/>
                            <a:gdLst/>
                            <a:ahLst/>
                            <a:cxnLst/>
                            <a:rect l="l" t="t" r="r" b="b"/>
                            <a:pathLst>
                              <a:path w="29845" h="50800">
                                <a:moveTo>
                                  <a:pt x="0" y="0"/>
                                </a:moveTo>
                                <a:lnTo>
                                  <a:pt x="0" y="50190"/>
                                </a:lnTo>
                                <a:lnTo>
                                  <a:pt x="29756" y="25095"/>
                                </a:lnTo>
                                <a:lnTo>
                                  <a:pt x="0" y="0"/>
                                </a:lnTo>
                                <a:close/>
                              </a:path>
                            </a:pathLst>
                          </a:custGeom>
                          <a:solidFill>
                            <a:srgbClr val="72AD46"/>
                          </a:solidFill>
                        </wps:spPr>
                        <wps:bodyPr wrap="square" lIns="0" tIns="0" rIns="0" bIns="0" rtlCol="0">
                          <a:prstTxWarp prst="textNoShape">
                            <a:avLst/>
                          </a:prstTxWarp>
                          <a:noAutofit/>
                        </wps:bodyPr>
                      </wps:wsp>
                      <wps:wsp>
                        <wps:cNvPr id="263" name="Graphic 263"/>
                        <wps:cNvSpPr/>
                        <wps:spPr>
                          <a:xfrm>
                            <a:off x="2783974" y="1035705"/>
                            <a:ext cx="29845" cy="50800"/>
                          </a:xfrm>
                          <a:custGeom>
                            <a:avLst/>
                            <a:gdLst/>
                            <a:ahLst/>
                            <a:cxnLst/>
                            <a:rect l="l" t="t" r="r" b="b"/>
                            <a:pathLst>
                              <a:path w="29845" h="50800">
                                <a:moveTo>
                                  <a:pt x="29768" y="0"/>
                                </a:moveTo>
                                <a:lnTo>
                                  <a:pt x="0" y="25095"/>
                                </a:lnTo>
                                <a:lnTo>
                                  <a:pt x="29768" y="50190"/>
                                </a:lnTo>
                                <a:lnTo>
                                  <a:pt x="29768" y="0"/>
                                </a:lnTo>
                                <a:close/>
                              </a:path>
                            </a:pathLst>
                          </a:custGeom>
                          <a:solidFill>
                            <a:srgbClr val="72AD45"/>
                          </a:solidFill>
                        </wps:spPr>
                        <wps:bodyPr wrap="square" lIns="0" tIns="0" rIns="0" bIns="0" rtlCol="0">
                          <a:prstTxWarp prst="textNoShape">
                            <a:avLst/>
                          </a:prstTxWarp>
                          <a:noAutofit/>
                        </wps:bodyPr>
                      </wps:wsp>
                      <wps:wsp>
                        <wps:cNvPr id="264" name="Graphic 264"/>
                        <wps:cNvSpPr/>
                        <wps:spPr>
                          <a:xfrm>
                            <a:off x="3000433" y="1197670"/>
                            <a:ext cx="53975" cy="50800"/>
                          </a:xfrm>
                          <a:custGeom>
                            <a:avLst/>
                            <a:gdLst/>
                            <a:ahLst/>
                            <a:cxnLst/>
                            <a:rect l="l" t="t" r="r" b="b"/>
                            <a:pathLst>
                              <a:path w="53975" h="50800">
                                <a:moveTo>
                                  <a:pt x="29756" y="0"/>
                                </a:moveTo>
                                <a:lnTo>
                                  <a:pt x="0" y="25095"/>
                                </a:lnTo>
                                <a:lnTo>
                                  <a:pt x="29756" y="50190"/>
                                </a:lnTo>
                                <a:lnTo>
                                  <a:pt x="53657" y="30035"/>
                                </a:lnTo>
                                <a:lnTo>
                                  <a:pt x="29756" y="30035"/>
                                </a:lnTo>
                                <a:lnTo>
                                  <a:pt x="29756" y="0"/>
                                </a:lnTo>
                                <a:close/>
                              </a:path>
                            </a:pathLst>
                          </a:custGeom>
                          <a:solidFill>
                            <a:srgbClr val="72AD46"/>
                          </a:solidFill>
                        </wps:spPr>
                        <wps:bodyPr wrap="square" lIns="0" tIns="0" rIns="0" bIns="0" rtlCol="0">
                          <a:prstTxWarp prst="textNoShape">
                            <a:avLst/>
                          </a:prstTxWarp>
                          <a:noAutofit/>
                        </wps:bodyPr>
                      </wps:wsp>
                      <wps:wsp>
                        <wps:cNvPr id="265" name="Graphic 265"/>
                        <wps:cNvSpPr/>
                        <wps:spPr>
                          <a:xfrm>
                            <a:off x="3030189" y="1197676"/>
                            <a:ext cx="29845" cy="30480"/>
                          </a:xfrm>
                          <a:custGeom>
                            <a:avLst/>
                            <a:gdLst/>
                            <a:ahLst/>
                            <a:cxnLst/>
                            <a:rect l="l" t="t" r="r" b="b"/>
                            <a:pathLst>
                              <a:path w="29845" h="30480">
                                <a:moveTo>
                                  <a:pt x="0" y="0"/>
                                </a:moveTo>
                                <a:lnTo>
                                  <a:pt x="0" y="30035"/>
                                </a:lnTo>
                                <a:lnTo>
                                  <a:pt x="23901" y="30035"/>
                                </a:lnTo>
                                <a:lnTo>
                                  <a:pt x="29768" y="25095"/>
                                </a:lnTo>
                                <a:lnTo>
                                  <a:pt x="0" y="0"/>
                                </a:lnTo>
                                <a:close/>
                              </a:path>
                            </a:pathLst>
                          </a:custGeom>
                          <a:solidFill>
                            <a:srgbClr val="72AC45"/>
                          </a:solidFill>
                        </wps:spPr>
                        <wps:bodyPr wrap="square" lIns="0" tIns="0" rIns="0" bIns="0" rtlCol="0">
                          <a:prstTxWarp prst="textNoShape">
                            <a:avLst/>
                          </a:prstTxWarp>
                          <a:noAutofit/>
                        </wps:bodyPr>
                      </wps:wsp>
                      <wps:wsp>
                        <wps:cNvPr id="266" name="Graphic 266"/>
                        <wps:cNvSpPr/>
                        <wps:spPr>
                          <a:xfrm>
                            <a:off x="1946828" y="940287"/>
                            <a:ext cx="46355" cy="231140"/>
                          </a:xfrm>
                          <a:custGeom>
                            <a:avLst/>
                            <a:gdLst/>
                            <a:ahLst/>
                            <a:cxnLst/>
                            <a:rect l="l" t="t" r="r" b="b"/>
                            <a:pathLst>
                              <a:path w="46355" h="231140">
                                <a:moveTo>
                                  <a:pt x="9398" y="0"/>
                                </a:moveTo>
                                <a:lnTo>
                                  <a:pt x="0" y="1511"/>
                                </a:lnTo>
                                <a:lnTo>
                                  <a:pt x="36957" y="231089"/>
                                </a:lnTo>
                                <a:lnTo>
                                  <a:pt x="46355" y="229577"/>
                                </a:lnTo>
                                <a:lnTo>
                                  <a:pt x="9398" y="0"/>
                                </a:lnTo>
                                <a:close/>
                              </a:path>
                            </a:pathLst>
                          </a:custGeom>
                          <a:solidFill>
                            <a:srgbClr val="A6A5A5"/>
                          </a:solidFill>
                        </wps:spPr>
                        <wps:bodyPr wrap="square" lIns="0" tIns="0" rIns="0" bIns="0" rtlCol="0">
                          <a:prstTxWarp prst="textNoShape">
                            <a:avLst/>
                          </a:prstTxWarp>
                          <a:noAutofit/>
                        </wps:bodyPr>
                      </wps:wsp>
                      <wps:wsp>
                        <wps:cNvPr id="267" name="Graphic 267"/>
                        <wps:cNvSpPr/>
                        <wps:spPr>
                          <a:xfrm>
                            <a:off x="448652" y="2024938"/>
                            <a:ext cx="54610" cy="50800"/>
                          </a:xfrm>
                          <a:custGeom>
                            <a:avLst/>
                            <a:gdLst/>
                            <a:ahLst/>
                            <a:cxnLst/>
                            <a:rect l="l" t="t" r="r" b="b"/>
                            <a:pathLst>
                              <a:path w="54610" h="50800">
                                <a:moveTo>
                                  <a:pt x="54000" y="0"/>
                                </a:moveTo>
                                <a:lnTo>
                                  <a:pt x="0" y="0"/>
                                </a:lnTo>
                                <a:lnTo>
                                  <a:pt x="0" y="50266"/>
                                </a:lnTo>
                                <a:lnTo>
                                  <a:pt x="54000" y="50266"/>
                                </a:lnTo>
                                <a:lnTo>
                                  <a:pt x="54000" y="0"/>
                                </a:lnTo>
                                <a:close/>
                              </a:path>
                            </a:pathLst>
                          </a:custGeom>
                          <a:solidFill>
                            <a:srgbClr val="FFDE7E"/>
                          </a:solidFill>
                        </wps:spPr>
                        <wps:bodyPr wrap="square" lIns="0" tIns="0" rIns="0" bIns="0" rtlCol="0">
                          <a:prstTxWarp prst="textNoShape">
                            <a:avLst/>
                          </a:prstTxWarp>
                          <a:noAutofit/>
                        </wps:bodyPr>
                      </wps:wsp>
                      <wps:wsp>
                        <wps:cNvPr id="268" name="Graphic 268"/>
                        <wps:cNvSpPr/>
                        <wps:spPr>
                          <a:xfrm>
                            <a:off x="1444409" y="2024938"/>
                            <a:ext cx="54610" cy="50800"/>
                          </a:xfrm>
                          <a:custGeom>
                            <a:avLst/>
                            <a:gdLst/>
                            <a:ahLst/>
                            <a:cxnLst/>
                            <a:rect l="l" t="t" r="r" b="b"/>
                            <a:pathLst>
                              <a:path w="54610" h="50800">
                                <a:moveTo>
                                  <a:pt x="54000" y="0"/>
                                </a:moveTo>
                                <a:lnTo>
                                  <a:pt x="0" y="0"/>
                                </a:lnTo>
                                <a:lnTo>
                                  <a:pt x="0" y="50266"/>
                                </a:lnTo>
                                <a:lnTo>
                                  <a:pt x="54000" y="50266"/>
                                </a:lnTo>
                                <a:lnTo>
                                  <a:pt x="54000" y="0"/>
                                </a:lnTo>
                                <a:close/>
                              </a:path>
                            </a:pathLst>
                          </a:custGeom>
                          <a:solidFill>
                            <a:srgbClr val="C84C39"/>
                          </a:solidFill>
                        </wps:spPr>
                        <wps:bodyPr wrap="square" lIns="0" tIns="0" rIns="0" bIns="0" rtlCol="0">
                          <a:prstTxWarp prst="textNoShape">
                            <a:avLst/>
                          </a:prstTxWarp>
                          <a:noAutofit/>
                        </wps:bodyPr>
                      </wps:wsp>
                      <wps:wsp>
                        <wps:cNvPr id="269" name="Graphic 269"/>
                        <wps:cNvSpPr/>
                        <wps:spPr>
                          <a:xfrm>
                            <a:off x="2455908" y="2023286"/>
                            <a:ext cx="54610" cy="54610"/>
                          </a:xfrm>
                          <a:custGeom>
                            <a:avLst/>
                            <a:gdLst/>
                            <a:ahLst/>
                            <a:cxnLst/>
                            <a:rect l="l" t="t" r="r" b="b"/>
                            <a:pathLst>
                              <a:path w="54610" h="54610">
                                <a:moveTo>
                                  <a:pt x="27000" y="0"/>
                                </a:moveTo>
                                <a:lnTo>
                                  <a:pt x="0" y="27000"/>
                                </a:lnTo>
                                <a:lnTo>
                                  <a:pt x="27000" y="54000"/>
                                </a:lnTo>
                                <a:lnTo>
                                  <a:pt x="54000" y="27000"/>
                                </a:lnTo>
                                <a:lnTo>
                                  <a:pt x="27000" y="0"/>
                                </a:lnTo>
                                <a:close/>
                              </a:path>
                            </a:pathLst>
                          </a:custGeom>
                          <a:solidFill>
                            <a:srgbClr val="72AD46"/>
                          </a:solidFill>
                        </wps:spPr>
                        <wps:bodyPr wrap="square" lIns="0" tIns="0" rIns="0" bIns="0" rtlCol="0">
                          <a:prstTxWarp prst="textNoShape">
                            <a:avLst/>
                          </a:prstTxWarp>
                          <a:noAutofit/>
                        </wps:bodyPr>
                      </wps:wsp>
                      <wps:wsp>
                        <wps:cNvPr id="270" name="Graphic 270"/>
                        <wps:cNvSpPr/>
                        <wps:spPr>
                          <a:xfrm>
                            <a:off x="2809361" y="1084651"/>
                            <a:ext cx="46355" cy="115570"/>
                          </a:xfrm>
                          <a:custGeom>
                            <a:avLst/>
                            <a:gdLst/>
                            <a:ahLst/>
                            <a:cxnLst/>
                            <a:rect l="l" t="t" r="r" b="b"/>
                            <a:pathLst>
                              <a:path w="46355" h="115570">
                                <a:moveTo>
                                  <a:pt x="9042" y="0"/>
                                </a:moveTo>
                                <a:lnTo>
                                  <a:pt x="0" y="2971"/>
                                </a:lnTo>
                                <a:lnTo>
                                  <a:pt x="36944" y="115417"/>
                                </a:lnTo>
                                <a:lnTo>
                                  <a:pt x="45999" y="112433"/>
                                </a:lnTo>
                                <a:lnTo>
                                  <a:pt x="9042" y="0"/>
                                </a:lnTo>
                                <a:close/>
                              </a:path>
                            </a:pathLst>
                          </a:custGeom>
                          <a:solidFill>
                            <a:srgbClr val="A6A5A5"/>
                          </a:solidFill>
                        </wps:spPr>
                        <wps:bodyPr wrap="square" lIns="0" tIns="0" rIns="0" bIns="0" rtlCol="0">
                          <a:prstTxWarp prst="textNoShape">
                            <a:avLst/>
                          </a:prstTxWarp>
                          <a:noAutofit/>
                        </wps:bodyPr>
                      </wps:wsp>
                      <wps:wsp>
                        <wps:cNvPr id="271" name="Textbox 271"/>
                        <wps:cNvSpPr txBox="1"/>
                        <wps:spPr>
                          <a:xfrm>
                            <a:off x="88540" y="74000"/>
                            <a:ext cx="450850" cy="1398905"/>
                          </a:xfrm>
                          <a:prstGeom prst="rect">
                            <a:avLst/>
                          </a:prstGeom>
                        </wps:spPr>
                        <wps:txbx>
                          <w:txbxContent>
                            <w:p w:rsidR="00A07895" w:rsidRDefault="00A07895">
                              <w:pPr>
                                <w:spacing w:before="24"/>
                                <w:ind w:right="387"/>
                                <w:jc w:val="right"/>
                                <w:rPr>
                                  <w:rFonts w:ascii="Trebuchet MS"/>
                                  <w:sz w:val="14"/>
                                </w:rPr>
                              </w:pPr>
                              <w:r>
                                <w:rPr>
                                  <w:rFonts w:ascii="Trebuchet MS"/>
                                  <w:color w:val="231F20"/>
                                  <w:spacing w:val="-4"/>
                                  <w:sz w:val="14"/>
                                </w:rPr>
                                <w:t>120%</w:t>
                              </w:r>
                            </w:p>
                            <w:p w:rsidR="00A07895" w:rsidRDefault="00A07895">
                              <w:pPr>
                                <w:spacing w:before="88" w:line="158" w:lineRule="exact"/>
                                <w:ind w:left="22"/>
                                <w:rPr>
                                  <w:rFonts w:ascii="Trebuchet MS"/>
                                  <w:sz w:val="14"/>
                                </w:rPr>
                              </w:pPr>
                              <w:r>
                                <w:rPr>
                                  <w:rFonts w:ascii="Trebuchet MS"/>
                                  <w:color w:val="231F20"/>
                                  <w:spacing w:val="-4"/>
                                  <w:sz w:val="14"/>
                                </w:rPr>
                                <w:t>100%</w:t>
                              </w:r>
                            </w:p>
                            <w:p w:rsidR="00A07895" w:rsidRDefault="00A07895">
                              <w:pPr>
                                <w:spacing w:line="230" w:lineRule="auto"/>
                                <w:ind w:left="68"/>
                                <w:rPr>
                                  <w:rFonts w:ascii="Trebuchet MS"/>
                                  <w:sz w:val="14"/>
                                </w:rPr>
                              </w:pPr>
                              <w:r>
                                <w:rPr>
                                  <w:rFonts w:ascii="Trebuchet MS"/>
                                  <w:color w:val="231F20"/>
                                  <w:w w:val="105"/>
                                  <w:position w:val="-9"/>
                                  <w:sz w:val="14"/>
                                </w:rPr>
                                <w:t>80%</w:t>
                              </w:r>
                              <w:r>
                                <w:rPr>
                                  <w:rFonts w:ascii="Trebuchet MS"/>
                                  <w:color w:val="231F20"/>
                                  <w:spacing w:val="74"/>
                                  <w:w w:val="150"/>
                                  <w:position w:val="-9"/>
                                  <w:sz w:val="14"/>
                                </w:rPr>
                                <w:t xml:space="preserve"> </w:t>
                              </w:r>
                              <w:r>
                                <w:rPr>
                                  <w:rFonts w:ascii="Trebuchet MS"/>
                                  <w:color w:val="231F20"/>
                                  <w:spacing w:val="-5"/>
                                  <w:w w:val="105"/>
                                  <w:sz w:val="14"/>
                                </w:rPr>
                                <w:t>99%</w:t>
                              </w:r>
                            </w:p>
                            <w:p w:rsidR="00A07895" w:rsidRDefault="00A07895">
                              <w:pPr>
                                <w:spacing w:before="87"/>
                                <w:ind w:right="387"/>
                                <w:jc w:val="right"/>
                                <w:rPr>
                                  <w:rFonts w:ascii="Trebuchet MS"/>
                                  <w:sz w:val="14"/>
                                </w:rPr>
                              </w:pPr>
                              <w:r>
                                <w:rPr>
                                  <w:rFonts w:ascii="Trebuchet MS"/>
                                  <w:color w:val="231F20"/>
                                  <w:spacing w:val="-5"/>
                                  <w:w w:val="105"/>
                                  <w:sz w:val="14"/>
                                </w:rPr>
                                <w:t>60%</w:t>
                              </w:r>
                            </w:p>
                            <w:p w:rsidR="00A07895" w:rsidRDefault="00A07895">
                              <w:pPr>
                                <w:spacing w:before="88"/>
                                <w:ind w:right="387"/>
                                <w:jc w:val="right"/>
                                <w:rPr>
                                  <w:rFonts w:ascii="Trebuchet MS"/>
                                  <w:sz w:val="14"/>
                                </w:rPr>
                              </w:pPr>
                              <w:r>
                                <w:rPr>
                                  <w:rFonts w:ascii="Trebuchet MS"/>
                                  <w:color w:val="231F20"/>
                                  <w:spacing w:val="-5"/>
                                  <w:w w:val="110"/>
                                  <w:sz w:val="14"/>
                                </w:rPr>
                                <w:t>40%</w:t>
                              </w:r>
                            </w:p>
                            <w:p w:rsidR="00A07895" w:rsidRDefault="00A07895">
                              <w:pPr>
                                <w:spacing w:before="89"/>
                                <w:ind w:right="387"/>
                                <w:jc w:val="right"/>
                                <w:rPr>
                                  <w:rFonts w:ascii="Trebuchet MS"/>
                                  <w:sz w:val="14"/>
                                </w:rPr>
                              </w:pPr>
                              <w:r>
                                <w:rPr>
                                  <w:rFonts w:ascii="Trebuchet MS"/>
                                  <w:color w:val="231F20"/>
                                  <w:spacing w:val="-5"/>
                                  <w:w w:val="105"/>
                                  <w:sz w:val="14"/>
                                </w:rPr>
                                <w:t>20%</w:t>
                              </w:r>
                            </w:p>
                            <w:p w:rsidR="00A07895" w:rsidRDefault="00A07895">
                              <w:pPr>
                                <w:spacing w:before="88"/>
                                <w:ind w:right="387"/>
                                <w:jc w:val="right"/>
                                <w:rPr>
                                  <w:rFonts w:ascii="Trebuchet MS"/>
                                  <w:sz w:val="14"/>
                                </w:rPr>
                              </w:pPr>
                              <w:r>
                                <w:rPr>
                                  <w:rFonts w:ascii="Trebuchet MS"/>
                                  <w:color w:val="231F20"/>
                                  <w:spacing w:val="-5"/>
                                  <w:w w:val="110"/>
                                  <w:sz w:val="14"/>
                                </w:rPr>
                                <w:t>0%</w:t>
                              </w:r>
                            </w:p>
                            <w:p w:rsidR="00A07895" w:rsidRDefault="00A07895">
                              <w:pPr>
                                <w:spacing w:before="89"/>
                                <w:ind w:right="387"/>
                                <w:jc w:val="right"/>
                                <w:rPr>
                                  <w:rFonts w:ascii="Trebuchet MS"/>
                                  <w:sz w:val="14"/>
                                </w:rPr>
                              </w:pPr>
                              <w:r>
                                <w:rPr>
                                  <w:rFonts w:ascii="Trebuchet MS"/>
                                  <w:color w:val="231F20"/>
                                  <w:w w:val="110"/>
                                  <w:sz w:val="14"/>
                                </w:rPr>
                                <w:t>-</w:t>
                              </w:r>
                              <w:r>
                                <w:rPr>
                                  <w:rFonts w:ascii="Trebuchet MS"/>
                                  <w:color w:val="231F20"/>
                                  <w:spacing w:val="-5"/>
                                  <w:w w:val="110"/>
                                  <w:sz w:val="14"/>
                                </w:rPr>
                                <w:t>20%</w:t>
                              </w:r>
                            </w:p>
                            <w:p w:rsidR="00A07895" w:rsidRDefault="00A07895">
                              <w:pPr>
                                <w:spacing w:before="88"/>
                                <w:ind w:right="386"/>
                                <w:jc w:val="right"/>
                                <w:rPr>
                                  <w:rFonts w:ascii="Trebuchet MS"/>
                                  <w:sz w:val="14"/>
                                </w:rPr>
                              </w:pPr>
                              <w:r>
                                <w:rPr>
                                  <w:rFonts w:ascii="Trebuchet MS"/>
                                  <w:color w:val="231F20"/>
                                  <w:w w:val="110"/>
                                  <w:sz w:val="14"/>
                                </w:rPr>
                                <w:t>-</w:t>
                              </w:r>
                              <w:r>
                                <w:rPr>
                                  <w:rFonts w:ascii="Trebuchet MS"/>
                                  <w:color w:val="231F20"/>
                                  <w:spacing w:val="-5"/>
                                  <w:w w:val="115"/>
                                  <w:sz w:val="14"/>
                                </w:rPr>
                                <w:t>40%</w:t>
                              </w:r>
                            </w:p>
                          </w:txbxContent>
                        </wps:txbx>
                        <wps:bodyPr wrap="square" lIns="0" tIns="0" rIns="0" bIns="0" rtlCol="0">
                          <a:noAutofit/>
                        </wps:bodyPr>
                      </wps:wsp>
                      <wps:wsp>
                        <wps:cNvPr id="272" name="Textbox 272"/>
                        <wps:cNvSpPr txBox="1"/>
                        <wps:spPr>
                          <a:xfrm>
                            <a:off x="589758" y="645627"/>
                            <a:ext cx="387985" cy="132080"/>
                          </a:xfrm>
                          <a:prstGeom prst="rect">
                            <a:avLst/>
                          </a:prstGeom>
                        </wps:spPr>
                        <wps:txbx>
                          <w:txbxContent>
                            <w:p w:rsidR="00A07895" w:rsidRDefault="00A07895">
                              <w:pPr>
                                <w:spacing w:before="28"/>
                                <w:rPr>
                                  <w:rFonts w:ascii="Trebuchet MS"/>
                                  <w:sz w:val="14"/>
                                </w:rPr>
                              </w:pPr>
                              <w:r>
                                <w:rPr>
                                  <w:rFonts w:ascii="Trebuchet MS"/>
                                  <w:color w:val="231F20"/>
                                  <w:w w:val="105"/>
                                  <w:position w:val="1"/>
                                  <w:sz w:val="14"/>
                                </w:rPr>
                                <w:t>60%</w:t>
                              </w:r>
                              <w:r>
                                <w:rPr>
                                  <w:rFonts w:ascii="Trebuchet MS"/>
                                  <w:color w:val="231F20"/>
                                  <w:spacing w:val="50"/>
                                  <w:w w:val="105"/>
                                  <w:position w:val="1"/>
                                  <w:sz w:val="14"/>
                                </w:rPr>
                                <w:t xml:space="preserve"> </w:t>
                              </w:r>
                              <w:r>
                                <w:rPr>
                                  <w:rFonts w:ascii="Trebuchet MS"/>
                                  <w:color w:val="231F20"/>
                                  <w:spacing w:val="-5"/>
                                  <w:w w:val="105"/>
                                  <w:sz w:val="14"/>
                                </w:rPr>
                                <w:t>58%</w:t>
                              </w:r>
                            </w:p>
                          </w:txbxContent>
                        </wps:txbx>
                        <wps:bodyPr wrap="square" lIns="0" tIns="0" rIns="0" bIns="0" rtlCol="0">
                          <a:noAutofit/>
                        </wps:bodyPr>
                      </wps:wsp>
                      <wps:wsp>
                        <wps:cNvPr id="273" name="Textbox 273"/>
                        <wps:cNvSpPr txBox="1"/>
                        <wps:spPr>
                          <a:xfrm>
                            <a:off x="1021012" y="808581"/>
                            <a:ext cx="601345" cy="208915"/>
                          </a:xfrm>
                          <a:prstGeom prst="rect">
                            <a:avLst/>
                          </a:prstGeom>
                        </wps:spPr>
                        <wps:txbx>
                          <w:txbxContent>
                            <w:p w:rsidR="00A07895" w:rsidRDefault="00A07895">
                              <w:pPr>
                                <w:spacing w:before="24"/>
                                <w:rPr>
                                  <w:rFonts w:ascii="Trebuchet MS"/>
                                  <w:position w:val="-12"/>
                                  <w:sz w:val="14"/>
                                </w:rPr>
                              </w:pPr>
                              <w:r>
                                <w:rPr>
                                  <w:rFonts w:ascii="Trebuchet MS"/>
                                  <w:color w:val="231F20"/>
                                  <w:w w:val="105"/>
                                  <w:sz w:val="14"/>
                                </w:rPr>
                                <w:t>39%</w:t>
                              </w:r>
                              <w:r>
                                <w:rPr>
                                  <w:rFonts w:ascii="Trebuchet MS"/>
                                  <w:color w:val="231F20"/>
                                  <w:spacing w:val="53"/>
                                  <w:w w:val="105"/>
                                  <w:sz w:val="14"/>
                                </w:rPr>
                                <w:t xml:space="preserve"> </w:t>
                              </w:r>
                              <w:r>
                                <w:rPr>
                                  <w:rFonts w:ascii="Trebuchet MS"/>
                                  <w:color w:val="231F20"/>
                                  <w:w w:val="105"/>
                                  <w:position w:val="-4"/>
                                  <w:sz w:val="14"/>
                                </w:rPr>
                                <w:t>35%</w:t>
                              </w:r>
                              <w:r>
                                <w:rPr>
                                  <w:rFonts w:ascii="Trebuchet MS"/>
                                  <w:color w:val="231F20"/>
                                  <w:spacing w:val="49"/>
                                  <w:w w:val="105"/>
                                  <w:position w:val="-4"/>
                                  <w:sz w:val="14"/>
                                </w:rPr>
                                <w:t xml:space="preserve"> </w:t>
                              </w:r>
                              <w:r>
                                <w:rPr>
                                  <w:rFonts w:ascii="Trebuchet MS"/>
                                  <w:color w:val="231F20"/>
                                  <w:spacing w:val="-5"/>
                                  <w:w w:val="105"/>
                                  <w:position w:val="-12"/>
                                  <w:sz w:val="14"/>
                                </w:rPr>
                                <w:t>28%</w:t>
                              </w:r>
                            </w:p>
                          </w:txbxContent>
                        </wps:txbx>
                        <wps:bodyPr wrap="square" lIns="0" tIns="0" rIns="0" bIns="0" rtlCol="0">
                          <a:noAutofit/>
                        </wps:bodyPr>
                      </wps:wsp>
                      <wps:wsp>
                        <wps:cNvPr id="274" name="Textbox 274"/>
                        <wps:cNvSpPr txBox="1"/>
                        <wps:spPr>
                          <a:xfrm>
                            <a:off x="1667937" y="939264"/>
                            <a:ext cx="167005" cy="123189"/>
                          </a:xfrm>
                          <a:prstGeom prst="rect">
                            <a:avLst/>
                          </a:prstGeom>
                        </wps:spPr>
                        <wps:txbx>
                          <w:txbxContent>
                            <w:p w:rsidR="00A07895" w:rsidRDefault="00A07895">
                              <w:pPr>
                                <w:spacing w:before="24"/>
                                <w:rPr>
                                  <w:rFonts w:ascii="Trebuchet MS"/>
                                  <w:sz w:val="14"/>
                                </w:rPr>
                              </w:pPr>
                              <w:r>
                                <w:rPr>
                                  <w:rFonts w:ascii="Trebuchet MS"/>
                                  <w:color w:val="231F20"/>
                                  <w:spacing w:val="-5"/>
                                  <w:w w:val="105"/>
                                  <w:sz w:val="14"/>
                                </w:rPr>
                                <w:t>23%</w:t>
                              </w:r>
                            </w:p>
                          </w:txbxContent>
                        </wps:txbx>
                        <wps:bodyPr wrap="square" lIns="0" tIns="0" rIns="0" bIns="0" rtlCol="0">
                          <a:noAutofit/>
                        </wps:bodyPr>
                      </wps:wsp>
                      <wps:wsp>
                        <wps:cNvPr id="275" name="Textbox 275"/>
                        <wps:cNvSpPr txBox="1"/>
                        <wps:spPr>
                          <a:xfrm>
                            <a:off x="1925570" y="1166670"/>
                            <a:ext cx="149860" cy="123189"/>
                          </a:xfrm>
                          <a:prstGeom prst="rect">
                            <a:avLst/>
                          </a:prstGeom>
                        </wps:spPr>
                        <wps:txbx>
                          <w:txbxContent>
                            <w:p w:rsidR="00A07895" w:rsidRDefault="00A07895">
                              <w:pPr>
                                <w:spacing w:before="24"/>
                                <w:rPr>
                                  <w:rFonts w:ascii="Trebuchet MS"/>
                                  <w:sz w:val="14"/>
                                </w:rPr>
                              </w:pPr>
                              <w:r>
                                <w:rPr>
                                  <w:rFonts w:ascii="Trebuchet MS"/>
                                  <w:color w:val="231F20"/>
                                  <w:spacing w:val="-5"/>
                                  <w:sz w:val="14"/>
                                </w:rPr>
                                <w:t>21%</w:t>
                              </w:r>
                            </w:p>
                          </w:txbxContent>
                        </wps:txbx>
                        <wps:bodyPr wrap="square" lIns="0" tIns="0" rIns="0" bIns="0" rtlCol="0">
                          <a:noAutofit/>
                        </wps:bodyPr>
                      </wps:wsp>
                      <wps:wsp>
                        <wps:cNvPr id="276" name="Textbox 276"/>
                        <wps:cNvSpPr txBox="1"/>
                        <wps:spPr>
                          <a:xfrm>
                            <a:off x="2099191" y="1106573"/>
                            <a:ext cx="153035" cy="123189"/>
                          </a:xfrm>
                          <a:prstGeom prst="rect">
                            <a:avLst/>
                          </a:prstGeom>
                        </wps:spPr>
                        <wps:txbx>
                          <w:txbxContent>
                            <w:p w:rsidR="00A07895" w:rsidRDefault="00A07895">
                              <w:pPr>
                                <w:spacing w:before="24"/>
                                <w:rPr>
                                  <w:rFonts w:ascii="Trebuchet MS"/>
                                  <w:sz w:val="14"/>
                                </w:rPr>
                              </w:pPr>
                              <w:r>
                                <w:rPr>
                                  <w:rFonts w:ascii="Trebuchet MS"/>
                                  <w:color w:val="231F20"/>
                                  <w:spacing w:val="-5"/>
                                  <w:sz w:val="14"/>
                                </w:rPr>
                                <w:t>10%</w:t>
                              </w:r>
                            </w:p>
                          </w:txbxContent>
                        </wps:txbx>
                        <wps:bodyPr wrap="square" lIns="0" tIns="0" rIns="0" bIns="0" rtlCol="0">
                          <a:noAutofit/>
                        </wps:bodyPr>
                      </wps:wsp>
                      <wps:wsp>
                        <wps:cNvPr id="277" name="Textbox 277"/>
                        <wps:cNvSpPr txBox="1"/>
                        <wps:spPr>
                          <a:xfrm>
                            <a:off x="2333799" y="1140178"/>
                            <a:ext cx="119380" cy="123189"/>
                          </a:xfrm>
                          <a:prstGeom prst="rect">
                            <a:avLst/>
                          </a:prstGeom>
                        </wps:spPr>
                        <wps:txbx>
                          <w:txbxContent>
                            <w:p w:rsidR="00A07895" w:rsidRDefault="00A07895">
                              <w:pPr>
                                <w:spacing w:before="24"/>
                                <w:rPr>
                                  <w:rFonts w:ascii="Trebuchet MS"/>
                                  <w:sz w:val="14"/>
                                </w:rPr>
                              </w:pPr>
                              <w:r>
                                <w:rPr>
                                  <w:rFonts w:ascii="Trebuchet MS"/>
                                  <w:color w:val="231F20"/>
                                  <w:spacing w:val="-5"/>
                                  <w:w w:val="105"/>
                                  <w:sz w:val="14"/>
                                </w:rPr>
                                <w:t>9%</w:t>
                              </w:r>
                            </w:p>
                          </w:txbxContent>
                        </wps:txbx>
                        <wps:bodyPr wrap="square" lIns="0" tIns="0" rIns="0" bIns="0" rtlCol="0">
                          <a:noAutofit/>
                        </wps:bodyPr>
                      </wps:wsp>
                      <wps:wsp>
                        <wps:cNvPr id="278" name="Textbox 278"/>
                        <wps:cNvSpPr txBox="1"/>
                        <wps:spPr>
                          <a:xfrm>
                            <a:off x="2549470" y="1131999"/>
                            <a:ext cx="118745" cy="123189"/>
                          </a:xfrm>
                          <a:prstGeom prst="rect">
                            <a:avLst/>
                          </a:prstGeom>
                        </wps:spPr>
                        <wps:txbx>
                          <w:txbxContent>
                            <w:p w:rsidR="00A07895" w:rsidRDefault="00A07895">
                              <w:pPr>
                                <w:spacing w:before="24"/>
                                <w:rPr>
                                  <w:rFonts w:ascii="Trebuchet MS"/>
                                  <w:sz w:val="14"/>
                                </w:rPr>
                              </w:pPr>
                              <w:r>
                                <w:rPr>
                                  <w:rFonts w:ascii="Trebuchet MS"/>
                                  <w:color w:val="231F20"/>
                                  <w:spacing w:val="-5"/>
                                  <w:w w:val="105"/>
                                  <w:sz w:val="14"/>
                                </w:rPr>
                                <w:t>7%</w:t>
                              </w:r>
                            </w:p>
                          </w:txbxContent>
                        </wps:txbx>
                        <wps:bodyPr wrap="square" lIns="0" tIns="0" rIns="0" bIns="0" rtlCol="0">
                          <a:noAutofit/>
                        </wps:bodyPr>
                      </wps:wsp>
                      <wps:wsp>
                        <wps:cNvPr id="279" name="Textbox 279"/>
                        <wps:cNvSpPr txBox="1"/>
                        <wps:spPr>
                          <a:xfrm>
                            <a:off x="2776787" y="1179560"/>
                            <a:ext cx="119380" cy="123189"/>
                          </a:xfrm>
                          <a:prstGeom prst="rect">
                            <a:avLst/>
                          </a:prstGeom>
                        </wps:spPr>
                        <wps:txbx>
                          <w:txbxContent>
                            <w:p w:rsidR="00A07895" w:rsidRDefault="00A07895">
                              <w:pPr>
                                <w:spacing w:before="24"/>
                                <w:rPr>
                                  <w:rFonts w:ascii="Trebuchet MS"/>
                                  <w:sz w:val="14"/>
                                </w:rPr>
                              </w:pPr>
                              <w:r>
                                <w:rPr>
                                  <w:rFonts w:ascii="Trebuchet MS"/>
                                  <w:color w:val="231F20"/>
                                  <w:spacing w:val="-5"/>
                                  <w:w w:val="105"/>
                                  <w:sz w:val="14"/>
                                </w:rPr>
                                <w:t>6%</w:t>
                              </w:r>
                            </w:p>
                          </w:txbxContent>
                        </wps:txbx>
                        <wps:bodyPr wrap="square" lIns="0" tIns="0" rIns="0" bIns="0" rtlCol="0">
                          <a:noAutofit/>
                        </wps:bodyPr>
                      </wps:wsp>
                      <wps:wsp>
                        <wps:cNvPr id="280" name="Textbox 280"/>
                        <wps:cNvSpPr txBox="1"/>
                        <wps:spPr>
                          <a:xfrm>
                            <a:off x="2972634" y="1231567"/>
                            <a:ext cx="197485" cy="123189"/>
                          </a:xfrm>
                          <a:prstGeom prst="rect">
                            <a:avLst/>
                          </a:prstGeom>
                        </wps:spPr>
                        <wps:txbx>
                          <w:txbxContent>
                            <w:p w:rsidR="00A07895" w:rsidRDefault="00A07895">
                              <w:pPr>
                                <w:spacing w:before="24"/>
                                <w:rPr>
                                  <w:rFonts w:ascii="Trebuchet MS"/>
                                  <w:sz w:val="14"/>
                                </w:rPr>
                              </w:pPr>
                              <w:r>
                                <w:rPr>
                                  <w:rFonts w:ascii="Trebuchet MS"/>
                                  <w:color w:val="231F20"/>
                                  <w:sz w:val="14"/>
                                </w:rPr>
                                <w:t>-</w:t>
                              </w:r>
                              <w:r>
                                <w:rPr>
                                  <w:rFonts w:ascii="Trebuchet MS"/>
                                  <w:color w:val="231F20"/>
                                  <w:spacing w:val="-5"/>
                                  <w:sz w:val="14"/>
                                </w:rPr>
                                <w:t>14%</w:t>
                              </w:r>
                            </w:p>
                          </w:txbxContent>
                        </wps:txbx>
                        <wps:bodyPr wrap="square" lIns="0" tIns="0" rIns="0" bIns="0" rtlCol="0">
                          <a:noAutofit/>
                        </wps:bodyPr>
                      </wps:wsp>
                      <wps:wsp>
                        <wps:cNvPr id="281" name="Textbox 281"/>
                        <wps:cNvSpPr txBox="1"/>
                        <wps:spPr>
                          <a:xfrm>
                            <a:off x="531435" y="1984348"/>
                            <a:ext cx="446405" cy="123189"/>
                          </a:xfrm>
                          <a:prstGeom prst="rect">
                            <a:avLst/>
                          </a:prstGeom>
                        </wps:spPr>
                        <wps:txbx>
                          <w:txbxContent>
                            <w:p w:rsidR="00A07895" w:rsidRDefault="00A07895">
                              <w:pPr>
                                <w:spacing w:before="24"/>
                                <w:rPr>
                                  <w:rFonts w:ascii="Trebuchet MS"/>
                                  <w:sz w:val="14"/>
                                </w:rPr>
                              </w:pPr>
                              <w:r>
                                <w:rPr>
                                  <w:rFonts w:ascii="Trebuchet MS"/>
                                  <w:color w:val="231F20"/>
                                  <w:spacing w:val="-4"/>
                                  <w:sz w:val="14"/>
                                </w:rPr>
                                <w:t>H1:2025-</w:t>
                              </w:r>
                              <w:r>
                                <w:rPr>
                                  <w:rFonts w:ascii="Trebuchet MS"/>
                                  <w:color w:val="231F20"/>
                                  <w:spacing w:val="-7"/>
                                  <w:sz w:val="14"/>
                                </w:rPr>
                                <w:t>26</w:t>
                              </w:r>
                            </w:p>
                          </w:txbxContent>
                        </wps:txbx>
                        <wps:bodyPr wrap="square" lIns="0" tIns="0" rIns="0" bIns="0" rtlCol="0">
                          <a:noAutofit/>
                        </wps:bodyPr>
                      </wps:wsp>
                      <wps:wsp>
                        <wps:cNvPr id="282" name="Textbox 282"/>
                        <wps:cNvSpPr txBox="1"/>
                        <wps:spPr>
                          <a:xfrm>
                            <a:off x="1526560" y="1983408"/>
                            <a:ext cx="462915" cy="123189"/>
                          </a:xfrm>
                          <a:prstGeom prst="rect">
                            <a:avLst/>
                          </a:prstGeom>
                        </wps:spPr>
                        <wps:txbx>
                          <w:txbxContent>
                            <w:p w:rsidR="00A07895" w:rsidRDefault="00A07895">
                              <w:pPr>
                                <w:spacing w:before="24"/>
                                <w:rPr>
                                  <w:rFonts w:ascii="Trebuchet MS"/>
                                  <w:sz w:val="14"/>
                                </w:rPr>
                              </w:pPr>
                              <w:r>
                                <w:rPr>
                                  <w:rFonts w:ascii="Trebuchet MS"/>
                                  <w:color w:val="231F20"/>
                                  <w:sz w:val="14"/>
                                </w:rPr>
                                <w:t>H2:2025-</w:t>
                              </w:r>
                              <w:r>
                                <w:rPr>
                                  <w:rFonts w:ascii="Trebuchet MS"/>
                                  <w:color w:val="231F20"/>
                                  <w:spacing w:val="-5"/>
                                  <w:sz w:val="14"/>
                                </w:rPr>
                                <w:t>26</w:t>
                              </w:r>
                            </w:p>
                          </w:txbxContent>
                        </wps:txbx>
                        <wps:bodyPr wrap="square" lIns="0" tIns="0" rIns="0" bIns="0" rtlCol="0">
                          <a:noAutofit/>
                        </wps:bodyPr>
                      </wps:wsp>
                      <wps:wsp>
                        <wps:cNvPr id="283" name="Textbox 283"/>
                        <wps:cNvSpPr txBox="1"/>
                        <wps:spPr>
                          <a:xfrm>
                            <a:off x="2543093" y="1978518"/>
                            <a:ext cx="336550" cy="123189"/>
                          </a:xfrm>
                          <a:prstGeom prst="rect">
                            <a:avLst/>
                          </a:prstGeom>
                        </wps:spPr>
                        <wps:txbx>
                          <w:txbxContent>
                            <w:p w:rsidR="00A07895" w:rsidRDefault="00A07895">
                              <w:pPr>
                                <w:spacing w:before="24"/>
                                <w:rPr>
                                  <w:rFonts w:ascii="Trebuchet MS"/>
                                  <w:sz w:val="14"/>
                                </w:rPr>
                              </w:pPr>
                              <w:r>
                                <w:rPr>
                                  <w:rFonts w:ascii="Trebuchet MS"/>
                                  <w:color w:val="231F20"/>
                                  <w:sz w:val="14"/>
                                </w:rPr>
                                <w:t>2025-</w:t>
                              </w:r>
                              <w:r>
                                <w:rPr>
                                  <w:rFonts w:ascii="Trebuchet MS"/>
                                  <w:color w:val="231F20"/>
                                  <w:spacing w:val="-5"/>
                                  <w:sz w:val="14"/>
                                </w:rPr>
                                <w:t>26</w:t>
                              </w:r>
                            </w:p>
                          </w:txbxContent>
                        </wps:txbx>
                        <wps:bodyPr wrap="square" lIns="0" tIns="0" rIns="0" bIns="0" rtlCol="0">
                          <a:noAutofit/>
                        </wps:bodyPr>
                      </wps:wsp>
                    </wpg:wgp>
                  </a:graphicData>
                </a:graphic>
              </wp:anchor>
            </w:drawing>
          </mc:Choice>
          <mc:Fallback>
            <w:pict>
              <v:group id="Group 251" o:spid="_x0000_s1252" style="position:absolute;left:0;text-align:left;margin-left:51pt;margin-top:22.6pt;width:255.15pt;height:170pt;z-index:251678208;mso-wrap-distance-left:0;mso-wrap-distance-right:0;mso-position-horizontal-relative:page;mso-position-vertical-relative:text" coordsize="32404,215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">
                <v:shape id="Graphic 252" o:spid="_x0000_s1253" style="position:absolute;width:32404;height:21590;visibility:visible;mso-wrap-style:square;v-text-anchor:top" coordsize="3240405,2159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" path="m3239998,r-6350,l3233648,6350r,2146300l6337,2152650,6337,6350r3227311,l3233648,,,,,6350,,2152650r,6350l3239998,2159000r,-5842l3239998,2152650r,-2146300l3239998,5867r,-5867xe" fillcolor="#231f20" stroked="f">
                  <v:path arrowok="t"/>
                </v:shape>
                <v:shape id="Graphic 253" o:spid="_x0000_s1254" style="position:absolute;left:3903;top:7547;width:26403;height:3569;visibility:visible;mso-wrap-style:square;v-text-anchor:top" coordsize="2640330,356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" path="m2639847,350545r-52311,l2587536,356628r52311,l2639847,350545xem2423401,228130r-51410,l2371991,356628r51410,l2423401,331165r-29769,-25095l2423401,280974r,-52844xem2204694,277558r-48260,l2156434,356628r51410,l2207844,325081r-29756,-25095l2204694,277558xem1992287,222046r-51397,l1940890,356628r51397,l1992287,308343r-29757,-25083l1992287,258165r,-36119xem1748332,273748r-22999,l1725333,356628r51409,l1776742,299986r-29769,-25095l1748332,273748xem1561185,250177r-51410,l1509775,356628r51410,l1561185,250177xem1345641,208356r-51410,l1294231,356628r51410,l1345641,208356xem1130084,255498r-51410,l1078674,356628r51410,l1130084,255498xem914527,134594r-51397,l863130,356628r51397,l914527,134594xem698969,123952r-51409,l647560,356628r51409,l698969,123952xem483425,194665r-52311,l431114,356628r52311,l483425,194665xem266966,67678r-51409,l215557,356628r51409,l266966,67678xem51409,l,,,356628r51409,l51409,xe" fillcolor="#ffde7e" stroked="f">
                  <v:path arrowok="t"/>
                </v:shape>
                <v:shape id="Graphic 254" o:spid="_x0000_s1255" style="position:absolute;left:4417;top:8125;width:26403;height:4153;visibility:visible;mso-wrap-style:square;v-text-anchor:top" coordsize="2640330,415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" path="m2639834,298831r-51409,l2588425,385140r29768,25095l2612326,415175r27508,l2639834,298831xem2423388,298831r-51409,l2371979,365747r51409,l2423388,298831xem1992274,298843r-51410,l1940864,350545r51410,l1992274,298843xem2207831,298831r-51410,l2156421,319366r51410,l2207831,298831xem1776729,298831r-51409,l1725320,300355r51409,l1776729,298831xem1561172,242557r-51409,l1509763,298831r51409,l1561172,242557xem1345615,271462r-51397,l1294218,298831r51397,l1345615,271462xem1130071,187807r-51410,l1078661,298831r51410,l1130071,187807xem914514,251688r-51410,l863104,298831r51410,l914514,251688xem698969,237998r-51409,l647560,298831r51409,l698969,237998xem483412,46380r-51409,l432003,298831r51409,l483412,46380xem266953,162725r-51409,l215544,298831r51409,l266953,162725xem51409,l,,,298831r51409,l51409,xe" fillcolor="#c84c39" stroked="f">
                  <v:path arrowok="t"/>
                </v:shape>
                <v:shape id="Graphic 255" o:spid="_x0000_s1256" style="position:absolute;left:3056;top:1516;width:28353;height:12827;visibility:visible;mso-wrap-style:square;v-text-anchor:top" coordsize="2835275,128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" path="m2835059,959751r-3175,l2831884,956589r-2799919,l31965,3175r-3162,l28803,,,,,6350r25615,l25615,159689,,159689r,6350l25615,166039r,153327l,319366r,6350l25615,325716r,152578l,478294r,6350l25615,484644r,153327l,637971r,6350l25615,644321r,153340l,797661r,6350l25615,804011r,152565l,956576r,6350l25615,962926r,153340l,1116266r,6350l25615,1122616r,153340l,1275956r,6350l28803,1282306r,-3175l31965,1279131r,-301130l31978,962926r209195,l241173,988555r6350,l247523,962926r209194,l456717,988555r6350,l463067,962926r209207,l672274,988555r6350,l678624,962926r209207,l887831,988555r6350,l894181,962926r209207,l1103388,988555r6350,l1109738,962926r209195,l1318933,988555r6350,l1325283,962926r209207,l1534490,988555r6350,l1540840,962926r210096,l1750936,988555r6350,l1757286,962926r209207,l1966493,988555r6350,l1972843,962926r209207,l2182050,988555r6350,l2188400,962926r209195,l2397595,988555r6350,l2403945,962926r209207,l2613152,988555r6350,l2619502,962926r209207,l2828709,988555r6350,l2835059,959751xe" fillcolor="#010202" stroked="f">
                  <v:path arrowok="t"/>
                </v:shape>
                <v:shape id="Graphic 256" o:spid="_x0000_s1257" style="position:absolute;left:4120;top:2973;width:17849;height:7576;visibility:visible;mso-wrap-style:square;v-text-anchor:top" coordsize="1784985,7575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" path="m59524,25095l29756,,,25095,29756,50190,59524,25095xem275069,339890l245313,314794r-29769,25096l245313,364985r29756,-25095xem491515,348259l461759,323164r-29769,25095l461759,373354r29756,-25095xem707085,502615l677316,477520r-29756,25095l677316,527710r29769,-25095xem922629,532269l892860,507174r-29756,25095l892860,557364r29769,-25095xem1138174,587781r-29757,-25095l1078649,587781r29768,25095l1138174,587781xem1353731,633412r-29756,-25095l1294206,633412r29769,25095l1353731,633412xem1569288,644055r-29769,-25096l1509763,644055r29756,25095l1569288,644055xem1784832,732256r-29756,-25095l1726666,731113r28410,l1755076,757351r29756,-25095xe" fillcolor="#72ad46" stroked="f">
                  <v:path arrowok="t"/>
                </v:shape>
                <v:shape id="Graphic 257" o:spid="_x0000_s1258" style="position:absolute;left:21373;top:10284;width:298;height:267;visibility:visible;mso-wrap-style:square;v-text-anchor:top" coordsize="29845,26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" path="m29768,l1358,,,1142,29768,26238,29768,xe" fillcolor="#72ad45" stroked="f">
                  <v:path arrowok="t"/>
                </v:shape>
                <v:shape id="Graphic 258" o:spid="_x0000_s1259" style="position:absolute;left:23826;top:10128;width:298;height:508;visibility:visible;mso-wrap-style:square;v-text-anchor:top" coordsize="29845,50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" path="m,l,50190,29768,25095,,xe" fillcolor="#72ad46" stroked="f">
                  <v:path arrowok="t"/>
                </v:shape>
                <v:shape id="Graphic 259" o:spid="_x0000_s1260" style="position:absolute;left:23528;top:10128;width:299;height:508;visibility:visible;mso-wrap-style:square;v-text-anchor:top" coordsize="29845,50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" path="m29756,l,25095,29756,50190,29756,xe" fillcolor="#72ad45" stroked="f">
                  <v:path arrowok="t"/>
                </v:shape>
                <v:shape id="Graphic 260" o:spid="_x0000_s1261" style="position:absolute;left:25950;top:10296;width:330;height:508;visibility:visible;mso-wrap-style:square;v-text-anchor:top" coordsize="33020,50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" path="m3149,l,2666r3149,l3149,50190,32918,25095,3149,xe" fillcolor="#72ad46" stroked="f">
                  <v:path arrowok="t"/>
                </v:shape>
                <v:shape id="Graphic 261" o:spid="_x0000_s1262" style="position:absolute;left:25684;top:10322;width:298;height:477;visibility:visible;mso-wrap-style:square;v-text-anchor:top" coordsize="29845,47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" path="m29756,l26606,,,22428,29756,47523,29756,xe" fillcolor="#72ad45" stroked="f">
                  <v:path arrowok="t"/>
                </v:shape>
                <v:shape id="Graphic 262" o:spid="_x0000_s1263" style="position:absolute;left:28137;top:10357;width:298;height:508;visibility:visible;mso-wrap-style:square;v-text-anchor:top" coordsize="29845,50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" path="m,l,50190,29756,25095,,xe" fillcolor="#72ad46" stroked="f">
                  <v:path arrowok="t"/>
                </v:shape>
                <v:shape id="Graphic 263" o:spid="_x0000_s1264" style="position:absolute;left:27839;top:10357;width:299;height:508;visibility:visible;mso-wrap-style:square;v-text-anchor:top" coordsize="29845,50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" path="m29768,l,25095,29768,50190,29768,xe" fillcolor="#72ad45" stroked="f">
                  <v:path arrowok="t"/>
                </v:shape>
                <v:shape id="Graphic 264" o:spid="_x0000_s1265" style="position:absolute;left:30004;top:11976;width:540;height:508;visibility:visible;mso-wrap-style:square;v-text-anchor:top" coordsize="53975,50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" path="m29756,l,25095,29756,50190,53657,30035r-23901,l29756,xe" fillcolor="#72ad46" stroked="f">
                  <v:path arrowok="t"/>
                </v:shape>
                <v:shape id="Graphic 265" o:spid="_x0000_s1266" style="position:absolute;left:30301;top:11976;width:299;height:305;visibility:visible;mso-wrap-style:square;v-text-anchor:top" coordsize="29845,30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" path="m,l,30035r23901,l29768,25095,,xe" fillcolor="#72ac45" stroked="f">
                  <v:path arrowok="t"/>
                </v:shape>
                <v:shape id="Graphic 266" o:spid="_x0000_s1267" style="position:absolute;left:19468;top:9402;width:463;height:2312;visibility:visible;mso-wrap-style:square;v-text-anchor:top" coordsize="46355,231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" path="m9398,l,1511,36957,231089r9398,-1512l9398,xe" fillcolor="#a6a5a5" stroked="f">
                  <v:path arrowok="t"/>
                </v:shape>
                <v:shape id="Graphic 267" o:spid="_x0000_s1268" style="position:absolute;left:4486;top:20249;width:546;height:508;visibility:visible;mso-wrap-style:square;v-text-anchor:top" coordsize="54610,50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" path="m54000,l,,,50266r54000,l54000,xe" fillcolor="#ffde7e" stroked="f">
                  <v:path arrowok="t"/>
                </v:shape>
                <v:shape id="Graphic 268" o:spid="_x0000_s1269" style="position:absolute;left:14444;top:20249;width:546;height:508;visibility:visible;mso-wrap-style:square;v-text-anchor:top" coordsize="54610,50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" path="m54000,l,,,50266r54000,l54000,xe" fillcolor="#c84c39" stroked="f">
                  <v:path arrowok="t"/>
                </v:shape>
                <v:shape id="Graphic 269" o:spid="_x0000_s1270" style="position:absolute;left:24559;top:20232;width:546;height:546;visibility:visible;mso-wrap-style:square;v-text-anchor:top" coordsize="54610,54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" path="m27000,l,27000,27000,54000,54000,27000,27000,xe" fillcolor="#72ad46" stroked="f">
                  <v:path arrowok="t"/>
                </v:shape>
                <v:shape id="Graphic 270" o:spid="_x0000_s1271" style="position:absolute;left:28093;top:10846;width:464;height:1156;visibility:visible;mso-wrap-style:square;v-text-anchor:top" coordsize="46355,115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" path="m9042,l,2971,36944,115417r9055,-2984l9042,xe" fillcolor="#a6a5a5" stroked="f">
                  <v:path arrowok="t"/>
                </v:shape>
                <v:shape id="Textbox 271" o:spid="_x0000_s1272" type="#_x0000_t202" style="position:absolute;left:885;top:740;width:4508;height:139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" filled="f" stroked="f">
                  <v:textbox inset="0,0,0,0">
                    <w:txbxContent>
                      <w:p w:rsidR="00A07895" w:rsidRDefault="00A07895">
                        <w:pPr>
                          <w:spacing w:before="24"/>
                          <w:ind w:right="387"/>
                          <w:jc w:val="right"/>
                          <w:rPr>
                            <w:rFonts w:ascii="Trebuchet MS"/>
                            <w:sz w:val="14"/>
                          </w:rPr>
                        </w:pPr>
                        <w:r>
                          <w:rPr>
                            <w:rFonts w:ascii="Trebuchet MS"/>
                            <w:color w:val="231F20"/>
                            <w:spacing w:val="-4"/>
                            <w:sz w:val="14"/>
                          </w:rPr>
                          <w:t>120%</w:t>
                        </w:r>
                      </w:p>
                      <w:p w:rsidR="00A07895" w:rsidRDefault="00A07895">
                        <w:pPr>
                          <w:spacing w:before="88" w:line="158" w:lineRule="exact"/>
                          <w:ind w:left="22"/>
                          <w:rPr>
                            <w:rFonts w:ascii="Trebuchet MS"/>
                            <w:sz w:val="14"/>
                          </w:rPr>
                        </w:pPr>
                        <w:r>
                          <w:rPr>
                            <w:rFonts w:ascii="Trebuchet MS"/>
                            <w:color w:val="231F20"/>
                            <w:spacing w:val="-4"/>
                            <w:sz w:val="14"/>
                          </w:rPr>
                          <w:t>100%</w:t>
                        </w:r>
                      </w:p>
                      <w:p w:rsidR="00A07895" w:rsidRDefault="00A07895">
                        <w:pPr>
                          <w:spacing w:line="230" w:lineRule="auto"/>
                          <w:ind w:left="68"/>
                          <w:rPr>
                            <w:rFonts w:ascii="Trebuchet MS"/>
                            <w:sz w:val="14"/>
                          </w:rPr>
                        </w:pPr>
                        <w:r>
                          <w:rPr>
                            <w:rFonts w:ascii="Trebuchet MS"/>
                            <w:color w:val="231F20"/>
                            <w:w w:val="105"/>
                            <w:position w:val="-9"/>
                            <w:sz w:val="14"/>
                          </w:rPr>
                          <w:t>80%</w:t>
                        </w:r>
                        <w:r>
                          <w:rPr>
                            <w:rFonts w:ascii="Trebuchet MS"/>
                            <w:color w:val="231F20"/>
                            <w:spacing w:val="74"/>
                            <w:w w:val="150"/>
                            <w:position w:val="-9"/>
                            <w:sz w:val="14"/>
                          </w:rPr>
                          <w:t xml:space="preserve"> </w:t>
                        </w:r>
                        <w:r>
                          <w:rPr>
                            <w:rFonts w:ascii="Trebuchet MS"/>
                            <w:color w:val="231F20"/>
                            <w:spacing w:val="-5"/>
                            <w:w w:val="105"/>
                            <w:sz w:val="14"/>
                          </w:rPr>
                          <w:t>99%</w:t>
                        </w:r>
                      </w:p>
                      <w:p w:rsidR="00A07895" w:rsidRDefault="00A07895">
                        <w:pPr>
                          <w:spacing w:before="87"/>
                          <w:ind w:right="387"/>
                          <w:jc w:val="right"/>
                          <w:rPr>
                            <w:rFonts w:ascii="Trebuchet MS"/>
                            <w:sz w:val="14"/>
                          </w:rPr>
                        </w:pPr>
                        <w:r>
                          <w:rPr>
                            <w:rFonts w:ascii="Trebuchet MS"/>
                            <w:color w:val="231F20"/>
                            <w:spacing w:val="-5"/>
                            <w:w w:val="105"/>
                            <w:sz w:val="14"/>
                          </w:rPr>
                          <w:t>60%</w:t>
                        </w:r>
                      </w:p>
                      <w:p w:rsidR="00A07895" w:rsidRDefault="00A07895">
                        <w:pPr>
                          <w:spacing w:before="88"/>
                          <w:ind w:right="387"/>
                          <w:jc w:val="right"/>
                          <w:rPr>
                            <w:rFonts w:ascii="Trebuchet MS"/>
                            <w:sz w:val="14"/>
                          </w:rPr>
                        </w:pPr>
                        <w:r>
                          <w:rPr>
                            <w:rFonts w:ascii="Trebuchet MS"/>
                            <w:color w:val="231F20"/>
                            <w:spacing w:val="-5"/>
                            <w:w w:val="110"/>
                            <w:sz w:val="14"/>
                          </w:rPr>
                          <w:t>40%</w:t>
                        </w:r>
                      </w:p>
                      <w:p w:rsidR="00A07895" w:rsidRDefault="00A07895">
                        <w:pPr>
                          <w:spacing w:before="89"/>
                          <w:ind w:right="387"/>
                          <w:jc w:val="right"/>
                          <w:rPr>
                            <w:rFonts w:ascii="Trebuchet MS"/>
                            <w:sz w:val="14"/>
                          </w:rPr>
                        </w:pPr>
                        <w:r>
                          <w:rPr>
                            <w:rFonts w:ascii="Trebuchet MS"/>
                            <w:color w:val="231F20"/>
                            <w:spacing w:val="-5"/>
                            <w:w w:val="105"/>
                            <w:sz w:val="14"/>
                          </w:rPr>
                          <w:t>20%</w:t>
                        </w:r>
                      </w:p>
                      <w:p w:rsidR="00A07895" w:rsidRDefault="00A07895">
                        <w:pPr>
                          <w:spacing w:before="88"/>
                          <w:ind w:right="387"/>
                          <w:jc w:val="right"/>
                          <w:rPr>
                            <w:rFonts w:ascii="Trebuchet MS"/>
                            <w:sz w:val="14"/>
                          </w:rPr>
                        </w:pPr>
                        <w:r>
                          <w:rPr>
                            <w:rFonts w:ascii="Trebuchet MS"/>
                            <w:color w:val="231F20"/>
                            <w:spacing w:val="-5"/>
                            <w:w w:val="110"/>
                            <w:sz w:val="14"/>
                          </w:rPr>
                          <w:t>0%</w:t>
                        </w:r>
                      </w:p>
                      <w:p w:rsidR="00A07895" w:rsidRDefault="00A07895">
                        <w:pPr>
                          <w:spacing w:before="89"/>
                          <w:ind w:right="387"/>
                          <w:jc w:val="right"/>
                          <w:rPr>
                            <w:rFonts w:ascii="Trebuchet MS"/>
                            <w:sz w:val="14"/>
                          </w:rPr>
                        </w:pPr>
                        <w:r>
                          <w:rPr>
                            <w:rFonts w:ascii="Trebuchet MS"/>
                            <w:color w:val="231F20"/>
                            <w:w w:val="110"/>
                            <w:sz w:val="14"/>
                          </w:rPr>
                          <w:t>-</w:t>
                        </w:r>
                        <w:r>
                          <w:rPr>
                            <w:rFonts w:ascii="Trebuchet MS"/>
                            <w:color w:val="231F20"/>
                            <w:spacing w:val="-5"/>
                            <w:w w:val="110"/>
                            <w:sz w:val="14"/>
                          </w:rPr>
                          <w:t>20%</w:t>
                        </w:r>
                      </w:p>
                      <w:p w:rsidR="00A07895" w:rsidRDefault="00A07895">
                        <w:pPr>
                          <w:spacing w:before="88"/>
                          <w:ind w:right="386"/>
                          <w:jc w:val="right"/>
                          <w:rPr>
                            <w:rFonts w:ascii="Trebuchet MS"/>
                            <w:sz w:val="14"/>
                          </w:rPr>
                        </w:pPr>
                        <w:r>
                          <w:rPr>
                            <w:rFonts w:ascii="Trebuchet MS"/>
                            <w:color w:val="231F20"/>
                            <w:w w:val="110"/>
                            <w:sz w:val="14"/>
                          </w:rPr>
                          <w:t>-</w:t>
                        </w:r>
                        <w:r>
                          <w:rPr>
                            <w:rFonts w:ascii="Trebuchet MS"/>
                            <w:color w:val="231F20"/>
                            <w:spacing w:val="-5"/>
                            <w:w w:val="115"/>
                            <w:sz w:val="14"/>
                          </w:rPr>
                          <w:t>40%</w:t>
                        </w:r>
                      </w:p>
                    </w:txbxContent>
                  </v:textbox>
                </v:shape>
                <v:shape id="Textbox 272" o:spid="_x0000_s1273" type="#_x0000_t202" style="position:absolute;left:5897;top:6456;width:3880;height:13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" filled="f" stroked="f">
                  <v:textbox inset="0,0,0,0">
                    <w:txbxContent>
                      <w:p w:rsidR="00A07895" w:rsidRDefault="00A07895">
                        <w:pPr>
                          <w:spacing w:before="28"/>
                          <w:rPr>
                            <w:rFonts w:ascii="Trebuchet MS"/>
                            <w:sz w:val="14"/>
                          </w:rPr>
                        </w:pPr>
                        <w:r>
                          <w:rPr>
                            <w:rFonts w:ascii="Trebuchet MS"/>
                            <w:color w:val="231F20"/>
                            <w:w w:val="105"/>
                            <w:position w:val="1"/>
                            <w:sz w:val="14"/>
                          </w:rPr>
                          <w:t>60%</w:t>
                        </w:r>
                        <w:r>
                          <w:rPr>
                            <w:rFonts w:ascii="Trebuchet MS"/>
                            <w:color w:val="231F20"/>
                            <w:spacing w:val="50"/>
                            <w:w w:val="105"/>
                            <w:position w:val="1"/>
                            <w:sz w:val="14"/>
                          </w:rPr>
                          <w:t xml:space="preserve"> </w:t>
                        </w:r>
                        <w:r>
                          <w:rPr>
                            <w:rFonts w:ascii="Trebuchet MS"/>
                            <w:color w:val="231F20"/>
                            <w:spacing w:val="-5"/>
                            <w:w w:val="105"/>
                            <w:sz w:val="14"/>
                          </w:rPr>
                          <w:t>58%</w:t>
                        </w:r>
                      </w:p>
                    </w:txbxContent>
                  </v:textbox>
                </v:shape>
                <v:shape id="Textbox 273" o:spid="_x0000_s1274" type="#_x0000_t202" style="position:absolute;left:10210;top:8085;width:6013;height:20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" filled="f" stroked="f">
                  <v:textbox inset="0,0,0,0">
                    <w:txbxContent>
                      <w:p w:rsidR="00A07895" w:rsidRDefault="00A07895">
                        <w:pPr>
                          <w:spacing w:before="24"/>
                          <w:rPr>
                            <w:rFonts w:ascii="Trebuchet MS"/>
                            <w:position w:val="-12"/>
                            <w:sz w:val="14"/>
                          </w:rPr>
                        </w:pPr>
                        <w:r>
                          <w:rPr>
                            <w:rFonts w:ascii="Trebuchet MS"/>
                            <w:color w:val="231F20"/>
                            <w:w w:val="105"/>
                            <w:sz w:val="14"/>
                          </w:rPr>
                          <w:t>39%</w:t>
                        </w:r>
                        <w:r>
                          <w:rPr>
                            <w:rFonts w:ascii="Trebuchet MS"/>
                            <w:color w:val="231F20"/>
                            <w:spacing w:val="53"/>
                            <w:w w:val="105"/>
                            <w:sz w:val="14"/>
                          </w:rPr>
                          <w:t xml:space="preserve"> </w:t>
                        </w:r>
                        <w:r>
                          <w:rPr>
                            <w:rFonts w:ascii="Trebuchet MS"/>
                            <w:color w:val="231F20"/>
                            <w:w w:val="105"/>
                            <w:position w:val="-4"/>
                            <w:sz w:val="14"/>
                          </w:rPr>
                          <w:t>35%</w:t>
                        </w:r>
                        <w:r>
                          <w:rPr>
                            <w:rFonts w:ascii="Trebuchet MS"/>
                            <w:color w:val="231F20"/>
                            <w:spacing w:val="49"/>
                            <w:w w:val="105"/>
                            <w:position w:val="-4"/>
                            <w:sz w:val="14"/>
                          </w:rPr>
                          <w:t xml:space="preserve"> </w:t>
                        </w:r>
                        <w:r>
                          <w:rPr>
                            <w:rFonts w:ascii="Trebuchet MS"/>
                            <w:color w:val="231F20"/>
                            <w:spacing w:val="-5"/>
                            <w:w w:val="105"/>
                            <w:position w:val="-12"/>
                            <w:sz w:val="14"/>
                          </w:rPr>
                          <w:t>28%</w:t>
                        </w:r>
                      </w:p>
                    </w:txbxContent>
                  </v:textbox>
                </v:shape>
                <v:shape id="Textbox 274" o:spid="_x0000_s1275" type="#_x0000_t202" style="position:absolute;left:16679;top:9392;width:1670;height:1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" filled="f" stroked="f">
                  <v:textbox inset="0,0,0,0">
                    <w:txbxContent>
                      <w:p w:rsidR="00A07895" w:rsidRDefault="00A07895">
                        <w:pPr>
                          <w:spacing w:before="24"/>
                          <w:rPr>
                            <w:rFonts w:ascii="Trebuchet MS"/>
                            <w:sz w:val="14"/>
                          </w:rPr>
                        </w:pPr>
                        <w:r>
                          <w:rPr>
                            <w:rFonts w:ascii="Trebuchet MS"/>
                            <w:color w:val="231F20"/>
                            <w:spacing w:val="-5"/>
                            <w:w w:val="105"/>
                            <w:sz w:val="14"/>
                          </w:rPr>
                          <w:t>23%</w:t>
                        </w:r>
                      </w:p>
                    </w:txbxContent>
                  </v:textbox>
                </v:shape>
                <v:shape id="Textbox 275" o:spid="_x0000_s1276" type="#_x0000_t202" style="position:absolute;left:19255;top:11666;width:1499;height:1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" filled="f" stroked="f">
                  <v:textbox inset="0,0,0,0">
                    <w:txbxContent>
                      <w:p w:rsidR="00A07895" w:rsidRDefault="00A07895">
                        <w:pPr>
                          <w:spacing w:before="24"/>
                          <w:rPr>
                            <w:rFonts w:ascii="Trebuchet MS"/>
                            <w:sz w:val="14"/>
                          </w:rPr>
                        </w:pPr>
                        <w:r>
                          <w:rPr>
                            <w:rFonts w:ascii="Trebuchet MS"/>
                            <w:color w:val="231F20"/>
                            <w:spacing w:val="-5"/>
                            <w:sz w:val="14"/>
                          </w:rPr>
                          <w:t>21%</w:t>
                        </w:r>
                      </w:p>
                    </w:txbxContent>
                  </v:textbox>
                </v:shape>
                <v:shape id="Textbox 276" o:spid="_x0000_s1277" type="#_x0000_t202" style="position:absolute;left:20991;top:11065;width:1531;height:1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" filled="f" stroked="f">
                  <v:textbox inset="0,0,0,0">
                    <w:txbxContent>
                      <w:p w:rsidR="00A07895" w:rsidRDefault="00A07895">
                        <w:pPr>
                          <w:spacing w:before="24"/>
                          <w:rPr>
                            <w:rFonts w:ascii="Trebuchet MS"/>
                            <w:sz w:val="14"/>
                          </w:rPr>
                        </w:pPr>
                        <w:r>
                          <w:rPr>
                            <w:rFonts w:ascii="Trebuchet MS"/>
                            <w:color w:val="231F20"/>
                            <w:spacing w:val="-5"/>
                            <w:sz w:val="14"/>
                          </w:rPr>
                          <w:t>10%</w:t>
                        </w:r>
                      </w:p>
                    </w:txbxContent>
                  </v:textbox>
                </v:shape>
                <v:shape id="Textbox 277" o:spid="_x0000_s1278" type="#_x0000_t202" style="position:absolute;left:23337;top:11401;width:1194;height:1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" filled="f" stroked="f">
                  <v:textbox inset="0,0,0,0">
                    <w:txbxContent>
                      <w:p w:rsidR="00A07895" w:rsidRDefault="00A07895">
                        <w:pPr>
                          <w:spacing w:before="24"/>
                          <w:rPr>
                            <w:rFonts w:ascii="Trebuchet MS"/>
                            <w:sz w:val="14"/>
                          </w:rPr>
                        </w:pPr>
                        <w:r>
                          <w:rPr>
                            <w:rFonts w:ascii="Trebuchet MS"/>
                            <w:color w:val="231F20"/>
                            <w:spacing w:val="-5"/>
                            <w:w w:val="105"/>
                            <w:sz w:val="14"/>
                          </w:rPr>
                          <w:t>9%</w:t>
                        </w:r>
                      </w:p>
                    </w:txbxContent>
                  </v:textbox>
                </v:shape>
                <v:shape id="Textbox 278" o:spid="_x0000_s1279" type="#_x0000_t202" style="position:absolute;left:25494;top:11319;width:1188;height:1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" filled="f" stroked="f">
                  <v:textbox inset="0,0,0,0">
                    <w:txbxContent>
                      <w:p w:rsidR="00A07895" w:rsidRDefault="00A07895">
                        <w:pPr>
                          <w:spacing w:before="24"/>
                          <w:rPr>
                            <w:rFonts w:ascii="Trebuchet MS"/>
                            <w:sz w:val="14"/>
                          </w:rPr>
                        </w:pPr>
                        <w:r>
                          <w:rPr>
                            <w:rFonts w:ascii="Trebuchet MS"/>
                            <w:color w:val="231F20"/>
                            <w:spacing w:val="-5"/>
                            <w:w w:val="105"/>
                            <w:sz w:val="14"/>
                          </w:rPr>
                          <w:t>7%</w:t>
                        </w:r>
                      </w:p>
                    </w:txbxContent>
                  </v:textbox>
                </v:shape>
                <v:shape id="Textbox 279" o:spid="_x0000_s1280" type="#_x0000_t202" style="position:absolute;left:27767;top:11795;width:1194;height:1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" filled="f" stroked="f">
                  <v:textbox inset="0,0,0,0">
                    <w:txbxContent>
                      <w:p w:rsidR="00A07895" w:rsidRDefault="00A07895">
                        <w:pPr>
                          <w:spacing w:before="24"/>
                          <w:rPr>
                            <w:rFonts w:ascii="Trebuchet MS"/>
                            <w:sz w:val="14"/>
                          </w:rPr>
                        </w:pPr>
                        <w:r>
                          <w:rPr>
                            <w:rFonts w:ascii="Trebuchet MS"/>
                            <w:color w:val="231F20"/>
                            <w:spacing w:val="-5"/>
                            <w:w w:val="105"/>
                            <w:sz w:val="14"/>
                          </w:rPr>
                          <w:t>6%</w:t>
                        </w:r>
                      </w:p>
                    </w:txbxContent>
                  </v:textbox>
                </v:shape>
                <v:shape id="Textbox 280" o:spid="_x0000_s1281" type="#_x0000_t202" style="position:absolute;left:29726;top:12315;width:1975;height:1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" filled="f" stroked="f">
                  <v:textbox inset="0,0,0,0">
                    <w:txbxContent>
                      <w:p w:rsidR="00A07895" w:rsidRDefault="00A07895">
                        <w:pPr>
                          <w:spacing w:before="24"/>
                          <w:rPr>
                            <w:rFonts w:ascii="Trebuchet MS"/>
                            <w:sz w:val="14"/>
                          </w:rPr>
                        </w:pPr>
                        <w:r>
                          <w:rPr>
                            <w:rFonts w:ascii="Trebuchet MS"/>
                            <w:color w:val="231F20"/>
                            <w:sz w:val="14"/>
                          </w:rPr>
                          <w:t>-</w:t>
                        </w:r>
                        <w:r>
                          <w:rPr>
                            <w:rFonts w:ascii="Trebuchet MS"/>
                            <w:color w:val="231F20"/>
                            <w:spacing w:val="-5"/>
                            <w:sz w:val="14"/>
                          </w:rPr>
                          <w:t>14%</w:t>
                        </w:r>
                      </w:p>
                    </w:txbxContent>
                  </v:textbox>
                </v:shape>
                <v:shape id="Textbox 281" o:spid="_x0000_s1282" type="#_x0000_t202" style="position:absolute;left:5314;top:19843;width:4464;height:1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" filled="f" stroked="f">
                  <v:textbox inset="0,0,0,0">
                    <w:txbxContent>
                      <w:p w:rsidR="00A07895" w:rsidRDefault="00A07895">
                        <w:pPr>
                          <w:spacing w:before="24"/>
                          <w:rPr>
                            <w:rFonts w:ascii="Trebuchet MS"/>
                            <w:sz w:val="14"/>
                          </w:rPr>
                        </w:pPr>
                        <w:r>
                          <w:rPr>
                            <w:rFonts w:ascii="Trebuchet MS"/>
                            <w:color w:val="231F20"/>
                            <w:spacing w:val="-4"/>
                            <w:sz w:val="14"/>
                          </w:rPr>
                          <w:t>H1:2025-</w:t>
                        </w:r>
                        <w:r>
                          <w:rPr>
                            <w:rFonts w:ascii="Trebuchet MS"/>
                            <w:color w:val="231F20"/>
                            <w:spacing w:val="-7"/>
                            <w:sz w:val="14"/>
                          </w:rPr>
                          <w:t>26</w:t>
                        </w:r>
                      </w:p>
                    </w:txbxContent>
                  </v:textbox>
                </v:shape>
                <v:shape id="Textbox 282" o:spid="_x0000_s1283" type="#_x0000_t202" style="position:absolute;left:15265;top:19834;width:4629;height:12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" filled="f" stroked="f">
                  <v:textbox inset="0,0,0,0">
                    <w:txbxContent>
                      <w:p w:rsidR="00A07895" w:rsidRDefault="00A07895">
                        <w:pPr>
                          <w:spacing w:before="24"/>
                          <w:rPr>
                            <w:rFonts w:ascii="Trebuchet MS"/>
                            <w:sz w:val="14"/>
                          </w:rPr>
                        </w:pPr>
                        <w:r>
                          <w:rPr>
                            <w:rFonts w:ascii="Trebuchet MS"/>
                            <w:color w:val="231F20"/>
                            <w:sz w:val="14"/>
                          </w:rPr>
                          <w:t>H2:2025-</w:t>
                        </w:r>
                        <w:r>
                          <w:rPr>
                            <w:rFonts w:ascii="Trebuchet MS"/>
                            <w:color w:val="231F20"/>
                            <w:spacing w:val="-5"/>
                            <w:sz w:val="14"/>
                          </w:rPr>
                          <w:t>26</w:t>
                        </w:r>
                      </w:p>
                    </w:txbxContent>
                  </v:textbox>
                </v:shape>
                <v:shape id="Textbox 283" o:spid="_x0000_s1284" type="#_x0000_t202" style="position:absolute;left:25430;top:19785;width:3366;height:1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" filled="f" stroked="f">
                  <v:textbox inset="0,0,0,0">
                    <w:txbxContent>
                      <w:p w:rsidR="00A07895" w:rsidRDefault="00A07895">
                        <w:pPr>
                          <w:spacing w:before="24"/>
                          <w:rPr>
                            <w:rFonts w:ascii="Trebuchet MS"/>
                            <w:sz w:val="14"/>
                          </w:rPr>
                        </w:pPr>
                        <w:r>
                          <w:rPr>
                            <w:rFonts w:ascii="Trebuchet MS"/>
                            <w:color w:val="231F20"/>
                            <w:sz w:val="14"/>
                          </w:rPr>
                          <w:t>2025-</w:t>
                        </w:r>
                        <w:r>
                          <w:rPr>
                            <w:rFonts w:ascii="Trebuchet MS"/>
                            <w:color w:val="231F20"/>
                            <w:spacing w:val="-5"/>
                            <w:sz w:val="14"/>
                          </w:rPr>
                          <w:t>26</w:t>
                        </w:r>
                      </w:p>
                    </w:txbxContent>
                  </v:textbox>
                </v:shape>
                <w10:wrap anchorx="page"/>
              </v:group>
            </w:pict>
          </mc:Fallback>
        </mc:AlternateContent>
      </w:r>
      <w:r w:rsidRPr="00CC054E">
        <w:rPr>
          <w:b/>
          <w:color w:val="231F20"/>
          <w:sz w:val="17"/>
          <w:szCs w:val="17"/>
        </w:rPr>
        <w:t>Chart</w:t>
      </w:r>
      <w:r w:rsidRPr="00CC054E">
        <w:rPr>
          <w:b/>
          <w:color w:val="231F20"/>
          <w:spacing w:val="-1"/>
          <w:sz w:val="17"/>
          <w:szCs w:val="17"/>
        </w:rPr>
        <w:t xml:space="preserve"> </w:t>
      </w:r>
      <w:r w:rsidRPr="00CC054E">
        <w:rPr>
          <w:b/>
          <w:color w:val="231F20"/>
          <w:sz w:val="17"/>
          <w:szCs w:val="17"/>
        </w:rPr>
        <w:t>2.4:</w:t>
      </w:r>
      <w:r w:rsidRPr="00CC054E">
        <w:rPr>
          <w:b/>
          <w:color w:val="231F20"/>
          <w:spacing w:val="49"/>
          <w:sz w:val="17"/>
          <w:szCs w:val="17"/>
        </w:rPr>
        <w:t xml:space="preserve"> </w:t>
      </w:r>
      <w:r w:rsidRPr="00CC054E">
        <w:rPr>
          <w:b/>
          <w:color w:val="231F20"/>
          <w:sz w:val="17"/>
          <w:szCs w:val="17"/>
        </w:rPr>
        <w:t>Returns</w:t>
      </w:r>
      <w:r w:rsidRPr="00CC054E">
        <w:rPr>
          <w:b/>
          <w:color w:val="231F20"/>
          <w:spacing w:val="-1"/>
          <w:sz w:val="17"/>
          <w:szCs w:val="17"/>
        </w:rPr>
        <w:t xml:space="preserve"> </w:t>
      </w:r>
      <w:r w:rsidRPr="00CC054E">
        <w:rPr>
          <w:b/>
          <w:color w:val="231F20"/>
          <w:sz w:val="17"/>
          <w:szCs w:val="17"/>
        </w:rPr>
        <w:t>across</w:t>
      </w:r>
      <w:r w:rsidRPr="00CC054E">
        <w:rPr>
          <w:b/>
          <w:color w:val="231F20"/>
          <w:spacing w:val="-1"/>
          <w:sz w:val="17"/>
          <w:szCs w:val="17"/>
        </w:rPr>
        <w:t xml:space="preserve"> </w:t>
      </w:r>
      <w:r w:rsidRPr="00CC054E">
        <w:rPr>
          <w:b/>
          <w:color w:val="231F20"/>
          <w:sz w:val="17"/>
          <w:szCs w:val="17"/>
        </w:rPr>
        <w:t>Major Markets</w:t>
      </w:r>
      <w:r w:rsidRPr="00CC054E">
        <w:rPr>
          <w:b/>
          <w:color w:val="231F20"/>
          <w:spacing w:val="-1"/>
          <w:sz w:val="17"/>
          <w:szCs w:val="17"/>
        </w:rPr>
        <w:t xml:space="preserve"> </w:t>
      </w:r>
      <w:r w:rsidRPr="00CC054E">
        <w:rPr>
          <w:b/>
          <w:color w:val="231F20"/>
          <w:sz w:val="17"/>
          <w:szCs w:val="17"/>
        </w:rPr>
        <w:t>in</w:t>
      </w:r>
      <w:r w:rsidRPr="00CC054E">
        <w:rPr>
          <w:b/>
          <w:color w:val="231F20"/>
          <w:spacing w:val="-1"/>
          <w:sz w:val="17"/>
          <w:szCs w:val="17"/>
        </w:rPr>
        <w:t xml:space="preserve"> </w:t>
      </w:r>
      <w:r w:rsidRPr="00CC054E">
        <w:rPr>
          <w:b/>
          <w:color w:val="231F20"/>
          <w:sz w:val="17"/>
          <w:szCs w:val="17"/>
        </w:rPr>
        <w:t>US Dollar</w:t>
      </w:r>
      <w:r w:rsidRPr="00CC054E">
        <w:rPr>
          <w:b/>
          <w:color w:val="231F20"/>
          <w:spacing w:val="-1"/>
          <w:sz w:val="17"/>
          <w:szCs w:val="17"/>
        </w:rPr>
        <w:t xml:space="preserve"> </w:t>
      </w:r>
      <w:r w:rsidRPr="00CC054E">
        <w:rPr>
          <w:b/>
          <w:color w:val="231F20"/>
          <w:spacing w:val="-2"/>
          <w:sz w:val="17"/>
          <w:szCs w:val="17"/>
        </w:rPr>
        <w:t>terms</w:t>
      </w:r>
    </w:p>
    <w:p w:rsidR="00A07AC0" w:rsidRDefault="00CC054E">
      <w:pPr>
        <w:pStyle w:val="BodyText"/>
        <w:spacing w:before="72" w:line="288" w:lineRule="auto"/>
        <w:ind w:left="28" w:right="166"/>
        <w:jc w:val="both"/>
      </w:pPr>
      <w:r>
        <w:br w:type="column"/>
      </w:r>
      <w:r>
        <w:rPr>
          <w:color w:val="231F20"/>
        </w:rPr>
        <w:t>gains of 9 per cent and 7 per cent respectively, with European equity markets broadly supported in H1</w:t>
      </w:r>
      <w:r>
        <w:rPr>
          <w:color w:val="231F20"/>
          <w:spacing w:val="40"/>
        </w:rPr>
        <w:t xml:space="preserve"> </w:t>
      </w:r>
      <w:r>
        <w:rPr>
          <w:color w:val="231F20"/>
        </w:rPr>
        <w:t>by fiscal stimulus and infrastructure investment plans, but pressured in H2 by the energy shock, given Europe’s significant dependence on Gulf LNG and oil. Hong Kong closed the year up 6 per cent, having experienced a sharp H2 sell-off of 8.4 per cent, reversing its earlier 16 per cent H1 gain.</w:t>
      </w:r>
    </w:p>
    <w:p w:rsidR="00A07AC0" w:rsidRDefault="00CC054E">
      <w:pPr>
        <w:pStyle w:val="BodyText"/>
        <w:spacing w:before="175" w:line="288" w:lineRule="auto"/>
        <w:ind w:left="28" w:right="165"/>
        <w:jc w:val="both"/>
      </w:pPr>
      <w:r>
        <w:rPr>
          <w:color w:val="231F20"/>
        </w:rPr>
        <w:t xml:space="preserve">Indian equity markets had a particularly challenging year. The Nifty 50 and broader Indian equity indices declined approximately 14 per cent in US dollar terms over 2025-26 on a full-year basis, with H2 performance a sharp </w:t>
      </w:r>
      <w:r>
        <w:rPr>
          <w:color w:val="231F20"/>
          <w:w w:val="115"/>
        </w:rPr>
        <w:t>-</w:t>
      </w:r>
      <w:r>
        <w:rPr>
          <w:color w:val="231F20"/>
        </w:rPr>
        <w:t xml:space="preserve">14.6 per cent contrasting with </w:t>
      </w:r>
      <w:r>
        <w:rPr>
          <w:color w:val="231F20"/>
          <w:spacing w:val="-4"/>
        </w:rPr>
        <w:t>a</w:t>
      </w:r>
      <w:r>
        <w:rPr>
          <w:color w:val="231F20"/>
          <w:spacing w:val="-12"/>
        </w:rPr>
        <w:t xml:space="preserve"> </w:t>
      </w:r>
      <w:r>
        <w:rPr>
          <w:color w:val="231F20"/>
          <w:spacing w:val="-4"/>
        </w:rPr>
        <w:t>modest</w:t>
      </w:r>
      <w:r>
        <w:rPr>
          <w:color w:val="231F20"/>
          <w:spacing w:val="-11"/>
        </w:rPr>
        <w:t xml:space="preserve"> </w:t>
      </w:r>
      <w:r>
        <w:rPr>
          <w:color w:val="231F20"/>
          <w:spacing w:val="-4"/>
        </w:rPr>
        <w:t>1</w:t>
      </w:r>
      <w:r>
        <w:rPr>
          <w:color w:val="231F20"/>
          <w:spacing w:val="-11"/>
        </w:rPr>
        <w:t xml:space="preserve"> </w:t>
      </w:r>
      <w:r>
        <w:rPr>
          <w:color w:val="231F20"/>
          <w:spacing w:val="-4"/>
        </w:rPr>
        <w:t>per</w:t>
      </w:r>
      <w:r>
        <w:rPr>
          <w:color w:val="231F20"/>
          <w:spacing w:val="-12"/>
        </w:rPr>
        <w:t xml:space="preserve"> </w:t>
      </w:r>
      <w:r>
        <w:rPr>
          <w:color w:val="231F20"/>
          <w:spacing w:val="-4"/>
        </w:rPr>
        <w:t>cent</w:t>
      </w:r>
      <w:r>
        <w:rPr>
          <w:color w:val="231F20"/>
          <w:spacing w:val="-11"/>
        </w:rPr>
        <w:t xml:space="preserve"> </w:t>
      </w:r>
      <w:r>
        <w:rPr>
          <w:color w:val="231F20"/>
          <w:spacing w:val="-4"/>
        </w:rPr>
        <w:t>gain</w:t>
      </w:r>
      <w:r>
        <w:rPr>
          <w:color w:val="231F20"/>
          <w:spacing w:val="-11"/>
        </w:rPr>
        <w:t xml:space="preserve"> </w:t>
      </w:r>
      <w:r>
        <w:rPr>
          <w:color w:val="231F20"/>
          <w:spacing w:val="-4"/>
        </w:rPr>
        <w:t>in</w:t>
      </w:r>
      <w:r>
        <w:rPr>
          <w:color w:val="231F20"/>
          <w:spacing w:val="-11"/>
        </w:rPr>
        <w:t xml:space="preserve"> </w:t>
      </w:r>
      <w:r>
        <w:rPr>
          <w:color w:val="231F20"/>
          <w:spacing w:val="-4"/>
        </w:rPr>
        <w:t>H1.</w:t>
      </w:r>
      <w:r>
        <w:rPr>
          <w:color w:val="231F20"/>
          <w:spacing w:val="-12"/>
        </w:rPr>
        <w:t xml:space="preserve"> </w:t>
      </w:r>
      <w:r>
        <w:rPr>
          <w:color w:val="231F20"/>
          <w:spacing w:val="-4"/>
        </w:rPr>
        <w:t>The</w:t>
      </w:r>
      <w:r>
        <w:rPr>
          <w:color w:val="231F20"/>
          <w:spacing w:val="-11"/>
        </w:rPr>
        <w:t xml:space="preserve"> </w:t>
      </w:r>
      <w:r>
        <w:rPr>
          <w:color w:val="231F20"/>
          <w:spacing w:val="-4"/>
        </w:rPr>
        <w:t xml:space="preserve">underperformance </w:t>
      </w:r>
      <w:r>
        <w:rPr>
          <w:color w:val="231F20"/>
        </w:rPr>
        <w:t>was</w:t>
      </w:r>
      <w:r>
        <w:rPr>
          <w:color w:val="231F20"/>
          <w:spacing w:val="-8"/>
        </w:rPr>
        <w:t xml:space="preserve"> </w:t>
      </w:r>
      <w:r>
        <w:rPr>
          <w:color w:val="231F20"/>
        </w:rPr>
        <w:t>attributable</w:t>
      </w:r>
      <w:r>
        <w:rPr>
          <w:color w:val="231F20"/>
          <w:spacing w:val="-8"/>
        </w:rPr>
        <w:t xml:space="preserve"> </w:t>
      </w:r>
      <w:r>
        <w:rPr>
          <w:color w:val="231F20"/>
        </w:rPr>
        <w:t>to</w:t>
      </w:r>
      <w:r>
        <w:rPr>
          <w:color w:val="231F20"/>
          <w:spacing w:val="-8"/>
        </w:rPr>
        <w:t xml:space="preserve"> </w:t>
      </w:r>
      <w:r>
        <w:rPr>
          <w:color w:val="231F20"/>
        </w:rPr>
        <w:t>a</w:t>
      </w:r>
      <w:r>
        <w:rPr>
          <w:color w:val="231F20"/>
          <w:spacing w:val="-8"/>
        </w:rPr>
        <w:t xml:space="preserve"> </w:t>
      </w:r>
      <w:r>
        <w:rPr>
          <w:color w:val="231F20"/>
        </w:rPr>
        <w:t>confluence</w:t>
      </w:r>
      <w:r>
        <w:rPr>
          <w:color w:val="231F20"/>
          <w:spacing w:val="-8"/>
        </w:rPr>
        <w:t xml:space="preserve"> </w:t>
      </w:r>
      <w:r>
        <w:rPr>
          <w:color w:val="231F20"/>
        </w:rPr>
        <w:t>of</w:t>
      </w:r>
      <w:r>
        <w:rPr>
          <w:color w:val="231F20"/>
          <w:spacing w:val="-8"/>
        </w:rPr>
        <w:t xml:space="preserve"> </w:t>
      </w:r>
      <w:r>
        <w:rPr>
          <w:color w:val="231F20"/>
        </w:rPr>
        <w:t>factors:</w:t>
      </w:r>
      <w:r>
        <w:rPr>
          <w:color w:val="231F20"/>
          <w:spacing w:val="-8"/>
        </w:rPr>
        <w:t xml:space="preserve"> </w:t>
      </w:r>
      <w:r>
        <w:rPr>
          <w:color w:val="231F20"/>
        </w:rPr>
        <w:t>sustained FPI selling pressure throughout much of the year, a weakening rupee that eroded dollar-denominated returns, valuation concerns given India’s elevated price-to-earnings multiples, slowdown in corporate earnings</w:t>
      </w:r>
      <w:r>
        <w:rPr>
          <w:color w:val="231F20"/>
          <w:spacing w:val="-8"/>
        </w:rPr>
        <w:t xml:space="preserve"> </w:t>
      </w:r>
      <w:r>
        <w:rPr>
          <w:color w:val="231F20"/>
        </w:rPr>
        <w:t>growth,</w:t>
      </w:r>
      <w:r>
        <w:rPr>
          <w:color w:val="231F20"/>
          <w:spacing w:val="-8"/>
        </w:rPr>
        <w:t xml:space="preserve"> </w:t>
      </w:r>
      <w:r>
        <w:rPr>
          <w:color w:val="231F20"/>
        </w:rPr>
        <w:t>and</w:t>
      </w:r>
      <w:r>
        <w:rPr>
          <w:color w:val="231F20"/>
          <w:spacing w:val="-8"/>
        </w:rPr>
        <w:t xml:space="preserve"> </w:t>
      </w:r>
      <w:r>
        <w:rPr>
          <w:color w:val="231F20"/>
        </w:rPr>
        <w:t>the</w:t>
      </w:r>
      <w:r>
        <w:rPr>
          <w:color w:val="231F20"/>
          <w:spacing w:val="-8"/>
        </w:rPr>
        <w:t xml:space="preserve"> </w:t>
      </w:r>
      <w:r>
        <w:rPr>
          <w:color w:val="231F20"/>
        </w:rPr>
        <w:t>shock</w:t>
      </w:r>
      <w:r>
        <w:rPr>
          <w:color w:val="231F20"/>
          <w:spacing w:val="-8"/>
        </w:rPr>
        <w:t xml:space="preserve"> </w:t>
      </w:r>
      <w:r>
        <w:rPr>
          <w:color w:val="231F20"/>
        </w:rPr>
        <w:t>from</w:t>
      </w:r>
      <w:r>
        <w:rPr>
          <w:color w:val="231F20"/>
          <w:spacing w:val="-8"/>
        </w:rPr>
        <w:t xml:space="preserve"> </w:t>
      </w:r>
      <w:r>
        <w:rPr>
          <w:color w:val="231F20"/>
        </w:rPr>
        <w:t>the</w:t>
      </w:r>
      <w:r>
        <w:rPr>
          <w:color w:val="231F20"/>
          <w:spacing w:val="-8"/>
        </w:rPr>
        <w:t xml:space="preserve"> </w:t>
      </w:r>
      <w:r>
        <w:rPr>
          <w:color w:val="231F20"/>
        </w:rPr>
        <w:t>Middle</w:t>
      </w:r>
      <w:r>
        <w:rPr>
          <w:color w:val="231F20"/>
          <w:spacing w:val="-8"/>
        </w:rPr>
        <w:t xml:space="preserve"> </w:t>
      </w:r>
      <w:r>
        <w:rPr>
          <w:color w:val="231F20"/>
        </w:rPr>
        <w:t>East conflict in the fourth quarter. Despite the headline weakness, domestic institutional investors (DIIs) provided a significant buffer, with domestic mutual fund SIP flows remaining robust and partially offsetting FPI outflows.</w:t>
      </w:r>
    </w:p>
    <w:p w:rsidR="00A07AC0" w:rsidRDefault="00CC054E">
      <w:pPr>
        <w:pStyle w:val="BodyText"/>
        <w:spacing w:before="182" w:line="288" w:lineRule="auto"/>
        <w:ind w:left="28" w:right="166"/>
        <w:jc w:val="both"/>
      </w:pPr>
      <w:r w:rsidRPr="00CC054E">
        <w:rPr>
          <w:b/>
          <w:color w:val="231F20"/>
        </w:rPr>
        <w:t>Chart 2.5</w:t>
      </w:r>
      <w:r>
        <w:rPr>
          <w:color w:val="231F20"/>
        </w:rPr>
        <w:t xml:space="preserve"> presents the trend in MSCI indices (indexed to 100 as at end-March 2025), highlighting the trajectory of MSCI World, MSCI EM, and MSCI India through the financial year. The indices broadly tracked</w:t>
      </w:r>
      <w:r>
        <w:rPr>
          <w:color w:val="231F20"/>
          <w:spacing w:val="7"/>
        </w:rPr>
        <w:t xml:space="preserve"> </w:t>
      </w:r>
      <w:r>
        <w:rPr>
          <w:color w:val="231F20"/>
        </w:rPr>
        <w:t>higher</w:t>
      </w:r>
      <w:r>
        <w:rPr>
          <w:color w:val="231F20"/>
          <w:spacing w:val="8"/>
        </w:rPr>
        <w:t xml:space="preserve"> </w:t>
      </w:r>
      <w:r>
        <w:rPr>
          <w:color w:val="231F20"/>
        </w:rPr>
        <w:t>through</w:t>
      </w:r>
      <w:r>
        <w:rPr>
          <w:color w:val="231F20"/>
          <w:spacing w:val="8"/>
        </w:rPr>
        <w:t xml:space="preserve"> </w:t>
      </w:r>
      <w:r>
        <w:rPr>
          <w:color w:val="231F20"/>
        </w:rPr>
        <w:t>mid-2025</w:t>
      </w:r>
      <w:r>
        <w:rPr>
          <w:color w:val="231F20"/>
          <w:spacing w:val="7"/>
        </w:rPr>
        <w:t xml:space="preserve"> </w:t>
      </w:r>
      <w:r>
        <w:rPr>
          <w:color w:val="231F20"/>
        </w:rPr>
        <w:t>before</w:t>
      </w:r>
      <w:r>
        <w:rPr>
          <w:color w:val="231F20"/>
          <w:spacing w:val="8"/>
        </w:rPr>
        <w:t xml:space="preserve"> </w:t>
      </w:r>
      <w:r>
        <w:rPr>
          <w:color w:val="231F20"/>
          <w:spacing w:val="-2"/>
        </w:rPr>
        <w:t>undergoing</w:t>
      </w:r>
    </w:p>
    <w:p w:rsidR="00A07AC0" w:rsidRPr="00CC054E" w:rsidRDefault="00CC054E">
      <w:pPr>
        <w:spacing w:before="161"/>
        <w:ind w:left="1252"/>
        <w:rPr>
          <w:b/>
          <w:sz w:val="18"/>
        </w:rPr>
      </w:pPr>
      <w:r w:rsidRPr="00CC054E">
        <w:rPr>
          <w:b/>
          <w:noProof/>
          <w:sz w:val="18"/>
          <w:lang w:val="en-IN" w:eastAsia="en-IN"/>
        </w:rPr>
        <mc:AlternateContent>
          <mc:Choice Requires="wpg">
            <w:drawing>
              <wp:anchor distT="0" distB="0" distL="0" distR="0" simplePos="0" relativeHeight="251679232" behindDoc="0" locked="0" layoutInCell="1" allowOverlap="1">
                <wp:simplePos x="0" y="0"/>
                <wp:positionH relativeFrom="page">
                  <wp:posOffset>4108551</wp:posOffset>
                </wp:positionH>
                <wp:positionV relativeFrom="paragraph">
                  <wp:posOffset>284953</wp:posOffset>
                </wp:positionV>
                <wp:extent cx="3240405" cy="2159000"/>
                <wp:effectExtent l="0" t="0" r="0" b="0"/>
                <wp:wrapNone/>
                <wp:docPr id="284" name="Group 2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240405" cy="2159000"/>
                          <a:chOff x="0" y="0"/>
                          <a:chExt cx="3240405" cy="2159000"/>
                        </a:xfrm>
                      </wpg:grpSpPr>
                      <wps:wsp>
                        <wps:cNvPr id="285" name="Graphic 285"/>
                        <wps:cNvSpPr/>
                        <wps:spPr>
                          <a:xfrm>
                            <a:off x="0" y="0"/>
                            <a:ext cx="3240405" cy="2159000"/>
                          </a:xfrm>
                          <a:custGeom>
                            <a:avLst/>
                            <a:gdLst/>
                            <a:ahLst/>
                            <a:cxnLst/>
                            <a:rect l="l" t="t" r="r" b="b"/>
                            <a:pathLst>
                              <a:path w="3240405" h="2159000">
                                <a:moveTo>
                                  <a:pt x="3152559" y="1529257"/>
                                </a:moveTo>
                                <a:lnTo>
                                  <a:pt x="268744" y="1529257"/>
                                </a:lnTo>
                                <a:lnTo>
                                  <a:pt x="268744" y="136423"/>
                                </a:lnTo>
                                <a:lnTo>
                                  <a:pt x="265569" y="136423"/>
                                </a:lnTo>
                                <a:lnTo>
                                  <a:pt x="265569" y="133248"/>
                                </a:lnTo>
                                <a:lnTo>
                                  <a:pt x="236766" y="133248"/>
                                </a:lnTo>
                                <a:lnTo>
                                  <a:pt x="236766" y="139598"/>
                                </a:lnTo>
                                <a:lnTo>
                                  <a:pt x="262394" y="139598"/>
                                </a:lnTo>
                                <a:lnTo>
                                  <a:pt x="262394" y="307594"/>
                                </a:lnTo>
                                <a:lnTo>
                                  <a:pt x="236766" y="307594"/>
                                </a:lnTo>
                                <a:lnTo>
                                  <a:pt x="236766" y="313944"/>
                                </a:lnTo>
                                <a:lnTo>
                                  <a:pt x="262394" y="313944"/>
                                </a:lnTo>
                                <a:lnTo>
                                  <a:pt x="262394" y="481926"/>
                                </a:lnTo>
                                <a:lnTo>
                                  <a:pt x="236766" y="481926"/>
                                </a:lnTo>
                                <a:lnTo>
                                  <a:pt x="236766" y="488276"/>
                                </a:lnTo>
                                <a:lnTo>
                                  <a:pt x="262394" y="488276"/>
                                </a:lnTo>
                                <a:lnTo>
                                  <a:pt x="262394" y="656272"/>
                                </a:lnTo>
                                <a:lnTo>
                                  <a:pt x="236766" y="656272"/>
                                </a:lnTo>
                                <a:lnTo>
                                  <a:pt x="236766" y="662622"/>
                                </a:lnTo>
                                <a:lnTo>
                                  <a:pt x="262394" y="662622"/>
                                </a:lnTo>
                                <a:lnTo>
                                  <a:pt x="262394" y="830618"/>
                                </a:lnTo>
                                <a:lnTo>
                                  <a:pt x="236766" y="830618"/>
                                </a:lnTo>
                                <a:lnTo>
                                  <a:pt x="236766" y="836968"/>
                                </a:lnTo>
                                <a:lnTo>
                                  <a:pt x="262394" y="836968"/>
                                </a:lnTo>
                                <a:lnTo>
                                  <a:pt x="262394" y="1004951"/>
                                </a:lnTo>
                                <a:lnTo>
                                  <a:pt x="236766" y="1004951"/>
                                </a:lnTo>
                                <a:lnTo>
                                  <a:pt x="236766" y="1011301"/>
                                </a:lnTo>
                                <a:lnTo>
                                  <a:pt x="262394" y="1011301"/>
                                </a:lnTo>
                                <a:lnTo>
                                  <a:pt x="262394" y="1180553"/>
                                </a:lnTo>
                                <a:lnTo>
                                  <a:pt x="236766" y="1180553"/>
                                </a:lnTo>
                                <a:lnTo>
                                  <a:pt x="236766" y="1186903"/>
                                </a:lnTo>
                                <a:lnTo>
                                  <a:pt x="262394" y="1186903"/>
                                </a:lnTo>
                                <a:lnTo>
                                  <a:pt x="262394" y="1354899"/>
                                </a:lnTo>
                                <a:lnTo>
                                  <a:pt x="236766" y="1354899"/>
                                </a:lnTo>
                                <a:lnTo>
                                  <a:pt x="236766" y="1361249"/>
                                </a:lnTo>
                                <a:lnTo>
                                  <a:pt x="262394" y="1361249"/>
                                </a:lnTo>
                                <a:lnTo>
                                  <a:pt x="262394" y="1529245"/>
                                </a:lnTo>
                                <a:lnTo>
                                  <a:pt x="236766" y="1529245"/>
                                </a:lnTo>
                                <a:lnTo>
                                  <a:pt x="236766" y="1535595"/>
                                </a:lnTo>
                                <a:lnTo>
                                  <a:pt x="262407" y="1535595"/>
                                </a:lnTo>
                                <a:lnTo>
                                  <a:pt x="262407" y="1561211"/>
                                </a:lnTo>
                                <a:lnTo>
                                  <a:pt x="268757" y="1561211"/>
                                </a:lnTo>
                                <a:lnTo>
                                  <a:pt x="268757" y="1535595"/>
                                </a:lnTo>
                                <a:lnTo>
                                  <a:pt x="427786" y="1535595"/>
                                </a:lnTo>
                                <a:lnTo>
                                  <a:pt x="427786" y="1561211"/>
                                </a:lnTo>
                                <a:lnTo>
                                  <a:pt x="434136" y="1561211"/>
                                </a:lnTo>
                                <a:lnTo>
                                  <a:pt x="434136" y="1535595"/>
                                </a:lnTo>
                                <a:lnTo>
                                  <a:pt x="593153" y="1535595"/>
                                </a:lnTo>
                                <a:lnTo>
                                  <a:pt x="593153" y="1561211"/>
                                </a:lnTo>
                                <a:lnTo>
                                  <a:pt x="599503" y="1561211"/>
                                </a:lnTo>
                                <a:lnTo>
                                  <a:pt x="599503" y="1535595"/>
                                </a:lnTo>
                                <a:lnTo>
                                  <a:pt x="759612" y="1535595"/>
                                </a:lnTo>
                                <a:lnTo>
                                  <a:pt x="759612" y="1561211"/>
                                </a:lnTo>
                                <a:lnTo>
                                  <a:pt x="765962" y="1561211"/>
                                </a:lnTo>
                                <a:lnTo>
                                  <a:pt x="765962" y="1535595"/>
                                </a:lnTo>
                                <a:lnTo>
                                  <a:pt x="924979" y="1535595"/>
                                </a:lnTo>
                                <a:lnTo>
                                  <a:pt x="924979" y="1561211"/>
                                </a:lnTo>
                                <a:lnTo>
                                  <a:pt x="931329" y="1561211"/>
                                </a:lnTo>
                                <a:lnTo>
                                  <a:pt x="931329" y="1535595"/>
                                </a:lnTo>
                                <a:lnTo>
                                  <a:pt x="1090358" y="1535595"/>
                                </a:lnTo>
                                <a:lnTo>
                                  <a:pt x="1090358" y="1561211"/>
                                </a:lnTo>
                                <a:lnTo>
                                  <a:pt x="1096708" y="1561211"/>
                                </a:lnTo>
                                <a:lnTo>
                                  <a:pt x="1096708" y="1535595"/>
                                </a:lnTo>
                                <a:lnTo>
                                  <a:pt x="1255725" y="1535595"/>
                                </a:lnTo>
                                <a:lnTo>
                                  <a:pt x="1255725" y="1561211"/>
                                </a:lnTo>
                                <a:lnTo>
                                  <a:pt x="1262075" y="1561211"/>
                                </a:lnTo>
                                <a:lnTo>
                                  <a:pt x="1262075" y="1535595"/>
                                </a:lnTo>
                                <a:lnTo>
                                  <a:pt x="1422184" y="1535595"/>
                                </a:lnTo>
                                <a:lnTo>
                                  <a:pt x="1422184" y="1561211"/>
                                </a:lnTo>
                                <a:lnTo>
                                  <a:pt x="1428534" y="1561211"/>
                                </a:lnTo>
                                <a:lnTo>
                                  <a:pt x="1428534" y="1535595"/>
                                </a:lnTo>
                                <a:lnTo>
                                  <a:pt x="1587550" y="1535595"/>
                                </a:lnTo>
                                <a:lnTo>
                                  <a:pt x="1587550" y="1561211"/>
                                </a:lnTo>
                                <a:lnTo>
                                  <a:pt x="1593900" y="1561211"/>
                                </a:lnTo>
                                <a:lnTo>
                                  <a:pt x="1593900" y="1535595"/>
                                </a:lnTo>
                                <a:lnTo>
                                  <a:pt x="1752917" y="1535595"/>
                                </a:lnTo>
                                <a:lnTo>
                                  <a:pt x="1752917" y="1561211"/>
                                </a:lnTo>
                                <a:lnTo>
                                  <a:pt x="1759267" y="1561211"/>
                                </a:lnTo>
                                <a:lnTo>
                                  <a:pt x="1759267" y="1535595"/>
                                </a:lnTo>
                                <a:lnTo>
                                  <a:pt x="1918296" y="1535595"/>
                                </a:lnTo>
                                <a:lnTo>
                                  <a:pt x="1918296" y="1561211"/>
                                </a:lnTo>
                                <a:lnTo>
                                  <a:pt x="1924646" y="1561211"/>
                                </a:lnTo>
                                <a:lnTo>
                                  <a:pt x="1924646" y="1535595"/>
                                </a:lnTo>
                                <a:lnTo>
                                  <a:pt x="2084743" y="1535595"/>
                                </a:lnTo>
                                <a:lnTo>
                                  <a:pt x="2084743" y="1561211"/>
                                </a:lnTo>
                                <a:lnTo>
                                  <a:pt x="2091093" y="1561211"/>
                                </a:lnTo>
                                <a:lnTo>
                                  <a:pt x="2091093" y="1535595"/>
                                </a:lnTo>
                                <a:lnTo>
                                  <a:pt x="2250122" y="1535595"/>
                                </a:lnTo>
                                <a:lnTo>
                                  <a:pt x="2250122" y="1561211"/>
                                </a:lnTo>
                                <a:lnTo>
                                  <a:pt x="2256472" y="1561211"/>
                                </a:lnTo>
                                <a:lnTo>
                                  <a:pt x="2256472" y="1535595"/>
                                </a:lnTo>
                                <a:lnTo>
                                  <a:pt x="2415476" y="1535595"/>
                                </a:lnTo>
                                <a:lnTo>
                                  <a:pt x="2415476" y="1561211"/>
                                </a:lnTo>
                                <a:lnTo>
                                  <a:pt x="2421826" y="1561211"/>
                                </a:lnTo>
                                <a:lnTo>
                                  <a:pt x="2421826" y="1535595"/>
                                </a:lnTo>
                                <a:lnTo>
                                  <a:pt x="2580868" y="1535595"/>
                                </a:lnTo>
                                <a:lnTo>
                                  <a:pt x="2580868" y="1561211"/>
                                </a:lnTo>
                                <a:lnTo>
                                  <a:pt x="2587218" y="1561211"/>
                                </a:lnTo>
                                <a:lnTo>
                                  <a:pt x="2587218" y="1535595"/>
                                </a:lnTo>
                                <a:lnTo>
                                  <a:pt x="2746235" y="1535595"/>
                                </a:lnTo>
                                <a:lnTo>
                                  <a:pt x="2746235" y="1561211"/>
                                </a:lnTo>
                                <a:lnTo>
                                  <a:pt x="2752585" y="1561211"/>
                                </a:lnTo>
                                <a:lnTo>
                                  <a:pt x="2752585" y="1535595"/>
                                </a:lnTo>
                                <a:lnTo>
                                  <a:pt x="2912694" y="1535595"/>
                                </a:lnTo>
                                <a:lnTo>
                                  <a:pt x="2912694" y="1561211"/>
                                </a:lnTo>
                                <a:lnTo>
                                  <a:pt x="2919044" y="1561211"/>
                                </a:lnTo>
                                <a:lnTo>
                                  <a:pt x="2919044" y="1535595"/>
                                </a:lnTo>
                                <a:lnTo>
                                  <a:pt x="3078061" y="1535595"/>
                                </a:lnTo>
                                <a:lnTo>
                                  <a:pt x="3078061" y="1561211"/>
                                </a:lnTo>
                                <a:lnTo>
                                  <a:pt x="3084411" y="1561211"/>
                                </a:lnTo>
                                <a:lnTo>
                                  <a:pt x="3084411" y="1535595"/>
                                </a:lnTo>
                                <a:lnTo>
                                  <a:pt x="3152559" y="1535595"/>
                                </a:lnTo>
                                <a:lnTo>
                                  <a:pt x="3152559" y="1529257"/>
                                </a:lnTo>
                                <a:close/>
                              </a:path>
                              <a:path w="3240405" h="2159000">
                                <a:moveTo>
                                  <a:pt x="3239998" y="0"/>
                                </a:moveTo>
                                <a:lnTo>
                                  <a:pt x="3233648" y="0"/>
                                </a:lnTo>
                                <a:lnTo>
                                  <a:pt x="3233648" y="6350"/>
                                </a:lnTo>
                                <a:lnTo>
                                  <a:pt x="3233648" y="2152650"/>
                                </a:lnTo>
                                <a:lnTo>
                                  <a:pt x="6337" y="2152650"/>
                                </a:lnTo>
                                <a:lnTo>
                                  <a:pt x="6337" y="6350"/>
                                </a:lnTo>
                                <a:lnTo>
                                  <a:pt x="3233648" y="6350"/>
                                </a:lnTo>
                                <a:lnTo>
                                  <a:pt x="3233648" y="0"/>
                                </a:lnTo>
                                <a:lnTo>
                                  <a:pt x="0" y="0"/>
                                </a:lnTo>
                                <a:lnTo>
                                  <a:pt x="0" y="6350"/>
                                </a:lnTo>
                                <a:lnTo>
                                  <a:pt x="0" y="2152650"/>
                                </a:lnTo>
                                <a:lnTo>
                                  <a:pt x="0" y="2159000"/>
                                </a:lnTo>
                                <a:lnTo>
                                  <a:pt x="3239998" y="2159000"/>
                                </a:lnTo>
                                <a:lnTo>
                                  <a:pt x="3239998" y="2153158"/>
                                </a:lnTo>
                                <a:lnTo>
                                  <a:pt x="3239998" y="2152650"/>
                                </a:lnTo>
                                <a:lnTo>
                                  <a:pt x="3239998" y="6350"/>
                                </a:lnTo>
                                <a:lnTo>
                                  <a:pt x="3239998" y="5867"/>
                                </a:lnTo>
                                <a:lnTo>
                                  <a:pt x="3239998" y="0"/>
                                </a:lnTo>
                                <a:close/>
                              </a:path>
                            </a:pathLst>
                          </a:custGeom>
                          <a:solidFill>
                            <a:srgbClr val="231F20"/>
                          </a:solidFill>
                        </wps:spPr>
                        <wps:bodyPr wrap="square" lIns="0" tIns="0" rIns="0" bIns="0" rtlCol="0">
                          <a:prstTxWarp prst="textNoShape">
                            <a:avLst/>
                          </a:prstTxWarp>
                          <a:noAutofit/>
                        </wps:bodyPr>
                      </wps:wsp>
                      <pic:pic xmlns:pic="http://schemas.openxmlformats.org/drawingml/2006/picture">
                        <pic:nvPicPr>
                          <pic:cNvPr id="286" name="Image 286"/>
                          <pic:cNvPicPr/>
                        </pic:nvPicPr>
                        <pic:blipFill>
                          <a:blip r:embed="rId16" cstate="print"/>
                          <a:stretch>
                            <a:fillRect/>
                          </a:stretch>
                        </pic:blipFill>
                        <pic:spPr>
                          <a:xfrm>
                            <a:off x="262110" y="357122"/>
                            <a:ext cx="2892691" cy="1060598"/>
                          </a:xfrm>
                          <a:prstGeom prst="rect">
                            <a:avLst/>
                          </a:prstGeom>
                        </pic:spPr>
                      </pic:pic>
                      <wps:wsp>
                        <wps:cNvPr id="287" name="Graphic 287"/>
                        <wps:cNvSpPr/>
                        <wps:spPr>
                          <a:xfrm>
                            <a:off x="285164" y="2025483"/>
                            <a:ext cx="229235" cy="12700"/>
                          </a:xfrm>
                          <a:custGeom>
                            <a:avLst/>
                            <a:gdLst/>
                            <a:ahLst/>
                            <a:cxnLst/>
                            <a:rect l="l" t="t" r="r" b="b"/>
                            <a:pathLst>
                              <a:path w="229235" h="12700">
                                <a:moveTo>
                                  <a:pt x="225856" y="0"/>
                                </a:moveTo>
                                <a:lnTo>
                                  <a:pt x="2844" y="0"/>
                                </a:lnTo>
                                <a:lnTo>
                                  <a:pt x="0" y="2844"/>
                                </a:lnTo>
                                <a:lnTo>
                                  <a:pt x="0" y="9855"/>
                                </a:lnTo>
                                <a:lnTo>
                                  <a:pt x="2844" y="12700"/>
                                </a:lnTo>
                                <a:lnTo>
                                  <a:pt x="6350" y="12700"/>
                                </a:lnTo>
                                <a:lnTo>
                                  <a:pt x="225856" y="12700"/>
                                </a:lnTo>
                                <a:lnTo>
                                  <a:pt x="228701" y="9855"/>
                                </a:lnTo>
                                <a:lnTo>
                                  <a:pt x="228701" y="2844"/>
                                </a:lnTo>
                                <a:lnTo>
                                  <a:pt x="225856" y="0"/>
                                </a:lnTo>
                                <a:close/>
                              </a:path>
                            </a:pathLst>
                          </a:custGeom>
                          <a:solidFill>
                            <a:srgbClr val="5B9BD3"/>
                          </a:solidFill>
                        </wps:spPr>
                        <wps:bodyPr wrap="square" lIns="0" tIns="0" rIns="0" bIns="0" rtlCol="0">
                          <a:prstTxWarp prst="textNoShape">
                            <a:avLst/>
                          </a:prstTxWarp>
                          <a:noAutofit/>
                        </wps:bodyPr>
                      </wps:wsp>
                      <wps:wsp>
                        <wps:cNvPr id="288" name="Graphic 288"/>
                        <wps:cNvSpPr/>
                        <wps:spPr>
                          <a:xfrm>
                            <a:off x="1334983" y="2025483"/>
                            <a:ext cx="229235" cy="12700"/>
                          </a:xfrm>
                          <a:custGeom>
                            <a:avLst/>
                            <a:gdLst/>
                            <a:ahLst/>
                            <a:cxnLst/>
                            <a:rect l="l" t="t" r="r" b="b"/>
                            <a:pathLst>
                              <a:path w="229235" h="12700">
                                <a:moveTo>
                                  <a:pt x="225869" y="0"/>
                                </a:moveTo>
                                <a:lnTo>
                                  <a:pt x="2844" y="0"/>
                                </a:lnTo>
                                <a:lnTo>
                                  <a:pt x="12" y="2844"/>
                                </a:lnTo>
                                <a:lnTo>
                                  <a:pt x="0" y="9855"/>
                                </a:lnTo>
                                <a:lnTo>
                                  <a:pt x="2844" y="12700"/>
                                </a:lnTo>
                                <a:lnTo>
                                  <a:pt x="6350" y="12700"/>
                                </a:lnTo>
                                <a:lnTo>
                                  <a:pt x="225869" y="12700"/>
                                </a:lnTo>
                                <a:lnTo>
                                  <a:pt x="228701" y="9855"/>
                                </a:lnTo>
                                <a:lnTo>
                                  <a:pt x="228701" y="2844"/>
                                </a:lnTo>
                                <a:lnTo>
                                  <a:pt x="225869" y="0"/>
                                </a:lnTo>
                                <a:close/>
                              </a:path>
                            </a:pathLst>
                          </a:custGeom>
                          <a:solidFill>
                            <a:srgbClr val="EC7D2F"/>
                          </a:solidFill>
                        </wps:spPr>
                        <wps:bodyPr wrap="square" lIns="0" tIns="0" rIns="0" bIns="0" rtlCol="0">
                          <a:prstTxWarp prst="textNoShape">
                            <a:avLst/>
                          </a:prstTxWarp>
                          <a:noAutofit/>
                        </wps:bodyPr>
                      </wps:wsp>
                      <wps:wsp>
                        <wps:cNvPr id="289" name="Graphic 289"/>
                        <wps:cNvSpPr/>
                        <wps:spPr>
                          <a:xfrm>
                            <a:off x="2271316" y="2025483"/>
                            <a:ext cx="229235" cy="12700"/>
                          </a:xfrm>
                          <a:custGeom>
                            <a:avLst/>
                            <a:gdLst/>
                            <a:ahLst/>
                            <a:cxnLst/>
                            <a:rect l="l" t="t" r="r" b="b"/>
                            <a:pathLst>
                              <a:path w="229235" h="12700">
                                <a:moveTo>
                                  <a:pt x="225856" y="0"/>
                                </a:moveTo>
                                <a:lnTo>
                                  <a:pt x="2844" y="0"/>
                                </a:lnTo>
                                <a:lnTo>
                                  <a:pt x="0" y="2844"/>
                                </a:lnTo>
                                <a:lnTo>
                                  <a:pt x="0" y="9855"/>
                                </a:lnTo>
                                <a:lnTo>
                                  <a:pt x="2844" y="12700"/>
                                </a:lnTo>
                                <a:lnTo>
                                  <a:pt x="6350" y="12700"/>
                                </a:lnTo>
                                <a:lnTo>
                                  <a:pt x="225856" y="12700"/>
                                </a:lnTo>
                                <a:lnTo>
                                  <a:pt x="228701" y="9855"/>
                                </a:lnTo>
                                <a:lnTo>
                                  <a:pt x="228701" y="2844"/>
                                </a:lnTo>
                                <a:lnTo>
                                  <a:pt x="225856" y="0"/>
                                </a:lnTo>
                                <a:close/>
                              </a:path>
                            </a:pathLst>
                          </a:custGeom>
                          <a:solidFill>
                            <a:srgbClr val="93C954"/>
                          </a:solidFill>
                        </wps:spPr>
                        <wps:bodyPr wrap="square" lIns="0" tIns="0" rIns="0" bIns="0" rtlCol="0">
                          <a:prstTxWarp prst="textNoShape">
                            <a:avLst/>
                          </a:prstTxWarp>
                          <a:noAutofit/>
                        </wps:bodyPr>
                      </wps:wsp>
                      <wps:wsp>
                        <wps:cNvPr id="290" name="Textbox 290"/>
                        <wps:cNvSpPr txBox="1"/>
                        <wps:spPr>
                          <a:xfrm>
                            <a:off x="82028" y="63740"/>
                            <a:ext cx="142240" cy="1519555"/>
                          </a:xfrm>
                          <a:prstGeom prst="rect">
                            <a:avLst/>
                          </a:prstGeom>
                        </wps:spPr>
                        <wps:txbx>
                          <w:txbxContent>
                            <w:p w:rsidR="00A07895" w:rsidRDefault="00A07895">
                              <w:pPr>
                                <w:spacing w:before="24"/>
                                <w:ind w:left="7"/>
                                <w:rPr>
                                  <w:rFonts w:ascii="Trebuchet MS"/>
                                  <w:sz w:val="14"/>
                                </w:rPr>
                              </w:pPr>
                              <w:r>
                                <w:rPr>
                                  <w:rFonts w:ascii="Trebuchet MS"/>
                                  <w:color w:val="231F20"/>
                                  <w:spacing w:val="-6"/>
                                  <w:sz w:val="14"/>
                                </w:rPr>
                                <w:t>160</w:t>
                              </w:r>
                            </w:p>
                            <w:p w:rsidR="00A07895" w:rsidRDefault="00A07895">
                              <w:pPr>
                                <w:spacing w:before="112"/>
                                <w:ind w:left="3"/>
                                <w:rPr>
                                  <w:rFonts w:ascii="Trebuchet MS"/>
                                  <w:sz w:val="14"/>
                                </w:rPr>
                              </w:pPr>
                              <w:r>
                                <w:rPr>
                                  <w:rFonts w:ascii="Trebuchet MS"/>
                                  <w:color w:val="231F20"/>
                                  <w:spacing w:val="-5"/>
                                  <w:sz w:val="14"/>
                                </w:rPr>
                                <w:t>150</w:t>
                              </w:r>
                            </w:p>
                            <w:p w:rsidR="00A07895" w:rsidRDefault="00A07895">
                              <w:pPr>
                                <w:spacing w:before="112"/>
                                <w:rPr>
                                  <w:rFonts w:ascii="Trebuchet MS"/>
                                  <w:sz w:val="14"/>
                                </w:rPr>
                              </w:pPr>
                              <w:r>
                                <w:rPr>
                                  <w:rFonts w:ascii="Trebuchet MS"/>
                                  <w:color w:val="231F20"/>
                                  <w:spacing w:val="-5"/>
                                  <w:sz w:val="14"/>
                                </w:rPr>
                                <w:t>140</w:t>
                              </w:r>
                            </w:p>
                            <w:p w:rsidR="00A07895" w:rsidRDefault="00A07895">
                              <w:pPr>
                                <w:spacing w:before="113"/>
                                <w:ind w:left="5"/>
                                <w:rPr>
                                  <w:rFonts w:ascii="Trebuchet MS"/>
                                  <w:sz w:val="14"/>
                                </w:rPr>
                              </w:pPr>
                              <w:r>
                                <w:rPr>
                                  <w:rFonts w:ascii="Trebuchet MS"/>
                                  <w:color w:val="231F20"/>
                                  <w:spacing w:val="-5"/>
                                  <w:sz w:val="14"/>
                                </w:rPr>
                                <w:t>130</w:t>
                              </w:r>
                            </w:p>
                            <w:p w:rsidR="00A07895" w:rsidRDefault="00A07895">
                              <w:pPr>
                                <w:spacing w:before="112"/>
                                <w:ind w:left="7"/>
                                <w:rPr>
                                  <w:rFonts w:ascii="Trebuchet MS"/>
                                  <w:sz w:val="14"/>
                                </w:rPr>
                              </w:pPr>
                              <w:r>
                                <w:rPr>
                                  <w:rFonts w:ascii="Trebuchet MS"/>
                                  <w:color w:val="231F20"/>
                                  <w:spacing w:val="-6"/>
                                  <w:sz w:val="14"/>
                                </w:rPr>
                                <w:t>120</w:t>
                              </w:r>
                            </w:p>
                            <w:p w:rsidR="00A07895" w:rsidRDefault="00A07895">
                              <w:pPr>
                                <w:spacing w:before="112"/>
                                <w:ind w:left="33"/>
                                <w:rPr>
                                  <w:rFonts w:ascii="Trebuchet MS"/>
                                  <w:sz w:val="14"/>
                                </w:rPr>
                              </w:pPr>
                              <w:r>
                                <w:rPr>
                                  <w:rFonts w:ascii="Trebuchet MS"/>
                                  <w:color w:val="231F20"/>
                                  <w:spacing w:val="-5"/>
                                  <w:w w:val="85"/>
                                  <w:sz w:val="14"/>
                                </w:rPr>
                                <w:t>110</w:t>
                              </w:r>
                            </w:p>
                            <w:p w:rsidR="00A07895" w:rsidRDefault="00A07895">
                              <w:pPr>
                                <w:spacing w:before="112"/>
                                <w:ind w:left="2"/>
                                <w:rPr>
                                  <w:rFonts w:ascii="Trebuchet MS"/>
                                  <w:sz w:val="14"/>
                                </w:rPr>
                              </w:pPr>
                              <w:r>
                                <w:rPr>
                                  <w:rFonts w:ascii="Trebuchet MS"/>
                                  <w:color w:val="231F20"/>
                                  <w:spacing w:val="-5"/>
                                  <w:sz w:val="14"/>
                                </w:rPr>
                                <w:t>100</w:t>
                              </w:r>
                            </w:p>
                            <w:p w:rsidR="00A07895" w:rsidRDefault="00A07895">
                              <w:pPr>
                                <w:spacing w:before="113"/>
                                <w:ind w:left="54"/>
                                <w:rPr>
                                  <w:rFonts w:ascii="Trebuchet MS"/>
                                  <w:sz w:val="14"/>
                                </w:rPr>
                              </w:pPr>
                              <w:r>
                                <w:rPr>
                                  <w:rFonts w:ascii="Trebuchet MS"/>
                                  <w:color w:val="231F20"/>
                                  <w:spacing w:val="-5"/>
                                  <w:sz w:val="14"/>
                                </w:rPr>
                                <w:t>90</w:t>
                              </w:r>
                            </w:p>
                            <w:p w:rsidR="00A07895" w:rsidRDefault="00A07895">
                              <w:pPr>
                                <w:spacing w:before="112"/>
                                <w:ind w:left="47"/>
                                <w:rPr>
                                  <w:rFonts w:ascii="Trebuchet MS"/>
                                  <w:sz w:val="14"/>
                                </w:rPr>
                              </w:pPr>
                              <w:r>
                                <w:rPr>
                                  <w:rFonts w:ascii="Trebuchet MS"/>
                                  <w:color w:val="231F20"/>
                                  <w:spacing w:val="-5"/>
                                  <w:w w:val="105"/>
                                  <w:sz w:val="14"/>
                                </w:rPr>
                                <w:t>80</w:t>
                              </w:r>
                            </w:p>
                          </w:txbxContent>
                        </wps:txbx>
                        <wps:bodyPr wrap="square" lIns="0" tIns="0" rIns="0" bIns="0" rtlCol="0">
                          <a:noAutofit/>
                        </wps:bodyPr>
                      </wps:wsp>
                      <wps:wsp>
                        <wps:cNvPr id="291" name="Textbox 291"/>
                        <wps:cNvSpPr txBox="1"/>
                        <wps:spPr>
                          <a:xfrm>
                            <a:off x="543518" y="1964714"/>
                            <a:ext cx="475615" cy="123189"/>
                          </a:xfrm>
                          <a:prstGeom prst="rect">
                            <a:avLst/>
                          </a:prstGeom>
                        </wps:spPr>
                        <wps:txbx>
                          <w:txbxContent>
                            <w:p w:rsidR="00A07895" w:rsidRDefault="00A07895">
                              <w:pPr>
                                <w:spacing w:before="24"/>
                                <w:rPr>
                                  <w:rFonts w:ascii="Trebuchet MS"/>
                                  <w:sz w:val="14"/>
                                </w:rPr>
                              </w:pPr>
                              <w:r>
                                <w:rPr>
                                  <w:rFonts w:ascii="Trebuchet MS"/>
                                  <w:color w:val="231F20"/>
                                  <w:w w:val="105"/>
                                  <w:sz w:val="14"/>
                                </w:rPr>
                                <w:t>MSCI</w:t>
                              </w:r>
                              <w:r>
                                <w:rPr>
                                  <w:rFonts w:ascii="Trebuchet MS"/>
                                  <w:color w:val="231F20"/>
                                  <w:spacing w:val="7"/>
                                  <w:w w:val="105"/>
                                  <w:sz w:val="14"/>
                                </w:rPr>
                                <w:t xml:space="preserve"> </w:t>
                              </w:r>
                              <w:r>
                                <w:rPr>
                                  <w:rFonts w:ascii="Trebuchet MS"/>
                                  <w:color w:val="231F20"/>
                                  <w:spacing w:val="-2"/>
                                  <w:w w:val="105"/>
                                  <w:sz w:val="14"/>
                                </w:rPr>
                                <w:t>World</w:t>
                              </w:r>
                            </w:p>
                          </w:txbxContent>
                        </wps:txbx>
                        <wps:bodyPr wrap="square" lIns="0" tIns="0" rIns="0" bIns="0" rtlCol="0">
                          <a:noAutofit/>
                        </wps:bodyPr>
                      </wps:wsp>
                      <wps:wsp>
                        <wps:cNvPr id="292" name="Textbox 292"/>
                        <wps:cNvSpPr txBox="1"/>
                        <wps:spPr>
                          <a:xfrm>
                            <a:off x="1592742" y="1964714"/>
                            <a:ext cx="362585" cy="123189"/>
                          </a:xfrm>
                          <a:prstGeom prst="rect">
                            <a:avLst/>
                          </a:prstGeom>
                        </wps:spPr>
                        <wps:txbx>
                          <w:txbxContent>
                            <w:p w:rsidR="00A07895" w:rsidRDefault="00A07895">
                              <w:pPr>
                                <w:spacing w:before="24"/>
                                <w:rPr>
                                  <w:rFonts w:ascii="Trebuchet MS"/>
                                  <w:sz w:val="14"/>
                                </w:rPr>
                              </w:pPr>
                              <w:r>
                                <w:rPr>
                                  <w:rFonts w:ascii="Trebuchet MS"/>
                                  <w:color w:val="231F20"/>
                                  <w:w w:val="110"/>
                                  <w:sz w:val="14"/>
                                </w:rPr>
                                <w:t>MSCI</w:t>
                              </w:r>
                              <w:r>
                                <w:rPr>
                                  <w:rFonts w:ascii="Trebuchet MS"/>
                                  <w:color w:val="231F20"/>
                                  <w:spacing w:val="-10"/>
                                  <w:w w:val="110"/>
                                  <w:sz w:val="14"/>
                                </w:rPr>
                                <w:t xml:space="preserve"> </w:t>
                              </w:r>
                              <w:r>
                                <w:rPr>
                                  <w:rFonts w:ascii="Trebuchet MS"/>
                                  <w:color w:val="231F20"/>
                                  <w:spacing w:val="-5"/>
                                  <w:w w:val="110"/>
                                  <w:sz w:val="14"/>
                                </w:rPr>
                                <w:t>EM</w:t>
                              </w:r>
                            </w:p>
                          </w:txbxContent>
                        </wps:txbx>
                        <wps:bodyPr wrap="square" lIns="0" tIns="0" rIns="0" bIns="0" rtlCol="0">
                          <a:noAutofit/>
                        </wps:bodyPr>
                      </wps:wsp>
                      <wps:wsp>
                        <wps:cNvPr id="293" name="Textbox 293"/>
                        <wps:cNvSpPr txBox="1"/>
                        <wps:spPr>
                          <a:xfrm>
                            <a:off x="2529418" y="1964714"/>
                            <a:ext cx="431800" cy="123189"/>
                          </a:xfrm>
                          <a:prstGeom prst="rect">
                            <a:avLst/>
                          </a:prstGeom>
                        </wps:spPr>
                        <wps:txbx>
                          <w:txbxContent>
                            <w:p w:rsidR="00A07895" w:rsidRDefault="00A07895">
                              <w:pPr>
                                <w:spacing w:before="24"/>
                                <w:rPr>
                                  <w:rFonts w:ascii="Trebuchet MS"/>
                                  <w:sz w:val="14"/>
                                </w:rPr>
                              </w:pPr>
                              <w:r>
                                <w:rPr>
                                  <w:rFonts w:ascii="Trebuchet MS"/>
                                  <w:color w:val="231F20"/>
                                  <w:w w:val="105"/>
                                  <w:sz w:val="14"/>
                                </w:rPr>
                                <w:t>MSCI</w:t>
                              </w:r>
                              <w:r>
                                <w:rPr>
                                  <w:rFonts w:ascii="Trebuchet MS"/>
                                  <w:color w:val="231F20"/>
                                  <w:spacing w:val="7"/>
                                  <w:w w:val="105"/>
                                  <w:sz w:val="14"/>
                                </w:rPr>
                                <w:t xml:space="preserve"> </w:t>
                              </w:r>
                              <w:r>
                                <w:rPr>
                                  <w:rFonts w:ascii="Trebuchet MS"/>
                                  <w:color w:val="231F20"/>
                                  <w:spacing w:val="-2"/>
                                  <w:w w:val="105"/>
                                  <w:sz w:val="14"/>
                                </w:rPr>
                                <w:t>India</w:t>
                              </w:r>
                            </w:p>
                          </w:txbxContent>
                        </wps:txbx>
                        <wps:bodyPr wrap="square" lIns="0" tIns="0" rIns="0" bIns="0" rtlCol="0">
                          <a:noAutofit/>
                        </wps:bodyPr>
                      </wps:wsp>
                    </wpg:wgp>
                  </a:graphicData>
                </a:graphic>
              </wp:anchor>
            </w:drawing>
          </mc:Choice>
          <mc:Fallback>
            <w:pict>
              <v:group id="Group 284" o:spid="_x0000_s1285" style="position:absolute;left:0;text-align:left;margin-left:323.5pt;margin-top:22.45pt;width:255.15pt;height:170pt;z-index:251679232;mso-wrap-distance-left:0;mso-wrap-distance-right:0;mso-position-horizontal-relative:page;mso-position-vertical-relative:text" coordsize="32404,2159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">
                <v:shape id="Graphic 285" o:spid="_x0000_s1286" style="position:absolute;width:32404;height:21590;visibility:visible;mso-wrap-style:square;v-text-anchor:top" coordsize="3240405,2159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" path="m3152559,1529257r-2883815,l268744,136423r-3175,l265569,133248r-28803,l236766,139598r25628,l262394,307594r-25628,l236766,313944r25628,l262394,481926r-25628,l236766,488276r25628,l262394,656272r-25628,l236766,662622r25628,l262394,830618r-25628,l236766,836968r25628,l262394,1004951r-25628,l236766,1011301r25628,l262394,1180553r-25628,l236766,1186903r25628,l262394,1354899r-25628,l236766,1361249r25628,l262394,1529245r-25628,l236766,1535595r25641,l262407,1561211r6350,l268757,1535595r159029,l427786,1561211r6350,l434136,1535595r159017,l593153,1561211r6350,l599503,1535595r160109,l759612,1561211r6350,l765962,1535595r159017,l924979,1561211r6350,l931329,1535595r159029,l1090358,1561211r6350,l1096708,1535595r159017,l1255725,1561211r6350,l1262075,1535595r160109,l1422184,1561211r6350,l1428534,1535595r159016,l1587550,1561211r6350,l1593900,1535595r159017,l1752917,1561211r6350,l1759267,1535595r159029,l1918296,1561211r6350,l1924646,1535595r160097,l2084743,1561211r6350,l2091093,1535595r159029,l2250122,1561211r6350,l2256472,1535595r159004,l2415476,1561211r6350,l2421826,1535595r159042,l2580868,1561211r6350,l2587218,1535595r159017,l2746235,1561211r6350,l2752585,1535595r160109,l2912694,1561211r6350,l2919044,1535595r159017,l3078061,1561211r6350,l3084411,1535595r68148,l3152559,1529257xem3239998,r-6350,l3233648,6350r,2146300l6337,2152650,6337,6350r3227311,l3233648,,,,,6350,,2152650r,6350l3239998,2159000r,-5842l3239998,2152650r,-2146300l3239998,5867r,-5867xe" fillcolor="#231f20" stroked="f">
                  <v:path arrowok="t"/>
                </v:shape>
                <v:shape id="Image 286" o:spid="_x0000_s1287" type="#_x0000_t75" style="position:absolute;left:2621;top:3571;width:28927;height:106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">
                  <v:imagedata r:id="rId17" o:title=""/>
                </v:shape>
                <v:shape id="Graphic 287" o:spid="_x0000_s1288" style="position:absolute;left:2851;top:20254;width:2292;height:127;visibility:visible;mso-wrap-style:square;v-text-anchor:top" coordsize="229235,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" path="m225856,l2844,,,2844,,9855r2844,2845l6350,12700r219506,l228701,9855r,-7011l225856,xe" fillcolor="#5b9bd3" stroked="f">
                  <v:path arrowok="t"/>
                </v:shape>
                <v:shape id="Graphic 288" o:spid="_x0000_s1289" style="position:absolute;left:13349;top:20254;width:2293;height:127;visibility:visible;mso-wrap-style:square;v-text-anchor:top" coordsize="229235,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" path="m225869,l2844,,12,2844,,9855r2844,2845l6350,12700r219519,l228701,9855r,-7011l225869,xe" fillcolor="#ec7d2f" stroked="f">
                  <v:path arrowok="t"/>
                </v:shape>
                <v:shape id="Graphic 289" o:spid="_x0000_s1290" style="position:absolute;left:22713;top:20254;width:2292;height:127;visibility:visible;mso-wrap-style:square;v-text-anchor:top" coordsize="229235,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" path="m225856,l2844,,,2844,,9855r2844,2845l6350,12700r219506,l228701,9855r,-7011l225856,xe" fillcolor="#93c954" stroked="f">
                  <v:path arrowok="t"/>
                </v:shape>
                <v:shape id="Textbox 290" o:spid="_x0000_s1291" type="#_x0000_t202" style="position:absolute;left:820;top:637;width:1422;height:151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" filled="f" stroked="f">
                  <v:textbox inset="0,0,0,0">
                    <w:txbxContent>
                      <w:p w:rsidR="00A07895" w:rsidRDefault="00A07895">
                        <w:pPr>
                          <w:spacing w:before="24"/>
                          <w:ind w:left="7"/>
                          <w:rPr>
                            <w:rFonts w:ascii="Trebuchet MS"/>
                            <w:sz w:val="14"/>
                          </w:rPr>
                        </w:pPr>
                        <w:r>
                          <w:rPr>
                            <w:rFonts w:ascii="Trebuchet MS"/>
                            <w:color w:val="231F20"/>
                            <w:spacing w:val="-6"/>
                            <w:sz w:val="14"/>
                          </w:rPr>
                          <w:t>160</w:t>
                        </w:r>
                      </w:p>
                      <w:p w:rsidR="00A07895" w:rsidRDefault="00A07895">
                        <w:pPr>
                          <w:spacing w:before="112"/>
                          <w:ind w:left="3"/>
                          <w:rPr>
                            <w:rFonts w:ascii="Trebuchet MS"/>
                            <w:sz w:val="14"/>
                          </w:rPr>
                        </w:pPr>
                        <w:r>
                          <w:rPr>
                            <w:rFonts w:ascii="Trebuchet MS"/>
                            <w:color w:val="231F20"/>
                            <w:spacing w:val="-5"/>
                            <w:sz w:val="14"/>
                          </w:rPr>
                          <w:t>150</w:t>
                        </w:r>
                      </w:p>
                      <w:p w:rsidR="00A07895" w:rsidRDefault="00A07895">
                        <w:pPr>
                          <w:spacing w:before="112"/>
                          <w:rPr>
                            <w:rFonts w:ascii="Trebuchet MS"/>
                            <w:sz w:val="14"/>
                          </w:rPr>
                        </w:pPr>
                        <w:r>
                          <w:rPr>
                            <w:rFonts w:ascii="Trebuchet MS"/>
                            <w:color w:val="231F20"/>
                            <w:spacing w:val="-5"/>
                            <w:sz w:val="14"/>
                          </w:rPr>
                          <w:t>140</w:t>
                        </w:r>
                      </w:p>
                      <w:p w:rsidR="00A07895" w:rsidRDefault="00A07895">
                        <w:pPr>
                          <w:spacing w:before="113"/>
                          <w:ind w:left="5"/>
                          <w:rPr>
                            <w:rFonts w:ascii="Trebuchet MS"/>
                            <w:sz w:val="14"/>
                          </w:rPr>
                        </w:pPr>
                        <w:r>
                          <w:rPr>
                            <w:rFonts w:ascii="Trebuchet MS"/>
                            <w:color w:val="231F20"/>
                            <w:spacing w:val="-5"/>
                            <w:sz w:val="14"/>
                          </w:rPr>
                          <w:t>130</w:t>
                        </w:r>
                      </w:p>
                      <w:p w:rsidR="00A07895" w:rsidRDefault="00A07895">
                        <w:pPr>
                          <w:spacing w:before="112"/>
                          <w:ind w:left="7"/>
                          <w:rPr>
                            <w:rFonts w:ascii="Trebuchet MS"/>
                            <w:sz w:val="14"/>
                          </w:rPr>
                        </w:pPr>
                        <w:r>
                          <w:rPr>
                            <w:rFonts w:ascii="Trebuchet MS"/>
                            <w:color w:val="231F20"/>
                            <w:spacing w:val="-6"/>
                            <w:sz w:val="14"/>
                          </w:rPr>
                          <w:t>120</w:t>
                        </w:r>
                      </w:p>
                      <w:p w:rsidR="00A07895" w:rsidRDefault="00A07895">
                        <w:pPr>
                          <w:spacing w:before="112"/>
                          <w:ind w:left="33"/>
                          <w:rPr>
                            <w:rFonts w:ascii="Trebuchet MS"/>
                            <w:sz w:val="14"/>
                          </w:rPr>
                        </w:pPr>
                        <w:r>
                          <w:rPr>
                            <w:rFonts w:ascii="Trebuchet MS"/>
                            <w:color w:val="231F20"/>
                            <w:spacing w:val="-5"/>
                            <w:w w:val="85"/>
                            <w:sz w:val="14"/>
                          </w:rPr>
                          <w:t>110</w:t>
                        </w:r>
                      </w:p>
                      <w:p w:rsidR="00A07895" w:rsidRDefault="00A07895">
                        <w:pPr>
                          <w:spacing w:before="112"/>
                          <w:ind w:left="2"/>
                          <w:rPr>
                            <w:rFonts w:ascii="Trebuchet MS"/>
                            <w:sz w:val="14"/>
                          </w:rPr>
                        </w:pPr>
                        <w:r>
                          <w:rPr>
                            <w:rFonts w:ascii="Trebuchet MS"/>
                            <w:color w:val="231F20"/>
                            <w:spacing w:val="-5"/>
                            <w:sz w:val="14"/>
                          </w:rPr>
                          <w:t>100</w:t>
                        </w:r>
                      </w:p>
                      <w:p w:rsidR="00A07895" w:rsidRDefault="00A07895">
                        <w:pPr>
                          <w:spacing w:before="113"/>
                          <w:ind w:left="54"/>
                          <w:rPr>
                            <w:rFonts w:ascii="Trebuchet MS"/>
                            <w:sz w:val="14"/>
                          </w:rPr>
                        </w:pPr>
                        <w:r>
                          <w:rPr>
                            <w:rFonts w:ascii="Trebuchet MS"/>
                            <w:color w:val="231F20"/>
                            <w:spacing w:val="-5"/>
                            <w:sz w:val="14"/>
                          </w:rPr>
                          <w:t>90</w:t>
                        </w:r>
                      </w:p>
                      <w:p w:rsidR="00A07895" w:rsidRDefault="00A07895">
                        <w:pPr>
                          <w:spacing w:before="112"/>
                          <w:ind w:left="47"/>
                          <w:rPr>
                            <w:rFonts w:ascii="Trebuchet MS"/>
                            <w:sz w:val="14"/>
                          </w:rPr>
                        </w:pPr>
                        <w:r>
                          <w:rPr>
                            <w:rFonts w:ascii="Trebuchet MS"/>
                            <w:color w:val="231F20"/>
                            <w:spacing w:val="-5"/>
                            <w:w w:val="105"/>
                            <w:sz w:val="14"/>
                          </w:rPr>
                          <w:t>80</w:t>
                        </w:r>
                      </w:p>
                    </w:txbxContent>
                  </v:textbox>
                </v:shape>
                <v:shape id="Textbox 291" o:spid="_x0000_s1292" type="#_x0000_t202" style="position:absolute;left:5435;top:19647;width:4756;height:1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" filled="f" stroked="f">
                  <v:textbox inset="0,0,0,0">
                    <w:txbxContent>
                      <w:p w:rsidR="00A07895" w:rsidRDefault="00A07895">
                        <w:pPr>
                          <w:spacing w:before="24"/>
                          <w:rPr>
                            <w:rFonts w:ascii="Trebuchet MS"/>
                            <w:sz w:val="14"/>
                          </w:rPr>
                        </w:pPr>
                        <w:r>
                          <w:rPr>
                            <w:rFonts w:ascii="Trebuchet MS"/>
                            <w:color w:val="231F20"/>
                            <w:w w:val="105"/>
                            <w:sz w:val="14"/>
                          </w:rPr>
                          <w:t>MSCI</w:t>
                        </w:r>
                        <w:r>
                          <w:rPr>
                            <w:rFonts w:ascii="Trebuchet MS"/>
                            <w:color w:val="231F20"/>
                            <w:spacing w:val="7"/>
                            <w:w w:val="105"/>
                            <w:sz w:val="14"/>
                          </w:rPr>
                          <w:t xml:space="preserve"> </w:t>
                        </w:r>
                        <w:r>
                          <w:rPr>
                            <w:rFonts w:ascii="Trebuchet MS"/>
                            <w:color w:val="231F20"/>
                            <w:spacing w:val="-2"/>
                            <w:w w:val="105"/>
                            <w:sz w:val="14"/>
                          </w:rPr>
                          <w:t>World</w:t>
                        </w:r>
                      </w:p>
                    </w:txbxContent>
                  </v:textbox>
                </v:shape>
                <v:shape id="Textbox 292" o:spid="_x0000_s1293" type="#_x0000_t202" style="position:absolute;left:15927;top:19647;width:3626;height:1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" filled="f" stroked="f">
                  <v:textbox inset="0,0,0,0">
                    <w:txbxContent>
                      <w:p w:rsidR="00A07895" w:rsidRDefault="00A07895">
                        <w:pPr>
                          <w:spacing w:before="24"/>
                          <w:rPr>
                            <w:rFonts w:ascii="Trebuchet MS"/>
                            <w:sz w:val="14"/>
                          </w:rPr>
                        </w:pPr>
                        <w:r>
                          <w:rPr>
                            <w:rFonts w:ascii="Trebuchet MS"/>
                            <w:color w:val="231F20"/>
                            <w:w w:val="110"/>
                            <w:sz w:val="14"/>
                          </w:rPr>
                          <w:t>MSCI</w:t>
                        </w:r>
                        <w:r>
                          <w:rPr>
                            <w:rFonts w:ascii="Trebuchet MS"/>
                            <w:color w:val="231F20"/>
                            <w:spacing w:val="-10"/>
                            <w:w w:val="110"/>
                            <w:sz w:val="14"/>
                          </w:rPr>
                          <w:t xml:space="preserve"> </w:t>
                        </w:r>
                        <w:r>
                          <w:rPr>
                            <w:rFonts w:ascii="Trebuchet MS"/>
                            <w:color w:val="231F20"/>
                            <w:spacing w:val="-5"/>
                            <w:w w:val="110"/>
                            <w:sz w:val="14"/>
                          </w:rPr>
                          <w:t>EM</w:t>
                        </w:r>
                      </w:p>
                    </w:txbxContent>
                  </v:textbox>
                </v:shape>
                <v:shape id="Textbox 293" o:spid="_x0000_s1294" type="#_x0000_t202" style="position:absolute;left:25294;top:19647;width:4318;height:1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" filled="f" stroked="f">
                  <v:textbox inset="0,0,0,0">
                    <w:txbxContent>
                      <w:p w:rsidR="00A07895" w:rsidRDefault="00A07895">
                        <w:pPr>
                          <w:spacing w:before="24"/>
                          <w:rPr>
                            <w:rFonts w:ascii="Trebuchet MS"/>
                            <w:sz w:val="14"/>
                          </w:rPr>
                        </w:pPr>
                        <w:r>
                          <w:rPr>
                            <w:rFonts w:ascii="Trebuchet MS"/>
                            <w:color w:val="231F20"/>
                            <w:w w:val="105"/>
                            <w:sz w:val="14"/>
                          </w:rPr>
                          <w:t>MSCI</w:t>
                        </w:r>
                        <w:r>
                          <w:rPr>
                            <w:rFonts w:ascii="Trebuchet MS"/>
                            <w:color w:val="231F20"/>
                            <w:spacing w:val="7"/>
                            <w:w w:val="105"/>
                            <w:sz w:val="14"/>
                          </w:rPr>
                          <w:t xml:space="preserve"> </w:t>
                        </w:r>
                        <w:r>
                          <w:rPr>
                            <w:rFonts w:ascii="Trebuchet MS"/>
                            <w:color w:val="231F20"/>
                            <w:spacing w:val="-2"/>
                            <w:w w:val="105"/>
                            <w:sz w:val="14"/>
                          </w:rPr>
                          <w:t>India</w:t>
                        </w:r>
                      </w:p>
                    </w:txbxContent>
                  </v:textbox>
                </v:shape>
                <w10:wrap anchorx="page"/>
              </v:group>
            </w:pict>
          </mc:Fallback>
        </mc:AlternateContent>
      </w:r>
      <w:r w:rsidRPr="00CC054E">
        <w:rPr>
          <w:b/>
          <w:color w:val="231F20"/>
          <w:spacing w:val="-2"/>
          <w:sz w:val="18"/>
        </w:rPr>
        <w:t>Chart</w:t>
      </w:r>
      <w:r w:rsidRPr="00CC054E">
        <w:rPr>
          <w:b/>
          <w:color w:val="231F20"/>
          <w:spacing w:val="-11"/>
          <w:sz w:val="18"/>
        </w:rPr>
        <w:t xml:space="preserve"> </w:t>
      </w:r>
      <w:r w:rsidRPr="00CC054E">
        <w:rPr>
          <w:b/>
          <w:color w:val="231F20"/>
          <w:spacing w:val="-2"/>
          <w:sz w:val="18"/>
        </w:rPr>
        <w:t>2.5:</w:t>
      </w:r>
      <w:r w:rsidRPr="00CC054E">
        <w:rPr>
          <w:b/>
          <w:color w:val="231F20"/>
          <w:spacing w:val="30"/>
          <w:sz w:val="18"/>
        </w:rPr>
        <w:t xml:space="preserve"> </w:t>
      </w:r>
      <w:r w:rsidRPr="00CC054E">
        <w:rPr>
          <w:b/>
          <w:color w:val="231F20"/>
          <w:spacing w:val="-2"/>
          <w:sz w:val="18"/>
        </w:rPr>
        <w:t>Trends</w:t>
      </w:r>
      <w:r w:rsidRPr="00CC054E">
        <w:rPr>
          <w:b/>
          <w:color w:val="231F20"/>
          <w:spacing w:val="-10"/>
          <w:sz w:val="18"/>
        </w:rPr>
        <w:t xml:space="preserve"> </w:t>
      </w:r>
      <w:r w:rsidRPr="00CC054E">
        <w:rPr>
          <w:b/>
          <w:color w:val="231F20"/>
          <w:spacing w:val="-2"/>
          <w:sz w:val="18"/>
        </w:rPr>
        <w:t>in</w:t>
      </w:r>
      <w:r w:rsidRPr="00CC054E">
        <w:rPr>
          <w:b/>
          <w:color w:val="231F20"/>
          <w:spacing w:val="-10"/>
          <w:sz w:val="18"/>
        </w:rPr>
        <w:t xml:space="preserve"> </w:t>
      </w:r>
      <w:r w:rsidRPr="00CC054E">
        <w:rPr>
          <w:b/>
          <w:color w:val="231F20"/>
          <w:spacing w:val="-2"/>
          <w:sz w:val="18"/>
        </w:rPr>
        <w:t>MSCI</w:t>
      </w:r>
      <w:r w:rsidRPr="00CC054E">
        <w:rPr>
          <w:b/>
          <w:color w:val="231F20"/>
          <w:spacing w:val="-10"/>
          <w:sz w:val="18"/>
        </w:rPr>
        <w:t xml:space="preserve"> </w:t>
      </w:r>
      <w:r w:rsidRPr="00CC054E">
        <w:rPr>
          <w:b/>
          <w:color w:val="231F20"/>
          <w:spacing w:val="-2"/>
          <w:sz w:val="18"/>
        </w:rPr>
        <w:t>Indices</w:t>
      </w:r>
    </w:p>
    <w:p w:rsidR="00A07AC0" w:rsidRDefault="00A07AC0">
      <w:pPr>
        <w:rPr>
          <w:sz w:val="18"/>
        </w:rPr>
        <w:sectPr w:rsidR="00A07AC0">
          <w:type w:val="continuous"/>
          <w:pgSz w:w="12590" w:h="16190"/>
          <w:pgMar w:top="0" w:right="850" w:bottom="1020" w:left="992" w:header="0" w:footer="824" w:gutter="0"/>
          <w:cols w:num="2" w:space="720" w:equalWidth="0">
            <w:col w:w="5132" w:space="308"/>
            <w:col w:w="5308"/>
          </w:cols>
        </w:sectPr>
      </w:pPr>
    </w:p>
    <w:p w:rsidR="00A07AC0" w:rsidRDefault="00A07AC0">
      <w:pPr>
        <w:pStyle w:val="BodyText"/>
        <w:rPr>
          <w:sz w:val="18"/>
        </w:rPr>
      </w:pPr>
    </w:p>
    <w:p w:rsidR="00A07AC0" w:rsidRDefault="00A07AC0">
      <w:pPr>
        <w:pStyle w:val="BodyText"/>
        <w:rPr>
          <w:sz w:val="18"/>
        </w:rPr>
      </w:pPr>
    </w:p>
    <w:p w:rsidR="00A07AC0" w:rsidRDefault="00A07AC0">
      <w:pPr>
        <w:pStyle w:val="BodyText"/>
        <w:rPr>
          <w:sz w:val="18"/>
        </w:rPr>
      </w:pPr>
    </w:p>
    <w:p w:rsidR="00A07AC0" w:rsidRDefault="00A07AC0">
      <w:pPr>
        <w:pStyle w:val="BodyText"/>
        <w:rPr>
          <w:sz w:val="18"/>
        </w:rPr>
      </w:pPr>
    </w:p>
    <w:p w:rsidR="00A07AC0" w:rsidRDefault="00A07AC0">
      <w:pPr>
        <w:pStyle w:val="BodyText"/>
        <w:rPr>
          <w:sz w:val="18"/>
        </w:rPr>
      </w:pPr>
    </w:p>
    <w:p w:rsidR="00A07AC0" w:rsidRDefault="00A07AC0">
      <w:pPr>
        <w:pStyle w:val="BodyText"/>
        <w:rPr>
          <w:sz w:val="18"/>
        </w:rPr>
      </w:pPr>
    </w:p>
    <w:p w:rsidR="00A07AC0" w:rsidRDefault="00A07AC0">
      <w:pPr>
        <w:pStyle w:val="BodyText"/>
        <w:rPr>
          <w:sz w:val="18"/>
        </w:rPr>
      </w:pPr>
    </w:p>
    <w:p w:rsidR="00A07AC0" w:rsidRDefault="00A07AC0">
      <w:pPr>
        <w:pStyle w:val="BodyText"/>
        <w:rPr>
          <w:sz w:val="18"/>
        </w:rPr>
      </w:pPr>
    </w:p>
    <w:p w:rsidR="00A07AC0" w:rsidRDefault="00A07AC0">
      <w:pPr>
        <w:pStyle w:val="BodyText"/>
        <w:rPr>
          <w:sz w:val="18"/>
        </w:rPr>
      </w:pPr>
    </w:p>
    <w:p w:rsidR="00A07AC0" w:rsidRDefault="00A07AC0">
      <w:pPr>
        <w:pStyle w:val="BodyText"/>
        <w:rPr>
          <w:sz w:val="18"/>
        </w:rPr>
      </w:pPr>
    </w:p>
    <w:p w:rsidR="00A07AC0" w:rsidRDefault="00A07AC0">
      <w:pPr>
        <w:pStyle w:val="BodyText"/>
        <w:rPr>
          <w:sz w:val="18"/>
        </w:rPr>
      </w:pPr>
    </w:p>
    <w:p w:rsidR="00A07AC0" w:rsidRDefault="00A07AC0">
      <w:pPr>
        <w:pStyle w:val="BodyText"/>
        <w:rPr>
          <w:sz w:val="18"/>
        </w:rPr>
      </w:pPr>
    </w:p>
    <w:p w:rsidR="00A07AC0" w:rsidRDefault="00997FC6">
      <w:pPr>
        <w:pStyle w:val="BodyText"/>
        <w:rPr>
          <w:sz w:val="18"/>
        </w:rPr>
      </w:pPr>
      <w:r>
        <w:rPr>
          <w:noProof/>
          <w:sz w:val="18"/>
          <w:lang w:val="en-IN" w:eastAsia="en-IN"/>
        </w:rPr>
        <mc:AlternateContent>
          <mc:Choice Requires="wps">
            <w:drawing>
              <wp:anchor distT="0" distB="0" distL="0" distR="0" simplePos="0" relativeHeight="251608576" behindDoc="0" locked="0" layoutInCell="1" allowOverlap="1">
                <wp:simplePos x="0" y="0"/>
                <wp:positionH relativeFrom="page">
                  <wp:posOffset>4351482</wp:posOffset>
                </wp:positionH>
                <wp:positionV relativeFrom="paragraph">
                  <wp:posOffset>53340</wp:posOffset>
                </wp:positionV>
                <wp:extent cx="2964180" cy="321945"/>
                <wp:effectExtent l="0" t="0" r="0" b="0"/>
                <wp:wrapNone/>
                <wp:docPr id="295" name="Textbox 2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64180" cy="321945"/>
                        </a:xfrm>
                        <a:prstGeom prst="rect">
                          <a:avLst/>
                        </a:prstGeom>
                      </wps:spPr>
                      <wps:txbx>
                        <w:txbxContent>
                          <w:p w:rsidR="00997FC6" w:rsidRDefault="00A07895" w:rsidP="00997FC6">
                            <w:pPr>
                              <w:ind w:left="20" w:right="18" w:firstLine="7"/>
                              <w:jc w:val="both"/>
                              <w:rPr>
                                <w:rFonts w:ascii="Trebuchet MS"/>
                                <w:color w:val="231F20"/>
                                <w:spacing w:val="-2"/>
                                <w:w w:val="105"/>
                                <w:sz w:val="14"/>
                              </w:rPr>
                            </w:pPr>
                            <w:r>
                              <w:rPr>
                                <w:rFonts w:ascii="Trebuchet MS"/>
                                <w:color w:val="231F20"/>
                                <w:spacing w:val="-2"/>
                                <w:w w:val="105"/>
                                <w:sz w:val="14"/>
                              </w:rPr>
                              <w:t>Ma</w:t>
                            </w:r>
                            <w:r w:rsidR="00997FC6">
                              <w:rPr>
                                <w:rFonts w:ascii="Trebuchet MS"/>
                                <w:color w:val="231F20"/>
                                <w:spacing w:val="-2"/>
                                <w:w w:val="105"/>
                                <w:sz w:val="14"/>
                              </w:rPr>
                              <w:t xml:space="preserve">r-25 </w:t>
                            </w:r>
                          </w:p>
                          <w:p w:rsidR="00997FC6" w:rsidRPr="00997FC6" w:rsidRDefault="00997FC6" w:rsidP="00997FC6">
                            <w:pPr>
                              <w:ind w:left="20" w:right="18" w:firstLine="7"/>
                              <w:jc w:val="both"/>
                              <w:rPr>
                                <w:rFonts w:ascii="Trebuchet MS"/>
                                <w:color w:val="231F20"/>
                                <w:spacing w:val="-2"/>
                                <w:w w:val="105"/>
                                <w:sz w:val="18"/>
                              </w:rPr>
                            </w:pPr>
                          </w:p>
                          <w:p w:rsidR="00997FC6" w:rsidRDefault="00997FC6" w:rsidP="00997FC6">
                            <w:pPr>
                              <w:ind w:left="20" w:right="18" w:firstLine="7"/>
                              <w:jc w:val="both"/>
                              <w:rPr>
                                <w:rFonts w:ascii="Trebuchet MS"/>
                                <w:color w:val="231F20"/>
                                <w:spacing w:val="-2"/>
                                <w:w w:val="105"/>
                                <w:sz w:val="14"/>
                              </w:rPr>
                            </w:pPr>
                            <w:r>
                              <w:rPr>
                                <w:rFonts w:ascii="Trebuchet MS"/>
                                <w:color w:val="231F20"/>
                                <w:spacing w:val="-2"/>
                                <w:w w:val="105"/>
                                <w:sz w:val="14"/>
                              </w:rPr>
                              <w:t xml:space="preserve">Apr-25 </w:t>
                            </w:r>
                          </w:p>
                          <w:p w:rsidR="00997FC6" w:rsidRPr="00997FC6" w:rsidRDefault="00997FC6" w:rsidP="00997FC6">
                            <w:pPr>
                              <w:ind w:left="20" w:right="18" w:firstLine="7"/>
                              <w:jc w:val="both"/>
                              <w:rPr>
                                <w:rFonts w:ascii="Trebuchet MS"/>
                                <w:color w:val="231F20"/>
                                <w:spacing w:val="-2"/>
                                <w:w w:val="105"/>
                                <w:sz w:val="18"/>
                              </w:rPr>
                            </w:pPr>
                          </w:p>
                          <w:p w:rsidR="00997FC6" w:rsidRDefault="00997FC6" w:rsidP="00997FC6">
                            <w:pPr>
                              <w:ind w:left="20" w:right="18" w:firstLine="7"/>
                              <w:jc w:val="both"/>
                              <w:rPr>
                                <w:rFonts w:ascii="Trebuchet MS"/>
                                <w:color w:val="231F20"/>
                                <w:spacing w:val="-2"/>
                                <w:w w:val="105"/>
                                <w:sz w:val="14"/>
                              </w:rPr>
                            </w:pPr>
                            <w:r>
                              <w:rPr>
                                <w:rFonts w:ascii="Trebuchet MS"/>
                                <w:color w:val="231F20"/>
                                <w:spacing w:val="-2"/>
                                <w:w w:val="105"/>
                                <w:sz w:val="14"/>
                              </w:rPr>
                              <w:t xml:space="preserve">May-25 </w:t>
                            </w:r>
                          </w:p>
                          <w:p w:rsidR="00997FC6" w:rsidRPr="00997FC6" w:rsidRDefault="00997FC6" w:rsidP="00997FC6">
                            <w:pPr>
                              <w:ind w:left="20" w:right="18" w:firstLine="7"/>
                              <w:jc w:val="both"/>
                              <w:rPr>
                                <w:rFonts w:ascii="Trebuchet MS"/>
                                <w:color w:val="231F20"/>
                                <w:spacing w:val="-2"/>
                                <w:w w:val="105"/>
                                <w:sz w:val="18"/>
                              </w:rPr>
                            </w:pPr>
                          </w:p>
                          <w:p w:rsidR="00997FC6" w:rsidRDefault="00997FC6" w:rsidP="00997FC6">
                            <w:pPr>
                              <w:ind w:left="20" w:right="18" w:firstLine="7"/>
                              <w:jc w:val="both"/>
                              <w:rPr>
                                <w:rFonts w:ascii="Trebuchet MS"/>
                                <w:color w:val="231F20"/>
                                <w:spacing w:val="-2"/>
                                <w:w w:val="105"/>
                                <w:sz w:val="14"/>
                              </w:rPr>
                            </w:pPr>
                            <w:r>
                              <w:rPr>
                                <w:rFonts w:ascii="Trebuchet MS"/>
                                <w:color w:val="231F20"/>
                                <w:spacing w:val="-2"/>
                                <w:w w:val="105"/>
                                <w:sz w:val="14"/>
                              </w:rPr>
                              <w:t>Jun-25</w:t>
                            </w:r>
                            <w:r w:rsidR="00A07895">
                              <w:rPr>
                                <w:rFonts w:ascii="Trebuchet MS"/>
                                <w:color w:val="231F20"/>
                                <w:spacing w:val="-2"/>
                                <w:w w:val="105"/>
                                <w:sz w:val="14"/>
                              </w:rPr>
                              <w:t xml:space="preserve"> </w:t>
                            </w:r>
                          </w:p>
                          <w:p w:rsidR="00997FC6" w:rsidRPr="00997FC6" w:rsidRDefault="00997FC6" w:rsidP="00997FC6">
                            <w:pPr>
                              <w:ind w:left="20" w:right="18" w:firstLine="7"/>
                              <w:jc w:val="both"/>
                              <w:rPr>
                                <w:rFonts w:ascii="Trebuchet MS"/>
                                <w:color w:val="231F20"/>
                                <w:spacing w:val="-2"/>
                                <w:w w:val="105"/>
                                <w:sz w:val="18"/>
                              </w:rPr>
                            </w:pPr>
                          </w:p>
                          <w:p w:rsidR="00997FC6" w:rsidRDefault="00A07895" w:rsidP="00997FC6">
                            <w:pPr>
                              <w:ind w:left="20" w:right="18" w:firstLine="7"/>
                              <w:jc w:val="both"/>
                              <w:rPr>
                                <w:rFonts w:ascii="Trebuchet MS"/>
                                <w:color w:val="231F20"/>
                                <w:spacing w:val="-2"/>
                                <w:w w:val="105"/>
                                <w:sz w:val="14"/>
                              </w:rPr>
                            </w:pPr>
                            <w:r>
                              <w:rPr>
                                <w:rFonts w:ascii="Trebuchet MS"/>
                                <w:color w:val="231F20"/>
                                <w:spacing w:val="-2"/>
                                <w:w w:val="105"/>
                                <w:sz w:val="14"/>
                              </w:rPr>
                              <w:t xml:space="preserve">Jul-25 </w:t>
                            </w:r>
                          </w:p>
                          <w:p w:rsidR="00997FC6" w:rsidRPr="00997FC6" w:rsidRDefault="00997FC6" w:rsidP="00997FC6">
                            <w:pPr>
                              <w:ind w:left="20" w:right="18" w:firstLine="7"/>
                              <w:jc w:val="both"/>
                              <w:rPr>
                                <w:rFonts w:ascii="Trebuchet MS"/>
                                <w:color w:val="231F20"/>
                                <w:spacing w:val="-2"/>
                                <w:w w:val="105"/>
                                <w:sz w:val="18"/>
                              </w:rPr>
                            </w:pPr>
                          </w:p>
                          <w:p w:rsidR="00997FC6" w:rsidRDefault="00A07895" w:rsidP="00997FC6">
                            <w:pPr>
                              <w:ind w:left="20" w:right="18" w:firstLine="7"/>
                              <w:jc w:val="both"/>
                              <w:rPr>
                                <w:rFonts w:ascii="Trebuchet MS"/>
                                <w:color w:val="231F20"/>
                                <w:spacing w:val="-2"/>
                                <w:w w:val="105"/>
                                <w:sz w:val="14"/>
                              </w:rPr>
                            </w:pPr>
                            <w:r>
                              <w:rPr>
                                <w:rFonts w:ascii="Trebuchet MS"/>
                                <w:color w:val="231F20"/>
                                <w:spacing w:val="-2"/>
                                <w:w w:val="105"/>
                                <w:sz w:val="14"/>
                              </w:rPr>
                              <w:t xml:space="preserve">Aug-25 </w:t>
                            </w:r>
                          </w:p>
                          <w:p w:rsidR="00997FC6" w:rsidRPr="00997FC6" w:rsidRDefault="00997FC6" w:rsidP="00997FC6">
                            <w:pPr>
                              <w:ind w:left="20" w:right="18" w:firstLine="7"/>
                              <w:jc w:val="both"/>
                              <w:rPr>
                                <w:rFonts w:ascii="Trebuchet MS"/>
                                <w:color w:val="231F20"/>
                                <w:spacing w:val="-2"/>
                                <w:w w:val="105"/>
                                <w:sz w:val="18"/>
                              </w:rPr>
                            </w:pPr>
                          </w:p>
                          <w:p w:rsidR="00997FC6" w:rsidRDefault="00A07895" w:rsidP="00997FC6">
                            <w:pPr>
                              <w:ind w:left="20" w:right="18" w:firstLine="7"/>
                              <w:jc w:val="both"/>
                              <w:rPr>
                                <w:rFonts w:ascii="Trebuchet MS"/>
                                <w:color w:val="231F20"/>
                                <w:spacing w:val="-2"/>
                                <w:w w:val="105"/>
                                <w:sz w:val="14"/>
                              </w:rPr>
                            </w:pPr>
                            <w:r>
                              <w:rPr>
                                <w:rFonts w:ascii="Trebuchet MS"/>
                                <w:color w:val="231F20"/>
                                <w:spacing w:val="-2"/>
                                <w:w w:val="105"/>
                                <w:sz w:val="14"/>
                              </w:rPr>
                              <w:t xml:space="preserve">Sep-25 </w:t>
                            </w:r>
                          </w:p>
                          <w:p w:rsidR="00997FC6" w:rsidRPr="00997FC6" w:rsidRDefault="00997FC6" w:rsidP="00997FC6">
                            <w:pPr>
                              <w:ind w:left="20" w:right="18" w:firstLine="7"/>
                              <w:jc w:val="both"/>
                              <w:rPr>
                                <w:rFonts w:ascii="Trebuchet MS"/>
                                <w:color w:val="231F20"/>
                                <w:spacing w:val="-2"/>
                                <w:w w:val="105"/>
                                <w:sz w:val="18"/>
                              </w:rPr>
                            </w:pPr>
                          </w:p>
                          <w:p w:rsidR="00997FC6" w:rsidRDefault="00A07895" w:rsidP="00997FC6">
                            <w:pPr>
                              <w:ind w:left="20" w:right="18" w:firstLine="7"/>
                              <w:jc w:val="both"/>
                              <w:rPr>
                                <w:rFonts w:ascii="Trebuchet MS"/>
                                <w:color w:val="231F20"/>
                                <w:spacing w:val="-2"/>
                                <w:w w:val="105"/>
                                <w:sz w:val="14"/>
                              </w:rPr>
                            </w:pPr>
                            <w:r>
                              <w:rPr>
                                <w:rFonts w:ascii="Trebuchet MS"/>
                                <w:color w:val="231F20"/>
                                <w:spacing w:val="-2"/>
                                <w:w w:val="105"/>
                                <w:sz w:val="14"/>
                              </w:rPr>
                              <w:t xml:space="preserve">Oct-25 </w:t>
                            </w:r>
                          </w:p>
                          <w:p w:rsidR="00997FC6" w:rsidRPr="00997FC6" w:rsidRDefault="00997FC6" w:rsidP="00997FC6">
                            <w:pPr>
                              <w:ind w:left="20" w:right="18" w:firstLine="7"/>
                              <w:jc w:val="both"/>
                              <w:rPr>
                                <w:rFonts w:ascii="Trebuchet MS"/>
                                <w:color w:val="231F20"/>
                                <w:spacing w:val="-2"/>
                                <w:w w:val="105"/>
                                <w:sz w:val="18"/>
                              </w:rPr>
                            </w:pPr>
                          </w:p>
                          <w:p w:rsidR="00997FC6" w:rsidRDefault="00A07895" w:rsidP="00997FC6">
                            <w:pPr>
                              <w:ind w:left="20" w:right="18" w:firstLine="7"/>
                              <w:jc w:val="both"/>
                              <w:rPr>
                                <w:rFonts w:ascii="Trebuchet MS"/>
                                <w:color w:val="231F20"/>
                                <w:spacing w:val="-2"/>
                                <w:w w:val="105"/>
                                <w:sz w:val="14"/>
                              </w:rPr>
                            </w:pPr>
                            <w:r>
                              <w:rPr>
                                <w:rFonts w:ascii="Trebuchet MS"/>
                                <w:color w:val="231F20"/>
                                <w:spacing w:val="-2"/>
                                <w:w w:val="105"/>
                                <w:sz w:val="14"/>
                              </w:rPr>
                              <w:t xml:space="preserve">Nov-25 </w:t>
                            </w:r>
                          </w:p>
                          <w:p w:rsidR="00997FC6" w:rsidRPr="00997FC6" w:rsidRDefault="00997FC6" w:rsidP="00997FC6">
                            <w:pPr>
                              <w:ind w:left="20" w:right="18" w:firstLine="7"/>
                              <w:jc w:val="both"/>
                              <w:rPr>
                                <w:rFonts w:ascii="Trebuchet MS"/>
                                <w:color w:val="231F20"/>
                                <w:spacing w:val="-2"/>
                                <w:w w:val="105"/>
                                <w:sz w:val="18"/>
                              </w:rPr>
                            </w:pPr>
                          </w:p>
                          <w:p w:rsidR="00997FC6" w:rsidRDefault="00A07895" w:rsidP="00997FC6">
                            <w:pPr>
                              <w:ind w:left="20" w:right="18" w:firstLine="7"/>
                              <w:jc w:val="both"/>
                              <w:rPr>
                                <w:rFonts w:ascii="Trebuchet MS"/>
                                <w:color w:val="231F20"/>
                                <w:spacing w:val="-2"/>
                                <w:w w:val="105"/>
                                <w:sz w:val="14"/>
                              </w:rPr>
                            </w:pPr>
                            <w:r>
                              <w:rPr>
                                <w:rFonts w:ascii="Trebuchet MS"/>
                                <w:color w:val="231F20"/>
                                <w:spacing w:val="-2"/>
                                <w:w w:val="105"/>
                                <w:sz w:val="14"/>
                              </w:rPr>
                              <w:t xml:space="preserve">Dec-25 </w:t>
                            </w:r>
                          </w:p>
                          <w:p w:rsidR="00997FC6" w:rsidRPr="00997FC6" w:rsidRDefault="00997FC6" w:rsidP="00997FC6">
                            <w:pPr>
                              <w:ind w:left="20" w:right="18" w:firstLine="7"/>
                              <w:jc w:val="both"/>
                              <w:rPr>
                                <w:rFonts w:ascii="Trebuchet MS"/>
                                <w:color w:val="231F20"/>
                                <w:spacing w:val="-2"/>
                                <w:w w:val="105"/>
                                <w:sz w:val="18"/>
                              </w:rPr>
                            </w:pPr>
                          </w:p>
                          <w:p w:rsidR="00997FC6" w:rsidRDefault="00A07895" w:rsidP="00997FC6">
                            <w:pPr>
                              <w:ind w:left="20" w:right="18" w:firstLine="7"/>
                              <w:jc w:val="both"/>
                              <w:rPr>
                                <w:rFonts w:ascii="Trebuchet MS"/>
                                <w:color w:val="231F20"/>
                                <w:spacing w:val="-2"/>
                                <w:w w:val="105"/>
                                <w:sz w:val="14"/>
                              </w:rPr>
                            </w:pPr>
                            <w:r>
                              <w:rPr>
                                <w:rFonts w:ascii="Trebuchet MS"/>
                                <w:color w:val="231F20"/>
                                <w:spacing w:val="-2"/>
                                <w:w w:val="105"/>
                                <w:sz w:val="14"/>
                              </w:rPr>
                              <w:t xml:space="preserve">Jan-26 </w:t>
                            </w:r>
                          </w:p>
                          <w:p w:rsidR="00997FC6" w:rsidRPr="00997FC6" w:rsidRDefault="00997FC6" w:rsidP="00997FC6">
                            <w:pPr>
                              <w:ind w:left="20" w:right="18" w:firstLine="7"/>
                              <w:jc w:val="both"/>
                              <w:rPr>
                                <w:rFonts w:ascii="Trebuchet MS"/>
                                <w:color w:val="231F20"/>
                                <w:spacing w:val="-2"/>
                                <w:w w:val="105"/>
                                <w:sz w:val="18"/>
                              </w:rPr>
                            </w:pPr>
                          </w:p>
                          <w:p w:rsidR="00997FC6" w:rsidRDefault="00A07895" w:rsidP="00997FC6">
                            <w:pPr>
                              <w:ind w:left="20" w:right="18" w:firstLine="7"/>
                              <w:jc w:val="both"/>
                              <w:rPr>
                                <w:rFonts w:ascii="Trebuchet MS"/>
                                <w:color w:val="231F20"/>
                                <w:spacing w:val="-2"/>
                                <w:w w:val="105"/>
                                <w:sz w:val="14"/>
                              </w:rPr>
                            </w:pPr>
                            <w:r>
                              <w:rPr>
                                <w:rFonts w:ascii="Trebuchet MS"/>
                                <w:color w:val="231F20"/>
                                <w:spacing w:val="-2"/>
                                <w:w w:val="105"/>
                                <w:sz w:val="14"/>
                              </w:rPr>
                              <w:t xml:space="preserve">Feb-26 </w:t>
                            </w:r>
                          </w:p>
                          <w:p w:rsidR="00997FC6" w:rsidRPr="00997FC6" w:rsidRDefault="00997FC6" w:rsidP="00997FC6">
                            <w:pPr>
                              <w:ind w:left="20" w:right="18" w:firstLine="7"/>
                              <w:jc w:val="both"/>
                              <w:rPr>
                                <w:rFonts w:ascii="Trebuchet MS"/>
                                <w:color w:val="231F20"/>
                                <w:spacing w:val="-2"/>
                                <w:w w:val="105"/>
                                <w:sz w:val="18"/>
                              </w:rPr>
                            </w:pPr>
                          </w:p>
                          <w:p w:rsidR="00A07895" w:rsidRDefault="00A07895" w:rsidP="00997FC6">
                            <w:pPr>
                              <w:ind w:left="20" w:right="18" w:firstLine="7"/>
                              <w:jc w:val="both"/>
                              <w:rPr>
                                <w:rFonts w:ascii="Trebuchet MS"/>
                                <w:sz w:val="14"/>
                              </w:rPr>
                            </w:pPr>
                            <w:r>
                              <w:rPr>
                                <w:rFonts w:ascii="Trebuchet MS"/>
                                <w:color w:val="231F20"/>
                                <w:w w:val="105"/>
                                <w:sz w:val="14"/>
                              </w:rPr>
                              <w:t>Mar-</w:t>
                            </w:r>
                            <w:r>
                              <w:rPr>
                                <w:rFonts w:ascii="Trebuchet MS"/>
                                <w:color w:val="231F20"/>
                                <w:spacing w:val="-5"/>
                                <w:w w:val="105"/>
                                <w:sz w:val="14"/>
                              </w:rPr>
                              <w:t>26</w:t>
                            </w:r>
                          </w:p>
                          <w:p w:rsidR="00A07895" w:rsidRDefault="00A07895" w:rsidP="00997FC6">
                            <w:pPr>
                              <w:rPr>
                                <w:rFonts w:ascii="Trebuchet MS"/>
                                <w:sz w:val="14"/>
                              </w:rPr>
                            </w:pPr>
                          </w:p>
                        </w:txbxContent>
                      </wps:txbx>
                      <wps:bodyPr vert="vert270" wrap="square" lIns="0" tIns="0" rIns="0" bIns="0" rtlCol="0">
                        <a:noAutofit/>
                      </wps:bodyPr>
                    </wps:wsp>
                  </a:graphicData>
                </a:graphic>
              </wp:anchor>
            </w:drawing>
          </mc:Choice>
          <mc:Fallback>
            <w:pict>
              <v:shape id="Textbox 295" o:spid="_x0000_s1295" type="#_x0000_t202" style="position:absolute;margin-left:342.65pt;margin-top:4.2pt;width:233.4pt;height:25.35pt;z-index:25160857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" filled="f" stroked="f">
                <v:path arrowok="t"/>
                <v:textbox style="layout-flow:vertical;mso-layout-flow-alt:bottom-to-top" inset="0,0,0,0">
                  <w:txbxContent>
                    <w:p w:rsidR="00997FC6" w:rsidRDefault="00A07895" w:rsidP="00997FC6">
                      <w:pPr>
                        <w:ind w:left="20" w:right="18" w:firstLine="7"/>
                        <w:jc w:val="both"/>
                        <w:rPr>
                          <w:rFonts w:ascii="Trebuchet MS"/>
                          <w:color w:val="231F20"/>
                          <w:spacing w:val="-2"/>
                          <w:w w:val="105"/>
                          <w:sz w:val="14"/>
                        </w:rPr>
                      </w:pPr>
                      <w:r>
                        <w:rPr>
                          <w:rFonts w:ascii="Trebuchet MS"/>
                          <w:color w:val="231F20"/>
                          <w:spacing w:val="-2"/>
                          <w:w w:val="105"/>
                          <w:sz w:val="14"/>
                        </w:rPr>
                        <w:t>Ma</w:t>
                      </w:r>
                      <w:r w:rsidR="00997FC6">
                        <w:rPr>
                          <w:rFonts w:ascii="Trebuchet MS"/>
                          <w:color w:val="231F20"/>
                          <w:spacing w:val="-2"/>
                          <w:w w:val="105"/>
                          <w:sz w:val="14"/>
                        </w:rPr>
                        <w:t xml:space="preserve">r-25 </w:t>
                      </w:r>
                    </w:p>
                    <w:p w:rsidR="00997FC6" w:rsidRPr="00997FC6" w:rsidRDefault="00997FC6" w:rsidP="00997FC6">
                      <w:pPr>
                        <w:ind w:left="20" w:right="18" w:firstLine="7"/>
                        <w:jc w:val="both"/>
                        <w:rPr>
                          <w:rFonts w:ascii="Trebuchet MS"/>
                          <w:color w:val="231F20"/>
                          <w:spacing w:val="-2"/>
                          <w:w w:val="105"/>
                          <w:sz w:val="18"/>
                        </w:rPr>
                      </w:pPr>
                    </w:p>
                    <w:p w:rsidR="00997FC6" w:rsidRDefault="00997FC6" w:rsidP="00997FC6">
                      <w:pPr>
                        <w:ind w:left="20" w:right="18" w:firstLine="7"/>
                        <w:jc w:val="both"/>
                        <w:rPr>
                          <w:rFonts w:ascii="Trebuchet MS"/>
                          <w:color w:val="231F20"/>
                          <w:spacing w:val="-2"/>
                          <w:w w:val="105"/>
                          <w:sz w:val="14"/>
                        </w:rPr>
                      </w:pPr>
                      <w:r>
                        <w:rPr>
                          <w:rFonts w:ascii="Trebuchet MS"/>
                          <w:color w:val="231F20"/>
                          <w:spacing w:val="-2"/>
                          <w:w w:val="105"/>
                          <w:sz w:val="14"/>
                        </w:rPr>
                        <w:t xml:space="preserve">Apr-25 </w:t>
                      </w:r>
                    </w:p>
                    <w:p w:rsidR="00997FC6" w:rsidRPr="00997FC6" w:rsidRDefault="00997FC6" w:rsidP="00997FC6">
                      <w:pPr>
                        <w:ind w:left="20" w:right="18" w:firstLine="7"/>
                        <w:jc w:val="both"/>
                        <w:rPr>
                          <w:rFonts w:ascii="Trebuchet MS"/>
                          <w:color w:val="231F20"/>
                          <w:spacing w:val="-2"/>
                          <w:w w:val="105"/>
                          <w:sz w:val="18"/>
                        </w:rPr>
                      </w:pPr>
                    </w:p>
                    <w:p w:rsidR="00997FC6" w:rsidRDefault="00997FC6" w:rsidP="00997FC6">
                      <w:pPr>
                        <w:ind w:left="20" w:right="18" w:firstLine="7"/>
                        <w:jc w:val="both"/>
                        <w:rPr>
                          <w:rFonts w:ascii="Trebuchet MS"/>
                          <w:color w:val="231F20"/>
                          <w:spacing w:val="-2"/>
                          <w:w w:val="105"/>
                          <w:sz w:val="14"/>
                        </w:rPr>
                      </w:pPr>
                      <w:r>
                        <w:rPr>
                          <w:rFonts w:ascii="Trebuchet MS"/>
                          <w:color w:val="231F20"/>
                          <w:spacing w:val="-2"/>
                          <w:w w:val="105"/>
                          <w:sz w:val="14"/>
                        </w:rPr>
                        <w:t xml:space="preserve">May-25 </w:t>
                      </w:r>
                    </w:p>
                    <w:p w:rsidR="00997FC6" w:rsidRPr="00997FC6" w:rsidRDefault="00997FC6" w:rsidP="00997FC6">
                      <w:pPr>
                        <w:ind w:left="20" w:right="18" w:firstLine="7"/>
                        <w:jc w:val="both"/>
                        <w:rPr>
                          <w:rFonts w:ascii="Trebuchet MS"/>
                          <w:color w:val="231F20"/>
                          <w:spacing w:val="-2"/>
                          <w:w w:val="105"/>
                          <w:sz w:val="18"/>
                        </w:rPr>
                      </w:pPr>
                    </w:p>
                    <w:p w:rsidR="00997FC6" w:rsidRDefault="00997FC6" w:rsidP="00997FC6">
                      <w:pPr>
                        <w:ind w:left="20" w:right="18" w:firstLine="7"/>
                        <w:jc w:val="both"/>
                        <w:rPr>
                          <w:rFonts w:ascii="Trebuchet MS"/>
                          <w:color w:val="231F20"/>
                          <w:spacing w:val="-2"/>
                          <w:w w:val="105"/>
                          <w:sz w:val="14"/>
                        </w:rPr>
                      </w:pPr>
                      <w:r>
                        <w:rPr>
                          <w:rFonts w:ascii="Trebuchet MS"/>
                          <w:color w:val="231F20"/>
                          <w:spacing w:val="-2"/>
                          <w:w w:val="105"/>
                          <w:sz w:val="14"/>
                        </w:rPr>
                        <w:t>Jun-25</w:t>
                      </w:r>
                      <w:r w:rsidR="00A07895">
                        <w:rPr>
                          <w:rFonts w:ascii="Trebuchet MS"/>
                          <w:color w:val="231F20"/>
                          <w:spacing w:val="-2"/>
                          <w:w w:val="105"/>
                          <w:sz w:val="14"/>
                        </w:rPr>
                        <w:t xml:space="preserve"> </w:t>
                      </w:r>
                    </w:p>
                    <w:p w:rsidR="00997FC6" w:rsidRPr="00997FC6" w:rsidRDefault="00997FC6" w:rsidP="00997FC6">
                      <w:pPr>
                        <w:ind w:left="20" w:right="18" w:firstLine="7"/>
                        <w:jc w:val="both"/>
                        <w:rPr>
                          <w:rFonts w:ascii="Trebuchet MS"/>
                          <w:color w:val="231F20"/>
                          <w:spacing w:val="-2"/>
                          <w:w w:val="105"/>
                          <w:sz w:val="18"/>
                        </w:rPr>
                      </w:pPr>
                    </w:p>
                    <w:p w:rsidR="00997FC6" w:rsidRDefault="00A07895" w:rsidP="00997FC6">
                      <w:pPr>
                        <w:ind w:left="20" w:right="18" w:firstLine="7"/>
                        <w:jc w:val="both"/>
                        <w:rPr>
                          <w:rFonts w:ascii="Trebuchet MS"/>
                          <w:color w:val="231F20"/>
                          <w:spacing w:val="-2"/>
                          <w:w w:val="105"/>
                          <w:sz w:val="14"/>
                        </w:rPr>
                      </w:pPr>
                      <w:r>
                        <w:rPr>
                          <w:rFonts w:ascii="Trebuchet MS"/>
                          <w:color w:val="231F20"/>
                          <w:spacing w:val="-2"/>
                          <w:w w:val="105"/>
                          <w:sz w:val="14"/>
                        </w:rPr>
                        <w:t xml:space="preserve">Jul-25 </w:t>
                      </w:r>
                    </w:p>
                    <w:p w:rsidR="00997FC6" w:rsidRPr="00997FC6" w:rsidRDefault="00997FC6" w:rsidP="00997FC6">
                      <w:pPr>
                        <w:ind w:left="20" w:right="18" w:firstLine="7"/>
                        <w:jc w:val="both"/>
                        <w:rPr>
                          <w:rFonts w:ascii="Trebuchet MS"/>
                          <w:color w:val="231F20"/>
                          <w:spacing w:val="-2"/>
                          <w:w w:val="105"/>
                          <w:sz w:val="18"/>
                        </w:rPr>
                      </w:pPr>
                    </w:p>
                    <w:p w:rsidR="00997FC6" w:rsidRDefault="00A07895" w:rsidP="00997FC6">
                      <w:pPr>
                        <w:ind w:left="20" w:right="18" w:firstLine="7"/>
                        <w:jc w:val="both"/>
                        <w:rPr>
                          <w:rFonts w:ascii="Trebuchet MS"/>
                          <w:color w:val="231F20"/>
                          <w:spacing w:val="-2"/>
                          <w:w w:val="105"/>
                          <w:sz w:val="14"/>
                        </w:rPr>
                      </w:pPr>
                      <w:r>
                        <w:rPr>
                          <w:rFonts w:ascii="Trebuchet MS"/>
                          <w:color w:val="231F20"/>
                          <w:spacing w:val="-2"/>
                          <w:w w:val="105"/>
                          <w:sz w:val="14"/>
                        </w:rPr>
                        <w:t xml:space="preserve">Aug-25 </w:t>
                      </w:r>
                    </w:p>
                    <w:p w:rsidR="00997FC6" w:rsidRPr="00997FC6" w:rsidRDefault="00997FC6" w:rsidP="00997FC6">
                      <w:pPr>
                        <w:ind w:left="20" w:right="18" w:firstLine="7"/>
                        <w:jc w:val="both"/>
                        <w:rPr>
                          <w:rFonts w:ascii="Trebuchet MS"/>
                          <w:color w:val="231F20"/>
                          <w:spacing w:val="-2"/>
                          <w:w w:val="105"/>
                          <w:sz w:val="18"/>
                        </w:rPr>
                      </w:pPr>
                    </w:p>
                    <w:p w:rsidR="00997FC6" w:rsidRDefault="00A07895" w:rsidP="00997FC6">
                      <w:pPr>
                        <w:ind w:left="20" w:right="18" w:firstLine="7"/>
                        <w:jc w:val="both"/>
                        <w:rPr>
                          <w:rFonts w:ascii="Trebuchet MS"/>
                          <w:color w:val="231F20"/>
                          <w:spacing w:val="-2"/>
                          <w:w w:val="105"/>
                          <w:sz w:val="14"/>
                        </w:rPr>
                      </w:pPr>
                      <w:r>
                        <w:rPr>
                          <w:rFonts w:ascii="Trebuchet MS"/>
                          <w:color w:val="231F20"/>
                          <w:spacing w:val="-2"/>
                          <w:w w:val="105"/>
                          <w:sz w:val="14"/>
                        </w:rPr>
                        <w:t xml:space="preserve">Sep-25 </w:t>
                      </w:r>
                    </w:p>
                    <w:p w:rsidR="00997FC6" w:rsidRPr="00997FC6" w:rsidRDefault="00997FC6" w:rsidP="00997FC6">
                      <w:pPr>
                        <w:ind w:left="20" w:right="18" w:firstLine="7"/>
                        <w:jc w:val="both"/>
                        <w:rPr>
                          <w:rFonts w:ascii="Trebuchet MS"/>
                          <w:color w:val="231F20"/>
                          <w:spacing w:val="-2"/>
                          <w:w w:val="105"/>
                          <w:sz w:val="18"/>
                        </w:rPr>
                      </w:pPr>
                    </w:p>
                    <w:p w:rsidR="00997FC6" w:rsidRDefault="00A07895" w:rsidP="00997FC6">
                      <w:pPr>
                        <w:ind w:left="20" w:right="18" w:firstLine="7"/>
                        <w:jc w:val="both"/>
                        <w:rPr>
                          <w:rFonts w:ascii="Trebuchet MS"/>
                          <w:color w:val="231F20"/>
                          <w:spacing w:val="-2"/>
                          <w:w w:val="105"/>
                          <w:sz w:val="14"/>
                        </w:rPr>
                      </w:pPr>
                      <w:r>
                        <w:rPr>
                          <w:rFonts w:ascii="Trebuchet MS"/>
                          <w:color w:val="231F20"/>
                          <w:spacing w:val="-2"/>
                          <w:w w:val="105"/>
                          <w:sz w:val="14"/>
                        </w:rPr>
                        <w:t xml:space="preserve">Oct-25 </w:t>
                      </w:r>
                    </w:p>
                    <w:p w:rsidR="00997FC6" w:rsidRPr="00997FC6" w:rsidRDefault="00997FC6" w:rsidP="00997FC6">
                      <w:pPr>
                        <w:ind w:left="20" w:right="18" w:firstLine="7"/>
                        <w:jc w:val="both"/>
                        <w:rPr>
                          <w:rFonts w:ascii="Trebuchet MS"/>
                          <w:color w:val="231F20"/>
                          <w:spacing w:val="-2"/>
                          <w:w w:val="105"/>
                          <w:sz w:val="18"/>
                        </w:rPr>
                      </w:pPr>
                    </w:p>
                    <w:p w:rsidR="00997FC6" w:rsidRDefault="00A07895" w:rsidP="00997FC6">
                      <w:pPr>
                        <w:ind w:left="20" w:right="18" w:firstLine="7"/>
                        <w:jc w:val="both"/>
                        <w:rPr>
                          <w:rFonts w:ascii="Trebuchet MS"/>
                          <w:color w:val="231F20"/>
                          <w:spacing w:val="-2"/>
                          <w:w w:val="105"/>
                          <w:sz w:val="14"/>
                        </w:rPr>
                      </w:pPr>
                      <w:r>
                        <w:rPr>
                          <w:rFonts w:ascii="Trebuchet MS"/>
                          <w:color w:val="231F20"/>
                          <w:spacing w:val="-2"/>
                          <w:w w:val="105"/>
                          <w:sz w:val="14"/>
                        </w:rPr>
                        <w:t xml:space="preserve">Nov-25 </w:t>
                      </w:r>
                    </w:p>
                    <w:p w:rsidR="00997FC6" w:rsidRPr="00997FC6" w:rsidRDefault="00997FC6" w:rsidP="00997FC6">
                      <w:pPr>
                        <w:ind w:left="20" w:right="18" w:firstLine="7"/>
                        <w:jc w:val="both"/>
                        <w:rPr>
                          <w:rFonts w:ascii="Trebuchet MS"/>
                          <w:color w:val="231F20"/>
                          <w:spacing w:val="-2"/>
                          <w:w w:val="105"/>
                          <w:sz w:val="18"/>
                        </w:rPr>
                      </w:pPr>
                    </w:p>
                    <w:p w:rsidR="00997FC6" w:rsidRDefault="00A07895" w:rsidP="00997FC6">
                      <w:pPr>
                        <w:ind w:left="20" w:right="18" w:firstLine="7"/>
                        <w:jc w:val="both"/>
                        <w:rPr>
                          <w:rFonts w:ascii="Trebuchet MS"/>
                          <w:color w:val="231F20"/>
                          <w:spacing w:val="-2"/>
                          <w:w w:val="105"/>
                          <w:sz w:val="14"/>
                        </w:rPr>
                      </w:pPr>
                      <w:r>
                        <w:rPr>
                          <w:rFonts w:ascii="Trebuchet MS"/>
                          <w:color w:val="231F20"/>
                          <w:spacing w:val="-2"/>
                          <w:w w:val="105"/>
                          <w:sz w:val="14"/>
                        </w:rPr>
                        <w:t xml:space="preserve">Dec-25 </w:t>
                      </w:r>
                    </w:p>
                    <w:p w:rsidR="00997FC6" w:rsidRPr="00997FC6" w:rsidRDefault="00997FC6" w:rsidP="00997FC6">
                      <w:pPr>
                        <w:ind w:left="20" w:right="18" w:firstLine="7"/>
                        <w:jc w:val="both"/>
                        <w:rPr>
                          <w:rFonts w:ascii="Trebuchet MS"/>
                          <w:color w:val="231F20"/>
                          <w:spacing w:val="-2"/>
                          <w:w w:val="105"/>
                          <w:sz w:val="18"/>
                        </w:rPr>
                      </w:pPr>
                    </w:p>
                    <w:p w:rsidR="00997FC6" w:rsidRDefault="00A07895" w:rsidP="00997FC6">
                      <w:pPr>
                        <w:ind w:left="20" w:right="18" w:firstLine="7"/>
                        <w:jc w:val="both"/>
                        <w:rPr>
                          <w:rFonts w:ascii="Trebuchet MS"/>
                          <w:color w:val="231F20"/>
                          <w:spacing w:val="-2"/>
                          <w:w w:val="105"/>
                          <w:sz w:val="14"/>
                        </w:rPr>
                      </w:pPr>
                      <w:r>
                        <w:rPr>
                          <w:rFonts w:ascii="Trebuchet MS"/>
                          <w:color w:val="231F20"/>
                          <w:spacing w:val="-2"/>
                          <w:w w:val="105"/>
                          <w:sz w:val="14"/>
                        </w:rPr>
                        <w:t xml:space="preserve">Jan-26 </w:t>
                      </w:r>
                    </w:p>
                    <w:p w:rsidR="00997FC6" w:rsidRPr="00997FC6" w:rsidRDefault="00997FC6" w:rsidP="00997FC6">
                      <w:pPr>
                        <w:ind w:left="20" w:right="18" w:firstLine="7"/>
                        <w:jc w:val="both"/>
                        <w:rPr>
                          <w:rFonts w:ascii="Trebuchet MS"/>
                          <w:color w:val="231F20"/>
                          <w:spacing w:val="-2"/>
                          <w:w w:val="105"/>
                          <w:sz w:val="18"/>
                        </w:rPr>
                      </w:pPr>
                    </w:p>
                    <w:p w:rsidR="00997FC6" w:rsidRDefault="00A07895" w:rsidP="00997FC6">
                      <w:pPr>
                        <w:ind w:left="20" w:right="18" w:firstLine="7"/>
                        <w:jc w:val="both"/>
                        <w:rPr>
                          <w:rFonts w:ascii="Trebuchet MS"/>
                          <w:color w:val="231F20"/>
                          <w:spacing w:val="-2"/>
                          <w:w w:val="105"/>
                          <w:sz w:val="14"/>
                        </w:rPr>
                      </w:pPr>
                      <w:r>
                        <w:rPr>
                          <w:rFonts w:ascii="Trebuchet MS"/>
                          <w:color w:val="231F20"/>
                          <w:spacing w:val="-2"/>
                          <w:w w:val="105"/>
                          <w:sz w:val="14"/>
                        </w:rPr>
                        <w:t xml:space="preserve">Feb-26 </w:t>
                      </w:r>
                    </w:p>
                    <w:p w:rsidR="00997FC6" w:rsidRPr="00997FC6" w:rsidRDefault="00997FC6" w:rsidP="00997FC6">
                      <w:pPr>
                        <w:ind w:left="20" w:right="18" w:firstLine="7"/>
                        <w:jc w:val="both"/>
                        <w:rPr>
                          <w:rFonts w:ascii="Trebuchet MS"/>
                          <w:color w:val="231F20"/>
                          <w:spacing w:val="-2"/>
                          <w:w w:val="105"/>
                          <w:sz w:val="18"/>
                        </w:rPr>
                      </w:pPr>
                    </w:p>
                    <w:p w:rsidR="00A07895" w:rsidRDefault="00A07895" w:rsidP="00997FC6">
                      <w:pPr>
                        <w:ind w:left="20" w:right="18" w:firstLine="7"/>
                        <w:jc w:val="both"/>
                        <w:rPr>
                          <w:rFonts w:ascii="Trebuchet MS"/>
                          <w:sz w:val="14"/>
                        </w:rPr>
                      </w:pPr>
                      <w:r>
                        <w:rPr>
                          <w:rFonts w:ascii="Trebuchet MS"/>
                          <w:color w:val="231F20"/>
                          <w:w w:val="105"/>
                          <w:sz w:val="14"/>
                        </w:rPr>
                        <w:t>Mar-</w:t>
                      </w:r>
                      <w:r>
                        <w:rPr>
                          <w:rFonts w:ascii="Trebuchet MS"/>
                          <w:color w:val="231F20"/>
                          <w:spacing w:val="-5"/>
                          <w:w w:val="105"/>
                          <w:sz w:val="14"/>
                        </w:rPr>
                        <w:t>26</w:t>
                      </w:r>
                    </w:p>
                    <w:p w:rsidR="00A07895" w:rsidRDefault="00A07895" w:rsidP="00997FC6">
                      <w:pPr>
                        <w:rPr>
                          <w:rFonts w:ascii="Trebuchet MS"/>
                          <w:sz w:val="14"/>
                        </w:rPr>
                      </w:pPr>
                    </w:p>
                  </w:txbxContent>
                </v:textbox>
                <w10:wrap anchorx="page"/>
              </v:shape>
            </w:pict>
          </mc:Fallback>
        </mc:AlternateContent>
      </w:r>
    </w:p>
    <w:p w:rsidR="00A07AC0" w:rsidRDefault="00A07AC0">
      <w:pPr>
        <w:pStyle w:val="BodyText"/>
        <w:rPr>
          <w:sz w:val="18"/>
        </w:rPr>
      </w:pPr>
    </w:p>
    <w:p w:rsidR="00A07AC0" w:rsidRDefault="00A07AC0">
      <w:pPr>
        <w:pStyle w:val="BodyText"/>
        <w:rPr>
          <w:sz w:val="18"/>
        </w:rPr>
      </w:pPr>
    </w:p>
    <w:p w:rsidR="00A07AC0" w:rsidRDefault="00A07AC0">
      <w:pPr>
        <w:pStyle w:val="BodyText"/>
        <w:rPr>
          <w:sz w:val="18"/>
        </w:rPr>
      </w:pPr>
    </w:p>
    <w:p w:rsidR="00A07AC0" w:rsidRDefault="00A07AC0">
      <w:pPr>
        <w:pStyle w:val="BodyText"/>
        <w:spacing w:before="21"/>
        <w:rPr>
          <w:sz w:val="18"/>
        </w:rPr>
      </w:pPr>
    </w:p>
    <w:p w:rsidR="00A07AC0" w:rsidRDefault="00CC054E">
      <w:pPr>
        <w:tabs>
          <w:tab w:val="left" w:pos="5477"/>
        </w:tabs>
        <w:spacing w:before="1"/>
        <w:ind w:left="28"/>
        <w:rPr>
          <w:sz w:val="18"/>
        </w:rPr>
      </w:pPr>
      <w:r>
        <w:rPr>
          <w:noProof/>
          <w:sz w:val="18"/>
          <w:lang w:val="en-IN" w:eastAsia="en-IN"/>
        </w:rPr>
        <mc:AlternateContent>
          <mc:Choice Requires="wps">
            <w:drawing>
              <wp:anchor distT="0" distB="0" distL="0" distR="0" simplePos="0" relativeHeight="251607552" behindDoc="0" locked="0" layoutInCell="1" allowOverlap="1">
                <wp:simplePos x="0" y="0"/>
                <wp:positionH relativeFrom="page">
                  <wp:posOffset>1002872</wp:posOffset>
                </wp:positionH>
                <wp:positionV relativeFrom="paragraph">
                  <wp:posOffset>-760945</wp:posOffset>
                </wp:positionV>
                <wp:extent cx="2736215" cy="519430"/>
                <wp:effectExtent l="0" t="0" r="0" b="0"/>
                <wp:wrapNone/>
                <wp:docPr id="294" name="Textbox 2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36215" cy="519430"/>
                        </a:xfrm>
                        <a:prstGeom prst="rect">
                          <a:avLst/>
                        </a:prstGeom>
                      </wps:spPr>
                      <wps:txbx>
                        <w:txbxContent>
                          <w:p w:rsidR="00A07895" w:rsidRDefault="00A07895">
                            <w:pPr>
                              <w:spacing w:before="44"/>
                              <w:ind w:left="20"/>
                              <w:rPr>
                                <w:rFonts w:ascii="Trebuchet MS"/>
                                <w:sz w:val="14"/>
                              </w:rPr>
                            </w:pPr>
                            <w:r>
                              <w:rPr>
                                <w:rFonts w:ascii="Trebuchet MS"/>
                                <w:color w:val="231F20"/>
                                <w:sz w:val="14"/>
                              </w:rPr>
                              <w:t>South</w:t>
                            </w:r>
                            <w:r>
                              <w:rPr>
                                <w:rFonts w:ascii="Trebuchet MS"/>
                                <w:color w:val="231F20"/>
                                <w:spacing w:val="5"/>
                                <w:sz w:val="14"/>
                              </w:rPr>
                              <w:t xml:space="preserve"> </w:t>
                            </w:r>
                            <w:r>
                              <w:rPr>
                                <w:rFonts w:ascii="Trebuchet MS"/>
                                <w:color w:val="231F20"/>
                                <w:spacing w:val="-2"/>
                                <w:sz w:val="14"/>
                              </w:rPr>
                              <w:t>Korea</w:t>
                            </w:r>
                          </w:p>
                          <w:p w:rsidR="00A07895" w:rsidRDefault="00A07895">
                            <w:pPr>
                              <w:pStyle w:val="BodyText"/>
                              <w:spacing w:before="14"/>
                              <w:rPr>
                                <w:rFonts w:ascii="Trebuchet MS"/>
                                <w:sz w:val="14"/>
                              </w:rPr>
                            </w:pPr>
                          </w:p>
                          <w:p w:rsidR="00A07895" w:rsidRDefault="00A07895">
                            <w:pPr>
                              <w:spacing w:line="501" w:lineRule="auto"/>
                              <w:ind w:left="427" w:right="18" w:hanging="69"/>
                              <w:jc w:val="right"/>
                              <w:rPr>
                                <w:rFonts w:ascii="Trebuchet MS"/>
                                <w:sz w:val="14"/>
                              </w:rPr>
                            </w:pPr>
                            <w:r>
                              <w:rPr>
                                <w:rFonts w:ascii="Trebuchet MS"/>
                                <w:color w:val="231F20"/>
                                <w:spacing w:val="-4"/>
                                <w:sz w:val="14"/>
                              </w:rPr>
                              <w:t>Taiwan</w:t>
                            </w:r>
                            <w:r>
                              <w:rPr>
                                <w:rFonts w:ascii="Trebuchet MS"/>
                                <w:color w:val="231F20"/>
                                <w:sz w:val="14"/>
                              </w:rPr>
                              <w:t xml:space="preserve"> </w:t>
                            </w:r>
                            <w:r>
                              <w:rPr>
                                <w:rFonts w:ascii="Trebuchet MS"/>
                                <w:color w:val="231F20"/>
                                <w:spacing w:val="-2"/>
                                <w:sz w:val="14"/>
                              </w:rPr>
                              <w:t>Brazil</w:t>
                            </w:r>
                          </w:p>
                          <w:p w:rsidR="00A07895" w:rsidRDefault="00A07895">
                            <w:pPr>
                              <w:spacing w:line="162" w:lineRule="exact"/>
                              <w:ind w:right="18"/>
                              <w:jc w:val="right"/>
                              <w:rPr>
                                <w:rFonts w:ascii="Trebuchet MS"/>
                                <w:sz w:val="14"/>
                              </w:rPr>
                            </w:pPr>
                            <w:r>
                              <w:rPr>
                                <w:rFonts w:ascii="Trebuchet MS"/>
                                <w:color w:val="231F20"/>
                                <w:sz w:val="14"/>
                              </w:rPr>
                              <w:t>South</w:t>
                            </w:r>
                            <w:r>
                              <w:rPr>
                                <w:rFonts w:ascii="Trebuchet MS"/>
                                <w:color w:val="231F20"/>
                                <w:spacing w:val="5"/>
                                <w:sz w:val="14"/>
                              </w:rPr>
                              <w:t xml:space="preserve"> </w:t>
                            </w:r>
                            <w:r>
                              <w:rPr>
                                <w:rFonts w:ascii="Trebuchet MS"/>
                                <w:color w:val="231F20"/>
                                <w:spacing w:val="-2"/>
                                <w:sz w:val="14"/>
                              </w:rPr>
                              <w:t>Africa</w:t>
                            </w:r>
                          </w:p>
                          <w:p w:rsidR="00A07895" w:rsidRDefault="00A07895">
                            <w:pPr>
                              <w:pStyle w:val="BodyText"/>
                              <w:spacing w:before="15"/>
                              <w:rPr>
                                <w:rFonts w:ascii="Trebuchet MS"/>
                                <w:sz w:val="14"/>
                              </w:rPr>
                            </w:pPr>
                          </w:p>
                          <w:p w:rsidR="00A07895" w:rsidRDefault="00A07895">
                            <w:pPr>
                              <w:spacing w:line="501" w:lineRule="auto"/>
                              <w:ind w:left="160" w:right="18" w:firstLine="262"/>
                              <w:jc w:val="right"/>
                              <w:rPr>
                                <w:rFonts w:ascii="Trebuchet MS"/>
                                <w:sz w:val="14"/>
                              </w:rPr>
                            </w:pPr>
                            <w:r>
                              <w:rPr>
                                <w:rFonts w:ascii="Trebuchet MS"/>
                                <w:color w:val="231F20"/>
                                <w:spacing w:val="-2"/>
                                <w:sz w:val="14"/>
                              </w:rPr>
                              <w:t>Japan</w:t>
                            </w:r>
                            <w:r>
                              <w:rPr>
                                <w:rFonts w:ascii="Trebuchet MS"/>
                                <w:color w:val="231F20"/>
                                <w:sz w:val="14"/>
                              </w:rPr>
                              <w:t xml:space="preserve"> </w:t>
                            </w:r>
                            <w:r>
                              <w:rPr>
                                <w:rFonts w:ascii="Trebuchet MS"/>
                                <w:color w:val="231F20"/>
                                <w:spacing w:val="-2"/>
                                <w:sz w:val="14"/>
                              </w:rPr>
                              <w:t>Singapore</w:t>
                            </w:r>
                          </w:p>
                          <w:p w:rsidR="00A07895" w:rsidRDefault="00A07895">
                            <w:pPr>
                              <w:spacing w:line="501" w:lineRule="auto"/>
                              <w:ind w:left="615" w:right="18" w:hanging="172"/>
                              <w:jc w:val="both"/>
                              <w:rPr>
                                <w:rFonts w:ascii="Trebuchet MS"/>
                                <w:sz w:val="14"/>
                              </w:rPr>
                            </w:pPr>
                            <w:r>
                              <w:rPr>
                                <w:rFonts w:ascii="Trebuchet MS"/>
                                <w:color w:val="231F20"/>
                                <w:spacing w:val="-2"/>
                                <w:sz w:val="14"/>
                              </w:rPr>
                              <w:t>China</w:t>
                            </w:r>
                            <w:r>
                              <w:rPr>
                                <w:rFonts w:ascii="Trebuchet MS"/>
                                <w:color w:val="231F20"/>
                                <w:spacing w:val="-2"/>
                                <w:w w:val="105"/>
                                <w:sz w:val="14"/>
                              </w:rPr>
                              <w:t xml:space="preserve"> </w:t>
                            </w:r>
                            <w:r>
                              <w:rPr>
                                <w:rFonts w:ascii="Trebuchet MS"/>
                                <w:color w:val="231F20"/>
                                <w:spacing w:val="-6"/>
                                <w:w w:val="105"/>
                                <w:sz w:val="14"/>
                              </w:rPr>
                              <w:t>UK</w:t>
                            </w:r>
                            <w:r>
                              <w:rPr>
                                <w:rFonts w:ascii="Trebuchet MS"/>
                                <w:color w:val="231F20"/>
                                <w:sz w:val="14"/>
                              </w:rPr>
                              <w:t xml:space="preserve"> </w:t>
                            </w:r>
                            <w:r>
                              <w:rPr>
                                <w:rFonts w:ascii="Trebuchet MS"/>
                                <w:color w:val="231F20"/>
                                <w:spacing w:val="-5"/>
                                <w:w w:val="105"/>
                                <w:sz w:val="14"/>
                              </w:rPr>
                              <w:t>US</w:t>
                            </w:r>
                          </w:p>
                          <w:p w:rsidR="00A07895" w:rsidRDefault="00A07895">
                            <w:pPr>
                              <w:spacing w:line="501" w:lineRule="auto"/>
                              <w:ind w:left="114" w:right="18" w:firstLine="116"/>
                              <w:jc w:val="right"/>
                              <w:rPr>
                                <w:rFonts w:ascii="Trebuchet MS"/>
                                <w:sz w:val="14"/>
                              </w:rPr>
                            </w:pPr>
                            <w:r>
                              <w:rPr>
                                <w:rFonts w:ascii="Trebuchet MS"/>
                                <w:color w:val="231F20"/>
                                <w:spacing w:val="-2"/>
                                <w:sz w:val="14"/>
                              </w:rPr>
                              <w:t>Germany</w:t>
                            </w:r>
                            <w:r>
                              <w:rPr>
                                <w:rFonts w:ascii="Trebuchet MS"/>
                                <w:color w:val="231F20"/>
                                <w:spacing w:val="-2"/>
                                <w:w w:val="105"/>
                                <w:sz w:val="14"/>
                              </w:rPr>
                              <w:t xml:space="preserve"> France </w:t>
                            </w:r>
                            <w:r>
                              <w:rPr>
                                <w:rFonts w:ascii="Trebuchet MS"/>
                                <w:color w:val="231F20"/>
                                <w:sz w:val="14"/>
                              </w:rPr>
                              <w:t>Hong</w:t>
                            </w:r>
                            <w:r>
                              <w:rPr>
                                <w:rFonts w:ascii="Trebuchet MS"/>
                                <w:color w:val="231F20"/>
                                <w:spacing w:val="4"/>
                                <w:sz w:val="14"/>
                              </w:rPr>
                              <w:t xml:space="preserve"> </w:t>
                            </w:r>
                            <w:r>
                              <w:rPr>
                                <w:rFonts w:ascii="Trebuchet MS"/>
                                <w:color w:val="231F20"/>
                                <w:spacing w:val="-4"/>
                                <w:sz w:val="14"/>
                              </w:rPr>
                              <w:t>Kong</w:t>
                            </w:r>
                          </w:p>
                          <w:p w:rsidR="00A07895" w:rsidRDefault="00A07895">
                            <w:pPr>
                              <w:spacing w:line="162" w:lineRule="exact"/>
                              <w:ind w:right="18"/>
                              <w:jc w:val="right"/>
                              <w:rPr>
                                <w:rFonts w:ascii="Trebuchet MS"/>
                                <w:sz w:val="14"/>
                              </w:rPr>
                            </w:pPr>
                            <w:r>
                              <w:rPr>
                                <w:rFonts w:ascii="Trebuchet MS"/>
                                <w:color w:val="231F20"/>
                                <w:spacing w:val="-2"/>
                                <w:sz w:val="14"/>
                              </w:rPr>
                              <w:t>India</w:t>
                            </w:r>
                          </w:p>
                        </w:txbxContent>
                      </wps:txbx>
                      <wps:bodyPr vert="vert270" wrap="square" lIns="0" tIns="0" rIns="0" bIns="0" rtlCol="0">
                        <a:noAutofit/>
                      </wps:bodyPr>
                    </wps:wsp>
                  </a:graphicData>
                </a:graphic>
              </wp:anchor>
            </w:drawing>
          </mc:Choice>
          <mc:Fallback>
            <w:pict>
              <v:shape id="Textbox 294" o:spid="_x0000_s1296" type="#_x0000_t202" style="position:absolute;left:0;text-align:left;margin-left:78.95pt;margin-top:-59.9pt;width:215.45pt;height:40.9pt;z-index:25160755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" filled="f" stroked="f">
                <v:path arrowok="t"/>
                <v:textbox style="layout-flow:vertical;mso-layout-flow-alt:bottom-to-top" inset="0,0,0,0">
                  <w:txbxContent>
                    <w:p w:rsidR="00A07895" w:rsidRDefault="00A07895">
                      <w:pPr>
                        <w:spacing w:before="44"/>
                        <w:ind w:left="20"/>
                        <w:rPr>
                          <w:rFonts w:ascii="Trebuchet MS"/>
                          <w:sz w:val="14"/>
                        </w:rPr>
                      </w:pPr>
                      <w:r>
                        <w:rPr>
                          <w:rFonts w:ascii="Trebuchet MS"/>
                          <w:color w:val="231F20"/>
                          <w:sz w:val="14"/>
                        </w:rPr>
                        <w:t>South</w:t>
                      </w:r>
                      <w:r>
                        <w:rPr>
                          <w:rFonts w:ascii="Trebuchet MS"/>
                          <w:color w:val="231F20"/>
                          <w:spacing w:val="5"/>
                          <w:sz w:val="14"/>
                        </w:rPr>
                        <w:t xml:space="preserve"> </w:t>
                      </w:r>
                      <w:r>
                        <w:rPr>
                          <w:rFonts w:ascii="Trebuchet MS"/>
                          <w:color w:val="231F20"/>
                          <w:spacing w:val="-2"/>
                          <w:sz w:val="14"/>
                        </w:rPr>
                        <w:t>Korea</w:t>
                      </w:r>
                    </w:p>
                    <w:p w:rsidR="00A07895" w:rsidRDefault="00A07895">
                      <w:pPr>
                        <w:pStyle w:val="BodyText"/>
                        <w:spacing w:before="14"/>
                        <w:rPr>
                          <w:rFonts w:ascii="Trebuchet MS"/>
                          <w:sz w:val="14"/>
                        </w:rPr>
                      </w:pPr>
                    </w:p>
                    <w:p w:rsidR="00A07895" w:rsidRDefault="00A07895">
                      <w:pPr>
                        <w:spacing w:line="501" w:lineRule="auto"/>
                        <w:ind w:left="427" w:right="18" w:hanging="69"/>
                        <w:jc w:val="right"/>
                        <w:rPr>
                          <w:rFonts w:ascii="Trebuchet MS"/>
                          <w:sz w:val="14"/>
                        </w:rPr>
                      </w:pPr>
                      <w:r>
                        <w:rPr>
                          <w:rFonts w:ascii="Trebuchet MS"/>
                          <w:color w:val="231F20"/>
                          <w:spacing w:val="-4"/>
                          <w:sz w:val="14"/>
                        </w:rPr>
                        <w:t>Taiwan</w:t>
                      </w:r>
                      <w:r>
                        <w:rPr>
                          <w:rFonts w:ascii="Trebuchet MS"/>
                          <w:color w:val="231F20"/>
                          <w:sz w:val="14"/>
                        </w:rPr>
                        <w:t xml:space="preserve"> </w:t>
                      </w:r>
                      <w:r>
                        <w:rPr>
                          <w:rFonts w:ascii="Trebuchet MS"/>
                          <w:color w:val="231F20"/>
                          <w:spacing w:val="-2"/>
                          <w:sz w:val="14"/>
                        </w:rPr>
                        <w:t>Brazil</w:t>
                      </w:r>
                    </w:p>
                    <w:p w:rsidR="00A07895" w:rsidRDefault="00A07895">
                      <w:pPr>
                        <w:spacing w:line="162" w:lineRule="exact"/>
                        <w:ind w:right="18"/>
                        <w:jc w:val="right"/>
                        <w:rPr>
                          <w:rFonts w:ascii="Trebuchet MS"/>
                          <w:sz w:val="14"/>
                        </w:rPr>
                      </w:pPr>
                      <w:r>
                        <w:rPr>
                          <w:rFonts w:ascii="Trebuchet MS"/>
                          <w:color w:val="231F20"/>
                          <w:sz w:val="14"/>
                        </w:rPr>
                        <w:t>South</w:t>
                      </w:r>
                      <w:r>
                        <w:rPr>
                          <w:rFonts w:ascii="Trebuchet MS"/>
                          <w:color w:val="231F20"/>
                          <w:spacing w:val="5"/>
                          <w:sz w:val="14"/>
                        </w:rPr>
                        <w:t xml:space="preserve"> </w:t>
                      </w:r>
                      <w:r>
                        <w:rPr>
                          <w:rFonts w:ascii="Trebuchet MS"/>
                          <w:color w:val="231F20"/>
                          <w:spacing w:val="-2"/>
                          <w:sz w:val="14"/>
                        </w:rPr>
                        <w:t>Africa</w:t>
                      </w:r>
                    </w:p>
                    <w:p w:rsidR="00A07895" w:rsidRDefault="00A07895">
                      <w:pPr>
                        <w:pStyle w:val="BodyText"/>
                        <w:spacing w:before="15"/>
                        <w:rPr>
                          <w:rFonts w:ascii="Trebuchet MS"/>
                          <w:sz w:val="14"/>
                        </w:rPr>
                      </w:pPr>
                    </w:p>
                    <w:p w:rsidR="00A07895" w:rsidRDefault="00A07895">
                      <w:pPr>
                        <w:spacing w:line="501" w:lineRule="auto"/>
                        <w:ind w:left="160" w:right="18" w:firstLine="262"/>
                        <w:jc w:val="right"/>
                        <w:rPr>
                          <w:rFonts w:ascii="Trebuchet MS"/>
                          <w:sz w:val="14"/>
                        </w:rPr>
                      </w:pPr>
                      <w:r>
                        <w:rPr>
                          <w:rFonts w:ascii="Trebuchet MS"/>
                          <w:color w:val="231F20"/>
                          <w:spacing w:val="-2"/>
                          <w:sz w:val="14"/>
                        </w:rPr>
                        <w:t>Japan</w:t>
                      </w:r>
                      <w:r>
                        <w:rPr>
                          <w:rFonts w:ascii="Trebuchet MS"/>
                          <w:color w:val="231F20"/>
                          <w:sz w:val="14"/>
                        </w:rPr>
                        <w:t xml:space="preserve"> </w:t>
                      </w:r>
                      <w:r>
                        <w:rPr>
                          <w:rFonts w:ascii="Trebuchet MS"/>
                          <w:color w:val="231F20"/>
                          <w:spacing w:val="-2"/>
                          <w:sz w:val="14"/>
                        </w:rPr>
                        <w:t>Singapore</w:t>
                      </w:r>
                    </w:p>
                    <w:p w:rsidR="00A07895" w:rsidRDefault="00A07895">
                      <w:pPr>
                        <w:spacing w:line="501" w:lineRule="auto"/>
                        <w:ind w:left="615" w:right="18" w:hanging="172"/>
                        <w:jc w:val="both"/>
                        <w:rPr>
                          <w:rFonts w:ascii="Trebuchet MS"/>
                          <w:sz w:val="14"/>
                        </w:rPr>
                      </w:pPr>
                      <w:r>
                        <w:rPr>
                          <w:rFonts w:ascii="Trebuchet MS"/>
                          <w:color w:val="231F20"/>
                          <w:spacing w:val="-2"/>
                          <w:sz w:val="14"/>
                        </w:rPr>
                        <w:t>China</w:t>
                      </w:r>
                      <w:r>
                        <w:rPr>
                          <w:rFonts w:ascii="Trebuchet MS"/>
                          <w:color w:val="231F20"/>
                          <w:spacing w:val="-2"/>
                          <w:w w:val="105"/>
                          <w:sz w:val="14"/>
                        </w:rPr>
                        <w:t xml:space="preserve"> </w:t>
                      </w:r>
                      <w:r>
                        <w:rPr>
                          <w:rFonts w:ascii="Trebuchet MS"/>
                          <w:color w:val="231F20"/>
                          <w:spacing w:val="-6"/>
                          <w:w w:val="105"/>
                          <w:sz w:val="14"/>
                        </w:rPr>
                        <w:t>UK</w:t>
                      </w:r>
                      <w:r>
                        <w:rPr>
                          <w:rFonts w:ascii="Trebuchet MS"/>
                          <w:color w:val="231F20"/>
                          <w:sz w:val="14"/>
                        </w:rPr>
                        <w:t xml:space="preserve"> </w:t>
                      </w:r>
                      <w:r>
                        <w:rPr>
                          <w:rFonts w:ascii="Trebuchet MS"/>
                          <w:color w:val="231F20"/>
                          <w:spacing w:val="-5"/>
                          <w:w w:val="105"/>
                          <w:sz w:val="14"/>
                        </w:rPr>
                        <w:t>US</w:t>
                      </w:r>
                    </w:p>
                    <w:p w:rsidR="00A07895" w:rsidRDefault="00A07895">
                      <w:pPr>
                        <w:spacing w:line="501" w:lineRule="auto"/>
                        <w:ind w:left="114" w:right="18" w:firstLine="116"/>
                        <w:jc w:val="right"/>
                        <w:rPr>
                          <w:rFonts w:ascii="Trebuchet MS"/>
                          <w:sz w:val="14"/>
                        </w:rPr>
                      </w:pPr>
                      <w:r>
                        <w:rPr>
                          <w:rFonts w:ascii="Trebuchet MS"/>
                          <w:color w:val="231F20"/>
                          <w:spacing w:val="-2"/>
                          <w:sz w:val="14"/>
                        </w:rPr>
                        <w:t>Germany</w:t>
                      </w:r>
                      <w:r>
                        <w:rPr>
                          <w:rFonts w:ascii="Trebuchet MS"/>
                          <w:color w:val="231F20"/>
                          <w:spacing w:val="-2"/>
                          <w:w w:val="105"/>
                          <w:sz w:val="14"/>
                        </w:rPr>
                        <w:t xml:space="preserve"> France </w:t>
                      </w:r>
                      <w:r>
                        <w:rPr>
                          <w:rFonts w:ascii="Trebuchet MS"/>
                          <w:color w:val="231F20"/>
                          <w:sz w:val="14"/>
                        </w:rPr>
                        <w:t>Hong</w:t>
                      </w:r>
                      <w:r>
                        <w:rPr>
                          <w:rFonts w:ascii="Trebuchet MS"/>
                          <w:color w:val="231F20"/>
                          <w:spacing w:val="4"/>
                          <w:sz w:val="14"/>
                        </w:rPr>
                        <w:t xml:space="preserve"> </w:t>
                      </w:r>
                      <w:r>
                        <w:rPr>
                          <w:rFonts w:ascii="Trebuchet MS"/>
                          <w:color w:val="231F20"/>
                          <w:spacing w:val="-4"/>
                          <w:sz w:val="14"/>
                        </w:rPr>
                        <w:t>Kong</w:t>
                      </w:r>
                    </w:p>
                    <w:p w:rsidR="00A07895" w:rsidRDefault="00A07895">
                      <w:pPr>
                        <w:spacing w:line="162" w:lineRule="exact"/>
                        <w:ind w:right="18"/>
                        <w:jc w:val="right"/>
                        <w:rPr>
                          <w:rFonts w:ascii="Trebuchet MS"/>
                          <w:sz w:val="14"/>
                        </w:rPr>
                      </w:pPr>
                      <w:r>
                        <w:rPr>
                          <w:rFonts w:ascii="Trebuchet MS"/>
                          <w:color w:val="231F20"/>
                          <w:spacing w:val="-2"/>
                          <w:sz w:val="14"/>
                        </w:rPr>
                        <w:t>India</w:t>
                      </w:r>
                    </w:p>
                  </w:txbxContent>
                </v:textbox>
                <w10:wrap anchorx="page"/>
              </v:shape>
            </w:pict>
          </mc:Fallback>
        </mc:AlternateContent>
      </w:r>
      <w:r>
        <w:rPr>
          <w:color w:val="231F20"/>
          <w:spacing w:val="-2"/>
          <w:sz w:val="18"/>
        </w:rPr>
        <w:t>Source:</w:t>
      </w:r>
      <w:r>
        <w:rPr>
          <w:color w:val="231F20"/>
          <w:spacing w:val="-11"/>
          <w:sz w:val="18"/>
        </w:rPr>
        <w:t xml:space="preserve"> </w:t>
      </w:r>
      <w:r>
        <w:rPr>
          <w:color w:val="231F20"/>
          <w:spacing w:val="-2"/>
          <w:sz w:val="18"/>
        </w:rPr>
        <w:t>Refinitiv</w:t>
      </w:r>
      <w:r>
        <w:rPr>
          <w:color w:val="231F20"/>
          <w:sz w:val="18"/>
        </w:rPr>
        <w:tab/>
      </w:r>
      <w:r>
        <w:rPr>
          <w:color w:val="231F20"/>
          <w:spacing w:val="-4"/>
          <w:sz w:val="18"/>
        </w:rPr>
        <w:t>Source:</w:t>
      </w:r>
      <w:r>
        <w:rPr>
          <w:color w:val="231F20"/>
          <w:spacing w:val="-5"/>
          <w:sz w:val="18"/>
        </w:rPr>
        <w:t xml:space="preserve"> </w:t>
      </w:r>
      <w:r>
        <w:rPr>
          <w:color w:val="231F20"/>
          <w:spacing w:val="-4"/>
          <w:sz w:val="18"/>
        </w:rPr>
        <w:t>Refinitiv.</w:t>
      </w:r>
      <w:r>
        <w:rPr>
          <w:color w:val="231F20"/>
          <w:spacing w:val="-5"/>
          <w:sz w:val="18"/>
        </w:rPr>
        <w:t xml:space="preserve"> </w:t>
      </w:r>
      <w:r>
        <w:rPr>
          <w:color w:val="231F20"/>
          <w:spacing w:val="-4"/>
          <w:sz w:val="18"/>
        </w:rPr>
        <w:t>Base:</w:t>
      </w:r>
      <w:r>
        <w:rPr>
          <w:color w:val="231F20"/>
          <w:spacing w:val="-5"/>
          <w:sz w:val="18"/>
        </w:rPr>
        <w:t xml:space="preserve"> </w:t>
      </w:r>
      <w:r>
        <w:rPr>
          <w:color w:val="231F20"/>
          <w:spacing w:val="-4"/>
          <w:sz w:val="18"/>
        </w:rPr>
        <w:t>March</w:t>
      </w:r>
      <w:r>
        <w:rPr>
          <w:color w:val="231F20"/>
          <w:spacing w:val="-5"/>
          <w:sz w:val="18"/>
        </w:rPr>
        <w:t xml:space="preserve"> </w:t>
      </w:r>
      <w:r>
        <w:rPr>
          <w:color w:val="231F20"/>
          <w:spacing w:val="-4"/>
          <w:sz w:val="18"/>
        </w:rPr>
        <w:t>31,</w:t>
      </w:r>
      <w:r>
        <w:rPr>
          <w:color w:val="231F20"/>
          <w:spacing w:val="-5"/>
          <w:sz w:val="18"/>
        </w:rPr>
        <w:t xml:space="preserve"> </w:t>
      </w:r>
      <w:r>
        <w:rPr>
          <w:color w:val="231F20"/>
          <w:spacing w:val="-4"/>
          <w:sz w:val="18"/>
        </w:rPr>
        <w:t>2025</w:t>
      </w:r>
      <w:r>
        <w:rPr>
          <w:color w:val="231F20"/>
          <w:spacing w:val="-5"/>
          <w:sz w:val="18"/>
        </w:rPr>
        <w:t xml:space="preserve"> </w:t>
      </w:r>
      <w:r>
        <w:rPr>
          <w:color w:val="231F20"/>
          <w:spacing w:val="-4"/>
          <w:sz w:val="18"/>
        </w:rPr>
        <w:t>=</w:t>
      </w:r>
      <w:r>
        <w:rPr>
          <w:color w:val="231F20"/>
          <w:spacing w:val="-5"/>
          <w:sz w:val="18"/>
        </w:rPr>
        <w:t xml:space="preserve"> </w:t>
      </w:r>
      <w:r>
        <w:rPr>
          <w:color w:val="231F20"/>
          <w:spacing w:val="-4"/>
          <w:sz w:val="18"/>
        </w:rPr>
        <w:t>100.</w:t>
      </w:r>
    </w:p>
    <w:p w:rsidR="00A07AC0" w:rsidRDefault="00A07AC0">
      <w:pPr>
        <w:rPr>
          <w:sz w:val="18"/>
        </w:rPr>
        <w:sectPr w:rsidR="00A07AC0">
          <w:type w:val="continuous"/>
          <w:pgSz w:w="12590" w:h="16190"/>
          <w:pgMar w:top="0" w:right="850" w:bottom="1020" w:left="992" w:header="0" w:footer="824" w:gutter="0"/>
          <w:cols w:space="720"/>
        </w:sectPr>
      </w:pPr>
    </w:p>
    <w:p w:rsidR="00A07AC0" w:rsidRDefault="00A07AC0">
      <w:pPr>
        <w:pStyle w:val="BodyText"/>
        <w:spacing w:before="7"/>
        <w:rPr>
          <w:sz w:val="9"/>
        </w:rPr>
      </w:pPr>
    </w:p>
    <w:p w:rsidR="00A07AC0" w:rsidRDefault="00A07AC0">
      <w:pPr>
        <w:pStyle w:val="BodyText"/>
        <w:rPr>
          <w:sz w:val="9"/>
        </w:rPr>
        <w:sectPr w:rsidR="00A07AC0">
          <w:pgSz w:w="12590" w:h="16190"/>
          <w:pgMar w:top="1080" w:right="850" w:bottom="1020" w:left="992" w:header="0" w:footer="824" w:gutter="0"/>
          <w:cols w:space="720"/>
        </w:sectPr>
      </w:pPr>
    </w:p>
    <w:p w:rsidR="00A07AC0" w:rsidRPr="00CC054E" w:rsidRDefault="00CC054E">
      <w:pPr>
        <w:spacing w:before="74"/>
        <w:ind w:left="391"/>
        <w:rPr>
          <w:b/>
          <w:sz w:val="18"/>
        </w:rPr>
      </w:pPr>
      <w:r w:rsidRPr="00CC054E">
        <w:rPr>
          <w:b/>
          <w:color w:val="231F20"/>
          <w:spacing w:val="-2"/>
          <w:sz w:val="18"/>
        </w:rPr>
        <w:t>Chart</w:t>
      </w:r>
      <w:r w:rsidRPr="00CC054E">
        <w:rPr>
          <w:b/>
          <w:color w:val="231F20"/>
          <w:spacing w:val="-6"/>
          <w:sz w:val="18"/>
        </w:rPr>
        <w:t xml:space="preserve"> </w:t>
      </w:r>
      <w:r w:rsidRPr="00CC054E">
        <w:rPr>
          <w:b/>
          <w:color w:val="231F20"/>
          <w:spacing w:val="-2"/>
          <w:sz w:val="18"/>
        </w:rPr>
        <w:t>2.6:</w:t>
      </w:r>
      <w:r w:rsidRPr="00CC054E">
        <w:rPr>
          <w:b/>
          <w:color w:val="231F20"/>
          <w:spacing w:val="-6"/>
          <w:sz w:val="18"/>
        </w:rPr>
        <w:t xml:space="preserve"> </w:t>
      </w:r>
      <w:r w:rsidRPr="00CC054E">
        <w:rPr>
          <w:b/>
          <w:color w:val="231F20"/>
          <w:spacing w:val="-2"/>
          <w:sz w:val="18"/>
        </w:rPr>
        <w:t>Trends</w:t>
      </w:r>
      <w:r w:rsidRPr="00CC054E">
        <w:rPr>
          <w:b/>
          <w:color w:val="231F20"/>
          <w:spacing w:val="-5"/>
          <w:sz w:val="18"/>
        </w:rPr>
        <w:t xml:space="preserve"> </w:t>
      </w:r>
      <w:r w:rsidRPr="00CC054E">
        <w:rPr>
          <w:b/>
          <w:color w:val="231F20"/>
          <w:spacing w:val="-2"/>
          <w:sz w:val="18"/>
        </w:rPr>
        <w:t>in</w:t>
      </w:r>
      <w:r w:rsidRPr="00CC054E">
        <w:rPr>
          <w:b/>
          <w:color w:val="231F20"/>
          <w:spacing w:val="-6"/>
          <w:sz w:val="18"/>
        </w:rPr>
        <w:t xml:space="preserve"> </w:t>
      </w:r>
      <w:r w:rsidRPr="00CC054E">
        <w:rPr>
          <w:b/>
          <w:color w:val="231F20"/>
          <w:spacing w:val="-2"/>
          <w:sz w:val="18"/>
        </w:rPr>
        <w:t>Forward</w:t>
      </w:r>
      <w:r w:rsidRPr="00CC054E">
        <w:rPr>
          <w:b/>
          <w:color w:val="231F20"/>
          <w:spacing w:val="-5"/>
          <w:sz w:val="18"/>
        </w:rPr>
        <w:t xml:space="preserve"> </w:t>
      </w:r>
      <w:r w:rsidRPr="00CC054E">
        <w:rPr>
          <w:b/>
          <w:color w:val="231F20"/>
          <w:spacing w:val="-2"/>
          <w:sz w:val="18"/>
        </w:rPr>
        <w:t>PE</w:t>
      </w:r>
      <w:r w:rsidRPr="00CC054E">
        <w:rPr>
          <w:b/>
          <w:color w:val="231F20"/>
          <w:spacing w:val="-6"/>
          <w:sz w:val="18"/>
        </w:rPr>
        <w:t xml:space="preserve"> </w:t>
      </w:r>
      <w:r w:rsidRPr="00CC054E">
        <w:rPr>
          <w:b/>
          <w:color w:val="231F20"/>
          <w:spacing w:val="-2"/>
          <w:sz w:val="18"/>
        </w:rPr>
        <w:t>Ratios</w:t>
      </w:r>
      <w:r w:rsidRPr="00CC054E">
        <w:rPr>
          <w:b/>
          <w:color w:val="231F20"/>
          <w:spacing w:val="-5"/>
          <w:sz w:val="18"/>
        </w:rPr>
        <w:t xml:space="preserve"> </w:t>
      </w:r>
      <w:r w:rsidRPr="00CC054E">
        <w:rPr>
          <w:b/>
          <w:color w:val="231F20"/>
          <w:spacing w:val="-2"/>
          <w:sz w:val="18"/>
        </w:rPr>
        <w:t>of</w:t>
      </w:r>
      <w:r w:rsidRPr="00CC054E">
        <w:rPr>
          <w:b/>
          <w:color w:val="231F20"/>
          <w:spacing w:val="-6"/>
          <w:sz w:val="18"/>
        </w:rPr>
        <w:t xml:space="preserve"> </w:t>
      </w:r>
      <w:r w:rsidRPr="00CC054E">
        <w:rPr>
          <w:b/>
          <w:color w:val="231F20"/>
          <w:spacing w:val="-2"/>
          <w:sz w:val="18"/>
        </w:rPr>
        <w:t>MSCI</w:t>
      </w:r>
      <w:r w:rsidRPr="00CC054E">
        <w:rPr>
          <w:b/>
          <w:color w:val="231F20"/>
          <w:spacing w:val="-5"/>
          <w:sz w:val="18"/>
        </w:rPr>
        <w:t xml:space="preserve"> </w:t>
      </w:r>
      <w:r w:rsidRPr="00CC054E">
        <w:rPr>
          <w:b/>
          <w:color w:val="231F20"/>
          <w:spacing w:val="-2"/>
          <w:sz w:val="18"/>
        </w:rPr>
        <w:t>Indices</w:t>
      </w:r>
    </w:p>
    <w:p w:rsidR="00A07AC0" w:rsidRDefault="0096297A">
      <w:pPr>
        <w:pStyle w:val="BodyText"/>
        <w:rPr>
          <w:sz w:val="18"/>
        </w:rPr>
      </w:pPr>
      <w:r w:rsidRPr="00CC054E">
        <w:rPr>
          <w:b/>
          <w:noProof/>
          <w:sz w:val="18"/>
          <w:lang w:val="en-IN" w:eastAsia="en-IN"/>
        </w:rPr>
        <mc:AlternateContent>
          <mc:Choice Requires="wpg">
            <w:drawing>
              <wp:anchor distT="0" distB="0" distL="0" distR="0" simplePos="0" relativeHeight="251698688" behindDoc="0" locked="0" layoutInCell="1" allowOverlap="1">
                <wp:simplePos x="0" y="0"/>
                <wp:positionH relativeFrom="page">
                  <wp:posOffset>642851</wp:posOffset>
                </wp:positionH>
                <wp:positionV relativeFrom="paragraph">
                  <wp:posOffset>52359</wp:posOffset>
                </wp:positionV>
                <wp:extent cx="3240405" cy="2160270"/>
                <wp:effectExtent l="0" t="0" r="17145" b="11430"/>
                <wp:wrapNone/>
                <wp:docPr id="296" name="Group 2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240405" cy="2160270"/>
                          <a:chOff x="6350" y="6350"/>
                          <a:chExt cx="3240405" cy="2160270"/>
                        </a:xfrm>
                      </wpg:grpSpPr>
                      <wps:wsp>
                        <wps:cNvPr id="297" name="Graphic 297"/>
                        <wps:cNvSpPr/>
                        <wps:spPr>
                          <a:xfrm>
                            <a:off x="6350" y="6350"/>
                            <a:ext cx="3240405" cy="2160270"/>
                          </a:xfrm>
                          <a:custGeom>
                            <a:avLst/>
                            <a:gdLst/>
                            <a:ahLst/>
                            <a:cxnLst/>
                            <a:rect l="l" t="t" r="r" b="b"/>
                            <a:pathLst>
                              <a:path w="3240405" h="2160270">
                                <a:moveTo>
                                  <a:pt x="3239998" y="2160003"/>
                                </a:moveTo>
                                <a:lnTo>
                                  <a:pt x="0" y="2160003"/>
                                </a:lnTo>
                                <a:lnTo>
                                  <a:pt x="0" y="0"/>
                                </a:lnTo>
                                <a:lnTo>
                                  <a:pt x="3239998" y="0"/>
                                </a:lnTo>
                                <a:lnTo>
                                  <a:pt x="3239998" y="2160003"/>
                                </a:lnTo>
                                <a:close/>
                              </a:path>
                            </a:pathLst>
                          </a:custGeom>
                          <a:ln w="12700">
                            <a:solidFill>
                              <a:srgbClr val="231F20"/>
                            </a:solidFill>
                            <a:prstDash val="solid"/>
                          </a:ln>
                        </wps:spPr>
                        <wps:bodyPr wrap="square" lIns="0" tIns="0" rIns="0" bIns="0" rtlCol="0">
                          <a:prstTxWarp prst="textNoShape">
                            <a:avLst/>
                          </a:prstTxWarp>
                          <a:noAutofit/>
                        </wps:bodyPr>
                      </wps:wsp>
                      <wps:wsp>
                        <wps:cNvPr id="298" name="Graphic 298"/>
                        <wps:cNvSpPr/>
                        <wps:spPr>
                          <a:xfrm>
                            <a:off x="277926" y="147695"/>
                            <a:ext cx="2879725" cy="1119505"/>
                          </a:xfrm>
                          <a:custGeom>
                            <a:avLst/>
                            <a:gdLst/>
                            <a:ahLst/>
                            <a:cxnLst/>
                            <a:rect l="l" t="t" r="r" b="b"/>
                            <a:pathLst>
                              <a:path w="2879725" h="1119505">
                                <a:moveTo>
                                  <a:pt x="0" y="0"/>
                                </a:moveTo>
                                <a:lnTo>
                                  <a:pt x="29413" y="0"/>
                                </a:lnTo>
                              </a:path>
                              <a:path w="2879725" h="1119505">
                                <a:moveTo>
                                  <a:pt x="2879369" y="1090574"/>
                                </a:moveTo>
                                <a:lnTo>
                                  <a:pt x="2879369" y="1119378"/>
                                </a:lnTo>
                              </a:path>
                            </a:pathLst>
                          </a:custGeom>
                          <a:ln w="6350">
                            <a:solidFill>
                              <a:srgbClr val="231F20"/>
                            </a:solidFill>
                            <a:prstDash val="solid"/>
                          </a:ln>
                        </wps:spPr>
                        <wps:bodyPr wrap="square" lIns="0" tIns="0" rIns="0" bIns="0" rtlCol="0">
                          <a:prstTxWarp prst="textNoShape">
                            <a:avLst/>
                          </a:prstTxWarp>
                          <a:noAutofit/>
                        </wps:bodyPr>
                      </wps:wsp>
                      <wps:wsp>
                        <wps:cNvPr id="299" name="Graphic 299"/>
                        <wps:cNvSpPr/>
                        <wps:spPr>
                          <a:xfrm>
                            <a:off x="307338" y="147695"/>
                            <a:ext cx="2850515" cy="1090930"/>
                          </a:xfrm>
                          <a:custGeom>
                            <a:avLst/>
                            <a:gdLst/>
                            <a:ahLst/>
                            <a:cxnLst/>
                            <a:rect l="l" t="t" r="r" b="b"/>
                            <a:pathLst>
                              <a:path w="2850515" h="1090930">
                                <a:moveTo>
                                  <a:pt x="2849956" y="1090574"/>
                                </a:moveTo>
                                <a:lnTo>
                                  <a:pt x="0" y="1090574"/>
                                </a:lnTo>
                                <a:lnTo>
                                  <a:pt x="0" y="0"/>
                                </a:lnTo>
                              </a:path>
                            </a:pathLst>
                          </a:custGeom>
                          <a:ln w="9525">
                            <a:solidFill>
                              <a:srgbClr val="D1CFCE"/>
                            </a:solidFill>
                            <a:prstDash val="solid"/>
                          </a:ln>
                        </wps:spPr>
                        <wps:bodyPr wrap="square" lIns="0" tIns="0" rIns="0" bIns="0" rtlCol="0">
                          <a:prstTxWarp prst="textNoShape">
                            <a:avLst/>
                          </a:prstTxWarp>
                          <a:noAutofit/>
                        </wps:bodyPr>
                      </wps:wsp>
                      <wps:wsp>
                        <wps:cNvPr id="300" name="Graphic 300"/>
                        <wps:cNvSpPr/>
                        <wps:spPr>
                          <a:xfrm>
                            <a:off x="413296" y="325983"/>
                            <a:ext cx="2540635" cy="912494"/>
                          </a:xfrm>
                          <a:custGeom>
                            <a:avLst/>
                            <a:gdLst/>
                            <a:ahLst/>
                            <a:cxnLst/>
                            <a:rect l="l" t="t" r="r" b="b"/>
                            <a:pathLst>
                              <a:path w="2540635" h="912494">
                                <a:moveTo>
                                  <a:pt x="97040" y="585317"/>
                                </a:moveTo>
                                <a:lnTo>
                                  <a:pt x="0" y="585317"/>
                                </a:lnTo>
                                <a:lnTo>
                                  <a:pt x="0" y="912291"/>
                                </a:lnTo>
                                <a:lnTo>
                                  <a:pt x="97040" y="912291"/>
                                </a:lnTo>
                                <a:lnTo>
                                  <a:pt x="97040" y="585317"/>
                                </a:lnTo>
                                <a:close/>
                              </a:path>
                              <a:path w="2540635" h="912494">
                                <a:moveTo>
                                  <a:pt x="911669" y="419138"/>
                                </a:moveTo>
                                <a:lnTo>
                                  <a:pt x="814641" y="419138"/>
                                </a:lnTo>
                                <a:lnTo>
                                  <a:pt x="814641" y="912279"/>
                                </a:lnTo>
                                <a:lnTo>
                                  <a:pt x="911669" y="912279"/>
                                </a:lnTo>
                                <a:lnTo>
                                  <a:pt x="911669" y="419138"/>
                                </a:lnTo>
                                <a:close/>
                              </a:path>
                              <a:path w="2540635" h="912494">
                                <a:moveTo>
                                  <a:pt x="1318577" y="390880"/>
                                </a:moveTo>
                                <a:lnTo>
                                  <a:pt x="1221524" y="390880"/>
                                </a:lnTo>
                                <a:lnTo>
                                  <a:pt x="1221524" y="912279"/>
                                </a:lnTo>
                                <a:lnTo>
                                  <a:pt x="1318577" y="912279"/>
                                </a:lnTo>
                                <a:lnTo>
                                  <a:pt x="1318577" y="390880"/>
                                </a:lnTo>
                                <a:close/>
                              </a:path>
                              <a:path w="2540635" h="912494">
                                <a:moveTo>
                                  <a:pt x="1726349" y="120421"/>
                                </a:moveTo>
                                <a:lnTo>
                                  <a:pt x="1629295" y="120421"/>
                                </a:lnTo>
                                <a:lnTo>
                                  <a:pt x="1629295" y="912279"/>
                                </a:lnTo>
                                <a:lnTo>
                                  <a:pt x="1726349" y="912279"/>
                                </a:lnTo>
                                <a:lnTo>
                                  <a:pt x="1726349" y="120421"/>
                                </a:lnTo>
                                <a:close/>
                              </a:path>
                              <a:path w="2540635" h="912494">
                                <a:moveTo>
                                  <a:pt x="2133231" y="16814"/>
                                </a:moveTo>
                                <a:lnTo>
                                  <a:pt x="2036178" y="16814"/>
                                </a:lnTo>
                                <a:lnTo>
                                  <a:pt x="2036178" y="912279"/>
                                </a:lnTo>
                                <a:lnTo>
                                  <a:pt x="2133231" y="912279"/>
                                </a:lnTo>
                                <a:lnTo>
                                  <a:pt x="2133231" y="16814"/>
                                </a:lnTo>
                                <a:close/>
                              </a:path>
                              <a:path w="2540635" h="912494">
                                <a:moveTo>
                                  <a:pt x="2540101" y="0"/>
                                </a:moveTo>
                                <a:lnTo>
                                  <a:pt x="2443061" y="0"/>
                                </a:lnTo>
                                <a:lnTo>
                                  <a:pt x="2443061" y="912291"/>
                                </a:lnTo>
                                <a:lnTo>
                                  <a:pt x="2540101" y="912291"/>
                                </a:lnTo>
                                <a:lnTo>
                                  <a:pt x="2540101" y="0"/>
                                </a:lnTo>
                                <a:close/>
                              </a:path>
                            </a:pathLst>
                          </a:custGeom>
                          <a:solidFill>
                            <a:srgbClr val="5B9BD3"/>
                          </a:solidFill>
                        </wps:spPr>
                        <wps:bodyPr wrap="square" lIns="0" tIns="0" rIns="0" bIns="0" rtlCol="0">
                          <a:prstTxWarp prst="textNoShape">
                            <a:avLst/>
                          </a:prstTxWarp>
                          <a:noAutofit/>
                        </wps:bodyPr>
                      </wps:wsp>
                      <wps:wsp>
                        <wps:cNvPr id="301" name="Graphic 301"/>
                        <wps:cNvSpPr/>
                        <wps:spPr>
                          <a:xfrm>
                            <a:off x="510336" y="367689"/>
                            <a:ext cx="2541270" cy="870585"/>
                          </a:xfrm>
                          <a:custGeom>
                            <a:avLst/>
                            <a:gdLst/>
                            <a:ahLst/>
                            <a:cxnLst/>
                            <a:rect l="l" t="t" r="r" b="b"/>
                            <a:pathLst>
                              <a:path w="2541270" h="870585">
                                <a:moveTo>
                                  <a:pt x="97929" y="442023"/>
                                </a:moveTo>
                                <a:lnTo>
                                  <a:pt x="0" y="442023"/>
                                </a:lnTo>
                                <a:lnTo>
                                  <a:pt x="0" y="870585"/>
                                </a:lnTo>
                                <a:lnTo>
                                  <a:pt x="97929" y="870585"/>
                                </a:lnTo>
                                <a:lnTo>
                                  <a:pt x="97929" y="442023"/>
                                </a:lnTo>
                                <a:close/>
                              </a:path>
                              <a:path w="2541270" h="870585">
                                <a:moveTo>
                                  <a:pt x="504812" y="561771"/>
                                </a:moveTo>
                                <a:lnTo>
                                  <a:pt x="407771" y="561771"/>
                                </a:lnTo>
                                <a:lnTo>
                                  <a:pt x="407771" y="870572"/>
                                </a:lnTo>
                                <a:lnTo>
                                  <a:pt x="504812" y="870572"/>
                                </a:lnTo>
                                <a:lnTo>
                                  <a:pt x="504812" y="561771"/>
                                </a:lnTo>
                                <a:close/>
                              </a:path>
                              <a:path w="2541270" h="870585">
                                <a:moveTo>
                                  <a:pt x="911682" y="389547"/>
                                </a:moveTo>
                                <a:lnTo>
                                  <a:pt x="814654" y="389547"/>
                                </a:lnTo>
                                <a:lnTo>
                                  <a:pt x="814654" y="870585"/>
                                </a:lnTo>
                                <a:lnTo>
                                  <a:pt x="911682" y="870585"/>
                                </a:lnTo>
                                <a:lnTo>
                                  <a:pt x="911682" y="389547"/>
                                </a:lnTo>
                                <a:close/>
                              </a:path>
                              <a:path w="2541270" h="870585">
                                <a:moveTo>
                                  <a:pt x="1319466" y="368007"/>
                                </a:moveTo>
                                <a:lnTo>
                                  <a:pt x="1221536" y="368007"/>
                                </a:lnTo>
                                <a:lnTo>
                                  <a:pt x="1221536" y="870572"/>
                                </a:lnTo>
                                <a:lnTo>
                                  <a:pt x="1319466" y="870572"/>
                                </a:lnTo>
                                <a:lnTo>
                                  <a:pt x="1319466" y="368007"/>
                                </a:lnTo>
                                <a:close/>
                              </a:path>
                              <a:path w="2541270" h="870585">
                                <a:moveTo>
                                  <a:pt x="1726349" y="74688"/>
                                </a:moveTo>
                                <a:lnTo>
                                  <a:pt x="1629308" y="74688"/>
                                </a:lnTo>
                                <a:lnTo>
                                  <a:pt x="1629308" y="870585"/>
                                </a:lnTo>
                                <a:lnTo>
                                  <a:pt x="1726349" y="870585"/>
                                </a:lnTo>
                                <a:lnTo>
                                  <a:pt x="1726349" y="74688"/>
                                </a:lnTo>
                                <a:close/>
                              </a:path>
                              <a:path w="2541270" h="870585">
                                <a:moveTo>
                                  <a:pt x="2133219" y="0"/>
                                </a:moveTo>
                                <a:lnTo>
                                  <a:pt x="2036191" y="0"/>
                                </a:lnTo>
                                <a:lnTo>
                                  <a:pt x="2036191" y="870572"/>
                                </a:lnTo>
                                <a:lnTo>
                                  <a:pt x="2133219" y="870572"/>
                                </a:lnTo>
                                <a:lnTo>
                                  <a:pt x="2133219" y="0"/>
                                </a:lnTo>
                                <a:close/>
                              </a:path>
                              <a:path w="2541270" h="870585">
                                <a:moveTo>
                                  <a:pt x="2541003" y="51130"/>
                                </a:moveTo>
                                <a:lnTo>
                                  <a:pt x="2443073" y="51130"/>
                                </a:lnTo>
                                <a:lnTo>
                                  <a:pt x="2443073" y="870572"/>
                                </a:lnTo>
                                <a:lnTo>
                                  <a:pt x="2541003" y="870572"/>
                                </a:lnTo>
                                <a:lnTo>
                                  <a:pt x="2541003" y="51130"/>
                                </a:lnTo>
                                <a:close/>
                              </a:path>
                            </a:pathLst>
                          </a:custGeom>
                          <a:solidFill>
                            <a:srgbClr val="EC7D2F"/>
                          </a:solidFill>
                        </wps:spPr>
                        <wps:bodyPr wrap="square" lIns="0" tIns="0" rIns="0" bIns="0" rtlCol="0">
                          <a:prstTxWarp prst="textNoShape">
                            <a:avLst/>
                          </a:prstTxWarp>
                          <a:noAutofit/>
                        </wps:bodyPr>
                      </wps:wsp>
                      <wps:wsp>
                        <wps:cNvPr id="302" name="Graphic 302"/>
                        <wps:cNvSpPr/>
                        <wps:spPr>
                          <a:xfrm>
                            <a:off x="277928" y="147694"/>
                            <a:ext cx="2879725" cy="1119505"/>
                          </a:xfrm>
                          <a:custGeom>
                            <a:avLst/>
                            <a:gdLst/>
                            <a:ahLst/>
                            <a:cxnLst/>
                            <a:rect l="l" t="t" r="r" b="b"/>
                            <a:pathLst>
                              <a:path w="2879725" h="1119505">
                                <a:moveTo>
                                  <a:pt x="29413" y="1090574"/>
                                </a:moveTo>
                                <a:lnTo>
                                  <a:pt x="29413" y="0"/>
                                </a:lnTo>
                              </a:path>
                              <a:path w="2879725" h="1119505">
                                <a:moveTo>
                                  <a:pt x="0" y="1090574"/>
                                </a:moveTo>
                                <a:lnTo>
                                  <a:pt x="29413" y="1090574"/>
                                </a:lnTo>
                              </a:path>
                              <a:path w="2879725" h="1119505">
                                <a:moveTo>
                                  <a:pt x="0" y="872591"/>
                                </a:moveTo>
                                <a:lnTo>
                                  <a:pt x="29413" y="872591"/>
                                </a:lnTo>
                              </a:path>
                              <a:path w="2879725" h="1119505">
                                <a:moveTo>
                                  <a:pt x="0" y="654608"/>
                                </a:moveTo>
                                <a:lnTo>
                                  <a:pt x="29413" y="654608"/>
                                </a:lnTo>
                              </a:path>
                              <a:path w="2879725" h="1119505">
                                <a:moveTo>
                                  <a:pt x="0" y="435965"/>
                                </a:moveTo>
                                <a:lnTo>
                                  <a:pt x="29413" y="435965"/>
                                </a:lnTo>
                              </a:path>
                              <a:path w="2879725" h="1119505">
                                <a:moveTo>
                                  <a:pt x="0" y="217982"/>
                                </a:moveTo>
                                <a:lnTo>
                                  <a:pt x="29413" y="217982"/>
                                </a:lnTo>
                              </a:path>
                              <a:path w="2879725" h="1119505">
                                <a:moveTo>
                                  <a:pt x="29413" y="1090574"/>
                                </a:moveTo>
                                <a:lnTo>
                                  <a:pt x="2879369" y="1090574"/>
                                </a:lnTo>
                              </a:path>
                              <a:path w="2879725" h="1119505">
                                <a:moveTo>
                                  <a:pt x="29413" y="1090574"/>
                                </a:moveTo>
                                <a:lnTo>
                                  <a:pt x="29413" y="1119377"/>
                                </a:lnTo>
                              </a:path>
                              <a:path w="2879725" h="1119505">
                                <a:moveTo>
                                  <a:pt x="436295" y="1090574"/>
                                </a:moveTo>
                                <a:lnTo>
                                  <a:pt x="436295" y="1119377"/>
                                </a:lnTo>
                              </a:path>
                              <a:path w="2879725" h="1119505">
                                <a:moveTo>
                                  <a:pt x="843178" y="1090574"/>
                                </a:moveTo>
                                <a:lnTo>
                                  <a:pt x="843178" y="1119377"/>
                                </a:lnTo>
                              </a:path>
                              <a:path w="2879725" h="1119505">
                                <a:moveTo>
                                  <a:pt x="1250950" y="1090574"/>
                                </a:moveTo>
                                <a:lnTo>
                                  <a:pt x="1250950" y="1119377"/>
                                </a:lnTo>
                              </a:path>
                              <a:path w="2879725" h="1119505">
                                <a:moveTo>
                                  <a:pt x="1657832" y="1090574"/>
                                </a:moveTo>
                                <a:lnTo>
                                  <a:pt x="1657832" y="1119377"/>
                                </a:lnTo>
                              </a:path>
                              <a:path w="2879725" h="1119505">
                                <a:moveTo>
                                  <a:pt x="2064715" y="1090574"/>
                                </a:moveTo>
                                <a:lnTo>
                                  <a:pt x="2064715" y="1119377"/>
                                </a:lnTo>
                              </a:path>
                              <a:path w="2879725" h="1119505">
                                <a:moveTo>
                                  <a:pt x="2472486" y="1090574"/>
                                </a:moveTo>
                                <a:lnTo>
                                  <a:pt x="2472486" y="1119377"/>
                                </a:lnTo>
                              </a:path>
                            </a:pathLst>
                          </a:custGeom>
                          <a:ln w="6350">
                            <a:solidFill>
                              <a:srgbClr val="231F20"/>
                            </a:solidFill>
                            <a:prstDash val="solid"/>
                          </a:ln>
                        </wps:spPr>
                        <wps:bodyPr wrap="square" lIns="0" tIns="0" rIns="0" bIns="0" rtlCol="0">
                          <a:prstTxWarp prst="textNoShape">
                            <a:avLst/>
                          </a:prstTxWarp>
                          <a:noAutofit/>
                        </wps:bodyPr>
                      </wps:wsp>
                      <wps:wsp>
                        <wps:cNvPr id="303" name="Graphic 303"/>
                        <wps:cNvSpPr/>
                        <wps:spPr>
                          <a:xfrm>
                            <a:off x="510782" y="291334"/>
                            <a:ext cx="2443480" cy="608330"/>
                          </a:xfrm>
                          <a:custGeom>
                            <a:avLst/>
                            <a:gdLst/>
                            <a:ahLst/>
                            <a:cxnLst/>
                            <a:rect l="l" t="t" r="r" b="b"/>
                            <a:pathLst>
                              <a:path w="2443480" h="608330">
                                <a:moveTo>
                                  <a:pt x="0" y="608190"/>
                                </a:moveTo>
                                <a:lnTo>
                                  <a:pt x="406882" y="495160"/>
                                </a:lnTo>
                                <a:lnTo>
                                  <a:pt x="814654" y="466229"/>
                                </a:lnTo>
                                <a:lnTo>
                                  <a:pt x="1221536" y="414426"/>
                                </a:lnTo>
                                <a:lnTo>
                                  <a:pt x="1628419" y="160794"/>
                                </a:lnTo>
                                <a:lnTo>
                                  <a:pt x="2036191" y="55168"/>
                                </a:lnTo>
                                <a:lnTo>
                                  <a:pt x="2443073" y="0"/>
                                </a:lnTo>
                              </a:path>
                            </a:pathLst>
                          </a:custGeom>
                          <a:ln w="12700">
                            <a:solidFill>
                              <a:srgbClr val="A5A4A5"/>
                            </a:solidFill>
                            <a:prstDash val="dash"/>
                          </a:ln>
                        </wps:spPr>
                        <wps:bodyPr wrap="square" lIns="0" tIns="0" rIns="0" bIns="0" rtlCol="0">
                          <a:prstTxWarp prst="textNoShape">
                            <a:avLst/>
                          </a:prstTxWarp>
                          <a:noAutofit/>
                        </wps:bodyPr>
                      </wps:wsp>
                      <wps:wsp>
                        <wps:cNvPr id="304" name="Graphic 304"/>
                        <wps:cNvSpPr/>
                        <wps:spPr>
                          <a:xfrm>
                            <a:off x="491196" y="885060"/>
                            <a:ext cx="37465" cy="28575"/>
                          </a:xfrm>
                          <a:custGeom>
                            <a:avLst/>
                            <a:gdLst/>
                            <a:ahLst/>
                            <a:cxnLst/>
                            <a:rect l="l" t="t" r="r" b="b"/>
                            <a:pathLst>
                              <a:path w="37465" h="28575">
                                <a:moveTo>
                                  <a:pt x="18694" y="0"/>
                                </a:moveTo>
                                <a:lnTo>
                                  <a:pt x="0" y="14122"/>
                                </a:lnTo>
                                <a:lnTo>
                                  <a:pt x="18694" y="28257"/>
                                </a:lnTo>
                                <a:lnTo>
                                  <a:pt x="37388" y="14122"/>
                                </a:lnTo>
                                <a:lnTo>
                                  <a:pt x="18694" y="0"/>
                                </a:lnTo>
                                <a:close/>
                              </a:path>
                            </a:pathLst>
                          </a:custGeom>
                          <a:solidFill>
                            <a:srgbClr val="BF2026"/>
                          </a:solidFill>
                        </wps:spPr>
                        <wps:bodyPr wrap="square" lIns="0" tIns="0" rIns="0" bIns="0" rtlCol="0">
                          <a:prstTxWarp prst="textNoShape">
                            <a:avLst/>
                          </a:prstTxWarp>
                          <a:noAutofit/>
                        </wps:bodyPr>
                      </wps:wsp>
                      <wps:wsp>
                        <wps:cNvPr id="305" name="Graphic 305"/>
                        <wps:cNvSpPr/>
                        <wps:spPr>
                          <a:xfrm>
                            <a:off x="491196" y="885060"/>
                            <a:ext cx="37465" cy="28575"/>
                          </a:xfrm>
                          <a:custGeom>
                            <a:avLst/>
                            <a:gdLst/>
                            <a:ahLst/>
                            <a:cxnLst/>
                            <a:rect l="l" t="t" r="r" b="b"/>
                            <a:pathLst>
                              <a:path w="37465" h="28575">
                                <a:moveTo>
                                  <a:pt x="18694" y="0"/>
                                </a:moveTo>
                                <a:lnTo>
                                  <a:pt x="37388" y="14122"/>
                                </a:lnTo>
                                <a:lnTo>
                                  <a:pt x="18694" y="28257"/>
                                </a:lnTo>
                                <a:lnTo>
                                  <a:pt x="0" y="14122"/>
                                </a:lnTo>
                                <a:lnTo>
                                  <a:pt x="18694" y="0"/>
                                </a:lnTo>
                                <a:close/>
                              </a:path>
                            </a:pathLst>
                          </a:custGeom>
                          <a:ln w="9525">
                            <a:solidFill>
                              <a:srgbClr val="BF2026"/>
                            </a:solidFill>
                            <a:prstDash val="solid"/>
                          </a:ln>
                        </wps:spPr>
                        <wps:bodyPr wrap="square" lIns="0" tIns="0" rIns="0" bIns="0" rtlCol="0">
                          <a:prstTxWarp prst="textNoShape">
                            <a:avLst/>
                          </a:prstTxWarp>
                          <a:noAutofit/>
                        </wps:bodyPr>
                      </wps:wsp>
                      <wps:wsp>
                        <wps:cNvPr id="306" name="Graphic 306"/>
                        <wps:cNvSpPr/>
                        <wps:spPr>
                          <a:xfrm>
                            <a:off x="898969" y="772034"/>
                            <a:ext cx="37465" cy="28575"/>
                          </a:xfrm>
                          <a:custGeom>
                            <a:avLst/>
                            <a:gdLst/>
                            <a:ahLst/>
                            <a:cxnLst/>
                            <a:rect l="l" t="t" r="r" b="b"/>
                            <a:pathLst>
                              <a:path w="37465" h="28575">
                                <a:moveTo>
                                  <a:pt x="18694" y="0"/>
                                </a:moveTo>
                                <a:lnTo>
                                  <a:pt x="0" y="14122"/>
                                </a:lnTo>
                                <a:lnTo>
                                  <a:pt x="18694" y="28257"/>
                                </a:lnTo>
                                <a:lnTo>
                                  <a:pt x="37388" y="14122"/>
                                </a:lnTo>
                                <a:lnTo>
                                  <a:pt x="18694" y="0"/>
                                </a:lnTo>
                                <a:close/>
                              </a:path>
                            </a:pathLst>
                          </a:custGeom>
                          <a:solidFill>
                            <a:srgbClr val="BF2026"/>
                          </a:solidFill>
                        </wps:spPr>
                        <wps:bodyPr wrap="square" lIns="0" tIns="0" rIns="0" bIns="0" rtlCol="0">
                          <a:prstTxWarp prst="textNoShape">
                            <a:avLst/>
                          </a:prstTxWarp>
                          <a:noAutofit/>
                        </wps:bodyPr>
                      </wps:wsp>
                      <wps:wsp>
                        <wps:cNvPr id="307" name="Graphic 307"/>
                        <wps:cNvSpPr/>
                        <wps:spPr>
                          <a:xfrm>
                            <a:off x="898969" y="772034"/>
                            <a:ext cx="37465" cy="28575"/>
                          </a:xfrm>
                          <a:custGeom>
                            <a:avLst/>
                            <a:gdLst/>
                            <a:ahLst/>
                            <a:cxnLst/>
                            <a:rect l="l" t="t" r="r" b="b"/>
                            <a:pathLst>
                              <a:path w="37465" h="28575">
                                <a:moveTo>
                                  <a:pt x="18694" y="0"/>
                                </a:moveTo>
                                <a:lnTo>
                                  <a:pt x="37388" y="14122"/>
                                </a:lnTo>
                                <a:lnTo>
                                  <a:pt x="18694" y="28257"/>
                                </a:lnTo>
                                <a:lnTo>
                                  <a:pt x="0" y="14122"/>
                                </a:lnTo>
                                <a:lnTo>
                                  <a:pt x="18694" y="0"/>
                                </a:lnTo>
                                <a:close/>
                              </a:path>
                            </a:pathLst>
                          </a:custGeom>
                          <a:ln w="9525">
                            <a:solidFill>
                              <a:srgbClr val="BF2026"/>
                            </a:solidFill>
                            <a:prstDash val="solid"/>
                          </a:ln>
                        </wps:spPr>
                        <wps:bodyPr wrap="square" lIns="0" tIns="0" rIns="0" bIns="0" rtlCol="0">
                          <a:prstTxWarp prst="textNoShape">
                            <a:avLst/>
                          </a:prstTxWarp>
                          <a:noAutofit/>
                        </wps:bodyPr>
                      </wps:wsp>
                      <wps:wsp>
                        <wps:cNvPr id="308" name="Graphic 308"/>
                        <wps:cNvSpPr/>
                        <wps:spPr>
                          <a:xfrm>
                            <a:off x="1305850" y="743776"/>
                            <a:ext cx="37465" cy="28575"/>
                          </a:xfrm>
                          <a:custGeom>
                            <a:avLst/>
                            <a:gdLst/>
                            <a:ahLst/>
                            <a:cxnLst/>
                            <a:rect l="l" t="t" r="r" b="b"/>
                            <a:pathLst>
                              <a:path w="37465" h="28575">
                                <a:moveTo>
                                  <a:pt x="18694" y="0"/>
                                </a:moveTo>
                                <a:lnTo>
                                  <a:pt x="0" y="14135"/>
                                </a:lnTo>
                                <a:lnTo>
                                  <a:pt x="18694" y="28257"/>
                                </a:lnTo>
                                <a:lnTo>
                                  <a:pt x="37388" y="14135"/>
                                </a:lnTo>
                                <a:lnTo>
                                  <a:pt x="18694" y="0"/>
                                </a:lnTo>
                                <a:close/>
                              </a:path>
                            </a:pathLst>
                          </a:custGeom>
                          <a:solidFill>
                            <a:srgbClr val="BF2026"/>
                          </a:solidFill>
                        </wps:spPr>
                        <wps:bodyPr wrap="square" lIns="0" tIns="0" rIns="0" bIns="0" rtlCol="0">
                          <a:prstTxWarp prst="textNoShape">
                            <a:avLst/>
                          </a:prstTxWarp>
                          <a:noAutofit/>
                        </wps:bodyPr>
                      </wps:wsp>
                      <wps:wsp>
                        <wps:cNvPr id="309" name="Graphic 309"/>
                        <wps:cNvSpPr/>
                        <wps:spPr>
                          <a:xfrm>
                            <a:off x="1305850" y="743776"/>
                            <a:ext cx="37465" cy="28575"/>
                          </a:xfrm>
                          <a:custGeom>
                            <a:avLst/>
                            <a:gdLst/>
                            <a:ahLst/>
                            <a:cxnLst/>
                            <a:rect l="l" t="t" r="r" b="b"/>
                            <a:pathLst>
                              <a:path w="37465" h="28575">
                                <a:moveTo>
                                  <a:pt x="18694" y="0"/>
                                </a:moveTo>
                                <a:lnTo>
                                  <a:pt x="37388" y="14135"/>
                                </a:lnTo>
                                <a:lnTo>
                                  <a:pt x="18694" y="28257"/>
                                </a:lnTo>
                                <a:lnTo>
                                  <a:pt x="0" y="14135"/>
                                </a:lnTo>
                                <a:lnTo>
                                  <a:pt x="18694" y="0"/>
                                </a:lnTo>
                                <a:close/>
                              </a:path>
                            </a:pathLst>
                          </a:custGeom>
                          <a:ln w="9525">
                            <a:solidFill>
                              <a:srgbClr val="BF2026"/>
                            </a:solidFill>
                            <a:prstDash val="solid"/>
                          </a:ln>
                        </wps:spPr>
                        <wps:bodyPr wrap="square" lIns="0" tIns="0" rIns="0" bIns="0" rtlCol="0">
                          <a:prstTxWarp prst="textNoShape">
                            <a:avLst/>
                          </a:prstTxWarp>
                          <a:noAutofit/>
                        </wps:bodyPr>
                      </wps:wsp>
                      <wps:wsp>
                        <wps:cNvPr id="310" name="Graphic 310"/>
                        <wps:cNvSpPr/>
                        <wps:spPr>
                          <a:xfrm>
                            <a:off x="1712733" y="691973"/>
                            <a:ext cx="37465" cy="28575"/>
                          </a:xfrm>
                          <a:custGeom>
                            <a:avLst/>
                            <a:gdLst/>
                            <a:ahLst/>
                            <a:cxnLst/>
                            <a:rect l="l" t="t" r="r" b="b"/>
                            <a:pathLst>
                              <a:path w="37465" h="28575">
                                <a:moveTo>
                                  <a:pt x="18694" y="0"/>
                                </a:moveTo>
                                <a:lnTo>
                                  <a:pt x="0" y="14122"/>
                                </a:lnTo>
                                <a:lnTo>
                                  <a:pt x="18694" y="28257"/>
                                </a:lnTo>
                                <a:lnTo>
                                  <a:pt x="37388" y="14122"/>
                                </a:lnTo>
                                <a:lnTo>
                                  <a:pt x="18694" y="0"/>
                                </a:lnTo>
                                <a:close/>
                              </a:path>
                            </a:pathLst>
                          </a:custGeom>
                          <a:solidFill>
                            <a:srgbClr val="BF2026"/>
                          </a:solidFill>
                        </wps:spPr>
                        <wps:bodyPr wrap="square" lIns="0" tIns="0" rIns="0" bIns="0" rtlCol="0">
                          <a:prstTxWarp prst="textNoShape">
                            <a:avLst/>
                          </a:prstTxWarp>
                          <a:noAutofit/>
                        </wps:bodyPr>
                      </wps:wsp>
                      <wps:wsp>
                        <wps:cNvPr id="311" name="Graphic 311"/>
                        <wps:cNvSpPr/>
                        <wps:spPr>
                          <a:xfrm>
                            <a:off x="1712733" y="691973"/>
                            <a:ext cx="37465" cy="28575"/>
                          </a:xfrm>
                          <a:custGeom>
                            <a:avLst/>
                            <a:gdLst/>
                            <a:ahLst/>
                            <a:cxnLst/>
                            <a:rect l="l" t="t" r="r" b="b"/>
                            <a:pathLst>
                              <a:path w="37465" h="28575">
                                <a:moveTo>
                                  <a:pt x="18694" y="0"/>
                                </a:moveTo>
                                <a:lnTo>
                                  <a:pt x="37388" y="14122"/>
                                </a:lnTo>
                                <a:lnTo>
                                  <a:pt x="18694" y="28257"/>
                                </a:lnTo>
                                <a:lnTo>
                                  <a:pt x="0" y="14122"/>
                                </a:lnTo>
                                <a:lnTo>
                                  <a:pt x="18694" y="0"/>
                                </a:lnTo>
                                <a:close/>
                              </a:path>
                            </a:pathLst>
                          </a:custGeom>
                          <a:ln w="9525">
                            <a:solidFill>
                              <a:srgbClr val="BF2026"/>
                            </a:solidFill>
                            <a:prstDash val="solid"/>
                          </a:ln>
                        </wps:spPr>
                        <wps:bodyPr wrap="square" lIns="0" tIns="0" rIns="0" bIns="0" rtlCol="0">
                          <a:prstTxWarp prst="textNoShape">
                            <a:avLst/>
                          </a:prstTxWarp>
                          <a:noAutofit/>
                        </wps:bodyPr>
                      </wps:wsp>
                      <wps:wsp>
                        <wps:cNvPr id="312" name="Graphic 312"/>
                        <wps:cNvSpPr/>
                        <wps:spPr>
                          <a:xfrm>
                            <a:off x="2120505" y="438335"/>
                            <a:ext cx="37465" cy="28575"/>
                          </a:xfrm>
                          <a:custGeom>
                            <a:avLst/>
                            <a:gdLst/>
                            <a:ahLst/>
                            <a:cxnLst/>
                            <a:rect l="l" t="t" r="r" b="b"/>
                            <a:pathLst>
                              <a:path w="37465" h="28575">
                                <a:moveTo>
                                  <a:pt x="18694" y="0"/>
                                </a:moveTo>
                                <a:lnTo>
                                  <a:pt x="0" y="14122"/>
                                </a:lnTo>
                                <a:lnTo>
                                  <a:pt x="18694" y="28257"/>
                                </a:lnTo>
                                <a:lnTo>
                                  <a:pt x="37388" y="14122"/>
                                </a:lnTo>
                                <a:lnTo>
                                  <a:pt x="18694" y="0"/>
                                </a:lnTo>
                                <a:close/>
                              </a:path>
                            </a:pathLst>
                          </a:custGeom>
                          <a:solidFill>
                            <a:srgbClr val="BF2026"/>
                          </a:solidFill>
                        </wps:spPr>
                        <wps:bodyPr wrap="square" lIns="0" tIns="0" rIns="0" bIns="0" rtlCol="0">
                          <a:prstTxWarp prst="textNoShape">
                            <a:avLst/>
                          </a:prstTxWarp>
                          <a:noAutofit/>
                        </wps:bodyPr>
                      </wps:wsp>
                      <wps:wsp>
                        <wps:cNvPr id="313" name="Graphic 313"/>
                        <wps:cNvSpPr/>
                        <wps:spPr>
                          <a:xfrm>
                            <a:off x="2120505" y="438335"/>
                            <a:ext cx="37465" cy="28575"/>
                          </a:xfrm>
                          <a:custGeom>
                            <a:avLst/>
                            <a:gdLst/>
                            <a:ahLst/>
                            <a:cxnLst/>
                            <a:rect l="l" t="t" r="r" b="b"/>
                            <a:pathLst>
                              <a:path w="37465" h="28575">
                                <a:moveTo>
                                  <a:pt x="18694" y="0"/>
                                </a:moveTo>
                                <a:lnTo>
                                  <a:pt x="37388" y="14122"/>
                                </a:lnTo>
                                <a:lnTo>
                                  <a:pt x="18694" y="28257"/>
                                </a:lnTo>
                                <a:lnTo>
                                  <a:pt x="0" y="14122"/>
                                </a:lnTo>
                                <a:lnTo>
                                  <a:pt x="18694" y="0"/>
                                </a:lnTo>
                                <a:close/>
                              </a:path>
                            </a:pathLst>
                          </a:custGeom>
                          <a:ln w="9525">
                            <a:solidFill>
                              <a:srgbClr val="BF2026"/>
                            </a:solidFill>
                            <a:prstDash val="solid"/>
                          </a:ln>
                        </wps:spPr>
                        <wps:bodyPr wrap="square" lIns="0" tIns="0" rIns="0" bIns="0" rtlCol="0">
                          <a:prstTxWarp prst="textNoShape">
                            <a:avLst/>
                          </a:prstTxWarp>
                          <a:noAutofit/>
                        </wps:bodyPr>
                      </wps:wsp>
                      <wps:wsp>
                        <wps:cNvPr id="314" name="Graphic 314"/>
                        <wps:cNvSpPr/>
                        <wps:spPr>
                          <a:xfrm>
                            <a:off x="2527387" y="332036"/>
                            <a:ext cx="37465" cy="28575"/>
                          </a:xfrm>
                          <a:custGeom>
                            <a:avLst/>
                            <a:gdLst/>
                            <a:ahLst/>
                            <a:cxnLst/>
                            <a:rect l="l" t="t" r="r" b="b"/>
                            <a:pathLst>
                              <a:path w="37465" h="28575">
                                <a:moveTo>
                                  <a:pt x="18694" y="0"/>
                                </a:moveTo>
                                <a:lnTo>
                                  <a:pt x="0" y="14122"/>
                                </a:lnTo>
                                <a:lnTo>
                                  <a:pt x="18694" y="28257"/>
                                </a:lnTo>
                                <a:lnTo>
                                  <a:pt x="37388" y="14122"/>
                                </a:lnTo>
                                <a:lnTo>
                                  <a:pt x="18694" y="0"/>
                                </a:lnTo>
                                <a:close/>
                              </a:path>
                            </a:pathLst>
                          </a:custGeom>
                          <a:solidFill>
                            <a:srgbClr val="BF2026"/>
                          </a:solidFill>
                        </wps:spPr>
                        <wps:bodyPr wrap="square" lIns="0" tIns="0" rIns="0" bIns="0" rtlCol="0">
                          <a:prstTxWarp prst="textNoShape">
                            <a:avLst/>
                          </a:prstTxWarp>
                          <a:noAutofit/>
                        </wps:bodyPr>
                      </wps:wsp>
                      <wps:wsp>
                        <wps:cNvPr id="315" name="Graphic 315"/>
                        <wps:cNvSpPr/>
                        <wps:spPr>
                          <a:xfrm>
                            <a:off x="2527387" y="332036"/>
                            <a:ext cx="37465" cy="28575"/>
                          </a:xfrm>
                          <a:custGeom>
                            <a:avLst/>
                            <a:gdLst/>
                            <a:ahLst/>
                            <a:cxnLst/>
                            <a:rect l="l" t="t" r="r" b="b"/>
                            <a:pathLst>
                              <a:path w="37465" h="28575">
                                <a:moveTo>
                                  <a:pt x="18694" y="0"/>
                                </a:moveTo>
                                <a:lnTo>
                                  <a:pt x="37388" y="14122"/>
                                </a:lnTo>
                                <a:lnTo>
                                  <a:pt x="18694" y="28257"/>
                                </a:lnTo>
                                <a:lnTo>
                                  <a:pt x="0" y="14122"/>
                                </a:lnTo>
                                <a:lnTo>
                                  <a:pt x="18694" y="0"/>
                                </a:lnTo>
                                <a:close/>
                              </a:path>
                            </a:pathLst>
                          </a:custGeom>
                          <a:ln w="9525">
                            <a:solidFill>
                              <a:srgbClr val="BF2026"/>
                            </a:solidFill>
                            <a:prstDash val="solid"/>
                          </a:ln>
                        </wps:spPr>
                        <wps:bodyPr wrap="square" lIns="0" tIns="0" rIns="0" bIns="0" rtlCol="0">
                          <a:prstTxWarp prst="textNoShape">
                            <a:avLst/>
                          </a:prstTxWarp>
                          <a:noAutofit/>
                        </wps:bodyPr>
                      </wps:wsp>
                      <wps:wsp>
                        <wps:cNvPr id="316" name="Graphic 316"/>
                        <wps:cNvSpPr/>
                        <wps:spPr>
                          <a:xfrm>
                            <a:off x="2934257" y="277541"/>
                            <a:ext cx="37465" cy="28575"/>
                          </a:xfrm>
                          <a:custGeom>
                            <a:avLst/>
                            <a:gdLst/>
                            <a:ahLst/>
                            <a:cxnLst/>
                            <a:rect l="l" t="t" r="r" b="b"/>
                            <a:pathLst>
                              <a:path w="37465" h="28575">
                                <a:moveTo>
                                  <a:pt x="18707" y="0"/>
                                </a:moveTo>
                                <a:lnTo>
                                  <a:pt x="0" y="14122"/>
                                </a:lnTo>
                                <a:lnTo>
                                  <a:pt x="18707" y="28257"/>
                                </a:lnTo>
                                <a:lnTo>
                                  <a:pt x="37401" y="14122"/>
                                </a:lnTo>
                                <a:lnTo>
                                  <a:pt x="18707" y="0"/>
                                </a:lnTo>
                                <a:close/>
                              </a:path>
                            </a:pathLst>
                          </a:custGeom>
                          <a:solidFill>
                            <a:srgbClr val="BF2026"/>
                          </a:solidFill>
                        </wps:spPr>
                        <wps:bodyPr wrap="square" lIns="0" tIns="0" rIns="0" bIns="0" rtlCol="0">
                          <a:prstTxWarp prst="textNoShape">
                            <a:avLst/>
                          </a:prstTxWarp>
                          <a:noAutofit/>
                        </wps:bodyPr>
                      </wps:wsp>
                      <wps:wsp>
                        <wps:cNvPr id="317" name="Graphic 317"/>
                        <wps:cNvSpPr/>
                        <wps:spPr>
                          <a:xfrm>
                            <a:off x="2934257" y="277541"/>
                            <a:ext cx="37465" cy="28575"/>
                          </a:xfrm>
                          <a:custGeom>
                            <a:avLst/>
                            <a:gdLst/>
                            <a:ahLst/>
                            <a:cxnLst/>
                            <a:rect l="l" t="t" r="r" b="b"/>
                            <a:pathLst>
                              <a:path w="37465" h="28575">
                                <a:moveTo>
                                  <a:pt x="18707" y="0"/>
                                </a:moveTo>
                                <a:lnTo>
                                  <a:pt x="37401" y="14122"/>
                                </a:lnTo>
                                <a:lnTo>
                                  <a:pt x="18707" y="28257"/>
                                </a:lnTo>
                                <a:lnTo>
                                  <a:pt x="0" y="14122"/>
                                </a:lnTo>
                                <a:lnTo>
                                  <a:pt x="18707" y="0"/>
                                </a:lnTo>
                                <a:close/>
                              </a:path>
                            </a:pathLst>
                          </a:custGeom>
                          <a:ln w="9525">
                            <a:solidFill>
                              <a:srgbClr val="BF2026"/>
                            </a:solidFill>
                            <a:prstDash val="solid"/>
                          </a:ln>
                        </wps:spPr>
                        <wps:bodyPr wrap="square" lIns="0" tIns="0" rIns="0" bIns="0" rtlCol="0">
                          <a:prstTxWarp prst="textNoShape">
                            <a:avLst/>
                          </a:prstTxWarp>
                          <a:noAutofit/>
                        </wps:bodyPr>
                      </wps:wsp>
                      <wps:wsp>
                        <wps:cNvPr id="318" name="Graphic 318"/>
                        <wps:cNvSpPr/>
                        <wps:spPr>
                          <a:xfrm>
                            <a:off x="1749831" y="1886483"/>
                            <a:ext cx="216535" cy="43815"/>
                          </a:xfrm>
                          <a:custGeom>
                            <a:avLst/>
                            <a:gdLst/>
                            <a:ahLst/>
                            <a:cxnLst/>
                            <a:rect l="l" t="t" r="r" b="b"/>
                            <a:pathLst>
                              <a:path w="216535" h="43815">
                                <a:moveTo>
                                  <a:pt x="216001" y="0"/>
                                </a:moveTo>
                                <a:lnTo>
                                  <a:pt x="0" y="0"/>
                                </a:lnTo>
                                <a:lnTo>
                                  <a:pt x="0" y="43192"/>
                                </a:lnTo>
                                <a:lnTo>
                                  <a:pt x="216001" y="43192"/>
                                </a:lnTo>
                                <a:lnTo>
                                  <a:pt x="216001" y="0"/>
                                </a:lnTo>
                                <a:close/>
                              </a:path>
                            </a:pathLst>
                          </a:custGeom>
                          <a:solidFill>
                            <a:srgbClr val="5B9BD3"/>
                          </a:solidFill>
                        </wps:spPr>
                        <wps:bodyPr wrap="square" lIns="0" tIns="0" rIns="0" bIns="0" rtlCol="0">
                          <a:prstTxWarp prst="textNoShape">
                            <a:avLst/>
                          </a:prstTxWarp>
                          <a:noAutofit/>
                        </wps:bodyPr>
                      </wps:wsp>
                      <wps:wsp>
                        <wps:cNvPr id="319" name="Graphic 319"/>
                        <wps:cNvSpPr/>
                        <wps:spPr>
                          <a:xfrm>
                            <a:off x="236245" y="1886508"/>
                            <a:ext cx="216535" cy="43815"/>
                          </a:xfrm>
                          <a:custGeom>
                            <a:avLst/>
                            <a:gdLst/>
                            <a:ahLst/>
                            <a:cxnLst/>
                            <a:rect l="l" t="t" r="r" b="b"/>
                            <a:pathLst>
                              <a:path w="216535" h="43815">
                                <a:moveTo>
                                  <a:pt x="216001" y="0"/>
                                </a:moveTo>
                                <a:lnTo>
                                  <a:pt x="0" y="0"/>
                                </a:lnTo>
                                <a:lnTo>
                                  <a:pt x="0" y="43192"/>
                                </a:lnTo>
                                <a:lnTo>
                                  <a:pt x="216001" y="43192"/>
                                </a:lnTo>
                                <a:lnTo>
                                  <a:pt x="216001" y="0"/>
                                </a:lnTo>
                                <a:close/>
                              </a:path>
                            </a:pathLst>
                          </a:custGeom>
                          <a:solidFill>
                            <a:srgbClr val="EC7D2F"/>
                          </a:solidFill>
                        </wps:spPr>
                        <wps:bodyPr wrap="square" lIns="0" tIns="0" rIns="0" bIns="0" rtlCol="0">
                          <a:prstTxWarp prst="textNoShape">
                            <a:avLst/>
                          </a:prstTxWarp>
                          <a:noAutofit/>
                        </wps:bodyPr>
                      </wps:wsp>
                      <wps:wsp>
                        <wps:cNvPr id="320" name="Graphic 320"/>
                        <wps:cNvSpPr/>
                        <wps:spPr>
                          <a:xfrm>
                            <a:off x="236242" y="2036235"/>
                            <a:ext cx="216535" cy="1270"/>
                          </a:xfrm>
                          <a:custGeom>
                            <a:avLst/>
                            <a:gdLst/>
                            <a:ahLst/>
                            <a:cxnLst/>
                            <a:rect l="l" t="t" r="r" b="b"/>
                            <a:pathLst>
                              <a:path w="216535">
                                <a:moveTo>
                                  <a:pt x="0" y="0"/>
                                </a:moveTo>
                                <a:lnTo>
                                  <a:pt x="216001" y="0"/>
                                </a:lnTo>
                              </a:path>
                            </a:pathLst>
                          </a:custGeom>
                          <a:ln w="12700">
                            <a:solidFill>
                              <a:srgbClr val="A5A4A5"/>
                            </a:solidFill>
                            <a:prstDash val="dash"/>
                          </a:ln>
                        </wps:spPr>
                        <wps:bodyPr wrap="square" lIns="0" tIns="0" rIns="0" bIns="0" rtlCol="0">
                          <a:prstTxWarp prst="textNoShape">
                            <a:avLst/>
                          </a:prstTxWarp>
                          <a:noAutofit/>
                        </wps:bodyPr>
                      </wps:wsp>
                      <wps:wsp>
                        <wps:cNvPr id="321" name="Graphic 321"/>
                        <wps:cNvSpPr/>
                        <wps:spPr>
                          <a:xfrm>
                            <a:off x="317242" y="2009235"/>
                            <a:ext cx="54610" cy="54610"/>
                          </a:xfrm>
                          <a:custGeom>
                            <a:avLst/>
                            <a:gdLst/>
                            <a:ahLst/>
                            <a:cxnLst/>
                            <a:rect l="l" t="t" r="r" b="b"/>
                            <a:pathLst>
                              <a:path w="54610" h="54610">
                                <a:moveTo>
                                  <a:pt x="27000" y="0"/>
                                </a:moveTo>
                                <a:lnTo>
                                  <a:pt x="0" y="27000"/>
                                </a:lnTo>
                                <a:lnTo>
                                  <a:pt x="27000" y="54000"/>
                                </a:lnTo>
                                <a:lnTo>
                                  <a:pt x="54000" y="27000"/>
                                </a:lnTo>
                                <a:lnTo>
                                  <a:pt x="27000" y="0"/>
                                </a:lnTo>
                                <a:close/>
                              </a:path>
                            </a:pathLst>
                          </a:custGeom>
                          <a:solidFill>
                            <a:srgbClr val="BF2026"/>
                          </a:solidFill>
                        </wps:spPr>
                        <wps:bodyPr wrap="square" lIns="0" tIns="0" rIns="0" bIns="0" rtlCol="0">
                          <a:prstTxWarp prst="textNoShape">
                            <a:avLst/>
                          </a:prstTxWarp>
                          <a:noAutofit/>
                        </wps:bodyPr>
                      </wps:wsp>
                      <wps:wsp>
                        <wps:cNvPr id="322" name="Textbox 322"/>
                        <wps:cNvSpPr txBox="1"/>
                        <wps:spPr>
                          <a:xfrm>
                            <a:off x="89863" y="69326"/>
                            <a:ext cx="177165" cy="341630"/>
                          </a:xfrm>
                          <a:prstGeom prst="rect">
                            <a:avLst/>
                          </a:prstGeom>
                        </wps:spPr>
                        <wps:txbx>
                          <w:txbxContent>
                            <w:p w:rsidR="00A07895" w:rsidRDefault="00A07895">
                              <w:pPr>
                                <w:spacing w:before="24"/>
                                <w:ind w:left="1"/>
                                <w:rPr>
                                  <w:rFonts w:ascii="Trebuchet MS"/>
                                  <w:sz w:val="14"/>
                                </w:rPr>
                              </w:pPr>
                              <w:r>
                                <w:rPr>
                                  <w:rFonts w:ascii="Trebuchet MS"/>
                                  <w:color w:val="231F20"/>
                                  <w:spacing w:val="-4"/>
                                  <w:sz w:val="14"/>
                                </w:rPr>
                                <w:t>25.0</w:t>
                              </w:r>
                            </w:p>
                            <w:p w:rsidR="00A07895" w:rsidRDefault="00A07895">
                              <w:pPr>
                                <w:spacing w:before="18"/>
                                <w:rPr>
                                  <w:rFonts w:ascii="Trebuchet MS"/>
                                  <w:sz w:val="14"/>
                                </w:rPr>
                              </w:pPr>
                            </w:p>
                            <w:p w:rsidR="00A07895" w:rsidRDefault="00A07895">
                              <w:pPr>
                                <w:rPr>
                                  <w:rFonts w:ascii="Trebuchet MS"/>
                                  <w:sz w:val="14"/>
                                </w:rPr>
                              </w:pPr>
                              <w:r>
                                <w:rPr>
                                  <w:rFonts w:ascii="Trebuchet MS"/>
                                  <w:color w:val="231F20"/>
                                  <w:spacing w:val="-4"/>
                                  <w:sz w:val="14"/>
                                </w:rPr>
                                <w:t>20.0</w:t>
                              </w:r>
                            </w:p>
                          </w:txbxContent>
                        </wps:txbx>
                        <wps:bodyPr wrap="square" lIns="0" tIns="0" rIns="0" bIns="0" rtlCol="0">
                          <a:noAutofit/>
                        </wps:bodyPr>
                      </wps:wsp>
                      <wps:wsp>
                        <wps:cNvPr id="323" name="Textbox 323"/>
                        <wps:cNvSpPr txBox="1"/>
                        <wps:spPr>
                          <a:xfrm>
                            <a:off x="2481096" y="196772"/>
                            <a:ext cx="179070" cy="123189"/>
                          </a:xfrm>
                          <a:prstGeom prst="rect">
                            <a:avLst/>
                          </a:prstGeom>
                        </wps:spPr>
                        <wps:txbx>
                          <w:txbxContent>
                            <w:p w:rsidR="00A07895" w:rsidRDefault="00A07895">
                              <w:pPr>
                                <w:spacing w:before="24"/>
                                <w:rPr>
                                  <w:rFonts w:ascii="Trebuchet MS"/>
                                  <w:sz w:val="14"/>
                                </w:rPr>
                              </w:pPr>
                              <w:r>
                                <w:rPr>
                                  <w:rFonts w:ascii="Trebuchet MS"/>
                                  <w:color w:val="231F20"/>
                                  <w:spacing w:val="-4"/>
                                  <w:sz w:val="14"/>
                                </w:rPr>
                                <w:t>20.4</w:t>
                              </w:r>
                            </w:p>
                          </w:txbxContent>
                        </wps:txbx>
                        <wps:bodyPr wrap="square" lIns="0" tIns="0" rIns="0" bIns="0" rtlCol="0">
                          <a:noAutofit/>
                        </wps:bodyPr>
                      </wps:wsp>
                      <wps:wsp>
                        <wps:cNvPr id="324" name="Textbox 324"/>
                        <wps:cNvSpPr txBox="1"/>
                        <wps:spPr>
                          <a:xfrm>
                            <a:off x="2888258" y="142187"/>
                            <a:ext cx="153670" cy="123189"/>
                          </a:xfrm>
                          <a:prstGeom prst="rect">
                            <a:avLst/>
                          </a:prstGeom>
                        </wps:spPr>
                        <wps:txbx>
                          <w:txbxContent>
                            <w:p w:rsidR="00A07895" w:rsidRDefault="00A07895">
                              <w:pPr>
                                <w:spacing w:before="24"/>
                                <w:rPr>
                                  <w:rFonts w:ascii="Trebuchet MS"/>
                                  <w:sz w:val="14"/>
                                </w:rPr>
                              </w:pPr>
                              <w:r>
                                <w:rPr>
                                  <w:rFonts w:ascii="Trebuchet MS"/>
                                  <w:color w:val="231F20"/>
                                  <w:spacing w:val="-4"/>
                                  <w:w w:val="85"/>
                                  <w:sz w:val="14"/>
                                </w:rPr>
                                <w:t>21.7</w:t>
                              </w:r>
                            </w:p>
                          </w:txbxContent>
                        </wps:txbx>
                        <wps:bodyPr wrap="square" lIns="0" tIns="0" rIns="0" bIns="0" rtlCol="0">
                          <a:noAutofit/>
                        </wps:bodyPr>
                      </wps:wsp>
                      <wps:wsp>
                        <wps:cNvPr id="325" name="Textbox 325"/>
                        <wps:cNvSpPr txBox="1"/>
                        <wps:spPr>
                          <a:xfrm>
                            <a:off x="2073934" y="302919"/>
                            <a:ext cx="161925" cy="123189"/>
                          </a:xfrm>
                          <a:prstGeom prst="rect">
                            <a:avLst/>
                          </a:prstGeom>
                        </wps:spPr>
                        <wps:txbx>
                          <w:txbxContent>
                            <w:p w:rsidR="00A07895" w:rsidRDefault="00A07895">
                              <w:pPr>
                                <w:spacing w:before="24"/>
                                <w:rPr>
                                  <w:rFonts w:ascii="Trebuchet MS"/>
                                  <w:sz w:val="14"/>
                                </w:rPr>
                              </w:pPr>
                              <w:r>
                                <w:rPr>
                                  <w:rFonts w:ascii="Trebuchet MS"/>
                                  <w:color w:val="231F20"/>
                                  <w:spacing w:val="-4"/>
                                  <w:w w:val="90"/>
                                  <w:sz w:val="14"/>
                                </w:rPr>
                                <w:t>18.0</w:t>
                              </w:r>
                            </w:p>
                          </w:txbxContent>
                        </wps:txbx>
                        <wps:bodyPr wrap="square" lIns="0" tIns="0" rIns="0" bIns="0" rtlCol="0">
                          <a:noAutofit/>
                        </wps:bodyPr>
                      </wps:wsp>
                      <wps:wsp>
                        <wps:cNvPr id="326" name="Textbox 326"/>
                        <wps:cNvSpPr txBox="1"/>
                        <wps:spPr>
                          <a:xfrm>
                            <a:off x="106221" y="505611"/>
                            <a:ext cx="160655" cy="777240"/>
                          </a:xfrm>
                          <a:prstGeom prst="rect">
                            <a:avLst/>
                          </a:prstGeom>
                        </wps:spPr>
                        <wps:txbx>
                          <w:txbxContent>
                            <w:p w:rsidR="00A07895" w:rsidRDefault="00A07895">
                              <w:pPr>
                                <w:spacing w:before="24"/>
                                <w:rPr>
                                  <w:rFonts w:ascii="Trebuchet MS"/>
                                  <w:sz w:val="14"/>
                                </w:rPr>
                              </w:pPr>
                              <w:r>
                                <w:rPr>
                                  <w:rFonts w:ascii="Trebuchet MS"/>
                                  <w:color w:val="231F20"/>
                                  <w:spacing w:val="-4"/>
                                  <w:w w:val="90"/>
                                  <w:sz w:val="14"/>
                                </w:rPr>
                                <w:t>15.0</w:t>
                              </w:r>
                            </w:p>
                            <w:p w:rsidR="00A07895" w:rsidRDefault="00A07895">
                              <w:pPr>
                                <w:spacing w:before="18"/>
                                <w:rPr>
                                  <w:rFonts w:ascii="Trebuchet MS"/>
                                  <w:sz w:val="14"/>
                                </w:rPr>
                              </w:pPr>
                            </w:p>
                            <w:p w:rsidR="00A07895" w:rsidRDefault="00A07895">
                              <w:pPr>
                                <w:rPr>
                                  <w:rFonts w:ascii="Trebuchet MS"/>
                                  <w:sz w:val="14"/>
                                </w:rPr>
                              </w:pPr>
                              <w:r>
                                <w:rPr>
                                  <w:rFonts w:ascii="Trebuchet MS"/>
                                  <w:color w:val="231F20"/>
                                  <w:spacing w:val="-4"/>
                                  <w:w w:val="90"/>
                                  <w:sz w:val="14"/>
                                </w:rPr>
                                <w:t>10.0</w:t>
                              </w:r>
                            </w:p>
                            <w:p w:rsidR="00A07895" w:rsidRDefault="00A07895">
                              <w:pPr>
                                <w:spacing w:before="18"/>
                                <w:rPr>
                                  <w:rFonts w:ascii="Trebuchet MS"/>
                                  <w:sz w:val="14"/>
                                </w:rPr>
                              </w:pPr>
                            </w:p>
                            <w:p w:rsidR="00A07895" w:rsidRDefault="00A07895">
                              <w:pPr>
                                <w:ind w:left="47"/>
                                <w:rPr>
                                  <w:rFonts w:ascii="Trebuchet MS"/>
                                  <w:sz w:val="14"/>
                                </w:rPr>
                              </w:pPr>
                              <w:r>
                                <w:rPr>
                                  <w:rFonts w:ascii="Trebuchet MS"/>
                                  <w:color w:val="231F20"/>
                                  <w:spacing w:val="-5"/>
                                  <w:sz w:val="14"/>
                                </w:rPr>
                                <w:t>5.0</w:t>
                              </w:r>
                            </w:p>
                            <w:p w:rsidR="00A07895" w:rsidRDefault="00A07895">
                              <w:pPr>
                                <w:spacing w:before="19"/>
                                <w:rPr>
                                  <w:rFonts w:ascii="Trebuchet MS"/>
                                  <w:sz w:val="14"/>
                                </w:rPr>
                              </w:pPr>
                            </w:p>
                            <w:p w:rsidR="00A07895" w:rsidRDefault="00A07895">
                              <w:pPr>
                                <w:ind w:left="46"/>
                                <w:rPr>
                                  <w:rFonts w:ascii="Trebuchet MS"/>
                                  <w:sz w:val="14"/>
                                </w:rPr>
                              </w:pPr>
                              <w:r>
                                <w:rPr>
                                  <w:rFonts w:ascii="Trebuchet MS"/>
                                  <w:color w:val="231F20"/>
                                  <w:spacing w:val="-5"/>
                                  <w:sz w:val="14"/>
                                </w:rPr>
                                <w:t>0.0</w:t>
                              </w:r>
                            </w:p>
                          </w:txbxContent>
                        </wps:txbx>
                        <wps:bodyPr wrap="square" lIns="0" tIns="0" rIns="0" bIns="0" rtlCol="0">
                          <a:noAutofit/>
                        </wps:bodyPr>
                      </wps:wsp>
                      <wps:wsp>
                        <wps:cNvPr id="327" name="Textbox 327"/>
                        <wps:cNvSpPr txBox="1"/>
                        <wps:spPr>
                          <a:xfrm>
                            <a:off x="852448" y="636827"/>
                            <a:ext cx="161925" cy="123189"/>
                          </a:xfrm>
                          <a:prstGeom prst="rect">
                            <a:avLst/>
                          </a:prstGeom>
                        </wps:spPr>
                        <wps:txbx>
                          <w:txbxContent>
                            <w:p w:rsidR="00A07895" w:rsidRDefault="00A07895">
                              <w:pPr>
                                <w:spacing w:before="24"/>
                                <w:rPr>
                                  <w:rFonts w:ascii="Trebuchet MS"/>
                                  <w:sz w:val="14"/>
                                </w:rPr>
                              </w:pPr>
                              <w:r>
                                <w:rPr>
                                  <w:rFonts w:ascii="Trebuchet MS"/>
                                  <w:color w:val="231F20"/>
                                  <w:spacing w:val="-5"/>
                                  <w:w w:val="95"/>
                                  <w:sz w:val="14"/>
                                </w:rPr>
                                <w:t>10.4</w:t>
                              </w:r>
                            </w:p>
                          </w:txbxContent>
                        </wps:txbx>
                        <wps:bodyPr wrap="square" lIns="0" tIns="0" rIns="0" bIns="0" rtlCol="0">
                          <a:noAutofit/>
                        </wps:bodyPr>
                      </wps:wsp>
                      <wps:wsp>
                        <wps:cNvPr id="328" name="Textbox 328"/>
                        <wps:cNvSpPr txBox="1"/>
                        <wps:spPr>
                          <a:xfrm>
                            <a:off x="1259610" y="608290"/>
                            <a:ext cx="141605" cy="123189"/>
                          </a:xfrm>
                          <a:prstGeom prst="rect">
                            <a:avLst/>
                          </a:prstGeom>
                        </wps:spPr>
                        <wps:txbx>
                          <w:txbxContent>
                            <w:p w:rsidR="00A07895" w:rsidRDefault="00A07895">
                              <w:pPr>
                                <w:spacing w:before="24"/>
                                <w:rPr>
                                  <w:rFonts w:ascii="Trebuchet MS"/>
                                  <w:sz w:val="14"/>
                                </w:rPr>
                              </w:pPr>
                              <w:r>
                                <w:rPr>
                                  <w:rFonts w:ascii="Trebuchet MS"/>
                                  <w:color w:val="231F20"/>
                                  <w:spacing w:val="-4"/>
                                  <w:w w:val="80"/>
                                  <w:sz w:val="14"/>
                                </w:rPr>
                                <w:t>11.0</w:t>
                              </w:r>
                            </w:p>
                          </w:txbxContent>
                        </wps:txbx>
                        <wps:bodyPr wrap="square" lIns="0" tIns="0" rIns="0" bIns="0" rtlCol="0">
                          <a:noAutofit/>
                        </wps:bodyPr>
                      </wps:wsp>
                      <wps:wsp>
                        <wps:cNvPr id="329" name="Textbox 329"/>
                        <wps:cNvSpPr txBox="1"/>
                        <wps:spPr>
                          <a:xfrm>
                            <a:off x="1666772" y="556550"/>
                            <a:ext cx="154940" cy="123189"/>
                          </a:xfrm>
                          <a:prstGeom prst="rect">
                            <a:avLst/>
                          </a:prstGeom>
                        </wps:spPr>
                        <wps:txbx>
                          <w:txbxContent>
                            <w:p w:rsidR="00A07895" w:rsidRDefault="00A07895">
                              <w:pPr>
                                <w:spacing w:before="24"/>
                                <w:rPr>
                                  <w:rFonts w:ascii="Trebuchet MS"/>
                                  <w:sz w:val="14"/>
                                </w:rPr>
                              </w:pPr>
                              <w:r>
                                <w:rPr>
                                  <w:rFonts w:ascii="Trebuchet MS"/>
                                  <w:color w:val="231F20"/>
                                  <w:spacing w:val="-4"/>
                                  <w:w w:val="85"/>
                                  <w:sz w:val="14"/>
                                </w:rPr>
                                <w:t>12.2</w:t>
                              </w:r>
                            </w:p>
                          </w:txbxContent>
                        </wps:txbx>
                        <wps:bodyPr wrap="square" lIns="0" tIns="0" rIns="0" bIns="0" rtlCol="0">
                          <a:noAutofit/>
                        </wps:bodyPr>
                      </wps:wsp>
                      <wps:wsp>
                        <wps:cNvPr id="330" name="Textbox 330"/>
                        <wps:cNvSpPr txBox="1"/>
                        <wps:spPr>
                          <a:xfrm>
                            <a:off x="463955" y="749730"/>
                            <a:ext cx="128270" cy="123189"/>
                          </a:xfrm>
                          <a:prstGeom prst="rect">
                            <a:avLst/>
                          </a:prstGeom>
                        </wps:spPr>
                        <wps:txbx>
                          <w:txbxContent>
                            <w:p w:rsidR="00A07895" w:rsidRDefault="00A07895">
                              <w:pPr>
                                <w:spacing w:before="24"/>
                                <w:rPr>
                                  <w:rFonts w:ascii="Trebuchet MS"/>
                                  <w:sz w:val="14"/>
                                </w:rPr>
                              </w:pPr>
                              <w:r>
                                <w:rPr>
                                  <w:rFonts w:ascii="Trebuchet MS"/>
                                  <w:color w:val="231F20"/>
                                  <w:spacing w:val="-5"/>
                                  <w:sz w:val="14"/>
                                </w:rPr>
                                <w:t>7.8</w:t>
                              </w:r>
                            </w:p>
                          </w:txbxContent>
                        </wps:txbx>
                        <wps:bodyPr wrap="square" lIns="0" tIns="0" rIns="0" bIns="0" rtlCol="0">
                          <a:noAutofit/>
                        </wps:bodyPr>
                      </wps:wsp>
                      <wps:wsp>
                        <wps:cNvPr id="331" name="Textbox 331"/>
                        <wps:cNvSpPr txBox="1"/>
                        <wps:spPr>
                          <a:xfrm>
                            <a:off x="2025394" y="761732"/>
                            <a:ext cx="158750" cy="123189"/>
                          </a:xfrm>
                          <a:prstGeom prst="rect">
                            <a:avLst/>
                          </a:prstGeom>
                        </wps:spPr>
                        <wps:txbx>
                          <w:txbxContent>
                            <w:p w:rsidR="00A07895" w:rsidRPr="0096297A" w:rsidRDefault="00A07895">
                              <w:pPr>
                                <w:spacing w:before="24"/>
                                <w:rPr>
                                  <w:rFonts w:ascii="Trebuchet MS"/>
                                  <w:sz w:val="12"/>
                                </w:rPr>
                              </w:pPr>
                              <w:r w:rsidRPr="0096297A">
                                <w:rPr>
                                  <w:rFonts w:ascii="Trebuchet MS"/>
                                  <w:color w:val="231F20"/>
                                  <w:spacing w:val="-4"/>
                                  <w:w w:val="90"/>
                                  <w:sz w:val="12"/>
                                </w:rPr>
                                <w:t>18.2</w:t>
                              </w:r>
                            </w:p>
                          </w:txbxContent>
                        </wps:txbx>
                        <wps:bodyPr wrap="square" lIns="0" tIns="0" rIns="0" bIns="0" rtlCol="0">
                          <a:noAutofit/>
                        </wps:bodyPr>
                      </wps:wsp>
                      <wps:wsp>
                        <wps:cNvPr id="332" name="Textbox 332"/>
                        <wps:cNvSpPr txBox="1"/>
                        <wps:spPr>
                          <a:xfrm>
                            <a:off x="2432556" y="701457"/>
                            <a:ext cx="581025" cy="131445"/>
                          </a:xfrm>
                          <a:prstGeom prst="rect">
                            <a:avLst/>
                          </a:prstGeom>
                        </wps:spPr>
                        <wps:txbx>
                          <w:txbxContent>
                            <w:p w:rsidR="00A07895" w:rsidRPr="0096297A" w:rsidRDefault="00A07895">
                              <w:pPr>
                                <w:tabs>
                                  <w:tab w:val="left" w:pos="641"/>
                                </w:tabs>
                                <w:spacing w:before="27"/>
                                <w:rPr>
                                  <w:rFonts w:ascii="Trebuchet MS"/>
                                  <w:position w:val="1"/>
                                  <w:sz w:val="12"/>
                                </w:rPr>
                              </w:pPr>
                              <w:r w:rsidRPr="0096297A">
                                <w:rPr>
                                  <w:rFonts w:ascii="Trebuchet MS"/>
                                  <w:color w:val="231F20"/>
                                  <w:spacing w:val="-4"/>
                                  <w:sz w:val="12"/>
                                </w:rPr>
                                <w:t>20.5</w:t>
                              </w:r>
                              <w:r w:rsidRPr="0096297A">
                                <w:rPr>
                                  <w:rFonts w:ascii="Trebuchet MS"/>
                                  <w:color w:val="231F20"/>
                                  <w:sz w:val="12"/>
                                </w:rPr>
                                <w:tab/>
                              </w:r>
                              <w:r w:rsidRPr="0096297A">
                                <w:rPr>
                                  <w:rFonts w:ascii="Trebuchet MS"/>
                                  <w:color w:val="231F20"/>
                                  <w:spacing w:val="-4"/>
                                  <w:position w:val="1"/>
                                  <w:sz w:val="12"/>
                                </w:rPr>
                                <w:t>20.9</w:t>
                              </w:r>
                            </w:p>
                          </w:txbxContent>
                        </wps:txbx>
                        <wps:bodyPr wrap="square" lIns="0" tIns="0" rIns="0" bIns="0" rtlCol="0">
                          <a:noAutofit/>
                        </wps:bodyPr>
                      </wps:wsp>
                      <wps:wsp>
                        <wps:cNvPr id="333" name="Textbox 333"/>
                        <wps:cNvSpPr txBox="1"/>
                        <wps:spPr>
                          <a:xfrm>
                            <a:off x="415415" y="994027"/>
                            <a:ext cx="226060" cy="231775"/>
                          </a:xfrm>
                          <a:prstGeom prst="rect">
                            <a:avLst/>
                          </a:prstGeom>
                        </wps:spPr>
                        <wps:txbx>
                          <w:txbxContent>
                            <w:p w:rsidR="00A07895" w:rsidRPr="0096297A" w:rsidRDefault="00A07895">
                              <w:pPr>
                                <w:spacing w:before="24"/>
                                <w:rPr>
                                  <w:rFonts w:ascii="Trebuchet MS"/>
                                  <w:sz w:val="12"/>
                                </w:rPr>
                              </w:pPr>
                              <w:r w:rsidRPr="0096297A">
                                <w:rPr>
                                  <w:rFonts w:ascii="Trebuchet MS"/>
                                  <w:color w:val="231F20"/>
                                  <w:spacing w:val="-5"/>
                                  <w:sz w:val="12"/>
                                </w:rPr>
                                <w:t>7.5</w:t>
                              </w:r>
                            </w:p>
                            <w:p w:rsidR="00A07895" w:rsidRPr="0096297A" w:rsidRDefault="00A07895">
                              <w:pPr>
                                <w:spacing w:before="8"/>
                                <w:ind w:left="152"/>
                                <w:rPr>
                                  <w:rFonts w:ascii="Trebuchet MS"/>
                                  <w:sz w:val="12"/>
                                </w:rPr>
                              </w:pPr>
                              <w:r w:rsidRPr="0096297A">
                                <w:rPr>
                                  <w:rFonts w:ascii="Trebuchet MS"/>
                                  <w:color w:val="231F20"/>
                                  <w:spacing w:val="-5"/>
                                  <w:sz w:val="12"/>
                                </w:rPr>
                                <w:t>9.8</w:t>
                              </w:r>
                            </w:p>
                          </w:txbxContent>
                        </wps:txbx>
                        <wps:bodyPr wrap="square" lIns="0" tIns="0" rIns="0" bIns="0" rtlCol="0">
                          <a:noAutofit/>
                        </wps:bodyPr>
                      </wps:wsp>
                      <wps:wsp>
                        <wps:cNvPr id="334" name="Textbox 334"/>
                        <wps:cNvSpPr txBox="1"/>
                        <wps:spPr>
                          <a:xfrm>
                            <a:off x="919745" y="1102663"/>
                            <a:ext cx="107314" cy="123189"/>
                          </a:xfrm>
                          <a:prstGeom prst="rect">
                            <a:avLst/>
                          </a:prstGeom>
                        </wps:spPr>
                        <wps:txbx>
                          <w:txbxContent>
                            <w:p w:rsidR="00A07895" w:rsidRDefault="00A07895">
                              <w:pPr>
                                <w:spacing w:before="24"/>
                                <w:rPr>
                                  <w:rFonts w:ascii="Trebuchet MS"/>
                                  <w:sz w:val="14"/>
                                </w:rPr>
                              </w:pPr>
                              <w:r>
                                <w:rPr>
                                  <w:rFonts w:ascii="Trebuchet MS"/>
                                  <w:color w:val="231F20"/>
                                  <w:spacing w:val="-5"/>
                                  <w:w w:val="85"/>
                                  <w:sz w:val="14"/>
                                </w:rPr>
                                <w:t>7.1</w:t>
                              </w:r>
                            </w:p>
                          </w:txbxContent>
                        </wps:txbx>
                        <wps:bodyPr wrap="square" lIns="0" tIns="0" rIns="0" bIns="0" rtlCol="0">
                          <a:noAutofit/>
                        </wps:bodyPr>
                      </wps:wsp>
                      <wps:wsp>
                        <wps:cNvPr id="335" name="Textbox 335"/>
                        <wps:cNvSpPr txBox="1"/>
                        <wps:spPr>
                          <a:xfrm>
                            <a:off x="1211070" y="911084"/>
                            <a:ext cx="238760" cy="314960"/>
                          </a:xfrm>
                          <a:prstGeom prst="rect">
                            <a:avLst/>
                          </a:prstGeom>
                        </wps:spPr>
                        <wps:txbx>
                          <w:txbxContent>
                            <w:p w:rsidR="00A07895" w:rsidRPr="0096297A" w:rsidRDefault="00A07895">
                              <w:pPr>
                                <w:spacing w:before="24"/>
                                <w:rPr>
                                  <w:rFonts w:ascii="Trebuchet MS"/>
                                  <w:sz w:val="12"/>
                                </w:rPr>
                              </w:pPr>
                              <w:r w:rsidRPr="0096297A">
                                <w:rPr>
                                  <w:rFonts w:ascii="Trebuchet MS"/>
                                  <w:color w:val="231F20"/>
                                  <w:spacing w:val="-4"/>
                                  <w:w w:val="85"/>
                                  <w:sz w:val="12"/>
                                </w:rPr>
                                <w:t>11.3</w:t>
                              </w:r>
                            </w:p>
                            <w:p w:rsidR="00A07895" w:rsidRPr="0096297A" w:rsidRDefault="00A07895">
                              <w:pPr>
                                <w:spacing w:before="139"/>
                                <w:ind w:left="153"/>
                                <w:rPr>
                                  <w:rFonts w:ascii="Trebuchet MS"/>
                                  <w:sz w:val="12"/>
                                </w:rPr>
                              </w:pPr>
                              <w:r w:rsidRPr="0096297A">
                                <w:rPr>
                                  <w:rFonts w:ascii="Trebuchet MS"/>
                                  <w:color w:val="231F20"/>
                                  <w:spacing w:val="-4"/>
                                  <w:w w:val="80"/>
                                  <w:sz w:val="12"/>
                                </w:rPr>
                                <w:t>11.0</w:t>
                              </w:r>
                            </w:p>
                          </w:txbxContent>
                        </wps:txbx>
                        <wps:bodyPr wrap="square" lIns="0" tIns="0" rIns="0" bIns="0" rtlCol="0">
                          <a:noAutofit/>
                        </wps:bodyPr>
                      </wps:wsp>
                      <wps:wsp>
                        <wps:cNvPr id="336" name="Textbox 336"/>
                        <wps:cNvSpPr txBox="1"/>
                        <wps:spPr>
                          <a:xfrm>
                            <a:off x="1607148" y="896682"/>
                            <a:ext cx="238125" cy="328930"/>
                          </a:xfrm>
                          <a:prstGeom prst="rect">
                            <a:avLst/>
                          </a:prstGeom>
                        </wps:spPr>
                        <wps:txbx>
                          <w:txbxContent>
                            <w:p w:rsidR="00A07895" w:rsidRPr="0096297A" w:rsidRDefault="00A07895">
                              <w:pPr>
                                <w:spacing w:before="24"/>
                                <w:rPr>
                                  <w:rFonts w:ascii="Trebuchet MS"/>
                                  <w:sz w:val="12"/>
                                </w:rPr>
                              </w:pPr>
                              <w:r w:rsidRPr="0096297A">
                                <w:rPr>
                                  <w:rFonts w:ascii="Trebuchet MS"/>
                                  <w:color w:val="231F20"/>
                                  <w:spacing w:val="-4"/>
                                  <w:w w:val="95"/>
                                  <w:sz w:val="12"/>
                                </w:rPr>
                                <w:t>12.0</w:t>
                              </w:r>
                            </w:p>
                            <w:p w:rsidR="00A07895" w:rsidRPr="0096297A" w:rsidRDefault="00A07895">
                              <w:pPr>
                                <w:spacing w:before="162"/>
                                <w:ind w:left="153"/>
                                <w:rPr>
                                  <w:rFonts w:ascii="Trebuchet MS"/>
                                  <w:sz w:val="12"/>
                                </w:rPr>
                              </w:pPr>
                              <w:r w:rsidRPr="0096297A">
                                <w:rPr>
                                  <w:rFonts w:ascii="Trebuchet MS"/>
                                  <w:color w:val="231F20"/>
                                  <w:spacing w:val="-4"/>
                                  <w:w w:val="80"/>
                                  <w:sz w:val="12"/>
                                </w:rPr>
                                <w:t>11.5</w:t>
                              </w:r>
                            </w:p>
                          </w:txbxContent>
                        </wps:txbx>
                        <wps:bodyPr wrap="square" lIns="0" tIns="0" rIns="0" bIns="0" rtlCol="0">
                          <a:noAutofit/>
                        </wps:bodyPr>
                      </wps:wsp>
                      <wps:wsp>
                        <wps:cNvPr id="337" name="Textbox 337"/>
                        <wps:cNvSpPr txBox="1"/>
                        <wps:spPr>
                          <a:xfrm>
                            <a:off x="2122562" y="1102663"/>
                            <a:ext cx="160020" cy="123189"/>
                          </a:xfrm>
                          <a:prstGeom prst="rect">
                            <a:avLst/>
                          </a:prstGeom>
                        </wps:spPr>
                        <wps:txbx>
                          <w:txbxContent>
                            <w:p w:rsidR="00A07895" w:rsidRPr="0096297A" w:rsidRDefault="00A07895">
                              <w:pPr>
                                <w:spacing w:before="24"/>
                                <w:rPr>
                                  <w:rFonts w:ascii="Trebuchet MS"/>
                                  <w:sz w:val="12"/>
                                </w:rPr>
                              </w:pPr>
                              <w:r w:rsidRPr="0096297A">
                                <w:rPr>
                                  <w:rFonts w:ascii="Trebuchet MS"/>
                                  <w:color w:val="231F20"/>
                                  <w:spacing w:val="-4"/>
                                  <w:w w:val="90"/>
                                  <w:sz w:val="12"/>
                                </w:rPr>
                                <w:t>18.3</w:t>
                              </w:r>
                            </w:p>
                          </w:txbxContent>
                        </wps:txbx>
                        <wps:bodyPr wrap="square" lIns="0" tIns="0" rIns="0" bIns="0" rtlCol="0">
                          <a:noAutofit/>
                        </wps:bodyPr>
                      </wps:wsp>
                      <wps:wsp>
                        <wps:cNvPr id="338" name="Textbox 338"/>
                        <wps:cNvSpPr txBox="1"/>
                        <wps:spPr>
                          <a:xfrm>
                            <a:off x="2529813" y="1102663"/>
                            <a:ext cx="177165" cy="123189"/>
                          </a:xfrm>
                          <a:prstGeom prst="rect">
                            <a:avLst/>
                          </a:prstGeom>
                        </wps:spPr>
                        <wps:txbx>
                          <w:txbxContent>
                            <w:p w:rsidR="00A07895" w:rsidRPr="0096297A" w:rsidRDefault="00A07895">
                              <w:pPr>
                                <w:spacing w:before="24"/>
                                <w:rPr>
                                  <w:rFonts w:ascii="Trebuchet MS"/>
                                  <w:sz w:val="12"/>
                                </w:rPr>
                              </w:pPr>
                              <w:r w:rsidRPr="0096297A">
                                <w:rPr>
                                  <w:rFonts w:ascii="Trebuchet MS"/>
                                  <w:color w:val="231F20"/>
                                  <w:spacing w:val="-4"/>
                                  <w:sz w:val="12"/>
                                </w:rPr>
                                <w:t>20.0</w:t>
                              </w:r>
                            </w:p>
                          </w:txbxContent>
                        </wps:txbx>
                        <wps:bodyPr wrap="square" lIns="0" tIns="0" rIns="0" bIns="0" rtlCol="0">
                          <a:noAutofit/>
                        </wps:bodyPr>
                      </wps:wsp>
                      <wps:wsp>
                        <wps:cNvPr id="339" name="Textbox 339"/>
                        <wps:cNvSpPr txBox="1"/>
                        <wps:spPr>
                          <a:xfrm>
                            <a:off x="2936975" y="1102663"/>
                            <a:ext cx="162560" cy="123189"/>
                          </a:xfrm>
                          <a:prstGeom prst="rect">
                            <a:avLst/>
                          </a:prstGeom>
                        </wps:spPr>
                        <wps:txbx>
                          <w:txbxContent>
                            <w:p w:rsidR="00A07895" w:rsidRPr="0096297A" w:rsidRDefault="00A07895">
                              <w:pPr>
                                <w:spacing w:before="24"/>
                                <w:rPr>
                                  <w:rFonts w:ascii="Trebuchet MS"/>
                                  <w:sz w:val="12"/>
                                </w:rPr>
                              </w:pPr>
                              <w:r w:rsidRPr="0096297A">
                                <w:rPr>
                                  <w:rFonts w:ascii="Trebuchet MS"/>
                                  <w:color w:val="231F20"/>
                                  <w:spacing w:val="-5"/>
                                  <w:w w:val="95"/>
                                  <w:sz w:val="12"/>
                                </w:rPr>
                                <w:t>18.8</w:t>
                              </w:r>
                            </w:p>
                          </w:txbxContent>
                        </wps:txbx>
                        <wps:bodyPr wrap="square" lIns="0" tIns="0" rIns="0" bIns="0" rtlCol="0">
                          <a:noAutofit/>
                        </wps:bodyPr>
                      </wps:wsp>
                      <wps:wsp>
                        <wps:cNvPr id="340" name="Textbox 340"/>
                        <wps:cNvSpPr txBox="1"/>
                        <wps:spPr>
                          <a:xfrm>
                            <a:off x="488241" y="1840477"/>
                            <a:ext cx="1024890" cy="123189"/>
                          </a:xfrm>
                          <a:prstGeom prst="rect">
                            <a:avLst/>
                          </a:prstGeom>
                        </wps:spPr>
                        <wps:txbx>
                          <w:txbxContent>
                            <w:p w:rsidR="00A07895" w:rsidRDefault="00A07895">
                              <w:pPr>
                                <w:spacing w:before="24"/>
                                <w:rPr>
                                  <w:rFonts w:ascii="Trebuchet MS"/>
                                  <w:sz w:val="14"/>
                                </w:rPr>
                              </w:pPr>
                              <w:r>
                                <w:rPr>
                                  <w:rFonts w:ascii="Trebuchet MS"/>
                                  <w:color w:val="231F20"/>
                                  <w:sz w:val="14"/>
                                </w:rPr>
                                <w:t>Forward</w:t>
                              </w:r>
                              <w:r>
                                <w:rPr>
                                  <w:rFonts w:ascii="Trebuchet MS"/>
                                  <w:color w:val="231F20"/>
                                  <w:spacing w:val="10"/>
                                  <w:sz w:val="14"/>
                                </w:rPr>
                                <w:t xml:space="preserve"> </w:t>
                              </w:r>
                              <w:r>
                                <w:rPr>
                                  <w:rFonts w:ascii="Trebuchet MS"/>
                                  <w:color w:val="231F20"/>
                                  <w:sz w:val="14"/>
                                </w:rPr>
                                <w:t>PE</w:t>
                              </w:r>
                              <w:r>
                                <w:rPr>
                                  <w:rFonts w:ascii="Trebuchet MS"/>
                                  <w:color w:val="231F20"/>
                                  <w:spacing w:val="10"/>
                                  <w:sz w:val="14"/>
                                </w:rPr>
                                <w:t xml:space="preserve"> </w:t>
                              </w:r>
                              <w:r>
                                <w:rPr>
                                  <w:rFonts w:ascii="Trebuchet MS"/>
                                  <w:color w:val="231F20"/>
                                  <w:sz w:val="14"/>
                                </w:rPr>
                                <w:t>Ratio</w:t>
                              </w:r>
                              <w:r>
                                <w:rPr>
                                  <w:rFonts w:ascii="Trebuchet MS"/>
                                  <w:color w:val="231F20"/>
                                  <w:spacing w:val="10"/>
                                  <w:sz w:val="14"/>
                                </w:rPr>
                                <w:t xml:space="preserve"> </w:t>
                              </w:r>
                              <w:r>
                                <w:rPr>
                                  <w:rFonts w:ascii="Trebuchet MS"/>
                                  <w:color w:val="231F20"/>
                                  <w:sz w:val="14"/>
                                </w:rPr>
                                <w:t>Mar-</w:t>
                              </w:r>
                              <w:r>
                                <w:rPr>
                                  <w:rFonts w:ascii="Trebuchet MS"/>
                                  <w:color w:val="231F20"/>
                                  <w:spacing w:val="-5"/>
                                  <w:sz w:val="14"/>
                                </w:rPr>
                                <w:t>26</w:t>
                              </w:r>
                            </w:p>
                          </w:txbxContent>
                        </wps:txbx>
                        <wps:bodyPr wrap="square" lIns="0" tIns="0" rIns="0" bIns="0" rtlCol="0">
                          <a:noAutofit/>
                        </wps:bodyPr>
                      </wps:wsp>
                      <wps:wsp>
                        <wps:cNvPr id="341" name="Textbox 341"/>
                        <wps:cNvSpPr txBox="1"/>
                        <wps:spPr>
                          <a:xfrm>
                            <a:off x="2001836" y="1840477"/>
                            <a:ext cx="1027430" cy="123189"/>
                          </a:xfrm>
                          <a:prstGeom prst="rect">
                            <a:avLst/>
                          </a:prstGeom>
                        </wps:spPr>
                        <wps:txbx>
                          <w:txbxContent>
                            <w:p w:rsidR="00A07895" w:rsidRDefault="00A07895">
                              <w:pPr>
                                <w:spacing w:before="24"/>
                                <w:rPr>
                                  <w:rFonts w:ascii="Trebuchet MS"/>
                                  <w:sz w:val="14"/>
                                </w:rPr>
                              </w:pPr>
                              <w:r>
                                <w:rPr>
                                  <w:rFonts w:ascii="Trebuchet MS"/>
                                  <w:color w:val="231F20"/>
                                  <w:sz w:val="14"/>
                                </w:rPr>
                                <w:t>Forward</w:t>
                              </w:r>
                              <w:r>
                                <w:rPr>
                                  <w:rFonts w:ascii="Trebuchet MS"/>
                                  <w:color w:val="231F20"/>
                                  <w:spacing w:val="11"/>
                                  <w:sz w:val="14"/>
                                </w:rPr>
                                <w:t xml:space="preserve"> </w:t>
                              </w:r>
                              <w:r>
                                <w:rPr>
                                  <w:rFonts w:ascii="Trebuchet MS"/>
                                  <w:color w:val="231F20"/>
                                  <w:sz w:val="14"/>
                                </w:rPr>
                                <w:t>PE</w:t>
                              </w:r>
                              <w:r>
                                <w:rPr>
                                  <w:rFonts w:ascii="Trebuchet MS"/>
                                  <w:color w:val="231F20"/>
                                  <w:spacing w:val="11"/>
                                  <w:sz w:val="14"/>
                                </w:rPr>
                                <w:t xml:space="preserve"> </w:t>
                              </w:r>
                              <w:r>
                                <w:rPr>
                                  <w:rFonts w:ascii="Trebuchet MS"/>
                                  <w:color w:val="231F20"/>
                                  <w:sz w:val="14"/>
                                </w:rPr>
                                <w:t>Ratio</w:t>
                              </w:r>
                              <w:r>
                                <w:rPr>
                                  <w:rFonts w:ascii="Trebuchet MS"/>
                                  <w:color w:val="231F20"/>
                                  <w:spacing w:val="11"/>
                                  <w:sz w:val="14"/>
                                </w:rPr>
                                <w:t xml:space="preserve"> </w:t>
                              </w:r>
                              <w:r>
                                <w:rPr>
                                  <w:rFonts w:ascii="Trebuchet MS"/>
                                  <w:color w:val="231F20"/>
                                  <w:sz w:val="14"/>
                                </w:rPr>
                                <w:t>Mar-</w:t>
                              </w:r>
                              <w:r>
                                <w:rPr>
                                  <w:rFonts w:ascii="Trebuchet MS"/>
                                  <w:color w:val="231F20"/>
                                  <w:spacing w:val="-5"/>
                                  <w:sz w:val="14"/>
                                </w:rPr>
                                <w:t>25</w:t>
                              </w:r>
                            </w:p>
                          </w:txbxContent>
                        </wps:txbx>
                        <wps:bodyPr wrap="square" lIns="0" tIns="0" rIns="0" bIns="0" rtlCol="0">
                          <a:noAutofit/>
                        </wps:bodyPr>
                      </wps:wsp>
                      <wps:wsp>
                        <wps:cNvPr id="342" name="Textbox 342"/>
                        <wps:cNvSpPr txBox="1"/>
                        <wps:spPr>
                          <a:xfrm>
                            <a:off x="487796" y="1971516"/>
                            <a:ext cx="2308225" cy="123189"/>
                          </a:xfrm>
                          <a:prstGeom prst="rect">
                            <a:avLst/>
                          </a:prstGeom>
                        </wps:spPr>
                        <wps:txbx>
                          <w:txbxContent>
                            <w:p w:rsidR="00A07895" w:rsidRDefault="00A07895">
                              <w:pPr>
                                <w:spacing w:before="24"/>
                                <w:rPr>
                                  <w:rFonts w:ascii="Trebuchet MS"/>
                                  <w:sz w:val="14"/>
                                </w:rPr>
                              </w:pPr>
                              <w:r>
                                <w:rPr>
                                  <w:rFonts w:ascii="Trebuchet MS"/>
                                  <w:color w:val="231F20"/>
                                  <w:sz w:val="14"/>
                                </w:rPr>
                                <w:t>Forward</w:t>
                              </w:r>
                              <w:r>
                                <w:rPr>
                                  <w:rFonts w:ascii="Trebuchet MS"/>
                                  <w:color w:val="231F20"/>
                                  <w:spacing w:val="1"/>
                                  <w:sz w:val="14"/>
                                </w:rPr>
                                <w:t xml:space="preserve"> </w:t>
                              </w:r>
                              <w:r>
                                <w:rPr>
                                  <w:rFonts w:ascii="Trebuchet MS"/>
                                  <w:color w:val="231F20"/>
                                  <w:sz w:val="14"/>
                                </w:rPr>
                                <w:t>PE</w:t>
                              </w:r>
                              <w:r>
                                <w:rPr>
                                  <w:rFonts w:ascii="Trebuchet MS"/>
                                  <w:color w:val="231F20"/>
                                  <w:spacing w:val="1"/>
                                  <w:sz w:val="14"/>
                                </w:rPr>
                                <w:t xml:space="preserve"> </w:t>
                              </w:r>
                              <w:r>
                                <w:rPr>
                                  <w:rFonts w:ascii="Trebuchet MS"/>
                                  <w:color w:val="231F20"/>
                                  <w:sz w:val="14"/>
                                </w:rPr>
                                <w:t>Ratio</w:t>
                              </w:r>
                              <w:r>
                                <w:rPr>
                                  <w:rFonts w:ascii="Trebuchet MS"/>
                                  <w:color w:val="231F20"/>
                                  <w:spacing w:val="1"/>
                                  <w:sz w:val="14"/>
                                </w:rPr>
                                <w:t xml:space="preserve"> </w:t>
                              </w:r>
                              <w:r>
                                <w:rPr>
                                  <w:rFonts w:ascii="Trebuchet MS"/>
                                  <w:color w:val="231F20"/>
                                  <w:sz w:val="14"/>
                                </w:rPr>
                                <w:t>long</w:t>
                              </w:r>
                              <w:r>
                                <w:rPr>
                                  <w:rFonts w:ascii="Trebuchet MS"/>
                                  <w:color w:val="231F20"/>
                                  <w:spacing w:val="2"/>
                                  <w:sz w:val="14"/>
                                </w:rPr>
                                <w:t xml:space="preserve"> </w:t>
                              </w:r>
                              <w:r>
                                <w:rPr>
                                  <w:rFonts w:ascii="Trebuchet MS"/>
                                  <w:color w:val="231F20"/>
                                  <w:sz w:val="14"/>
                                </w:rPr>
                                <w:t>Term</w:t>
                              </w:r>
                              <w:r>
                                <w:rPr>
                                  <w:rFonts w:ascii="Trebuchet MS"/>
                                  <w:color w:val="231F20"/>
                                  <w:spacing w:val="1"/>
                                  <w:sz w:val="14"/>
                                </w:rPr>
                                <w:t xml:space="preserve"> </w:t>
                              </w:r>
                              <w:r>
                                <w:rPr>
                                  <w:rFonts w:ascii="Trebuchet MS"/>
                                  <w:color w:val="231F20"/>
                                  <w:sz w:val="14"/>
                                </w:rPr>
                                <w:t>Average</w:t>
                              </w:r>
                              <w:r>
                                <w:rPr>
                                  <w:rFonts w:ascii="Trebuchet MS"/>
                                  <w:color w:val="231F20"/>
                                  <w:spacing w:val="1"/>
                                  <w:sz w:val="14"/>
                                </w:rPr>
                                <w:t xml:space="preserve"> </w:t>
                              </w:r>
                              <w:r>
                                <w:rPr>
                                  <w:rFonts w:ascii="Trebuchet MS"/>
                                  <w:color w:val="231F20"/>
                                  <w:sz w:val="14"/>
                                </w:rPr>
                                <w:t>(5</w:t>
                              </w:r>
                              <w:r>
                                <w:rPr>
                                  <w:rFonts w:ascii="Trebuchet MS"/>
                                  <w:color w:val="231F20"/>
                                  <w:spacing w:val="2"/>
                                  <w:sz w:val="14"/>
                                </w:rPr>
                                <w:t xml:space="preserve"> </w:t>
                              </w:r>
                              <w:r>
                                <w:rPr>
                                  <w:rFonts w:ascii="Trebuchet MS"/>
                                  <w:color w:val="231F20"/>
                                  <w:sz w:val="14"/>
                                </w:rPr>
                                <w:t>years</w:t>
                              </w:r>
                              <w:r>
                                <w:rPr>
                                  <w:rFonts w:ascii="Trebuchet MS"/>
                                  <w:color w:val="231F20"/>
                                  <w:spacing w:val="1"/>
                                  <w:sz w:val="14"/>
                                </w:rPr>
                                <w:t xml:space="preserve"> </w:t>
                              </w:r>
                              <w:r>
                                <w:rPr>
                                  <w:rFonts w:ascii="Trebuchet MS"/>
                                  <w:color w:val="231F20"/>
                                  <w:sz w:val="14"/>
                                </w:rPr>
                                <w:t>till</w:t>
                              </w:r>
                              <w:r>
                                <w:rPr>
                                  <w:rFonts w:ascii="Trebuchet MS"/>
                                  <w:color w:val="231F20"/>
                                  <w:spacing w:val="1"/>
                                  <w:sz w:val="14"/>
                                </w:rPr>
                                <w:t xml:space="preserve"> </w:t>
                              </w:r>
                              <w:r>
                                <w:rPr>
                                  <w:rFonts w:ascii="Trebuchet MS"/>
                                  <w:color w:val="231F20"/>
                                  <w:sz w:val="14"/>
                                </w:rPr>
                                <w:t>Mar-</w:t>
                              </w:r>
                              <w:r>
                                <w:rPr>
                                  <w:rFonts w:ascii="Trebuchet MS"/>
                                  <w:color w:val="231F20"/>
                                  <w:spacing w:val="-5"/>
                                  <w:sz w:val="14"/>
                                </w:rPr>
                                <w:t>26)</w:t>
                              </w:r>
                            </w:p>
                          </w:txbxContent>
                        </wps:txbx>
                        <wps:bodyPr wrap="square" lIns="0" tIns="0" rIns="0" bIns="0" rtlCol="0">
                          <a:noAutofit/>
                        </wps:bodyPr>
                      </wps:wsp>
                      <wps:wsp>
                        <wps:cNvPr id="343" name="Textbox 343"/>
                        <wps:cNvSpPr txBox="1"/>
                        <wps:spPr>
                          <a:xfrm>
                            <a:off x="821067" y="876312"/>
                            <a:ext cx="97155" cy="361950"/>
                          </a:xfrm>
                          <a:prstGeom prst="rect">
                            <a:avLst/>
                          </a:prstGeom>
                          <a:solidFill>
                            <a:srgbClr val="5B9BD3"/>
                          </a:solidFill>
                        </wps:spPr>
                        <wps:txbx>
                          <w:txbxContent>
                            <w:p w:rsidR="00A07895" w:rsidRPr="0096297A" w:rsidRDefault="00A07895">
                              <w:pPr>
                                <w:spacing w:before="21"/>
                                <w:rPr>
                                  <w:color w:val="000000"/>
                                  <w:sz w:val="12"/>
                                </w:rPr>
                              </w:pPr>
                            </w:p>
                            <w:p w:rsidR="00A07895" w:rsidRPr="0096297A" w:rsidRDefault="00A07895">
                              <w:pPr>
                                <w:ind w:left="2" w:right="-44"/>
                                <w:rPr>
                                  <w:rFonts w:ascii="Trebuchet MS"/>
                                  <w:color w:val="000000"/>
                                  <w:sz w:val="12"/>
                                </w:rPr>
                              </w:pPr>
                              <w:r w:rsidRPr="0096297A">
                                <w:rPr>
                                  <w:rFonts w:ascii="Trebuchet MS"/>
                                  <w:color w:val="231F20"/>
                                  <w:spacing w:val="-6"/>
                                  <w:sz w:val="12"/>
                                </w:rPr>
                                <w:t>8.3</w:t>
                              </w:r>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id="Group 296" o:spid="_x0000_s1297" style="position:absolute;margin-left:50.6pt;margin-top:4.1pt;width:255.15pt;height:170.1pt;z-index:251698688;mso-wrap-distance-left:0;mso-wrap-distance-right:0;mso-position-horizontal-relative:page;mso-position-vertical-relative:text;mso-width-relative:margin;mso-height-relative:margin" coordorigin="63,63" coordsize="32404,216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">
                <v:shape id="Graphic 297" o:spid="_x0000_s1298" style="position:absolute;left:63;top:63;width:32404;height:21603;visibility:visible;mso-wrap-style:square;v-text-anchor:top" coordsize="3240405,2160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" path="m3239998,2160003l,2160003,,,3239998,r,2160003xe" filled="f" strokecolor="#231f20" strokeweight="1pt">
                  <v:path arrowok="t"/>
                </v:shape>
                <v:shape id="Graphic 298" o:spid="_x0000_s1299" style="position:absolute;left:2779;top:1476;width:28797;height:11196;visibility:visible;mso-wrap-style:square;v-text-anchor:top" coordsize="2879725,11195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" path="m,l29413,em2879369,1090574r,28804e" filled="f" strokecolor="#231f20" strokeweight=".5pt">
                  <v:path arrowok="t"/>
                </v:shape>
                <v:shape id="Graphic 299" o:spid="_x0000_s1300" style="position:absolute;left:3073;top:1476;width:28505;height:10910;visibility:visible;mso-wrap-style:square;v-text-anchor:top" coordsize="2850515,1090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" path="m2849956,1090574l,1090574,,e" filled="f" strokecolor="#d1cfce">
                  <v:path arrowok="t"/>
                </v:shape>
                <v:shape id="Graphic 300" o:spid="_x0000_s1301" style="position:absolute;left:4132;top:3259;width:25407;height:9125;visibility:visible;mso-wrap-style:square;v-text-anchor:top" coordsize="2540635,9124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" path="m97040,585317l,585317,,912291r97040,l97040,585317xem911669,419138r-97028,l814641,912279r97028,l911669,419138xem1318577,390880r-97053,l1221524,912279r97053,l1318577,390880xem1726349,120421r-97054,l1629295,912279r97054,l1726349,120421xem2133231,16814r-97053,l2036178,912279r97053,l2133231,16814xem2540101,r-97040,l2443061,912291r97040,l2540101,xe" fillcolor="#5b9bd3" stroked="f">
                  <v:path arrowok="t"/>
                </v:shape>
                <v:shape id="Graphic 301" o:spid="_x0000_s1302" style="position:absolute;left:5103;top:3676;width:25413;height:8706;visibility:visible;mso-wrap-style:square;v-text-anchor:top" coordsize="2541270,870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" path="m97929,442023l,442023,,870585r97929,l97929,442023xem504812,561771r-97041,l407771,870572r97041,l504812,561771xem911682,389547r-97028,l814654,870585r97028,l911682,389547xem1319466,368007r-97930,l1221536,870572r97930,l1319466,368007xem1726349,74688r-97041,l1629308,870585r97041,l1726349,74688xem2133219,r-97028,l2036191,870572r97028,l2133219,xem2541003,51130r-97930,l2443073,870572r97930,l2541003,51130xe" fillcolor="#ec7d2f" stroked="f">
                  <v:path arrowok="t"/>
                </v:shape>
                <v:shape id="Graphic 302" o:spid="_x0000_s1303" style="position:absolute;left:2779;top:1476;width:28797;height:11195;visibility:visible;mso-wrap-style:square;v-text-anchor:top" coordsize="2879725,11195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" path="m29413,1090574l29413,em,1090574r29413,em,872591r29413,em,654608r29413,em,435965r29413,em,217982r29413,em29413,1090574r2849956,em29413,1090574r,28803em436295,1090574r,28803em843178,1090574r,28803em1250950,1090574r,28803em1657832,1090574r,28803em2064715,1090574r,28803em2472486,1090574r,28803e" filled="f" strokecolor="#231f20" strokeweight=".5pt">
                  <v:path arrowok="t"/>
                </v:shape>
                <v:shape id="Graphic 303" o:spid="_x0000_s1304" style="position:absolute;left:5107;top:2913;width:24435;height:6083;visibility:visible;mso-wrap-style:square;v-text-anchor:top" coordsize="2443480,6083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" path="m,608190l406882,495160,814654,466229r406882,-51803l1628419,160794,2036191,55168,2443073,e" filled="f" strokecolor="#a5a4a5" strokeweight="1pt">
                  <v:stroke dashstyle="dash"/>
                  <v:path arrowok="t"/>
                </v:shape>
                <v:shape id="Graphic 304" o:spid="_x0000_s1305" style="position:absolute;left:4911;top:8850;width:375;height:286;visibility:visible;mso-wrap-style:square;v-text-anchor:top" coordsize="37465,28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" path="m18694,l,14122,18694,28257,37388,14122,18694,xe" fillcolor="#bf2026" stroked="f">
                  <v:path arrowok="t"/>
                </v:shape>
                <v:shape id="Graphic 305" o:spid="_x0000_s1306" style="position:absolute;left:4911;top:8850;width:375;height:286;visibility:visible;mso-wrap-style:square;v-text-anchor:top" coordsize="37465,28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" path="m18694,l37388,14122,18694,28257,,14122,18694,xe" filled="f" strokecolor="#bf2026">
                  <v:path arrowok="t"/>
                </v:shape>
                <v:shape id="Graphic 306" o:spid="_x0000_s1307" style="position:absolute;left:8989;top:7720;width:375;height:286;visibility:visible;mso-wrap-style:square;v-text-anchor:top" coordsize="37465,28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" path="m18694,l,14122,18694,28257,37388,14122,18694,xe" fillcolor="#bf2026" stroked="f">
                  <v:path arrowok="t"/>
                </v:shape>
                <v:shape id="Graphic 307" o:spid="_x0000_s1308" style="position:absolute;left:8989;top:7720;width:375;height:286;visibility:visible;mso-wrap-style:square;v-text-anchor:top" coordsize="37465,28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" path="m18694,l37388,14122,18694,28257,,14122,18694,xe" filled="f" strokecolor="#bf2026">
                  <v:path arrowok="t"/>
                </v:shape>
                <v:shape id="Graphic 308" o:spid="_x0000_s1309" style="position:absolute;left:13058;top:7437;width:375;height:286;visibility:visible;mso-wrap-style:square;v-text-anchor:top" coordsize="37465,28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" path="m18694,l,14135,18694,28257,37388,14135,18694,xe" fillcolor="#bf2026" stroked="f">
                  <v:path arrowok="t"/>
                </v:shape>
                <v:shape id="Graphic 309" o:spid="_x0000_s1310" style="position:absolute;left:13058;top:7437;width:375;height:286;visibility:visible;mso-wrap-style:square;v-text-anchor:top" coordsize="37465,28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" path="m18694,l37388,14135,18694,28257,,14135,18694,xe" filled="f" strokecolor="#bf2026">
                  <v:path arrowok="t"/>
                </v:shape>
                <v:shape id="Graphic 310" o:spid="_x0000_s1311" style="position:absolute;left:17127;top:6919;width:374;height:286;visibility:visible;mso-wrap-style:square;v-text-anchor:top" coordsize="37465,28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" path="m18694,l,14122,18694,28257,37388,14122,18694,xe" fillcolor="#bf2026" stroked="f">
                  <v:path arrowok="t"/>
                </v:shape>
                <v:shape id="Graphic 311" o:spid="_x0000_s1312" style="position:absolute;left:17127;top:6919;width:374;height:286;visibility:visible;mso-wrap-style:square;v-text-anchor:top" coordsize="37465,28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" path="m18694,l37388,14122,18694,28257,,14122,18694,xe" filled="f" strokecolor="#bf2026">
                  <v:path arrowok="t"/>
                </v:shape>
                <v:shape id="Graphic 312" o:spid="_x0000_s1313" style="position:absolute;left:21205;top:4383;width:374;height:286;visibility:visible;mso-wrap-style:square;v-text-anchor:top" coordsize="37465,28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" path="m18694,l,14122,18694,28257,37388,14122,18694,xe" fillcolor="#bf2026" stroked="f">
                  <v:path arrowok="t"/>
                </v:shape>
                <v:shape id="Graphic 313" o:spid="_x0000_s1314" style="position:absolute;left:21205;top:4383;width:374;height:286;visibility:visible;mso-wrap-style:square;v-text-anchor:top" coordsize="37465,28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" path="m18694,l37388,14122,18694,28257,,14122,18694,xe" filled="f" strokecolor="#bf2026">
                  <v:path arrowok="t"/>
                </v:shape>
                <v:shape id="Graphic 314" o:spid="_x0000_s1315" style="position:absolute;left:25273;top:3320;width:375;height:286;visibility:visible;mso-wrap-style:square;v-text-anchor:top" coordsize="37465,28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" path="m18694,l,14122,18694,28257,37388,14122,18694,xe" fillcolor="#bf2026" stroked="f">
                  <v:path arrowok="t"/>
                </v:shape>
                <v:shape id="Graphic 315" o:spid="_x0000_s1316" style="position:absolute;left:25273;top:3320;width:375;height:286;visibility:visible;mso-wrap-style:square;v-text-anchor:top" coordsize="37465,28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" path="m18694,l37388,14122,18694,28257,,14122,18694,xe" filled="f" strokecolor="#bf2026">
                  <v:path arrowok="t"/>
                </v:shape>
                <v:shape id="Graphic 316" o:spid="_x0000_s1317" style="position:absolute;left:29342;top:2775;width:375;height:286;visibility:visible;mso-wrap-style:square;v-text-anchor:top" coordsize="37465,28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" path="m18707,l,14122,18707,28257,37401,14122,18707,xe" fillcolor="#bf2026" stroked="f">
                  <v:path arrowok="t"/>
                </v:shape>
                <v:shape id="Graphic 317" o:spid="_x0000_s1318" style="position:absolute;left:29342;top:2775;width:375;height:286;visibility:visible;mso-wrap-style:square;v-text-anchor:top" coordsize="37465,28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" path="m18707,l37401,14122,18707,28257,,14122,18707,xe" filled="f" strokecolor="#bf2026">
                  <v:path arrowok="t"/>
                </v:shape>
                <v:shape id="Graphic 318" o:spid="_x0000_s1319" style="position:absolute;left:17498;top:18864;width:2165;height:438;visibility:visible;mso-wrap-style:square;v-text-anchor:top" coordsize="216535,438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" path="m216001,l,,,43192r216001,l216001,xe" fillcolor="#5b9bd3" stroked="f">
                  <v:path arrowok="t"/>
                </v:shape>
                <v:shape id="Graphic 319" o:spid="_x0000_s1320" style="position:absolute;left:2362;top:18865;width:2165;height:438;visibility:visible;mso-wrap-style:square;v-text-anchor:top" coordsize="216535,438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" path="m216001,l,,,43192r216001,l216001,xe" fillcolor="#ec7d2f" stroked="f">
                  <v:path arrowok="t"/>
                </v:shape>
                <v:shape id="Graphic 320" o:spid="_x0000_s1321" style="position:absolute;left:2362;top:20362;width:2165;height:13;visibility:visible;mso-wrap-style:square;v-text-anchor:top" coordsize="21653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" path="m,l216001,e" filled="f" strokecolor="#a5a4a5" strokeweight="1pt">
                  <v:stroke dashstyle="dash"/>
                  <v:path arrowok="t"/>
                </v:shape>
                <v:shape id="Graphic 321" o:spid="_x0000_s1322" style="position:absolute;left:3172;top:20092;width:546;height:546;visibility:visible;mso-wrap-style:square;v-text-anchor:top" coordsize="54610,54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" path="m27000,l,27000,27000,54000,54000,27000,27000,xe" fillcolor="#bf2026" stroked="f">
                  <v:path arrowok="t"/>
                </v:shape>
                <v:shape id="Textbox 322" o:spid="_x0000_s1323" type="#_x0000_t202" style="position:absolute;left:898;top:693;width:1772;height:34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" filled="f" stroked="f">
                  <v:textbox inset="0,0,0,0">
                    <w:txbxContent>
                      <w:p w:rsidR="00A07895" w:rsidRDefault="00A07895">
                        <w:pPr>
                          <w:spacing w:before="24"/>
                          <w:ind w:left="1"/>
                          <w:rPr>
                            <w:rFonts w:ascii="Trebuchet MS"/>
                            <w:sz w:val="14"/>
                          </w:rPr>
                        </w:pPr>
                        <w:r>
                          <w:rPr>
                            <w:rFonts w:ascii="Trebuchet MS"/>
                            <w:color w:val="231F20"/>
                            <w:spacing w:val="-4"/>
                            <w:sz w:val="14"/>
                          </w:rPr>
                          <w:t>25.0</w:t>
                        </w:r>
                      </w:p>
                      <w:p w:rsidR="00A07895" w:rsidRDefault="00A07895">
                        <w:pPr>
                          <w:spacing w:before="18"/>
                          <w:rPr>
                            <w:rFonts w:ascii="Trebuchet MS"/>
                            <w:sz w:val="14"/>
                          </w:rPr>
                        </w:pPr>
                      </w:p>
                      <w:p w:rsidR="00A07895" w:rsidRDefault="00A07895">
                        <w:pPr>
                          <w:rPr>
                            <w:rFonts w:ascii="Trebuchet MS"/>
                            <w:sz w:val="14"/>
                          </w:rPr>
                        </w:pPr>
                        <w:r>
                          <w:rPr>
                            <w:rFonts w:ascii="Trebuchet MS"/>
                            <w:color w:val="231F20"/>
                            <w:spacing w:val="-4"/>
                            <w:sz w:val="14"/>
                          </w:rPr>
                          <w:t>20.0</w:t>
                        </w:r>
                      </w:p>
                    </w:txbxContent>
                  </v:textbox>
                </v:shape>
                <v:shape id="Textbox 323" o:spid="_x0000_s1324" type="#_x0000_t202" style="position:absolute;left:24810;top:1967;width:1791;height:1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" filled="f" stroked="f">
                  <v:textbox inset="0,0,0,0">
                    <w:txbxContent>
                      <w:p w:rsidR="00A07895" w:rsidRDefault="00A07895">
                        <w:pPr>
                          <w:spacing w:before="24"/>
                          <w:rPr>
                            <w:rFonts w:ascii="Trebuchet MS"/>
                            <w:sz w:val="14"/>
                          </w:rPr>
                        </w:pPr>
                        <w:r>
                          <w:rPr>
                            <w:rFonts w:ascii="Trebuchet MS"/>
                            <w:color w:val="231F20"/>
                            <w:spacing w:val="-4"/>
                            <w:sz w:val="14"/>
                          </w:rPr>
                          <w:t>20.4</w:t>
                        </w:r>
                      </w:p>
                    </w:txbxContent>
                  </v:textbox>
                </v:shape>
                <v:shape id="Textbox 324" o:spid="_x0000_s1325" type="#_x0000_t202" style="position:absolute;left:28882;top:1421;width:1537;height:1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" filled="f" stroked="f">
                  <v:textbox inset="0,0,0,0">
                    <w:txbxContent>
                      <w:p w:rsidR="00A07895" w:rsidRDefault="00A07895">
                        <w:pPr>
                          <w:spacing w:before="24"/>
                          <w:rPr>
                            <w:rFonts w:ascii="Trebuchet MS"/>
                            <w:sz w:val="14"/>
                          </w:rPr>
                        </w:pPr>
                        <w:r>
                          <w:rPr>
                            <w:rFonts w:ascii="Trebuchet MS"/>
                            <w:color w:val="231F20"/>
                            <w:spacing w:val="-4"/>
                            <w:w w:val="85"/>
                            <w:sz w:val="14"/>
                          </w:rPr>
                          <w:t>21.7</w:t>
                        </w:r>
                      </w:p>
                    </w:txbxContent>
                  </v:textbox>
                </v:shape>
                <v:shape id="Textbox 325" o:spid="_x0000_s1326" type="#_x0000_t202" style="position:absolute;left:20739;top:3029;width:1619;height:1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" filled="f" stroked="f">
                  <v:textbox inset="0,0,0,0">
                    <w:txbxContent>
                      <w:p w:rsidR="00A07895" w:rsidRDefault="00A07895">
                        <w:pPr>
                          <w:spacing w:before="24"/>
                          <w:rPr>
                            <w:rFonts w:ascii="Trebuchet MS"/>
                            <w:sz w:val="14"/>
                          </w:rPr>
                        </w:pPr>
                        <w:r>
                          <w:rPr>
                            <w:rFonts w:ascii="Trebuchet MS"/>
                            <w:color w:val="231F20"/>
                            <w:spacing w:val="-4"/>
                            <w:w w:val="90"/>
                            <w:sz w:val="14"/>
                          </w:rPr>
                          <w:t>18.0</w:t>
                        </w:r>
                      </w:p>
                    </w:txbxContent>
                  </v:textbox>
                </v:shape>
                <v:shape id="Textbox 326" o:spid="_x0000_s1327" type="#_x0000_t202" style="position:absolute;left:1062;top:5056;width:1606;height:77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" filled="f" stroked="f">
                  <v:textbox inset="0,0,0,0">
                    <w:txbxContent>
                      <w:p w:rsidR="00A07895" w:rsidRDefault="00A07895">
                        <w:pPr>
                          <w:spacing w:before="24"/>
                          <w:rPr>
                            <w:rFonts w:ascii="Trebuchet MS"/>
                            <w:sz w:val="14"/>
                          </w:rPr>
                        </w:pPr>
                        <w:r>
                          <w:rPr>
                            <w:rFonts w:ascii="Trebuchet MS"/>
                            <w:color w:val="231F20"/>
                            <w:spacing w:val="-4"/>
                            <w:w w:val="90"/>
                            <w:sz w:val="14"/>
                          </w:rPr>
                          <w:t>15.0</w:t>
                        </w:r>
                      </w:p>
                      <w:p w:rsidR="00A07895" w:rsidRDefault="00A07895">
                        <w:pPr>
                          <w:spacing w:before="18"/>
                          <w:rPr>
                            <w:rFonts w:ascii="Trebuchet MS"/>
                            <w:sz w:val="14"/>
                          </w:rPr>
                        </w:pPr>
                      </w:p>
                      <w:p w:rsidR="00A07895" w:rsidRDefault="00A07895">
                        <w:pPr>
                          <w:rPr>
                            <w:rFonts w:ascii="Trebuchet MS"/>
                            <w:sz w:val="14"/>
                          </w:rPr>
                        </w:pPr>
                        <w:r>
                          <w:rPr>
                            <w:rFonts w:ascii="Trebuchet MS"/>
                            <w:color w:val="231F20"/>
                            <w:spacing w:val="-4"/>
                            <w:w w:val="90"/>
                            <w:sz w:val="14"/>
                          </w:rPr>
                          <w:t>10.0</w:t>
                        </w:r>
                      </w:p>
                      <w:p w:rsidR="00A07895" w:rsidRDefault="00A07895">
                        <w:pPr>
                          <w:spacing w:before="18"/>
                          <w:rPr>
                            <w:rFonts w:ascii="Trebuchet MS"/>
                            <w:sz w:val="14"/>
                          </w:rPr>
                        </w:pPr>
                      </w:p>
                      <w:p w:rsidR="00A07895" w:rsidRDefault="00A07895">
                        <w:pPr>
                          <w:ind w:left="47"/>
                          <w:rPr>
                            <w:rFonts w:ascii="Trebuchet MS"/>
                            <w:sz w:val="14"/>
                          </w:rPr>
                        </w:pPr>
                        <w:r>
                          <w:rPr>
                            <w:rFonts w:ascii="Trebuchet MS"/>
                            <w:color w:val="231F20"/>
                            <w:spacing w:val="-5"/>
                            <w:sz w:val="14"/>
                          </w:rPr>
                          <w:t>5.0</w:t>
                        </w:r>
                      </w:p>
                      <w:p w:rsidR="00A07895" w:rsidRDefault="00A07895">
                        <w:pPr>
                          <w:spacing w:before="19"/>
                          <w:rPr>
                            <w:rFonts w:ascii="Trebuchet MS"/>
                            <w:sz w:val="14"/>
                          </w:rPr>
                        </w:pPr>
                      </w:p>
                      <w:p w:rsidR="00A07895" w:rsidRDefault="00A07895">
                        <w:pPr>
                          <w:ind w:left="46"/>
                          <w:rPr>
                            <w:rFonts w:ascii="Trebuchet MS"/>
                            <w:sz w:val="14"/>
                          </w:rPr>
                        </w:pPr>
                        <w:r>
                          <w:rPr>
                            <w:rFonts w:ascii="Trebuchet MS"/>
                            <w:color w:val="231F20"/>
                            <w:spacing w:val="-5"/>
                            <w:sz w:val="14"/>
                          </w:rPr>
                          <w:t>0.0</w:t>
                        </w:r>
                      </w:p>
                    </w:txbxContent>
                  </v:textbox>
                </v:shape>
                <v:shape id="Textbox 327" o:spid="_x0000_s1328" type="#_x0000_t202" style="position:absolute;left:8524;top:6368;width:1619;height:1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" filled="f" stroked="f">
                  <v:textbox inset="0,0,0,0">
                    <w:txbxContent>
                      <w:p w:rsidR="00A07895" w:rsidRDefault="00A07895">
                        <w:pPr>
                          <w:spacing w:before="24"/>
                          <w:rPr>
                            <w:rFonts w:ascii="Trebuchet MS"/>
                            <w:sz w:val="14"/>
                          </w:rPr>
                        </w:pPr>
                        <w:r>
                          <w:rPr>
                            <w:rFonts w:ascii="Trebuchet MS"/>
                            <w:color w:val="231F20"/>
                            <w:spacing w:val="-5"/>
                            <w:w w:val="95"/>
                            <w:sz w:val="14"/>
                          </w:rPr>
                          <w:t>10.4</w:t>
                        </w:r>
                      </w:p>
                    </w:txbxContent>
                  </v:textbox>
                </v:shape>
                <v:shape id="Textbox 328" o:spid="_x0000_s1329" type="#_x0000_t202" style="position:absolute;left:12596;top:6082;width:1416;height:1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" filled="f" stroked="f">
                  <v:textbox inset="0,0,0,0">
                    <w:txbxContent>
                      <w:p w:rsidR="00A07895" w:rsidRDefault="00A07895">
                        <w:pPr>
                          <w:spacing w:before="24"/>
                          <w:rPr>
                            <w:rFonts w:ascii="Trebuchet MS"/>
                            <w:sz w:val="14"/>
                          </w:rPr>
                        </w:pPr>
                        <w:r>
                          <w:rPr>
                            <w:rFonts w:ascii="Trebuchet MS"/>
                            <w:color w:val="231F20"/>
                            <w:spacing w:val="-4"/>
                            <w:w w:val="80"/>
                            <w:sz w:val="14"/>
                          </w:rPr>
                          <w:t>11.0</w:t>
                        </w:r>
                      </w:p>
                    </w:txbxContent>
                  </v:textbox>
                </v:shape>
                <v:shape id="Textbox 329" o:spid="_x0000_s1330" type="#_x0000_t202" style="position:absolute;left:16667;top:5565;width:1550;height:1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" filled="f" stroked="f">
                  <v:textbox inset="0,0,0,0">
                    <w:txbxContent>
                      <w:p w:rsidR="00A07895" w:rsidRDefault="00A07895">
                        <w:pPr>
                          <w:spacing w:before="24"/>
                          <w:rPr>
                            <w:rFonts w:ascii="Trebuchet MS"/>
                            <w:sz w:val="14"/>
                          </w:rPr>
                        </w:pPr>
                        <w:r>
                          <w:rPr>
                            <w:rFonts w:ascii="Trebuchet MS"/>
                            <w:color w:val="231F20"/>
                            <w:spacing w:val="-4"/>
                            <w:w w:val="85"/>
                            <w:sz w:val="14"/>
                          </w:rPr>
                          <w:t>12.2</w:t>
                        </w:r>
                      </w:p>
                    </w:txbxContent>
                  </v:textbox>
                </v:shape>
                <v:shape id="Textbox 330" o:spid="_x0000_s1331" type="#_x0000_t202" style="position:absolute;left:4639;top:7497;width:1283;height:1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" filled="f" stroked="f">
                  <v:textbox inset="0,0,0,0">
                    <w:txbxContent>
                      <w:p w:rsidR="00A07895" w:rsidRDefault="00A07895">
                        <w:pPr>
                          <w:spacing w:before="24"/>
                          <w:rPr>
                            <w:rFonts w:ascii="Trebuchet MS"/>
                            <w:sz w:val="14"/>
                          </w:rPr>
                        </w:pPr>
                        <w:r>
                          <w:rPr>
                            <w:rFonts w:ascii="Trebuchet MS"/>
                            <w:color w:val="231F20"/>
                            <w:spacing w:val="-5"/>
                            <w:sz w:val="14"/>
                          </w:rPr>
                          <w:t>7.8</w:t>
                        </w:r>
                      </w:p>
                    </w:txbxContent>
                  </v:textbox>
                </v:shape>
                <v:shape id="Textbox 331" o:spid="_x0000_s1332" type="#_x0000_t202" style="position:absolute;left:20253;top:7617;width:1588;height:1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" filled="f" stroked="f">
                  <v:textbox inset="0,0,0,0">
                    <w:txbxContent>
                      <w:p w:rsidR="00A07895" w:rsidRPr="0096297A" w:rsidRDefault="00A07895">
                        <w:pPr>
                          <w:spacing w:before="24"/>
                          <w:rPr>
                            <w:rFonts w:ascii="Trebuchet MS"/>
                            <w:sz w:val="12"/>
                          </w:rPr>
                        </w:pPr>
                        <w:r w:rsidRPr="0096297A">
                          <w:rPr>
                            <w:rFonts w:ascii="Trebuchet MS"/>
                            <w:color w:val="231F20"/>
                            <w:spacing w:val="-4"/>
                            <w:w w:val="90"/>
                            <w:sz w:val="12"/>
                          </w:rPr>
                          <w:t>18.2</w:t>
                        </w:r>
                      </w:p>
                    </w:txbxContent>
                  </v:textbox>
                </v:shape>
                <v:shape id="Textbox 332" o:spid="_x0000_s1333" type="#_x0000_t202" style="position:absolute;left:24325;top:7014;width:5810;height:1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" filled="f" stroked="f">
                  <v:textbox inset="0,0,0,0">
                    <w:txbxContent>
                      <w:p w:rsidR="00A07895" w:rsidRPr="0096297A" w:rsidRDefault="00A07895">
                        <w:pPr>
                          <w:tabs>
                            <w:tab w:val="left" w:pos="641"/>
                          </w:tabs>
                          <w:spacing w:before="27"/>
                          <w:rPr>
                            <w:rFonts w:ascii="Trebuchet MS"/>
                            <w:position w:val="1"/>
                            <w:sz w:val="12"/>
                          </w:rPr>
                        </w:pPr>
                        <w:r w:rsidRPr="0096297A">
                          <w:rPr>
                            <w:rFonts w:ascii="Trebuchet MS"/>
                            <w:color w:val="231F20"/>
                            <w:spacing w:val="-4"/>
                            <w:sz w:val="12"/>
                          </w:rPr>
                          <w:t>20.5</w:t>
                        </w:r>
                        <w:r w:rsidRPr="0096297A">
                          <w:rPr>
                            <w:rFonts w:ascii="Trebuchet MS"/>
                            <w:color w:val="231F20"/>
                            <w:sz w:val="12"/>
                          </w:rPr>
                          <w:tab/>
                        </w:r>
                        <w:r w:rsidRPr="0096297A">
                          <w:rPr>
                            <w:rFonts w:ascii="Trebuchet MS"/>
                            <w:color w:val="231F20"/>
                            <w:spacing w:val="-4"/>
                            <w:position w:val="1"/>
                            <w:sz w:val="12"/>
                          </w:rPr>
                          <w:t>20.9</w:t>
                        </w:r>
                      </w:p>
                    </w:txbxContent>
                  </v:textbox>
                </v:shape>
                <v:shape id="Textbox 333" o:spid="_x0000_s1334" type="#_x0000_t202" style="position:absolute;left:4154;top:9940;width:2260;height:23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" filled="f" stroked="f">
                  <v:textbox inset="0,0,0,0">
                    <w:txbxContent>
                      <w:p w:rsidR="00A07895" w:rsidRPr="0096297A" w:rsidRDefault="00A07895">
                        <w:pPr>
                          <w:spacing w:before="24"/>
                          <w:rPr>
                            <w:rFonts w:ascii="Trebuchet MS"/>
                            <w:sz w:val="12"/>
                          </w:rPr>
                        </w:pPr>
                        <w:r w:rsidRPr="0096297A">
                          <w:rPr>
                            <w:rFonts w:ascii="Trebuchet MS"/>
                            <w:color w:val="231F20"/>
                            <w:spacing w:val="-5"/>
                            <w:sz w:val="12"/>
                          </w:rPr>
                          <w:t>7.5</w:t>
                        </w:r>
                      </w:p>
                      <w:p w:rsidR="00A07895" w:rsidRPr="0096297A" w:rsidRDefault="00A07895">
                        <w:pPr>
                          <w:spacing w:before="8"/>
                          <w:ind w:left="152"/>
                          <w:rPr>
                            <w:rFonts w:ascii="Trebuchet MS"/>
                            <w:sz w:val="12"/>
                          </w:rPr>
                        </w:pPr>
                        <w:r w:rsidRPr="0096297A">
                          <w:rPr>
                            <w:rFonts w:ascii="Trebuchet MS"/>
                            <w:color w:val="231F20"/>
                            <w:spacing w:val="-5"/>
                            <w:sz w:val="12"/>
                          </w:rPr>
                          <w:t>9.8</w:t>
                        </w:r>
                      </w:p>
                    </w:txbxContent>
                  </v:textbox>
                </v:shape>
                <v:shape id="Textbox 334" o:spid="_x0000_s1335" type="#_x0000_t202" style="position:absolute;left:9197;top:11026;width:1073;height:1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" filled="f" stroked="f">
                  <v:textbox inset="0,0,0,0">
                    <w:txbxContent>
                      <w:p w:rsidR="00A07895" w:rsidRDefault="00A07895">
                        <w:pPr>
                          <w:spacing w:before="24"/>
                          <w:rPr>
                            <w:rFonts w:ascii="Trebuchet MS"/>
                            <w:sz w:val="14"/>
                          </w:rPr>
                        </w:pPr>
                        <w:r>
                          <w:rPr>
                            <w:rFonts w:ascii="Trebuchet MS"/>
                            <w:color w:val="231F20"/>
                            <w:spacing w:val="-5"/>
                            <w:w w:val="85"/>
                            <w:sz w:val="14"/>
                          </w:rPr>
                          <w:t>7.1</w:t>
                        </w:r>
                      </w:p>
                    </w:txbxContent>
                  </v:textbox>
                </v:shape>
                <v:shape id="Textbox 335" o:spid="_x0000_s1336" type="#_x0000_t202" style="position:absolute;left:12110;top:9110;width:2388;height:31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" filled="f" stroked="f">
                  <v:textbox inset="0,0,0,0">
                    <w:txbxContent>
                      <w:p w:rsidR="00A07895" w:rsidRPr="0096297A" w:rsidRDefault="00A07895">
                        <w:pPr>
                          <w:spacing w:before="24"/>
                          <w:rPr>
                            <w:rFonts w:ascii="Trebuchet MS"/>
                            <w:sz w:val="12"/>
                          </w:rPr>
                        </w:pPr>
                        <w:r w:rsidRPr="0096297A">
                          <w:rPr>
                            <w:rFonts w:ascii="Trebuchet MS"/>
                            <w:color w:val="231F20"/>
                            <w:spacing w:val="-4"/>
                            <w:w w:val="85"/>
                            <w:sz w:val="12"/>
                          </w:rPr>
                          <w:t>11.3</w:t>
                        </w:r>
                      </w:p>
                      <w:p w:rsidR="00A07895" w:rsidRPr="0096297A" w:rsidRDefault="00A07895">
                        <w:pPr>
                          <w:spacing w:before="139"/>
                          <w:ind w:left="153"/>
                          <w:rPr>
                            <w:rFonts w:ascii="Trebuchet MS"/>
                            <w:sz w:val="12"/>
                          </w:rPr>
                        </w:pPr>
                        <w:r w:rsidRPr="0096297A">
                          <w:rPr>
                            <w:rFonts w:ascii="Trebuchet MS"/>
                            <w:color w:val="231F20"/>
                            <w:spacing w:val="-4"/>
                            <w:w w:val="80"/>
                            <w:sz w:val="12"/>
                          </w:rPr>
                          <w:t>11.0</w:t>
                        </w:r>
                      </w:p>
                    </w:txbxContent>
                  </v:textbox>
                </v:shape>
                <v:shape id="Textbox 336" o:spid="_x0000_s1337" type="#_x0000_t202" style="position:absolute;left:16071;top:8966;width:2381;height:32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" filled="f" stroked="f">
                  <v:textbox inset="0,0,0,0">
                    <w:txbxContent>
                      <w:p w:rsidR="00A07895" w:rsidRPr="0096297A" w:rsidRDefault="00A07895">
                        <w:pPr>
                          <w:spacing w:before="24"/>
                          <w:rPr>
                            <w:rFonts w:ascii="Trebuchet MS"/>
                            <w:sz w:val="12"/>
                          </w:rPr>
                        </w:pPr>
                        <w:r w:rsidRPr="0096297A">
                          <w:rPr>
                            <w:rFonts w:ascii="Trebuchet MS"/>
                            <w:color w:val="231F20"/>
                            <w:spacing w:val="-4"/>
                            <w:w w:val="95"/>
                            <w:sz w:val="12"/>
                          </w:rPr>
                          <w:t>12.0</w:t>
                        </w:r>
                      </w:p>
                      <w:p w:rsidR="00A07895" w:rsidRPr="0096297A" w:rsidRDefault="00A07895">
                        <w:pPr>
                          <w:spacing w:before="162"/>
                          <w:ind w:left="153"/>
                          <w:rPr>
                            <w:rFonts w:ascii="Trebuchet MS"/>
                            <w:sz w:val="12"/>
                          </w:rPr>
                        </w:pPr>
                        <w:r w:rsidRPr="0096297A">
                          <w:rPr>
                            <w:rFonts w:ascii="Trebuchet MS"/>
                            <w:color w:val="231F20"/>
                            <w:spacing w:val="-4"/>
                            <w:w w:val="80"/>
                            <w:sz w:val="12"/>
                          </w:rPr>
                          <w:t>11.5</w:t>
                        </w:r>
                      </w:p>
                    </w:txbxContent>
                  </v:textbox>
                </v:shape>
                <v:shape id="Textbox 337" o:spid="_x0000_s1338" type="#_x0000_t202" style="position:absolute;left:21225;top:11026;width:1600;height:1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" filled="f" stroked="f">
                  <v:textbox inset="0,0,0,0">
                    <w:txbxContent>
                      <w:p w:rsidR="00A07895" w:rsidRPr="0096297A" w:rsidRDefault="00A07895">
                        <w:pPr>
                          <w:spacing w:before="24"/>
                          <w:rPr>
                            <w:rFonts w:ascii="Trebuchet MS"/>
                            <w:sz w:val="12"/>
                          </w:rPr>
                        </w:pPr>
                        <w:r w:rsidRPr="0096297A">
                          <w:rPr>
                            <w:rFonts w:ascii="Trebuchet MS"/>
                            <w:color w:val="231F20"/>
                            <w:spacing w:val="-4"/>
                            <w:w w:val="90"/>
                            <w:sz w:val="12"/>
                          </w:rPr>
                          <w:t>18.3</w:t>
                        </w:r>
                      </w:p>
                    </w:txbxContent>
                  </v:textbox>
                </v:shape>
                <v:shape id="Textbox 338" o:spid="_x0000_s1339" type="#_x0000_t202" style="position:absolute;left:25298;top:11026;width:1771;height:1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" filled="f" stroked="f">
                  <v:textbox inset="0,0,0,0">
                    <w:txbxContent>
                      <w:p w:rsidR="00A07895" w:rsidRPr="0096297A" w:rsidRDefault="00A07895">
                        <w:pPr>
                          <w:spacing w:before="24"/>
                          <w:rPr>
                            <w:rFonts w:ascii="Trebuchet MS"/>
                            <w:sz w:val="12"/>
                          </w:rPr>
                        </w:pPr>
                        <w:r w:rsidRPr="0096297A">
                          <w:rPr>
                            <w:rFonts w:ascii="Trebuchet MS"/>
                            <w:color w:val="231F20"/>
                            <w:spacing w:val="-4"/>
                            <w:sz w:val="12"/>
                          </w:rPr>
                          <w:t>20.0</w:t>
                        </w:r>
                      </w:p>
                    </w:txbxContent>
                  </v:textbox>
                </v:shape>
                <v:shape id="Textbox 339" o:spid="_x0000_s1340" type="#_x0000_t202" style="position:absolute;left:29369;top:11026;width:1626;height:1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" filled="f" stroked="f">
                  <v:textbox inset="0,0,0,0">
                    <w:txbxContent>
                      <w:p w:rsidR="00A07895" w:rsidRPr="0096297A" w:rsidRDefault="00A07895">
                        <w:pPr>
                          <w:spacing w:before="24"/>
                          <w:rPr>
                            <w:rFonts w:ascii="Trebuchet MS"/>
                            <w:sz w:val="12"/>
                          </w:rPr>
                        </w:pPr>
                        <w:r w:rsidRPr="0096297A">
                          <w:rPr>
                            <w:rFonts w:ascii="Trebuchet MS"/>
                            <w:color w:val="231F20"/>
                            <w:spacing w:val="-5"/>
                            <w:w w:val="95"/>
                            <w:sz w:val="12"/>
                          </w:rPr>
                          <w:t>18.8</w:t>
                        </w:r>
                      </w:p>
                    </w:txbxContent>
                  </v:textbox>
                </v:shape>
                <v:shape id="Textbox 340" o:spid="_x0000_s1341" type="#_x0000_t202" style="position:absolute;left:4882;top:18404;width:10249;height:1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" filled="f" stroked="f">
                  <v:textbox inset="0,0,0,0">
                    <w:txbxContent>
                      <w:p w:rsidR="00A07895" w:rsidRDefault="00A07895">
                        <w:pPr>
                          <w:spacing w:before="24"/>
                          <w:rPr>
                            <w:rFonts w:ascii="Trebuchet MS"/>
                            <w:sz w:val="14"/>
                          </w:rPr>
                        </w:pPr>
                        <w:r>
                          <w:rPr>
                            <w:rFonts w:ascii="Trebuchet MS"/>
                            <w:color w:val="231F20"/>
                            <w:sz w:val="14"/>
                          </w:rPr>
                          <w:t>Forward</w:t>
                        </w:r>
                        <w:r>
                          <w:rPr>
                            <w:rFonts w:ascii="Trebuchet MS"/>
                            <w:color w:val="231F20"/>
                            <w:spacing w:val="10"/>
                            <w:sz w:val="14"/>
                          </w:rPr>
                          <w:t xml:space="preserve"> </w:t>
                        </w:r>
                        <w:r>
                          <w:rPr>
                            <w:rFonts w:ascii="Trebuchet MS"/>
                            <w:color w:val="231F20"/>
                            <w:sz w:val="14"/>
                          </w:rPr>
                          <w:t>PE</w:t>
                        </w:r>
                        <w:r>
                          <w:rPr>
                            <w:rFonts w:ascii="Trebuchet MS"/>
                            <w:color w:val="231F20"/>
                            <w:spacing w:val="10"/>
                            <w:sz w:val="14"/>
                          </w:rPr>
                          <w:t xml:space="preserve"> </w:t>
                        </w:r>
                        <w:r>
                          <w:rPr>
                            <w:rFonts w:ascii="Trebuchet MS"/>
                            <w:color w:val="231F20"/>
                            <w:sz w:val="14"/>
                          </w:rPr>
                          <w:t>Ratio</w:t>
                        </w:r>
                        <w:r>
                          <w:rPr>
                            <w:rFonts w:ascii="Trebuchet MS"/>
                            <w:color w:val="231F20"/>
                            <w:spacing w:val="10"/>
                            <w:sz w:val="14"/>
                          </w:rPr>
                          <w:t xml:space="preserve"> </w:t>
                        </w:r>
                        <w:r>
                          <w:rPr>
                            <w:rFonts w:ascii="Trebuchet MS"/>
                            <w:color w:val="231F20"/>
                            <w:sz w:val="14"/>
                          </w:rPr>
                          <w:t>Mar-</w:t>
                        </w:r>
                        <w:r>
                          <w:rPr>
                            <w:rFonts w:ascii="Trebuchet MS"/>
                            <w:color w:val="231F20"/>
                            <w:spacing w:val="-5"/>
                            <w:sz w:val="14"/>
                          </w:rPr>
                          <w:t>26</w:t>
                        </w:r>
                      </w:p>
                    </w:txbxContent>
                  </v:textbox>
                </v:shape>
                <v:shape id="Textbox 341" o:spid="_x0000_s1342" type="#_x0000_t202" style="position:absolute;left:20018;top:18404;width:10274;height:1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" filled="f" stroked="f">
                  <v:textbox inset="0,0,0,0">
                    <w:txbxContent>
                      <w:p w:rsidR="00A07895" w:rsidRDefault="00A07895">
                        <w:pPr>
                          <w:spacing w:before="24"/>
                          <w:rPr>
                            <w:rFonts w:ascii="Trebuchet MS"/>
                            <w:sz w:val="14"/>
                          </w:rPr>
                        </w:pPr>
                        <w:r>
                          <w:rPr>
                            <w:rFonts w:ascii="Trebuchet MS"/>
                            <w:color w:val="231F20"/>
                            <w:sz w:val="14"/>
                          </w:rPr>
                          <w:t>Forward</w:t>
                        </w:r>
                        <w:r>
                          <w:rPr>
                            <w:rFonts w:ascii="Trebuchet MS"/>
                            <w:color w:val="231F20"/>
                            <w:spacing w:val="11"/>
                            <w:sz w:val="14"/>
                          </w:rPr>
                          <w:t xml:space="preserve"> </w:t>
                        </w:r>
                        <w:r>
                          <w:rPr>
                            <w:rFonts w:ascii="Trebuchet MS"/>
                            <w:color w:val="231F20"/>
                            <w:sz w:val="14"/>
                          </w:rPr>
                          <w:t>PE</w:t>
                        </w:r>
                        <w:r>
                          <w:rPr>
                            <w:rFonts w:ascii="Trebuchet MS"/>
                            <w:color w:val="231F20"/>
                            <w:spacing w:val="11"/>
                            <w:sz w:val="14"/>
                          </w:rPr>
                          <w:t xml:space="preserve"> </w:t>
                        </w:r>
                        <w:r>
                          <w:rPr>
                            <w:rFonts w:ascii="Trebuchet MS"/>
                            <w:color w:val="231F20"/>
                            <w:sz w:val="14"/>
                          </w:rPr>
                          <w:t>Ratio</w:t>
                        </w:r>
                        <w:r>
                          <w:rPr>
                            <w:rFonts w:ascii="Trebuchet MS"/>
                            <w:color w:val="231F20"/>
                            <w:spacing w:val="11"/>
                            <w:sz w:val="14"/>
                          </w:rPr>
                          <w:t xml:space="preserve"> </w:t>
                        </w:r>
                        <w:r>
                          <w:rPr>
                            <w:rFonts w:ascii="Trebuchet MS"/>
                            <w:color w:val="231F20"/>
                            <w:sz w:val="14"/>
                          </w:rPr>
                          <w:t>Mar-</w:t>
                        </w:r>
                        <w:r>
                          <w:rPr>
                            <w:rFonts w:ascii="Trebuchet MS"/>
                            <w:color w:val="231F20"/>
                            <w:spacing w:val="-5"/>
                            <w:sz w:val="14"/>
                          </w:rPr>
                          <w:t>25</w:t>
                        </w:r>
                      </w:p>
                    </w:txbxContent>
                  </v:textbox>
                </v:shape>
                <v:shape id="Textbox 342" o:spid="_x0000_s1343" type="#_x0000_t202" style="position:absolute;left:4877;top:19715;width:23083;height:1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" filled="f" stroked="f">
                  <v:textbox inset="0,0,0,0">
                    <w:txbxContent>
                      <w:p w:rsidR="00A07895" w:rsidRDefault="00A07895">
                        <w:pPr>
                          <w:spacing w:before="24"/>
                          <w:rPr>
                            <w:rFonts w:ascii="Trebuchet MS"/>
                            <w:sz w:val="14"/>
                          </w:rPr>
                        </w:pPr>
                        <w:r>
                          <w:rPr>
                            <w:rFonts w:ascii="Trebuchet MS"/>
                            <w:color w:val="231F20"/>
                            <w:sz w:val="14"/>
                          </w:rPr>
                          <w:t>Forward</w:t>
                        </w:r>
                        <w:r>
                          <w:rPr>
                            <w:rFonts w:ascii="Trebuchet MS"/>
                            <w:color w:val="231F20"/>
                            <w:spacing w:val="1"/>
                            <w:sz w:val="14"/>
                          </w:rPr>
                          <w:t xml:space="preserve"> </w:t>
                        </w:r>
                        <w:r>
                          <w:rPr>
                            <w:rFonts w:ascii="Trebuchet MS"/>
                            <w:color w:val="231F20"/>
                            <w:sz w:val="14"/>
                          </w:rPr>
                          <w:t>PE</w:t>
                        </w:r>
                        <w:r>
                          <w:rPr>
                            <w:rFonts w:ascii="Trebuchet MS"/>
                            <w:color w:val="231F20"/>
                            <w:spacing w:val="1"/>
                            <w:sz w:val="14"/>
                          </w:rPr>
                          <w:t xml:space="preserve"> </w:t>
                        </w:r>
                        <w:r>
                          <w:rPr>
                            <w:rFonts w:ascii="Trebuchet MS"/>
                            <w:color w:val="231F20"/>
                            <w:sz w:val="14"/>
                          </w:rPr>
                          <w:t>Ratio</w:t>
                        </w:r>
                        <w:r>
                          <w:rPr>
                            <w:rFonts w:ascii="Trebuchet MS"/>
                            <w:color w:val="231F20"/>
                            <w:spacing w:val="1"/>
                            <w:sz w:val="14"/>
                          </w:rPr>
                          <w:t xml:space="preserve"> </w:t>
                        </w:r>
                        <w:r>
                          <w:rPr>
                            <w:rFonts w:ascii="Trebuchet MS"/>
                            <w:color w:val="231F20"/>
                            <w:sz w:val="14"/>
                          </w:rPr>
                          <w:t>long</w:t>
                        </w:r>
                        <w:r>
                          <w:rPr>
                            <w:rFonts w:ascii="Trebuchet MS"/>
                            <w:color w:val="231F20"/>
                            <w:spacing w:val="2"/>
                            <w:sz w:val="14"/>
                          </w:rPr>
                          <w:t xml:space="preserve"> </w:t>
                        </w:r>
                        <w:r>
                          <w:rPr>
                            <w:rFonts w:ascii="Trebuchet MS"/>
                            <w:color w:val="231F20"/>
                            <w:sz w:val="14"/>
                          </w:rPr>
                          <w:t>Term</w:t>
                        </w:r>
                        <w:r>
                          <w:rPr>
                            <w:rFonts w:ascii="Trebuchet MS"/>
                            <w:color w:val="231F20"/>
                            <w:spacing w:val="1"/>
                            <w:sz w:val="14"/>
                          </w:rPr>
                          <w:t xml:space="preserve"> </w:t>
                        </w:r>
                        <w:r>
                          <w:rPr>
                            <w:rFonts w:ascii="Trebuchet MS"/>
                            <w:color w:val="231F20"/>
                            <w:sz w:val="14"/>
                          </w:rPr>
                          <w:t>Average</w:t>
                        </w:r>
                        <w:r>
                          <w:rPr>
                            <w:rFonts w:ascii="Trebuchet MS"/>
                            <w:color w:val="231F20"/>
                            <w:spacing w:val="1"/>
                            <w:sz w:val="14"/>
                          </w:rPr>
                          <w:t xml:space="preserve"> </w:t>
                        </w:r>
                        <w:r>
                          <w:rPr>
                            <w:rFonts w:ascii="Trebuchet MS"/>
                            <w:color w:val="231F20"/>
                            <w:sz w:val="14"/>
                          </w:rPr>
                          <w:t>(5</w:t>
                        </w:r>
                        <w:r>
                          <w:rPr>
                            <w:rFonts w:ascii="Trebuchet MS"/>
                            <w:color w:val="231F20"/>
                            <w:spacing w:val="2"/>
                            <w:sz w:val="14"/>
                          </w:rPr>
                          <w:t xml:space="preserve"> </w:t>
                        </w:r>
                        <w:r>
                          <w:rPr>
                            <w:rFonts w:ascii="Trebuchet MS"/>
                            <w:color w:val="231F20"/>
                            <w:sz w:val="14"/>
                          </w:rPr>
                          <w:t>years</w:t>
                        </w:r>
                        <w:r>
                          <w:rPr>
                            <w:rFonts w:ascii="Trebuchet MS"/>
                            <w:color w:val="231F20"/>
                            <w:spacing w:val="1"/>
                            <w:sz w:val="14"/>
                          </w:rPr>
                          <w:t xml:space="preserve"> </w:t>
                        </w:r>
                        <w:r>
                          <w:rPr>
                            <w:rFonts w:ascii="Trebuchet MS"/>
                            <w:color w:val="231F20"/>
                            <w:sz w:val="14"/>
                          </w:rPr>
                          <w:t>till</w:t>
                        </w:r>
                        <w:r>
                          <w:rPr>
                            <w:rFonts w:ascii="Trebuchet MS"/>
                            <w:color w:val="231F20"/>
                            <w:spacing w:val="1"/>
                            <w:sz w:val="14"/>
                          </w:rPr>
                          <w:t xml:space="preserve"> </w:t>
                        </w:r>
                        <w:r>
                          <w:rPr>
                            <w:rFonts w:ascii="Trebuchet MS"/>
                            <w:color w:val="231F20"/>
                            <w:sz w:val="14"/>
                          </w:rPr>
                          <w:t>Mar-</w:t>
                        </w:r>
                        <w:r>
                          <w:rPr>
                            <w:rFonts w:ascii="Trebuchet MS"/>
                            <w:color w:val="231F20"/>
                            <w:spacing w:val="-5"/>
                            <w:sz w:val="14"/>
                          </w:rPr>
                          <w:t>26)</w:t>
                        </w:r>
                      </w:p>
                    </w:txbxContent>
                  </v:textbox>
                </v:shape>
                <v:shape id="Textbox 343" o:spid="_x0000_s1344" type="#_x0000_t202" style="position:absolute;left:8210;top:8763;width:972;height:36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" fillcolor="#5b9bd3" stroked="f">
                  <v:textbox inset="0,0,0,0">
                    <w:txbxContent>
                      <w:p w:rsidR="00A07895" w:rsidRPr="0096297A" w:rsidRDefault="00A07895">
                        <w:pPr>
                          <w:spacing w:before="21"/>
                          <w:rPr>
                            <w:color w:val="000000"/>
                            <w:sz w:val="12"/>
                          </w:rPr>
                        </w:pPr>
                      </w:p>
                      <w:p w:rsidR="00A07895" w:rsidRPr="0096297A" w:rsidRDefault="00A07895">
                        <w:pPr>
                          <w:ind w:left="2" w:right="-44"/>
                          <w:rPr>
                            <w:rFonts w:ascii="Trebuchet MS"/>
                            <w:color w:val="000000"/>
                            <w:sz w:val="12"/>
                          </w:rPr>
                        </w:pPr>
                        <w:r w:rsidRPr="0096297A">
                          <w:rPr>
                            <w:rFonts w:ascii="Trebuchet MS"/>
                            <w:color w:val="231F20"/>
                            <w:spacing w:val="-6"/>
                            <w:sz w:val="12"/>
                          </w:rPr>
                          <w:t>8.3</w:t>
                        </w:r>
                      </w:p>
                    </w:txbxContent>
                  </v:textbox>
                </v:shape>
                <w10:wrap anchorx="page"/>
              </v:group>
            </w:pict>
          </mc:Fallback>
        </mc:AlternateContent>
      </w:r>
    </w:p>
    <w:p w:rsidR="00A07AC0" w:rsidRDefault="00A07AC0">
      <w:pPr>
        <w:pStyle w:val="BodyText"/>
        <w:rPr>
          <w:sz w:val="18"/>
        </w:rPr>
      </w:pPr>
    </w:p>
    <w:p w:rsidR="00A07AC0" w:rsidRDefault="00A07AC0">
      <w:pPr>
        <w:pStyle w:val="BodyText"/>
        <w:rPr>
          <w:sz w:val="18"/>
        </w:rPr>
      </w:pPr>
    </w:p>
    <w:p w:rsidR="00A07AC0" w:rsidRDefault="00A07AC0">
      <w:pPr>
        <w:pStyle w:val="BodyText"/>
        <w:rPr>
          <w:sz w:val="18"/>
        </w:rPr>
      </w:pPr>
    </w:p>
    <w:p w:rsidR="00A07AC0" w:rsidRDefault="00A07AC0">
      <w:pPr>
        <w:pStyle w:val="BodyText"/>
        <w:rPr>
          <w:sz w:val="18"/>
        </w:rPr>
      </w:pPr>
    </w:p>
    <w:p w:rsidR="00A07AC0" w:rsidRDefault="00A07AC0">
      <w:pPr>
        <w:pStyle w:val="BodyText"/>
        <w:rPr>
          <w:sz w:val="18"/>
        </w:rPr>
      </w:pPr>
    </w:p>
    <w:p w:rsidR="00A07AC0" w:rsidRDefault="00A07AC0">
      <w:pPr>
        <w:pStyle w:val="BodyText"/>
        <w:rPr>
          <w:sz w:val="18"/>
        </w:rPr>
      </w:pPr>
    </w:p>
    <w:p w:rsidR="00A07AC0" w:rsidRDefault="00A07AC0">
      <w:pPr>
        <w:pStyle w:val="BodyText"/>
        <w:rPr>
          <w:sz w:val="18"/>
        </w:rPr>
      </w:pPr>
    </w:p>
    <w:p w:rsidR="00A07AC0" w:rsidRDefault="00A07AC0">
      <w:pPr>
        <w:pStyle w:val="BodyText"/>
        <w:rPr>
          <w:sz w:val="18"/>
        </w:rPr>
      </w:pPr>
    </w:p>
    <w:p w:rsidR="00A07AC0" w:rsidRDefault="0033170C">
      <w:pPr>
        <w:pStyle w:val="BodyText"/>
        <w:rPr>
          <w:sz w:val="18"/>
        </w:rPr>
      </w:pPr>
      <w:r>
        <w:rPr>
          <w:noProof/>
          <w:sz w:val="18"/>
          <w:lang w:val="en-IN" w:eastAsia="en-IN"/>
        </w:rPr>
        <mc:AlternateContent>
          <mc:Choice Requires="wps">
            <w:drawing>
              <wp:anchor distT="0" distB="0" distL="0" distR="0" simplePos="0" relativeHeight="251616768" behindDoc="0" locked="0" layoutInCell="1" allowOverlap="1">
                <wp:simplePos x="0" y="0"/>
                <wp:positionH relativeFrom="page">
                  <wp:posOffset>2287443</wp:posOffset>
                </wp:positionH>
                <wp:positionV relativeFrom="paragraph">
                  <wp:posOffset>132080</wp:posOffset>
                </wp:positionV>
                <wp:extent cx="148590" cy="375285"/>
                <wp:effectExtent l="0" t="0" r="0" b="0"/>
                <wp:wrapNone/>
                <wp:docPr id="347" name="Textbox 3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8590" cy="375285"/>
                        </a:xfrm>
                        <a:prstGeom prst="rect">
                          <a:avLst/>
                        </a:prstGeom>
                      </wps:spPr>
                      <wps:txbx>
                        <w:txbxContent>
                          <w:p w:rsidR="00A07895" w:rsidRDefault="00A07895">
                            <w:pPr>
                              <w:spacing w:before="44"/>
                              <w:ind w:left="20"/>
                              <w:rPr>
                                <w:rFonts w:ascii="Trebuchet MS"/>
                                <w:sz w:val="14"/>
                              </w:rPr>
                            </w:pPr>
                            <w:r>
                              <w:rPr>
                                <w:rFonts w:ascii="Trebuchet MS"/>
                                <w:color w:val="231F20"/>
                                <w:w w:val="110"/>
                                <w:sz w:val="14"/>
                              </w:rPr>
                              <w:t>MSCI</w:t>
                            </w:r>
                            <w:r>
                              <w:rPr>
                                <w:rFonts w:ascii="Trebuchet MS"/>
                                <w:color w:val="231F20"/>
                                <w:spacing w:val="-10"/>
                                <w:w w:val="110"/>
                                <w:sz w:val="14"/>
                              </w:rPr>
                              <w:t xml:space="preserve"> </w:t>
                            </w:r>
                            <w:r>
                              <w:rPr>
                                <w:rFonts w:ascii="Trebuchet MS"/>
                                <w:color w:val="231F20"/>
                                <w:spacing w:val="-5"/>
                                <w:w w:val="110"/>
                                <w:sz w:val="14"/>
                              </w:rPr>
                              <w:t>EM</w:t>
                            </w:r>
                          </w:p>
                        </w:txbxContent>
                      </wps:txbx>
                      <wps:bodyPr vert="vert270" wrap="square" lIns="0" tIns="0" rIns="0" bIns="0" rtlCol="0">
                        <a:noAutofit/>
                      </wps:bodyPr>
                    </wps:wsp>
                  </a:graphicData>
                </a:graphic>
              </wp:anchor>
            </w:drawing>
          </mc:Choice>
          <mc:Fallback>
            <w:pict>
              <v:shape id="Textbox 347" o:spid="_x0000_s1345" type="#_x0000_t202" style="position:absolute;margin-left:180.1pt;margin-top:10.4pt;width:11.7pt;height:29.55pt;z-index:2516167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" filled="f" stroked="f">
                <v:path arrowok="t"/>
                <v:textbox style="layout-flow:vertical;mso-layout-flow-alt:bottom-to-top" inset="0,0,0,0">
                  <w:txbxContent>
                    <w:p w:rsidR="00A07895" w:rsidRDefault="00A07895">
                      <w:pPr>
                        <w:spacing w:before="44"/>
                        <w:ind w:left="20"/>
                        <w:rPr>
                          <w:rFonts w:ascii="Trebuchet MS"/>
                          <w:sz w:val="14"/>
                        </w:rPr>
                      </w:pPr>
                      <w:r>
                        <w:rPr>
                          <w:rFonts w:ascii="Trebuchet MS"/>
                          <w:color w:val="231F20"/>
                          <w:w w:val="110"/>
                          <w:sz w:val="14"/>
                        </w:rPr>
                        <w:t>MSCI</w:t>
                      </w:r>
                      <w:r>
                        <w:rPr>
                          <w:rFonts w:ascii="Trebuchet MS"/>
                          <w:color w:val="231F20"/>
                          <w:spacing w:val="-10"/>
                          <w:w w:val="110"/>
                          <w:sz w:val="14"/>
                        </w:rPr>
                        <w:t xml:space="preserve"> </w:t>
                      </w:r>
                      <w:r>
                        <w:rPr>
                          <w:rFonts w:ascii="Trebuchet MS"/>
                          <w:color w:val="231F20"/>
                          <w:spacing w:val="-5"/>
                          <w:w w:val="110"/>
                          <w:sz w:val="14"/>
                        </w:rPr>
                        <w:t>EM</w:t>
                      </w:r>
                    </w:p>
                  </w:txbxContent>
                </v:textbox>
                <w10:wrap anchorx="page"/>
              </v:shape>
            </w:pict>
          </mc:Fallback>
        </mc:AlternateContent>
      </w:r>
      <w:r>
        <w:rPr>
          <w:noProof/>
          <w:sz w:val="18"/>
          <w:lang w:val="en-IN" w:eastAsia="en-IN"/>
        </w:rPr>
        <mc:AlternateContent>
          <mc:Choice Requires="wps">
            <w:drawing>
              <wp:anchor distT="0" distB="0" distL="0" distR="0" simplePos="0" relativeHeight="251612672" behindDoc="0" locked="0" layoutInCell="1" allowOverlap="1">
                <wp:simplePos x="0" y="0"/>
                <wp:positionH relativeFrom="page">
                  <wp:posOffset>1064433</wp:posOffset>
                </wp:positionH>
                <wp:positionV relativeFrom="paragraph">
                  <wp:posOffset>132080</wp:posOffset>
                </wp:positionV>
                <wp:extent cx="148590" cy="487680"/>
                <wp:effectExtent l="0" t="0" r="0" b="0"/>
                <wp:wrapNone/>
                <wp:docPr id="344" name="Textbox 3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8590" cy="487680"/>
                        </a:xfrm>
                        <a:prstGeom prst="rect">
                          <a:avLst/>
                        </a:prstGeom>
                      </wps:spPr>
                      <wps:txbx>
                        <w:txbxContent>
                          <w:p w:rsidR="00A07895" w:rsidRDefault="00A07895">
                            <w:pPr>
                              <w:spacing w:before="44"/>
                              <w:ind w:left="20"/>
                              <w:rPr>
                                <w:rFonts w:ascii="Trebuchet MS"/>
                                <w:sz w:val="14"/>
                              </w:rPr>
                            </w:pPr>
                            <w:r>
                              <w:rPr>
                                <w:rFonts w:ascii="Trebuchet MS"/>
                                <w:color w:val="231F20"/>
                                <w:w w:val="105"/>
                                <w:sz w:val="14"/>
                              </w:rPr>
                              <w:t>MSCI</w:t>
                            </w:r>
                            <w:r>
                              <w:rPr>
                                <w:rFonts w:ascii="Trebuchet MS"/>
                                <w:color w:val="231F20"/>
                                <w:spacing w:val="7"/>
                                <w:w w:val="105"/>
                                <w:sz w:val="14"/>
                              </w:rPr>
                              <w:t xml:space="preserve"> </w:t>
                            </w:r>
                            <w:r>
                              <w:rPr>
                                <w:rFonts w:ascii="Trebuchet MS"/>
                                <w:color w:val="231F20"/>
                                <w:spacing w:val="-2"/>
                                <w:w w:val="105"/>
                                <w:sz w:val="14"/>
                              </w:rPr>
                              <w:t>Brazil</w:t>
                            </w:r>
                          </w:p>
                        </w:txbxContent>
                      </wps:txbx>
                      <wps:bodyPr vert="vert270" wrap="square" lIns="0" tIns="0" rIns="0" bIns="0" rtlCol="0">
                        <a:noAutofit/>
                      </wps:bodyPr>
                    </wps:wsp>
                  </a:graphicData>
                </a:graphic>
              </wp:anchor>
            </w:drawing>
          </mc:Choice>
          <mc:Fallback>
            <w:pict>
              <v:shape id="Textbox 344" o:spid="_x0000_s1346" type="#_x0000_t202" style="position:absolute;margin-left:83.8pt;margin-top:10.4pt;width:11.7pt;height:38.4pt;z-index:25161267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" filled="f" stroked="f">
                <v:path arrowok="t"/>
                <v:textbox style="layout-flow:vertical;mso-layout-flow-alt:bottom-to-top" inset="0,0,0,0">
                  <w:txbxContent>
                    <w:p w:rsidR="00A07895" w:rsidRDefault="00A07895">
                      <w:pPr>
                        <w:spacing w:before="44"/>
                        <w:ind w:left="20"/>
                        <w:rPr>
                          <w:rFonts w:ascii="Trebuchet MS"/>
                          <w:sz w:val="14"/>
                        </w:rPr>
                      </w:pPr>
                      <w:r>
                        <w:rPr>
                          <w:rFonts w:ascii="Trebuchet MS"/>
                          <w:color w:val="231F20"/>
                          <w:w w:val="105"/>
                          <w:sz w:val="14"/>
                        </w:rPr>
                        <w:t>MSCI</w:t>
                      </w:r>
                      <w:r>
                        <w:rPr>
                          <w:rFonts w:ascii="Trebuchet MS"/>
                          <w:color w:val="231F20"/>
                          <w:spacing w:val="7"/>
                          <w:w w:val="105"/>
                          <w:sz w:val="14"/>
                        </w:rPr>
                        <w:t xml:space="preserve"> </w:t>
                      </w:r>
                      <w:r>
                        <w:rPr>
                          <w:rFonts w:ascii="Trebuchet MS"/>
                          <w:color w:val="231F20"/>
                          <w:spacing w:val="-2"/>
                          <w:w w:val="105"/>
                          <w:sz w:val="14"/>
                        </w:rPr>
                        <w:t>Brazil</w:t>
                      </w:r>
                    </w:p>
                  </w:txbxContent>
                </v:textbox>
                <w10:wrap anchorx="page"/>
              </v:shape>
            </w:pict>
          </mc:Fallback>
        </mc:AlternateContent>
      </w:r>
      <w:r>
        <w:rPr>
          <w:noProof/>
          <w:sz w:val="18"/>
          <w:lang w:val="en-IN" w:eastAsia="en-IN"/>
        </w:rPr>
        <mc:AlternateContent>
          <mc:Choice Requires="wps">
            <w:drawing>
              <wp:anchor distT="0" distB="0" distL="0" distR="0" simplePos="0" relativeHeight="251613696" behindDoc="0" locked="0" layoutInCell="1" allowOverlap="1">
                <wp:simplePos x="0" y="0"/>
                <wp:positionH relativeFrom="page">
                  <wp:posOffset>1466388</wp:posOffset>
                </wp:positionH>
                <wp:positionV relativeFrom="paragraph">
                  <wp:posOffset>132080</wp:posOffset>
                </wp:positionV>
                <wp:extent cx="148590" cy="491490"/>
                <wp:effectExtent l="0" t="0" r="0" b="0"/>
                <wp:wrapNone/>
                <wp:docPr id="345" name="Textbox 3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8590" cy="491490"/>
                        </a:xfrm>
                        <a:prstGeom prst="rect">
                          <a:avLst/>
                        </a:prstGeom>
                      </wps:spPr>
                      <wps:txbx>
                        <w:txbxContent>
                          <w:p w:rsidR="00A07895" w:rsidRDefault="00A07895">
                            <w:pPr>
                              <w:spacing w:before="44"/>
                              <w:ind w:left="20"/>
                              <w:rPr>
                                <w:rFonts w:ascii="Trebuchet MS"/>
                                <w:sz w:val="14"/>
                              </w:rPr>
                            </w:pPr>
                            <w:r>
                              <w:rPr>
                                <w:rFonts w:ascii="Trebuchet MS"/>
                                <w:color w:val="231F20"/>
                                <w:w w:val="105"/>
                                <w:sz w:val="14"/>
                              </w:rPr>
                              <w:t>MSCI</w:t>
                            </w:r>
                            <w:r>
                              <w:rPr>
                                <w:rFonts w:ascii="Trebuchet MS"/>
                                <w:color w:val="231F20"/>
                                <w:spacing w:val="7"/>
                                <w:w w:val="105"/>
                                <w:sz w:val="14"/>
                              </w:rPr>
                              <w:t xml:space="preserve"> </w:t>
                            </w:r>
                            <w:r>
                              <w:rPr>
                                <w:rFonts w:ascii="Trebuchet MS"/>
                                <w:color w:val="231F20"/>
                                <w:spacing w:val="-2"/>
                                <w:w w:val="105"/>
                                <w:sz w:val="14"/>
                              </w:rPr>
                              <w:t>Korea</w:t>
                            </w:r>
                          </w:p>
                        </w:txbxContent>
                      </wps:txbx>
                      <wps:bodyPr vert="vert270" wrap="square" lIns="0" tIns="0" rIns="0" bIns="0" rtlCol="0">
                        <a:noAutofit/>
                      </wps:bodyPr>
                    </wps:wsp>
                  </a:graphicData>
                </a:graphic>
              </wp:anchor>
            </w:drawing>
          </mc:Choice>
          <mc:Fallback>
            <w:pict>
              <v:shape id="Textbox 345" o:spid="_x0000_s1347" type="#_x0000_t202" style="position:absolute;margin-left:115.45pt;margin-top:10.4pt;width:11.7pt;height:38.7pt;z-index:25161369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" filled="f" stroked="f">
                <v:path arrowok="t"/>
                <v:textbox style="layout-flow:vertical;mso-layout-flow-alt:bottom-to-top" inset="0,0,0,0">
                  <w:txbxContent>
                    <w:p w:rsidR="00A07895" w:rsidRDefault="00A07895">
                      <w:pPr>
                        <w:spacing w:before="44"/>
                        <w:ind w:left="20"/>
                        <w:rPr>
                          <w:rFonts w:ascii="Trebuchet MS"/>
                          <w:sz w:val="14"/>
                        </w:rPr>
                      </w:pPr>
                      <w:r>
                        <w:rPr>
                          <w:rFonts w:ascii="Trebuchet MS"/>
                          <w:color w:val="231F20"/>
                          <w:w w:val="105"/>
                          <w:sz w:val="14"/>
                        </w:rPr>
                        <w:t>MSCI</w:t>
                      </w:r>
                      <w:r>
                        <w:rPr>
                          <w:rFonts w:ascii="Trebuchet MS"/>
                          <w:color w:val="231F20"/>
                          <w:spacing w:val="7"/>
                          <w:w w:val="105"/>
                          <w:sz w:val="14"/>
                        </w:rPr>
                        <w:t xml:space="preserve"> </w:t>
                      </w:r>
                      <w:r>
                        <w:rPr>
                          <w:rFonts w:ascii="Trebuchet MS"/>
                          <w:color w:val="231F20"/>
                          <w:spacing w:val="-2"/>
                          <w:w w:val="105"/>
                          <w:sz w:val="14"/>
                        </w:rPr>
                        <w:t>Korea</w:t>
                      </w:r>
                    </w:p>
                  </w:txbxContent>
                </v:textbox>
                <w10:wrap anchorx="page"/>
              </v:shape>
            </w:pict>
          </mc:Fallback>
        </mc:AlternateContent>
      </w:r>
    </w:p>
    <w:p w:rsidR="00A07AC0" w:rsidRDefault="00A07AC0">
      <w:pPr>
        <w:pStyle w:val="BodyText"/>
        <w:rPr>
          <w:sz w:val="18"/>
        </w:rPr>
      </w:pPr>
    </w:p>
    <w:p w:rsidR="00A07AC0" w:rsidRDefault="00A07AC0">
      <w:pPr>
        <w:pStyle w:val="BodyText"/>
        <w:rPr>
          <w:sz w:val="18"/>
        </w:rPr>
      </w:pPr>
    </w:p>
    <w:p w:rsidR="00A07AC0" w:rsidRDefault="00A07AC0">
      <w:pPr>
        <w:pStyle w:val="BodyText"/>
        <w:rPr>
          <w:sz w:val="18"/>
        </w:rPr>
      </w:pPr>
    </w:p>
    <w:p w:rsidR="00A07AC0" w:rsidRDefault="00A07AC0">
      <w:pPr>
        <w:pStyle w:val="BodyText"/>
        <w:rPr>
          <w:sz w:val="18"/>
        </w:rPr>
      </w:pPr>
    </w:p>
    <w:p w:rsidR="00A07AC0" w:rsidRDefault="00A07AC0">
      <w:pPr>
        <w:pStyle w:val="BodyText"/>
        <w:rPr>
          <w:sz w:val="18"/>
        </w:rPr>
      </w:pPr>
    </w:p>
    <w:p w:rsidR="00A07AC0" w:rsidRDefault="00A07AC0">
      <w:pPr>
        <w:pStyle w:val="BodyText"/>
        <w:rPr>
          <w:sz w:val="18"/>
        </w:rPr>
      </w:pPr>
    </w:p>
    <w:p w:rsidR="00A07AC0" w:rsidRDefault="00A07AC0">
      <w:pPr>
        <w:pStyle w:val="BodyText"/>
        <w:spacing w:before="22"/>
        <w:rPr>
          <w:sz w:val="18"/>
        </w:rPr>
      </w:pPr>
    </w:p>
    <w:p w:rsidR="00A07AC0" w:rsidRDefault="00CC054E">
      <w:pPr>
        <w:ind w:left="28"/>
        <w:jc w:val="both"/>
        <w:rPr>
          <w:sz w:val="18"/>
        </w:rPr>
      </w:pPr>
      <w:r>
        <w:rPr>
          <w:noProof/>
          <w:sz w:val="18"/>
          <w:lang w:val="en-IN" w:eastAsia="en-IN"/>
        </w:rPr>
        <mc:AlternateContent>
          <mc:Choice Requires="wps">
            <w:drawing>
              <wp:anchor distT="0" distB="0" distL="0" distR="0" simplePos="0" relativeHeight="251614720" behindDoc="0" locked="0" layoutInCell="1" allowOverlap="1">
                <wp:simplePos x="0" y="0"/>
                <wp:positionH relativeFrom="page">
                  <wp:posOffset>1871699</wp:posOffset>
                </wp:positionH>
                <wp:positionV relativeFrom="paragraph">
                  <wp:posOffset>-933710</wp:posOffset>
                </wp:positionV>
                <wp:extent cx="148590" cy="476884"/>
                <wp:effectExtent l="0" t="0" r="0" b="0"/>
                <wp:wrapNone/>
                <wp:docPr id="346" name="Textbox 3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8590" cy="476884"/>
                        </a:xfrm>
                        <a:prstGeom prst="rect">
                          <a:avLst/>
                        </a:prstGeom>
                      </wps:spPr>
                      <wps:txbx>
                        <w:txbxContent>
                          <w:p w:rsidR="00A07895" w:rsidRDefault="00A07895">
                            <w:pPr>
                              <w:spacing w:before="44"/>
                              <w:ind w:left="20"/>
                              <w:rPr>
                                <w:rFonts w:ascii="Trebuchet MS"/>
                                <w:sz w:val="14"/>
                              </w:rPr>
                            </w:pPr>
                            <w:r>
                              <w:rPr>
                                <w:rFonts w:ascii="Trebuchet MS"/>
                                <w:color w:val="231F20"/>
                                <w:w w:val="105"/>
                                <w:sz w:val="14"/>
                              </w:rPr>
                              <w:t>MSCI</w:t>
                            </w:r>
                            <w:r>
                              <w:rPr>
                                <w:rFonts w:ascii="Trebuchet MS"/>
                                <w:color w:val="231F20"/>
                                <w:spacing w:val="7"/>
                                <w:w w:val="105"/>
                                <w:sz w:val="14"/>
                              </w:rPr>
                              <w:t xml:space="preserve"> </w:t>
                            </w:r>
                            <w:r>
                              <w:rPr>
                                <w:rFonts w:ascii="Trebuchet MS"/>
                                <w:color w:val="231F20"/>
                                <w:spacing w:val="-2"/>
                                <w:w w:val="105"/>
                                <w:sz w:val="14"/>
                              </w:rPr>
                              <w:t>China</w:t>
                            </w:r>
                          </w:p>
                        </w:txbxContent>
                      </wps:txbx>
                      <wps:bodyPr vert="vert270" wrap="square" lIns="0" tIns="0" rIns="0" bIns="0" rtlCol="0">
                        <a:noAutofit/>
                      </wps:bodyPr>
                    </wps:wsp>
                  </a:graphicData>
                </a:graphic>
              </wp:anchor>
            </w:drawing>
          </mc:Choice>
          <mc:Fallback>
            <w:pict>
              <v:shape id="Textbox 346" o:spid="_x0000_s1348" type="#_x0000_t202" style="position:absolute;left:0;text-align:left;margin-left:147.4pt;margin-top:-73.5pt;width:11.7pt;height:37.55pt;z-index:25161472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" filled="f" stroked="f">
                <v:path arrowok="t"/>
                <v:textbox style="layout-flow:vertical;mso-layout-flow-alt:bottom-to-top" inset="0,0,0,0">
                  <w:txbxContent>
                    <w:p w:rsidR="00A07895" w:rsidRDefault="00A07895">
                      <w:pPr>
                        <w:spacing w:before="44"/>
                        <w:ind w:left="20"/>
                        <w:rPr>
                          <w:rFonts w:ascii="Trebuchet MS"/>
                          <w:sz w:val="14"/>
                        </w:rPr>
                      </w:pPr>
                      <w:r>
                        <w:rPr>
                          <w:rFonts w:ascii="Trebuchet MS"/>
                          <w:color w:val="231F20"/>
                          <w:w w:val="105"/>
                          <w:sz w:val="14"/>
                        </w:rPr>
                        <w:t>MSCI</w:t>
                      </w:r>
                      <w:r>
                        <w:rPr>
                          <w:rFonts w:ascii="Trebuchet MS"/>
                          <w:color w:val="231F20"/>
                          <w:spacing w:val="7"/>
                          <w:w w:val="105"/>
                          <w:sz w:val="14"/>
                        </w:rPr>
                        <w:t xml:space="preserve"> </w:t>
                      </w:r>
                      <w:r>
                        <w:rPr>
                          <w:rFonts w:ascii="Trebuchet MS"/>
                          <w:color w:val="231F20"/>
                          <w:spacing w:val="-2"/>
                          <w:w w:val="105"/>
                          <w:sz w:val="14"/>
                        </w:rPr>
                        <w:t>China</w:t>
                      </w:r>
                    </w:p>
                  </w:txbxContent>
                </v:textbox>
                <w10:wrap anchorx="page"/>
              </v:shape>
            </w:pict>
          </mc:Fallback>
        </mc:AlternateContent>
      </w:r>
      <w:r>
        <w:rPr>
          <w:noProof/>
          <w:sz w:val="18"/>
          <w:lang w:val="en-IN" w:eastAsia="en-IN"/>
        </w:rPr>
        <mc:AlternateContent>
          <mc:Choice Requires="wps">
            <w:drawing>
              <wp:anchor distT="0" distB="0" distL="0" distR="0" simplePos="0" relativeHeight="251651584" behindDoc="0" locked="0" layoutInCell="1" allowOverlap="1">
                <wp:simplePos x="0" y="0"/>
                <wp:positionH relativeFrom="page">
                  <wp:posOffset>2686112</wp:posOffset>
                </wp:positionH>
                <wp:positionV relativeFrom="paragraph">
                  <wp:posOffset>-933710</wp:posOffset>
                </wp:positionV>
                <wp:extent cx="148590" cy="488315"/>
                <wp:effectExtent l="0" t="0" r="0" b="0"/>
                <wp:wrapNone/>
                <wp:docPr id="348" name="Textbox 3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8590" cy="488315"/>
                        </a:xfrm>
                        <a:prstGeom prst="rect">
                          <a:avLst/>
                        </a:prstGeom>
                      </wps:spPr>
                      <wps:txbx>
                        <w:txbxContent>
                          <w:p w:rsidR="00A07895" w:rsidRDefault="00A07895">
                            <w:pPr>
                              <w:spacing w:before="44"/>
                              <w:ind w:left="20"/>
                              <w:rPr>
                                <w:rFonts w:ascii="Trebuchet MS"/>
                                <w:sz w:val="14"/>
                              </w:rPr>
                            </w:pPr>
                            <w:r>
                              <w:rPr>
                                <w:rFonts w:ascii="Trebuchet MS"/>
                                <w:color w:val="231F20"/>
                                <w:w w:val="105"/>
                                <w:sz w:val="14"/>
                              </w:rPr>
                              <w:t>MSCI</w:t>
                            </w:r>
                            <w:r>
                              <w:rPr>
                                <w:rFonts w:ascii="Trebuchet MS"/>
                                <w:color w:val="231F20"/>
                                <w:spacing w:val="7"/>
                                <w:w w:val="105"/>
                                <w:sz w:val="14"/>
                              </w:rPr>
                              <w:t xml:space="preserve"> </w:t>
                            </w:r>
                            <w:r>
                              <w:rPr>
                                <w:rFonts w:ascii="Trebuchet MS"/>
                                <w:color w:val="231F20"/>
                                <w:spacing w:val="-2"/>
                                <w:w w:val="105"/>
                                <w:sz w:val="14"/>
                              </w:rPr>
                              <w:t>World</w:t>
                            </w:r>
                          </w:p>
                        </w:txbxContent>
                      </wps:txbx>
                      <wps:bodyPr vert="vert270" wrap="square" lIns="0" tIns="0" rIns="0" bIns="0" rtlCol="0">
                        <a:noAutofit/>
                      </wps:bodyPr>
                    </wps:wsp>
                  </a:graphicData>
                </a:graphic>
              </wp:anchor>
            </w:drawing>
          </mc:Choice>
          <mc:Fallback>
            <w:pict>
              <v:shape id="Textbox 348" o:spid="_x0000_s1349" type="#_x0000_t202" style="position:absolute;left:0;text-align:left;margin-left:211.5pt;margin-top:-73.5pt;width:11.7pt;height:38.45pt;z-index:25165158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" filled="f" stroked="f">
                <v:path arrowok="t"/>
                <v:textbox style="layout-flow:vertical;mso-layout-flow-alt:bottom-to-top" inset="0,0,0,0">
                  <w:txbxContent>
                    <w:p w:rsidR="00A07895" w:rsidRDefault="00A07895">
                      <w:pPr>
                        <w:spacing w:before="44"/>
                        <w:ind w:left="20"/>
                        <w:rPr>
                          <w:rFonts w:ascii="Trebuchet MS"/>
                          <w:sz w:val="14"/>
                        </w:rPr>
                      </w:pPr>
                      <w:r>
                        <w:rPr>
                          <w:rFonts w:ascii="Trebuchet MS"/>
                          <w:color w:val="231F20"/>
                          <w:w w:val="105"/>
                          <w:sz w:val="14"/>
                        </w:rPr>
                        <w:t>MSCI</w:t>
                      </w:r>
                      <w:r>
                        <w:rPr>
                          <w:rFonts w:ascii="Trebuchet MS"/>
                          <w:color w:val="231F20"/>
                          <w:spacing w:val="7"/>
                          <w:w w:val="105"/>
                          <w:sz w:val="14"/>
                        </w:rPr>
                        <w:t xml:space="preserve"> </w:t>
                      </w:r>
                      <w:r>
                        <w:rPr>
                          <w:rFonts w:ascii="Trebuchet MS"/>
                          <w:color w:val="231F20"/>
                          <w:spacing w:val="-2"/>
                          <w:w w:val="105"/>
                          <w:sz w:val="14"/>
                        </w:rPr>
                        <w:t>World</w:t>
                      </w:r>
                    </w:p>
                  </w:txbxContent>
                </v:textbox>
                <w10:wrap anchorx="page"/>
              </v:shape>
            </w:pict>
          </mc:Fallback>
        </mc:AlternateContent>
      </w:r>
      <w:r>
        <w:rPr>
          <w:noProof/>
          <w:sz w:val="18"/>
          <w:lang w:val="en-IN" w:eastAsia="en-IN"/>
        </w:rPr>
        <mc:AlternateContent>
          <mc:Choice Requires="wps">
            <w:drawing>
              <wp:anchor distT="0" distB="0" distL="0" distR="0" simplePos="0" relativeHeight="251652608" behindDoc="0" locked="0" layoutInCell="1" allowOverlap="1">
                <wp:simplePos x="0" y="0"/>
                <wp:positionH relativeFrom="page">
                  <wp:posOffset>3134079</wp:posOffset>
                </wp:positionH>
                <wp:positionV relativeFrom="paragraph">
                  <wp:posOffset>-933710</wp:posOffset>
                </wp:positionV>
                <wp:extent cx="148590" cy="366395"/>
                <wp:effectExtent l="0" t="0" r="0" b="0"/>
                <wp:wrapNone/>
                <wp:docPr id="349" name="Textbox 3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8590" cy="366395"/>
                        </a:xfrm>
                        <a:prstGeom prst="rect">
                          <a:avLst/>
                        </a:prstGeom>
                      </wps:spPr>
                      <wps:txbx>
                        <w:txbxContent>
                          <w:p w:rsidR="00A07895" w:rsidRDefault="00A07895">
                            <w:pPr>
                              <w:spacing w:before="44"/>
                              <w:ind w:left="20"/>
                              <w:rPr>
                                <w:rFonts w:ascii="Trebuchet MS"/>
                                <w:sz w:val="14"/>
                              </w:rPr>
                            </w:pPr>
                            <w:r>
                              <w:rPr>
                                <w:rFonts w:ascii="Trebuchet MS"/>
                                <w:color w:val="231F20"/>
                                <w:w w:val="110"/>
                                <w:sz w:val="14"/>
                              </w:rPr>
                              <w:t>MSCI</w:t>
                            </w:r>
                            <w:r>
                              <w:rPr>
                                <w:rFonts w:ascii="Trebuchet MS"/>
                                <w:color w:val="231F20"/>
                                <w:spacing w:val="-10"/>
                                <w:w w:val="110"/>
                                <w:sz w:val="14"/>
                              </w:rPr>
                              <w:t xml:space="preserve"> </w:t>
                            </w:r>
                            <w:r>
                              <w:rPr>
                                <w:rFonts w:ascii="Trebuchet MS"/>
                                <w:color w:val="231F20"/>
                                <w:spacing w:val="-5"/>
                                <w:w w:val="110"/>
                                <w:sz w:val="14"/>
                              </w:rPr>
                              <w:t>US</w:t>
                            </w:r>
                          </w:p>
                        </w:txbxContent>
                      </wps:txbx>
                      <wps:bodyPr vert="vert270" wrap="square" lIns="0" tIns="0" rIns="0" bIns="0" rtlCol="0">
                        <a:noAutofit/>
                      </wps:bodyPr>
                    </wps:wsp>
                  </a:graphicData>
                </a:graphic>
              </wp:anchor>
            </w:drawing>
          </mc:Choice>
          <mc:Fallback>
            <w:pict>
              <v:shape id="Textbox 349" o:spid="_x0000_s1350" type="#_x0000_t202" style="position:absolute;left:0;text-align:left;margin-left:246.8pt;margin-top:-73.5pt;width:11.7pt;height:28.85pt;z-index:25165260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" filled="f" stroked="f">
                <v:path arrowok="t"/>
                <v:textbox style="layout-flow:vertical;mso-layout-flow-alt:bottom-to-top" inset="0,0,0,0">
                  <w:txbxContent>
                    <w:p w:rsidR="00A07895" w:rsidRDefault="00A07895">
                      <w:pPr>
                        <w:spacing w:before="44"/>
                        <w:ind w:left="20"/>
                        <w:rPr>
                          <w:rFonts w:ascii="Trebuchet MS"/>
                          <w:sz w:val="14"/>
                        </w:rPr>
                      </w:pPr>
                      <w:r>
                        <w:rPr>
                          <w:rFonts w:ascii="Trebuchet MS"/>
                          <w:color w:val="231F20"/>
                          <w:w w:val="110"/>
                          <w:sz w:val="14"/>
                        </w:rPr>
                        <w:t>MSCI</w:t>
                      </w:r>
                      <w:r>
                        <w:rPr>
                          <w:rFonts w:ascii="Trebuchet MS"/>
                          <w:color w:val="231F20"/>
                          <w:spacing w:val="-10"/>
                          <w:w w:val="110"/>
                          <w:sz w:val="14"/>
                        </w:rPr>
                        <w:t xml:space="preserve"> </w:t>
                      </w:r>
                      <w:r>
                        <w:rPr>
                          <w:rFonts w:ascii="Trebuchet MS"/>
                          <w:color w:val="231F20"/>
                          <w:spacing w:val="-5"/>
                          <w:w w:val="110"/>
                          <w:sz w:val="14"/>
                        </w:rPr>
                        <w:t>US</w:t>
                      </w:r>
                    </w:p>
                  </w:txbxContent>
                </v:textbox>
                <w10:wrap anchorx="page"/>
              </v:shape>
            </w:pict>
          </mc:Fallback>
        </mc:AlternateContent>
      </w:r>
      <w:r>
        <w:rPr>
          <w:noProof/>
          <w:sz w:val="18"/>
          <w:lang w:val="en-IN" w:eastAsia="en-IN"/>
        </w:rPr>
        <mc:AlternateContent>
          <mc:Choice Requires="wps">
            <w:drawing>
              <wp:anchor distT="0" distB="0" distL="0" distR="0" simplePos="0" relativeHeight="251653632" behindDoc="0" locked="0" layoutInCell="1" allowOverlap="1">
                <wp:simplePos x="0" y="0"/>
                <wp:positionH relativeFrom="page">
                  <wp:posOffset>3515282</wp:posOffset>
                </wp:positionH>
                <wp:positionV relativeFrom="paragraph">
                  <wp:posOffset>-933710</wp:posOffset>
                </wp:positionV>
                <wp:extent cx="148590" cy="444500"/>
                <wp:effectExtent l="0" t="0" r="0" b="0"/>
                <wp:wrapNone/>
                <wp:docPr id="350" name="Textbox 3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8590" cy="444500"/>
                        </a:xfrm>
                        <a:prstGeom prst="rect">
                          <a:avLst/>
                        </a:prstGeom>
                      </wps:spPr>
                      <wps:txbx>
                        <w:txbxContent>
                          <w:p w:rsidR="00A07895" w:rsidRDefault="00A07895">
                            <w:pPr>
                              <w:spacing w:before="44"/>
                              <w:ind w:left="20"/>
                              <w:rPr>
                                <w:rFonts w:ascii="Trebuchet MS"/>
                                <w:sz w:val="14"/>
                              </w:rPr>
                            </w:pPr>
                            <w:r>
                              <w:rPr>
                                <w:rFonts w:ascii="Trebuchet MS"/>
                                <w:color w:val="231F20"/>
                                <w:w w:val="105"/>
                                <w:sz w:val="14"/>
                              </w:rPr>
                              <w:t>MSCI</w:t>
                            </w:r>
                            <w:r>
                              <w:rPr>
                                <w:rFonts w:ascii="Trebuchet MS"/>
                                <w:color w:val="231F20"/>
                                <w:spacing w:val="7"/>
                                <w:w w:val="105"/>
                                <w:sz w:val="14"/>
                              </w:rPr>
                              <w:t xml:space="preserve"> </w:t>
                            </w:r>
                            <w:r>
                              <w:rPr>
                                <w:rFonts w:ascii="Trebuchet MS"/>
                                <w:color w:val="231F20"/>
                                <w:spacing w:val="-2"/>
                                <w:w w:val="105"/>
                                <w:sz w:val="14"/>
                              </w:rPr>
                              <w:t>India</w:t>
                            </w:r>
                          </w:p>
                        </w:txbxContent>
                      </wps:txbx>
                      <wps:bodyPr vert="vert270" wrap="square" lIns="0" tIns="0" rIns="0" bIns="0" rtlCol="0">
                        <a:noAutofit/>
                      </wps:bodyPr>
                    </wps:wsp>
                  </a:graphicData>
                </a:graphic>
              </wp:anchor>
            </w:drawing>
          </mc:Choice>
          <mc:Fallback>
            <w:pict>
              <v:shape id="Textbox 350" o:spid="_x0000_s1351" type="#_x0000_t202" style="position:absolute;left:0;text-align:left;margin-left:276.8pt;margin-top:-73.5pt;width:11.7pt;height:35pt;z-index:2516536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" filled="f" stroked="f">
                <v:path arrowok="t"/>
                <v:textbox style="layout-flow:vertical;mso-layout-flow-alt:bottom-to-top" inset="0,0,0,0">
                  <w:txbxContent>
                    <w:p w:rsidR="00A07895" w:rsidRDefault="00A07895">
                      <w:pPr>
                        <w:spacing w:before="44"/>
                        <w:ind w:left="20"/>
                        <w:rPr>
                          <w:rFonts w:ascii="Trebuchet MS"/>
                          <w:sz w:val="14"/>
                        </w:rPr>
                      </w:pPr>
                      <w:r>
                        <w:rPr>
                          <w:rFonts w:ascii="Trebuchet MS"/>
                          <w:color w:val="231F20"/>
                          <w:w w:val="105"/>
                          <w:sz w:val="14"/>
                        </w:rPr>
                        <w:t>MSCI</w:t>
                      </w:r>
                      <w:r>
                        <w:rPr>
                          <w:rFonts w:ascii="Trebuchet MS"/>
                          <w:color w:val="231F20"/>
                          <w:spacing w:val="7"/>
                          <w:w w:val="105"/>
                          <w:sz w:val="14"/>
                        </w:rPr>
                        <w:t xml:space="preserve"> </w:t>
                      </w:r>
                      <w:r>
                        <w:rPr>
                          <w:rFonts w:ascii="Trebuchet MS"/>
                          <w:color w:val="231F20"/>
                          <w:spacing w:val="-2"/>
                          <w:w w:val="105"/>
                          <w:sz w:val="14"/>
                        </w:rPr>
                        <w:t>India</w:t>
                      </w:r>
                    </w:p>
                  </w:txbxContent>
                </v:textbox>
                <w10:wrap anchorx="page"/>
              </v:shape>
            </w:pict>
          </mc:Fallback>
        </mc:AlternateContent>
      </w:r>
      <w:r>
        <w:rPr>
          <w:color w:val="231F20"/>
          <w:spacing w:val="-6"/>
          <w:sz w:val="18"/>
        </w:rPr>
        <w:t>Source:</w:t>
      </w:r>
      <w:r>
        <w:rPr>
          <w:color w:val="231F20"/>
          <w:spacing w:val="-3"/>
          <w:sz w:val="18"/>
        </w:rPr>
        <w:t xml:space="preserve"> </w:t>
      </w:r>
      <w:r>
        <w:rPr>
          <w:color w:val="231F20"/>
          <w:spacing w:val="-6"/>
          <w:sz w:val="18"/>
        </w:rPr>
        <w:t>MSCI</w:t>
      </w:r>
      <w:r>
        <w:rPr>
          <w:color w:val="231F20"/>
          <w:spacing w:val="-3"/>
          <w:sz w:val="18"/>
        </w:rPr>
        <w:t xml:space="preserve"> </w:t>
      </w:r>
      <w:r>
        <w:rPr>
          <w:color w:val="231F20"/>
          <w:spacing w:val="-6"/>
          <w:sz w:val="18"/>
        </w:rPr>
        <w:t>Factsheets</w:t>
      </w:r>
    </w:p>
    <w:p w:rsidR="00A07AC0" w:rsidRDefault="00A07AC0">
      <w:pPr>
        <w:pStyle w:val="BodyText"/>
        <w:spacing w:before="90"/>
        <w:rPr>
          <w:sz w:val="18"/>
        </w:rPr>
      </w:pPr>
    </w:p>
    <w:p w:rsidR="00A07AC0" w:rsidRDefault="00CC054E">
      <w:pPr>
        <w:pStyle w:val="BodyText"/>
        <w:spacing w:line="295" w:lineRule="auto"/>
        <w:ind w:left="28"/>
        <w:jc w:val="both"/>
      </w:pPr>
      <w:r>
        <w:rPr>
          <w:color w:val="231F20"/>
        </w:rPr>
        <w:t>significant</w:t>
      </w:r>
      <w:r>
        <w:rPr>
          <w:color w:val="231F20"/>
          <w:spacing w:val="40"/>
        </w:rPr>
        <w:t xml:space="preserve"> </w:t>
      </w:r>
      <w:r>
        <w:rPr>
          <w:color w:val="231F20"/>
        </w:rPr>
        <w:t>correction</w:t>
      </w:r>
      <w:r>
        <w:rPr>
          <w:color w:val="231F20"/>
          <w:spacing w:val="40"/>
        </w:rPr>
        <w:t xml:space="preserve"> </w:t>
      </w:r>
      <w:r>
        <w:rPr>
          <w:color w:val="231F20"/>
        </w:rPr>
        <w:t>in</w:t>
      </w:r>
      <w:r>
        <w:rPr>
          <w:color w:val="231F20"/>
          <w:spacing w:val="40"/>
        </w:rPr>
        <w:t xml:space="preserve"> </w:t>
      </w:r>
      <w:r>
        <w:rPr>
          <w:color w:val="231F20"/>
        </w:rPr>
        <w:t>H2</w:t>
      </w:r>
      <w:r>
        <w:rPr>
          <w:color w:val="231F20"/>
          <w:spacing w:val="40"/>
        </w:rPr>
        <w:t xml:space="preserve"> </w:t>
      </w:r>
      <w:r>
        <w:rPr>
          <w:color w:val="231F20"/>
        </w:rPr>
        <w:t>following</w:t>
      </w:r>
      <w:r>
        <w:rPr>
          <w:color w:val="231F20"/>
          <w:spacing w:val="40"/>
        </w:rPr>
        <w:t xml:space="preserve"> </w:t>
      </w:r>
      <w:r>
        <w:rPr>
          <w:color w:val="231F20"/>
        </w:rPr>
        <w:t>the</w:t>
      </w:r>
      <w:r>
        <w:rPr>
          <w:color w:val="231F20"/>
          <w:spacing w:val="40"/>
        </w:rPr>
        <w:t xml:space="preserve"> </w:t>
      </w:r>
      <w:r>
        <w:rPr>
          <w:color w:val="231F20"/>
        </w:rPr>
        <w:t>outbreak of Middle East hostilities. MSCI EM underperformed MSCI World for much of the second half, reflecting the asymmetric impact of higher energy costs on energy-importing emerging economies.</w:t>
      </w:r>
    </w:p>
    <w:p w:rsidR="00A07AC0" w:rsidRDefault="00CC054E">
      <w:pPr>
        <w:pStyle w:val="BodyText"/>
        <w:spacing w:before="172" w:line="295" w:lineRule="auto"/>
        <w:ind w:left="28"/>
        <w:jc w:val="both"/>
      </w:pPr>
      <w:r>
        <w:rPr>
          <w:color w:val="231F20"/>
        </w:rPr>
        <w:t>Forward</w:t>
      </w:r>
      <w:r>
        <w:rPr>
          <w:color w:val="231F20"/>
          <w:spacing w:val="40"/>
        </w:rPr>
        <w:t xml:space="preserve"> </w:t>
      </w:r>
      <w:r>
        <w:rPr>
          <w:color w:val="231F20"/>
        </w:rPr>
        <w:t>price-to-earnings</w:t>
      </w:r>
      <w:r>
        <w:rPr>
          <w:color w:val="231F20"/>
          <w:spacing w:val="40"/>
        </w:rPr>
        <w:t xml:space="preserve"> </w:t>
      </w:r>
      <w:r>
        <w:rPr>
          <w:color w:val="231F20"/>
        </w:rPr>
        <w:t>(P/E)</w:t>
      </w:r>
      <w:r>
        <w:rPr>
          <w:color w:val="231F20"/>
          <w:spacing w:val="40"/>
        </w:rPr>
        <w:t xml:space="preserve"> </w:t>
      </w:r>
      <w:r>
        <w:rPr>
          <w:color w:val="231F20"/>
        </w:rPr>
        <w:t>ratios</w:t>
      </w:r>
      <w:r>
        <w:rPr>
          <w:color w:val="231F20"/>
          <w:spacing w:val="40"/>
        </w:rPr>
        <w:t xml:space="preserve"> </w:t>
      </w:r>
      <w:r>
        <w:rPr>
          <w:color w:val="231F20"/>
        </w:rPr>
        <w:t xml:space="preserve">across major MSCI indices, shown in </w:t>
      </w:r>
      <w:r w:rsidRPr="00CC054E">
        <w:rPr>
          <w:b/>
          <w:color w:val="231F20"/>
        </w:rPr>
        <w:t>Chart 2.6</w:t>
      </w:r>
      <w:r>
        <w:rPr>
          <w:color w:val="231F20"/>
        </w:rPr>
        <w:t>, moderated during</w:t>
      </w:r>
      <w:r>
        <w:rPr>
          <w:color w:val="231F20"/>
          <w:spacing w:val="-6"/>
        </w:rPr>
        <w:t xml:space="preserve"> </w:t>
      </w:r>
      <w:r>
        <w:rPr>
          <w:color w:val="231F20"/>
        </w:rPr>
        <w:t>the</w:t>
      </w:r>
      <w:r>
        <w:rPr>
          <w:color w:val="231F20"/>
          <w:spacing w:val="-6"/>
        </w:rPr>
        <w:t xml:space="preserve"> </w:t>
      </w:r>
      <w:r>
        <w:rPr>
          <w:color w:val="231F20"/>
        </w:rPr>
        <w:t>year</w:t>
      </w:r>
      <w:r>
        <w:rPr>
          <w:color w:val="231F20"/>
          <w:spacing w:val="-6"/>
        </w:rPr>
        <w:t xml:space="preserve"> </w:t>
      </w:r>
      <w:r>
        <w:rPr>
          <w:color w:val="231F20"/>
        </w:rPr>
        <w:t>relative</w:t>
      </w:r>
      <w:r>
        <w:rPr>
          <w:color w:val="231F20"/>
          <w:spacing w:val="-6"/>
        </w:rPr>
        <w:t xml:space="preserve"> </w:t>
      </w:r>
      <w:r>
        <w:rPr>
          <w:color w:val="231F20"/>
        </w:rPr>
        <w:t>to</w:t>
      </w:r>
      <w:r>
        <w:rPr>
          <w:color w:val="231F20"/>
          <w:spacing w:val="-6"/>
        </w:rPr>
        <w:t xml:space="preserve"> </w:t>
      </w:r>
      <w:r>
        <w:rPr>
          <w:color w:val="231F20"/>
        </w:rPr>
        <w:t>their</w:t>
      </w:r>
      <w:r>
        <w:rPr>
          <w:color w:val="231F20"/>
          <w:spacing w:val="-6"/>
        </w:rPr>
        <w:t xml:space="preserve"> </w:t>
      </w:r>
      <w:r>
        <w:rPr>
          <w:color w:val="231F20"/>
        </w:rPr>
        <w:t>March</w:t>
      </w:r>
      <w:r>
        <w:rPr>
          <w:color w:val="231F20"/>
          <w:spacing w:val="-6"/>
        </w:rPr>
        <w:t xml:space="preserve"> </w:t>
      </w:r>
      <w:r>
        <w:rPr>
          <w:color w:val="231F20"/>
        </w:rPr>
        <w:t>2025</w:t>
      </w:r>
      <w:r>
        <w:rPr>
          <w:color w:val="231F20"/>
          <w:spacing w:val="-6"/>
        </w:rPr>
        <w:t xml:space="preserve"> </w:t>
      </w:r>
      <w:r>
        <w:rPr>
          <w:color w:val="231F20"/>
        </w:rPr>
        <w:t>levels</w:t>
      </w:r>
      <w:r>
        <w:rPr>
          <w:color w:val="231F20"/>
          <w:spacing w:val="-6"/>
        </w:rPr>
        <w:t xml:space="preserve"> </w:t>
      </w:r>
      <w:r>
        <w:rPr>
          <w:color w:val="231F20"/>
        </w:rPr>
        <w:t>as equity markets corrected, particularly in the second half.</w:t>
      </w:r>
      <w:r>
        <w:rPr>
          <w:color w:val="231F20"/>
          <w:spacing w:val="-6"/>
        </w:rPr>
        <w:t xml:space="preserve"> </w:t>
      </w:r>
      <w:r>
        <w:rPr>
          <w:color w:val="231F20"/>
        </w:rPr>
        <w:t>MSCI</w:t>
      </w:r>
      <w:r>
        <w:rPr>
          <w:color w:val="231F20"/>
          <w:spacing w:val="-6"/>
        </w:rPr>
        <w:t xml:space="preserve"> </w:t>
      </w:r>
      <w:r>
        <w:rPr>
          <w:color w:val="231F20"/>
        </w:rPr>
        <w:t>US</w:t>
      </w:r>
      <w:r>
        <w:rPr>
          <w:color w:val="231F20"/>
          <w:spacing w:val="-6"/>
        </w:rPr>
        <w:t xml:space="preserve"> </w:t>
      </w:r>
      <w:r>
        <w:rPr>
          <w:color w:val="231F20"/>
        </w:rPr>
        <w:t>equities</w:t>
      </w:r>
      <w:r>
        <w:rPr>
          <w:color w:val="231F20"/>
          <w:spacing w:val="-6"/>
        </w:rPr>
        <w:t xml:space="preserve"> </w:t>
      </w:r>
      <w:r>
        <w:rPr>
          <w:color w:val="231F20"/>
        </w:rPr>
        <w:t>continued</w:t>
      </w:r>
      <w:r>
        <w:rPr>
          <w:color w:val="231F20"/>
          <w:spacing w:val="-6"/>
        </w:rPr>
        <w:t xml:space="preserve"> </w:t>
      </w:r>
      <w:r>
        <w:rPr>
          <w:color w:val="231F20"/>
        </w:rPr>
        <w:t>trading</w:t>
      </w:r>
      <w:r>
        <w:rPr>
          <w:color w:val="231F20"/>
          <w:spacing w:val="-6"/>
        </w:rPr>
        <w:t xml:space="preserve"> </w:t>
      </w:r>
      <w:r>
        <w:rPr>
          <w:color w:val="231F20"/>
        </w:rPr>
        <w:t>at</w:t>
      </w:r>
      <w:r>
        <w:rPr>
          <w:color w:val="231F20"/>
          <w:spacing w:val="-6"/>
        </w:rPr>
        <w:t xml:space="preserve"> </w:t>
      </w:r>
      <w:r>
        <w:rPr>
          <w:color w:val="231F20"/>
        </w:rPr>
        <w:t>elevated forward PEs. MSCI India’s forward PE moderated from its elevated March 2025 levels as the market corrected</w:t>
      </w:r>
      <w:r>
        <w:rPr>
          <w:color w:val="231F20"/>
          <w:spacing w:val="49"/>
        </w:rPr>
        <w:t xml:space="preserve"> </w:t>
      </w:r>
      <w:r>
        <w:rPr>
          <w:color w:val="231F20"/>
        </w:rPr>
        <w:t>and</w:t>
      </w:r>
      <w:r>
        <w:rPr>
          <w:color w:val="231F20"/>
          <w:spacing w:val="50"/>
        </w:rPr>
        <w:t xml:space="preserve"> </w:t>
      </w:r>
      <w:r>
        <w:rPr>
          <w:color w:val="231F20"/>
        </w:rPr>
        <w:t>relative</w:t>
      </w:r>
      <w:r>
        <w:rPr>
          <w:color w:val="231F20"/>
          <w:spacing w:val="49"/>
        </w:rPr>
        <w:t xml:space="preserve"> </w:t>
      </w:r>
      <w:r>
        <w:rPr>
          <w:color w:val="231F20"/>
        </w:rPr>
        <w:t>earnings</w:t>
      </w:r>
      <w:r>
        <w:rPr>
          <w:color w:val="231F20"/>
          <w:spacing w:val="50"/>
        </w:rPr>
        <w:t xml:space="preserve"> </w:t>
      </w:r>
      <w:r>
        <w:rPr>
          <w:color w:val="231F20"/>
        </w:rPr>
        <w:t>delivery</w:t>
      </w:r>
      <w:r>
        <w:rPr>
          <w:color w:val="231F20"/>
          <w:spacing w:val="49"/>
        </w:rPr>
        <w:t xml:space="preserve"> </w:t>
      </w:r>
      <w:r>
        <w:rPr>
          <w:color w:val="231F20"/>
        </w:rPr>
        <w:t>fell</w:t>
      </w:r>
      <w:r>
        <w:rPr>
          <w:color w:val="231F20"/>
          <w:spacing w:val="50"/>
        </w:rPr>
        <w:t xml:space="preserve"> </w:t>
      </w:r>
      <w:r>
        <w:rPr>
          <w:color w:val="231F20"/>
          <w:spacing w:val="-2"/>
        </w:rPr>
        <w:t>short</w:t>
      </w:r>
    </w:p>
    <w:p w:rsidR="00A07AC0" w:rsidRDefault="00CC054E">
      <w:pPr>
        <w:pStyle w:val="BodyText"/>
        <w:spacing w:before="70" w:line="290" w:lineRule="auto"/>
        <w:ind w:left="28" w:right="167"/>
        <w:jc w:val="both"/>
      </w:pPr>
      <w:r>
        <w:br w:type="column"/>
      </w:r>
      <w:r>
        <w:rPr>
          <w:color w:val="231F20"/>
        </w:rPr>
        <w:t>of expectations, though India continued to trade at a premium to the broader MSCI EM universe.</w:t>
      </w:r>
    </w:p>
    <w:p w:rsidR="00A07AC0" w:rsidRPr="00CC054E" w:rsidRDefault="00CC054E">
      <w:pPr>
        <w:pStyle w:val="ListParagraph"/>
        <w:numPr>
          <w:ilvl w:val="2"/>
          <w:numId w:val="1"/>
        </w:numPr>
        <w:tabs>
          <w:tab w:val="left" w:pos="526"/>
        </w:tabs>
        <w:spacing w:before="170"/>
        <w:ind w:left="526" w:hanging="498"/>
        <w:rPr>
          <w:b/>
        </w:rPr>
      </w:pPr>
      <w:r w:rsidRPr="00CC054E">
        <w:rPr>
          <w:b/>
          <w:color w:val="231F20"/>
          <w:spacing w:val="-2"/>
        </w:rPr>
        <w:t>Debt</w:t>
      </w:r>
      <w:r w:rsidRPr="00CC054E">
        <w:rPr>
          <w:b/>
          <w:color w:val="231F20"/>
          <w:spacing w:val="-12"/>
        </w:rPr>
        <w:t xml:space="preserve"> </w:t>
      </w:r>
      <w:r w:rsidRPr="00CC054E">
        <w:rPr>
          <w:b/>
          <w:color w:val="231F20"/>
          <w:spacing w:val="-2"/>
        </w:rPr>
        <w:t>Market</w:t>
      </w:r>
    </w:p>
    <w:p w:rsidR="00A07AC0" w:rsidRDefault="00CC054E">
      <w:pPr>
        <w:pStyle w:val="BodyText"/>
        <w:spacing w:before="223" w:line="290" w:lineRule="auto"/>
        <w:ind w:left="28" w:right="166"/>
        <w:jc w:val="both"/>
      </w:pPr>
      <w:r>
        <w:rPr>
          <w:color w:val="231F20"/>
        </w:rPr>
        <w:t>Global</w:t>
      </w:r>
      <w:r>
        <w:rPr>
          <w:color w:val="231F20"/>
          <w:spacing w:val="-8"/>
        </w:rPr>
        <w:t xml:space="preserve"> </w:t>
      </w:r>
      <w:r>
        <w:rPr>
          <w:color w:val="231F20"/>
        </w:rPr>
        <w:t>sovereign</w:t>
      </w:r>
      <w:r>
        <w:rPr>
          <w:color w:val="231F20"/>
          <w:spacing w:val="-9"/>
        </w:rPr>
        <w:t xml:space="preserve"> </w:t>
      </w:r>
      <w:r>
        <w:rPr>
          <w:color w:val="231F20"/>
        </w:rPr>
        <w:t>bond</w:t>
      </w:r>
      <w:r>
        <w:rPr>
          <w:color w:val="231F20"/>
          <w:spacing w:val="-9"/>
        </w:rPr>
        <w:t xml:space="preserve"> </w:t>
      </w:r>
      <w:r>
        <w:rPr>
          <w:color w:val="231F20"/>
        </w:rPr>
        <w:t>markets</w:t>
      </w:r>
      <w:r>
        <w:rPr>
          <w:color w:val="231F20"/>
          <w:spacing w:val="-8"/>
        </w:rPr>
        <w:t xml:space="preserve"> </w:t>
      </w:r>
      <w:r>
        <w:rPr>
          <w:color w:val="231F20"/>
        </w:rPr>
        <w:t>navigated</w:t>
      </w:r>
      <w:r>
        <w:rPr>
          <w:color w:val="231F20"/>
          <w:spacing w:val="-9"/>
        </w:rPr>
        <w:t xml:space="preserve"> </w:t>
      </w:r>
      <w:r>
        <w:rPr>
          <w:color w:val="231F20"/>
        </w:rPr>
        <w:t>a</w:t>
      </w:r>
      <w:r>
        <w:rPr>
          <w:color w:val="231F20"/>
          <w:spacing w:val="-9"/>
        </w:rPr>
        <w:t xml:space="preserve"> </w:t>
      </w:r>
      <w:r>
        <w:rPr>
          <w:color w:val="231F20"/>
        </w:rPr>
        <w:t xml:space="preserve">complex </w:t>
      </w:r>
      <w:r>
        <w:rPr>
          <w:color w:val="231F20"/>
          <w:spacing w:val="-2"/>
          <w:w w:val="105"/>
        </w:rPr>
        <w:t>environment</w:t>
      </w:r>
      <w:r>
        <w:rPr>
          <w:color w:val="231F20"/>
          <w:spacing w:val="-14"/>
          <w:w w:val="105"/>
        </w:rPr>
        <w:t xml:space="preserve"> </w:t>
      </w:r>
      <w:r>
        <w:rPr>
          <w:color w:val="231F20"/>
          <w:spacing w:val="-2"/>
          <w:w w:val="105"/>
        </w:rPr>
        <w:t>in</w:t>
      </w:r>
      <w:r>
        <w:rPr>
          <w:color w:val="231F20"/>
          <w:spacing w:val="-14"/>
          <w:w w:val="105"/>
        </w:rPr>
        <w:t xml:space="preserve"> </w:t>
      </w:r>
      <w:r>
        <w:rPr>
          <w:color w:val="231F20"/>
          <w:spacing w:val="-2"/>
          <w:w w:val="105"/>
        </w:rPr>
        <w:t>2025-26,</w:t>
      </w:r>
      <w:r>
        <w:rPr>
          <w:color w:val="231F20"/>
          <w:spacing w:val="-14"/>
          <w:w w:val="105"/>
        </w:rPr>
        <w:t xml:space="preserve"> </w:t>
      </w:r>
      <w:r>
        <w:rPr>
          <w:color w:val="231F20"/>
          <w:spacing w:val="-2"/>
          <w:w w:val="105"/>
        </w:rPr>
        <w:t>pulled</w:t>
      </w:r>
      <w:r>
        <w:rPr>
          <w:color w:val="231F20"/>
          <w:spacing w:val="-14"/>
          <w:w w:val="105"/>
        </w:rPr>
        <w:t xml:space="preserve"> </w:t>
      </w:r>
      <w:r>
        <w:rPr>
          <w:color w:val="231F20"/>
          <w:spacing w:val="-2"/>
          <w:w w:val="105"/>
        </w:rPr>
        <w:t>between</w:t>
      </w:r>
      <w:r>
        <w:rPr>
          <w:color w:val="231F20"/>
          <w:spacing w:val="-14"/>
          <w:w w:val="105"/>
        </w:rPr>
        <w:t xml:space="preserve"> </w:t>
      </w:r>
      <w:r>
        <w:rPr>
          <w:color w:val="231F20"/>
          <w:spacing w:val="-2"/>
          <w:w w:val="105"/>
        </w:rPr>
        <w:t>the</w:t>
      </w:r>
      <w:r>
        <w:rPr>
          <w:color w:val="231F20"/>
          <w:spacing w:val="-14"/>
          <w:w w:val="105"/>
        </w:rPr>
        <w:t xml:space="preserve"> </w:t>
      </w:r>
      <w:r>
        <w:rPr>
          <w:color w:val="231F20"/>
          <w:spacing w:val="-2"/>
          <w:w w:val="105"/>
        </w:rPr>
        <w:t xml:space="preserve">easing </w:t>
      </w:r>
      <w:r>
        <w:rPr>
          <w:color w:val="231F20"/>
        </w:rPr>
        <w:t xml:space="preserve">monetary impulse from declining inflation in the first </w:t>
      </w:r>
      <w:r>
        <w:rPr>
          <w:color w:val="231F20"/>
          <w:w w:val="105"/>
        </w:rPr>
        <w:t>three quarters and the inflationary and fiscal risks that</w:t>
      </w:r>
      <w:r>
        <w:rPr>
          <w:color w:val="231F20"/>
          <w:spacing w:val="-13"/>
          <w:w w:val="105"/>
        </w:rPr>
        <w:t xml:space="preserve"> </w:t>
      </w:r>
      <w:r>
        <w:rPr>
          <w:color w:val="231F20"/>
          <w:w w:val="105"/>
        </w:rPr>
        <w:t>re-emerged</w:t>
      </w:r>
      <w:r>
        <w:rPr>
          <w:color w:val="231F20"/>
          <w:spacing w:val="-13"/>
          <w:w w:val="105"/>
        </w:rPr>
        <w:t xml:space="preserve"> </w:t>
      </w:r>
      <w:r>
        <w:rPr>
          <w:color w:val="231F20"/>
          <w:w w:val="105"/>
        </w:rPr>
        <w:t>sharply</w:t>
      </w:r>
      <w:r>
        <w:rPr>
          <w:color w:val="231F20"/>
          <w:spacing w:val="-13"/>
          <w:w w:val="105"/>
        </w:rPr>
        <w:t xml:space="preserve"> </w:t>
      </w:r>
      <w:r>
        <w:rPr>
          <w:color w:val="231F20"/>
          <w:w w:val="105"/>
        </w:rPr>
        <w:t>in</w:t>
      </w:r>
      <w:r>
        <w:rPr>
          <w:color w:val="231F20"/>
          <w:spacing w:val="-13"/>
          <w:w w:val="105"/>
        </w:rPr>
        <w:t xml:space="preserve"> </w:t>
      </w:r>
      <w:r>
        <w:rPr>
          <w:color w:val="231F20"/>
          <w:w w:val="105"/>
        </w:rPr>
        <w:t>Q4</w:t>
      </w:r>
      <w:r>
        <w:rPr>
          <w:color w:val="231F20"/>
          <w:spacing w:val="-13"/>
          <w:w w:val="105"/>
        </w:rPr>
        <w:t xml:space="preserve"> </w:t>
      </w:r>
      <w:r>
        <w:rPr>
          <w:color w:val="231F20"/>
          <w:w w:val="105"/>
        </w:rPr>
        <w:t>following</w:t>
      </w:r>
      <w:r>
        <w:rPr>
          <w:color w:val="231F20"/>
          <w:spacing w:val="-13"/>
          <w:w w:val="105"/>
        </w:rPr>
        <w:t xml:space="preserve"> </w:t>
      </w:r>
      <w:r>
        <w:rPr>
          <w:color w:val="231F20"/>
          <w:w w:val="105"/>
        </w:rPr>
        <w:t>the</w:t>
      </w:r>
      <w:r>
        <w:rPr>
          <w:color w:val="231F20"/>
          <w:spacing w:val="-13"/>
          <w:w w:val="105"/>
        </w:rPr>
        <w:t xml:space="preserve"> </w:t>
      </w:r>
      <w:r>
        <w:rPr>
          <w:color w:val="231F20"/>
          <w:w w:val="105"/>
        </w:rPr>
        <w:t>Middle East conflict. In advanced economies, the broad direction of policy rates was downward for most</w:t>
      </w:r>
      <w:r>
        <w:rPr>
          <w:color w:val="231F20"/>
          <w:spacing w:val="80"/>
          <w:w w:val="105"/>
        </w:rPr>
        <w:t xml:space="preserve"> </w:t>
      </w:r>
      <w:r>
        <w:rPr>
          <w:color w:val="231F20"/>
          <w:w w:val="105"/>
        </w:rPr>
        <w:t>of</w:t>
      </w:r>
      <w:r>
        <w:rPr>
          <w:color w:val="231F20"/>
          <w:spacing w:val="-5"/>
          <w:w w:val="105"/>
        </w:rPr>
        <w:t xml:space="preserve"> </w:t>
      </w:r>
      <w:r>
        <w:rPr>
          <w:color w:val="231F20"/>
          <w:w w:val="105"/>
        </w:rPr>
        <w:t>the</w:t>
      </w:r>
      <w:r>
        <w:rPr>
          <w:color w:val="231F20"/>
          <w:spacing w:val="-5"/>
          <w:w w:val="105"/>
        </w:rPr>
        <w:t xml:space="preserve"> </w:t>
      </w:r>
      <w:r>
        <w:rPr>
          <w:color w:val="231F20"/>
          <w:w w:val="105"/>
        </w:rPr>
        <w:t>year,</w:t>
      </w:r>
      <w:r>
        <w:rPr>
          <w:color w:val="231F20"/>
          <w:spacing w:val="-5"/>
          <w:w w:val="105"/>
        </w:rPr>
        <w:t xml:space="preserve"> </w:t>
      </w:r>
      <w:r>
        <w:rPr>
          <w:color w:val="231F20"/>
          <w:w w:val="105"/>
        </w:rPr>
        <w:t>as</w:t>
      </w:r>
      <w:r>
        <w:rPr>
          <w:color w:val="231F20"/>
          <w:spacing w:val="-5"/>
          <w:w w:val="105"/>
        </w:rPr>
        <w:t xml:space="preserve"> </w:t>
      </w:r>
      <w:r>
        <w:rPr>
          <w:color w:val="231F20"/>
          <w:w w:val="105"/>
        </w:rPr>
        <w:t>central</w:t>
      </w:r>
      <w:r>
        <w:rPr>
          <w:color w:val="231F20"/>
          <w:spacing w:val="-5"/>
          <w:w w:val="105"/>
        </w:rPr>
        <w:t xml:space="preserve"> </w:t>
      </w:r>
      <w:r>
        <w:rPr>
          <w:color w:val="231F20"/>
          <w:w w:val="105"/>
        </w:rPr>
        <w:t>banks</w:t>
      </w:r>
      <w:r>
        <w:rPr>
          <w:color w:val="231F20"/>
          <w:spacing w:val="-5"/>
          <w:w w:val="105"/>
        </w:rPr>
        <w:t xml:space="preserve"> </w:t>
      </w:r>
      <w:r>
        <w:rPr>
          <w:color w:val="231F20"/>
          <w:w w:val="105"/>
        </w:rPr>
        <w:t>responded</w:t>
      </w:r>
      <w:r>
        <w:rPr>
          <w:color w:val="231F20"/>
          <w:spacing w:val="-5"/>
          <w:w w:val="105"/>
        </w:rPr>
        <w:t xml:space="preserve"> </w:t>
      </w:r>
      <w:r>
        <w:rPr>
          <w:color w:val="231F20"/>
          <w:w w:val="105"/>
        </w:rPr>
        <w:t>to</w:t>
      </w:r>
      <w:r>
        <w:rPr>
          <w:color w:val="231F20"/>
          <w:spacing w:val="-5"/>
          <w:w w:val="105"/>
        </w:rPr>
        <w:t xml:space="preserve"> </w:t>
      </w:r>
      <w:r>
        <w:rPr>
          <w:color w:val="231F20"/>
          <w:w w:val="105"/>
        </w:rPr>
        <w:t>cooling inflation and moderating growth. However, the energy</w:t>
      </w:r>
      <w:r>
        <w:rPr>
          <w:color w:val="231F20"/>
          <w:spacing w:val="-13"/>
          <w:w w:val="105"/>
        </w:rPr>
        <w:t xml:space="preserve"> </w:t>
      </w:r>
      <w:r>
        <w:rPr>
          <w:color w:val="231F20"/>
          <w:w w:val="105"/>
        </w:rPr>
        <w:t>shock</w:t>
      </w:r>
      <w:r>
        <w:rPr>
          <w:color w:val="231F20"/>
          <w:spacing w:val="-13"/>
          <w:w w:val="105"/>
        </w:rPr>
        <w:t xml:space="preserve"> </w:t>
      </w:r>
      <w:r>
        <w:rPr>
          <w:color w:val="231F20"/>
          <w:w w:val="105"/>
        </w:rPr>
        <w:t>from</w:t>
      </w:r>
      <w:r>
        <w:rPr>
          <w:color w:val="231F20"/>
          <w:spacing w:val="-13"/>
          <w:w w:val="105"/>
        </w:rPr>
        <w:t xml:space="preserve"> </w:t>
      </w:r>
      <w:r>
        <w:rPr>
          <w:color w:val="231F20"/>
          <w:w w:val="105"/>
        </w:rPr>
        <w:t>February</w:t>
      </w:r>
      <w:r>
        <w:rPr>
          <w:color w:val="231F20"/>
          <w:spacing w:val="-13"/>
          <w:w w:val="105"/>
        </w:rPr>
        <w:t xml:space="preserve"> </w:t>
      </w:r>
      <w:r>
        <w:rPr>
          <w:color w:val="231F20"/>
          <w:w w:val="105"/>
        </w:rPr>
        <w:t>2026</w:t>
      </w:r>
      <w:r>
        <w:rPr>
          <w:color w:val="231F20"/>
          <w:spacing w:val="-13"/>
          <w:w w:val="105"/>
        </w:rPr>
        <w:t xml:space="preserve"> </w:t>
      </w:r>
      <w:r>
        <w:rPr>
          <w:color w:val="231F20"/>
          <w:w w:val="105"/>
        </w:rPr>
        <w:t>complicated</w:t>
      </w:r>
      <w:r>
        <w:rPr>
          <w:color w:val="231F20"/>
          <w:spacing w:val="-13"/>
          <w:w w:val="105"/>
        </w:rPr>
        <w:t xml:space="preserve"> </w:t>
      </w:r>
      <w:r>
        <w:rPr>
          <w:color w:val="231F20"/>
          <w:w w:val="105"/>
        </w:rPr>
        <w:t xml:space="preserve">the outlook materially, prompting some central banks </w:t>
      </w:r>
      <w:r>
        <w:rPr>
          <w:color w:val="231F20"/>
          <w:spacing w:val="-2"/>
          <w:w w:val="105"/>
        </w:rPr>
        <w:t>to</w:t>
      </w:r>
      <w:r>
        <w:rPr>
          <w:color w:val="231F20"/>
          <w:spacing w:val="-11"/>
          <w:w w:val="105"/>
        </w:rPr>
        <w:t xml:space="preserve"> </w:t>
      </w:r>
      <w:r>
        <w:rPr>
          <w:color w:val="231F20"/>
          <w:spacing w:val="-2"/>
          <w:w w:val="105"/>
        </w:rPr>
        <w:t>pause</w:t>
      </w:r>
      <w:r>
        <w:rPr>
          <w:color w:val="231F20"/>
          <w:spacing w:val="-11"/>
          <w:w w:val="105"/>
        </w:rPr>
        <w:t xml:space="preserve"> </w:t>
      </w:r>
      <w:r>
        <w:rPr>
          <w:color w:val="231F20"/>
          <w:spacing w:val="-2"/>
          <w:w w:val="105"/>
        </w:rPr>
        <w:t>their</w:t>
      </w:r>
      <w:r>
        <w:rPr>
          <w:color w:val="231F20"/>
          <w:spacing w:val="-11"/>
          <w:w w:val="105"/>
        </w:rPr>
        <w:t xml:space="preserve"> </w:t>
      </w:r>
      <w:r>
        <w:rPr>
          <w:color w:val="231F20"/>
          <w:spacing w:val="-2"/>
          <w:w w:val="105"/>
        </w:rPr>
        <w:t>easing</w:t>
      </w:r>
      <w:r>
        <w:rPr>
          <w:color w:val="231F20"/>
          <w:spacing w:val="-11"/>
          <w:w w:val="105"/>
        </w:rPr>
        <w:t xml:space="preserve"> </w:t>
      </w:r>
      <w:r>
        <w:rPr>
          <w:color w:val="231F20"/>
          <w:spacing w:val="-2"/>
          <w:w w:val="105"/>
        </w:rPr>
        <w:t>trajectories</w:t>
      </w:r>
      <w:r>
        <w:rPr>
          <w:color w:val="231F20"/>
          <w:spacing w:val="-11"/>
          <w:w w:val="105"/>
        </w:rPr>
        <w:t xml:space="preserve"> </w:t>
      </w:r>
      <w:r>
        <w:rPr>
          <w:color w:val="231F20"/>
          <w:spacing w:val="-2"/>
          <w:w w:val="105"/>
        </w:rPr>
        <w:t>and</w:t>
      </w:r>
      <w:r>
        <w:rPr>
          <w:color w:val="231F20"/>
          <w:spacing w:val="-11"/>
          <w:w w:val="105"/>
        </w:rPr>
        <w:t xml:space="preserve"> </w:t>
      </w:r>
      <w:r>
        <w:rPr>
          <w:color w:val="231F20"/>
          <w:spacing w:val="-2"/>
          <w:w w:val="105"/>
        </w:rPr>
        <w:t>pushing</w:t>
      </w:r>
      <w:r>
        <w:rPr>
          <w:color w:val="231F20"/>
          <w:spacing w:val="-11"/>
          <w:w w:val="105"/>
        </w:rPr>
        <w:t xml:space="preserve"> </w:t>
      </w:r>
      <w:r>
        <w:rPr>
          <w:color w:val="231F20"/>
          <w:spacing w:val="-2"/>
          <w:w w:val="105"/>
        </w:rPr>
        <w:t>long-</w:t>
      </w:r>
      <w:r>
        <w:rPr>
          <w:color w:val="231F20"/>
          <w:w w:val="105"/>
        </w:rPr>
        <w:t>end</w:t>
      </w:r>
      <w:r>
        <w:rPr>
          <w:color w:val="231F20"/>
          <w:spacing w:val="-3"/>
          <w:w w:val="105"/>
        </w:rPr>
        <w:t xml:space="preserve"> </w:t>
      </w:r>
      <w:r>
        <w:rPr>
          <w:color w:val="231F20"/>
          <w:w w:val="105"/>
        </w:rPr>
        <w:t>yields</w:t>
      </w:r>
      <w:r>
        <w:rPr>
          <w:color w:val="231F20"/>
          <w:spacing w:val="-2"/>
          <w:w w:val="105"/>
        </w:rPr>
        <w:t xml:space="preserve"> </w:t>
      </w:r>
      <w:r>
        <w:rPr>
          <w:color w:val="231F20"/>
          <w:w w:val="105"/>
        </w:rPr>
        <w:t>higher</w:t>
      </w:r>
      <w:r>
        <w:rPr>
          <w:color w:val="231F20"/>
          <w:spacing w:val="-2"/>
          <w:w w:val="105"/>
        </w:rPr>
        <w:t xml:space="preserve"> </w:t>
      </w:r>
      <w:r>
        <w:rPr>
          <w:color w:val="231F20"/>
          <w:w w:val="105"/>
        </w:rPr>
        <w:t>again</w:t>
      </w:r>
      <w:r>
        <w:rPr>
          <w:color w:val="231F20"/>
          <w:spacing w:val="-2"/>
          <w:w w:val="105"/>
        </w:rPr>
        <w:t xml:space="preserve"> </w:t>
      </w:r>
      <w:r>
        <w:rPr>
          <w:color w:val="231F20"/>
          <w:w w:val="105"/>
        </w:rPr>
        <w:t>in</w:t>
      </w:r>
      <w:r>
        <w:rPr>
          <w:color w:val="231F20"/>
          <w:spacing w:val="-2"/>
          <w:w w:val="105"/>
        </w:rPr>
        <w:t xml:space="preserve"> </w:t>
      </w:r>
      <w:r>
        <w:rPr>
          <w:color w:val="231F20"/>
          <w:w w:val="105"/>
        </w:rPr>
        <w:t>Q4.</w:t>
      </w:r>
    </w:p>
    <w:p w:rsidR="00A07AC0" w:rsidRDefault="00CC054E">
      <w:pPr>
        <w:pStyle w:val="BodyText"/>
        <w:spacing w:before="172" w:line="290" w:lineRule="auto"/>
        <w:ind w:left="28" w:right="165"/>
        <w:jc w:val="both"/>
      </w:pPr>
      <w:r>
        <w:rPr>
          <w:color w:val="231F20"/>
        </w:rPr>
        <w:t>The</w:t>
      </w:r>
      <w:r>
        <w:rPr>
          <w:color w:val="231F20"/>
          <w:spacing w:val="-10"/>
        </w:rPr>
        <w:t xml:space="preserve"> </w:t>
      </w:r>
      <w:r>
        <w:rPr>
          <w:color w:val="231F20"/>
        </w:rPr>
        <w:t>10-year</w:t>
      </w:r>
      <w:r>
        <w:rPr>
          <w:color w:val="231F20"/>
          <w:spacing w:val="-9"/>
        </w:rPr>
        <w:t xml:space="preserve"> </w:t>
      </w:r>
      <w:r>
        <w:rPr>
          <w:color w:val="231F20"/>
        </w:rPr>
        <w:t>US</w:t>
      </w:r>
      <w:r>
        <w:rPr>
          <w:color w:val="231F20"/>
          <w:spacing w:val="-9"/>
        </w:rPr>
        <w:t xml:space="preserve"> </w:t>
      </w:r>
      <w:r>
        <w:rPr>
          <w:color w:val="231F20"/>
        </w:rPr>
        <w:t>Treasury</w:t>
      </w:r>
      <w:r>
        <w:rPr>
          <w:color w:val="231F20"/>
          <w:spacing w:val="-10"/>
        </w:rPr>
        <w:t xml:space="preserve"> </w:t>
      </w:r>
      <w:r>
        <w:rPr>
          <w:color w:val="231F20"/>
        </w:rPr>
        <w:t>yield</w:t>
      </w:r>
      <w:r>
        <w:rPr>
          <w:color w:val="231F20"/>
          <w:spacing w:val="-10"/>
        </w:rPr>
        <w:t xml:space="preserve"> </w:t>
      </w:r>
      <w:r>
        <w:rPr>
          <w:color w:val="231F20"/>
        </w:rPr>
        <w:t>ended</w:t>
      </w:r>
      <w:r>
        <w:rPr>
          <w:color w:val="231F20"/>
          <w:spacing w:val="-10"/>
        </w:rPr>
        <w:t xml:space="preserve"> </w:t>
      </w:r>
      <w:r>
        <w:rPr>
          <w:color w:val="231F20"/>
        </w:rPr>
        <w:t>2025-26</w:t>
      </w:r>
      <w:r>
        <w:rPr>
          <w:color w:val="231F20"/>
          <w:spacing w:val="-10"/>
        </w:rPr>
        <w:t xml:space="preserve"> </w:t>
      </w:r>
      <w:r>
        <w:rPr>
          <w:color w:val="231F20"/>
        </w:rPr>
        <w:t>at</w:t>
      </w:r>
      <w:r>
        <w:rPr>
          <w:color w:val="231F20"/>
          <w:spacing w:val="-10"/>
        </w:rPr>
        <w:t xml:space="preserve"> </w:t>
      </w:r>
      <w:r>
        <w:rPr>
          <w:color w:val="231F20"/>
        </w:rPr>
        <w:t>4.3 per</w:t>
      </w:r>
      <w:r>
        <w:rPr>
          <w:color w:val="231F20"/>
          <w:spacing w:val="40"/>
        </w:rPr>
        <w:t xml:space="preserve"> </w:t>
      </w:r>
      <w:r>
        <w:rPr>
          <w:color w:val="231F20"/>
        </w:rPr>
        <w:t>cent,</w:t>
      </w:r>
      <w:r>
        <w:rPr>
          <w:color w:val="231F20"/>
          <w:spacing w:val="40"/>
        </w:rPr>
        <w:t xml:space="preserve"> </w:t>
      </w:r>
      <w:r>
        <w:rPr>
          <w:color w:val="231F20"/>
        </w:rPr>
        <w:t>broadly</w:t>
      </w:r>
      <w:r>
        <w:rPr>
          <w:color w:val="231F20"/>
          <w:spacing w:val="40"/>
        </w:rPr>
        <w:t xml:space="preserve"> </w:t>
      </w:r>
      <w:r>
        <w:rPr>
          <w:color w:val="231F20"/>
        </w:rPr>
        <w:t>similar</w:t>
      </w:r>
      <w:r>
        <w:rPr>
          <w:color w:val="231F20"/>
          <w:spacing w:val="40"/>
        </w:rPr>
        <w:t xml:space="preserve"> </w:t>
      </w:r>
      <w:r>
        <w:rPr>
          <w:color w:val="231F20"/>
        </w:rPr>
        <w:t>to</w:t>
      </w:r>
      <w:r>
        <w:rPr>
          <w:color w:val="231F20"/>
          <w:spacing w:val="40"/>
        </w:rPr>
        <w:t xml:space="preserve"> </w:t>
      </w:r>
      <w:r>
        <w:rPr>
          <w:color w:val="231F20"/>
        </w:rPr>
        <w:t>the</w:t>
      </w:r>
      <w:r>
        <w:rPr>
          <w:color w:val="231F20"/>
          <w:spacing w:val="40"/>
        </w:rPr>
        <w:t xml:space="preserve"> </w:t>
      </w:r>
      <w:r>
        <w:rPr>
          <w:color w:val="231F20"/>
        </w:rPr>
        <w:t>level</w:t>
      </w:r>
      <w:r>
        <w:rPr>
          <w:color w:val="231F20"/>
          <w:spacing w:val="40"/>
        </w:rPr>
        <w:t xml:space="preserve"> </w:t>
      </w:r>
      <w:r>
        <w:rPr>
          <w:color w:val="231F20"/>
        </w:rPr>
        <w:t>at</w:t>
      </w:r>
      <w:r>
        <w:rPr>
          <w:color w:val="231F20"/>
          <w:spacing w:val="40"/>
        </w:rPr>
        <w:t xml:space="preserve"> </w:t>
      </w:r>
      <w:r>
        <w:rPr>
          <w:color w:val="231F20"/>
        </w:rPr>
        <w:t>the</w:t>
      </w:r>
      <w:r>
        <w:rPr>
          <w:color w:val="231F20"/>
          <w:spacing w:val="40"/>
        </w:rPr>
        <w:t xml:space="preserve"> </w:t>
      </w:r>
      <w:r>
        <w:rPr>
          <w:color w:val="231F20"/>
        </w:rPr>
        <w:t xml:space="preserve">close of 2024-25 </w:t>
      </w:r>
      <w:r w:rsidRPr="00091831">
        <w:rPr>
          <w:color w:val="231F20"/>
        </w:rPr>
        <w:t>(</w:t>
      </w:r>
      <w:r w:rsidRPr="00091831">
        <w:rPr>
          <w:b/>
          <w:color w:val="231F20"/>
        </w:rPr>
        <w:t>Table 2.2</w:t>
      </w:r>
      <w:r w:rsidRPr="00091831">
        <w:rPr>
          <w:color w:val="231F20"/>
        </w:rPr>
        <w:t>)</w:t>
      </w:r>
      <w:r>
        <w:rPr>
          <w:color w:val="231F20"/>
        </w:rPr>
        <w:t>. However, the within-year trajectory was non-linear: the yield declined from a Q1 average of 4.4 per cent to 4.1 per cent in Q3, as Federal Reserve rate cuts and improving inflation data supported prices, before rising to an average</w:t>
      </w:r>
      <w:r>
        <w:rPr>
          <w:color w:val="231F20"/>
          <w:spacing w:val="80"/>
        </w:rPr>
        <w:t xml:space="preserve"> </w:t>
      </w:r>
      <w:r>
        <w:rPr>
          <w:color w:val="231F20"/>
        </w:rPr>
        <w:t>of 4.2 per cent in Q4 as Middle East-driven energy inflation expectations, safe-haven demand, and fiscal</w:t>
      </w:r>
      <w:r>
        <w:rPr>
          <w:color w:val="231F20"/>
          <w:spacing w:val="17"/>
        </w:rPr>
        <w:t xml:space="preserve"> </w:t>
      </w:r>
      <w:r>
        <w:rPr>
          <w:color w:val="231F20"/>
        </w:rPr>
        <w:t>concerns</w:t>
      </w:r>
      <w:r>
        <w:rPr>
          <w:color w:val="231F20"/>
          <w:spacing w:val="17"/>
        </w:rPr>
        <w:t xml:space="preserve"> </w:t>
      </w:r>
      <w:r>
        <w:rPr>
          <w:color w:val="231F20"/>
        </w:rPr>
        <w:t>created</w:t>
      </w:r>
      <w:r>
        <w:rPr>
          <w:color w:val="231F20"/>
          <w:spacing w:val="18"/>
        </w:rPr>
        <w:t xml:space="preserve"> </w:t>
      </w:r>
      <w:r>
        <w:rPr>
          <w:color w:val="231F20"/>
        </w:rPr>
        <w:t>cross-currents.</w:t>
      </w:r>
      <w:r>
        <w:rPr>
          <w:color w:val="231F20"/>
          <w:spacing w:val="17"/>
        </w:rPr>
        <w:t xml:space="preserve"> </w:t>
      </w:r>
      <w:r>
        <w:rPr>
          <w:color w:val="231F20"/>
        </w:rPr>
        <w:t>German</w:t>
      </w:r>
      <w:r>
        <w:rPr>
          <w:color w:val="231F20"/>
          <w:spacing w:val="18"/>
        </w:rPr>
        <w:t xml:space="preserve"> </w:t>
      </w:r>
      <w:r>
        <w:rPr>
          <w:color w:val="231F20"/>
          <w:spacing w:val="-5"/>
        </w:rPr>
        <w:t>10-</w:t>
      </w:r>
    </w:p>
    <w:p w:rsidR="00A07AC0" w:rsidRDefault="00A07AC0">
      <w:pPr>
        <w:pStyle w:val="BodyText"/>
        <w:spacing w:line="290" w:lineRule="auto"/>
        <w:jc w:val="both"/>
        <w:sectPr w:rsidR="00A07AC0">
          <w:type w:val="continuous"/>
          <w:pgSz w:w="12590" w:h="16190"/>
          <w:pgMar w:top="0" w:right="850" w:bottom="1020" w:left="992" w:header="0" w:footer="824" w:gutter="0"/>
          <w:cols w:num="2" w:space="720" w:equalWidth="0">
            <w:col w:w="5131" w:space="309"/>
            <w:col w:w="5308"/>
          </w:cols>
        </w:sectPr>
      </w:pPr>
    </w:p>
    <w:p w:rsidR="00A07AC0" w:rsidRDefault="00A07AC0">
      <w:pPr>
        <w:pStyle w:val="BodyText"/>
        <w:spacing w:before="80"/>
      </w:pPr>
    </w:p>
    <w:p w:rsidR="00A07AC0" w:rsidRPr="00CC054E" w:rsidRDefault="00CC054E">
      <w:pPr>
        <w:pStyle w:val="BodyText"/>
        <w:spacing w:before="1"/>
        <w:ind w:left="24"/>
        <w:rPr>
          <w:b/>
        </w:rPr>
      </w:pPr>
      <w:r w:rsidRPr="00CC054E">
        <w:rPr>
          <w:b/>
          <w:color w:val="231F20"/>
          <w:spacing w:val="-2"/>
        </w:rPr>
        <w:t>Table</w:t>
      </w:r>
      <w:r w:rsidRPr="00CC054E">
        <w:rPr>
          <w:b/>
          <w:color w:val="231F20"/>
          <w:spacing w:val="-12"/>
        </w:rPr>
        <w:t xml:space="preserve"> </w:t>
      </w:r>
      <w:r w:rsidRPr="00CC054E">
        <w:rPr>
          <w:b/>
          <w:color w:val="231F20"/>
          <w:spacing w:val="-2"/>
        </w:rPr>
        <w:t>2.2:</w:t>
      </w:r>
      <w:r w:rsidRPr="00CC054E">
        <w:rPr>
          <w:b/>
          <w:color w:val="231F20"/>
          <w:spacing w:val="38"/>
        </w:rPr>
        <w:t xml:space="preserve"> </w:t>
      </w:r>
      <w:r w:rsidRPr="00CC054E">
        <w:rPr>
          <w:b/>
          <w:color w:val="231F20"/>
          <w:spacing w:val="-2"/>
        </w:rPr>
        <w:t>10-Year</w:t>
      </w:r>
      <w:r w:rsidRPr="00CC054E">
        <w:rPr>
          <w:b/>
          <w:color w:val="231F20"/>
          <w:spacing w:val="-11"/>
        </w:rPr>
        <w:t xml:space="preserve"> </w:t>
      </w:r>
      <w:r w:rsidRPr="00CC054E">
        <w:rPr>
          <w:b/>
          <w:color w:val="231F20"/>
          <w:spacing w:val="-2"/>
        </w:rPr>
        <w:t>Government</w:t>
      </w:r>
      <w:r w:rsidRPr="00CC054E">
        <w:rPr>
          <w:b/>
          <w:color w:val="231F20"/>
          <w:spacing w:val="-13"/>
        </w:rPr>
        <w:t xml:space="preserve"> </w:t>
      </w:r>
      <w:r w:rsidRPr="00CC054E">
        <w:rPr>
          <w:b/>
          <w:color w:val="231F20"/>
          <w:spacing w:val="-2"/>
        </w:rPr>
        <w:t>Bond</w:t>
      </w:r>
      <w:r w:rsidRPr="00CC054E">
        <w:rPr>
          <w:b/>
          <w:color w:val="231F20"/>
          <w:spacing w:val="-12"/>
        </w:rPr>
        <w:t xml:space="preserve"> </w:t>
      </w:r>
      <w:r w:rsidRPr="00CC054E">
        <w:rPr>
          <w:b/>
          <w:color w:val="231F20"/>
          <w:spacing w:val="-2"/>
        </w:rPr>
        <w:t>Yields</w:t>
      </w:r>
      <w:r w:rsidRPr="00CC054E">
        <w:rPr>
          <w:b/>
          <w:color w:val="231F20"/>
          <w:spacing w:val="-11"/>
        </w:rPr>
        <w:t xml:space="preserve"> </w:t>
      </w:r>
      <w:r w:rsidRPr="00CC054E">
        <w:rPr>
          <w:b/>
          <w:color w:val="231F20"/>
          <w:spacing w:val="-2"/>
        </w:rPr>
        <w:t>across</w:t>
      </w:r>
      <w:r w:rsidRPr="00CC054E">
        <w:rPr>
          <w:b/>
          <w:color w:val="231F20"/>
          <w:spacing w:val="-12"/>
        </w:rPr>
        <w:t xml:space="preserve"> </w:t>
      </w:r>
      <w:r w:rsidRPr="00CC054E">
        <w:rPr>
          <w:b/>
          <w:color w:val="231F20"/>
          <w:spacing w:val="-2"/>
        </w:rPr>
        <w:t>Major</w:t>
      </w:r>
      <w:r w:rsidRPr="00CC054E">
        <w:rPr>
          <w:b/>
          <w:color w:val="231F20"/>
          <w:spacing w:val="-11"/>
        </w:rPr>
        <w:t xml:space="preserve"> </w:t>
      </w:r>
      <w:r w:rsidRPr="00CC054E">
        <w:rPr>
          <w:b/>
          <w:color w:val="231F20"/>
          <w:spacing w:val="-2"/>
        </w:rPr>
        <w:t>Markets</w:t>
      </w:r>
    </w:p>
    <w:p w:rsidR="00A07AC0" w:rsidRDefault="00A07AC0">
      <w:pPr>
        <w:pStyle w:val="BodyText"/>
        <w:spacing w:before="9"/>
        <w:rPr>
          <w:sz w:val="7"/>
        </w:rPr>
      </w:pPr>
    </w:p>
    <w:tbl>
      <w:tblPr>
        <w:tblW w:w="0" w:type="auto"/>
        <w:tblInd w:w="31" w:type="dxa"/>
        <w:tblLayout w:type="fixed"/>
        <w:tblCellMar>
          <w:left w:w="0" w:type="dxa"/>
          <w:right w:w="0" w:type="dxa"/>
        </w:tblCellMar>
        <w:tblLook w:val="01E0" w:firstRow="1" w:lastRow="1" w:firstColumn="1" w:lastColumn="1" w:noHBand="0" w:noVBand="0"/>
      </w:tblPr>
      <w:tblGrid>
        <w:gridCol w:w="1835"/>
        <w:gridCol w:w="2167"/>
        <w:gridCol w:w="2071"/>
        <w:gridCol w:w="1168"/>
        <w:gridCol w:w="1113"/>
        <w:gridCol w:w="1106"/>
        <w:gridCol w:w="1061"/>
      </w:tblGrid>
      <w:tr w:rsidR="00A07AC0">
        <w:trPr>
          <w:trHeight w:val="318"/>
        </w:trPr>
        <w:tc>
          <w:tcPr>
            <w:tcW w:w="1835" w:type="dxa"/>
            <w:vMerge w:val="restart"/>
            <w:tcBorders>
              <w:top w:val="single" w:sz="4" w:space="0" w:color="231F20"/>
              <w:bottom w:val="single" w:sz="4" w:space="0" w:color="231F20"/>
            </w:tcBorders>
            <w:shd w:val="clear" w:color="auto" w:fill="C95D48"/>
          </w:tcPr>
          <w:p w:rsidR="00A07AC0" w:rsidRPr="00091831" w:rsidRDefault="00CC054E">
            <w:pPr>
              <w:pStyle w:val="TableParagraph"/>
              <w:spacing w:before="215"/>
              <w:ind w:left="56"/>
              <w:jc w:val="left"/>
              <w:rPr>
                <w:b/>
                <w:sz w:val="20"/>
              </w:rPr>
            </w:pPr>
            <w:r w:rsidRPr="00091831">
              <w:rPr>
                <w:b/>
                <w:color w:val="FFFFFF"/>
                <w:spacing w:val="-2"/>
                <w:sz w:val="20"/>
              </w:rPr>
              <w:t>Country</w:t>
            </w:r>
          </w:p>
        </w:tc>
        <w:tc>
          <w:tcPr>
            <w:tcW w:w="2167" w:type="dxa"/>
            <w:vMerge w:val="restart"/>
            <w:tcBorders>
              <w:top w:val="single" w:sz="4" w:space="0" w:color="231F20"/>
              <w:bottom w:val="single" w:sz="4" w:space="0" w:color="231F20"/>
            </w:tcBorders>
            <w:shd w:val="clear" w:color="auto" w:fill="C95D48"/>
          </w:tcPr>
          <w:p w:rsidR="00A07AC0" w:rsidRPr="00091831" w:rsidRDefault="00091831" w:rsidP="00091831">
            <w:pPr>
              <w:pStyle w:val="TableParagraph"/>
              <w:jc w:val="left"/>
              <w:rPr>
                <w:b/>
                <w:sz w:val="20"/>
              </w:rPr>
            </w:pPr>
            <w:r>
              <w:rPr>
                <w:b/>
                <w:color w:val="FFFFFF"/>
                <w:spacing w:val="-2"/>
                <w:sz w:val="20"/>
              </w:rPr>
              <w:t xml:space="preserve">                               </w:t>
            </w:r>
            <w:r w:rsidR="00CC054E" w:rsidRPr="00091831">
              <w:rPr>
                <w:b/>
                <w:color w:val="FFFFFF"/>
                <w:spacing w:val="-2"/>
                <w:sz w:val="20"/>
              </w:rPr>
              <w:t>Yield</w:t>
            </w:r>
          </w:p>
          <w:p w:rsidR="00A07AC0" w:rsidRPr="00091831" w:rsidRDefault="00CC054E">
            <w:pPr>
              <w:pStyle w:val="TableParagraph"/>
              <w:spacing w:before="99"/>
              <w:ind w:left="675"/>
              <w:jc w:val="left"/>
              <w:rPr>
                <w:b/>
                <w:sz w:val="20"/>
              </w:rPr>
            </w:pPr>
            <w:r w:rsidRPr="00091831">
              <w:rPr>
                <w:b/>
                <w:noProof/>
                <w:sz w:val="20"/>
                <w:lang w:val="en-IN" w:eastAsia="en-IN"/>
              </w:rPr>
              <mc:AlternateContent>
                <mc:Choice Requires="wpg">
                  <w:drawing>
                    <wp:anchor distT="0" distB="0" distL="0" distR="0" simplePos="0" relativeHeight="251654656" behindDoc="0" locked="0" layoutInCell="1" allowOverlap="1">
                      <wp:simplePos x="0" y="0"/>
                      <wp:positionH relativeFrom="column">
                        <wp:posOffset>315507</wp:posOffset>
                      </wp:positionH>
                      <wp:positionV relativeFrom="paragraph">
                        <wp:posOffset>24005</wp:posOffset>
                      </wp:positionV>
                      <wp:extent cx="2160270" cy="6350"/>
                      <wp:effectExtent l="0" t="0" r="0" b="0"/>
                      <wp:wrapNone/>
                      <wp:docPr id="351" name="Group 3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160270" cy="6350"/>
                                <a:chOff x="0" y="0"/>
                                <a:chExt cx="2160270" cy="6350"/>
                              </a:xfrm>
                            </wpg:grpSpPr>
                            <wps:wsp>
                              <wps:cNvPr id="352" name="Graphic 352"/>
                              <wps:cNvSpPr/>
                              <wps:spPr>
                                <a:xfrm>
                                  <a:off x="0" y="3175"/>
                                  <a:ext cx="1080135" cy="1270"/>
                                </a:xfrm>
                                <a:custGeom>
                                  <a:avLst/>
                                  <a:gdLst/>
                                  <a:ahLst/>
                                  <a:cxnLst/>
                                  <a:rect l="l" t="t" r="r" b="b"/>
                                  <a:pathLst>
                                    <a:path w="1080135">
                                      <a:moveTo>
                                        <a:pt x="0" y="0"/>
                                      </a:moveTo>
                                      <a:lnTo>
                                        <a:pt x="1080135" y="0"/>
                                      </a:lnTo>
                                    </a:path>
                                  </a:pathLst>
                                </a:custGeom>
                                <a:ln w="6350">
                                  <a:solidFill>
                                    <a:srgbClr val="FFFFFF"/>
                                  </a:solidFill>
                                  <a:prstDash val="solid"/>
                                </a:ln>
                              </wps:spPr>
                              <wps:bodyPr wrap="square" lIns="0" tIns="0" rIns="0" bIns="0" rtlCol="0">
                                <a:prstTxWarp prst="textNoShape">
                                  <a:avLst/>
                                </a:prstTxWarp>
                                <a:noAutofit/>
                              </wps:bodyPr>
                            </wps:wsp>
                            <wps:wsp>
                              <wps:cNvPr id="353" name="Graphic 353"/>
                              <wps:cNvSpPr/>
                              <wps:spPr>
                                <a:xfrm>
                                  <a:off x="1080135" y="3175"/>
                                  <a:ext cx="1080135" cy="1270"/>
                                </a:xfrm>
                                <a:custGeom>
                                  <a:avLst/>
                                  <a:gdLst/>
                                  <a:ahLst/>
                                  <a:cxnLst/>
                                  <a:rect l="l" t="t" r="r" b="b"/>
                                  <a:pathLst>
                                    <a:path w="1080135">
                                      <a:moveTo>
                                        <a:pt x="0" y="0"/>
                                      </a:moveTo>
                                      <a:lnTo>
                                        <a:pt x="1080135" y="0"/>
                                      </a:lnTo>
                                    </a:path>
                                  </a:pathLst>
                                </a:custGeom>
                                <a:ln w="6350">
                                  <a:solidFill>
                                    <a:srgbClr val="FFFFFF"/>
                                  </a:solidFill>
                                  <a:prstDash val="solid"/>
                                </a:ln>
                              </wps:spPr>
                              <wps:bodyPr wrap="square" lIns="0" tIns="0" rIns="0" bIns="0" rtlCol="0">
                                <a:prstTxWarp prst="textNoShape">
                                  <a:avLst/>
                                </a:prstTxWarp>
                                <a:noAutofit/>
                              </wps:bodyPr>
                            </wps:wsp>
                          </wpg:wgp>
                        </a:graphicData>
                      </a:graphic>
                    </wp:anchor>
                  </w:drawing>
                </mc:Choice>
                <mc:Fallback>
                  <w:pict>
                    <v:group w14:anchorId="2B59C4C7" id="Group 351" o:spid="_x0000_s1026" style="position:absolute;margin-left:24.85pt;margin-top:1.9pt;width:170.1pt;height:.5pt;z-index:251654656;mso-wrap-distance-left:0;mso-wrap-distance-right:0" coordsize="21602,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">
                      <v:shape id="Graphic 352" o:spid="_x0000_s1027" style="position:absolute;top:31;width:10801;height:13;visibility:visible;mso-wrap-style:square;v-text-anchor:top" coordsize="108013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" path="m,l1080135,e" filled="f" strokecolor="white" strokeweight=".5pt">
                        <v:path arrowok="t"/>
                      </v:shape>
                      <v:shape id="Graphic 353" o:spid="_x0000_s1028" style="position:absolute;left:10801;top:31;width:10801;height:13;visibility:visible;mso-wrap-style:square;v-text-anchor:top" coordsize="108013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" path="m,l1080135,e" filled="f" strokecolor="white" strokeweight=".5pt">
                        <v:path arrowok="t"/>
                      </v:shape>
                    </v:group>
                  </w:pict>
                </mc:Fallback>
              </mc:AlternateContent>
            </w:r>
            <w:r w:rsidRPr="00091831">
              <w:rPr>
                <w:b/>
                <w:color w:val="FFFFFF"/>
                <w:spacing w:val="-8"/>
                <w:sz w:val="20"/>
              </w:rPr>
              <w:t>March</w:t>
            </w:r>
            <w:r w:rsidRPr="00091831">
              <w:rPr>
                <w:b/>
                <w:color w:val="FFFFFF"/>
                <w:spacing w:val="-2"/>
                <w:sz w:val="20"/>
              </w:rPr>
              <w:t xml:space="preserve"> </w:t>
            </w:r>
            <w:r w:rsidRPr="00091831">
              <w:rPr>
                <w:b/>
                <w:color w:val="FFFFFF"/>
                <w:spacing w:val="-8"/>
                <w:sz w:val="20"/>
              </w:rPr>
              <w:t>31,</w:t>
            </w:r>
            <w:r w:rsidRPr="00091831">
              <w:rPr>
                <w:b/>
                <w:color w:val="FFFFFF"/>
                <w:spacing w:val="-2"/>
                <w:sz w:val="20"/>
              </w:rPr>
              <w:t xml:space="preserve"> </w:t>
            </w:r>
            <w:r w:rsidRPr="00091831">
              <w:rPr>
                <w:b/>
                <w:color w:val="FFFFFF"/>
                <w:spacing w:val="-8"/>
                <w:sz w:val="20"/>
              </w:rPr>
              <w:t>2026</w:t>
            </w:r>
          </w:p>
        </w:tc>
        <w:tc>
          <w:tcPr>
            <w:tcW w:w="2071" w:type="dxa"/>
            <w:vMerge w:val="restart"/>
            <w:tcBorders>
              <w:top w:val="single" w:sz="4" w:space="0" w:color="231F20"/>
              <w:bottom w:val="single" w:sz="4" w:space="0" w:color="231F20"/>
            </w:tcBorders>
            <w:shd w:val="clear" w:color="auto" w:fill="C95D48"/>
          </w:tcPr>
          <w:p w:rsidR="00A07AC0" w:rsidRPr="00091831" w:rsidRDefault="00CC054E">
            <w:pPr>
              <w:pStyle w:val="TableParagraph"/>
              <w:ind w:left="27"/>
              <w:jc w:val="left"/>
              <w:rPr>
                <w:b/>
                <w:sz w:val="20"/>
              </w:rPr>
            </w:pPr>
            <w:r w:rsidRPr="00091831">
              <w:rPr>
                <w:b/>
                <w:color w:val="FFFFFF"/>
                <w:sz w:val="20"/>
              </w:rPr>
              <w:t>as</w:t>
            </w:r>
            <w:r w:rsidRPr="00091831">
              <w:rPr>
                <w:b/>
                <w:color w:val="FFFFFF"/>
                <w:spacing w:val="-5"/>
                <w:sz w:val="20"/>
              </w:rPr>
              <w:t xml:space="preserve"> on</w:t>
            </w:r>
          </w:p>
          <w:p w:rsidR="00A07AC0" w:rsidRPr="00091831" w:rsidRDefault="00CC054E">
            <w:pPr>
              <w:pStyle w:val="TableParagraph"/>
              <w:spacing w:before="99"/>
              <w:ind w:left="197"/>
              <w:jc w:val="left"/>
              <w:rPr>
                <w:b/>
                <w:sz w:val="20"/>
              </w:rPr>
            </w:pPr>
            <w:r w:rsidRPr="00091831">
              <w:rPr>
                <w:b/>
                <w:color w:val="FFFFFF"/>
                <w:spacing w:val="-8"/>
                <w:sz w:val="20"/>
              </w:rPr>
              <w:t>March</w:t>
            </w:r>
            <w:r w:rsidRPr="00091831">
              <w:rPr>
                <w:b/>
                <w:color w:val="FFFFFF"/>
                <w:spacing w:val="-2"/>
                <w:sz w:val="20"/>
              </w:rPr>
              <w:t xml:space="preserve"> </w:t>
            </w:r>
            <w:r w:rsidRPr="00091831">
              <w:rPr>
                <w:b/>
                <w:color w:val="FFFFFF"/>
                <w:spacing w:val="-8"/>
                <w:sz w:val="20"/>
              </w:rPr>
              <w:t>31,</w:t>
            </w:r>
            <w:r w:rsidRPr="00091831">
              <w:rPr>
                <w:b/>
                <w:color w:val="FFFFFF"/>
                <w:spacing w:val="-2"/>
                <w:sz w:val="20"/>
              </w:rPr>
              <w:t xml:space="preserve"> </w:t>
            </w:r>
            <w:r w:rsidRPr="00091831">
              <w:rPr>
                <w:b/>
                <w:color w:val="FFFFFF"/>
                <w:spacing w:val="-8"/>
                <w:sz w:val="20"/>
              </w:rPr>
              <w:t>2025</w:t>
            </w:r>
          </w:p>
        </w:tc>
        <w:tc>
          <w:tcPr>
            <w:tcW w:w="4448" w:type="dxa"/>
            <w:gridSpan w:val="4"/>
            <w:tcBorders>
              <w:top w:val="single" w:sz="4" w:space="0" w:color="231F20"/>
              <w:bottom w:val="single" w:sz="4" w:space="0" w:color="FFFFFF"/>
            </w:tcBorders>
            <w:shd w:val="clear" w:color="auto" w:fill="C95D48"/>
          </w:tcPr>
          <w:p w:rsidR="00A07AC0" w:rsidRPr="00091831" w:rsidRDefault="00CC054E">
            <w:pPr>
              <w:pStyle w:val="TableParagraph"/>
              <w:ind w:left="918"/>
              <w:jc w:val="left"/>
              <w:rPr>
                <w:b/>
                <w:sz w:val="20"/>
              </w:rPr>
            </w:pPr>
            <w:r w:rsidRPr="00091831">
              <w:rPr>
                <w:b/>
                <w:color w:val="FFFFFF"/>
                <w:sz w:val="20"/>
              </w:rPr>
              <w:t>Average</w:t>
            </w:r>
            <w:r w:rsidRPr="00091831">
              <w:rPr>
                <w:b/>
                <w:color w:val="FFFFFF"/>
                <w:spacing w:val="-1"/>
                <w:sz w:val="20"/>
              </w:rPr>
              <w:t xml:space="preserve"> </w:t>
            </w:r>
            <w:r w:rsidRPr="00091831">
              <w:rPr>
                <w:b/>
                <w:color w:val="FFFFFF"/>
                <w:sz w:val="20"/>
              </w:rPr>
              <w:t>yield</w:t>
            </w:r>
            <w:r w:rsidRPr="00091831">
              <w:rPr>
                <w:b/>
                <w:color w:val="FFFFFF"/>
                <w:spacing w:val="-1"/>
                <w:sz w:val="20"/>
              </w:rPr>
              <w:t xml:space="preserve"> </w:t>
            </w:r>
            <w:r w:rsidRPr="00091831">
              <w:rPr>
                <w:b/>
                <w:color w:val="FFFFFF"/>
                <w:sz w:val="20"/>
              </w:rPr>
              <w:t>during</w:t>
            </w:r>
            <w:r w:rsidRPr="00091831">
              <w:rPr>
                <w:b/>
                <w:color w:val="FFFFFF"/>
                <w:spacing w:val="-1"/>
                <w:sz w:val="20"/>
              </w:rPr>
              <w:t xml:space="preserve"> </w:t>
            </w:r>
            <w:r w:rsidRPr="00091831">
              <w:rPr>
                <w:b/>
                <w:color w:val="FFFFFF"/>
                <w:sz w:val="20"/>
              </w:rPr>
              <w:t>2025-</w:t>
            </w:r>
            <w:r w:rsidRPr="00091831">
              <w:rPr>
                <w:b/>
                <w:color w:val="FFFFFF"/>
                <w:spacing w:val="-5"/>
                <w:sz w:val="20"/>
              </w:rPr>
              <w:t>26</w:t>
            </w:r>
          </w:p>
        </w:tc>
      </w:tr>
      <w:tr w:rsidR="00A07AC0">
        <w:trPr>
          <w:trHeight w:val="318"/>
        </w:trPr>
        <w:tc>
          <w:tcPr>
            <w:tcW w:w="1835" w:type="dxa"/>
            <w:vMerge/>
            <w:tcBorders>
              <w:top w:val="nil"/>
              <w:bottom w:val="single" w:sz="4" w:space="0" w:color="231F20"/>
            </w:tcBorders>
            <w:shd w:val="clear" w:color="auto" w:fill="C95D48"/>
          </w:tcPr>
          <w:p w:rsidR="00A07AC0" w:rsidRPr="00091831" w:rsidRDefault="00A07AC0">
            <w:pPr>
              <w:rPr>
                <w:b/>
                <w:sz w:val="2"/>
                <w:szCs w:val="2"/>
              </w:rPr>
            </w:pPr>
          </w:p>
        </w:tc>
        <w:tc>
          <w:tcPr>
            <w:tcW w:w="2167" w:type="dxa"/>
            <w:vMerge/>
            <w:tcBorders>
              <w:top w:val="nil"/>
              <w:bottom w:val="single" w:sz="4" w:space="0" w:color="231F20"/>
            </w:tcBorders>
            <w:shd w:val="clear" w:color="auto" w:fill="C95D48"/>
          </w:tcPr>
          <w:p w:rsidR="00A07AC0" w:rsidRPr="00091831" w:rsidRDefault="00A07AC0">
            <w:pPr>
              <w:rPr>
                <w:b/>
                <w:sz w:val="2"/>
                <w:szCs w:val="2"/>
              </w:rPr>
            </w:pPr>
          </w:p>
        </w:tc>
        <w:tc>
          <w:tcPr>
            <w:tcW w:w="2071" w:type="dxa"/>
            <w:vMerge/>
            <w:tcBorders>
              <w:top w:val="nil"/>
              <w:bottom w:val="single" w:sz="4" w:space="0" w:color="231F20"/>
            </w:tcBorders>
            <w:shd w:val="clear" w:color="auto" w:fill="C95D48"/>
          </w:tcPr>
          <w:p w:rsidR="00A07AC0" w:rsidRPr="00091831" w:rsidRDefault="00A07AC0">
            <w:pPr>
              <w:rPr>
                <w:b/>
                <w:sz w:val="2"/>
                <w:szCs w:val="2"/>
              </w:rPr>
            </w:pPr>
          </w:p>
        </w:tc>
        <w:tc>
          <w:tcPr>
            <w:tcW w:w="1168" w:type="dxa"/>
            <w:tcBorders>
              <w:top w:val="single" w:sz="4" w:space="0" w:color="FFFFFF"/>
              <w:bottom w:val="single" w:sz="4" w:space="0" w:color="231F20"/>
            </w:tcBorders>
            <w:shd w:val="clear" w:color="auto" w:fill="C95D48"/>
          </w:tcPr>
          <w:p w:rsidR="00A07AC0" w:rsidRPr="00091831" w:rsidRDefault="00CC054E">
            <w:pPr>
              <w:pStyle w:val="TableParagraph"/>
              <w:ind w:right="392"/>
              <w:rPr>
                <w:b/>
                <w:sz w:val="20"/>
              </w:rPr>
            </w:pPr>
            <w:r w:rsidRPr="00091831">
              <w:rPr>
                <w:b/>
                <w:color w:val="FFFFFF"/>
                <w:spacing w:val="-5"/>
                <w:w w:val="85"/>
                <w:sz w:val="20"/>
              </w:rPr>
              <w:t>Q1</w:t>
            </w:r>
          </w:p>
        </w:tc>
        <w:tc>
          <w:tcPr>
            <w:tcW w:w="1113" w:type="dxa"/>
            <w:tcBorders>
              <w:top w:val="single" w:sz="4" w:space="0" w:color="FFFFFF"/>
              <w:bottom w:val="single" w:sz="4" w:space="0" w:color="231F20"/>
            </w:tcBorders>
            <w:shd w:val="clear" w:color="auto" w:fill="C95D48"/>
          </w:tcPr>
          <w:p w:rsidR="00A07AC0" w:rsidRPr="00091831" w:rsidRDefault="00CC054E">
            <w:pPr>
              <w:pStyle w:val="TableParagraph"/>
              <w:ind w:left="109" w:right="22"/>
              <w:jc w:val="center"/>
              <w:rPr>
                <w:b/>
                <w:sz w:val="20"/>
              </w:rPr>
            </w:pPr>
            <w:r w:rsidRPr="00091831">
              <w:rPr>
                <w:b/>
                <w:color w:val="FFFFFF"/>
                <w:spacing w:val="-5"/>
                <w:w w:val="95"/>
                <w:sz w:val="20"/>
              </w:rPr>
              <w:t>Q2</w:t>
            </w:r>
          </w:p>
        </w:tc>
        <w:tc>
          <w:tcPr>
            <w:tcW w:w="1106" w:type="dxa"/>
            <w:tcBorders>
              <w:top w:val="single" w:sz="4" w:space="0" w:color="FFFFFF"/>
              <w:bottom w:val="single" w:sz="4" w:space="0" w:color="231F20"/>
            </w:tcBorders>
            <w:shd w:val="clear" w:color="auto" w:fill="C95D48"/>
          </w:tcPr>
          <w:p w:rsidR="00A07AC0" w:rsidRPr="00091831" w:rsidRDefault="00CC054E">
            <w:pPr>
              <w:pStyle w:val="TableParagraph"/>
              <w:ind w:left="104" w:right="13"/>
              <w:jc w:val="center"/>
              <w:rPr>
                <w:b/>
                <w:sz w:val="20"/>
              </w:rPr>
            </w:pPr>
            <w:r w:rsidRPr="00091831">
              <w:rPr>
                <w:b/>
                <w:color w:val="FFFFFF"/>
                <w:spacing w:val="-5"/>
                <w:sz w:val="20"/>
              </w:rPr>
              <w:t>Q3</w:t>
            </w:r>
          </w:p>
        </w:tc>
        <w:tc>
          <w:tcPr>
            <w:tcW w:w="1061" w:type="dxa"/>
            <w:tcBorders>
              <w:top w:val="single" w:sz="4" w:space="0" w:color="FFFFFF"/>
              <w:bottom w:val="single" w:sz="4" w:space="0" w:color="231F20"/>
            </w:tcBorders>
            <w:shd w:val="clear" w:color="auto" w:fill="C95D48"/>
          </w:tcPr>
          <w:p w:rsidR="00A07AC0" w:rsidRPr="00091831" w:rsidRDefault="00CC054E">
            <w:pPr>
              <w:pStyle w:val="TableParagraph"/>
              <w:ind w:left="162" w:right="22"/>
              <w:jc w:val="center"/>
              <w:rPr>
                <w:b/>
                <w:sz w:val="20"/>
              </w:rPr>
            </w:pPr>
            <w:r w:rsidRPr="00091831">
              <w:rPr>
                <w:b/>
                <w:color w:val="FFFFFF"/>
                <w:spacing w:val="-5"/>
                <w:sz w:val="20"/>
              </w:rPr>
              <w:t>Q4</w:t>
            </w:r>
          </w:p>
        </w:tc>
      </w:tr>
      <w:tr w:rsidR="00A07AC0">
        <w:trPr>
          <w:trHeight w:val="323"/>
        </w:trPr>
        <w:tc>
          <w:tcPr>
            <w:tcW w:w="10521" w:type="dxa"/>
            <w:gridSpan w:val="7"/>
            <w:tcBorders>
              <w:top w:val="single" w:sz="4" w:space="0" w:color="231F20"/>
            </w:tcBorders>
            <w:shd w:val="clear" w:color="auto" w:fill="FAF2EE"/>
          </w:tcPr>
          <w:p w:rsidR="00A07AC0" w:rsidRDefault="00CC054E">
            <w:pPr>
              <w:pStyle w:val="TableParagraph"/>
              <w:ind w:left="56"/>
              <w:jc w:val="left"/>
              <w:rPr>
                <w:i/>
                <w:sz w:val="20"/>
              </w:rPr>
            </w:pPr>
            <w:r>
              <w:rPr>
                <w:i/>
                <w:color w:val="231F20"/>
                <w:spacing w:val="-4"/>
                <w:sz w:val="20"/>
              </w:rPr>
              <w:t>Select</w:t>
            </w:r>
            <w:r>
              <w:rPr>
                <w:i/>
                <w:color w:val="231F20"/>
                <w:spacing w:val="-7"/>
                <w:sz w:val="20"/>
              </w:rPr>
              <w:t xml:space="preserve"> </w:t>
            </w:r>
            <w:r>
              <w:rPr>
                <w:i/>
                <w:color w:val="231F20"/>
                <w:spacing w:val="-4"/>
                <w:sz w:val="20"/>
              </w:rPr>
              <w:t>G7</w:t>
            </w:r>
            <w:r>
              <w:rPr>
                <w:i/>
                <w:color w:val="231F20"/>
                <w:spacing w:val="-7"/>
                <w:sz w:val="20"/>
              </w:rPr>
              <w:t xml:space="preserve"> </w:t>
            </w:r>
            <w:r>
              <w:rPr>
                <w:i/>
                <w:color w:val="231F20"/>
                <w:spacing w:val="-4"/>
                <w:sz w:val="20"/>
              </w:rPr>
              <w:t>Countries</w:t>
            </w:r>
          </w:p>
        </w:tc>
      </w:tr>
      <w:tr w:rsidR="00A07AC0">
        <w:trPr>
          <w:trHeight w:val="328"/>
        </w:trPr>
        <w:tc>
          <w:tcPr>
            <w:tcW w:w="1835" w:type="dxa"/>
            <w:shd w:val="clear" w:color="auto" w:fill="F2DFD6"/>
          </w:tcPr>
          <w:p w:rsidR="00A07AC0" w:rsidRDefault="00CC054E">
            <w:pPr>
              <w:pStyle w:val="TableParagraph"/>
              <w:spacing w:before="56"/>
              <w:ind w:left="56"/>
              <w:jc w:val="left"/>
              <w:rPr>
                <w:sz w:val="20"/>
              </w:rPr>
            </w:pPr>
            <w:r>
              <w:rPr>
                <w:color w:val="231F20"/>
                <w:spacing w:val="-2"/>
                <w:sz w:val="20"/>
              </w:rPr>
              <w:t>Germany</w:t>
            </w:r>
          </w:p>
        </w:tc>
        <w:tc>
          <w:tcPr>
            <w:tcW w:w="2167" w:type="dxa"/>
            <w:shd w:val="clear" w:color="auto" w:fill="F2DFD6"/>
          </w:tcPr>
          <w:p w:rsidR="00A07AC0" w:rsidRDefault="00CC054E">
            <w:pPr>
              <w:pStyle w:val="TableParagraph"/>
              <w:spacing w:before="56"/>
              <w:ind w:right="193"/>
              <w:rPr>
                <w:sz w:val="20"/>
              </w:rPr>
            </w:pPr>
            <w:r>
              <w:rPr>
                <w:color w:val="231F20"/>
                <w:spacing w:val="-5"/>
                <w:sz w:val="20"/>
              </w:rPr>
              <w:t>3.0</w:t>
            </w:r>
          </w:p>
        </w:tc>
        <w:tc>
          <w:tcPr>
            <w:tcW w:w="2071" w:type="dxa"/>
            <w:shd w:val="clear" w:color="auto" w:fill="F2DFD6"/>
          </w:tcPr>
          <w:p w:rsidR="00A07AC0" w:rsidRDefault="00CC054E">
            <w:pPr>
              <w:pStyle w:val="TableParagraph"/>
              <w:spacing w:before="56"/>
              <w:ind w:right="564"/>
              <w:rPr>
                <w:sz w:val="20"/>
              </w:rPr>
            </w:pPr>
            <w:r>
              <w:rPr>
                <w:color w:val="231F20"/>
                <w:spacing w:val="-5"/>
                <w:sz w:val="20"/>
              </w:rPr>
              <w:t>2.7</w:t>
            </w:r>
          </w:p>
        </w:tc>
        <w:tc>
          <w:tcPr>
            <w:tcW w:w="1168" w:type="dxa"/>
            <w:shd w:val="clear" w:color="auto" w:fill="F2DFD6"/>
          </w:tcPr>
          <w:p w:rsidR="00A07AC0" w:rsidRDefault="00CC054E">
            <w:pPr>
              <w:pStyle w:val="TableParagraph"/>
              <w:spacing w:before="56"/>
              <w:ind w:right="392"/>
              <w:rPr>
                <w:sz w:val="20"/>
              </w:rPr>
            </w:pPr>
            <w:r>
              <w:rPr>
                <w:color w:val="231F20"/>
                <w:spacing w:val="-5"/>
                <w:sz w:val="20"/>
              </w:rPr>
              <w:t>2.6</w:t>
            </w:r>
          </w:p>
        </w:tc>
        <w:tc>
          <w:tcPr>
            <w:tcW w:w="1113" w:type="dxa"/>
            <w:shd w:val="clear" w:color="auto" w:fill="F2DFD6"/>
          </w:tcPr>
          <w:p w:rsidR="00A07AC0" w:rsidRDefault="00CC054E">
            <w:pPr>
              <w:pStyle w:val="TableParagraph"/>
              <w:spacing w:before="56"/>
              <w:ind w:left="109" w:right="37"/>
              <w:jc w:val="center"/>
              <w:rPr>
                <w:sz w:val="20"/>
              </w:rPr>
            </w:pPr>
            <w:r>
              <w:rPr>
                <w:color w:val="231F20"/>
                <w:spacing w:val="-5"/>
                <w:sz w:val="20"/>
              </w:rPr>
              <w:t>2.7</w:t>
            </w:r>
          </w:p>
        </w:tc>
        <w:tc>
          <w:tcPr>
            <w:tcW w:w="1106" w:type="dxa"/>
            <w:shd w:val="clear" w:color="auto" w:fill="F2DFD6"/>
          </w:tcPr>
          <w:p w:rsidR="00A07AC0" w:rsidRDefault="00CC054E">
            <w:pPr>
              <w:pStyle w:val="TableParagraph"/>
              <w:spacing w:before="56"/>
              <w:ind w:left="104" w:right="26"/>
              <w:jc w:val="center"/>
              <w:rPr>
                <w:sz w:val="20"/>
              </w:rPr>
            </w:pPr>
            <w:r>
              <w:rPr>
                <w:color w:val="231F20"/>
                <w:spacing w:val="-5"/>
                <w:sz w:val="20"/>
              </w:rPr>
              <w:t>2.7</w:t>
            </w:r>
          </w:p>
        </w:tc>
        <w:tc>
          <w:tcPr>
            <w:tcW w:w="1061" w:type="dxa"/>
            <w:shd w:val="clear" w:color="auto" w:fill="F2DFD6"/>
          </w:tcPr>
          <w:p w:rsidR="00A07AC0" w:rsidRDefault="00CC054E">
            <w:pPr>
              <w:pStyle w:val="TableParagraph"/>
              <w:spacing w:before="56"/>
              <w:ind w:left="162" w:right="28"/>
              <w:jc w:val="center"/>
              <w:rPr>
                <w:sz w:val="20"/>
              </w:rPr>
            </w:pPr>
            <w:r>
              <w:rPr>
                <w:color w:val="231F20"/>
                <w:spacing w:val="-5"/>
                <w:sz w:val="20"/>
              </w:rPr>
              <w:t>2.9</w:t>
            </w:r>
          </w:p>
        </w:tc>
      </w:tr>
      <w:tr w:rsidR="00A07AC0">
        <w:trPr>
          <w:trHeight w:val="328"/>
        </w:trPr>
        <w:tc>
          <w:tcPr>
            <w:tcW w:w="1835" w:type="dxa"/>
            <w:shd w:val="clear" w:color="auto" w:fill="FAF2EE"/>
          </w:tcPr>
          <w:p w:rsidR="00A07AC0" w:rsidRDefault="00CC054E">
            <w:pPr>
              <w:pStyle w:val="TableParagraph"/>
              <w:spacing w:before="56"/>
              <w:ind w:left="56"/>
              <w:jc w:val="left"/>
              <w:rPr>
                <w:sz w:val="20"/>
              </w:rPr>
            </w:pPr>
            <w:r>
              <w:rPr>
                <w:color w:val="231F20"/>
                <w:spacing w:val="-2"/>
                <w:sz w:val="20"/>
              </w:rPr>
              <w:t>Japan</w:t>
            </w:r>
          </w:p>
        </w:tc>
        <w:tc>
          <w:tcPr>
            <w:tcW w:w="2167" w:type="dxa"/>
            <w:shd w:val="clear" w:color="auto" w:fill="FAF2EE"/>
          </w:tcPr>
          <w:p w:rsidR="00A07AC0" w:rsidRDefault="00CC054E">
            <w:pPr>
              <w:pStyle w:val="TableParagraph"/>
              <w:spacing w:before="56"/>
              <w:ind w:right="193"/>
              <w:rPr>
                <w:sz w:val="20"/>
              </w:rPr>
            </w:pPr>
            <w:r>
              <w:rPr>
                <w:color w:val="231F20"/>
                <w:spacing w:val="-5"/>
                <w:sz w:val="20"/>
              </w:rPr>
              <w:t>2.4</w:t>
            </w:r>
          </w:p>
        </w:tc>
        <w:tc>
          <w:tcPr>
            <w:tcW w:w="2071" w:type="dxa"/>
            <w:shd w:val="clear" w:color="auto" w:fill="FAF2EE"/>
          </w:tcPr>
          <w:p w:rsidR="00A07AC0" w:rsidRDefault="00CC054E">
            <w:pPr>
              <w:pStyle w:val="TableParagraph"/>
              <w:spacing w:before="56"/>
              <w:ind w:right="563"/>
              <w:rPr>
                <w:sz w:val="20"/>
              </w:rPr>
            </w:pPr>
            <w:r>
              <w:rPr>
                <w:color w:val="231F20"/>
                <w:spacing w:val="-5"/>
                <w:w w:val="90"/>
                <w:sz w:val="20"/>
              </w:rPr>
              <w:t>1.5</w:t>
            </w:r>
          </w:p>
        </w:tc>
        <w:tc>
          <w:tcPr>
            <w:tcW w:w="1168" w:type="dxa"/>
            <w:shd w:val="clear" w:color="auto" w:fill="FAF2EE"/>
          </w:tcPr>
          <w:p w:rsidR="00A07AC0" w:rsidRDefault="00CC054E">
            <w:pPr>
              <w:pStyle w:val="TableParagraph"/>
              <w:spacing w:before="56"/>
              <w:ind w:right="392"/>
              <w:rPr>
                <w:sz w:val="20"/>
              </w:rPr>
            </w:pPr>
            <w:r>
              <w:rPr>
                <w:color w:val="231F20"/>
                <w:spacing w:val="-5"/>
                <w:w w:val="95"/>
                <w:sz w:val="20"/>
              </w:rPr>
              <w:t>1.4</w:t>
            </w:r>
          </w:p>
        </w:tc>
        <w:tc>
          <w:tcPr>
            <w:tcW w:w="1113" w:type="dxa"/>
            <w:shd w:val="clear" w:color="auto" w:fill="FAF2EE"/>
          </w:tcPr>
          <w:p w:rsidR="00A07AC0" w:rsidRDefault="00CC054E">
            <w:pPr>
              <w:pStyle w:val="TableParagraph"/>
              <w:spacing w:before="56"/>
              <w:ind w:left="109" w:right="2"/>
              <w:jc w:val="center"/>
              <w:rPr>
                <w:sz w:val="20"/>
              </w:rPr>
            </w:pPr>
            <w:r>
              <w:rPr>
                <w:color w:val="231F20"/>
                <w:spacing w:val="-5"/>
                <w:w w:val="90"/>
                <w:sz w:val="20"/>
              </w:rPr>
              <w:t>1.6</w:t>
            </w:r>
          </w:p>
        </w:tc>
        <w:tc>
          <w:tcPr>
            <w:tcW w:w="1106" w:type="dxa"/>
            <w:shd w:val="clear" w:color="auto" w:fill="FAF2EE"/>
          </w:tcPr>
          <w:p w:rsidR="00A07AC0" w:rsidRDefault="00CC054E">
            <w:pPr>
              <w:pStyle w:val="TableParagraph"/>
              <w:spacing w:before="56"/>
              <w:ind w:left="104" w:right="1"/>
              <w:jc w:val="center"/>
              <w:rPr>
                <w:sz w:val="20"/>
              </w:rPr>
            </w:pPr>
            <w:r>
              <w:rPr>
                <w:color w:val="231F20"/>
                <w:spacing w:val="-5"/>
                <w:w w:val="90"/>
                <w:sz w:val="20"/>
              </w:rPr>
              <w:t>1.8</w:t>
            </w:r>
          </w:p>
        </w:tc>
        <w:tc>
          <w:tcPr>
            <w:tcW w:w="1061" w:type="dxa"/>
            <w:shd w:val="clear" w:color="auto" w:fill="FAF2EE"/>
          </w:tcPr>
          <w:p w:rsidR="00A07AC0" w:rsidRDefault="00CC054E">
            <w:pPr>
              <w:pStyle w:val="TableParagraph"/>
              <w:spacing w:before="56"/>
              <w:ind w:left="162" w:right="29"/>
              <w:jc w:val="center"/>
              <w:rPr>
                <w:sz w:val="20"/>
              </w:rPr>
            </w:pPr>
            <w:r>
              <w:rPr>
                <w:color w:val="231F20"/>
                <w:spacing w:val="-5"/>
                <w:sz w:val="20"/>
              </w:rPr>
              <w:t>2.2</w:t>
            </w:r>
          </w:p>
        </w:tc>
      </w:tr>
      <w:tr w:rsidR="00A07AC0">
        <w:trPr>
          <w:trHeight w:val="328"/>
        </w:trPr>
        <w:tc>
          <w:tcPr>
            <w:tcW w:w="1835" w:type="dxa"/>
            <w:shd w:val="clear" w:color="auto" w:fill="F2DFD6"/>
          </w:tcPr>
          <w:p w:rsidR="00A07AC0" w:rsidRDefault="00CC054E">
            <w:pPr>
              <w:pStyle w:val="TableParagraph"/>
              <w:spacing w:before="56"/>
              <w:ind w:left="56"/>
              <w:jc w:val="left"/>
              <w:rPr>
                <w:sz w:val="20"/>
              </w:rPr>
            </w:pPr>
            <w:r>
              <w:rPr>
                <w:color w:val="231F20"/>
                <w:spacing w:val="-5"/>
                <w:sz w:val="20"/>
              </w:rPr>
              <w:t>UK</w:t>
            </w:r>
          </w:p>
        </w:tc>
        <w:tc>
          <w:tcPr>
            <w:tcW w:w="2167" w:type="dxa"/>
            <w:shd w:val="clear" w:color="auto" w:fill="F2DFD6"/>
          </w:tcPr>
          <w:p w:rsidR="00A07AC0" w:rsidRDefault="00CC054E">
            <w:pPr>
              <w:pStyle w:val="TableParagraph"/>
              <w:spacing w:before="56"/>
              <w:ind w:right="193"/>
              <w:rPr>
                <w:sz w:val="20"/>
              </w:rPr>
            </w:pPr>
            <w:r>
              <w:rPr>
                <w:color w:val="231F20"/>
                <w:spacing w:val="-5"/>
                <w:sz w:val="20"/>
              </w:rPr>
              <w:t>4.9</w:t>
            </w:r>
          </w:p>
        </w:tc>
        <w:tc>
          <w:tcPr>
            <w:tcW w:w="2071" w:type="dxa"/>
            <w:shd w:val="clear" w:color="auto" w:fill="F2DFD6"/>
          </w:tcPr>
          <w:p w:rsidR="00A07AC0" w:rsidRDefault="00CC054E">
            <w:pPr>
              <w:pStyle w:val="TableParagraph"/>
              <w:spacing w:before="56"/>
              <w:ind w:right="563"/>
              <w:rPr>
                <w:sz w:val="20"/>
              </w:rPr>
            </w:pPr>
            <w:r>
              <w:rPr>
                <w:color w:val="231F20"/>
                <w:spacing w:val="-5"/>
                <w:sz w:val="20"/>
              </w:rPr>
              <w:t>4.7</w:t>
            </w:r>
          </w:p>
        </w:tc>
        <w:tc>
          <w:tcPr>
            <w:tcW w:w="1168" w:type="dxa"/>
            <w:shd w:val="clear" w:color="auto" w:fill="F2DFD6"/>
          </w:tcPr>
          <w:p w:rsidR="00A07AC0" w:rsidRDefault="00CC054E">
            <w:pPr>
              <w:pStyle w:val="TableParagraph"/>
              <w:spacing w:before="56"/>
              <w:ind w:right="392"/>
              <w:rPr>
                <w:sz w:val="20"/>
              </w:rPr>
            </w:pPr>
            <w:r>
              <w:rPr>
                <w:color w:val="231F20"/>
                <w:spacing w:val="-5"/>
                <w:sz w:val="20"/>
              </w:rPr>
              <w:t>4.6</w:t>
            </w:r>
          </w:p>
        </w:tc>
        <w:tc>
          <w:tcPr>
            <w:tcW w:w="1113" w:type="dxa"/>
            <w:shd w:val="clear" w:color="auto" w:fill="F2DFD6"/>
          </w:tcPr>
          <w:p w:rsidR="00A07AC0" w:rsidRDefault="00CC054E">
            <w:pPr>
              <w:pStyle w:val="TableParagraph"/>
              <w:spacing w:before="56"/>
              <w:ind w:left="109" w:right="49"/>
              <w:jc w:val="center"/>
              <w:rPr>
                <w:sz w:val="20"/>
              </w:rPr>
            </w:pPr>
            <w:r>
              <w:rPr>
                <w:color w:val="231F20"/>
                <w:spacing w:val="-5"/>
                <w:sz w:val="20"/>
              </w:rPr>
              <w:t>4.6</w:t>
            </w:r>
          </w:p>
        </w:tc>
        <w:tc>
          <w:tcPr>
            <w:tcW w:w="1106" w:type="dxa"/>
            <w:shd w:val="clear" w:color="auto" w:fill="F2DFD6"/>
          </w:tcPr>
          <w:p w:rsidR="00A07AC0" w:rsidRDefault="00CC054E">
            <w:pPr>
              <w:pStyle w:val="TableParagraph"/>
              <w:spacing w:before="56"/>
              <w:ind w:left="104" w:right="44"/>
              <w:jc w:val="center"/>
              <w:rPr>
                <w:sz w:val="20"/>
              </w:rPr>
            </w:pPr>
            <w:r>
              <w:rPr>
                <w:color w:val="231F20"/>
                <w:spacing w:val="-5"/>
                <w:sz w:val="20"/>
              </w:rPr>
              <w:t>4.5</w:t>
            </w:r>
          </w:p>
        </w:tc>
        <w:tc>
          <w:tcPr>
            <w:tcW w:w="1061" w:type="dxa"/>
            <w:shd w:val="clear" w:color="auto" w:fill="F2DFD6"/>
          </w:tcPr>
          <w:p w:rsidR="00A07AC0" w:rsidRDefault="00CC054E">
            <w:pPr>
              <w:pStyle w:val="TableParagraph"/>
              <w:spacing w:before="56"/>
              <w:ind w:left="162" w:right="44"/>
              <w:jc w:val="center"/>
              <w:rPr>
                <w:sz w:val="20"/>
              </w:rPr>
            </w:pPr>
            <w:r>
              <w:rPr>
                <w:color w:val="231F20"/>
                <w:spacing w:val="-5"/>
                <w:sz w:val="20"/>
              </w:rPr>
              <w:t>4.5</w:t>
            </w:r>
          </w:p>
        </w:tc>
      </w:tr>
      <w:tr w:rsidR="00A07AC0">
        <w:trPr>
          <w:trHeight w:val="328"/>
        </w:trPr>
        <w:tc>
          <w:tcPr>
            <w:tcW w:w="1835" w:type="dxa"/>
            <w:shd w:val="clear" w:color="auto" w:fill="FAF2EE"/>
          </w:tcPr>
          <w:p w:rsidR="00A07AC0" w:rsidRDefault="00CC054E">
            <w:pPr>
              <w:pStyle w:val="TableParagraph"/>
              <w:spacing w:before="56"/>
              <w:ind w:left="57"/>
              <w:jc w:val="left"/>
              <w:rPr>
                <w:sz w:val="20"/>
              </w:rPr>
            </w:pPr>
            <w:r>
              <w:rPr>
                <w:color w:val="231F20"/>
                <w:spacing w:val="-5"/>
                <w:sz w:val="20"/>
              </w:rPr>
              <w:t>US</w:t>
            </w:r>
          </w:p>
        </w:tc>
        <w:tc>
          <w:tcPr>
            <w:tcW w:w="2167" w:type="dxa"/>
            <w:shd w:val="clear" w:color="auto" w:fill="FAF2EE"/>
          </w:tcPr>
          <w:p w:rsidR="00A07AC0" w:rsidRDefault="00CC054E">
            <w:pPr>
              <w:pStyle w:val="TableParagraph"/>
              <w:spacing w:before="56"/>
              <w:ind w:right="193"/>
              <w:rPr>
                <w:sz w:val="20"/>
              </w:rPr>
            </w:pPr>
            <w:r>
              <w:rPr>
                <w:color w:val="231F20"/>
                <w:spacing w:val="-5"/>
                <w:sz w:val="20"/>
              </w:rPr>
              <w:t>4.3</w:t>
            </w:r>
          </w:p>
        </w:tc>
        <w:tc>
          <w:tcPr>
            <w:tcW w:w="2071" w:type="dxa"/>
            <w:shd w:val="clear" w:color="auto" w:fill="FAF2EE"/>
          </w:tcPr>
          <w:p w:rsidR="00A07AC0" w:rsidRDefault="00CC054E">
            <w:pPr>
              <w:pStyle w:val="TableParagraph"/>
              <w:spacing w:before="56"/>
              <w:ind w:right="563"/>
              <w:rPr>
                <w:sz w:val="20"/>
              </w:rPr>
            </w:pPr>
            <w:r>
              <w:rPr>
                <w:color w:val="231F20"/>
                <w:spacing w:val="-5"/>
                <w:sz w:val="20"/>
              </w:rPr>
              <w:t>4.2</w:t>
            </w:r>
          </w:p>
        </w:tc>
        <w:tc>
          <w:tcPr>
            <w:tcW w:w="1168" w:type="dxa"/>
            <w:shd w:val="clear" w:color="auto" w:fill="FAF2EE"/>
          </w:tcPr>
          <w:p w:rsidR="00A07AC0" w:rsidRDefault="00CC054E">
            <w:pPr>
              <w:pStyle w:val="TableParagraph"/>
              <w:spacing w:before="56"/>
              <w:ind w:right="392"/>
              <w:rPr>
                <w:sz w:val="20"/>
              </w:rPr>
            </w:pPr>
            <w:r>
              <w:rPr>
                <w:color w:val="231F20"/>
                <w:spacing w:val="-5"/>
                <w:sz w:val="20"/>
              </w:rPr>
              <w:t>4.4</w:t>
            </w:r>
          </w:p>
        </w:tc>
        <w:tc>
          <w:tcPr>
            <w:tcW w:w="1113" w:type="dxa"/>
            <w:shd w:val="clear" w:color="auto" w:fill="FAF2EE"/>
          </w:tcPr>
          <w:p w:rsidR="00A07AC0" w:rsidRDefault="00CC054E">
            <w:pPr>
              <w:pStyle w:val="TableParagraph"/>
              <w:spacing w:before="56"/>
              <w:ind w:left="109" w:right="51"/>
              <w:jc w:val="center"/>
              <w:rPr>
                <w:sz w:val="20"/>
              </w:rPr>
            </w:pPr>
            <w:r>
              <w:rPr>
                <w:color w:val="231F20"/>
                <w:spacing w:val="-5"/>
                <w:sz w:val="20"/>
              </w:rPr>
              <w:t>4.3</w:t>
            </w:r>
          </w:p>
        </w:tc>
        <w:tc>
          <w:tcPr>
            <w:tcW w:w="1106" w:type="dxa"/>
            <w:shd w:val="clear" w:color="auto" w:fill="FAF2EE"/>
          </w:tcPr>
          <w:p w:rsidR="00A07AC0" w:rsidRDefault="00CC054E">
            <w:pPr>
              <w:pStyle w:val="TableParagraph"/>
              <w:spacing w:before="56"/>
              <w:ind w:left="104" w:right="1"/>
              <w:jc w:val="center"/>
              <w:rPr>
                <w:sz w:val="20"/>
              </w:rPr>
            </w:pPr>
            <w:r>
              <w:rPr>
                <w:color w:val="231F20"/>
                <w:spacing w:val="-5"/>
                <w:w w:val="95"/>
                <w:sz w:val="20"/>
              </w:rPr>
              <w:t>4.1</w:t>
            </w:r>
          </w:p>
        </w:tc>
        <w:tc>
          <w:tcPr>
            <w:tcW w:w="1061" w:type="dxa"/>
            <w:shd w:val="clear" w:color="auto" w:fill="FAF2EE"/>
          </w:tcPr>
          <w:p w:rsidR="00A07AC0" w:rsidRDefault="00CC054E">
            <w:pPr>
              <w:pStyle w:val="TableParagraph"/>
              <w:spacing w:before="56"/>
              <w:ind w:left="162" w:right="38"/>
              <w:jc w:val="center"/>
              <w:rPr>
                <w:sz w:val="20"/>
              </w:rPr>
            </w:pPr>
            <w:r>
              <w:rPr>
                <w:color w:val="231F20"/>
                <w:spacing w:val="-5"/>
                <w:sz w:val="20"/>
              </w:rPr>
              <w:t>4.2</w:t>
            </w:r>
          </w:p>
        </w:tc>
      </w:tr>
      <w:tr w:rsidR="00A07AC0">
        <w:trPr>
          <w:trHeight w:val="328"/>
        </w:trPr>
        <w:tc>
          <w:tcPr>
            <w:tcW w:w="10521" w:type="dxa"/>
            <w:gridSpan w:val="7"/>
            <w:shd w:val="clear" w:color="auto" w:fill="F2DFD6"/>
          </w:tcPr>
          <w:p w:rsidR="00A07AC0" w:rsidRDefault="00CC054E">
            <w:pPr>
              <w:pStyle w:val="TableParagraph"/>
              <w:spacing w:before="56"/>
              <w:ind w:left="56"/>
              <w:jc w:val="left"/>
              <w:rPr>
                <w:i/>
                <w:sz w:val="20"/>
              </w:rPr>
            </w:pPr>
            <w:r>
              <w:rPr>
                <w:i/>
                <w:color w:val="231F20"/>
                <w:spacing w:val="-2"/>
                <w:sz w:val="20"/>
              </w:rPr>
              <w:t>BRICS</w:t>
            </w:r>
            <w:r>
              <w:rPr>
                <w:i/>
                <w:color w:val="231F20"/>
                <w:spacing w:val="-2"/>
                <w:sz w:val="20"/>
                <w:vertAlign w:val="superscript"/>
              </w:rPr>
              <w:t>*</w:t>
            </w:r>
          </w:p>
        </w:tc>
      </w:tr>
      <w:tr w:rsidR="00A07AC0">
        <w:trPr>
          <w:trHeight w:val="328"/>
        </w:trPr>
        <w:tc>
          <w:tcPr>
            <w:tcW w:w="1835" w:type="dxa"/>
            <w:shd w:val="clear" w:color="auto" w:fill="FAF2EE"/>
          </w:tcPr>
          <w:p w:rsidR="00A07AC0" w:rsidRDefault="00CC054E">
            <w:pPr>
              <w:pStyle w:val="TableParagraph"/>
              <w:spacing w:before="56"/>
              <w:ind w:left="56"/>
              <w:jc w:val="left"/>
              <w:rPr>
                <w:sz w:val="20"/>
              </w:rPr>
            </w:pPr>
            <w:r>
              <w:rPr>
                <w:color w:val="231F20"/>
                <w:spacing w:val="-2"/>
                <w:w w:val="105"/>
                <w:sz w:val="20"/>
              </w:rPr>
              <w:t>Brazil</w:t>
            </w:r>
          </w:p>
        </w:tc>
        <w:tc>
          <w:tcPr>
            <w:tcW w:w="2167" w:type="dxa"/>
            <w:shd w:val="clear" w:color="auto" w:fill="FAF2EE"/>
          </w:tcPr>
          <w:p w:rsidR="00A07AC0" w:rsidRDefault="00CC054E">
            <w:pPr>
              <w:pStyle w:val="TableParagraph"/>
              <w:spacing w:before="56"/>
              <w:ind w:right="193"/>
              <w:rPr>
                <w:sz w:val="20"/>
              </w:rPr>
            </w:pPr>
            <w:r>
              <w:rPr>
                <w:color w:val="231F20"/>
                <w:spacing w:val="-4"/>
                <w:w w:val="95"/>
                <w:sz w:val="20"/>
              </w:rPr>
              <w:t>14.0</w:t>
            </w:r>
          </w:p>
        </w:tc>
        <w:tc>
          <w:tcPr>
            <w:tcW w:w="2071" w:type="dxa"/>
            <w:shd w:val="clear" w:color="auto" w:fill="FAF2EE"/>
          </w:tcPr>
          <w:p w:rsidR="00A07AC0" w:rsidRDefault="00CC054E">
            <w:pPr>
              <w:pStyle w:val="TableParagraph"/>
              <w:spacing w:before="56"/>
              <w:ind w:right="563"/>
              <w:rPr>
                <w:sz w:val="20"/>
              </w:rPr>
            </w:pPr>
            <w:r>
              <w:rPr>
                <w:color w:val="231F20"/>
                <w:spacing w:val="-4"/>
                <w:w w:val="85"/>
                <w:sz w:val="20"/>
              </w:rPr>
              <w:t>15.1</w:t>
            </w:r>
          </w:p>
        </w:tc>
        <w:tc>
          <w:tcPr>
            <w:tcW w:w="1168" w:type="dxa"/>
            <w:shd w:val="clear" w:color="auto" w:fill="FAF2EE"/>
          </w:tcPr>
          <w:p w:rsidR="00A07AC0" w:rsidRDefault="00CC054E">
            <w:pPr>
              <w:pStyle w:val="TableParagraph"/>
              <w:spacing w:before="56"/>
              <w:ind w:right="392"/>
              <w:rPr>
                <w:sz w:val="20"/>
              </w:rPr>
            </w:pPr>
            <w:r>
              <w:rPr>
                <w:color w:val="231F20"/>
                <w:spacing w:val="-4"/>
                <w:w w:val="95"/>
                <w:sz w:val="20"/>
              </w:rPr>
              <w:t>14.2</w:t>
            </w:r>
          </w:p>
        </w:tc>
        <w:tc>
          <w:tcPr>
            <w:tcW w:w="1113" w:type="dxa"/>
            <w:shd w:val="clear" w:color="auto" w:fill="FAF2EE"/>
          </w:tcPr>
          <w:p w:rsidR="00A07AC0" w:rsidRDefault="00CC054E">
            <w:pPr>
              <w:pStyle w:val="TableParagraph"/>
              <w:spacing w:before="56"/>
              <w:ind w:left="109" w:right="108"/>
              <w:jc w:val="center"/>
              <w:rPr>
                <w:sz w:val="20"/>
              </w:rPr>
            </w:pPr>
            <w:r>
              <w:rPr>
                <w:color w:val="231F20"/>
                <w:spacing w:val="-4"/>
                <w:w w:val="95"/>
                <w:sz w:val="20"/>
              </w:rPr>
              <w:t>13.9</w:t>
            </w:r>
          </w:p>
        </w:tc>
        <w:tc>
          <w:tcPr>
            <w:tcW w:w="1106" w:type="dxa"/>
            <w:shd w:val="clear" w:color="auto" w:fill="FAF2EE"/>
          </w:tcPr>
          <w:p w:rsidR="00A07AC0" w:rsidRDefault="00CC054E">
            <w:pPr>
              <w:pStyle w:val="TableParagraph"/>
              <w:spacing w:before="56"/>
              <w:ind w:left="104" w:right="95"/>
              <w:jc w:val="center"/>
              <w:rPr>
                <w:sz w:val="20"/>
              </w:rPr>
            </w:pPr>
            <w:r>
              <w:rPr>
                <w:color w:val="231F20"/>
                <w:spacing w:val="-4"/>
                <w:w w:val="90"/>
                <w:sz w:val="20"/>
              </w:rPr>
              <w:t>13.7</w:t>
            </w:r>
          </w:p>
        </w:tc>
        <w:tc>
          <w:tcPr>
            <w:tcW w:w="1061" w:type="dxa"/>
            <w:shd w:val="clear" w:color="auto" w:fill="FAF2EE"/>
          </w:tcPr>
          <w:p w:rsidR="00A07AC0" w:rsidRDefault="00CC054E">
            <w:pPr>
              <w:pStyle w:val="TableParagraph"/>
              <w:spacing w:before="56"/>
              <w:ind w:left="162" w:right="107"/>
              <w:jc w:val="center"/>
              <w:rPr>
                <w:sz w:val="20"/>
              </w:rPr>
            </w:pPr>
            <w:r>
              <w:rPr>
                <w:color w:val="231F20"/>
                <w:spacing w:val="-4"/>
                <w:w w:val="95"/>
                <w:sz w:val="20"/>
              </w:rPr>
              <w:t>13.8</w:t>
            </w:r>
          </w:p>
        </w:tc>
      </w:tr>
      <w:tr w:rsidR="00A07AC0">
        <w:trPr>
          <w:trHeight w:val="328"/>
        </w:trPr>
        <w:tc>
          <w:tcPr>
            <w:tcW w:w="1835" w:type="dxa"/>
            <w:shd w:val="clear" w:color="auto" w:fill="F2DFD6"/>
          </w:tcPr>
          <w:p w:rsidR="00A07AC0" w:rsidRDefault="00CC054E">
            <w:pPr>
              <w:pStyle w:val="TableParagraph"/>
              <w:spacing w:before="56"/>
              <w:ind w:left="56"/>
              <w:jc w:val="left"/>
              <w:rPr>
                <w:sz w:val="20"/>
              </w:rPr>
            </w:pPr>
            <w:r>
              <w:rPr>
                <w:color w:val="231F20"/>
                <w:spacing w:val="-2"/>
                <w:sz w:val="20"/>
              </w:rPr>
              <w:t>China</w:t>
            </w:r>
          </w:p>
        </w:tc>
        <w:tc>
          <w:tcPr>
            <w:tcW w:w="2167" w:type="dxa"/>
            <w:shd w:val="clear" w:color="auto" w:fill="F2DFD6"/>
          </w:tcPr>
          <w:p w:rsidR="00A07AC0" w:rsidRDefault="00CC054E">
            <w:pPr>
              <w:pStyle w:val="TableParagraph"/>
              <w:spacing w:before="56"/>
              <w:ind w:right="193"/>
              <w:rPr>
                <w:sz w:val="20"/>
              </w:rPr>
            </w:pPr>
            <w:r>
              <w:rPr>
                <w:color w:val="231F20"/>
                <w:spacing w:val="-5"/>
                <w:w w:val="90"/>
                <w:sz w:val="20"/>
              </w:rPr>
              <w:t>1.8</w:t>
            </w:r>
          </w:p>
        </w:tc>
        <w:tc>
          <w:tcPr>
            <w:tcW w:w="2071" w:type="dxa"/>
            <w:shd w:val="clear" w:color="auto" w:fill="F2DFD6"/>
          </w:tcPr>
          <w:p w:rsidR="00A07AC0" w:rsidRDefault="00CC054E">
            <w:pPr>
              <w:pStyle w:val="TableParagraph"/>
              <w:spacing w:before="56"/>
              <w:ind w:right="563"/>
              <w:rPr>
                <w:sz w:val="20"/>
              </w:rPr>
            </w:pPr>
            <w:r>
              <w:rPr>
                <w:color w:val="231F20"/>
                <w:spacing w:val="-5"/>
                <w:w w:val="90"/>
                <w:sz w:val="20"/>
              </w:rPr>
              <w:t>1.8</w:t>
            </w:r>
          </w:p>
        </w:tc>
        <w:tc>
          <w:tcPr>
            <w:tcW w:w="1168" w:type="dxa"/>
            <w:shd w:val="clear" w:color="auto" w:fill="F2DFD6"/>
          </w:tcPr>
          <w:p w:rsidR="00A07AC0" w:rsidRDefault="00CC054E">
            <w:pPr>
              <w:pStyle w:val="TableParagraph"/>
              <w:spacing w:before="56"/>
              <w:ind w:right="392"/>
              <w:rPr>
                <w:sz w:val="20"/>
              </w:rPr>
            </w:pPr>
            <w:r>
              <w:rPr>
                <w:color w:val="231F20"/>
                <w:spacing w:val="-5"/>
                <w:w w:val="90"/>
                <w:sz w:val="20"/>
              </w:rPr>
              <w:t>1.7</w:t>
            </w:r>
          </w:p>
        </w:tc>
        <w:tc>
          <w:tcPr>
            <w:tcW w:w="1113" w:type="dxa"/>
            <w:shd w:val="clear" w:color="auto" w:fill="F2DFD6"/>
          </w:tcPr>
          <w:p w:rsidR="00A07AC0" w:rsidRDefault="00CC054E">
            <w:pPr>
              <w:pStyle w:val="TableParagraph"/>
              <w:spacing w:before="56"/>
              <w:ind w:left="109"/>
              <w:jc w:val="center"/>
              <w:rPr>
                <w:sz w:val="20"/>
              </w:rPr>
            </w:pPr>
            <w:r>
              <w:rPr>
                <w:color w:val="231F20"/>
                <w:spacing w:val="-5"/>
                <w:w w:val="90"/>
                <w:sz w:val="20"/>
              </w:rPr>
              <w:t>1.7</w:t>
            </w:r>
          </w:p>
        </w:tc>
        <w:tc>
          <w:tcPr>
            <w:tcW w:w="1106" w:type="dxa"/>
            <w:shd w:val="clear" w:color="auto" w:fill="F2DFD6"/>
          </w:tcPr>
          <w:p w:rsidR="00A07AC0" w:rsidRDefault="00CC054E">
            <w:pPr>
              <w:pStyle w:val="TableParagraph"/>
              <w:spacing w:before="56"/>
              <w:ind w:left="104"/>
              <w:jc w:val="center"/>
              <w:rPr>
                <w:sz w:val="20"/>
              </w:rPr>
            </w:pPr>
            <w:r>
              <w:rPr>
                <w:color w:val="231F20"/>
                <w:spacing w:val="-5"/>
                <w:w w:val="90"/>
                <w:sz w:val="20"/>
              </w:rPr>
              <w:t>1.8</w:t>
            </w:r>
          </w:p>
        </w:tc>
        <w:tc>
          <w:tcPr>
            <w:tcW w:w="1061" w:type="dxa"/>
            <w:shd w:val="clear" w:color="auto" w:fill="F2DFD6"/>
          </w:tcPr>
          <w:p w:rsidR="00A07AC0" w:rsidRDefault="00CC054E">
            <w:pPr>
              <w:pStyle w:val="TableParagraph"/>
              <w:spacing w:before="56"/>
              <w:ind w:left="162"/>
              <w:jc w:val="center"/>
              <w:rPr>
                <w:sz w:val="20"/>
              </w:rPr>
            </w:pPr>
            <w:r>
              <w:rPr>
                <w:color w:val="231F20"/>
                <w:spacing w:val="-5"/>
                <w:w w:val="90"/>
                <w:sz w:val="20"/>
              </w:rPr>
              <w:t>1.8</w:t>
            </w:r>
          </w:p>
        </w:tc>
      </w:tr>
      <w:tr w:rsidR="00A07AC0">
        <w:trPr>
          <w:trHeight w:val="328"/>
        </w:trPr>
        <w:tc>
          <w:tcPr>
            <w:tcW w:w="1835" w:type="dxa"/>
            <w:shd w:val="clear" w:color="auto" w:fill="FAF2EE"/>
          </w:tcPr>
          <w:p w:rsidR="00A07AC0" w:rsidRDefault="00CC054E">
            <w:pPr>
              <w:pStyle w:val="TableParagraph"/>
              <w:spacing w:before="56"/>
              <w:ind w:left="57"/>
              <w:jc w:val="left"/>
              <w:rPr>
                <w:sz w:val="20"/>
              </w:rPr>
            </w:pPr>
            <w:r>
              <w:rPr>
                <w:color w:val="231F20"/>
                <w:spacing w:val="-2"/>
                <w:sz w:val="20"/>
              </w:rPr>
              <w:t>India</w:t>
            </w:r>
          </w:p>
        </w:tc>
        <w:tc>
          <w:tcPr>
            <w:tcW w:w="2167" w:type="dxa"/>
            <w:shd w:val="clear" w:color="auto" w:fill="FAF2EE"/>
          </w:tcPr>
          <w:p w:rsidR="00A07AC0" w:rsidRDefault="00CC054E">
            <w:pPr>
              <w:pStyle w:val="TableParagraph"/>
              <w:spacing w:before="56"/>
              <w:ind w:right="193"/>
              <w:rPr>
                <w:sz w:val="20"/>
              </w:rPr>
            </w:pPr>
            <w:r>
              <w:rPr>
                <w:color w:val="231F20"/>
                <w:spacing w:val="-5"/>
                <w:sz w:val="20"/>
              </w:rPr>
              <w:t>7.0</w:t>
            </w:r>
          </w:p>
        </w:tc>
        <w:tc>
          <w:tcPr>
            <w:tcW w:w="2071" w:type="dxa"/>
            <w:shd w:val="clear" w:color="auto" w:fill="FAF2EE"/>
          </w:tcPr>
          <w:p w:rsidR="00A07AC0" w:rsidRDefault="00CC054E">
            <w:pPr>
              <w:pStyle w:val="TableParagraph"/>
              <w:spacing w:before="56"/>
              <w:ind w:right="563"/>
              <w:rPr>
                <w:sz w:val="20"/>
              </w:rPr>
            </w:pPr>
            <w:r>
              <w:rPr>
                <w:color w:val="231F20"/>
                <w:spacing w:val="-5"/>
                <w:sz w:val="20"/>
              </w:rPr>
              <w:t>6.6</w:t>
            </w:r>
          </w:p>
        </w:tc>
        <w:tc>
          <w:tcPr>
            <w:tcW w:w="1168" w:type="dxa"/>
            <w:shd w:val="clear" w:color="auto" w:fill="FAF2EE"/>
          </w:tcPr>
          <w:p w:rsidR="00A07AC0" w:rsidRDefault="00CC054E">
            <w:pPr>
              <w:pStyle w:val="TableParagraph"/>
              <w:spacing w:before="56"/>
              <w:ind w:right="392"/>
              <w:rPr>
                <w:sz w:val="20"/>
              </w:rPr>
            </w:pPr>
            <w:r>
              <w:rPr>
                <w:color w:val="231F20"/>
                <w:spacing w:val="-5"/>
                <w:sz w:val="20"/>
              </w:rPr>
              <w:t>6.3</w:t>
            </w:r>
          </w:p>
        </w:tc>
        <w:tc>
          <w:tcPr>
            <w:tcW w:w="1113" w:type="dxa"/>
            <w:shd w:val="clear" w:color="auto" w:fill="FAF2EE"/>
          </w:tcPr>
          <w:p w:rsidR="00A07AC0" w:rsidRDefault="00CC054E">
            <w:pPr>
              <w:pStyle w:val="TableParagraph"/>
              <w:spacing w:before="56"/>
              <w:ind w:left="109" w:right="48"/>
              <w:jc w:val="center"/>
              <w:rPr>
                <w:sz w:val="20"/>
              </w:rPr>
            </w:pPr>
            <w:r>
              <w:rPr>
                <w:color w:val="231F20"/>
                <w:spacing w:val="-5"/>
                <w:sz w:val="20"/>
              </w:rPr>
              <w:t>6.4</w:t>
            </w:r>
          </w:p>
        </w:tc>
        <w:tc>
          <w:tcPr>
            <w:tcW w:w="1106" w:type="dxa"/>
            <w:shd w:val="clear" w:color="auto" w:fill="FAF2EE"/>
          </w:tcPr>
          <w:p w:rsidR="00A07AC0" w:rsidRDefault="00CC054E">
            <w:pPr>
              <w:pStyle w:val="TableParagraph"/>
              <w:spacing w:before="56"/>
              <w:ind w:left="104" w:right="33"/>
              <w:jc w:val="center"/>
              <w:rPr>
                <w:sz w:val="20"/>
              </w:rPr>
            </w:pPr>
            <w:r>
              <w:rPr>
                <w:color w:val="231F20"/>
                <w:spacing w:val="-5"/>
                <w:sz w:val="20"/>
              </w:rPr>
              <w:t>6.5</w:t>
            </w:r>
          </w:p>
        </w:tc>
        <w:tc>
          <w:tcPr>
            <w:tcW w:w="1061" w:type="dxa"/>
            <w:shd w:val="clear" w:color="auto" w:fill="FAF2EE"/>
          </w:tcPr>
          <w:p w:rsidR="00A07AC0" w:rsidRDefault="00CC054E">
            <w:pPr>
              <w:pStyle w:val="TableParagraph"/>
              <w:spacing w:before="56"/>
              <w:ind w:left="162" w:right="25"/>
              <w:jc w:val="center"/>
              <w:rPr>
                <w:sz w:val="20"/>
              </w:rPr>
            </w:pPr>
            <w:r>
              <w:rPr>
                <w:color w:val="231F20"/>
                <w:spacing w:val="-5"/>
                <w:sz w:val="20"/>
              </w:rPr>
              <w:t>6.7</w:t>
            </w:r>
          </w:p>
        </w:tc>
      </w:tr>
      <w:tr w:rsidR="00A07AC0">
        <w:trPr>
          <w:trHeight w:val="323"/>
        </w:trPr>
        <w:tc>
          <w:tcPr>
            <w:tcW w:w="1835" w:type="dxa"/>
            <w:tcBorders>
              <w:bottom w:val="single" w:sz="4" w:space="0" w:color="231F20"/>
            </w:tcBorders>
            <w:shd w:val="clear" w:color="auto" w:fill="F2DFD6"/>
          </w:tcPr>
          <w:p w:rsidR="00A07AC0" w:rsidRDefault="00CC054E">
            <w:pPr>
              <w:pStyle w:val="TableParagraph"/>
              <w:spacing w:before="56"/>
              <w:ind w:left="57"/>
              <w:jc w:val="left"/>
              <w:rPr>
                <w:sz w:val="20"/>
              </w:rPr>
            </w:pPr>
            <w:r>
              <w:rPr>
                <w:color w:val="231F20"/>
                <w:sz w:val="20"/>
              </w:rPr>
              <w:t>South</w:t>
            </w:r>
            <w:r>
              <w:rPr>
                <w:color w:val="231F20"/>
                <w:spacing w:val="-12"/>
                <w:sz w:val="20"/>
              </w:rPr>
              <w:t xml:space="preserve"> </w:t>
            </w:r>
            <w:r>
              <w:rPr>
                <w:color w:val="231F20"/>
                <w:spacing w:val="-2"/>
                <w:sz w:val="20"/>
              </w:rPr>
              <w:t>Africa</w:t>
            </w:r>
          </w:p>
        </w:tc>
        <w:tc>
          <w:tcPr>
            <w:tcW w:w="2167" w:type="dxa"/>
            <w:tcBorders>
              <w:bottom w:val="single" w:sz="4" w:space="0" w:color="231F20"/>
            </w:tcBorders>
            <w:shd w:val="clear" w:color="auto" w:fill="F2DFD6"/>
          </w:tcPr>
          <w:p w:rsidR="00A07AC0" w:rsidRDefault="00CC054E">
            <w:pPr>
              <w:pStyle w:val="TableParagraph"/>
              <w:spacing w:before="56"/>
              <w:ind w:right="193"/>
              <w:rPr>
                <w:sz w:val="20"/>
              </w:rPr>
            </w:pPr>
            <w:r>
              <w:rPr>
                <w:color w:val="231F20"/>
                <w:spacing w:val="-5"/>
                <w:sz w:val="20"/>
              </w:rPr>
              <w:t>9.3</w:t>
            </w:r>
          </w:p>
        </w:tc>
        <w:tc>
          <w:tcPr>
            <w:tcW w:w="2071" w:type="dxa"/>
            <w:tcBorders>
              <w:bottom w:val="single" w:sz="4" w:space="0" w:color="231F20"/>
            </w:tcBorders>
            <w:shd w:val="clear" w:color="auto" w:fill="F2DFD6"/>
          </w:tcPr>
          <w:p w:rsidR="00A07AC0" w:rsidRDefault="00CC054E">
            <w:pPr>
              <w:pStyle w:val="TableParagraph"/>
              <w:spacing w:before="56"/>
              <w:ind w:right="563"/>
              <w:rPr>
                <w:sz w:val="20"/>
              </w:rPr>
            </w:pPr>
            <w:r>
              <w:rPr>
                <w:color w:val="231F20"/>
                <w:spacing w:val="-4"/>
                <w:w w:val="95"/>
                <w:sz w:val="20"/>
              </w:rPr>
              <w:t>10.6</w:t>
            </w:r>
          </w:p>
        </w:tc>
        <w:tc>
          <w:tcPr>
            <w:tcW w:w="1168" w:type="dxa"/>
            <w:tcBorders>
              <w:bottom w:val="single" w:sz="4" w:space="0" w:color="231F20"/>
            </w:tcBorders>
            <w:shd w:val="clear" w:color="auto" w:fill="F2DFD6"/>
          </w:tcPr>
          <w:p w:rsidR="00A07AC0" w:rsidRDefault="00CC054E">
            <w:pPr>
              <w:pStyle w:val="TableParagraph"/>
              <w:spacing w:before="56"/>
              <w:ind w:right="392"/>
              <w:rPr>
                <w:sz w:val="20"/>
              </w:rPr>
            </w:pPr>
            <w:r>
              <w:rPr>
                <w:color w:val="231F20"/>
                <w:spacing w:val="-4"/>
                <w:w w:val="95"/>
                <w:sz w:val="20"/>
              </w:rPr>
              <w:t>10.5</w:t>
            </w:r>
          </w:p>
        </w:tc>
        <w:tc>
          <w:tcPr>
            <w:tcW w:w="1113" w:type="dxa"/>
            <w:tcBorders>
              <w:bottom w:val="single" w:sz="4" w:space="0" w:color="231F20"/>
            </w:tcBorders>
            <w:shd w:val="clear" w:color="auto" w:fill="F2DFD6"/>
          </w:tcPr>
          <w:p w:rsidR="00A07AC0" w:rsidRDefault="00CC054E">
            <w:pPr>
              <w:pStyle w:val="TableParagraph"/>
              <w:spacing w:before="56"/>
              <w:ind w:left="109" w:right="37"/>
              <w:jc w:val="center"/>
              <w:rPr>
                <w:sz w:val="20"/>
              </w:rPr>
            </w:pPr>
            <w:r>
              <w:rPr>
                <w:color w:val="231F20"/>
                <w:spacing w:val="-5"/>
                <w:sz w:val="20"/>
              </w:rPr>
              <w:t>9.6</w:t>
            </w:r>
          </w:p>
        </w:tc>
        <w:tc>
          <w:tcPr>
            <w:tcW w:w="1106" w:type="dxa"/>
            <w:tcBorders>
              <w:bottom w:val="single" w:sz="4" w:space="0" w:color="231F20"/>
            </w:tcBorders>
            <w:shd w:val="clear" w:color="auto" w:fill="F2DFD6"/>
          </w:tcPr>
          <w:p w:rsidR="00A07AC0" w:rsidRDefault="00CC054E">
            <w:pPr>
              <w:pStyle w:val="TableParagraph"/>
              <w:spacing w:before="56"/>
              <w:ind w:left="104" w:right="34"/>
              <w:jc w:val="center"/>
              <w:rPr>
                <w:sz w:val="20"/>
              </w:rPr>
            </w:pPr>
            <w:r>
              <w:rPr>
                <w:color w:val="231F20"/>
                <w:spacing w:val="-5"/>
                <w:sz w:val="20"/>
              </w:rPr>
              <w:t>8.7</w:t>
            </w:r>
          </w:p>
        </w:tc>
        <w:tc>
          <w:tcPr>
            <w:tcW w:w="1061" w:type="dxa"/>
            <w:tcBorders>
              <w:bottom w:val="single" w:sz="4" w:space="0" w:color="231F20"/>
            </w:tcBorders>
            <w:shd w:val="clear" w:color="auto" w:fill="F2DFD6"/>
          </w:tcPr>
          <w:p w:rsidR="00A07AC0" w:rsidRDefault="00CC054E">
            <w:pPr>
              <w:pStyle w:val="TableParagraph"/>
              <w:spacing w:before="56"/>
              <w:ind w:left="162" w:right="47"/>
              <w:jc w:val="center"/>
              <w:rPr>
                <w:sz w:val="20"/>
              </w:rPr>
            </w:pPr>
            <w:r>
              <w:rPr>
                <w:color w:val="231F20"/>
                <w:spacing w:val="-5"/>
                <w:sz w:val="20"/>
              </w:rPr>
              <w:t>8.4</w:t>
            </w:r>
          </w:p>
        </w:tc>
      </w:tr>
    </w:tbl>
    <w:p w:rsidR="00A07AC0" w:rsidRDefault="00CC054E">
      <w:pPr>
        <w:spacing w:before="78"/>
        <w:ind w:left="24"/>
        <w:rPr>
          <w:sz w:val="18"/>
        </w:rPr>
      </w:pPr>
      <w:r w:rsidRPr="00091831">
        <w:rPr>
          <w:b/>
          <w:color w:val="231F20"/>
          <w:sz w:val="18"/>
        </w:rPr>
        <w:t>Note:</w:t>
      </w:r>
      <w:r>
        <w:rPr>
          <w:color w:val="231F20"/>
          <w:spacing w:val="-12"/>
          <w:sz w:val="18"/>
        </w:rPr>
        <w:t xml:space="preserve"> </w:t>
      </w:r>
      <w:r>
        <w:rPr>
          <w:color w:val="231F20"/>
          <w:sz w:val="18"/>
          <w:vertAlign w:val="superscript"/>
        </w:rPr>
        <w:t>*</w:t>
      </w:r>
      <w:r>
        <w:rPr>
          <w:color w:val="231F20"/>
          <w:sz w:val="18"/>
        </w:rPr>
        <w:t>10Y</w:t>
      </w:r>
      <w:r>
        <w:rPr>
          <w:color w:val="231F20"/>
          <w:spacing w:val="-12"/>
          <w:sz w:val="18"/>
        </w:rPr>
        <w:t xml:space="preserve"> </w:t>
      </w:r>
      <w:r>
        <w:rPr>
          <w:color w:val="231F20"/>
          <w:sz w:val="18"/>
        </w:rPr>
        <w:t>yield</w:t>
      </w:r>
      <w:r>
        <w:rPr>
          <w:color w:val="231F20"/>
          <w:spacing w:val="-11"/>
          <w:sz w:val="18"/>
        </w:rPr>
        <w:t xml:space="preserve"> </w:t>
      </w:r>
      <w:r>
        <w:rPr>
          <w:color w:val="231F20"/>
          <w:sz w:val="18"/>
        </w:rPr>
        <w:t>data</w:t>
      </w:r>
      <w:r>
        <w:rPr>
          <w:color w:val="231F20"/>
          <w:spacing w:val="-12"/>
          <w:sz w:val="18"/>
        </w:rPr>
        <w:t xml:space="preserve"> </w:t>
      </w:r>
      <w:r>
        <w:rPr>
          <w:color w:val="231F20"/>
          <w:sz w:val="18"/>
        </w:rPr>
        <w:t>for</w:t>
      </w:r>
      <w:r>
        <w:rPr>
          <w:color w:val="231F20"/>
          <w:spacing w:val="-11"/>
          <w:sz w:val="18"/>
        </w:rPr>
        <w:t xml:space="preserve"> </w:t>
      </w:r>
      <w:r>
        <w:rPr>
          <w:color w:val="231F20"/>
          <w:sz w:val="18"/>
        </w:rPr>
        <w:t>Russia</w:t>
      </w:r>
      <w:r>
        <w:rPr>
          <w:color w:val="231F20"/>
          <w:spacing w:val="-12"/>
          <w:sz w:val="18"/>
        </w:rPr>
        <w:t xml:space="preserve"> </w:t>
      </w:r>
      <w:r>
        <w:rPr>
          <w:color w:val="231F20"/>
          <w:sz w:val="18"/>
        </w:rPr>
        <w:t>is</w:t>
      </w:r>
      <w:r>
        <w:rPr>
          <w:color w:val="231F20"/>
          <w:spacing w:val="-11"/>
          <w:sz w:val="18"/>
        </w:rPr>
        <w:t xml:space="preserve"> </w:t>
      </w:r>
      <w:r>
        <w:rPr>
          <w:color w:val="231F20"/>
          <w:sz w:val="18"/>
        </w:rPr>
        <w:t>not</w:t>
      </w:r>
      <w:r>
        <w:rPr>
          <w:color w:val="231F20"/>
          <w:spacing w:val="-12"/>
          <w:sz w:val="18"/>
        </w:rPr>
        <w:t xml:space="preserve"> </w:t>
      </w:r>
      <w:r>
        <w:rPr>
          <w:color w:val="231F20"/>
          <w:spacing w:val="-2"/>
          <w:sz w:val="18"/>
        </w:rPr>
        <w:t>available.</w:t>
      </w:r>
    </w:p>
    <w:p w:rsidR="00A07AC0" w:rsidRDefault="00CC054E">
      <w:pPr>
        <w:spacing w:before="53"/>
        <w:ind w:left="24"/>
        <w:rPr>
          <w:sz w:val="18"/>
        </w:rPr>
      </w:pPr>
      <w:r w:rsidRPr="00091831">
        <w:rPr>
          <w:b/>
          <w:color w:val="231F20"/>
          <w:spacing w:val="-2"/>
          <w:sz w:val="18"/>
        </w:rPr>
        <w:t>Source:</w:t>
      </w:r>
      <w:r>
        <w:rPr>
          <w:color w:val="231F20"/>
          <w:spacing w:val="-11"/>
          <w:sz w:val="18"/>
        </w:rPr>
        <w:t xml:space="preserve"> </w:t>
      </w:r>
      <w:r>
        <w:rPr>
          <w:color w:val="231F20"/>
          <w:spacing w:val="-2"/>
          <w:sz w:val="18"/>
        </w:rPr>
        <w:t>Bloomberg</w:t>
      </w:r>
    </w:p>
    <w:p w:rsidR="00A07AC0" w:rsidRDefault="00A07AC0">
      <w:pPr>
        <w:rPr>
          <w:sz w:val="18"/>
        </w:rPr>
        <w:sectPr w:rsidR="00A07AC0">
          <w:type w:val="continuous"/>
          <w:pgSz w:w="12590" w:h="16190"/>
          <w:pgMar w:top="0" w:right="850" w:bottom="1020" w:left="992" w:header="0" w:footer="824" w:gutter="0"/>
          <w:cols w:space="720"/>
        </w:sectPr>
      </w:pPr>
    </w:p>
    <w:p w:rsidR="00A07AC0" w:rsidRDefault="00A07AC0">
      <w:pPr>
        <w:pStyle w:val="BodyText"/>
        <w:spacing w:before="8"/>
        <w:rPr>
          <w:sz w:val="9"/>
        </w:rPr>
      </w:pPr>
    </w:p>
    <w:p w:rsidR="00A07AC0" w:rsidRDefault="00A07AC0">
      <w:pPr>
        <w:pStyle w:val="BodyText"/>
        <w:rPr>
          <w:sz w:val="9"/>
        </w:rPr>
        <w:sectPr w:rsidR="00A07AC0">
          <w:pgSz w:w="12590" w:h="16190"/>
          <w:pgMar w:top="1080" w:right="850" w:bottom="1020" w:left="992" w:header="0" w:footer="824" w:gutter="0"/>
          <w:cols w:space="720"/>
        </w:sectPr>
      </w:pPr>
    </w:p>
    <w:p w:rsidR="00A07AC0" w:rsidRDefault="00CC054E">
      <w:pPr>
        <w:pStyle w:val="BodyText"/>
        <w:spacing w:before="69" w:line="300" w:lineRule="auto"/>
        <w:ind w:left="28"/>
        <w:jc w:val="both"/>
      </w:pPr>
      <w:r>
        <w:rPr>
          <w:color w:val="231F20"/>
        </w:rPr>
        <w:t>year</w:t>
      </w:r>
      <w:r>
        <w:rPr>
          <w:color w:val="231F20"/>
          <w:spacing w:val="-13"/>
        </w:rPr>
        <w:t xml:space="preserve"> </w:t>
      </w:r>
      <w:r>
        <w:rPr>
          <w:color w:val="231F20"/>
        </w:rPr>
        <w:t>Bund</w:t>
      </w:r>
      <w:r>
        <w:rPr>
          <w:color w:val="231F20"/>
          <w:spacing w:val="-13"/>
        </w:rPr>
        <w:t xml:space="preserve"> </w:t>
      </w:r>
      <w:r>
        <w:rPr>
          <w:color w:val="231F20"/>
        </w:rPr>
        <w:t>yields</w:t>
      </w:r>
      <w:r>
        <w:rPr>
          <w:color w:val="231F20"/>
          <w:spacing w:val="-13"/>
        </w:rPr>
        <w:t xml:space="preserve"> </w:t>
      </w:r>
      <w:r>
        <w:rPr>
          <w:color w:val="231F20"/>
        </w:rPr>
        <w:t>rose</w:t>
      </w:r>
      <w:r>
        <w:rPr>
          <w:color w:val="231F20"/>
          <w:spacing w:val="-13"/>
        </w:rPr>
        <w:t xml:space="preserve"> </w:t>
      </w:r>
      <w:r>
        <w:rPr>
          <w:color w:val="231F20"/>
        </w:rPr>
        <w:t>from</w:t>
      </w:r>
      <w:r>
        <w:rPr>
          <w:color w:val="231F20"/>
          <w:spacing w:val="-13"/>
        </w:rPr>
        <w:t xml:space="preserve"> </w:t>
      </w:r>
      <w:r>
        <w:rPr>
          <w:color w:val="231F20"/>
        </w:rPr>
        <w:t>2.7</w:t>
      </w:r>
      <w:r>
        <w:rPr>
          <w:color w:val="231F20"/>
          <w:spacing w:val="-13"/>
        </w:rPr>
        <w:t xml:space="preserve"> </w:t>
      </w:r>
      <w:r>
        <w:rPr>
          <w:color w:val="231F20"/>
        </w:rPr>
        <w:t>per</w:t>
      </w:r>
      <w:r>
        <w:rPr>
          <w:color w:val="231F20"/>
          <w:spacing w:val="-13"/>
        </w:rPr>
        <w:t xml:space="preserve"> </w:t>
      </w:r>
      <w:r>
        <w:rPr>
          <w:color w:val="231F20"/>
        </w:rPr>
        <w:t>cent</w:t>
      </w:r>
      <w:r>
        <w:rPr>
          <w:color w:val="231F20"/>
          <w:spacing w:val="-13"/>
        </w:rPr>
        <w:t xml:space="preserve"> </w:t>
      </w:r>
      <w:r>
        <w:rPr>
          <w:color w:val="231F20"/>
        </w:rPr>
        <w:t>at</w:t>
      </w:r>
      <w:r>
        <w:rPr>
          <w:color w:val="231F20"/>
          <w:spacing w:val="-13"/>
        </w:rPr>
        <w:t xml:space="preserve"> </w:t>
      </w:r>
      <w:r>
        <w:rPr>
          <w:color w:val="231F20"/>
        </w:rPr>
        <w:t>end</w:t>
      </w:r>
      <w:r>
        <w:rPr>
          <w:color w:val="231F20"/>
          <w:spacing w:val="-13"/>
        </w:rPr>
        <w:t xml:space="preserve"> </w:t>
      </w:r>
      <w:r>
        <w:rPr>
          <w:color w:val="231F20"/>
        </w:rPr>
        <w:t xml:space="preserve">March </w:t>
      </w:r>
      <w:r>
        <w:rPr>
          <w:color w:val="231F20"/>
          <w:spacing w:val="-2"/>
        </w:rPr>
        <w:t>2025</w:t>
      </w:r>
      <w:r>
        <w:rPr>
          <w:color w:val="231F20"/>
          <w:spacing w:val="-14"/>
        </w:rPr>
        <w:t xml:space="preserve"> </w:t>
      </w:r>
      <w:r>
        <w:rPr>
          <w:color w:val="231F20"/>
          <w:spacing w:val="-2"/>
        </w:rPr>
        <w:t>to</w:t>
      </w:r>
      <w:r>
        <w:rPr>
          <w:color w:val="231F20"/>
          <w:spacing w:val="-13"/>
        </w:rPr>
        <w:t xml:space="preserve"> </w:t>
      </w:r>
      <w:r>
        <w:rPr>
          <w:color w:val="231F20"/>
          <w:spacing w:val="-2"/>
        </w:rPr>
        <w:t>3.0</w:t>
      </w:r>
      <w:r>
        <w:rPr>
          <w:color w:val="231F20"/>
          <w:spacing w:val="-13"/>
        </w:rPr>
        <w:t xml:space="preserve"> </w:t>
      </w:r>
      <w:r>
        <w:rPr>
          <w:color w:val="231F20"/>
          <w:spacing w:val="-2"/>
        </w:rPr>
        <w:t>per</w:t>
      </w:r>
      <w:r>
        <w:rPr>
          <w:color w:val="231F20"/>
          <w:spacing w:val="-14"/>
        </w:rPr>
        <w:t xml:space="preserve"> </w:t>
      </w:r>
      <w:r>
        <w:rPr>
          <w:color w:val="231F20"/>
          <w:spacing w:val="-2"/>
        </w:rPr>
        <w:t>cent</w:t>
      </w:r>
      <w:r>
        <w:rPr>
          <w:color w:val="231F20"/>
          <w:spacing w:val="-13"/>
        </w:rPr>
        <w:t xml:space="preserve"> </w:t>
      </w:r>
      <w:r>
        <w:rPr>
          <w:color w:val="231F20"/>
          <w:spacing w:val="-2"/>
        </w:rPr>
        <w:t>by</w:t>
      </w:r>
      <w:r>
        <w:rPr>
          <w:color w:val="231F20"/>
          <w:spacing w:val="-13"/>
        </w:rPr>
        <w:t xml:space="preserve"> </w:t>
      </w:r>
      <w:r>
        <w:rPr>
          <w:color w:val="231F20"/>
          <w:spacing w:val="-2"/>
        </w:rPr>
        <w:t>end-March</w:t>
      </w:r>
      <w:r>
        <w:rPr>
          <w:color w:val="231F20"/>
          <w:spacing w:val="-13"/>
        </w:rPr>
        <w:t xml:space="preserve"> </w:t>
      </w:r>
      <w:r>
        <w:rPr>
          <w:color w:val="231F20"/>
          <w:spacing w:val="-2"/>
        </w:rPr>
        <w:t>2026,</w:t>
      </w:r>
      <w:r>
        <w:rPr>
          <w:color w:val="231F20"/>
          <w:spacing w:val="-14"/>
        </w:rPr>
        <w:t xml:space="preserve"> </w:t>
      </w:r>
      <w:r>
        <w:rPr>
          <w:color w:val="231F20"/>
          <w:spacing w:val="-2"/>
        </w:rPr>
        <w:t>as</w:t>
      </w:r>
      <w:r>
        <w:rPr>
          <w:color w:val="231F20"/>
          <w:spacing w:val="-13"/>
        </w:rPr>
        <w:t xml:space="preserve"> </w:t>
      </w:r>
      <w:r>
        <w:rPr>
          <w:color w:val="231F20"/>
          <w:spacing w:val="-2"/>
        </w:rPr>
        <w:t xml:space="preserve">European </w:t>
      </w:r>
      <w:r>
        <w:rPr>
          <w:color w:val="231F20"/>
          <w:spacing w:val="-2"/>
          <w:w w:val="105"/>
        </w:rPr>
        <w:t>energy</w:t>
      </w:r>
      <w:r>
        <w:rPr>
          <w:color w:val="231F20"/>
          <w:spacing w:val="-7"/>
          <w:w w:val="105"/>
        </w:rPr>
        <w:t xml:space="preserve"> </w:t>
      </w:r>
      <w:r>
        <w:rPr>
          <w:color w:val="231F20"/>
          <w:spacing w:val="-2"/>
          <w:w w:val="105"/>
        </w:rPr>
        <w:t>vulnerability</w:t>
      </w:r>
      <w:r>
        <w:rPr>
          <w:color w:val="231F20"/>
          <w:spacing w:val="-7"/>
          <w:w w:val="105"/>
        </w:rPr>
        <w:t xml:space="preserve"> </w:t>
      </w:r>
      <w:r>
        <w:rPr>
          <w:color w:val="231F20"/>
          <w:spacing w:val="-2"/>
          <w:w w:val="105"/>
        </w:rPr>
        <w:t>from</w:t>
      </w:r>
      <w:r>
        <w:rPr>
          <w:color w:val="231F20"/>
          <w:spacing w:val="-7"/>
          <w:w w:val="105"/>
        </w:rPr>
        <w:t xml:space="preserve"> </w:t>
      </w:r>
      <w:r>
        <w:rPr>
          <w:color w:val="231F20"/>
          <w:spacing w:val="-2"/>
          <w:w w:val="105"/>
        </w:rPr>
        <w:t>the</w:t>
      </w:r>
      <w:r>
        <w:rPr>
          <w:color w:val="231F20"/>
          <w:spacing w:val="-7"/>
          <w:w w:val="105"/>
        </w:rPr>
        <w:t xml:space="preserve"> </w:t>
      </w:r>
      <w:r>
        <w:rPr>
          <w:color w:val="231F20"/>
          <w:spacing w:val="-2"/>
          <w:w w:val="105"/>
        </w:rPr>
        <w:t>Gulf</w:t>
      </w:r>
      <w:r>
        <w:rPr>
          <w:color w:val="231F20"/>
          <w:spacing w:val="-7"/>
          <w:w w:val="105"/>
        </w:rPr>
        <w:t xml:space="preserve"> </w:t>
      </w:r>
      <w:r>
        <w:rPr>
          <w:color w:val="231F20"/>
          <w:spacing w:val="-2"/>
          <w:w w:val="105"/>
        </w:rPr>
        <w:t>crisis</w:t>
      </w:r>
      <w:r>
        <w:rPr>
          <w:color w:val="231F20"/>
          <w:spacing w:val="-7"/>
          <w:w w:val="105"/>
        </w:rPr>
        <w:t xml:space="preserve"> </w:t>
      </w:r>
      <w:r>
        <w:rPr>
          <w:color w:val="231F20"/>
          <w:spacing w:val="-2"/>
          <w:w w:val="105"/>
        </w:rPr>
        <w:t xml:space="preserve">re-elevated </w:t>
      </w:r>
      <w:r>
        <w:rPr>
          <w:color w:val="231F20"/>
        </w:rPr>
        <w:t>fiscal</w:t>
      </w:r>
      <w:r>
        <w:rPr>
          <w:color w:val="231F20"/>
          <w:spacing w:val="-5"/>
        </w:rPr>
        <w:t xml:space="preserve"> </w:t>
      </w:r>
      <w:r>
        <w:rPr>
          <w:color w:val="231F20"/>
        </w:rPr>
        <w:t>risk</w:t>
      </w:r>
      <w:r>
        <w:rPr>
          <w:color w:val="231F20"/>
          <w:spacing w:val="-5"/>
        </w:rPr>
        <w:t xml:space="preserve"> </w:t>
      </w:r>
      <w:r>
        <w:rPr>
          <w:color w:val="231F20"/>
        </w:rPr>
        <w:t>premiums</w:t>
      </w:r>
      <w:r>
        <w:rPr>
          <w:color w:val="231F20"/>
          <w:spacing w:val="-5"/>
        </w:rPr>
        <w:t xml:space="preserve"> </w:t>
      </w:r>
      <w:r>
        <w:rPr>
          <w:color w:val="231F20"/>
        </w:rPr>
        <w:t>and</w:t>
      </w:r>
      <w:r>
        <w:rPr>
          <w:color w:val="231F20"/>
          <w:spacing w:val="-5"/>
        </w:rPr>
        <w:t xml:space="preserve"> </w:t>
      </w:r>
      <w:r>
        <w:rPr>
          <w:color w:val="231F20"/>
        </w:rPr>
        <w:t>tempered</w:t>
      </w:r>
      <w:r>
        <w:rPr>
          <w:color w:val="231F20"/>
          <w:spacing w:val="-5"/>
        </w:rPr>
        <w:t xml:space="preserve"> </w:t>
      </w:r>
      <w:r>
        <w:rPr>
          <w:color w:val="231F20"/>
        </w:rPr>
        <w:t>the</w:t>
      </w:r>
      <w:r>
        <w:rPr>
          <w:color w:val="231F20"/>
          <w:spacing w:val="-5"/>
        </w:rPr>
        <w:t xml:space="preserve"> </w:t>
      </w:r>
      <w:r>
        <w:rPr>
          <w:color w:val="231F20"/>
        </w:rPr>
        <w:t>ECB’s</w:t>
      </w:r>
      <w:r>
        <w:rPr>
          <w:color w:val="231F20"/>
          <w:spacing w:val="-5"/>
        </w:rPr>
        <w:t xml:space="preserve"> </w:t>
      </w:r>
      <w:r>
        <w:rPr>
          <w:color w:val="231F20"/>
        </w:rPr>
        <w:t xml:space="preserve">easing </w:t>
      </w:r>
      <w:r>
        <w:rPr>
          <w:color w:val="231F20"/>
          <w:spacing w:val="-2"/>
          <w:w w:val="105"/>
        </w:rPr>
        <w:t>ambitions.</w:t>
      </w:r>
      <w:r>
        <w:rPr>
          <w:color w:val="231F20"/>
          <w:spacing w:val="-12"/>
          <w:w w:val="105"/>
        </w:rPr>
        <w:t xml:space="preserve"> </w:t>
      </w:r>
      <w:r>
        <w:rPr>
          <w:color w:val="231F20"/>
          <w:spacing w:val="-2"/>
          <w:w w:val="105"/>
        </w:rPr>
        <w:t>UK</w:t>
      </w:r>
      <w:r>
        <w:rPr>
          <w:color w:val="231F20"/>
          <w:spacing w:val="-12"/>
          <w:w w:val="105"/>
        </w:rPr>
        <w:t xml:space="preserve"> </w:t>
      </w:r>
      <w:r>
        <w:rPr>
          <w:color w:val="231F20"/>
          <w:spacing w:val="-2"/>
          <w:w w:val="105"/>
        </w:rPr>
        <w:t>Gilts</w:t>
      </w:r>
      <w:r>
        <w:rPr>
          <w:color w:val="231F20"/>
          <w:spacing w:val="-12"/>
          <w:w w:val="105"/>
        </w:rPr>
        <w:t xml:space="preserve"> </w:t>
      </w:r>
      <w:r>
        <w:rPr>
          <w:color w:val="231F20"/>
          <w:spacing w:val="-2"/>
          <w:w w:val="105"/>
        </w:rPr>
        <w:t>also</w:t>
      </w:r>
      <w:r>
        <w:rPr>
          <w:color w:val="231F20"/>
          <w:spacing w:val="-12"/>
          <w:w w:val="105"/>
        </w:rPr>
        <w:t xml:space="preserve"> </w:t>
      </w:r>
      <w:r>
        <w:rPr>
          <w:color w:val="231F20"/>
          <w:spacing w:val="-2"/>
          <w:w w:val="105"/>
        </w:rPr>
        <w:t>moved</w:t>
      </w:r>
      <w:r>
        <w:rPr>
          <w:color w:val="231F20"/>
          <w:spacing w:val="-12"/>
          <w:w w:val="105"/>
        </w:rPr>
        <w:t xml:space="preserve"> </w:t>
      </w:r>
      <w:r>
        <w:rPr>
          <w:color w:val="231F20"/>
          <w:spacing w:val="-2"/>
          <w:w w:val="105"/>
        </w:rPr>
        <w:t>higher,</w:t>
      </w:r>
      <w:r>
        <w:rPr>
          <w:color w:val="231F20"/>
          <w:spacing w:val="-12"/>
          <w:w w:val="105"/>
        </w:rPr>
        <w:t xml:space="preserve"> </w:t>
      </w:r>
      <w:r>
        <w:rPr>
          <w:color w:val="231F20"/>
          <w:spacing w:val="-2"/>
          <w:w w:val="105"/>
        </w:rPr>
        <w:t>with</w:t>
      </w:r>
      <w:r>
        <w:rPr>
          <w:color w:val="231F20"/>
          <w:spacing w:val="-12"/>
          <w:w w:val="105"/>
        </w:rPr>
        <w:t xml:space="preserve"> </w:t>
      </w:r>
      <w:r>
        <w:rPr>
          <w:color w:val="231F20"/>
          <w:spacing w:val="-2"/>
          <w:w w:val="105"/>
        </w:rPr>
        <w:t>the</w:t>
      </w:r>
      <w:r>
        <w:rPr>
          <w:color w:val="231F20"/>
          <w:spacing w:val="-12"/>
          <w:w w:val="105"/>
        </w:rPr>
        <w:t xml:space="preserve"> </w:t>
      </w:r>
      <w:r>
        <w:rPr>
          <w:color w:val="231F20"/>
          <w:spacing w:val="-2"/>
          <w:w w:val="105"/>
        </w:rPr>
        <w:t>10-</w:t>
      </w:r>
      <w:r>
        <w:rPr>
          <w:color w:val="231F20"/>
          <w:w w:val="105"/>
        </w:rPr>
        <w:t xml:space="preserve">year yield rising from 4.7 per cent to 4.9 per cent, </w:t>
      </w:r>
      <w:r>
        <w:rPr>
          <w:color w:val="231F20"/>
        </w:rPr>
        <w:t xml:space="preserve">reflecting persistent domestic inflation concerns and </w:t>
      </w:r>
      <w:r>
        <w:rPr>
          <w:color w:val="231F20"/>
          <w:w w:val="105"/>
        </w:rPr>
        <w:t>fiscal</w:t>
      </w:r>
      <w:r>
        <w:rPr>
          <w:color w:val="231F20"/>
          <w:spacing w:val="-8"/>
          <w:w w:val="105"/>
        </w:rPr>
        <w:t xml:space="preserve"> </w:t>
      </w:r>
      <w:r>
        <w:rPr>
          <w:color w:val="231F20"/>
          <w:w w:val="105"/>
        </w:rPr>
        <w:t>pressures.</w:t>
      </w:r>
      <w:r>
        <w:rPr>
          <w:color w:val="231F20"/>
          <w:spacing w:val="-8"/>
          <w:w w:val="105"/>
        </w:rPr>
        <w:t xml:space="preserve"> </w:t>
      </w:r>
      <w:r>
        <w:rPr>
          <w:color w:val="231F20"/>
          <w:w w:val="105"/>
        </w:rPr>
        <w:t>Japan,</w:t>
      </w:r>
      <w:r>
        <w:rPr>
          <w:color w:val="231F20"/>
          <w:spacing w:val="-8"/>
          <w:w w:val="105"/>
        </w:rPr>
        <w:t xml:space="preserve"> </w:t>
      </w:r>
      <w:r>
        <w:rPr>
          <w:color w:val="231F20"/>
          <w:w w:val="105"/>
        </w:rPr>
        <w:t>which</w:t>
      </w:r>
      <w:r>
        <w:rPr>
          <w:color w:val="231F20"/>
          <w:spacing w:val="-8"/>
          <w:w w:val="105"/>
        </w:rPr>
        <w:t xml:space="preserve"> </w:t>
      </w:r>
      <w:r>
        <w:rPr>
          <w:color w:val="231F20"/>
          <w:w w:val="105"/>
        </w:rPr>
        <w:t>had</w:t>
      </w:r>
      <w:r>
        <w:rPr>
          <w:color w:val="231F20"/>
          <w:spacing w:val="-8"/>
          <w:w w:val="105"/>
        </w:rPr>
        <w:t xml:space="preserve"> </w:t>
      </w:r>
      <w:r>
        <w:rPr>
          <w:color w:val="231F20"/>
          <w:w w:val="105"/>
        </w:rPr>
        <w:t>been</w:t>
      </w:r>
      <w:r>
        <w:rPr>
          <w:color w:val="231F20"/>
          <w:spacing w:val="-8"/>
          <w:w w:val="105"/>
        </w:rPr>
        <w:t xml:space="preserve"> </w:t>
      </w:r>
      <w:r>
        <w:rPr>
          <w:color w:val="231F20"/>
          <w:w w:val="105"/>
        </w:rPr>
        <w:t>gradually exiting its ultra-accommodative monetary policy regime,</w:t>
      </w:r>
      <w:r>
        <w:rPr>
          <w:color w:val="231F20"/>
          <w:spacing w:val="-13"/>
          <w:w w:val="105"/>
        </w:rPr>
        <w:t xml:space="preserve"> </w:t>
      </w:r>
      <w:r>
        <w:rPr>
          <w:color w:val="231F20"/>
          <w:w w:val="105"/>
        </w:rPr>
        <w:t>saw</w:t>
      </w:r>
      <w:r>
        <w:rPr>
          <w:color w:val="231F20"/>
          <w:spacing w:val="-13"/>
          <w:w w:val="105"/>
        </w:rPr>
        <w:t xml:space="preserve"> </w:t>
      </w:r>
      <w:r>
        <w:rPr>
          <w:color w:val="231F20"/>
          <w:w w:val="105"/>
        </w:rPr>
        <w:t>its</w:t>
      </w:r>
      <w:r>
        <w:rPr>
          <w:color w:val="231F20"/>
          <w:spacing w:val="-13"/>
          <w:w w:val="105"/>
        </w:rPr>
        <w:t xml:space="preserve"> </w:t>
      </w:r>
      <w:r>
        <w:rPr>
          <w:color w:val="231F20"/>
          <w:w w:val="105"/>
        </w:rPr>
        <w:t>10-year</w:t>
      </w:r>
      <w:r>
        <w:rPr>
          <w:color w:val="231F20"/>
          <w:spacing w:val="-13"/>
          <w:w w:val="105"/>
        </w:rPr>
        <w:t xml:space="preserve"> </w:t>
      </w:r>
      <w:r>
        <w:rPr>
          <w:color w:val="231F20"/>
          <w:w w:val="105"/>
        </w:rPr>
        <w:t>yield</w:t>
      </w:r>
      <w:r>
        <w:rPr>
          <w:color w:val="231F20"/>
          <w:spacing w:val="-13"/>
          <w:w w:val="105"/>
        </w:rPr>
        <w:t xml:space="preserve"> </w:t>
      </w:r>
      <w:r>
        <w:rPr>
          <w:color w:val="231F20"/>
          <w:w w:val="105"/>
        </w:rPr>
        <w:t>rise</w:t>
      </w:r>
      <w:r>
        <w:rPr>
          <w:color w:val="231F20"/>
          <w:spacing w:val="-13"/>
          <w:w w:val="105"/>
        </w:rPr>
        <w:t xml:space="preserve"> </w:t>
      </w:r>
      <w:r>
        <w:rPr>
          <w:color w:val="231F20"/>
          <w:w w:val="105"/>
        </w:rPr>
        <w:t>from</w:t>
      </w:r>
      <w:r>
        <w:rPr>
          <w:color w:val="231F20"/>
          <w:spacing w:val="-13"/>
          <w:w w:val="105"/>
        </w:rPr>
        <w:t xml:space="preserve"> </w:t>
      </w:r>
      <w:r>
        <w:rPr>
          <w:color w:val="231F20"/>
          <w:w w:val="105"/>
        </w:rPr>
        <w:t>1.5</w:t>
      </w:r>
      <w:r>
        <w:rPr>
          <w:color w:val="231F20"/>
          <w:spacing w:val="-13"/>
          <w:w w:val="105"/>
        </w:rPr>
        <w:t xml:space="preserve"> </w:t>
      </w:r>
      <w:r>
        <w:rPr>
          <w:color w:val="231F20"/>
          <w:w w:val="105"/>
        </w:rPr>
        <w:t>per</w:t>
      </w:r>
      <w:r>
        <w:rPr>
          <w:color w:val="231F20"/>
          <w:spacing w:val="-13"/>
          <w:w w:val="105"/>
        </w:rPr>
        <w:t xml:space="preserve"> </w:t>
      </w:r>
      <w:r>
        <w:rPr>
          <w:color w:val="231F20"/>
          <w:w w:val="105"/>
        </w:rPr>
        <w:t>cent to</w:t>
      </w:r>
      <w:r>
        <w:rPr>
          <w:color w:val="231F20"/>
          <w:spacing w:val="-8"/>
          <w:w w:val="105"/>
        </w:rPr>
        <w:t xml:space="preserve"> </w:t>
      </w:r>
      <w:r>
        <w:rPr>
          <w:color w:val="231F20"/>
          <w:w w:val="105"/>
        </w:rPr>
        <w:t>2.4</w:t>
      </w:r>
      <w:r>
        <w:rPr>
          <w:color w:val="231F20"/>
          <w:spacing w:val="-8"/>
          <w:w w:val="105"/>
        </w:rPr>
        <w:t xml:space="preserve"> </w:t>
      </w:r>
      <w:r>
        <w:rPr>
          <w:color w:val="231F20"/>
          <w:w w:val="105"/>
        </w:rPr>
        <w:t>per</w:t>
      </w:r>
      <w:r>
        <w:rPr>
          <w:color w:val="231F20"/>
          <w:spacing w:val="-8"/>
          <w:w w:val="105"/>
        </w:rPr>
        <w:t xml:space="preserve"> </w:t>
      </w:r>
      <w:r>
        <w:rPr>
          <w:color w:val="231F20"/>
          <w:w w:val="105"/>
        </w:rPr>
        <w:t>cent,</w:t>
      </w:r>
      <w:r>
        <w:rPr>
          <w:color w:val="231F20"/>
          <w:spacing w:val="-8"/>
          <w:w w:val="105"/>
        </w:rPr>
        <w:t xml:space="preserve"> </w:t>
      </w:r>
      <w:r>
        <w:rPr>
          <w:color w:val="231F20"/>
          <w:w w:val="105"/>
        </w:rPr>
        <w:t>as</w:t>
      </w:r>
      <w:r>
        <w:rPr>
          <w:color w:val="231F20"/>
          <w:spacing w:val="-8"/>
          <w:w w:val="105"/>
        </w:rPr>
        <w:t xml:space="preserve"> </w:t>
      </w:r>
      <w:r>
        <w:rPr>
          <w:color w:val="231F20"/>
          <w:w w:val="105"/>
        </w:rPr>
        <w:t>the</w:t>
      </w:r>
      <w:r>
        <w:rPr>
          <w:color w:val="231F20"/>
          <w:spacing w:val="-8"/>
          <w:w w:val="105"/>
        </w:rPr>
        <w:t xml:space="preserve"> </w:t>
      </w:r>
      <w:r>
        <w:rPr>
          <w:color w:val="231F20"/>
          <w:w w:val="105"/>
        </w:rPr>
        <w:t>Bank</w:t>
      </w:r>
      <w:r>
        <w:rPr>
          <w:color w:val="231F20"/>
          <w:spacing w:val="-8"/>
          <w:w w:val="105"/>
        </w:rPr>
        <w:t xml:space="preserve"> </w:t>
      </w:r>
      <w:r>
        <w:rPr>
          <w:color w:val="231F20"/>
          <w:w w:val="105"/>
        </w:rPr>
        <w:t>of</w:t>
      </w:r>
      <w:r>
        <w:rPr>
          <w:color w:val="231F20"/>
          <w:spacing w:val="-8"/>
          <w:w w:val="105"/>
        </w:rPr>
        <w:t xml:space="preserve"> </w:t>
      </w:r>
      <w:r>
        <w:rPr>
          <w:color w:val="231F20"/>
          <w:w w:val="105"/>
        </w:rPr>
        <w:t>Japan</w:t>
      </w:r>
      <w:r>
        <w:rPr>
          <w:color w:val="231F20"/>
          <w:spacing w:val="-8"/>
          <w:w w:val="105"/>
        </w:rPr>
        <w:t xml:space="preserve"> </w:t>
      </w:r>
      <w:r>
        <w:rPr>
          <w:color w:val="231F20"/>
          <w:w w:val="105"/>
        </w:rPr>
        <w:t>continued</w:t>
      </w:r>
      <w:r>
        <w:rPr>
          <w:color w:val="231F20"/>
          <w:spacing w:val="-8"/>
          <w:w w:val="105"/>
        </w:rPr>
        <w:t xml:space="preserve"> </w:t>
      </w:r>
      <w:r>
        <w:rPr>
          <w:color w:val="231F20"/>
          <w:w w:val="105"/>
        </w:rPr>
        <w:t>its normalisation</w:t>
      </w:r>
      <w:r>
        <w:rPr>
          <w:color w:val="231F20"/>
          <w:spacing w:val="-1"/>
          <w:w w:val="105"/>
        </w:rPr>
        <w:t xml:space="preserve"> </w:t>
      </w:r>
      <w:r>
        <w:rPr>
          <w:color w:val="231F20"/>
          <w:w w:val="105"/>
        </w:rPr>
        <w:t>path</w:t>
      </w:r>
      <w:r>
        <w:rPr>
          <w:color w:val="231F20"/>
          <w:spacing w:val="-1"/>
          <w:w w:val="105"/>
        </w:rPr>
        <w:t xml:space="preserve"> </w:t>
      </w:r>
      <w:r>
        <w:rPr>
          <w:color w:val="231F20"/>
          <w:w w:val="105"/>
        </w:rPr>
        <w:t>despite</w:t>
      </w:r>
      <w:r>
        <w:rPr>
          <w:color w:val="231F20"/>
          <w:spacing w:val="-1"/>
          <w:w w:val="105"/>
        </w:rPr>
        <w:t xml:space="preserve"> </w:t>
      </w:r>
      <w:r>
        <w:rPr>
          <w:color w:val="231F20"/>
          <w:w w:val="105"/>
        </w:rPr>
        <w:t>global</w:t>
      </w:r>
      <w:r>
        <w:rPr>
          <w:color w:val="231F20"/>
          <w:spacing w:val="-1"/>
          <w:w w:val="105"/>
        </w:rPr>
        <w:t xml:space="preserve"> </w:t>
      </w:r>
      <w:r>
        <w:rPr>
          <w:color w:val="231F20"/>
          <w:w w:val="105"/>
        </w:rPr>
        <w:t>headwinds.</w:t>
      </w:r>
    </w:p>
    <w:p w:rsidR="00A07AC0" w:rsidRDefault="00CC054E">
      <w:pPr>
        <w:pStyle w:val="BodyText"/>
        <w:spacing w:before="174" w:line="300" w:lineRule="auto"/>
        <w:ind w:left="28" w:right="1"/>
        <w:jc w:val="both"/>
      </w:pPr>
      <w:r>
        <w:rPr>
          <w:color w:val="231F20"/>
        </w:rPr>
        <w:t xml:space="preserve">Among BRICS economies, Brazil’s 10-year yield </w:t>
      </w:r>
      <w:r>
        <w:rPr>
          <w:color w:val="231F20"/>
          <w:spacing w:val="-4"/>
        </w:rPr>
        <w:t>declined</w:t>
      </w:r>
      <w:r>
        <w:rPr>
          <w:color w:val="231F20"/>
          <w:spacing w:val="-8"/>
        </w:rPr>
        <w:t xml:space="preserve"> </w:t>
      </w:r>
      <w:r>
        <w:rPr>
          <w:color w:val="231F20"/>
          <w:spacing w:val="-4"/>
        </w:rPr>
        <w:t>from</w:t>
      </w:r>
      <w:r>
        <w:rPr>
          <w:color w:val="231F20"/>
          <w:spacing w:val="-8"/>
        </w:rPr>
        <w:t xml:space="preserve"> </w:t>
      </w:r>
      <w:r>
        <w:rPr>
          <w:color w:val="231F20"/>
          <w:spacing w:val="-4"/>
        </w:rPr>
        <w:t>15.1</w:t>
      </w:r>
      <w:r>
        <w:rPr>
          <w:color w:val="231F20"/>
          <w:spacing w:val="-7"/>
        </w:rPr>
        <w:t xml:space="preserve"> </w:t>
      </w:r>
      <w:r>
        <w:rPr>
          <w:color w:val="231F20"/>
          <w:spacing w:val="-4"/>
        </w:rPr>
        <w:t>per</w:t>
      </w:r>
      <w:r>
        <w:rPr>
          <w:color w:val="231F20"/>
          <w:spacing w:val="-8"/>
        </w:rPr>
        <w:t xml:space="preserve"> </w:t>
      </w:r>
      <w:r>
        <w:rPr>
          <w:color w:val="231F20"/>
          <w:spacing w:val="-4"/>
        </w:rPr>
        <w:t>cent</w:t>
      </w:r>
      <w:r>
        <w:rPr>
          <w:color w:val="231F20"/>
          <w:spacing w:val="-8"/>
        </w:rPr>
        <w:t xml:space="preserve"> </w:t>
      </w:r>
      <w:r>
        <w:rPr>
          <w:color w:val="231F20"/>
          <w:spacing w:val="-4"/>
        </w:rPr>
        <w:t>at</w:t>
      </w:r>
      <w:r>
        <w:rPr>
          <w:color w:val="231F20"/>
          <w:spacing w:val="-8"/>
        </w:rPr>
        <w:t xml:space="preserve"> </w:t>
      </w:r>
      <w:r>
        <w:rPr>
          <w:color w:val="231F20"/>
          <w:spacing w:val="-4"/>
        </w:rPr>
        <w:t>end-March</w:t>
      </w:r>
      <w:r>
        <w:rPr>
          <w:color w:val="231F20"/>
          <w:spacing w:val="-7"/>
        </w:rPr>
        <w:t xml:space="preserve"> </w:t>
      </w:r>
      <w:r>
        <w:rPr>
          <w:color w:val="231F20"/>
          <w:spacing w:val="-4"/>
        </w:rPr>
        <w:t>2025</w:t>
      </w:r>
      <w:r>
        <w:rPr>
          <w:color w:val="231F20"/>
          <w:spacing w:val="-8"/>
        </w:rPr>
        <w:t xml:space="preserve"> </w:t>
      </w:r>
      <w:r>
        <w:rPr>
          <w:color w:val="231F20"/>
          <w:spacing w:val="-4"/>
        </w:rPr>
        <w:t>to</w:t>
      </w:r>
      <w:r>
        <w:rPr>
          <w:color w:val="231F20"/>
          <w:spacing w:val="-8"/>
        </w:rPr>
        <w:t xml:space="preserve"> </w:t>
      </w:r>
      <w:r>
        <w:rPr>
          <w:color w:val="231F20"/>
          <w:spacing w:val="-4"/>
        </w:rPr>
        <w:t xml:space="preserve">14.0 </w:t>
      </w:r>
      <w:r>
        <w:rPr>
          <w:color w:val="231F20"/>
        </w:rPr>
        <w:t xml:space="preserve">per cent by end-March 2026, with the compression reflecting improved fiscal credibility and commodity windfall revenues. China’s 10-year yield remained effectively flat at 1.8 per cent at both ends of the year, constrained at low levels by deflationary pressures and policy support measures. South Africa’s benchmark yield declined notably from 10.6 per cent to 9.3 per cent, supported by improved fiscal management and resilient commodity export </w:t>
      </w:r>
      <w:r>
        <w:rPr>
          <w:color w:val="231F20"/>
          <w:spacing w:val="-2"/>
        </w:rPr>
        <w:t>revenues.</w:t>
      </w:r>
    </w:p>
    <w:p w:rsidR="00A07AC0" w:rsidRDefault="00CC054E">
      <w:pPr>
        <w:pStyle w:val="BodyText"/>
        <w:spacing w:before="154" w:line="300" w:lineRule="auto"/>
        <w:ind w:left="28" w:right="1"/>
        <w:jc w:val="both"/>
      </w:pPr>
      <w:r>
        <w:rPr>
          <w:color w:val="231F20"/>
        </w:rPr>
        <w:t>India’s 10-year G</w:t>
      </w:r>
      <w:r>
        <w:rPr>
          <w:color w:val="231F20"/>
          <w:position w:val="2"/>
        </w:rPr>
        <w:t>-</w:t>
      </w:r>
      <w:r>
        <w:rPr>
          <w:color w:val="231F20"/>
        </w:rPr>
        <w:t xml:space="preserve">Sec yield followed a noteworthy trajectory over the year, as depicted in </w:t>
      </w:r>
      <w:r w:rsidRPr="00E7606B">
        <w:rPr>
          <w:b/>
          <w:color w:val="231F20"/>
        </w:rPr>
        <w:t>Chart 2.7</w:t>
      </w:r>
      <w:r>
        <w:rPr>
          <w:color w:val="231F20"/>
        </w:rPr>
        <w:t>. Underpinned</w:t>
      </w:r>
      <w:r>
        <w:rPr>
          <w:color w:val="231F20"/>
          <w:spacing w:val="-14"/>
        </w:rPr>
        <w:t xml:space="preserve"> </w:t>
      </w:r>
      <w:r>
        <w:rPr>
          <w:color w:val="231F20"/>
        </w:rPr>
        <w:t>by</w:t>
      </w:r>
      <w:r>
        <w:rPr>
          <w:color w:val="231F20"/>
          <w:spacing w:val="-14"/>
        </w:rPr>
        <w:t xml:space="preserve"> </w:t>
      </w:r>
      <w:r>
        <w:rPr>
          <w:color w:val="231F20"/>
        </w:rPr>
        <w:t>the</w:t>
      </w:r>
      <w:r>
        <w:rPr>
          <w:color w:val="231F20"/>
          <w:spacing w:val="-14"/>
        </w:rPr>
        <w:t xml:space="preserve"> </w:t>
      </w:r>
      <w:r>
        <w:rPr>
          <w:color w:val="231F20"/>
        </w:rPr>
        <w:t>RBI’s</w:t>
      </w:r>
      <w:r>
        <w:rPr>
          <w:color w:val="231F20"/>
          <w:spacing w:val="-14"/>
        </w:rPr>
        <w:t xml:space="preserve"> </w:t>
      </w:r>
      <w:r>
        <w:rPr>
          <w:color w:val="231F20"/>
        </w:rPr>
        <w:t>cumulative</w:t>
      </w:r>
      <w:r>
        <w:rPr>
          <w:color w:val="231F20"/>
          <w:spacing w:val="-14"/>
        </w:rPr>
        <w:t xml:space="preserve"> </w:t>
      </w:r>
      <w:r>
        <w:rPr>
          <w:color w:val="231F20"/>
        </w:rPr>
        <w:t>100</w:t>
      </w:r>
      <w:r>
        <w:rPr>
          <w:color w:val="231F20"/>
          <w:spacing w:val="-14"/>
        </w:rPr>
        <w:t xml:space="preserve"> </w:t>
      </w:r>
      <w:r>
        <w:rPr>
          <w:color w:val="231F20"/>
        </w:rPr>
        <w:t>basis</w:t>
      </w:r>
      <w:r>
        <w:rPr>
          <w:color w:val="231F20"/>
          <w:spacing w:val="-14"/>
        </w:rPr>
        <w:t xml:space="preserve"> </w:t>
      </w:r>
      <w:r>
        <w:rPr>
          <w:color w:val="231F20"/>
        </w:rPr>
        <w:t>point rate cut and a materially benign domestic inflation environment,</w:t>
      </w:r>
      <w:r>
        <w:rPr>
          <w:color w:val="231F20"/>
          <w:spacing w:val="25"/>
        </w:rPr>
        <w:t xml:space="preserve"> </w:t>
      </w:r>
      <w:r>
        <w:rPr>
          <w:color w:val="231F20"/>
        </w:rPr>
        <w:t>the</w:t>
      </w:r>
      <w:r>
        <w:rPr>
          <w:color w:val="231F20"/>
          <w:spacing w:val="25"/>
        </w:rPr>
        <w:t xml:space="preserve"> </w:t>
      </w:r>
      <w:r>
        <w:rPr>
          <w:color w:val="231F20"/>
        </w:rPr>
        <w:t>yield</w:t>
      </w:r>
      <w:r>
        <w:rPr>
          <w:color w:val="231F20"/>
          <w:spacing w:val="25"/>
        </w:rPr>
        <w:t xml:space="preserve"> </w:t>
      </w:r>
      <w:r>
        <w:rPr>
          <w:color w:val="231F20"/>
        </w:rPr>
        <w:t>eased</w:t>
      </w:r>
      <w:r>
        <w:rPr>
          <w:color w:val="231F20"/>
          <w:spacing w:val="25"/>
        </w:rPr>
        <w:t xml:space="preserve"> </w:t>
      </w:r>
      <w:r>
        <w:rPr>
          <w:color w:val="231F20"/>
        </w:rPr>
        <w:t>steadily</w:t>
      </w:r>
      <w:r>
        <w:rPr>
          <w:color w:val="231F20"/>
          <w:spacing w:val="25"/>
        </w:rPr>
        <w:t xml:space="preserve"> </w:t>
      </w:r>
      <w:r>
        <w:rPr>
          <w:color w:val="231F20"/>
        </w:rPr>
        <w:t>from</w:t>
      </w:r>
      <w:r>
        <w:rPr>
          <w:color w:val="231F20"/>
          <w:spacing w:val="25"/>
        </w:rPr>
        <w:t xml:space="preserve"> </w:t>
      </w:r>
      <w:r>
        <w:rPr>
          <w:color w:val="231F20"/>
        </w:rPr>
        <w:t>6.6</w:t>
      </w:r>
      <w:r>
        <w:rPr>
          <w:color w:val="231F20"/>
          <w:spacing w:val="25"/>
        </w:rPr>
        <w:t xml:space="preserve"> </w:t>
      </w:r>
      <w:r>
        <w:rPr>
          <w:color w:val="231F20"/>
          <w:spacing w:val="-5"/>
        </w:rPr>
        <w:t>per</w:t>
      </w:r>
    </w:p>
    <w:p w:rsidR="00A07AC0" w:rsidRDefault="00CC054E">
      <w:pPr>
        <w:spacing w:before="198" w:line="278" w:lineRule="auto"/>
        <w:ind w:left="2076" w:right="244" w:hanging="1600"/>
        <w:rPr>
          <w:sz w:val="18"/>
        </w:rPr>
      </w:pPr>
      <w:r w:rsidRPr="00E7606B">
        <w:rPr>
          <w:b/>
          <w:noProof/>
          <w:sz w:val="18"/>
          <w:lang w:val="en-IN" w:eastAsia="en-IN"/>
        </w:rPr>
        <mc:AlternateContent>
          <mc:Choice Requires="wpg">
            <w:drawing>
              <wp:anchor distT="0" distB="0" distL="0" distR="0" simplePos="0" relativeHeight="251696640" behindDoc="0" locked="0" layoutInCell="1" allowOverlap="1">
                <wp:simplePos x="0" y="0"/>
                <wp:positionH relativeFrom="page">
                  <wp:posOffset>641654</wp:posOffset>
                </wp:positionH>
                <wp:positionV relativeFrom="paragraph">
                  <wp:posOffset>427978</wp:posOffset>
                </wp:positionV>
                <wp:extent cx="3253104" cy="2172970"/>
                <wp:effectExtent l="0" t="0" r="0" b="0"/>
                <wp:wrapNone/>
                <wp:docPr id="358" name="Group 3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253104" cy="2172970"/>
                          <a:chOff x="0" y="0"/>
                          <a:chExt cx="3253104" cy="2172970"/>
                        </a:xfrm>
                      </wpg:grpSpPr>
                      <wps:wsp>
                        <wps:cNvPr id="359" name="Graphic 359"/>
                        <wps:cNvSpPr/>
                        <wps:spPr>
                          <a:xfrm>
                            <a:off x="6350" y="6350"/>
                            <a:ext cx="3240405" cy="2160270"/>
                          </a:xfrm>
                          <a:custGeom>
                            <a:avLst/>
                            <a:gdLst/>
                            <a:ahLst/>
                            <a:cxnLst/>
                            <a:rect l="l" t="t" r="r" b="b"/>
                            <a:pathLst>
                              <a:path w="3240405" h="2160270">
                                <a:moveTo>
                                  <a:pt x="3239998" y="2160003"/>
                                </a:moveTo>
                                <a:lnTo>
                                  <a:pt x="0" y="2160003"/>
                                </a:lnTo>
                                <a:lnTo>
                                  <a:pt x="0" y="0"/>
                                </a:lnTo>
                                <a:lnTo>
                                  <a:pt x="3239998" y="0"/>
                                </a:lnTo>
                                <a:lnTo>
                                  <a:pt x="3239998" y="2160003"/>
                                </a:lnTo>
                                <a:close/>
                              </a:path>
                            </a:pathLst>
                          </a:custGeom>
                          <a:ln w="12700">
                            <a:solidFill>
                              <a:srgbClr val="231F20"/>
                            </a:solidFill>
                            <a:prstDash val="solid"/>
                          </a:ln>
                        </wps:spPr>
                        <wps:bodyPr wrap="square" lIns="0" tIns="0" rIns="0" bIns="0" rtlCol="0">
                          <a:prstTxWarp prst="textNoShape">
                            <a:avLst/>
                          </a:prstTxWarp>
                          <a:noAutofit/>
                        </wps:bodyPr>
                      </wps:wsp>
                      <wps:wsp>
                        <wps:cNvPr id="360" name="Graphic 360"/>
                        <wps:cNvSpPr/>
                        <wps:spPr>
                          <a:xfrm>
                            <a:off x="213697" y="146444"/>
                            <a:ext cx="2809875" cy="1435735"/>
                          </a:xfrm>
                          <a:custGeom>
                            <a:avLst/>
                            <a:gdLst/>
                            <a:ahLst/>
                            <a:cxnLst/>
                            <a:rect l="l" t="t" r="r" b="b"/>
                            <a:pathLst>
                              <a:path w="2809875" h="1435735">
                                <a:moveTo>
                                  <a:pt x="2780931" y="1406690"/>
                                </a:moveTo>
                                <a:lnTo>
                                  <a:pt x="2780931" y="0"/>
                                </a:lnTo>
                              </a:path>
                              <a:path w="2809875" h="1435735">
                                <a:moveTo>
                                  <a:pt x="2780931" y="0"/>
                                </a:moveTo>
                                <a:lnTo>
                                  <a:pt x="2809735" y="0"/>
                                </a:lnTo>
                              </a:path>
                              <a:path w="2809875" h="1435735">
                                <a:moveTo>
                                  <a:pt x="2780931" y="351904"/>
                                </a:moveTo>
                                <a:lnTo>
                                  <a:pt x="2809735" y="351904"/>
                                </a:lnTo>
                              </a:path>
                              <a:path w="2809875" h="1435735">
                                <a:moveTo>
                                  <a:pt x="2780931" y="703808"/>
                                </a:moveTo>
                                <a:lnTo>
                                  <a:pt x="2809735" y="703808"/>
                                </a:lnTo>
                              </a:path>
                              <a:path w="2809875" h="1435735">
                                <a:moveTo>
                                  <a:pt x="2780931" y="1055700"/>
                                </a:moveTo>
                                <a:lnTo>
                                  <a:pt x="2809735" y="1055700"/>
                                </a:lnTo>
                              </a:path>
                              <a:path w="2809875" h="1435735">
                                <a:moveTo>
                                  <a:pt x="2780931" y="1406690"/>
                                </a:moveTo>
                                <a:lnTo>
                                  <a:pt x="2809735" y="1406690"/>
                                </a:lnTo>
                              </a:path>
                              <a:path w="2809875" h="1435735">
                                <a:moveTo>
                                  <a:pt x="28816" y="1406690"/>
                                </a:moveTo>
                                <a:lnTo>
                                  <a:pt x="2780931" y="1406690"/>
                                </a:lnTo>
                              </a:path>
                              <a:path w="2809875" h="1435735">
                                <a:moveTo>
                                  <a:pt x="2670797" y="1406690"/>
                                </a:moveTo>
                                <a:lnTo>
                                  <a:pt x="2670797" y="1435481"/>
                                </a:lnTo>
                              </a:path>
                              <a:path w="2809875" h="1435735">
                                <a:moveTo>
                                  <a:pt x="2565374" y="1406690"/>
                                </a:moveTo>
                                <a:lnTo>
                                  <a:pt x="2565374" y="1435481"/>
                                </a:lnTo>
                              </a:path>
                              <a:path w="2809875" h="1435735">
                                <a:moveTo>
                                  <a:pt x="2331008" y="1406690"/>
                                </a:moveTo>
                                <a:lnTo>
                                  <a:pt x="2331008" y="1435481"/>
                                </a:lnTo>
                              </a:path>
                              <a:path w="2809875" h="1435735">
                                <a:moveTo>
                                  <a:pt x="2100414" y="1406690"/>
                                </a:moveTo>
                                <a:lnTo>
                                  <a:pt x="2100414" y="1435481"/>
                                </a:lnTo>
                              </a:path>
                              <a:path w="2809875" h="1435735">
                                <a:moveTo>
                                  <a:pt x="1869821" y="1406690"/>
                                </a:moveTo>
                                <a:lnTo>
                                  <a:pt x="1869821" y="1435481"/>
                                </a:lnTo>
                              </a:path>
                              <a:path w="2809875" h="1435735">
                                <a:moveTo>
                                  <a:pt x="1639214" y="1406690"/>
                                </a:moveTo>
                                <a:lnTo>
                                  <a:pt x="1639214" y="1435481"/>
                                </a:lnTo>
                              </a:path>
                              <a:path w="2809875" h="1435735">
                                <a:moveTo>
                                  <a:pt x="1408620" y="1406690"/>
                                </a:moveTo>
                                <a:lnTo>
                                  <a:pt x="1408620" y="1435481"/>
                                </a:lnTo>
                              </a:path>
                              <a:path w="2809875" h="1435735">
                                <a:moveTo>
                                  <a:pt x="1185557" y="1406690"/>
                                </a:moveTo>
                                <a:lnTo>
                                  <a:pt x="1185557" y="1435481"/>
                                </a:lnTo>
                              </a:path>
                              <a:path w="2809875" h="1435735">
                                <a:moveTo>
                                  <a:pt x="951191" y="1406690"/>
                                </a:moveTo>
                                <a:lnTo>
                                  <a:pt x="951191" y="1435481"/>
                                </a:lnTo>
                              </a:path>
                              <a:path w="2809875" h="1435735">
                                <a:moveTo>
                                  <a:pt x="720598" y="1406690"/>
                                </a:moveTo>
                                <a:lnTo>
                                  <a:pt x="720598" y="1435481"/>
                                </a:lnTo>
                              </a:path>
                              <a:path w="2809875" h="1435735">
                                <a:moveTo>
                                  <a:pt x="489991" y="1406690"/>
                                </a:moveTo>
                                <a:lnTo>
                                  <a:pt x="489991" y="1435481"/>
                                </a:lnTo>
                              </a:path>
                              <a:path w="2809875" h="1435735">
                                <a:moveTo>
                                  <a:pt x="259397" y="1406690"/>
                                </a:moveTo>
                                <a:lnTo>
                                  <a:pt x="259397" y="1435481"/>
                                </a:lnTo>
                              </a:path>
                              <a:path w="2809875" h="1435735">
                                <a:moveTo>
                                  <a:pt x="28803" y="1406690"/>
                                </a:moveTo>
                                <a:lnTo>
                                  <a:pt x="28803" y="1435481"/>
                                </a:lnTo>
                              </a:path>
                              <a:path w="2809875" h="1435735">
                                <a:moveTo>
                                  <a:pt x="28816" y="1406690"/>
                                </a:moveTo>
                                <a:lnTo>
                                  <a:pt x="28816" y="0"/>
                                </a:lnTo>
                              </a:path>
                              <a:path w="2809875" h="1435735">
                                <a:moveTo>
                                  <a:pt x="0" y="0"/>
                                </a:moveTo>
                                <a:lnTo>
                                  <a:pt x="28803" y="0"/>
                                </a:lnTo>
                              </a:path>
                              <a:path w="2809875" h="1435735">
                                <a:moveTo>
                                  <a:pt x="0" y="351904"/>
                                </a:moveTo>
                                <a:lnTo>
                                  <a:pt x="28803" y="351904"/>
                                </a:lnTo>
                              </a:path>
                              <a:path w="2809875" h="1435735">
                                <a:moveTo>
                                  <a:pt x="0" y="703808"/>
                                </a:moveTo>
                                <a:lnTo>
                                  <a:pt x="28803" y="703808"/>
                                </a:lnTo>
                              </a:path>
                              <a:path w="2809875" h="1435735">
                                <a:moveTo>
                                  <a:pt x="0" y="1055700"/>
                                </a:moveTo>
                                <a:lnTo>
                                  <a:pt x="28803" y="1055700"/>
                                </a:lnTo>
                              </a:path>
                              <a:path w="2809875" h="1435735">
                                <a:moveTo>
                                  <a:pt x="0" y="1406690"/>
                                </a:moveTo>
                                <a:lnTo>
                                  <a:pt x="28803" y="1406690"/>
                                </a:lnTo>
                              </a:path>
                            </a:pathLst>
                          </a:custGeom>
                          <a:ln w="6350">
                            <a:solidFill>
                              <a:srgbClr val="231F20"/>
                            </a:solidFill>
                            <a:prstDash val="solid"/>
                          </a:ln>
                        </wps:spPr>
                        <wps:bodyPr wrap="square" lIns="0" tIns="0" rIns="0" bIns="0" rtlCol="0">
                          <a:prstTxWarp prst="textNoShape">
                            <a:avLst/>
                          </a:prstTxWarp>
                          <a:noAutofit/>
                        </wps:bodyPr>
                      </wps:wsp>
                      <wps:wsp>
                        <wps:cNvPr id="361" name="Graphic 361"/>
                        <wps:cNvSpPr/>
                        <wps:spPr>
                          <a:xfrm>
                            <a:off x="243926" y="293002"/>
                            <a:ext cx="2748915" cy="826135"/>
                          </a:xfrm>
                          <a:custGeom>
                            <a:avLst/>
                            <a:gdLst/>
                            <a:ahLst/>
                            <a:cxnLst/>
                            <a:rect l="l" t="t" r="r" b="b"/>
                            <a:pathLst>
                              <a:path w="2748915" h="826135">
                                <a:moveTo>
                                  <a:pt x="0" y="311467"/>
                                </a:moveTo>
                                <a:lnTo>
                                  <a:pt x="3771" y="312381"/>
                                </a:lnTo>
                                <a:lnTo>
                                  <a:pt x="7531" y="339039"/>
                                </a:lnTo>
                                <a:lnTo>
                                  <a:pt x="11290" y="274713"/>
                                </a:lnTo>
                                <a:lnTo>
                                  <a:pt x="22593" y="261848"/>
                                </a:lnTo>
                                <a:lnTo>
                                  <a:pt x="30124" y="174574"/>
                                </a:lnTo>
                                <a:lnTo>
                                  <a:pt x="37655" y="190182"/>
                                </a:lnTo>
                                <a:lnTo>
                                  <a:pt x="48945" y="134137"/>
                                </a:lnTo>
                                <a:lnTo>
                                  <a:pt x="52705" y="87287"/>
                                </a:lnTo>
                                <a:lnTo>
                                  <a:pt x="60236" y="112090"/>
                                </a:lnTo>
                                <a:lnTo>
                                  <a:pt x="64008" y="120357"/>
                                </a:lnTo>
                                <a:lnTo>
                                  <a:pt x="76238" y="128625"/>
                                </a:lnTo>
                                <a:lnTo>
                                  <a:pt x="79997" y="135051"/>
                                </a:lnTo>
                                <a:lnTo>
                                  <a:pt x="83769" y="105663"/>
                                </a:lnTo>
                                <a:lnTo>
                                  <a:pt x="87528" y="61556"/>
                                </a:lnTo>
                                <a:lnTo>
                                  <a:pt x="91300" y="90957"/>
                                </a:lnTo>
                                <a:lnTo>
                                  <a:pt x="102590" y="125869"/>
                                </a:lnTo>
                                <a:lnTo>
                                  <a:pt x="106362" y="79006"/>
                                </a:lnTo>
                                <a:lnTo>
                                  <a:pt x="113880" y="147916"/>
                                </a:lnTo>
                                <a:lnTo>
                                  <a:pt x="117652" y="200291"/>
                                </a:lnTo>
                                <a:lnTo>
                                  <a:pt x="128943" y="214071"/>
                                </a:lnTo>
                                <a:lnTo>
                                  <a:pt x="132715" y="235203"/>
                                </a:lnTo>
                                <a:lnTo>
                                  <a:pt x="136474" y="209486"/>
                                </a:lnTo>
                                <a:lnTo>
                                  <a:pt x="140246" y="237959"/>
                                </a:lnTo>
                                <a:lnTo>
                                  <a:pt x="144005" y="207644"/>
                                </a:lnTo>
                                <a:lnTo>
                                  <a:pt x="155295" y="214998"/>
                                </a:lnTo>
                                <a:lnTo>
                                  <a:pt x="159067" y="248069"/>
                                </a:lnTo>
                                <a:lnTo>
                                  <a:pt x="162826" y="317906"/>
                                </a:lnTo>
                                <a:lnTo>
                                  <a:pt x="166598" y="293090"/>
                                </a:lnTo>
                                <a:lnTo>
                                  <a:pt x="170357" y="261848"/>
                                </a:lnTo>
                                <a:lnTo>
                                  <a:pt x="185420" y="267360"/>
                                </a:lnTo>
                                <a:lnTo>
                                  <a:pt x="189179" y="260019"/>
                                </a:lnTo>
                                <a:lnTo>
                                  <a:pt x="196710" y="229692"/>
                                </a:lnTo>
                                <a:lnTo>
                                  <a:pt x="208013" y="229692"/>
                                </a:lnTo>
                                <a:lnTo>
                                  <a:pt x="211772" y="169976"/>
                                </a:lnTo>
                                <a:lnTo>
                                  <a:pt x="215531" y="126796"/>
                                </a:lnTo>
                                <a:lnTo>
                                  <a:pt x="219303" y="172732"/>
                                </a:lnTo>
                                <a:lnTo>
                                  <a:pt x="223062" y="206730"/>
                                </a:lnTo>
                                <a:lnTo>
                                  <a:pt x="234365" y="283908"/>
                                </a:lnTo>
                                <a:lnTo>
                                  <a:pt x="238125" y="328002"/>
                                </a:lnTo>
                                <a:lnTo>
                                  <a:pt x="241896" y="362915"/>
                                </a:lnTo>
                                <a:lnTo>
                                  <a:pt x="245656" y="355574"/>
                                </a:lnTo>
                                <a:lnTo>
                                  <a:pt x="249428" y="251752"/>
                                </a:lnTo>
                                <a:lnTo>
                                  <a:pt x="260718" y="228777"/>
                                </a:lnTo>
                                <a:lnTo>
                                  <a:pt x="264477" y="272872"/>
                                </a:lnTo>
                                <a:lnTo>
                                  <a:pt x="268249" y="334441"/>
                                </a:lnTo>
                                <a:lnTo>
                                  <a:pt x="272008" y="384975"/>
                                </a:lnTo>
                                <a:lnTo>
                                  <a:pt x="275780" y="401510"/>
                                </a:lnTo>
                                <a:lnTo>
                                  <a:pt x="290842" y="400596"/>
                                </a:lnTo>
                                <a:lnTo>
                                  <a:pt x="294601" y="400596"/>
                                </a:lnTo>
                                <a:lnTo>
                                  <a:pt x="298361" y="374865"/>
                                </a:lnTo>
                                <a:lnTo>
                                  <a:pt x="303072" y="377621"/>
                                </a:lnTo>
                                <a:lnTo>
                                  <a:pt x="314363" y="394157"/>
                                </a:lnTo>
                                <a:lnTo>
                                  <a:pt x="318135" y="383133"/>
                                </a:lnTo>
                                <a:lnTo>
                                  <a:pt x="321894" y="325246"/>
                                </a:lnTo>
                                <a:lnTo>
                                  <a:pt x="325666" y="355574"/>
                                </a:lnTo>
                                <a:lnTo>
                                  <a:pt x="329425" y="278396"/>
                                </a:lnTo>
                                <a:lnTo>
                                  <a:pt x="340715" y="232448"/>
                                </a:lnTo>
                                <a:lnTo>
                                  <a:pt x="344487" y="253580"/>
                                </a:lnTo>
                                <a:lnTo>
                                  <a:pt x="348246" y="305041"/>
                                </a:lnTo>
                                <a:lnTo>
                                  <a:pt x="352018" y="305041"/>
                                </a:lnTo>
                                <a:lnTo>
                                  <a:pt x="355777" y="361086"/>
                                </a:lnTo>
                                <a:lnTo>
                                  <a:pt x="367080" y="361086"/>
                                </a:lnTo>
                                <a:lnTo>
                                  <a:pt x="370840" y="349135"/>
                                </a:lnTo>
                                <a:lnTo>
                                  <a:pt x="374599" y="357403"/>
                                </a:lnTo>
                                <a:lnTo>
                                  <a:pt x="378371" y="408863"/>
                                </a:lnTo>
                                <a:lnTo>
                                  <a:pt x="382130" y="428155"/>
                                </a:lnTo>
                                <a:lnTo>
                                  <a:pt x="393433" y="395998"/>
                                </a:lnTo>
                                <a:lnTo>
                                  <a:pt x="397192" y="446531"/>
                                </a:lnTo>
                                <a:lnTo>
                                  <a:pt x="404723" y="415289"/>
                                </a:lnTo>
                                <a:lnTo>
                                  <a:pt x="408482" y="388645"/>
                                </a:lnTo>
                                <a:lnTo>
                                  <a:pt x="419785" y="379463"/>
                                </a:lnTo>
                                <a:lnTo>
                                  <a:pt x="423545" y="380377"/>
                                </a:lnTo>
                                <a:lnTo>
                                  <a:pt x="427316" y="357403"/>
                                </a:lnTo>
                                <a:lnTo>
                                  <a:pt x="431076" y="387730"/>
                                </a:lnTo>
                                <a:lnTo>
                                  <a:pt x="434848" y="420801"/>
                                </a:lnTo>
                                <a:lnTo>
                                  <a:pt x="446138" y="434593"/>
                                </a:lnTo>
                                <a:lnTo>
                                  <a:pt x="449897" y="459397"/>
                                </a:lnTo>
                                <a:lnTo>
                                  <a:pt x="453669" y="536574"/>
                                </a:lnTo>
                                <a:lnTo>
                                  <a:pt x="457428" y="574243"/>
                                </a:lnTo>
                                <a:lnTo>
                                  <a:pt x="461200" y="704710"/>
                                </a:lnTo>
                                <a:lnTo>
                                  <a:pt x="472490" y="705637"/>
                                </a:lnTo>
                                <a:lnTo>
                                  <a:pt x="476250" y="633044"/>
                                </a:lnTo>
                                <a:lnTo>
                                  <a:pt x="480021" y="597217"/>
                                </a:lnTo>
                                <a:lnTo>
                                  <a:pt x="483781" y="565975"/>
                                </a:lnTo>
                                <a:lnTo>
                                  <a:pt x="487553" y="599058"/>
                                </a:lnTo>
                                <a:lnTo>
                                  <a:pt x="498843" y="624776"/>
                                </a:lnTo>
                                <a:lnTo>
                                  <a:pt x="502615" y="667969"/>
                                </a:lnTo>
                                <a:lnTo>
                                  <a:pt x="506374" y="672553"/>
                                </a:lnTo>
                                <a:lnTo>
                                  <a:pt x="513905" y="639483"/>
                                </a:lnTo>
                                <a:lnTo>
                                  <a:pt x="525195" y="647750"/>
                                </a:lnTo>
                                <a:lnTo>
                                  <a:pt x="529907" y="692772"/>
                                </a:lnTo>
                                <a:lnTo>
                                  <a:pt x="533666" y="697369"/>
                                </a:lnTo>
                                <a:lnTo>
                                  <a:pt x="537438" y="661530"/>
                                </a:lnTo>
                                <a:lnTo>
                                  <a:pt x="541197" y="698284"/>
                                </a:lnTo>
                                <a:lnTo>
                                  <a:pt x="552488" y="686333"/>
                                </a:lnTo>
                                <a:lnTo>
                                  <a:pt x="556260" y="682663"/>
                                </a:lnTo>
                                <a:lnTo>
                                  <a:pt x="560019" y="673480"/>
                                </a:lnTo>
                                <a:lnTo>
                                  <a:pt x="563791" y="654176"/>
                                </a:lnTo>
                                <a:lnTo>
                                  <a:pt x="567550" y="624776"/>
                                </a:lnTo>
                                <a:lnTo>
                                  <a:pt x="578853" y="624776"/>
                                </a:lnTo>
                                <a:lnTo>
                                  <a:pt x="582612" y="676236"/>
                                </a:lnTo>
                                <a:lnTo>
                                  <a:pt x="586371" y="729526"/>
                                </a:lnTo>
                                <a:lnTo>
                                  <a:pt x="590143" y="748817"/>
                                </a:lnTo>
                                <a:lnTo>
                                  <a:pt x="593902" y="762596"/>
                                </a:lnTo>
                                <a:lnTo>
                                  <a:pt x="605205" y="768108"/>
                                </a:lnTo>
                                <a:lnTo>
                                  <a:pt x="608965" y="808532"/>
                                </a:lnTo>
                                <a:lnTo>
                                  <a:pt x="612736" y="801192"/>
                                </a:lnTo>
                                <a:lnTo>
                                  <a:pt x="616496" y="786485"/>
                                </a:lnTo>
                                <a:lnTo>
                                  <a:pt x="620268" y="802106"/>
                                </a:lnTo>
                                <a:lnTo>
                                  <a:pt x="631558" y="825995"/>
                                </a:lnTo>
                                <a:lnTo>
                                  <a:pt x="635317" y="806703"/>
                                </a:lnTo>
                                <a:lnTo>
                                  <a:pt x="642848" y="758926"/>
                                </a:lnTo>
                                <a:lnTo>
                                  <a:pt x="646620" y="738708"/>
                                </a:lnTo>
                                <a:lnTo>
                                  <a:pt x="657910" y="734110"/>
                                </a:lnTo>
                                <a:lnTo>
                                  <a:pt x="661670" y="748817"/>
                                </a:lnTo>
                                <a:lnTo>
                                  <a:pt x="665441" y="708393"/>
                                </a:lnTo>
                                <a:lnTo>
                                  <a:pt x="669201" y="700125"/>
                                </a:lnTo>
                                <a:lnTo>
                                  <a:pt x="672973" y="732281"/>
                                </a:lnTo>
                                <a:lnTo>
                                  <a:pt x="684263" y="711149"/>
                                </a:lnTo>
                                <a:lnTo>
                                  <a:pt x="688022" y="746061"/>
                                </a:lnTo>
                                <a:lnTo>
                                  <a:pt x="695553" y="665200"/>
                                </a:lnTo>
                                <a:lnTo>
                                  <a:pt x="699325" y="579754"/>
                                </a:lnTo>
                                <a:lnTo>
                                  <a:pt x="710615" y="539330"/>
                                </a:lnTo>
                                <a:lnTo>
                                  <a:pt x="714387" y="548512"/>
                                </a:lnTo>
                                <a:lnTo>
                                  <a:pt x="718146" y="506260"/>
                                </a:lnTo>
                                <a:lnTo>
                                  <a:pt x="721918" y="514527"/>
                                </a:lnTo>
                                <a:lnTo>
                                  <a:pt x="725678" y="486956"/>
                                </a:lnTo>
                                <a:lnTo>
                                  <a:pt x="736968" y="486956"/>
                                </a:lnTo>
                                <a:lnTo>
                                  <a:pt x="740740" y="534733"/>
                                </a:lnTo>
                                <a:lnTo>
                                  <a:pt x="744499" y="548512"/>
                                </a:lnTo>
                                <a:lnTo>
                                  <a:pt x="748271" y="493394"/>
                                </a:lnTo>
                                <a:lnTo>
                                  <a:pt x="752970" y="498906"/>
                                </a:lnTo>
                                <a:lnTo>
                                  <a:pt x="764273" y="419887"/>
                                </a:lnTo>
                                <a:lnTo>
                                  <a:pt x="768032" y="410692"/>
                                </a:lnTo>
                                <a:lnTo>
                                  <a:pt x="771791" y="384047"/>
                                </a:lnTo>
                                <a:lnTo>
                                  <a:pt x="775563" y="407936"/>
                                </a:lnTo>
                                <a:lnTo>
                                  <a:pt x="779322" y="388645"/>
                                </a:lnTo>
                                <a:lnTo>
                                  <a:pt x="790625" y="358330"/>
                                </a:lnTo>
                                <a:lnTo>
                                  <a:pt x="794385" y="378536"/>
                                </a:lnTo>
                                <a:lnTo>
                                  <a:pt x="798156" y="345465"/>
                                </a:lnTo>
                                <a:lnTo>
                                  <a:pt x="801916" y="357403"/>
                                </a:lnTo>
                                <a:lnTo>
                                  <a:pt x="816978" y="356488"/>
                                </a:lnTo>
                                <a:lnTo>
                                  <a:pt x="820737" y="366598"/>
                                </a:lnTo>
                                <a:lnTo>
                                  <a:pt x="824509" y="253580"/>
                                </a:lnTo>
                                <a:lnTo>
                                  <a:pt x="828268" y="328002"/>
                                </a:lnTo>
                                <a:lnTo>
                                  <a:pt x="832027" y="342709"/>
                                </a:lnTo>
                                <a:lnTo>
                                  <a:pt x="843330" y="342709"/>
                                </a:lnTo>
                                <a:lnTo>
                                  <a:pt x="847090" y="256336"/>
                                </a:lnTo>
                                <a:lnTo>
                                  <a:pt x="850861" y="239801"/>
                                </a:lnTo>
                                <a:lnTo>
                                  <a:pt x="854621" y="250824"/>
                                </a:lnTo>
                                <a:lnTo>
                                  <a:pt x="869683" y="265531"/>
                                </a:lnTo>
                                <a:lnTo>
                                  <a:pt x="873442" y="278396"/>
                                </a:lnTo>
                                <a:lnTo>
                                  <a:pt x="880973" y="260019"/>
                                </a:lnTo>
                                <a:lnTo>
                                  <a:pt x="884745" y="275628"/>
                                </a:lnTo>
                                <a:lnTo>
                                  <a:pt x="896035" y="364756"/>
                                </a:lnTo>
                                <a:lnTo>
                                  <a:pt x="899807" y="341782"/>
                                </a:lnTo>
                                <a:lnTo>
                                  <a:pt x="903566" y="372109"/>
                                </a:lnTo>
                                <a:lnTo>
                                  <a:pt x="907338" y="372109"/>
                                </a:lnTo>
                                <a:lnTo>
                                  <a:pt x="911097" y="438264"/>
                                </a:lnTo>
                                <a:lnTo>
                                  <a:pt x="922388" y="423557"/>
                                </a:lnTo>
                                <a:lnTo>
                                  <a:pt x="926160" y="398754"/>
                                </a:lnTo>
                                <a:lnTo>
                                  <a:pt x="929919" y="429996"/>
                                </a:lnTo>
                                <a:lnTo>
                                  <a:pt x="933691" y="432752"/>
                                </a:lnTo>
                                <a:lnTo>
                                  <a:pt x="937450" y="449287"/>
                                </a:lnTo>
                                <a:lnTo>
                                  <a:pt x="948740" y="415289"/>
                                </a:lnTo>
                                <a:lnTo>
                                  <a:pt x="952512" y="397840"/>
                                </a:lnTo>
                                <a:lnTo>
                                  <a:pt x="956271" y="366598"/>
                                </a:lnTo>
                                <a:lnTo>
                                  <a:pt x="960043" y="326174"/>
                                </a:lnTo>
                                <a:lnTo>
                                  <a:pt x="963803" y="278396"/>
                                </a:lnTo>
                                <a:lnTo>
                                  <a:pt x="975093" y="278396"/>
                                </a:lnTo>
                                <a:lnTo>
                                  <a:pt x="979805" y="276555"/>
                                </a:lnTo>
                                <a:lnTo>
                                  <a:pt x="983576" y="195694"/>
                                </a:lnTo>
                                <a:lnTo>
                                  <a:pt x="987336" y="161709"/>
                                </a:lnTo>
                                <a:lnTo>
                                  <a:pt x="991095" y="190182"/>
                                </a:lnTo>
                                <a:lnTo>
                                  <a:pt x="1002398" y="144246"/>
                                </a:lnTo>
                                <a:lnTo>
                                  <a:pt x="1006157" y="143332"/>
                                </a:lnTo>
                                <a:lnTo>
                                  <a:pt x="1013688" y="147002"/>
                                </a:lnTo>
                                <a:lnTo>
                                  <a:pt x="1017460" y="117601"/>
                                </a:lnTo>
                                <a:lnTo>
                                  <a:pt x="1028750" y="181914"/>
                                </a:lnTo>
                                <a:lnTo>
                                  <a:pt x="1032510" y="157111"/>
                                </a:lnTo>
                                <a:lnTo>
                                  <a:pt x="1036281" y="157111"/>
                                </a:lnTo>
                                <a:lnTo>
                                  <a:pt x="1040041" y="163537"/>
                                </a:lnTo>
                                <a:lnTo>
                                  <a:pt x="1043813" y="136893"/>
                                </a:lnTo>
                                <a:lnTo>
                                  <a:pt x="1055103" y="113931"/>
                                </a:lnTo>
                                <a:lnTo>
                                  <a:pt x="1058875" y="75336"/>
                                </a:lnTo>
                                <a:lnTo>
                                  <a:pt x="1062634" y="72580"/>
                                </a:lnTo>
                                <a:lnTo>
                                  <a:pt x="1066406" y="72580"/>
                                </a:lnTo>
                                <a:lnTo>
                                  <a:pt x="1070165" y="22961"/>
                                </a:lnTo>
                                <a:lnTo>
                                  <a:pt x="1081455" y="10109"/>
                                </a:lnTo>
                                <a:lnTo>
                                  <a:pt x="1085227" y="0"/>
                                </a:lnTo>
                                <a:lnTo>
                                  <a:pt x="1088986" y="97383"/>
                                </a:lnTo>
                                <a:lnTo>
                                  <a:pt x="1092758" y="125869"/>
                                </a:lnTo>
                                <a:lnTo>
                                  <a:pt x="1096518" y="115760"/>
                                </a:lnTo>
                                <a:lnTo>
                                  <a:pt x="1107808" y="115760"/>
                                </a:lnTo>
                                <a:lnTo>
                                  <a:pt x="1111580" y="151599"/>
                                </a:lnTo>
                                <a:lnTo>
                                  <a:pt x="1115339" y="127711"/>
                                </a:lnTo>
                                <a:lnTo>
                                  <a:pt x="1119111" y="104736"/>
                                </a:lnTo>
                                <a:lnTo>
                                  <a:pt x="1122870" y="120357"/>
                                </a:lnTo>
                                <a:lnTo>
                                  <a:pt x="1134173" y="181000"/>
                                </a:lnTo>
                                <a:lnTo>
                                  <a:pt x="1137932" y="182841"/>
                                </a:lnTo>
                                <a:lnTo>
                                  <a:pt x="1141691" y="185597"/>
                                </a:lnTo>
                                <a:lnTo>
                                  <a:pt x="1145463" y="193865"/>
                                </a:lnTo>
                                <a:lnTo>
                                  <a:pt x="1149223" y="178244"/>
                                </a:lnTo>
                                <a:lnTo>
                                  <a:pt x="1160526" y="166293"/>
                                </a:lnTo>
                                <a:lnTo>
                                  <a:pt x="1164285" y="197535"/>
                                </a:lnTo>
                                <a:lnTo>
                                  <a:pt x="1168057" y="262775"/>
                                </a:lnTo>
                                <a:lnTo>
                                  <a:pt x="1171816" y="251752"/>
                                </a:lnTo>
                                <a:lnTo>
                                  <a:pt x="1175575" y="209486"/>
                                </a:lnTo>
                                <a:lnTo>
                                  <a:pt x="1186878" y="207644"/>
                                </a:lnTo>
                                <a:lnTo>
                                  <a:pt x="1190637" y="181000"/>
                                </a:lnTo>
                                <a:lnTo>
                                  <a:pt x="1194409" y="120357"/>
                                </a:lnTo>
                                <a:lnTo>
                                  <a:pt x="1198168" y="184670"/>
                                </a:lnTo>
                                <a:lnTo>
                                  <a:pt x="1201940" y="222351"/>
                                </a:lnTo>
                                <a:lnTo>
                                  <a:pt x="1214170" y="222351"/>
                                </a:lnTo>
                                <a:lnTo>
                                  <a:pt x="1217930" y="169976"/>
                                </a:lnTo>
                                <a:lnTo>
                                  <a:pt x="1225461" y="201218"/>
                                </a:lnTo>
                                <a:lnTo>
                                  <a:pt x="1229233" y="253580"/>
                                </a:lnTo>
                                <a:lnTo>
                                  <a:pt x="1240523" y="275628"/>
                                </a:lnTo>
                                <a:lnTo>
                                  <a:pt x="1244295" y="350062"/>
                                </a:lnTo>
                                <a:lnTo>
                                  <a:pt x="1251813" y="373951"/>
                                </a:lnTo>
                                <a:lnTo>
                                  <a:pt x="1255585" y="410692"/>
                                </a:lnTo>
                                <a:lnTo>
                                  <a:pt x="1266875" y="448373"/>
                                </a:lnTo>
                                <a:lnTo>
                                  <a:pt x="1270647" y="384975"/>
                                </a:lnTo>
                                <a:lnTo>
                                  <a:pt x="1274406" y="361086"/>
                                </a:lnTo>
                                <a:lnTo>
                                  <a:pt x="1278178" y="361086"/>
                                </a:lnTo>
                                <a:lnTo>
                                  <a:pt x="1281938" y="345465"/>
                                </a:lnTo>
                                <a:lnTo>
                                  <a:pt x="1293228" y="407022"/>
                                </a:lnTo>
                                <a:lnTo>
                                  <a:pt x="1297000" y="360159"/>
                                </a:lnTo>
                                <a:lnTo>
                                  <a:pt x="1300759" y="337197"/>
                                </a:lnTo>
                                <a:lnTo>
                                  <a:pt x="1304531" y="368439"/>
                                </a:lnTo>
                                <a:lnTo>
                                  <a:pt x="1319580" y="347306"/>
                                </a:lnTo>
                                <a:lnTo>
                                  <a:pt x="1323352" y="358330"/>
                                </a:lnTo>
                                <a:lnTo>
                                  <a:pt x="1327111" y="385889"/>
                                </a:lnTo>
                                <a:lnTo>
                                  <a:pt x="1330883" y="390486"/>
                                </a:lnTo>
                                <a:lnTo>
                                  <a:pt x="1334643" y="384047"/>
                                </a:lnTo>
                                <a:lnTo>
                                  <a:pt x="1345946" y="321576"/>
                                </a:lnTo>
                                <a:lnTo>
                                  <a:pt x="1349705" y="336270"/>
                                </a:lnTo>
                                <a:lnTo>
                                  <a:pt x="1353464" y="309625"/>
                                </a:lnTo>
                                <a:lnTo>
                                  <a:pt x="1357236" y="304114"/>
                                </a:lnTo>
                                <a:lnTo>
                                  <a:pt x="1360995" y="381292"/>
                                </a:lnTo>
                                <a:lnTo>
                                  <a:pt x="1379829" y="464908"/>
                                </a:lnTo>
                                <a:lnTo>
                                  <a:pt x="1383588" y="536574"/>
                                </a:lnTo>
                                <a:lnTo>
                                  <a:pt x="1387360" y="561378"/>
                                </a:lnTo>
                                <a:lnTo>
                                  <a:pt x="1398651" y="428155"/>
                                </a:lnTo>
                                <a:lnTo>
                                  <a:pt x="1402410" y="350977"/>
                                </a:lnTo>
                                <a:lnTo>
                                  <a:pt x="1406182" y="324332"/>
                                </a:lnTo>
                                <a:lnTo>
                                  <a:pt x="1413713" y="213156"/>
                                </a:lnTo>
                                <a:lnTo>
                                  <a:pt x="1428762" y="322491"/>
                                </a:lnTo>
                                <a:lnTo>
                                  <a:pt x="1433474" y="362000"/>
                                </a:lnTo>
                                <a:lnTo>
                                  <a:pt x="1437233" y="328929"/>
                                </a:lnTo>
                                <a:lnTo>
                                  <a:pt x="1452295" y="268287"/>
                                </a:lnTo>
                                <a:lnTo>
                                  <a:pt x="1456067" y="274713"/>
                                </a:lnTo>
                                <a:lnTo>
                                  <a:pt x="1459826" y="288493"/>
                                </a:lnTo>
                                <a:lnTo>
                                  <a:pt x="1463598" y="335356"/>
                                </a:lnTo>
                                <a:lnTo>
                                  <a:pt x="1467358" y="391401"/>
                                </a:lnTo>
                                <a:lnTo>
                                  <a:pt x="1478648" y="410692"/>
                                </a:lnTo>
                                <a:lnTo>
                                  <a:pt x="1482420" y="436422"/>
                                </a:lnTo>
                                <a:lnTo>
                                  <a:pt x="1486179" y="442861"/>
                                </a:lnTo>
                                <a:lnTo>
                                  <a:pt x="1493710" y="339953"/>
                                </a:lnTo>
                                <a:lnTo>
                                  <a:pt x="1505000" y="315137"/>
                                </a:lnTo>
                                <a:lnTo>
                                  <a:pt x="1508772" y="350062"/>
                                </a:lnTo>
                                <a:lnTo>
                                  <a:pt x="1512531" y="367512"/>
                                </a:lnTo>
                                <a:lnTo>
                                  <a:pt x="1516303" y="291261"/>
                                </a:lnTo>
                                <a:lnTo>
                                  <a:pt x="1520063" y="291261"/>
                                </a:lnTo>
                                <a:lnTo>
                                  <a:pt x="1535125" y="229692"/>
                                </a:lnTo>
                                <a:lnTo>
                                  <a:pt x="1538884" y="180085"/>
                                </a:lnTo>
                                <a:lnTo>
                                  <a:pt x="1542656" y="253580"/>
                                </a:lnTo>
                                <a:lnTo>
                                  <a:pt x="1546415" y="221424"/>
                                </a:lnTo>
                                <a:lnTo>
                                  <a:pt x="1557718" y="242557"/>
                                </a:lnTo>
                                <a:lnTo>
                                  <a:pt x="1561477" y="214998"/>
                                </a:lnTo>
                                <a:lnTo>
                                  <a:pt x="1565249" y="135978"/>
                                </a:lnTo>
                                <a:lnTo>
                                  <a:pt x="1569008" y="185597"/>
                                </a:lnTo>
                                <a:lnTo>
                                  <a:pt x="1572768" y="197535"/>
                                </a:lnTo>
                                <a:lnTo>
                                  <a:pt x="1584071" y="197535"/>
                                </a:lnTo>
                                <a:lnTo>
                                  <a:pt x="1587830" y="245313"/>
                                </a:lnTo>
                                <a:lnTo>
                                  <a:pt x="1591602" y="221424"/>
                                </a:lnTo>
                                <a:lnTo>
                                  <a:pt x="1595361" y="262775"/>
                                </a:lnTo>
                                <a:lnTo>
                                  <a:pt x="1599133" y="275628"/>
                                </a:lnTo>
                                <a:lnTo>
                                  <a:pt x="1610423" y="248069"/>
                                </a:lnTo>
                                <a:lnTo>
                                  <a:pt x="1614182" y="237959"/>
                                </a:lnTo>
                                <a:lnTo>
                                  <a:pt x="1617954" y="306870"/>
                                </a:lnTo>
                                <a:lnTo>
                                  <a:pt x="1621713" y="282066"/>
                                </a:lnTo>
                                <a:lnTo>
                                  <a:pt x="1625485" y="201218"/>
                                </a:lnTo>
                                <a:lnTo>
                                  <a:pt x="1636776" y="224180"/>
                                </a:lnTo>
                                <a:lnTo>
                                  <a:pt x="1640535" y="226936"/>
                                </a:lnTo>
                                <a:lnTo>
                                  <a:pt x="1644307" y="261848"/>
                                </a:lnTo>
                                <a:lnTo>
                                  <a:pt x="1648066" y="304114"/>
                                </a:lnTo>
                                <a:lnTo>
                                  <a:pt x="1651838" y="276555"/>
                                </a:lnTo>
                                <a:lnTo>
                                  <a:pt x="1664068" y="243471"/>
                                </a:lnTo>
                                <a:lnTo>
                                  <a:pt x="1667840" y="283908"/>
                                </a:lnTo>
                                <a:lnTo>
                                  <a:pt x="1671599" y="282066"/>
                                </a:lnTo>
                                <a:lnTo>
                                  <a:pt x="1675371" y="282066"/>
                                </a:lnTo>
                                <a:lnTo>
                                  <a:pt x="1679130" y="293090"/>
                                </a:lnTo>
                                <a:lnTo>
                                  <a:pt x="1690420" y="312381"/>
                                </a:lnTo>
                                <a:lnTo>
                                  <a:pt x="1694192" y="350062"/>
                                </a:lnTo>
                                <a:lnTo>
                                  <a:pt x="1697951" y="352818"/>
                                </a:lnTo>
                                <a:lnTo>
                                  <a:pt x="1701723" y="386803"/>
                                </a:lnTo>
                                <a:lnTo>
                                  <a:pt x="1705483" y="362000"/>
                                </a:lnTo>
                                <a:lnTo>
                                  <a:pt x="1716786" y="396913"/>
                                </a:lnTo>
                                <a:lnTo>
                                  <a:pt x="1720545" y="386803"/>
                                </a:lnTo>
                                <a:lnTo>
                                  <a:pt x="1724304" y="362000"/>
                                </a:lnTo>
                                <a:lnTo>
                                  <a:pt x="1728076" y="314223"/>
                                </a:lnTo>
                                <a:lnTo>
                                  <a:pt x="1731835" y="314223"/>
                                </a:lnTo>
                                <a:lnTo>
                                  <a:pt x="1743138" y="290334"/>
                                </a:lnTo>
                                <a:lnTo>
                                  <a:pt x="1746897" y="276555"/>
                                </a:lnTo>
                                <a:lnTo>
                                  <a:pt x="1750669" y="323418"/>
                                </a:lnTo>
                                <a:lnTo>
                                  <a:pt x="1754428" y="310553"/>
                                </a:lnTo>
                                <a:lnTo>
                                  <a:pt x="1758188" y="269201"/>
                                </a:lnTo>
                                <a:lnTo>
                                  <a:pt x="1769491" y="252666"/>
                                </a:lnTo>
                                <a:lnTo>
                                  <a:pt x="1773250" y="218668"/>
                                </a:lnTo>
                                <a:lnTo>
                                  <a:pt x="1777022" y="237045"/>
                                </a:lnTo>
                                <a:lnTo>
                                  <a:pt x="1780781" y="239801"/>
                                </a:lnTo>
                                <a:lnTo>
                                  <a:pt x="1784553" y="264604"/>
                                </a:lnTo>
                                <a:lnTo>
                                  <a:pt x="1795843" y="291261"/>
                                </a:lnTo>
                                <a:lnTo>
                                  <a:pt x="1799602" y="315137"/>
                                </a:lnTo>
                                <a:lnTo>
                                  <a:pt x="1803374" y="290334"/>
                                </a:lnTo>
                                <a:lnTo>
                                  <a:pt x="1807133" y="278396"/>
                                </a:lnTo>
                                <a:lnTo>
                                  <a:pt x="1810905" y="283908"/>
                                </a:lnTo>
                                <a:lnTo>
                                  <a:pt x="1822195" y="269201"/>
                                </a:lnTo>
                                <a:lnTo>
                                  <a:pt x="1825955" y="331685"/>
                                </a:lnTo>
                                <a:lnTo>
                                  <a:pt x="1829727" y="296773"/>
                                </a:lnTo>
                                <a:lnTo>
                                  <a:pt x="1833486" y="294004"/>
                                </a:lnTo>
                                <a:lnTo>
                                  <a:pt x="1837258" y="405180"/>
                                </a:lnTo>
                                <a:lnTo>
                                  <a:pt x="1848548" y="421728"/>
                                </a:lnTo>
                                <a:lnTo>
                                  <a:pt x="1852320" y="409778"/>
                                </a:lnTo>
                                <a:lnTo>
                                  <a:pt x="1856079" y="398754"/>
                                </a:lnTo>
                                <a:lnTo>
                                  <a:pt x="1859838" y="381292"/>
                                </a:lnTo>
                                <a:lnTo>
                                  <a:pt x="1863610" y="358330"/>
                                </a:lnTo>
                                <a:lnTo>
                                  <a:pt x="1874901" y="356488"/>
                                </a:lnTo>
                                <a:lnTo>
                                  <a:pt x="1878672" y="353733"/>
                                </a:lnTo>
                                <a:lnTo>
                                  <a:pt x="1882432" y="393242"/>
                                </a:lnTo>
                                <a:lnTo>
                                  <a:pt x="1887143" y="356488"/>
                                </a:lnTo>
                                <a:lnTo>
                                  <a:pt x="1902193" y="322491"/>
                                </a:lnTo>
                                <a:lnTo>
                                  <a:pt x="1905965" y="341782"/>
                                </a:lnTo>
                                <a:lnTo>
                                  <a:pt x="1909724" y="352818"/>
                                </a:lnTo>
                                <a:lnTo>
                                  <a:pt x="1913496" y="326174"/>
                                </a:lnTo>
                                <a:lnTo>
                                  <a:pt x="1917255" y="378536"/>
                                </a:lnTo>
                                <a:lnTo>
                                  <a:pt x="1928558" y="363842"/>
                                </a:lnTo>
                                <a:lnTo>
                                  <a:pt x="1932317" y="373024"/>
                                </a:lnTo>
                                <a:lnTo>
                                  <a:pt x="1939848" y="414375"/>
                                </a:lnTo>
                                <a:lnTo>
                                  <a:pt x="1943608" y="395998"/>
                                </a:lnTo>
                                <a:lnTo>
                                  <a:pt x="1954911" y="395998"/>
                                </a:lnTo>
                                <a:lnTo>
                                  <a:pt x="1958670" y="373024"/>
                                </a:lnTo>
                                <a:lnTo>
                                  <a:pt x="1962442" y="404266"/>
                                </a:lnTo>
                                <a:lnTo>
                                  <a:pt x="1966201" y="443776"/>
                                </a:lnTo>
                                <a:lnTo>
                                  <a:pt x="1969973" y="504418"/>
                                </a:lnTo>
                                <a:lnTo>
                                  <a:pt x="1985022" y="495223"/>
                                </a:lnTo>
                                <a:lnTo>
                                  <a:pt x="1988794" y="525551"/>
                                </a:lnTo>
                                <a:lnTo>
                                  <a:pt x="1992553" y="543001"/>
                                </a:lnTo>
                                <a:lnTo>
                                  <a:pt x="1996325" y="511771"/>
                                </a:lnTo>
                                <a:lnTo>
                                  <a:pt x="2007616" y="531063"/>
                                </a:lnTo>
                                <a:lnTo>
                                  <a:pt x="2011375" y="537489"/>
                                </a:lnTo>
                                <a:lnTo>
                                  <a:pt x="2015147" y="496150"/>
                                </a:lnTo>
                                <a:lnTo>
                                  <a:pt x="2018906" y="483285"/>
                                </a:lnTo>
                                <a:lnTo>
                                  <a:pt x="2022678" y="467664"/>
                                </a:lnTo>
                                <a:lnTo>
                                  <a:pt x="2033968" y="453885"/>
                                </a:lnTo>
                                <a:lnTo>
                                  <a:pt x="2037740" y="482371"/>
                                </a:lnTo>
                                <a:lnTo>
                                  <a:pt x="2041499" y="453885"/>
                                </a:lnTo>
                                <a:lnTo>
                                  <a:pt x="2045258" y="437349"/>
                                </a:lnTo>
                                <a:lnTo>
                                  <a:pt x="2049030" y="433666"/>
                                </a:lnTo>
                                <a:lnTo>
                                  <a:pt x="2060320" y="459397"/>
                                </a:lnTo>
                                <a:lnTo>
                                  <a:pt x="2064092" y="451129"/>
                                </a:lnTo>
                                <a:lnTo>
                                  <a:pt x="2067852" y="487883"/>
                                </a:lnTo>
                                <a:lnTo>
                                  <a:pt x="2075383" y="473176"/>
                                </a:lnTo>
                                <a:lnTo>
                                  <a:pt x="2086673" y="450202"/>
                                </a:lnTo>
                                <a:lnTo>
                                  <a:pt x="2090445" y="470420"/>
                                </a:lnTo>
                                <a:lnTo>
                                  <a:pt x="2094204" y="475018"/>
                                </a:lnTo>
                                <a:lnTo>
                                  <a:pt x="2097976" y="459397"/>
                                </a:lnTo>
                                <a:lnTo>
                                  <a:pt x="2101735" y="534733"/>
                                </a:lnTo>
                                <a:lnTo>
                                  <a:pt x="2113978" y="534733"/>
                                </a:lnTo>
                                <a:lnTo>
                                  <a:pt x="2117737" y="534733"/>
                                </a:lnTo>
                                <a:lnTo>
                                  <a:pt x="2121496" y="537489"/>
                                </a:lnTo>
                                <a:lnTo>
                                  <a:pt x="2125268" y="575170"/>
                                </a:lnTo>
                                <a:lnTo>
                                  <a:pt x="2129028" y="551281"/>
                                </a:lnTo>
                                <a:lnTo>
                                  <a:pt x="2140331" y="571487"/>
                                </a:lnTo>
                                <a:lnTo>
                                  <a:pt x="2151621" y="556793"/>
                                </a:lnTo>
                                <a:lnTo>
                                  <a:pt x="2155380" y="556793"/>
                                </a:lnTo>
                                <a:lnTo>
                                  <a:pt x="2166683" y="571487"/>
                                </a:lnTo>
                                <a:lnTo>
                                  <a:pt x="2170442" y="574243"/>
                                </a:lnTo>
                                <a:lnTo>
                                  <a:pt x="2174214" y="503504"/>
                                </a:lnTo>
                                <a:lnTo>
                                  <a:pt x="2177973" y="488797"/>
                                </a:lnTo>
                                <a:lnTo>
                                  <a:pt x="2181745" y="502577"/>
                                </a:lnTo>
                                <a:lnTo>
                                  <a:pt x="2193036" y="479602"/>
                                </a:lnTo>
                                <a:lnTo>
                                  <a:pt x="2196795" y="497065"/>
                                </a:lnTo>
                                <a:lnTo>
                                  <a:pt x="2204326" y="498906"/>
                                </a:lnTo>
                                <a:lnTo>
                                  <a:pt x="2208098" y="488797"/>
                                </a:lnTo>
                                <a:lnTo>
                                  <a:pt x="2219388" y="475018"/>
                                </a:lnTo>
                                <a:lnTo>
                                  <a:pt x="2223147" y="475018"/>
                                </a:lnTo>
                                <a:lnTo>
                                  <a:pt x="2226919" y="508088"/>
                                </a:lnTo>
                                <a:lnTo>
                                  <a:pt x="2230678" y="473176"/>
                                </a:lnTo>
                                <a:lnTo>
                                  <a:pt x="2234450" y="452958"/>
                                </a:lnTo>
                                <a:lnTo>
                                  <a:pt x="2245741" y="459397"/>
                                </a:lnTo>
                                <a:lnTo>
                                  <a:pt x="2249512" y="476846"/>
                                </a:lnTo>
                                <a:lnTo>
                                  <a:pt x="2253272" y="461238"/>
                                </a:lnTo>
                                <a:lnTo>
                                  <a:pt x="2257044" y="497979"/>
                                </a:lnTo>
                                <a:lnTo>
                                  <a:pt x="2260803" y="512686"/>
                                </a:lnTo>
                                <a:lnTo>
                                  <a:pt x="2272093" y="539330"/>
                                </a:lnTo>
                                <a:lnTo>
                                  <a:pt x="2275865" y="559549"/>
                                </a:lnTo>
                                <a:lnTo>
                                  <a:pt x="2279624" y="561378"/>
                                </a:lnTo>
                                <a:lnTo>
                                  <a:pt x="2283396" y="561378"/>
                                </a:lnTo>
                                <a:lnTo>
                                  <a:pt x="2287155" y="547598"/>
                                </a:lnTo>
                                <a:lnTo>
                                  <a:pt x="2298446" y="496150"/>
                                </a:lnTo>
                                <a:lnTo>
                                  <a:pt x="2302217" y="496150"/>
                                </a:lnTo>
                                <a:lnTo>
                                  <a:pt x="2305977" y="512686"/>
                                </a:lnTo>
                                <a:lnTo>
                                  <a:pt x="2309749" y="487883"/>
                                </a:lnTo>
                                <a:lnTo>
                                  <a:pt x="2313508" y="462152"/>
                                </a:lnTo>
                                <a:lnTo>
                                  <a:pt x="2324811" y="441934"/>
                                </a:lnTo>
                                <a:lnTo>
                                  <a:pt x="2328570" y="425399"/>
                                </a:lnTo>
                                <a:lnTo>
                                  <a:pt x="2332329" y="453885"/>
                                </a:lnTo>
                                <a:lnTo>
                                  <a:pt x="2337041" y="446531"/>
                                </a:lnTo>
                                <a:lnTo>
                                  <a:pt x="2340800" y="427240"/>
                                </a:lnTo>
                                <a:lnTo>
                                  <a:pt x="2352103" y="435508"/>
                                </a:lnTo>
                                <a:lnTo>
                                  <a:pt x="2355862" y="454799"/>
                                </a:lnTo>
                                <a:lnTo>
                                  <a:pt x="2359634" y="449287"/>
                                </a:lnTo>
                                <a:lnTo>
                                  <a:pt x="2363393" y="471335"/>
                                </a:lnTo>
                                <a:lnTo>
                                  <a:pt x="2367165" y="453885"/>
                                </a:lnTo>
                                <a:lnTo>
                                  <a:pt x="2378456" y="442861"/>
                                </a:lnTo>
                                <a:lnTo>
                                  <a:pt x="2382215" y="442861"/>
                                </a:lnTo>
                                <a:lnTo>
                                  <a:pt x="2385987" y="463067"/>
                                </a:lnTo>
                                <a:lnTo>
                                  <a:pt x="2393518" y="467664"/>
                                </a:lnTo>
                                <a:lnTo>
                                  <a:pt x="2404808" y="479602"/>
                                </a:lnTo>
                                <a:lnTo>
                                  <a:pt x="2408567" y="471335"/>
                                </a:lnTo>
                                <a:lnTo>
                                  <a:pt x="2412339" y="439178"/>
                                </a:lnTo>
                                <a:lnTo>
                                  <a:pt x="2416098" y="439178"/>
                                </a:lnTo>
                                <a:lnTo>
                                  <a:pt x="2419870" y="422643"/>
                                </a:lnTo>
                                <a:lnTo>
                                  <a:pt x="2431161" y="443776"/>
                                </a:lnTo>
                                <a:lnTo>
                                  <a:pt x="2434932" y="435508"/>
                                </a:lnTo>
                                <a:lnTo>
                                  <a:pt x="2438692" y="452958"/>
                                </a:lnTo>
                                <a:lnTo>
                                  <a:pt x="2442451" y="439178"/>
                                </a:lnTo>
                                <a:lnTo>
                                  <a:pt x="2446223" y="441020"/>
                                </a:lnTo>
                                <a:lnTo>
                                  <a:pt x="2457513" y="433666"/>
                                </a:lnTo>
                                <a:lnTo>
                                  <a:pt x="2461285" y="430910"/>
                                </a:lnTo>
                                <a:lnTo>
                                  <a:pt x="2465044" y="463994"/>
                                </a:lnTo>
                                <a:lnTo>
                                  <a:pt x="2472575" y="400596"/>
                                </a:lnTo>
                                <a:lnTo>
                                  <a:pt x="2483866" y="400596"/>
                                </a:lnTo>
                                <a:lnTo>
                                  <a:pt x="2487637" y="350977"/>
                                </a:lnTo>
                                <a:lnTo>
                                  <a:pt x="2491397" y="385889"/>
                                </a:lnTo>
                                <a:lnTo>
                                  <a:pt x="2495169" y="384975"/>
                                </a:lnTo>
                                <a:lnTo>
                                  <a:pt x="2498928" y="398754"/>
                                </a:lnTo>
                                <a:lnTo>
                                  <a:pt x="2513990" y="385889"/>
                                </a:lnTo>
                                <a:lnTo>
                                  <a:pt x="2517749" y="385889"/>
                                </a:lnTo>
                                <a:lnTo>
                                  <a:pt x="2521521" y="394157"/>
                                </a:lnTo>
                                <a:lnTo>
                                  <a:pt x="2525280" y="391401"/>
                                </a:lnTo>
                                <a:lnTo>
                                  <a:pt x="2536583" y="362000"/>
                                </a:lnTo>
                                <a:lnTo>
                                  <a:pt x="2540342" y="370268"/>
                                </a:lnTo>
                                <a:lnTo>
                                  <a:pt x="2544114" y="364756"/>
                                </a:lnTo>
                                <a:lnTo>
                                  <a:pt x="2547874" y="429996"/>
                                </a:lnTo>
                                <a:lnTo>
                                  <a:pt x="2551633" y="412534"/>
                                </a:lnTo>
                                <a:lnTo>
                                  <a:pt x="2563876" y="415289"/>
                                </a:lnTo>
                                <a:lnTo>
                                  <a:pt x="2567635" y="456641"/>
                                </a:lnTo>
                                <a:lnTo>
                                  <a:pt x="2571407" y="435508"/>
                                </a:lnTo>
                                <a:lnTo>
                                  <a:pt x="2575166" y="487883"/>
                                </a:lnTo>
                                <a:lnTo>
                                  <a:pt x="2578938" y="522795"/>
                                </a:lnTo>
                                <a:lnTo>
                                  <a:pt x="2590228" y="522795"/>
                                </a:lnTo>
                                <a:lnTo>
                                  <a:pt x="2593987" y="516356"/>
                                </a:lnTo>
                                <a:lnTo>
                                  <a:pt x="2597759" y="498906"/>
                                </a:lnTo>
                                <a:lnTo>
                                  <a:pt x="2605290" y="498906"/>
                                </a:lnTo>
                                <a:lnTo>
                                  <a:pt x="2616581" y="535660"/>
                                </a:lnTo>
                                <a:lnTo>
                                  <a:pt x="2620352" y="536574"/>
                                </a:lnTo>
                                <a:lnTo>
                                  <a:pt x="2624112" y="520953"/>
                                </a:lnTo>
                                <a:lnTo>
                                  <a:pt x="2627871" y="554037"/>
                                </a:lnTo>
                                <a:lnTo>
                                  <a:pt x="2631643" y="600887"/>
                                </a:lnTo>
                                <a:lnTo>
                                  <a:pt x="2642933" y="532904"/>
                                </a:lnTo>
                                <a:lnTo>
                                  <a:pt x="2650464" y="489711"/>
                                </a:lnTo>
                                <a:lnTo>
                                  <a:pt x="2654236" y="461238"/>
                                </a:lnTo>
                                <a:lnTo>
                                  <a:pt x="2657995" y="459397"/>
                                </a:lnTo>
                                <a:lnTo>
                                  <a:pt x="2669286" y="489711"/>
                                </a:lnTo>
                                <a:lnTo>
                                  <a:pt x="2673057" y="447446"/>
                                </a:lnTo>
                                <a:lnTo>
                                  <a:pt x="2676817" y="395998"/>
                                </a:lnTo>
                                <a:lnTo>
                                  <a:pt x="2680589" y="373951"/>
                                </a:lnTo>
                                <a:lnTo>
                                  <a:pt x="2684348" y="362000"/>
                                </a:lnTo>
                                <a:lnTo>
                                  <a:pt x="2695638" y="405180"/>
                                </a:lnTo>
                                <a:lnTo>
                                  <a:pt x="2699410" y="417131"/>
                                </a:lnTo>
                                <a:lnTo>
                                  <a:pt x="2703169" y="370268"/>
                                </a:lnTo>
                                <a:lnTo>
                                  <a:pt x="2710700" y="290334"/>
                                </a:lnTo>
                                <a:lnTo>
                                  <a:pt x="2722003" y="316064"/>
                                </a:lnTo>
                                <a:lnTo>
                                  <a:pt x="2725762" y="304114"/>
                                </a:lnTo>
                                <a:lnTo>
                                  <a:pt x="2729522" y="323418"/>
                                </a:lnTo>
                                <a:lnTo>
                                  <a:pt x="2737053" y="256336"/>
                                </a:lnTo>
                                <a:lnTo>
                                  <a:pt x="2748356" y="312381"/>
                                </a:lnTo>
                              </a:path>
                            </a:pathLst>
                          </a:custGeom>
                          <a:ln w="12700">
                            <a:solidFill>
                              <a:srgbClr val="5B9BD3"/>
                            </a:solidFill>
                            <a:prstDash val="solid"/>
                          </a:ln>
                        </wps:spPr>
                        <wps:bodyPr wrap="square" lIns="0" tIns="0" rIns="0" bIns="0" rtlCol="0">
                          <a:prstTxWarp prst="textNoShape">
                            <a:avLst/>
                          </a:prstTxWarp>
                          <a:noAutofit/>
                        </wps:bodyPr>
                      </wps:wsp>
                      <wps:wsp>
                        <wps:cNvPr id="362" name="Graphic 362"/>
                        <wps:cNvSpPr/>
                        <wps:spPr>
                          <a:xfrm>
                            <a:off x="243926" y="689923"/>
                            <a:ext cx="2748915" cy="696595"/>
                          </a:xfrm>
                          <a:custGeom>
                            <a:avLst/>
                            <a:gdLst/>
                            <a:ahLst/>
                            <a:cxnLst/>
                            <a:rect l="l" t="t" r="r" b="b"/>
                            <a:pathLst>
                              <a:path w="2748915" h="696595">
                                <a:moveTo>
                                  <a:pt x="0" y="78092"/>
                                </a:moveTo>
                                <a:lnTo>
                                  <a:pt x="3771" y="87274"/>
                                </a:lnTo>
                                <a:lnTo>
                                  <a:pt x="7531" y="94627"/>
                                </a:lnTo>
                                <a:lnTo>
                                  <a:pt x="11290" y="74421"/>
                                </a:lnTo>
                                <a:lnTo>
                                  <a:pt x="22593" y="54203"/>
                                </a:lnTo>
                                <a:lnTo>
                                  <a:pt x="30124" y="81762"/>
                                </a:lnTo>
                                <a:lnTo>
                                  <a:pt x="37655" y="33985"/>
                                </a:lnTo>
                                <a:lnTo>
                                  <a:pt x="48945" y="34912"/>
                                </a:lnTo>
                                <a:lnTo>
                                  <a:pt x="52705" y="28473"/>
                                </a:lnTo>
                                <a:lnTo>
                                  <a:pt x="60236" y="27558"/>
                                </a:lnTo>
                                <a:lnTo>
                                  <a:pt x="64008" y="0"/>
                                </a:lnTo>
                                <a:lnTo>
                                  <a:pt x="76238" y="26644"/>
                                </a:lnTo>
                                <a:lnTo>
                                  <a:pt x="79997" y="45021"/>
                                </a:lnTo>
                                <a:lnTo>
                                  <a:pt x="83769" y="30314"/>
                                </a:lnTo>
                                <a:lnTo>
                                  <a:pt x="87528" y="15620"/>
                                </a:lnTo>
                                <a:lnTo>
                                  <a:pt x="91300" y="28473"/>
                                </a:lnTo>
                                <a:lnTo>
                                  <a:pt x="102590" y="21120"/>
                                </a:lnTo>
                                <a:lnTo>
                                  <a:pt x="106362" y="29400"/>
                                </a:lnTo>
                                <a:lnTo>
                                  <a:pt x="113880" y="47777"/>
                                </a:lnTo>
                                <a:lnTo>
                                  <a:pt x="117652" y="56959"/>
                                </a:lnTo>
                                <a:lnTo>
                                  <a:pt x="128943" y="86359"/>
                                </a:lnTo>
                                <a:lnTo>
                                  <a:pt x="132715" y="69824"/>
                                </a:lnTo>
                                <a:lnTo>
                                  <a:pt x="136474" y="66141"/>
                                </a:lnTo>
                                <a:lnTo>
                                  <a:pt x="140246" y="67068"/>
                                </a:lnTo>
                                <a:lnTo>
                                  <a:pt x="144005" y="69824"/>
                                </a:lnTo>
                                <a:lnTo>
                                  <a:pt x="155295" y="78092"/>
                                </a:lnTo>
                                <a:lnTo>
                                  <a:pt x="159067" y="84518"/>
                                </a:lnTo>
                                <a:lnTo>
                                  <a:pt x="162826" y="102895"/>
                                </a:lnTo>
                                <a:lnTo>
                                  <a:pt x="166598" y="106578"/>
                                </a:lnTo>
                                <a:lnTo>
                                  <a:pt x="170357" y="95554"/>
                                </a:lnTo>
                                <a:lnTo>
                                  <a:pt x="185420" y="104736"/>
                                </a:lnTo>
                                <a:lnTo>
                                  <a:pt x="189179" y="134137"/>
                                </a:lnTo>
                                <a:lnTo>
                                  <a:pt x="196710" y="127711"/>
                                </a:lnTo>
                                <a:lnTo>
                                  <a:pt x="208013" y="136893"/>
                                </a:lnTo>
                                <a:lnTo>
                                  <a:pt x="211772" y="162623"/>
                                </a:lnTo>
                                <a:lnTo>
                                  <a:pt x="215531" y="150672"/>
                                </a:lnTo>
                                <a:lnTo>
                                  <a:pt x="219303" y="162623"/>
                                </a:lnTo>
                                <a:lnTo>
                                  <a:pt x="223062" y="174561"/>
                                </a:lnTo>
                                <a:lnTo>
                                  <a:pt x="234365" y="199377"/>
                                </a:lnTo>
                                <a:lnTo>
                                  <a:pt x="238125" y="133222"/>
                                </a:lnTo>
                                <a:lnTo>
                                  <a:pt x="241896" y="141490"/>
                                </a:lnTo>
                                <a:lnTo>
                                  <a:pt x="245656" y="152514"/>
                                </a:lnTo>
                                <a:lnTo>
                                  <a:pt x="249428" y="147916"/>
                                </a:lnTo>
                                <a:lnTo>
                                  <a:pt x="260718" y="136893"/>
                                </a:lnTo>
                                <a:lnTo>
                                  <a:pt x="264477" y="150672"/>
                                </a:lnTo>
                                <a:lnTo>
                                  <a:pt x="268249" y="151599"/>
                                </a:lnTo>
                                <a:lnTo>
                                  <a:pt x="272008" y="169049"/>
                                </a:lnTo>
                                <a:lnTo>
                                  <a:pt x="275780" y="171805"/>
                                </a:lnTo>
                                <a:lnTo>
                                  <a:pt x="290842" y="174561"/>
                                </a:lnTo>
                                <a:lnTo>
                                  <a:pt x="294601" y="178244"/>
                                </a:lnTo>
                                <a:lnTo>
                                  <a:pt x="298361" y="175488"/>
                                </a:lnTo>
                                <a:lnTo>
                                  <a:pt x="303072" y="179158"/>
                                </a:lnTo>
                                <a:lnTo>
                                  <a:pt x="314363" y="178244"/>
                                </a:lnTo>
                                <a:lnTo>
                                  <a:pt x="318135" y="169976"/>
                                </a:lnTo>
                                <a:lnTo>
                                  <a:pt x="321894" y="160781"/>
                                </a:lnTo>
                                <a:lnTo>
                                  <a:pt x="325666" y="160781"/>
                                </a:lnTo>
                                <a:lnTo>
                                  <a:pt x="329425" y="153428"/>
                                </a:lnTo>
                                <a:lnTo>
                                  <a:pt x="340715" y="152514"/>
                                </a:lnTo>
                                <a:lnTo>
                                  <a:pt x="344487" y="151599"/>
                                </a:lnTo>
                                <a:lnTo>
                                  <a:pt x="348246" y="161709"/>
                                </a:lnTo>
                                <a:lnTo>
                                  <a:pt x="352018" y="160781"/>
                                </a:lnTo>
                                <a:lnTo>
                                  <a:pt x="355777" y="165379"/>
                                </a:lnTo>
                                <a:lnTo>
                                  <a:pt x="367080" y="167220"/>
                                </a:lnTo>
                                <a:lnTo>
                                  <a:pt x="370840" y="168135"/>
                                </a:lnTo>
                                <a:lnTo>
                                  <a:pt x="374599" y="177317"/>
                                </a:lnTo>
                                <a:lnTo>
                                  <a:pt x="378371" y="171805"/>
                                </a:lnTo>
                                <a:lnTo>
                                  <a:pt x="382130" y="169049"/>
                                </a:lnTo>
                                <a:lnTo>
                                  <a:pt x="393433" y="176402"/>
                                </a:lnTo>
                                <a:lnTo>
                                  <a:pt x="397192" y="186512"/>
                                </a:lnTo>
                                <a:lnTo>
                                  <a:pt x="404723" y="183756"/>
                                </a:lnTo>
                                <a:lnTo>
                                  <a:pt x="408482" y="186512"/>
                                </a:lnTo>
                                <a:lnTo>
                                  <a:pt x="419785" y="183756"/>
                                </a:lnTo>
                                <a:lnTo>
                                  <a:pt x="423545" y="181914"/>
                                </a:lnTo>
                                <a:lnTo>
                                  <a:pt x="427316" y="186512"/>
                                </a:lnTo>
                                <a:lnTo>
                                  <a:pt x="431076" y="193865"/>
                                </a:lnTo>
                                <a:lnTo>
                                  <a:pt x="434848" y="201206"/>
                                </a:lnTo>
                                <a:lnTo>
                                  <a:pt x="446138" y="217754"/>
                                </a:lnTo>
                                <a:lnTo>
                                  <a:pt x="449897" y="206717"/>
                                </a:lnTo>
                                <a:lnTo>
                                  <a:pt x="453669" y="212242"/>
                                </a:lnTo>
                                <a:lnTo>
                                  <a:pt x="457428" y="218668"/>
                                </a:lnTo>
                                <a:lnTo>
                                  <a:pt x="461200" y="232448"/>
                                </a:lnTo>
                                <a:lnTo>
                                  <a:pt x="472490" y="257263"/>
                                </a:lnTo>
                                <a:lnTo>
                                  <a:pt x="476250" y="247154"/>
                                </a:lnTo>
                                <a:lnTo>
                                  <a:pt x="480021" y="255422"/>
                                </a:lnTo>
                                <a:lnTo>
                                  <a:pt x="483781" y="246227"/>
                                </a:lnTo>
                                <a:lnTo>
                                  <a:pt x="487553" y="243471"/>
                                </a:lnTo>
                                <a:lnTo>
                                  <a:pt x="498843" y="243471"/>
                                </a:lnTo>
                                <a:lnTo>
                                  <a:pt x="502615" y="246227"/>
                                </a:lnTo>
                                <a:lnTo>
                                  <a:pt x="506374" y="259092"/>
                                </a:lnTo>
                                <a:lnTo>
                                  <a:pt x="513905" y="251739"/>
                                </a:lnTo>
                                <a:lnTo>
                                  <a:pt x="525195" y="255422"/>
                                </a:lnTo>
                                <a:lnTo>
                                  <a:pt x="529907" y="261848"/>
                                </a:lnTo>
                                <a:lnTo>
                                  <a:pt x="533666" y="260934"/>
                                </a:lnTo>
                                <a:lnTo>
                                  <a:pt x="537438" y="263690"/>
                                </a:lnTo>
                                <a:lnTo>
                                  <a:pt x="541197" y="259092"/>
                                </a:lnTo>
                                <a:lnTo>
                                  <a:pt x="552488" y="264604"/>
                                </a:lnTo>
                                <a:lnTo>
                                  <a:pt x="556260" y="258178"/>
                                </a:lnTo>
                                <a:lnTo>
                                  <a:pt x="560019" y="258178"/>
                                </a:lnTo>
                                <a:lnTo>
                                  <a:pt x="563791" y="255422"/>
                                </a:lnTo>
                                <a:lnTo>
                                  <a:pt x="567550" y="255422"/>
                                </a:lnTo>
                                <a:lnTo>
                                  <a:pt x="578853" y="247154"/>
                                </a:lnTo>
                                <a:lnTo>
                                  <a:pt x="582612" y="250824"/>
                                </a:lnTo>
                                <a:lnTo>
                                  <a:pt x="586371" y="260019"/>
                                </a:lnTo>
                                <a:lnTo>
                                  <a:pt x="590143" y="261848"/>
                                </a:lnTo>
                                <a:lnTo>
                                  <a:pt x="593902" y="261848"/>
                                </a:lnTo>
                                <a:lnTo>
                                  <a:pt x="605205" y="262775"/>
                                </a:lnTo>
                                <a:lnTo>
                                  <a:pt x="608965" y="264604"/>
                                </a:lnTo>
                                <a:lnTo>
                                  <a:pt x="612736" y="282066"/>
                                </a:lnTo>
                                <a:lnTo>
                                  <a:pt x="616496" y="297687"/>
                                </a:lnTo>
                                <a:lnTo>
                                  <a:pt x="620268" y="307797"/>
                                </a:lnTo>
                                <a:lnTo>
                                  <a:pt x="631558" y="328002"/>
                                </a:lnTo>
                                <a:lnTo>
                                  <a:pt x="635317" y="314223"/>
                                </a:lnTo>
                                <a:lnTo>
                                  <a:pt x="642848" y="330758"/>
                                </a:lnTo>
                                <a:lnTo>
                                  <a:pt x="646620" y="328002"/>
                                </a:lnTo>
                                <a:lnTo>
                                  <a:pt x="657910" y="323405"/>
                                </a:lnTo>
                                <a:lnTo>
                                  <a:pt x="661670" y="328929"/>
                                </a:lnTo>
                                <a:lnTo>
                                  <a:pt x="665441" y="346379"/>
                                </a:lnTo>
                                <a:lnTo>
                                  <a:pt x="669201" y="358330"/>
                                </a:lnTo>
                                <a:lnTo>
                                  <a:pt x="672973" y="328002"/>
                                </a:lnTo>
                                <a:lnTo>
                                  <a:pt x="684263" y="336270"/>
                                </a:lnTo>
                                <a:lnTo>
                                  <a:pt x="688022" y="347294"/>
                                </a:lnTo>
                                <a:lnTo>
                                  <a:pt x="695553" y="317893"/>
                                </a:lnTo>
                                <a:lnTo>
                                  <a:pt x="699325" y="276555"/>
                                </a:lnTo>
                                <a:lnTo>
                                  <a:pt x="710615" y="264604"/>
                                </a:lnTo>
                                <a:lnTo>
                                  <a:pt x="714387" y="295846"/>
                                </a:lnTo>
                                <a:lnTo>
                                  <a:pt x="718146" y="323405"/>
                                </a:lnTo>
                                <a:lnTo>
                                  <a:pt x="721918" y="316979"/>
                                </a:lnTo>
                                <a:lnTo>
                                  <a:pt x="725678" y="306870"/>
                                </a:lnTo>
                                <a:lnTo>
                                  <a:pt x="736968" y="312381"/>
                                </a:lnTo>
                                <a:lnTo>
                                  <a:pt x="740740" y="323405"/>
                                </a:lnTo>
                                <a:lnTo>
                                  <a:pt x="744499" y="319735"/>
                                </a:lnTo>
                                <a:lnTo>
                                  <a:pt x="748271" y="313308"/>
                                </a:lnTo>
                                <a:lnTo>
                                  <a:pt x="752970" y="287578"/>
                                </a:lnTo>
                                <a:lnTo>
                                  <a:pt x="764273" y="280225"/>
                                </a:lnTo>
                                <a:lnTo>
                                  <a:pt x="768032" y="284822"/>
                                </a:lnTo>
                                <a:lnTo>
                                  <a:pt x="771791" y="286664"/>
                                </a:lnTo>
                                <a:lnTo>
                                  <a:pt x="775563" y="286664"/>
                                </a:lnTo>
                                <a:lnTo>
                                  <a:pt x="779322" y="265531"/>
                                </a:lnTo>
                                <a:lnTo>
                                  <a:pt x="790625" y="255422"/>
                                </a:lnTo>
                                <a:lnTo>
                                  <a:pt x="794385" y="261848"/>
                                </a:lnTo>
                                <a:lnTo>
                                  <a:pt x="798156" y="282066"/>
                                </a:lnTo>
                                <a:lnTo>
                                  <a:pt x="801916" y="267360"/>
                                </a:lnTo>
                                <a:lnTo>
                                  <a:pt x="816978" y="279311"/>
                                </a:lnTo>
                                <a:lnTo>
                                  <a:pt x="820737" y="279311"/>
                                </a:lnTo>
                                <a:lnTo>
                                  <a:pt x="824509" y="280225"/>
                                </a:lnTo>
                                <a:lnTo>
                                  <a:pt x="828268" y="283908"/>
                                </a:lnTo>
                                <a:lnTo>
                                  <a:pt x="832027" y="293090"/>
                                </a:lnTo>
                                <a:lnTo>
                                  <a:pt x="843330" y="284822"/>
                                </a:lnTo>
                                <a:lnTo>
                                  <a:pt x="847090" y="280225"/>
                                </a:lnTo>
                                <a:lnTo>
                                  <a:pt x="850861" y="274713"/>
                                </a:lnTo>
                                <a:lnTo>
                                  <a:pt x="854621" y="255422"/>
                                </a:lnTo>
                                <a:lnTo>
                                  <a:pt x="869683" y="261848"/>
                                </a:lnTo>
                                <a:lnTo>
                                  <a:pt x="873442" y="268287"/>
                                </a:lnTo>
                                <a:lnTo>
                                  <a:pt x="880973" y="257263"/>
                                </a:lnTo>
                                <a:lnTo>
                                  <a:pt x="884745" y="250824"/>
                                </a:lnTo>
                                <a:lnTo>
                                  <a:pt x="896035" y="264604"/>
                                </a:lnTo>
                                <a:lnTo>
                                  <a:pt x="899807" y="261848"/>
                                </a:lnTo>
                                <a:lnTo>
                                  <a:pt x="903566" y="271957"/>
                                </a:lnTo>
                                <a:lnTo>
                                  <a:pt x="907338" y="277469"/>
                                </a:lnTo>
                                <a:lnTo>
                                  <a:pt x="911097" y="340867"/>
                                </a:lnTo>
                                <a:lnTo>
                                  <a:pt x="922388" y="364756"/>
                                </a:lnTo>
                                <a:lnTo>
                                  <a:pt x="926160" y="362915"/>
                                </a:lnTo>
                                <a:lnTo>
                                  <a:pt x="929919" y="381292"/>
                                </a:lnTo>
                                <a:lnTo>
                                  <a:pt x="933691" y="384975"/>
                                </a:lnTo>
                                <a:lnTo>
                                  <a:pt x="937450" y="339953"/>
                                </a:lnTo>
                                <a:lnTo>
                                  <a:pt x="948740" y="358330"/>
                                </a:lnTo>
                                <a:lnTo>
                                  <a:pt x="952512" y="366598"/>
                                </a:lnTo>
                                <a:lnTo>
                                  <a:pt x="956271" y="359244"/>
                                </a:lnTo>
                                <a:lnTo>
                                  <a:pt x="960043" y="342709"/>
                                </a:lnTo>
                                <a:lnTo>
                                  <a:pt x="963803" y="351891"/>
                                </a:lnTo>
                                <a:lnTo>
                                  <a:pt x="975093" y="340867"/>
                                </a:lnTo>
                                <a:lnTo>
                                  <a:pt x="979805" y="329844"/>
                                </a:lnTo>
                                <a:lnTo>
                                  <a:pt x="983576" y="339026"/>
                                </a:lnTo>
                                <a:lnTo>
                                  <a:pt x="987336" y="310553"/>
                                </a:lnTo>
                                <a:lnTo>
                                  <a:pt x="991095" y="308711"/>
                                </a:lnTo>
                                <a:lnTo>
                                  <a:pt x="1002398" y="318820"/>
                                </a:lnTo>
                                <a:lnTo>
                                  <a:pt x="1006157" y="318820"/>
                                </a:lnTo>
                                <a:lnTo>
                                  <a:pt x="1013688" y="313308"/>
                                </a:lnTo>
                                <a:lnTo>
                                  <a:pt x="1017460" y="311467"/>
                                </a:lnTo>
                                <a:lnTo>
                                  <a:pt x="1028750" y="319735"/>
                                </a:lnTo>
                                <a:lnTo>
                                  <a:pt x="1032510" y="328929"/>
                                </a:lnTo>
                                <a:lnTo>
                                  <a:pt x="1036281" y="314223"/>
                                </a:lnTo>
                                <a:lnTo>
                                  <a:pt x="1040041" y="308711"/>
                                </a:lnTo>
                                <a:lnTo>
                                  <a:pt x="1043813" y="316064"/>
                                </a:lnTo>
                                <a:lnTo>
                                  <a:pt x="1055103" y="337197"/>
                                </a:lnTo>
                                <a:lnTo>
                                  <a:pt x="1058875" y="337197"/>
                                </a:lnTo>
                                <a:lnTo>
                                  <a:pt x="1062634" y="323405"/>
                                </a:lnTo>
                                <a:lnTo>
                                  <a:pt x="1066406" y="325246"/>
                                </a:lnTo>
                                <a:lnTo>
                                  <a:pt x="1070165" y="320649"/>
                                </a:lnTo>
                                <a:lnTo>
                                  <a:pt x="1081455" y="265531"/>
                                </a:lnTo>
                                <a:lnTo>
                                  <a:pt x="1085227" y="285737"/>
                                </a:lnTo>
                                <a:lnTo>
                                  <a:pt x="1088986" y="291249"/>
                                </a:lnTo>
                                <a:lnTo>
                                  <a:pt x="1092758" y="337197"/>
                                </a:lnTo>
                                <a:lnTo>
                                  <a:pt x="1096518" y="325246"/>
                                </a:lnTo>
                                <a:lnTo>
                                  <a:pt x="1107808" y="328002"/>
                                </a:lnTo>
                                <a:lnTo>
                                  <a:pt x="1111580" y="345465"/>
                                </a:lnTo>
                                <a:lnTo>
                                  <a:pt x="1115339" y="354647"/>
                                </a:lnTo>
                                <a:lnTo>
                                  <a:pt x="1119111" y="347294"/>
                                </a:lnTo>
                                <a:lnTo>
                                  <a:pt x="1122870" y="356488"/>
                                </a:lnTo>
                                <a:lnTo>
                                  <a:pt x="1134173" y="384975"/>
                                </a:lnTo>
                                <a:lnTo>
                                  <a:pt x="1137932" y="378536"/>
                                </a:lnTo>
                                <a:lnTo>
                                  <a:pt x="1141691" y="381292"/>
                                </a:lnTo>
                                <a:lnTo>
                                  <a:pt x="1145463" y="384975"/>
                                </a:lnTo>
                                <a:lnTo>
                                  <a:pt x="1149223" y="371182"/>
                                </a:lnTo>
                                <a:lnTo>
                                  <a:pt x="1160526" y="394157"/>
                                </a:lnTo>
                                <a:lnTo>
                                  <a:pt x="1164285" y="390486"/>
                                </a:lnTo>
                                <a:lnTo>
                                  <a:pt x="1168057" y="397840"/>
                                </a:lnTo>
                                <a:lnTo>
                                  <a:pt x="1171816" y="402424"/>
                                </a:lnTo>
                                <a:lnTo>
                                  <a:pt x="1175575" y="368426"/>
                                </a:lnTo>
                                <a:lnTo>
                                  <a:pt x="1186878" y="362000"/>
                                </a:lnTo>
                                <a:lnTo>
                                  <a:pt x="1190637" y="373024"/>
                                </a:lnTo>
                                <a:lnTo>
                                  <a:pt x="1194409" y="369354"/>
                                </a:lnTo>
                                <a:lnTo>
                                  <a:pt x="1198168" y="363842"/>
                                </a:lnTo>
                                <a:lnTo>
                                  <a:pt x="1201940" y="366598"/>
                                </a:lnTo>
                                <a:lnTo>
                                  <a:pt x="1214170" y="375780"/>
                                </a:lnTo>
                                <a:lnTo>
                                  <a:pt x="1217930" y="381292"/>
                                </a:lnTo>
                                <a:lnTo>
                                  <a:pt x="1225461" y="368426"/>
                                </a:lnTo>
                                <a:lnTo>
                                  <a:pt x="1229233" y="366598"/>
                                </a:lnTo>
                                <a:lnTo>
                                  <a:pt x="1240523" y="368426"/>
                                </a:lnTo>
                                <a:lnTo>
                                  <a:pt x="1244295" y="366598"/>
                                </a:lnTo>
                                <a:lnTo>
                                  <a:pt x="1251813" y="364756"/>
                                </a:lnTo>
                                <a:lnTo>
                                  <a:pt x="1255585" y="350977"/>
                                </a:lnTo>
                                <a:lnTo>
                                  <a:pt x="1266875" y="344538"/>
                                </a:lnTo>
                                <a:lnTo>
                                  <a:pt x="1270647" y="339953"/>
                                </a:lnTo>
                                <a:lnTo>
                                  <a:pt x="1274406" y="364756"/>
                                </a:lnTo>
                                <a:lnTo>
                                  <a:pt x="1278178" y="384975"/>
                                </a:lnTo>
                                <a:lnTo>
                                  <a:pt x="1281938" y="379463"/>
                                </a:lnTo>
                                <a:lnTo>
                                  <a:pt x="1293228" y="369354"/>
                                </a:lnTo>
                                <a:lnTo>
                                  <a:pt x="1297000" y="374865"/>
                                </a:lnTo>
                                <a:lnTo>
                                  <a:pt x="1300759" y="384047"/>
                                </a:lnTo>
                                <a:lnTo>
                                  <a:pt x="1304531" y="373024"/>
                                </a:lnTo>
                                <a:lnTo>
                                  <a:pt x="1319580" y="378536"/>
                                </a:lnTo>
                                <a:lnTo>
                                  <a:pt x="1323352" y="391401"/>
                                </a:lnTo>
                                <a:lnTo>
                                  <a:pt x="1327111" y="399668"/>
                                </a:lnTo>
                                <a:lnTo>
                                  <a:pt x="1330883" y="415289"/>
                                </a:lnTo>
                                <a:lnTo>
                                  <a:pt x="1334643" y="423557"/>
                                </a:lnTo>
                                <a:lnTo>
                                  <a:pt x="1345946" y="420801"/>
                                </a:lnTo>
                                <a:lnTo>
                                  <a:pt x="1349705" y="415289"/>
                                </a:lnTo>
                                <a:lnTo>
                                  <a:pt x="1353464" y="440105"/>
                                </a:lnTo>
                                <a:lnTo>
                                  <a:pt x="1357236" y="440105"/>
                                </a:lnTo>
                                <a:lnTo>
                                  <a:pt x="1360995" y="453885"/>
                                </a:lnTo>
                                <a:lnTo>
                                  <a:pt x="1379829" y="525551"/>
                                </a:lnTo>
                                <a:lnTo>
                                  <a:pt x="1383588" y="513600"/>
                                </a:lnTo>
                                <a:lnTo>
                                  <a:pt x="1387360" y="537489"/>
                                </a:lnTo>
                                <a:lnTo>
                                  <a:pt x="1398651" y="522795"/>
                                </a:lnTo>
                                <a:lnTo>
                                  <a:pt x="1402410" y="529221"/>
                                </a:lnTo>
                                <a:lnTo>
                                  <a:pt x="1406182" y="552195"/>
                                </a:lnTo>
                                <a:lnTo>
                                  <a:pt x="1413713" y="551268"/>
                                </a:lnTo>
                                <a:lnTo>
                                  <a:pt x="1428762" y="572401"/>
                                </a:lnTo>
                                <a:lnTo>
                                  <a:pt x="1433474" y="589864"/>
                                </a:lnTo>
                                <a:lnTo>
                                  <a:pt x="1437233" y="602716"/>
                                </a:lnTo>
                                <a:lnTo>
                                  <a:pt x="1452295" y="641311"/>
                                </a:lnTo>
                                <a:lnTo>
                                  <a:pt x="1456067" y="638555"/>
                                </a:lnTo>
                                <a:lnTo>
                                  <a:pt x="1459826" y="632129"/>
                                </a:lnTo>
                                <a:lnTo>
                                  <a:pt x="1463598" y="636714"/>
                                </a:lnTo>
                                <a:lnTo>
                                  <a:pt x="1467358" y="607313"/>
                                </a:lnTo>
                                <a:lnTo>
                                  <a:pt x="1478648" y="585266"/>
                                </a:lnTo>
                                <a:lnTo>
                                  <a:pt x="1482420" y="622934"/>
                                </a:lnTo>
                                <a:lnTo>
                                  <a:pt x="1486179" y="612825"/>
                                </a:lnTo>
                                <a:lnTo>
                                  <a:pt x="1493710" y="614667"/>
                                </a:lnTo>
                                <a:lnTo>
                                  <a:pt x="1505000" y="634885"/>
                                </a:lnTo>
                                <a:lnTo>
                                  <a:pt x="1508772" y="616508"/>
                                </a:lnTo>
                                <a:lnTo>
                                  <a:pt x="1512531" y="626605"/>
                                </a:lnTo>
                                <a:lnTo>
                                  <a:pt x="1516303" y="583425"/>
                                </a:lnTo>
                                <a:lnTo>
                                  <a:pt x="1520063" y="599960"/>
                                </a:lnTo>
                                <a:lnTo>
                                  <a:pt x="1535125" y="632129"/>
                                </a:lnTo>
                                <a:lnTo>
                                  <a:pt x="1538884" y="663359"/>
                                </a:lnTo>
                                <a:lnTo>
                                  <a:pt x="1542656" y="670712"/>
                                </a:lnTo>
                                <a:lnTo>
                                  <a:pt x="1546415" y="675309"/>
                                </a:lnTo>
                                <a:lnTo>
                                  <a:pt x="1557718" y="659688"/>
                                </a:lnTo>
                                <a:lnTo>
                                  <a:pt x="1561477" y="677138"/>
                                </a:lnTo>
                                <a:lnTo>
                                  <a:pt x="1565249" y="690930"/>
                                </a:lnTo>
                                <a:lnTo>
                                  <a:pt x="1569008" y="672553"/>
                                </a:lnTo>
                                <a:lnTo>
                                  <a:pt x="1572768" y="686333"/>
                                </a:lnTo>
                                <a:lnTo>
                                  <a:pt x="1584071" y="685418"/>
                                </a:lnTo>
                                <a:lnTo>
                                  <a:pt x="1587830" y="685418"/>
                                </a:lnTo>
                                <a:lnTo>
                                  <a:pt x="1591602" y="696442"/>
                                </a:lnTo>
                                <a:lnTo>
                                  <a:pt x="1595361" y="686333"/>
                                </a:lnTo>
                                <a:lnTo>
                                  <a:pt x="1599133" y="660603"/>
                                </a:lnTo>
                                <a:lnTo>
                                  <a:pt x="1610423" y="676224"/>
                                </a:lnTo>
                                <a:lnTo>
                                  <a:pt x="1614182" y="684491"/>
                                </a:lnTo>
                                <a:lnTo>
                                  <a:pt x="1617954" y="681735"/>
                                </a:lnTo>
                                <a:lnTo>
                                  <a:pt x="1621713" y="690930"/>
                                </a:lnTo>
                                <a:lnTo>
                                  <a:pt x="1625485" y="660603"/>
                                </a:lnTo>
                                <a:lnTo>
                                  <a:pt x="1636776" y="618337"/>
                                </a:lnTo>
                                <a:lnTo>
                                  <a:pt x="1640535" y="607313"/>
                                </a:lnTo>
                                <a:lnTo>
                                  <a:pt x="1644307" y="602716"/>
                                </a:lnTo>
                                <a:lnTo>
                                  <a:pt x="1648066" y="622020"/>
                                </a:lnTo>
                                <a:lnTo>
                                  <a:pt x="1651838" y="611911"/>
                                </a:lnTo>
                                <a:lnTo>
                                  <a:pt x="1664068" y="671626"/>
                                </a:lnTo>
                                <a:lnTo>
                                  <a:pt x="1667840" y="677138"/>
                                </a:lnTo>
                                <a:lnTo>
                                  <a:pt x="1671599" y="679907"/>
                                </a:lnTo>
                                <a:lnTo>
                                  <a:pt x="1675371" y="645909"/>
                                </a:lnTo>
                                <a:lnTo>
                                  <a:pt x="1679130" y="645909"/>
                                </a:lnTo>
                                <a:lnTo>
                                  <a:pt x="1690420" y="648665"/>
                                </a:lnTo>
                                <a:lnTo>
                                  <a:pt x="1694192" y="687247"/>
                                </a:lnTo>
                                <a:lnTo>
                                  <a:pt x="1697951" y="661530"/>
                                </a:lnTo>
                                <a:lnTo>
                                  <a:pt x="1701723" y="669797"/>
                                </a:lnTo>
                                <a:lnTo>
                                  <a:pt x="1705483" y="642226"/>
                                </a:lnTo>
                                <a:lnTo>
                                  <a:pt x="1716786" y="635800"/>
                                </a:lnTo>
                                <a:lnTo>
                                  <a:pt x="1720545" y="657847"/>
                                </a:lnTo>
                                <a:lnTo>
                                  <a:pt x="1724304" y="660603"/>
                                </a:lnTo>
                                <a:lnTo>
                                  <a:pt x="1728076" y="660603"/>
                                </a:lnTo>
                                <a:lnTo>
                                  <a:pt x="1731835" y="656018"/>
                                </a:lnTo>
                                <a:lnTo>
                                  <a:pt x="1743138" y="657847"/>
                                </a:lnTo>
                                <a:lnTo>
                                  <a:pt x="1746897" y="648665"/>
                                </a:lnTo>
                                <a:lnTo>
                                  <a:pt x="1750669" y="642226"/>
                                </a:lnTo>
                                <a:lnTo>
                                  <a:pt x="1754428" y="641311"/>
                                </a:lnTo>
                                <a:lnTo>
                                  <a:pt x="1758188" y="653249"/>
                                </a:lnTo>
                                <a:lnTo>
                                  <a:pt x="1769491" y="641311"/>
                                </a:lnTo>
                                <a:lnTo>
                                  <a:pt x="1773250" y="645909"/>
                                </a:lnTo>
                                <a:lnTo>
                                  <a:pt x="1777022" y="644067"/>
                                </a:lnTo>
                                <a:lnTo>
                                  <a:pt x="1780781" y="651421"/>
                                </a:lnTo>
                                <a:lnTo>
                                  <a:pt x="1784553" y="648665"/>
                                </a:lnTo>
                                <a:lnTo>
                                  <a:pt x="1795843" y="652335"/>
                                </a:lnTo>
                                <a:lnTo>
                                  <a:pt x="1799602" y="647738"/>
                                </a:lnTo>
                                <a:lnTo>
                                  <a:pt x="1803374" y="644067"/>
                                </a:lnTo>
                                <a:lnTo>
                                  <a:pt x="1807133" y="633044"/>
                                </a:lnTo>
                                <a:lnTo>
                                  <a:pt x="1810905" y="616508"/>
                                </a:lnTo>
                                <a:lnTo>
                                  <a:pt x="1822195" y="603643"/>
                                </a:lnTo>
                                <a:lnTo>
                                  <a:pt x="1825955" y="610996"/>
                                </a:lnTo>
                                <a:lnTo>
                                  <a:pt x="1829727" y="603643"/>
                                </a:lnTo>
                                <a:lnTo>
                                  <a:pt x="1833486" y="600887"/>
                                </a:lnTo>
                                <a:lnTo>
                                  <a:pt x="1837258" y="604558"/>
                                </a:lnTo>
                                <a:lnTo>
                                  <a:pt x="1848548" y="639470"/>
                                </a:lnTo>
                                <a:lnTo>
                                  <a:pt x="1852320" y="630288"/>
                                </a:lnTo>
                                <a:lnTo>
                                  <a:pt x="1856079" y="570572"/>
                                </a:lnTo>
                                <a:lnTo>
                                  <a:pt x="1859838" y="591692"/>
                                </a:lnTo>
                                <a:lnTo>
                                  <a:pt x="1863610" y="573328"/>
                                </a:lnTo>
                                <a:lnTo>
                                  <a:pt x="1874901" y="554024"/>
                                </a:lnTo>
                                <a:lnTo>
                                  <a:pt x="1878672" y="517283"/>
                                </a:lnTo>
                                <a:lnTo>
                                  <a:pt x="1882432" y="525551"/>
                                </a:lnTo>
                                <a:lnTo>
                                  <a:pt x="1887143" y="582510"/>
                                </a:lnTo>
                                <a:lnTo>
                                  <a:pt x="1902193" y="513600"/>
                                </a:lnTo>
                                <a:lnTo>
                                  <a:pt x="1905965" y="501662"/>
                                </a:lnTo>
                                <a:lnTo>
                                  <a:pt x="1909724" y="513600"/>
                                </a:lnTo>
                                <a:lnTo>
                                  <a:pt x="1913496" y="492467"/>
                                </a:lnTo>
                                <a:lnTo>
                                  <a:pt x="1917255" y="475932"/>
                                </a:lnTo>
                                <a:lnTo>
                                  <a:pt x="1928558" y="443776"/>
                                </a:lnTo>
                                <a:lnTo>
                                  <a:pt x="1932317" y="441934"/>
                                </a:lnTo>
                                <a:lnTo>
                                  <a:pt x="1939848" y="488797"/>
                                </a:lnTo>
                                <a:lnTo>
                                  <a:pt x="1943608" y="463981"/>
                                </a:lnTo>
                                <a:lnTo>
                                  <a:pt x="1954911" y="452043"/>
                                </a:lnTo>
                                <a:lnTo>
                                  <a:pt x="1958670" y="465823"/>
                                </a:lnTo>
                                <a:lnTo>
                                  <a:pt x="1962442" y="481444"/>
                                </a:lnTo>
                                <a:lnTo>
                                  <a:pt x="1966201" y="516356"/>
                                </a:lnTo>
                                <a:lnTo>
                                  <a:pt x="1969973" y="536574"/>
                                </a:lnTo>
                                <a:lnTo>
                                  <a:pt x="1985022" y="516356"/>
                                </a:lnTo>
                                <a:lnTo>
                                  <a:pt x="1988794" y="526465"/>
                                </a:lnTo>
                                <a:lnTo>
                                  <a:pt x="1992553" y="534733"/>
                                </a:lnTo>
                                <a:lnTo>
                                  <a:pt x="1996325" y="520953"/>
                                </a:lnTo>
                                <a:lnTo>
                                  <a:pt x="2007616" y="514515"/>
                                </a:lnTo>
                                <a:lnTo>
                                  <a:pt x="2011375" y="517283"/>
                                </a:lnTo>
                                <a:lnTo>
                                  <a:pt x="2015147" y="531063"/>
                                </a:lnTo>
                                <a:lnTo>
                                  <a:pt x="2018906" y="501662"/>
                                </a:lnTo>
                                <a:lnTo>
                                  <a:pt x="2022678" y="520039"/>
                                </a:lnTo>
                                <a:lnTo>
                                  <a:pt x="2033968" y="520039"/>
                                </a:lnTo>
                                <a:lnTo>
                                  <a:pt x="2037740" y="531063"/>
                                </a:lnTo>
                                <a:lnTo>
                                  <a:pt x="2041499" y="518198"/>
                                </a:lnTo>
                                <a:lnTo>
                                  <a:pt x="2045258" y="513600"/>
                                </a:lnTo>
                                <a:lnTo>
                                  <a:pt x="2049030" y="495223"/>
                                </a:lnTo>
                                <a:lnTo>
                                  <a:pt x="2060320" y="473176"/>
                                </a:lnTo>
                                <a:lnTo>
                                  <a:pt x="2064092" y="457555"/>
                                </a:lnTo>
                                <a:lnTo>
                                  <a:pt x="2067852" y="499821"/>
                                </a:lnTo>
                                <a:lnTo>
                                  <a:pt x="2075383" y="504418"/>
                                </a:lnTo>
                                <a:lnTo>
                                  <a:pt x="2086673" y="498906"/>
                                </a:lnTo>
                                <a:lnTo>
                                  <a:pt x="2090445" y="504418"/>
                                </a:lnTo>
                                <a:lnTo>
                                  <a:pt x="2094204" y="509930"/>
                                </a:lnTo>
                                <a:lnTo>
                                  <a:pt x="2097976" y="495223"/>
                                </a:lnTo>
                                <a:lnTo>
                                  <a:pt x="2101735" y="486041"/>
                                </a:lnTo>
                                <a:lnTo>
                                  <a:pt x="2113978" y="497979"/>
                                </a:lnTo>
                                <a:lnTo>
                                  <a:pt x="2117737" y="508088"/>
                                </a:lnTo>
                                <a:lnTo>
                                  <a:pt x="2121496" y="525551"/>
                                </a:lnTo>
                                <a:lnTo>
                                  <a:pt x="2125268" y="510844"/>
                                </a:lnTo>
                                <a:lnTo>
                                  <a:pt x="2129028" y="502577"/>
                                </a:lnTo>
                                <a:lnTo>
                                  <a:pt x="2140331" y="509015"/>
                                </a:lnTo>
                                <a:lnTo>
                                  <a:pt x="2151621" y="486956"/>
                                </a:lnTo>
                                <a:lnTo>
                                  <a:pt x="2155380" y="487870"/>
                                </a:lnTo>
                                <a:lnTo>
                                  <a:pt x="2166683" y="479602"/>
                                </a:lnTo>
                                <a:lnTo>
                                  <a:pt x="2170442" y="486956"/>
                                </a:lnTo>
                                <a:lnTo>
                                  <a:pt x="2174214" y="486956"/>
                                </a:lnTo>
                                <a:lnTo>
                                  <a:pt x="2177973" y="460311"/>
                                </a:lnTo>
                                <a:lnTo>
                                  <a:pt x="2181745" y="489711"/>
                                </a:lnTo>
                                <a:lnTo>
                                  <a:pt x="2193036" y="487870"/>
                                </a:lnTo>
                                <a:lnTo>
                                  <a:pt x="2196795" y="492467"/>
                                </a:lnTo>
                                <a:lnTo>
                                  <a:pt x="2204326" y="501662"/>
                                </a:lnTo>
                                <a:lnTo>
                                  <a:pt x="2208098" y="501662"/>
                                </a:lnTo>
                                <a:lnTo>
                                  <a:pt x="2219388" y="519112"/>
                                </a:lnTo>
                                <a:lnTo>
                                  <a:pt x="2223147" y="529221"/>
                                </a:lnTo>
                                <a:lnTo>
                                  <a:pt x="2226919" y="540245"/>
                                </a:lnTo>
                                <a:lnTo>
                                  <a:pt x="2230678" y="531063"/>
                                </a:lnTo>
                                <a:lnTo>
                                  <a:pt x="2234450" y="521868"/>
                                </a:lnTo>
                                <a:lnTo>
                                  <a:pt x="2245741" y="513600"/>
                                </a:lnTo>
                                <a:lnTo>
                                  <a:pt x="2249512" y="522795"/>
                                </a:lnTo>
                                <a:lnTo>
                                  <a:pt x="2253272" y="520039"/>
                                </a:lnTo>
                                <a:lnTo>
                                  <a:pt x="2257044" y="520039"/>
                                </a:lnTo>
                                <a:lnTo>
                                  <a:pt x="2260803" y="499821"/>
                                </a:lnTo>
                                <a:lnTo>
                                  <a:pt x="2272093" y="528307"/>
                                </a:lnTo>
                                <a:lnTo>
                                  <a:pt x="2275865" y="543001"/>
                                </a:lnTo>
                                <a:lnTo>
                                  <a:pt x="2279624" y="546684"/>
                                </a:lnTo>
                                <a:lnTo>
                                  <a:pt x="2283396" y="537489"/>
                                </a:lnTo>
                                <a:lnTo>
                                  <a:pt x="2287155" y="508088"/>
                                </a:lnTo>
                                <a:lnTo>
                                  <a:pt x="2298446" y="489711"/>
                                </a:lnTo>
                                <a:lnTo>
                                  <a:pt x="2302217" y="519112"/>
                                </a:lnTo>
                                <a:lnTo>
                                  <a:pt x="2305977" y="504418"/>
                                </a:lnTo>
                                <a:lnTo>
                                  <a:pt x="2309749" y="502577"/>
                                </a:lnTo>
                                <a:lnTo>
                                  <a:pt x="2313508" y="516356"/>
                                </a:lnTo>
                                <a:lnTo>
                                  <a:pt x="2324811" y="487870"/>
                                </a:lnTo>
                                <a:lnTo>
                                  <a:pt x="2328570" y="448373"/>
                                </a:lnTo>
                                <a:lnTo>
                                  <a:pt x="2332329" y="421716"/>
                                </a:lnTo>
                                <a:lnTo>
                                  <a:pt x="2337041" y="453885"/>
                                </a:lnTo>
                                <a:lnTo>
                                  <a:pt x="2340800" y="446531"/>
                                </a:lnTo>
                                <a:lnTo>
                                  <a:pt x="2352103" y="446531"/>
                                </a:lnTo>
                                <a:lnTo>
                                  <a:pt x="2355862" y="459397"/>
                                </a:lnTo>
                                <a:lnTo>
                                  <a:pt x="2359634" y="441934"/>
                                </a:lnTo>
                                <a:lnTo>
                                  <a:pt x="2363393" y="459397"/>
                                </a:lnTo>
                                <a:lnTo>
                                  <a:pt x="2367165" y="440105"/>
                                </a:lnTo>
                                <a:lnTo>
                                  <a:pt x="2378456" y="393242"/>
                                </a:lnTo>
                                <a:lnTo>
                                  <a:pt x="2382215" y="418045"/>
                                </a:lnTo>
                                <a:lnTo>
                                  <a:pt x="2385987" y="483285"/>
                                </a:lnTo>
                                <a:lnTo>
                                  <a:pt x="2393518" y="466737"/>
                                </a:lnTo>
                                <a:lnTo>
                                  <a:pt x="2404808" y="447446"/>
                                </a:lnTo>
                                <a:lnTo>
                                  <a:pt x="2408567" y="456641"/>
                                </a:lnTo>
                                <a:lnTo>
                                  <a:pt x="2412339" y="450202"/>
                                </a:lnTo>
                                <a:lnTo>
                                  <a:pt x="2416098" y="453885"/>
                                </a:lnTo>
                                <a:lnTo>
                                  <a:pt x="2419870" y="437337"/>
                                </a:lnTo>
                                <a:lnTo>
                                  <a:pt x="2431161" y="418045"/>
                                </a:lnTo>
                                <a:lnTo>
                                  <a:pt x="2434932" y="431825"/>
                                </a:lnTo>
                                <a:lnTo>
                                  <a:pt x="2438692" y="433666"/>
                                </a:lnTo>
                                <a:lnTo>
                                  <a:pt x="2442451" y="420801"/>
                                </a:lnTo>
                                <a:lnTo>
                                  <a:pt x="2446223" y="413448"/>
                                </a:lnTo>
                                <a:lnTo>
                                  <a:pt x="2457513" y="438264"/>
                                </a:lnTo>
                                <a:lnTo>
                                  <a:pt x="2461285" y="421716"/>
                                </a:lnTo>
                                <a:lnTo>
                                  <a:pt x="2465044" y="406107"/>
                                </a:lnTo>
                                <a:lnTo>
                                  <a:pt x="2472575" y="387730"/>
                                </a:lnTo>
                                <a:lnTo>
                                  <a:pt x="2483866" y="382219"/>
                                </a:lnTo>
                                <a:lnTo>
                                  <a:pt x="2487637" y="390486"/>
                                </a:lnTo>
                                <a:lnTo>
                                  <a:pt x="2491397" y="403351"/>
                                </a:lnTo>
                                <a:lnTo>
                                  <a:pt x="2495169" y="417131"/>
                                </a:lnTo>
                                <a:lnTo>
                                  <a:pt x="2498928" y="396913"/>
                                </a:lnTo>
                                <a:lnTo>
                                  <a:pt x="2513990" y="357403"/>
                                </a:lnTo>
                                <a:lnTo>
                                  <a:pt x="2517749" y="369354"/>
                                </a:lnTo>
                                <a:lnTo>
                                  <a:pt x="2521521" y="373024"/>
                                </a:lnTo>
                                <a:lnTo>
                                  <a:pt x="2525280" y="373951"/>
                                </a:lnTo>
                                <a:lnTo>
                                  <a:pt x="2536583" y="324332"/>
                                </a:lnTo>
                                <a:lnTo>
                                  <a:pt x="2540342" y="354647"/>
                                </a:lnTo>
                                <a:lnTo>
                                  <a:pt x="2544114" y="373024"/>
                                </a:lnTo>
                                <a:lnTo>
                                  <a:pt x="2547874" y="408863"/>
                                </a:lnTo>
                                <a:lnTo>
                                  <a:pt x="2551633" y="345465"/>
                                </a:lnTo>
                                <a:lnTo>
                                  <a:pt x="2563876" y="331685"/>
                                </a:lnTo>
                                <a:lnTo>
                                  <a:pt x="2567635" y="353733"/>
                                </a:lnTo>
                                <a:lnTo>
                                  <a:pt x="2571407" y="364756"/>
                                </a:lnTo>
                                <a:lnTo>
                                  <a:pt x="2575166" y="383133"/>
                                </a:lnTo>
                                <a:lnTo>
                                  <a:pt x="2578938" y="384975"/>
                                </a:lnTo>
                                <a:lnTo>
                                  <a:pt x="2590228" y="396913"/>
                                </a:lnTo>
                                <a:lnTo>
                                  <a:pt x="2593987" y="399668"/>
                                </a:lnTo>
                                <a:lnTo>
                                  <a:pt x="2597759" y="386803"/>
                                </a:lnTo>
                                <a:lnTo>
                                  <a:pt x="2605290" y="356488"/>
                                </a:lnTo>
                                <a:lnTo>
                                  <a:pt x="2616581" y="373024"/>
                                </a:lnTo>
                                <a:lnTo>
                                  <a:pt x="2620352" y="384975"/>
                                </a:lnTo>
                                <a:lnTo>
                                  <a:pt x="2624112" y="386803"/>
                                </a:lnTo>
                                <a:lnTo>
                                  <a:pt x="2627871" y="375780"/>
                                </a:lnTo>
                                <a:lnTo>
                                  <a:pt x="2631643" y="399668"/>
                                </a:lnTo>
                                <a:lnTo>
                                  <a:pt x="2642933" y="388645"/>
                                </a:lnTo>
                                <a:lnTo>
                                  <a:pt x="2650464" y="390486"/>
                                </a:lnTo>
                                <a:lnTo>
                                  <a:pt x="2654236" y="412534"/>
                                </a:lnTo>
                                <a:lnTo>
                                  <a:pt x="2657995" y="378536"/>
                                </a:lnTo>
                                <a:lnTo>
                                  <a:pt x="2669286" y="358330"/>
                                </a:lnTo>
                                <a:lnTo>
                                  <a:pt x="2673057" y="389559"/>
                                </a:lnTo>
                                <a:lnTo>
                                  <a:pt x="2676817" y="415289"/>
                                </a:lnTo>
                                <a:lnTo>
                                  <a:pt x="2680589" y="394157"/>
                                </a:lnTo>
                                <a:lnTo>
                                  <a:pt x="2684348" y="384975"/>
                                </a:lnTo>
                                <a:lnTo>
                                  <a:pt x="2695638" y="366598"/>
                                </a:lnTo>
                                <a:lnTo>
                                  <a:pt x="2699410" y="361086"/>
                                </a:lnTo>
                                <a:lnTo>
                                  <a:pt x="2703169" y="348221"/>
                                </a:lnTo>
                                <a:lnTo>
                                  <a:pt x="2710700" y="345465"/>
                                </a:lnTo>
                                <a:lnTo>
                                  <a:pt x="2722003" y="273799"/>
                                </a:lnTo>
                                <a:lnTo>
                                  <a:pt x="2725762" y="252666"/>
                                </a:lnTo>
                                <a:lnTo>
                                  <a:pt x="2729522" y="248069"/>
                                </a:lnTo>
                                <a:lnTo>
                                  <a:pt x="2737053" y="201206"/>
                                </a:lnTo>
                                <a:lnTo>
                                  <a:pt x="2748356" y="135978"/>
                                </a:lnTo>
                              </a:path>
                            </a:pathLst>
                          </a:custGeom>
                          <a:ln w="12700">
                            <a:solidFill>
                              <a:srgbClr val="EC7D2F"/>
                            </a:solidFill>
                            <a:prstDash val="solid"/>
                          </a:ln>
                        </wps:spPr>
                        <wps:bodyPr wrap="square" lIns="0" tIns="0" rIns="0" bIns="0" rtlCol="0">
                          <a:prstTxWarp prst="textNoShape">
                            <a:avLst/>
                          </a:prstTxWarp>
                          <a:noAutofit/>
                        </wps:bodyPr>
                      </wps:wsp>
                      <wps:wsp>
                        <wps:cNvPr id="363" name="Graphic 363"/>
                        <wps:cNvSpPr/>
                        <wps:spPr>
                          <a:xfrm>
                            <a:off x="113395" y="2037487"/>
                            <a:ext cx="216535" cy="1270"/>
                          </a:xfrm>
                          <a:custGeom>
                            <a:avLst/>
                            <a:gdLst/>
                            <a:ahLst/>
                            <a:cxnLst/>
                            <a:rect l="l" t="t" r="r" b="b"/>
                            <a:pathLst>
                              <a:path w="216535">
                                <a:moveTo>
                                  <a:pt x="0" y="0"/>
                                </a:moveTo>
                                <a:lnTo>
                                  <a:pt x="216001" y="0"/>
                                </a:lnTo>
                              </a:path>
                            </a:pathLst>
                          </a:custGeom>
                          <a:ln w="12700">
                            <a:solidFill>
                              <a:srgbClr val="5B9BD3"/>
                            </a:solidFill>
                            <a:prstDash val="solid"/>
                          </a:ln>
                        </wps:spPr>
                        <wps:bodyPr wrap="square" lIns="0" tIns="0" rIns="0" bIns="0" rtlCol="0">
                          <a:prstTxWarp prst="textNoShape">
                            <a:avLst/>
                          </a:prstTxWarp>
                          <a:noAutofit/>
                        </wps:bodyPr>
                      </wps:wsp>
                      <wps:wsp>
                        <wps:cNvPr id="364" name="Graphic 364"/>
                        <wps:cNvSpPr/>
                        <wps:spPr>
                          <a:xfrm>
                            <a:off x="1516692" y="2037487"/>
                            <a:ext cx="216535" cy="1270"/>
                          </a:xfrm>
                          <a:custGeom>
                            <a:avLst/>
                            <a:gdLst/>
                            <a:ahLst/>
                            <a:cxnLst/>
                            <a:rect l="l" t="t" r="r" b="b"/>
                            <a:pathLst>
                              <a:path w="216535">
                                <a:moveTo>
                                  <a:pt x="0" y="0"/>
                                </a:moveTo>
                                <a:lnTo>
                                  <a:pt x="216001" y="0"/>
                                </a:lnTo>
                              </a:path>
                            </a:pathLst>
                          </a:custGeom>
                          <a:ln w="12700">
                            <a:solidFill>
                              <a:srgbClr val="EC7D2F"/>
                            </a:solidFill>
                            <a:prstDash val="solid"/>
                          </a:ln>
                        </wps:spPr>
                        <wps:bodyPr wrap="square" lIns="0" tIns="0" rIns="0" bIns="0" rtlCol="0">
                          <a:prstTxWarp prst="textNoShape">
                            <a:avLst/>
                          </a:prstTxWarp>
                          <a:noAutofit/>
                        </wps:bodyPr>
                      </wps:wsp>
                      <wps:wsp>
                        <wps:cNvPr id="365" name="Graphic 365"/>
                        <wps:cNvSpPr/>
                        <wps:spPr>
                          <a:xfrm>
                            <a:off x="6350" y="6350"/>
                            <a:ext cx="3240405" cy="2160270"/>
                          </a:xfrm>
                          <a:custGeom>
                            <a:avLst/>
                            <a:gdLst/>
                            <a:ahLst/>
                            <a:cxnLst/>
                            <a:rect l="l" t="t" r="r" b="b"/>
                            <a:pathLst>
                              <a:path w="3240405" h="2160270">
                                <a:moveTo>
                                  <a:pt x="3239998" y="2160003"/>
                                </a:moveTo>
                                <a:lnTo>
                                  <a:pt x="0" y="2160003"/>
                                </a:lnTo>
                                <a:lnTo>
                                  <a:pt x="0" y="0"/>
                                </a:lnTo>
                                <a:lnTo>
                                  <a:pt x="3239998" y="0"/>
                                </a:lnTo>
                                <a:lnTo>
                                  <a:pt x="3239998" y="2160003"/>
                                </a:lnTo>
                                <a:close/>
                              </a:path>
                            </a:pathLst>
                          </a:custGeom>
                          <a:ln w="12700">
                            <a:solidFill>
                              <a:srgbClr val="231F20"/>
                            </a:solidFill>
                            <a:prstDash val="solid"/>
                          </a:ln>
                        </wps:spPr>
                        <wps:bodyPr wrap="square" lIns="0" tIns="0" rIns="0" bIns="0" rtlCol="0">
                          <a:prstTxWarp prst="textNoShape">
                            <a:avLst/>
                          </a:prstTxWarp>
                          <a:noAutofit/>
                        </wps:bodyPr>
                      </wps:wsp>
                      <wps:wsp>
                        <wps:cNvPr id="366" name="Textbox 366"/>
                        <wps:cNvSpPr txBox="1"/>
                        <wps:spPr>
                          <a:xfrm>
                            <a:off x="139124" y="69635"/>
                            <a:ext cx="61594" cy="123189"/>
                          </a:xfrm>
                          <a:prstGeom prst="rect">
                            <a:avLst/>
                          </a:prstGeom>
                        </wps:spPr>
                        <wps:txbx>
                          <w:txbxContent>
                            <w:p w:rsidR="00A07895" w:rsidRDefault="00A07895">
                              <w:pPr>
                                <w:spacing w:before="24"/>
                                <w:rPr>
                                  <w:rFonts w:ascii="Trebuchet MS"/>
                                  <w:sz w:val="14"/>
                                </w:rPr>
                              </w:pPr>
                              <w:r>
                                <w:rPr>
                                  <w:rFonts w:ascii="Trebuchet MS"/>
                                  <w:color w:val="231F20"/>
                                  <w:spacing w:val="-10"/>
                                  <w:w w:val="105"/>
                                  <w:sz w:val="14"/>
                                </w:rPr>
                                <w:t>5</w:t>
                              </w:r>
                            </w:p>
                          </w:txbxContent>
                        </wps:txbx>
                        <wps:bodyPr wrap="square" lIns="0" tIns="0" rIns="0" bIns="0" rtlCol="0">
                          <a:noAutofit/>
                        </wps:bodyPr>
                      </wps:wsp>
                      <wps:wsp>
                        <wps:cNvPr id="367" name="Textbox 367"/>
                        <wps:cNvSpPr txBox="1"/>
                        <wps:spPr>
                          <a:xfrm>
                            <a:off x="3058294" y="69635"/>
                            <a:ext cx="62865" cy="123189"/>
                          </a:xfrm>
                          <a:prstGeom prst="rect">
                            <a:avLst/>
                          </a:prstGeom>
                        </wps:spPr>
                        <wps:txbx>
                          <w:txbxContent>
                            <w:p w:rsidR="00A07895" w:rsidRDefault="00A07895">
                              <w:pPr>
                                <w:spacing w:before="24"/>
                                <w:rPr>
                                  <w:rFonts w:ascii="Trebuchet MS"/>
                                  <w:sz w:val="14"/>
                                </w:rPr>
                              </w:pPr>
                              <w:r>
                                <w:rPr>
                                  <w:rFonts w:ascii="Trebuchet MS"/>
                                  <w:color w:val="231F20"/>
                                  <w:spacing w:val="-10"/>
                                  <w:w w:val="105"/>
                                  <w:sz w:val="14"/>
                                </w:rPr>
                                <w:t>8</w:t>
                              </w:r>
                            </w:p>
                          </w:txbxContent>
                        </wps:txbx>
                        <wps:bodyPr wrap="square" lIns="0" tIns="0" rIns="0" bIns="0" rtlCol="0">
                          <a:noAutofit/>
                        </wps:bodyPr>
                      </wps:wsp>
                      <wps:wsp>
                        <wps:cNvPr id="368" name="Textbox 368"/>
                        <wps:cNvSpPr txBox="1"/>
                        <wps:spPr>
                          <a:xfrm>
                            <a:off x="80272" y="421323"/>
                            <a:ext cx="132080" cy="123189"/>
                          </a:xfrm>
                          <a:prstGeom prst="rect">
                            <a:avLst/>
                          </a:prstGeom>
                        </wps:spPr>
                        <wps:txbx>
                          <w:txbxContent>
                            <w:p w:rsidR="00A07895" w:rsidRDefault="00A07895">
                              <w:pPr>
                                <w:spacing w:before="24"/>
                                <w:rPr>
                                  <w:rFonts w:ascii="Trebuchet MS"/>
                                  <w:sz w:val="14"/>
                                </w:rPr>
                              </w:pPr>
                              <w:r>
                                <w:rPr>
                                  <w:rFonts w:ascii="Trebuchet MS"/>
                                  <w:color w:val="231F20"/>
                                  <w:spacing w:val="-5"/>
                                  <w:sz w:val="14"/>
                                </w:rPr>
                                <w:t>4.5</w:t>
                              </w:r>
                            </w:p>
                          </w:txbxContent>
                        </wps:txbx>
                        <wps:bodyPr wrap="square" lIns="0" tIns="0" rIns="0" bIns="0" rtlCol="0">
                          <a:noAutofit/>
                        </wps:bodyPr>
                      </wps:wsp>
                      <wps:wsp>
                        <wps:cNvPr id="369" name="Textbox 369"/>
                        <wps:cNvSpPr txBox="1"/>
                        <wps:spPr>
                          <a:xfrm>
                            <a:off x="3058294" y="421323"/>
                            <a:ext cx="126364" cy="123189"/>
                          </a:xfrm>
                          <a:prstGeom prst="rect">
                            <a:avLst/>
                          </a:prstGeom>
                        </wps:spPr>
                        <wps:txbx>
                          <w:txbxContent>
                            <w:p w:rsidR="00A07895" w:rsidRDefault="00A07895">
                              <w:pPr>
                                <w:spacing w:before="24"/>
                                <w:rPr>
                                  <w:rFonts w:ascii="Trebuchet MS"/>
                                  <w:sz w:val="14"/>
                                </w:rPr>
                              </w:pPr>
                              <w:r>
                                <w:rPr>
                                  <w:rFonts w:ascii="Trebuchet MS"/>
                                  <w:color w:val="231F20"/>
                                  <w:spacing w:val="-5"/>
                                  <w:sz w:val="14"/>
                                </w:rPr>
                                <w:t>7.5</w:t>
                              </w:r>
                            </w:p>
                          </w:txbxContent>
                        </wps:txbx>
                        <wps:bodyPr wrap="square" lIns="0" tIns="0" rIns="0" bIns="0" rtlCol="0">
                          <a:noAutofit/>
                        </wps:bodyPr>
                      </wps:wsp>
                      <wps:wsp>
                        <wps:cNvPr id="370" name="Textbox 370"/>
                        <wps:cNvSpPr txBox="1"/>
                        <wps:spPr>
                          <a:xfrm>
                            <a:off x="139124" y="773012"/>
                            <a:ext cx="63500" cy="123189"/>
                          </a:xfrm>
                          <a:prstGeom prst="rect">
                            <a:avLst/>
                          </a:prstGeom>
                        </wps:spPr>
                        <wps:txbx>
                          <w:txbxContent>
                            <w:p w:rsidR="00A07895" w:rsidRDefault="00A07895">
                              <w:pPr>
                                <w:spacing w:before="24"/>
                                <w:rPr>
                                  <w:rFonts w:ascii="Trebuchet MS"/>
                                  <w:sz w:val="14"/>
                                </w:rPr>
                              </w:pPr>
                              <w:r>
                                <w:rPr>
                                  <w:rFonts w:ascii="Trebuchet MS"/>
                                  <w:color w:val="231F20"/>
                                  <w:spacing w:val="-10"/>
                                  <w:w w:val="110"/>
                                  <w:sz w:val="14"/>
                                </w:rPr>
                                <w:t>4</w:t>
                              </w:r>
                            </w:p>
                          </w:txbxContent>
                        </wps:txbx>
                        <wps:bodyPr wrap="square" lIns="0" tIns="0" rIns="0" bIns="0" rtlCol="0">
                          <a:noAutofit/>
                        </wps:bodyPr>
                      </wps:wsp>
                      <wps:wsp>
                        <wps:cNvPr id="371" name="Textbox 371"/>
                        <wps:cNvSpPr txBox="1"/>
                        <wps:spPr>
                          <a:xfrm>
                            <a:off x="3058294" y="773012"/>
                            <a:ext cx="57785" cy="123189"/>
                          </a:xfrm>
                          <a:prstGeom prst="rect">
                            <a:avLst/>
                          </a:prstGeom>
                        </wps:spPr>
                        <wps:txbx>
                          <w:txbxContent>
                            <w:p w:rsidR="00A07895" w:rsidRDefault="00A07895">
                              <w:pPr>
                                <w:spacing w:before="24"/>
                                <w:rPr>
                                  <w:rFonts w:ascii="Trebuchet MS"/>
                                  <w:sz w:val="14"/>
                                </w:rPr>
                              </w:pPr>
                              <w:r>
                                <w:rPr>
                                  <w:rFonts w:ascii="Trebuchet MS"/>
                                  <w:color w:val="231F20"/>
                                  <w:spacing w:val="-10"/>
                                  <w:sz w:val="14"/>
                                </w:rPr>
                                <w:t>7</w:t>
                              </w:r>
                            </w:p>
                          </w:txbxContent>
                        </wps:txbx>
                        <wps:bodyPr wrap="square" lIns="0" tIns="0" rIns="0" bIns="0" rtlCol="0">
                          <a:noAutofit/>
                        </wps:bodyPr>
                      </wps:wsp>
                      <wps:wsp>
                        <wps:cNvPr id="372" name="Textbox 372"/>
                        <wps:cNvSpPr txBox="1"/>
                        <wps:spPr>
                          <a:xfrm>
                            <a:off x="80272" y="1124700"/>
                            <a:ext cx="128270" cy="123189"/>
                          </a:xfrm>
                          <a:prstGeom prst="rect">
                            <a:avLst/>
                          </a:prstGeom>
                        </wps:spPr>
                        <wps:txbx>
                          <w:txbxContent>
                            <w:p w:rsidR="00A07895" w:rsidRDefault="00A07895">
                              <w:pPr>
                                <w:spacing w:before="24"/>
                                <w:rPr>
                                  <w:rFonts w:ascii="Trebuchet MS"/>
                                  <w:sz w:val="14"/>
                                </w:rPr>
                              </w:pPr>
                              <w:r>
                                <w:rPr>
                                  <w:rFonts w:ascii="Trebuchet MS"/>
                                  <w:color w:val="231F20"/>
                                  <w:spacing w:val="-5"/>
                                  <w:sz w:val="14"/>
                                </w:rPr>
                                <w:t>3.5</w:t>
                              </w:r>
                            </w:p>
                          </w:txbxContent>
                        </wps:txbx>
                        <wps:bodyPr wrap="square" lIns="0" tIns="0" rIns="0" bIns="0" rtlCol="0">
                          <a:noAutofit/>
                        </wps:bodyPr>
                      </wps:wsp>
                      <wps:wsp>
                        <wps:cNvPr id="373" name="Textbox 373"/>
                        <wps:cNvSpPr txBox="1"/>
                        <wps:spPr>
                          <a:xfrm>
                            <a:off x="3058294" y="1124700"/>
                            <a:ext cx="127000" cy="123189"/>
                          </a:xfrm>
                          <a:prstGeom prst="rect">
                            <a:avLst/>
                          </a:prstGeom>
                        </wps:spPr>
                        <wps:txbx>
                          <w:txbxContent>
                            <w:p w:rsidR="00A07895" w:rsidRDefault="00A07895">
                              <w:pPr>
                                <w:spacing w:before="24"/>
                                <w:rPr>
                                  <w:rFonts w:ascii="Trebuchet MS"/>
                                  <w:sz w:val="14"/>
                                </w:rPr>
                              </w:pPr>
                              <w:r>
                                <w:rPr>
                                  <w:rFonts w:ascii="Trebuchet MS"/>
                                  <w:color w:val="231F20"/>
                                  <w:spacing w:val="-5"/>
                                  <w:sz w:val="14"/>
                                </w:rPr>
                                <w:t>6.5</w:t>
                              </w:r>
                            </w:p>
                          </w:txbxContent>
                        </wps:txbx>
                        <wps:bodyPr wrap="square" lIns="0" tIns="0" rIns="0" bIns="0" rtlCol="0">
                          <a:noAutofit/>
                        </wps:bodyPr>
                      </wps:wsp>
                      <wps:wsp>
                        <wps:cNvPr id="374" name="Textbox 374"/>
                        <wps:cNvSpPr txBox="1"/>
                        <wps:spPr>
                          <a:xfrm>
                            <a:off x="139124" y="1476388"/>
                            <a:ext cx="60325" cy="123189"/>
                          </a:xfrm>
                          <a:prstGeom prst="rect">
                            <a:avLst/>
                          </a:prstGeom>
                        </wps:spPr>
                        <wps:txbx>
                          <w:txbxContent>
                            <w:p w:rsidR="00A07895" w:rsidRDefault="00A07895">
                              <w:pPr>
                                <w:spacing w:before="24"/>
                                <w:rPr>
                                  <w:rFonts w:ascii="Trebuchet MS"/>
                                  <w:sz w:val="14"/>
                                </w:rPr>
                              </w:pPr>
                              <w:r>
                                <w:rPr>
                                  <w:rFonts w:ascii="Trebuchet MS"/>
                                  <w:color w:val="231F20"/>
                                  <w:spacing w:val="-10"/>
                                  <w:sz w:val="14"/>
                                </w:rPr>
                                <w:t>3</w:t>
                              </w:r>
                            </w:p>
                          </w:txbxContent>
                        </wps:txbx>
                        <wps:bodyPr wrap="square" lIns="0" tIns="0" rIns="0" bIns="0" rtlCol="0">
                          <a:noAutofit/>
                        </wps:bodyPr>
                      </wps:wsp>
                      <wps:wsp>
                        <wps:cNvPr id="375" name="Textbox 375"/>
                        <wps:cNvSpPr txBox="1"/>
                        <wps:spPr>
                          <a:xfrm>
                            <a:off x="3058294" y="1476388"/>
                            <a:ext cx="58419" cy="123189"/>
                          </a:xfrm>
                          <a:prstGeom prst="rect">
                            <a:avLst/>
                          </a:prstGeom>
                        </wps:spPr>
                        <wps:txbx>
                          <w:txbxContent>
                            <w:p w:rsidR="00A07895" w:rsidRDefault="00A07895">
                              <w:pPr>
                                <w:spacing w:before="24"/>
                                <w:rPr>
                                  <w:rFonts w:ascii="Trebuchet MS"/>
                                  <w:sz w:val="14"/>
                                </w:rPr>
                              </w:pPr>
                              <w:r>
                                <w:rPr>
                                  <w:rFonts w:ascii="Trebuchet MS"/>
                                  <w:color w:val="231F20"/>
                                  <w:spacing w:val="-10"/>
                                  <w:sz w:val="14"/>
                                </w:rPr>
                                <w:t>6</w:t>
                              </w:r>
                            </w:p>
                          </w:txbxContent>
                        </wps:txbx>
                        <wps:bodyPr wrap="square" lIns="0" tIns="0" rIns="0" bIns="0" rtlCol="0">
                          <a:noAutofit/>
                        </wps:bodyPr>
                      </wps:wsp>
                      <wps:wsp>
                        <wps:cNvPr id="376" name="Textbox 376"/>
                        <wps:cNvSpPr txBox="1"/>
                        <wps:spPr>
                          <a:xfrm>
                            <a:off x="365405" y="1971536"/>
                            <a:ext cx="909319" cy="123189"/>
                          </a:xfrm>
                          <a:prstGeom prst="rect">
                            <a:avLst/>
                          </a:prstGeom>
                        </wps:spPr>
                        <wps:txbx>
                          <w:txbxContent>
                            <w:p w:rsidR="00A07895" w:rsidRDefault="00A07895">
                              <w:pPr>
                                <w:spacing w:before="24"/>
                                <w:rPr>
                                  <w:rFonts w:ascii="Trebuchet MS"/>
                                  <w:sz w:val="14"/>
                                </w:rPr>
                              </w:pPr>
                              <w:r>
                                <w:rPr>
                                  <w:rFonts w:ascii="Trebuchet MS"/>
                                  <w:color w:val="231F20"/>
                                  <w:sz w:val="14"/>
                                </w:rPr>
                                <w:t>US</w:t>
                              </w:r>
                              <w:r>
                                <w:rPr>
                                  <w:rFonts w:ascii="Trebuchet MS"/>
                                  <w:color w:val="231F20"/>
                                  <w:spacing w:val="1"/>
                                  <w:sz w:val="14"/>
                                </w:rPr>
                                <w:t xml:space="preserve"> </w:t>
                              </w:r>
                              <w:r>
                                <w:rPr>
                                  <w:rFonts w:ascii="Trebuchet MS"/>
                                  <w:color w:val="231F20"/>
                                  <w:sz w:val="14"/>
                                </w:rPr>
                                <w:t>10</w:t>
                              </w:r>
                              <w:r>
                                <w:rPr>
                                  <w:rFonts w:ascii="Trebuchet MS"/>
                                  <w:color w:val="231F20"/>
                                  <w:spacing w:val="2"/>
                                  <w:sz w:val="14"/>
                                </w:rPr>
                                <w:t xml:space="preserve"> </w:t>
                              </w:r>
                              <w:r>
                                <w:rPr>
                                  <w:rFonts w:ascii="Trebuchet MS"/>
                                  <w:color w:val="231F20"/>
                                  <w:sz w:val="14"/>
                                </w:rPr>
                                <w:t>year</w:t>
                              </w:r>
                              <w:r>
                                <w:rPr>
                                  <w:rFonts w:ascii="Trebuchet MS"/>
                                  <w:color w:val="231F20"/>
                                  <w:spacing w:val="2"/>
                                  <w:sz w:val="14"/>
                                </w:rPr>
                                <w:t xml:space="preserve"> </w:t>
                              </w:r>
                              <w:r>
                                <w:rPr>
                                  <w:rFonts w:ascii="Trebuchet MS"/>
                                  <w:color w:val="231F20"/>
                                  <w:sz w:val="14"/>
                                </w:rPr>
                                <w:t>G-Sec</w:t>
                              </w:r>
                              <w:r>
                                <w:rPr>
                                  <w:rFonts w:ascii="Trebuchet MS"/>
                                  <w:color w:val="231F20"/>
                                  <w:spacing w:val="1"/>
                                  <w:sz w:val="14"/>
                                </w:rPr>
                                <w:t xml:space="preserve"> </w:t>
                              </w:r>
                              <w:r>
                                <w:rPr>
                                  <w:rFonts w:ascii="Trebuchet MS"/>
                                  <w:color w:val="231F20"/>
                                  <w:spacing w:val="-4"/>
                                  <w:sz w:val="14"/>
                                </w:rPr>
                                <w:t>yield</w:t>
                              </w:r>
                            </w:p>
                          </w:txbxContent>
                        </wps:txbx>
                        <wps:bodyPr wrap="square" lIns="0" tIns="0" rIns="0" bIns="0" rtlCol="0">
                          <a:noAutofit/>
                        </wps:bodyPr>
                      </wps:wsp>
                      <wps:wsp>
                        <wps:cNvPr id="377" name="Textbox 377"/>
                        <wps:cNvSpPr txBox="1"/>
                        <wps:spPr>
                          <a:xfrm>
                            <a:off x="1768647" y="1971536"/>
                            <a:ext cx="1203960" cy="123189"/>
                          </a:xfrm>
                          <a:prstGeom prst="rect">
                            <a:avLst/>
                          </a:prstGeom>
                        </wps:spPr>
                        <wps:txbx>
                          <w:txbxContent>
                            <w:p w:rsidR="00A07895" w:rsidRDefault="00A07895">
                              <w:pPr>
                                <w:spacing w:before="24"/>
                                <w:rPr>
                                  <w:rFonts w:ascii="Trebuchet MS"/>
                                  <w:sz w:val="14"/>
                                </w:rPr>
                              </w:pPr>
                              <w:r>
                                <w:rPr>
                                  <w:rFonts w:ascii="Trebuchet MS"/>
                                  <w:color w:val="231F20"/>
                                  <w:sz w:val="14"/>
                                </w:rPr>
                                <w:t>India 10</w:t>
                              </w:r>
                              <w:r>
                                <w:rPr>
                                  <w:rFonts w:ascii="Trebuchet MS"/>
                                  <w:color w:val="231F20"/>
                                  <w:spacing w:val="1"/>
                                  <w:sz w:val="14"/>
                                </w:rPr>
                                <w:t xml:space="preserve"> </w:t>
                              </w:r>
                              <w:r>
                                <w:rPr>
                                  <w:rFonts w:ascii="Trebuchet MS"/>
                                  <w:color w:val="231F20"/>
                                  <w:sz w:val="14"/>
                                </w:rPr>
                                <w:t>year</w:t>
                              </w:r>
                              <w:r>
                                <w:rPr>
                                  <w:rFonts w:ascii="Trebuchet MS"/>
                                  <w:color w:val="231F20"/>
                                  <w:spacing w:val="1"/>
                                  <w:sz w:val="14"/>
                                </w:rPr>
                                <w:t xml:space="preserve"> </w:t>
                              </w:r>
                              <w:r>
                                <w:rPr>
                                  <w:rFonts w:ascii="Trebuchet MS"/>
                                  <w:color w:val="231F20"/>
                                  <w:sz w:val="14"/>
                                </w:rPr>
                                <w:t>G-Sec</w:t>
                              </w:r>
                              <w:r>
                                <w:rPr>
                                  <w:rFonts w:ascii="Trebuchet MS"/>
                                  <w:color w:val="231F20"/>
                                  <w:spacing w:val="1"/>
                                  <w:sz w:val="14"/>
                                </w:rPr>
                                <w:t xml:space="preserve"> </w:t>
                              </w:r>
                              <w:r>
                                <w:rPr>
                                  <w:rFonts w:ascii="Trebuchet MS"/>
                                  <w:color w:val="231F20"/>
                                  <w:sz w:val="14"/>
                                </w:rPr>
                                <w:t>yield-</w:t>
                              </w:r>
                              <w:r>
                                <w:rPr>
                                  <w:rFonts w:ascii="Trebuchet MS"/>
                                  <w:color w:val="231F20"/>
                                  <w:spacing w:val="-5"/>
                                  <w:sz w:val="14"/>
                                </w:rPr>
                                <w:t>RHS</w:t>
                              </w:r>
                            </w:p>
                          </w:txbxContent>
                        </wps:txbx>
                        <wps:bodyPr wrap="square" lIns="0" tIns="0" rIns="0" bIns="0" rtlCol="0">
                          <a:noAutofit/>
                        </wps:bodyPr>
                      </wps:wsp>
                    </wpg:wgp>
                  </a:graphicData>
                </a:graphic>
              </wp:anchor>
            </w:drawing>
          </mc:Choice>
          <mc:Fallback>
            <w:pict>
              <v:group id="Group 358" o:spid="_x0000_s1352" style="position:absolute;left:0;text-align:left;margin-left:50.5pt;margin-top:33.7pt;width:256.15pt;height:171.1pt;z-index:251696640;mso-wrap-distance-left:0;mso-wrap-distance-right:0;mso-position-horizontal-relative:page;mso-position-vertical-relative:text" coordsize="32531,217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">
                <v:shape id="Graphic 359" o:spid="_x0000_s1353" style="position:absolute;left:63;top:63;width:32404;height:21603;visibility:visible;mso-wrap-style:square;v-text-anchor:top" coordsize="3240405,2160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" path="m3239998,2160003l,2160003,,,3239998,r,2160003xe" filled="f" strokecolor="#231f20" strokeweight="1pt">
                  <v:path arrowok="t"/>
                </v:shape>
                <v:shape id="Graphic 360" o:spid="_x0000_s1354" style="position:absolute;left:2136;top:1464;width:28099;height:14357;visibility:visible;mso-wrap-style:square;v-text-anchor:top" coordsize="2809875,1435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" path="m2780931,1406690l2780931,em2780931,r28804,em2780931,351904r28804,em2780931,703808r28804,em2780931,1055700r28804,em2780931,1406690r28804,em28816,1406690r2752115,em2670797,1406690r,28791em2565374,1406690r,28791em2331008,1406690r,28791em2100414,1406690r,28791em1869821,1406690r,28791em1639214,1406690r,28791em1408620,1406690r,28791em1185557,1406690r,28791em951191,1406690r,28791em720598,1406690r,28791em489991,1406690r,28791em259397,1406690r,28791em28803,1406690r,28791em28816,1406690l28816,em,l28803,em,351904r28803,em,703808r28803,em,1055700r28803,em,1406690r28803,e" filled="f" strokecolor="#231f20" strokeweight=".5pt">
                  <v:path arrowok="t"/>
                </v:shape>
                <v:shape id="Graphic 361" o:spid="_x0000_s1355" style="position:absolute;left:2439;top:2930;width:27489;height:8261;visibility:visible;mso-wrap-style:square;v-text-anchor:top" coordsize="2748915,8261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" path="m,311467r3771,914l7531,339039r3759,-64326l22593,261848r7531,-87274l37655,190182,48945,134137,52705,87287r7531,24803l64008,120357r12230,8268l79997,135051r3772,-29388l87528,61556r3772,29401l102590,125869r3772,-46863l113880,147916r3772,52375l128943,214071r3772,21132l136474,209486r3772,28473l144005,207644r11290,7354l159067,248069r3759,69837l166598,293090r3759,-31242l185420,267360r3759,-7341l196710,229692r11303,l211772,169976r3759,-43180l219303,172732r3759,33998l234365,283908r3760,44094l241896,362915r3760,-7341l249428,251752r11290,-22975l264477,272872r3772,61569l272008,384975r3772,16535l290842,400596r3759,l298361,374865r4711,2756l314363,394157r3772,-11024l321894,325246r3772,30328l329425,278396r11290,-45948l344487,253580r3759,51461l352018,305041r3759,56045l367080,361086r3760,-11951l374599,357403r3772,51460l382130,428155r11303,-32157l397192,446531r7531,-31242l408482,388645r11303,-9182l423545,380377r3771,-22974l431076,387730r3772,33071l446138,434593r3759,24804l453669,536574r3759,37669l461200,704710r11290,927l476250,633044r3771,-35827l483781,565975r3772,33083l498843,624776r3772,43193l506374,672553r7531,-33070l525195,647750r4712,45022l533666,697369r3772,-35839l541197,698284r11291,-11951l556260,682663r3759,-9183l563791,654176r3759,-29400l578853,624776r3759,51460l586371,729526r3772,19291l593902,762596r11303,5512l608965,808532r3771,-7340l616496,786485r3772,15621l631558,825995r3759,-19292l642848,758926r3772,-20218l657910,734110r3760,14707l665441,708393r3760,-8268l672973,732281r11290,-21132l688022,746061r7531,-80861l699325,579754r11290,-40424l714387,548512r3759,-42252l721918,514527r3760,-27571l736968,486956r3772,47777l744499,548512r3772,-55118l752970,498906r11303,-79019l768032,410692r3759,-26645l775563,407936r3759,-19291l790625,358330r3760,20206l798156,345465r3760,11938l816978,356488r3759,10110l824509,253580r3759,74422l832027,342709r11303,l847090,256336r3771,-16535l854621,250824r15062,14707l873442,278396r7531,-18377l884745,275628r11290,89128l899807,341782r3759,30327l907338,372109r3759,66155l922388,423557r3772,-24803l929919,429996r3772,2756l937450,449287r11290,-33998l952512,397840r3759,-31242l960043,326174r3760,-47778l975093,278396r4712,-1841l983576,195694r3760,-33985l991095,190182r11303,-45936l1006157,143332r7531,3670l1017460,117601r11290,64313l1032510,157111r3771,l1040041,163537r3772,-26644l1055103,113931r3772,-38595l1062634,72580r3772,l1070165,22961r11290,-12852l1085227,r3759,97383l1092758,125869r3760,-10109l1107808,115760r3772,35839l1115339,127711r3772,-22975l1122870,120357r11303,60643l1137932,182841r3759,2756l1145463,193865r3760,-15621l1160526,166293r3759,31242l1168057,262775r3759,-11023l1175575,209486r11303,-1842l1190637,181000r3772,-60643l1198168,184670r3772,37681l1214170,222351r3760,-52375l1225461,201218r3772,52362l1240523,275628r3772,74434l1251813,373951r3772,36741l1266875,448373r3772,-63398l1274406,361086r3772,l1281938,345465r11290,61557l1297000,360159r3759,-22962l1304531,368439r15049,-21133l1323352,358330r3759,27559l1330883,390486r3760,-6439l1345946,321576r3759,14694l1353464,309625r3772,-5511l1360995,381292r18834,83616l1383588,536574r3772,24804l1398651,428155r3759,-77178l1406182,324332r7531,-111176l1428762,322491r4712,39509l1437233,328929r15062,-60642l1456067,274713r3759,13780l1463598,335356r3760,56045l1478648,410692r3772,25730l1486179,442861r7531,-102908l1505000,315137r3772,34925l1512531,367512r3772,-76251l1520063,291261r15062,-61569l1538884,180085r3772,73495l1546415,221424r11303,21133l1561477,214998r3772,-79020l1569008,185597r3760,11938l1584071,197535r3759,47778l1591602,221424r3759,41351l1599133,275628r11290,-27559l1614182,237959r3772,68911l1621713,282066r3772,-80848l1636776,224180r3759,2756l1644307,261848r3759,42266l1651838,276555r12230,-33084l1667840,283908r3759,-1842l1675371,282066r3759,11024l1690420,312381r3772,37681l1697951,352818r3772,33985l1705483,362000r11303,34913l1720545,386803r3759,-24803l1728076,314223r3759,l1743138,290334r3759,-13779l1750669,323418r3759,-12865l1758188,269201r11303,-16535l1773250,218668r3772,18377l1780781,239801r3772,24803l1795843,291261r3759,23876l1803374,290334r3759,-11938l1810905,283908r11290,-14707l1825955,331685r3772,-34912l1833486,294004r3772,111176l1848548,421728r3772,-11950l1856079,398754r3759,-17462l1863610,358330r11291,-1842l1878672,353733r3760,39509l1887143,356488r15050,-33997l1905965,341782r3759,11036l1913496,326174r3759,52362l1928558,363842r3759,9182l1939848,414375r3760,-18377l1954911,395998r3759,-22974l1962442,404266r3759,39510l1969973,504418r15049,-9195l1988794,525551r3759,17450l1996325,511771r11291,19292l2011375,537489r3772,-41339l2018906,483285r3772,-15621l2033968,453885r3772,28486l2041499,453885r3759,-16536l2049030,433666r11290,25731l2064092,451129r3760,36754l2075383,473176r11290,-22974l2090445,470420r3759,4598l2097976,459397r3759,75336l2113978,534733r3759,l2121496,537489r3772,37681l2129028,551281r11303,20206l2151621,556793r3759,l2166683,571487r3759,2756l2174214,503504r3759,-14707l2181745,502577r11291,-22975l2196795,497065r7531,1841l2208098,488797r11290,-13779l2223147,475018r3772,33070l2230678,473176r3772,-20218l2245741,459397r3771,17449l2253272,461238r3772,36741l2260803,512686r11290,26644l2275865,559549r3759,1829l2283396,561378r3759,-13780l2298446,496150r3771,l2305977,512686r3772,-24803l2313508,462152r11303,-20218l2328570,425399r3759,28486l2337041,446531r3759,-19291l2352103,435508r3759,19291l2359634,449287r3759,22048l2367165,453885r11291,-11024l2382215,442861r3772,20206l2393518,467664r11290,11938l2408567,471335r3772,-32157l2416098,439178r3772,-16535l2431161,443776r3771,-8268l2438692,452958r3759,-13780l2446223,441020r11290,-7354l2461285,430910r3759,33084l2472575,400596r11291,l2487637,350977r3760,34912l2495169,384975r3759,13779l2513990,385889r3759,l2521521,394157r3759,-2756l2536583,362000r3759,8268l2544114,364756r3760,65240l2551633,412534r12243,2755l2567635,456641r3772,-21133l2575166,487883r3772,34912l2590228,522795r3759,-6439l2597759,498906r7531,l2616581,535660r3771,914l2624112,520953r3759,33084l2631643,600887r11290,-67983l2650464,489711r3772,-28473l2657995,459397r11291,30314l2673057,447446r3760,-51448l2680589,373951r3759,-11951l2695638,405180r3772,11951l2703169,370268r7531,-79934l2722003,316064r3759,-11950l2729522,323418r7531,-67082l2748356,312381e" filled="f" strokecolor="#5b9bd3" strokeweight="1pt">
                  <v:path arrowok="t"/>
                </v:shape>
                <v:shape id="Graphic 362" o:spid="_x0000_s1356" style="position:absolute;left:2439;top:6899;width:27489;height:6966;visibility:visible;mso-wrap-style:square;v-text-anchor:top" coordsize="2748915,696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" path="m,78092r3771,9182l7531,94627,11290,74421,22593,54203r7531,27559l37655,33985r11290,927l52705,28473r7531,-915l64008,,76238,26644r3759,18377l83769,30314,87528,15620r3772,12853l102590,21120r3772,8280l113880,47777r3772,9182l128943,86359r3772,-16535l136474,66141r3772,927l144005,69824r11290,8268l159067,84518r3759,18377l166598,106578r3759,-11024l185420,104736r3759,29401l196710,127711r11303,9182l211772,162623r3759,-11951l219303,162623r3759,11938l234365,199377r3760,-66155l241896,141490r3760,11024l249428,147916r11290,-11023l264477,150672r3772,927l272008,169049r3772,2756l290842,174561r3759,3683l298361,175488r4711,3670l314363,178244r3772,-8268l321894,160781r3772,l329425,153428r11290,-914l344487,151599r3759,10110l352018,160781r3759,4598l367080,167220r3760,915l374599,177317r3772,-5512l382130,169049r11303,7353l397192,186512r7531,-2756l408482,186512r11303,-2756l423545,181914r3771,4598l431076,193865r3772,7341l446138,217754r3759,-11037l453669,212242r3759,6426l461200,232448r11290,24815l476250,247154r3771,8268l483781,246227r3772,-2756l498843,243471r3772,2756l506374,259092r7531,-7353l525195,255422r4712,6426l533666,260934r3772,2756l541197,259092r11291,5512l556260,258178r3759,l563791,255422r3759,l578853,247154r3759,3670l586371,260019r3772,1829l593902,261848r11303,927l608965,264604r3771,17462l616496,297687r3772,10110l631558,328002r3759,-13779l642848,330758r3772,-2756l657910,323405r3760,5524l665441,346379r3760,11951l672973,328002r11290,8268l688022,347294r7531,-29401l699325,276555r11290,-11951l714387,295846r3759,27559l721918,316979r3760,-10109l736968,312381r3772,11024l744499,319735r3772,-6427l752970,287578r11303,-7353l768032,284822r3759,1842l775563,286664r3759,-21133l790625,255422r3760,6426l798156,282066r3760,-14706l816978,279311r3759,l824509,280225r3759,3683l832027,293090r11303,-8268l847090,280225r3771,-5512l854621,255422r15062,6426l873442,268287r7531,-11024l884745,250824r11290,13780l899807,261848r3759,10109l907338,277469r3759,63398l922388,364756r3772,-1841l929919,381292r3772,3683l937450,339953r11290,18377l952512,366598r3759,-7354l960043,342709r3760,9182l975093,340867r4712,-11023l983576,339026r3760,-28473l991095,308711r11303,10109l1006157,318820r7531,-5512l1017460,311467r11290,8268l1032510,328929r3771,-14706l1040041,308711r3772,7353l1055103,337197r3772,l1062634,323405r3772,1841l1070165,320649r11290,-55118l1085227,285737r3759,5512l1092758,337197r3760,-11951l1107808,328002r3772,17463l1115339,354647r3772,-7353l1122870,356488r11303,28487l1137932,378536r3759,2756l1145463,384975r3760,-13793l1160526,394157r3759,-3671l1168057,397840r3759,4584l1175575,368426r11303,-6426l1190637,373024r3772,-3670l1198168,363842r3772,2756l1214170,375780r3760,5512l1225461,368426r3772,-1828l1240523,368426r3772,-1828l1251813,364756r3772,-13779l1266875,344538r3772,-4585l1274406,364756r3772,20219l1281938,379463r11290,-10109l1297000,374865r3759,9182l1304531,373024r15049,5512l1323352,391401r3759,8267l1330883,415289r3760,8268l1345946,420801r3759,-5512l1353464,440105r3772,l1360995,453885r18834,71666l1383588,513600r3772,23889l1398651,522795r3759,6426l1406182,552195r7531,-927l1428762,572401r4712,17463l1437233,602716r15062,38595l1456067,638555r3759,-6426l1463598,636714r3760,-29401l1478648,585266r3772,37668l1486179,612825r7531,1842l1505000,634885r3772,-18377l1512531,626605r3772,-43180l1520063,599960r15062,32169l1538884,663359r3772,7353l1546415,675309r11303,-15621l1561477,677138r3772,13792l1569008,672553r3760,13780l1584071,685418r3759,l1591602,696442r3759,-10109l1599133,660603r11290,15621l1614182,684491r3772,-2756l1621713,690930r3772,-30327l1636776,618337r3759,-11024l1644307,602716r3759,19304l1651838,611911r12230,59715l1667840,677138r3759,2769l1675371,645909r3759,l1690420,648665r3772,38582l1697951,661530r3772,8267l1705483,642226r11303,-6426l1720545,657847r3759,2756l1728076,660603r3759,-4585l1743138,657847r3759,-9182l1750669,642226r3759,-915l1758188,653249r11303,-11938l1773250,645909r3772,-1842l1780781,651421r3772,-2756l1795843,652335r3759,-4597l1803374,644067r3759,-11023l1810905,616508r11290,-12865l1825955,610996r3772,-7353l1833486,600887r3772,3671l1848548,639470r3772,-9182l1856079,570572r3759,21120l1863610,573328r11291,-19304l1878672,517283r3760,8268l1887143,582510r15050,-68910l1905965,501662r3759,11938l1913496,492467r3759,-16535l1928558,443776r3759,-1842l1939848,488797r3760,-24816l1954911,452043r3759,13780l1962442,481444r3759,34912l1969973,536574r15049,-20218l1988794,526465r3759,8268l1996325,520953r11291,-6438l2011375,517283r3772,13780l2018906,501662r3772,18377l2033968,520039r3772,11024l2041499,518198r3759,-4598l2049030,495223r11290,-22047l2064092,457555r3760,42266l2075383,504418r11290,-5512l2090445,504418r3759,5512l2097976,495223r3759,-9182l2113978,497979r3759,10109l2121496,525551r3772,-14707l2129028,502577r11303,6438l2151621,486956r3759,914l2166683,479602r3759,7354l2174214,486956r3759,-26645l2181745,489711r11291,-1841l2196795,492467r7531,9195l2208098,501662r11290,17450l2223147,529221r3772,11024l2230678,531063r3772,-9195l2245741,513600r3771,9195l2253272,520039r3772,l2260803,499821r11290,28486l2275865,543001r3759,3683l2283396,537489r3759,-29401l2298446,489711r3771,29401l2305977,504418r3772,-1841l2313508,516356r11303,-28486l2328570,448373r3759,-26657l2337041,453885r3759,-7354l2352103,446531r3759,12866l2359634,441934r3759,17463l2367165,440105r11291,-46863l2382215,418045r3772,65240l2393518,466737r11290,-19291l2408567,456641r3772,-6439l2416098,453885r3772,-16548l2431161,418045r3771,13780l2438692,433666r3759,-12865l2446223,413448r11290,24816l2461285,421716r3759,-15609l2472575,387730r11291,-5511l2487637,390486r3760,12865l2495169,417131r3759,-20218l2513990,357403r3759,11951l2521521,373024r3759,927l2536583,324332r3759,30315l2544114,373024r3760,35839l2551633,345465r12243,-13780l2567635,353733r3772,11023l2575166,383133r3772,1842l2590228,396913r3759,2755l2597759,386803r7531,-30315l2616581,373024r3771,11951l2624112,386803r3759,-11023l2631643,399668r11290,-11023l2650464,390486r3772,22048l2657995,378536r11291,-20206l2673057,389559r3760,25730l2680589,394157r3759,-9182l2695638,366598r3772,-5512l2703169,348221r7531,-2756l2722003,273799r3759,-21133l2729522,248069r7531,-46863l2748356,135978e" filled="f" strokecolor="#ec7d2f" strokeweight="1pt">
                  <v:path arrowok="t"/>
                </v:shape>
                <v:shape id="Graphic 363" o:spid="_x0000_s1357" style="position:absolute;left:1133;top:20374;width:2166;height:13;visibility:visible;mso-wrap-style:square;v-text-anchor:top" coordsize="21653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" path="m,l216001,e" filled="f" strokecolor="#5b9bd3" strokeweight="1pt">
                  <v:path arrowok="t"/>
                </v:shape>
                <v:shape id="Graphic 364" o:spid="_x0000_s1358" style="position:absolute;left:15166;top:20374;width:2166;height:13;visibility:visible;mso-wrap-style:square;v-text-anchor:top" coordsize="21653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" path="m,l216001,e" filled="f" strokecolor="#ec7d2f" strokeweight="1pt">
                  <v:path arrowok="t"/>
                </v:shape>
                <v:shape id="Graphic 365" o:spid="_x0000_s1359" style="position:absolute;left:63;top:63;width:32404;height:21603;visibility:visible;mso-wrap-style:square;v-text-anchor:top" coordsize="3240405,2160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" path="m3239998,2160003l,2160003,,,3239998,r,2160003xe" filled="f" strokecolor="#231f20" strokeweight="1pt">
                  <v:path arrowok="t"/>
                </v:shape>
                <v:shape id="Textbox 366" o:spid="_x0000_s1360" type="#_x0000_t202" style="position:absolute;left:1391;top:696;width:616;height:1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" filled="f" stroked="f">
                  <v:textbox inset="0,0,0,0">
                    <w:txbxContent>
                      <w:p w:rsidR="00A07895" w:rsidRDefault="00A07895">
                        <w:pPr>
                          <w:spacing w:before="24"/>
                          <w:rPr>
                            <w:rFonts w:ascii="Trebuchet MS"/>
                            <w:sz w:val="14"/>
                          </w:rPr>
                        </w:pPr>
                        <w:r>
                          <w:rPr>
                            <w:rFonts w:ascii="Trebuchet MS"/>
                            <w:color w:val="231F20"/>
                            <w:spacing w:val="-10"/>
                            <w:w w:val="105"/>
                            <w:sz w:val="14"/>
                          </w:rPr>
                          <w:t>5</w:t>
                        </w:r>
                      </w:p>
                    </w:txbxContent>
                  </v:textbox>
                </v:shape>
                <v:shape id="Textbox 367" o:spid="_x0000_s1361" type="#_x0000_t202" style="position:absolute;left:30582;top:696;width:629;height:1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" filled="f" stroked="f">
                  <v:textbox inset="0,0,0,0">
                    <w:txbxContent>
                      <w:p w:rsidR="00A07895" w:rsidRDefault="00A07895">
                        <w:pPr>
                          <w:spacing w:before="24"/>
                          <w:rPr>
                            <w:rFonts w:ascii="Trebuchet MS"/>
                            <w:sz w:val="14"/>
                          </w:rPr>
                        </w:pPr>
                        <w:r>
                          <w:rPr>
                            <w:rFonts w:ascii="Trebuchet MS"/>
                            <w:color w:val="231F20"/>
                            <w:spacing w:val="-10"/>
                            <w:w w:val="105"/>
                            <w:sz w:val="14"/>
                          </w:rPr>
                          <w:t>8</w:t>
                        </w:r>
                      </w:p>
                    </w:txbxContent>
                  </v:textbox>
                </v:shape>
                <v:shape id="Textbox 368" o:spid="_x0000_s1362" type="#_x0000_t202" style="position:absolute;left:802;top:4213;width:1321;height:1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" filled="f" stroked="f">
                  <v:textbox inset="0,0,0,0">
                    <w:txbxContent>
                      <w:p w:rsidR="00A07895" w:rsidRDefault="00A07895">
                        <w:pPr>
                          <w:spacing w:before="24"/>
                          <w:rPr>
                            <w:rFonts w:ascii="Trebuchet MS"/>
                            <w:sz w:val="14"/>
                          </w:rPr>
                        </w:pPr>
                        <w:r>
                          <w:rPr>
                            <w:rFonts w:ascii="Trebuchet MS"/>
                            <w:color w:val="231F20"/>
                            <w:spacing w:val="-5"/>
                            <w:sz w:val="14"/>
                          </w:rPr>
                          <w:t>4.5</w:t>
                        </w:r>
                      </w:p>
                    </w:txbxContent>
                  </v:textbox>
                </v:shape>
                <v:shape id="Textbox 369" o:spid="_x0000_s1363" type="#_x0000_t202" style="position:absolute;left:30582;top:4213;width:1264;height:1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" filled="f" stroked="f">
                  <v:textbox inset="0,0,0,0">
                    <w:txbxContent>
                      <w:p w:rsidR="00A07895" w:rsidRDefault="00A07895">
                        <w:pPr>
                          <w:spacing w:before="24"/>
                          <w:rPr>
                            <w:rFonts w:ascii="Trebuchet MS"/>
                            <w:sz w:val="14"/>
                          </w:rPr>
                        </w:pPr>
                        <w:r>
                          <w:rPr>
                            <w:rFonts w:ascii="Trebuchet MS"/>
                            <w:color w:val="231F20"/>
                            <w:spacing w:val="-5"/>
                            <w:sz w:val="14"/>
                          </w:rPr>
                          <w:t>7.5</w:t>
                        </w:r>
                      </w:p>
                    </w:txbxContent>
                  </v:textbox>
                </v:shape>
                <v:shape id="Textbox 370" o:spid="_x0000_s1364" type="#_x0000_t202" style="position:absolute;left:1391;top:7730;width:635;height:1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" filled="f" stroked="f">
                  <v:textbox inset="0,0,0,0">
                    <w:txbxContent>
                      <w:p w:rsidR="00A07895" w:rsidRDefault="00A07895">
                        <w:pPr>
                          <w:spacing w:before="24"/>
                          <w:rPr>
                            <w:rFonts w:ascii="Trebuchet MS"/>
                            <w:sz w:val="14"/>
                          </w:rPr>
                        </w:pPr>
                        <w:r>
                          <w:rPr>
                            <w:rFonts w:ascii="Trebuchet MS"/>
                            <w:color w:val="231F20"/>
                            <w:spacing w:val="-10"/>
                            <w:w w:val="110"/>
                            <w:sz w:val="14"/>
                          </w:rPr>
                          <w:t>4</w:t>
                        </w:r>
                      </w:p>
                    </w:txbxContent>
                  </v:textbox>
                </v:shape>
                <v:shape id="Textbox 371" o:spid="_x0000_s1365" type="#_x0000_t202" style="position:absolute;left:30582;top:7730;width:578;height:1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" filled="f" stroked="f">
                  <v:textbox inset="0,0,0,0">
                    <w:txbxContent>
                      <w:p w:rsidR="00A07895" w:rsidRDefault="00A07895">
                        <w:pPr>
                          <w:spacing w:before="24"/>
                          <w:rPr>
                            <w:rFonts w:ascii="Trebuchet MS"/>
                            <w:sz w:val="14"/>
                          </w:rPr>
                        </w:pPr>
                        <w:r>
                          <w:rPr>
                            <w:rFonts w:ascii="Trebuchet MS"/>
                            <w:color w:val="231F20"/>
                            <w:spacing w:val="-10"/>
                            <w:sz w:val="14"/>
                          </w:rPr>
                          <w:t>7</w:t>
                        </w:r>
                      </w:p>
                    </w:txbxContent>
                  </v:textbox>
                </v:shape>
                <v:shape id="Textbox 372" o:spid="_x0000_s1366" type="#_x0000_t202" style="position:absolute;left:802;top:11247;width:1283;height:12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" filled="f" stroked="f">
                  <v:textbox inset="0,0,0,0">
                    <w:txbxContent>
                      <w:p w:rsidR="00A07895" w:rsidRDefault="00A07895">
                        <w:pPr>
                          <w:spacing w:before="24"/>
                          <w:rPr>
                            <w:rFonts w:ascii="Trebuchet MS"/>
                            <w:sz w:val="14"/>
                          </w:rPr>
                        </w:pPr>
                        <w:r>
                          <w:rPr>
                            <w:rFonts w:ascii="Trebuchet MS"/>
                            <w:color w:val="231F20"/>
                            <w:spacing w:val="-5"/>
                            <w:sz w:val="14"/>
                          </w:rPr>
                          <w:t>3.5</w:t>
                        </w:r>
                      </w:p>
                    </w:txbxContent>
                  </v:textbox>
                </v:shape>
                <v:shape id="Textbox 373" o:spid="_x0000_s1367" type="#_x0000_t202" style="position:absolute;left:30582;top:11247;width:1270;height:12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" filled="f" stroked="f">
                  <v:textbox inset="0,0,0,0">
                    <w:txbxContent>
                      <w:p w:rsidR="00A07895" w:rsidRDefault="00A07895">
                        <w:pPr>
                          <w:spacing w:before="24"/>
                          <w:rPr>
                            <w:rFonts w:ascii="Trebuchet MS"/>
                            <w:sz w:val="14"/>
                          </w:rPr>
                        </w:pPr>
                        <w:r>
                          <w:rPr>
                            <w:rFonts w:ascii="Trebuchet MS"/>
                            <w:color w:val="231F20"/>
                            <w:spacing w:val="-5"/>
                            <w:sz w:val="14"/>
                          </w:rPr>
                          <w:t>6.5</w:t>
                        </w:r>
                      </w:p>
                    </w:txbxContent>
                  </v:textbox>
                </v:shape>
                <v:shape id="Textbox 374" o:spid="_x0000_s1368" type="#_x0000_t202" style="position:absolute;left:1391;top:14763;width:603;height:1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" filled="f" stroked="f">
                  <v:textbox inset="0,0,0,0">
                    <w:txbxContent>
                      <w:p w:rsidR="00A07895" w:rsidRDefault="00A07895">
                        <w:pPr>
                          <w:spacing w:before="24"/>
                          <w:rPr>
                            <w:rFonts w:ascii="Trebuchet MS"/>
                            <w:sz w:val="14"/>
                          </w:rPr>
                        </w:pPr>
                        <w:r>
                          <w:rPr>
                            <w:rFonts w:ascii="Trebuchet MS"/>
                            <w:color w:val="231F20"/>
                            <w:spacing w:val="-10"/>
                            <w:sz w:val="14"/>
                          </w:rPr>
                          <w:t>3</w:t>
                        </w:r>
                      </w:p>
                    </w:txbxContent>
                  </v:textbox>
                </v:shape>
                <v:shape id="Textbox 375" o:spid="_x0000_s1369" type="#_x0000_t202" style="position:absolute;left:30582;top:14763;width:585;height:1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" filled="f" stroked="f">
                  <v:textbox inset="0,0,0,0">
                    <w:txbxContent>
                      <w:p w:rsidR="00A07895" w:rsidRDefault="00A07895">
                        <w:pPr>
                          <w:spacing w:before="24"/>
                          <w:rPr>
                            <w:rFonts w:ascii="Trebuchet MS"/>
                            <w:sz w:val="14"/>
                          </w:rPr>
                        </w:pPr>
                        <w:r>
                          <w:rPr>
                            <w:rFonts w:ascii="Trebuchet MS"/>
                            <w:color w:val="231F20"/>
                            <w:spacing w:val="-10"/>
                            <w:sz w:val="14"/>
                          </w:rPr>
                          <w:t>6</w:t>
                        </w:r>
                      </w:p>
                    </w:txbxContent>
                  </v:textbox>
                </v:shape>
                <v:shape id="Textbox 376" o:spid="_x0000_s1370" type="#_x0000_t202" style="position:absolute;left:3654;top:19715;width:9093;height:1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" filled="f" stroked="f">
                  <v:textbox inset="0,0,0,0">
                    <w:txbxContent>
                      <w:p w:rsidR="00A07895" w:rsidRDefault="00A07895">
                        <w:pPr>
                          <w:spacing w:before="24"/>
                          <w:rPr>
                            <w:rFonts w:ascii="Trebuchet MS"/>
                            <w:sz w:val="14"/>
                          </w:rPr>
                        </w:pPr>
                        <w:r>
                          <w:rPr>
                            <w:rFonts w:ascii="Trebuchet MS"/>
                            <w:color w:val="231F20"/>
                            <w:sz w:val="14"/>
                          </w:rPr>
                          <w:t>US</w:t>
                        </w:r>
                        <w:r>
                          <w:rPr>
                            <w:rFonts w:ascii="Trebuchet MS"/>
                            <w:color w:val="231F20"/>
                            <w:spacing w:val="1"/>
                            <w:sz w:val="14"/>
                          </w:rPr>
                          <w:t xml:space="preserve"> </w:t>
                        </w:r>
                        <w:r>
                          <w:rPr>
                            <w:rFonts w:ascii="Trebuchet MS"/>
                            <w:color w:val="231F20"/>
                            <w:sz w:val="14"/>
                          </w:rPr>
                          <w:t>10</w:t>
                        </w:r>
                        <w:r>
                          <w:rPr>
                            <w:rFonts w:ascii="Trebuchet MS"/>
                            <w:color w:val="231F20"/>
                            <w:spacing w:val="2"/>
                            <w:sz w:val="14"/>
                          </w:rPr>
                          <w:t xml:space="preserve"> </w:t>
                        </w:r>
                        <w:r>
                          <w:rPr>
                            <w:rFonts w:ascii="Trebuchet MS"/>
                            <w:color w:val="231F20"/>
                            <w:sz w:val="14"/>
                          </w:rPr>
                          <w:t>year</w:t>
                        </w:r>
                        <w:r>
                          <w:rPr>
                            <w:rFonts w:ascii="Trebuchet MS"/>
                            <w:color w:val="231F20"/>
                            <w:spacing w:val="2"/>
                            <w:sz w:val="14"/>
                          </w:rPr>
                          <w:t xml:space="preserve"> </w:t>
                        </w:r>
                        <w:r>
                          <w:rPr>
                            <w:rFonts w:ascii="Trebuchet MS"/>
                            <w:color w:val="231F20"/>
                            <w:sz w:val="14"/>
                          </w:rPr>
                          <w:t>G-Sec</w:t>
                        </w:r>
                        <w:r>
                          <w:rPr>
                            <w:rFonts w:ascii="Trebuchet MS"/>
                            <w:color w:val="231F20"/>
                            <w:spacing w:val="1"/>
                            <w:sz w:val="14"/>
                          </w:rPr>
                          <w:t xml:space="preserve"> </w:t>
                        </w:r>
                        <w:r>
                          <w:rPr>
                            <w:rFonts w:ascii="Trebuchet MS"/>
                            <w:color w:val="231F20"/>
                            <w:spacing w:val="-4"/>
                            <w:sz w:val="14"/>
                          </w:rPr>
                          <w:t>yield</w:t>
                        </w:r>
                      </w:p>
                    </w:txbxContent>
                  </v:textbox>
                </v:shape>
                <v:shape id="Textbox 377" o:spid="_x0000_s1371" type="#_x0000_t202" style="position:absolute;left:17686;top:19715;width:12040;height:1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" filled="f" stroked="f">
                  <v:textbox inset="0,0,0,0">
                    <w:txbxContent>
                      <w:p w:rsidR="00A07895" w:rsidRDefault="00A07895">
                        <w:pPr>
                          <w:spacing w:before="24"/>
                          <w:rPr>
                            <w:rFonts w:ascii="Trebuchet MS"/>
                            <w:sz w:val="14"/>
                          </w:rPr>
                        </w:pPr>
                        <w:r>
                          <w:rPr>
                            <w:rFonts w:ascii="Trebuchet MS"/>
                            <w:color w:val="231F20"/>
                            <w:sz w:val="14"/>
                          </w:rPr>
                          <w:t>India 10</w:t>
                        </w:r>
                        <w:r>
                          <w:rPr>
                            <w:rFonts w:ascii="Trebuchet MS"/>
                            <w:color w:val="231F20"/>
                            <w:spacing w:val="1"/>
                            <w:sz w:val="14"/>
                          </w:rPr>
                          <w:t xml:space="preserve"> </w:t>
                        </w:r>
                        <w:r>
                          <w:rPr>
                            <w:rFonts w:ascii="Trebuchet MS"/>
                            <w:color w:val="231F20"/>
                            <w:sz w:val="14"/>
                          </w:rPr>
                          <w:t>year</w:t>
                        </w:r>
                        <w:r>
                          <w:rPr>
                            <w:rFonts w:ascii="Trebuchet MS"/>
                            <w:color w:val="231F20"/>
                            <w:spacing w:val="1"/>
                            <w:sz w:val="14"/>
                          </w:rPr>
                          <w:t xml:space="preserve"> </w:t>
                        </w:r>
                        <w:r>
                          <w:rPr>
                            <w:rFonts w:ascii="Trebuchet MS"/>
                            <w:color w:val="231F20"/>
                            <w:sz w:val="14"/>
                          </w:rPr>
                          <w:t>G-Sec</w:t>
                        </w:r>
                        <w:r>
                          <w:rPr>
                            <w:rFonts w:ascii="Trebuchet MS"/>
                            <w:color w:val="231F20"/>
                            <w:spacing w:val="1"/>
                            <w:sz w:val="14"/>
                          </w:rPr>
                          <w:t xml:space="preserve"> </w:t>
                        </w:r>
                        <w:r>
                          <w:rPr>
                            <w:rFonts w:ascii="Trebuchet MS"/>
                            <w:color w:val="231F20"/>
                            <w:sz w:val="14"/>
                          </w:rPr>
                          <w:t>yield-</w:t>
                        </w:r>
                        <w:r>
                          <w:rPr>
                            <w:rFonts w:ascii="Trebuchet MS"/>
                            <w:color w:val="231F20"/>
                            <w:spacing w:val="-5"/>
                            <w:sz w:val="14"/>
                          </w:rPr>
                          <w:t>RHS</w:t>
                        </w:r>
                      </w:p>
                    </w:txbxContent>
                  </v:textbox>
                </v:shape>
                <w10:wrap anchorx="page"/>
              </v:group>
            </w:pict>
          </mc:Fallback>
        </mc:AlternateContent>
      </w:r>
      <w:r w:rsidRPr="00E7606B">
        <w:rPr>
          <w:b/>
          <w:color w:val="231F20"/>
          <w:sz w:val="18"/>
        </w:rPr>
        <w:t>Chart</w:t>
      </w:r>
      <w:r w:rsidRPr="00E7606B">
        <w:rPr>
          <w:b/>
          <w:color w:val="231F20"/>
          <w:spacing w:val="-13"/>
          <w:sz w:val="18"/>
        </w:rPr>
        <w:t xml:space="preserve"> </w:t>
      </w:r>
      <w:r w:rsidRPr="00E7606B">
        <w:rPr>
          <w:b/>
          <w:color w:val="231F20"/>
          <w:sz w:val="18"/>
        </w:rPr>
        <w:t>2.7:</w:t>
      </w:r>
      <w:r w:rsidRPr="00E7606B">
        <w:rPr>
          <w:b/>
          <w:color w:val="231F20"/>
          <w:spacing w:val="-12"/>
          <w:sz w:val="18"/>
        </w:rPr>
        <w:t xml:space="preserve"> </w:t>
      </w:r>
      <w:r w:rsidRPr="00E7606B">
        <w:rPr>
          <w:b/>
          <w:color w:val="231F20"/>
          <w:sz w:val="18"/>
        </w:rPr>
        <w:t>Trend</w:t>
      </w:r>
      <w:r w:rsidRPr="00E7606B">
        <w:rPr>
          <w:b/>
          <w:color w:val="231F20"/>
          <w:spacing w:val="-13"/>
          <w:sz w:val="18"/>
        </w:rPr>
        <w:t xml:space="preserve"> </w:t>
      </w:r>
      <w:r w:rsidRPr="00E7606B">
        <w:rPr>
          <w:b/>
          <w:color w:val="231F20"/>
          <w:sz w:val="18"/>
        </w:rPr>
        <w:t>in</w:t>
      </w:r>
      <w:r w:rsidRPr="00E7606B">
        <w:rPr>
          <w:b/>
          <w:color w:val="231F20"/>
          <w:spacing w:val="-12"/>
          <w:sz w:val="18"/>
        </w:rPr>
        <w:t xml:space="preserve"> </w:t>
      </w:r>
      <w:r w:rsidRPr="00E7606B">
        <w:rPr>
          <w:b/>
          <w:color w:val="231F20"/>
          <w:sz w:val="18"/>
        </w:rPr>
        <w:t>Movements</w:t>
      </w:r>
      <w:r w:rsidRPr="00E7606B">
        <w:rPr>
          <w:b/>
          <w:color w:val="231F20"/>
          <w:spacing w:val="-13"/>
          <w:sz w:val="18"/>
        </w:rPr>
        <w:t xml:space="preserve"> </w:t>
      </w:r>
      <w:r w:rsidRPr="00E7606B">
        <w:rPr>
          <w:b/>
          <w:color w:val="231F20"/>
          <w:sz w:val="18"/>
        </w:rPr>
        <w:t>of</w:t>
      </w:r>
      <w:r w:rsidRPr="00E7606B">
        <w:rPr>
          <w:b/>
          <w:color w:val="231F20"/>
          <w:spacing w:val="-13"/>
          <w:sz w:val="18"/>
        </w:rPr>
        <w:t xml:space="preserve"> </w:t>
      </w:r>
      <w:r w:rsidRPr="00E7606B">
        <w:rPr>
          <w:b/>
          <w:color w:val="231F20"/>
          <w:sz w:val="18"/>
        </w:rPr>
        <w:t>Sovereign</w:t>
      </w:r>
      <w:r w:rsidRPr="00E7606B">
        <w:rPr>
          <w:b/>
          <w:color w:val="231F20"/>
          <w:spacing w:val="-12"/>
          <w:sz w:val="18"/>
        </w:rPr>
        <w:t xml:space="preserve"> </w:t>
      </w:r>
      <w:r w:rsidRPr="00E7606B">
        <w:rPr>
          <w:b/>
          <w:color w:val="231F20"/>
          <w:sz w:val="18"/>
        </w:rPr>
        <w:t>Yields</w:t>
      </w:r>
      <w:r w:rsidRPr="00E7606B">
        <w:rPr>
          <w:b/>
          <w:color w:val="231F20"/>
          <w:spacing w:val="-13"/>
          <w:sz w:val="18"/>
        </w:rPr>
        <w:t xml:space="preserve"> </w:t>
      </w:r>
      <w:r w:rsidRPr="00E7606B">
        <w:rPr>
          <w:b/>
          <w:color w:val="231F20"/>
          <w:sz w:val="18"/>
        </w:rPr>
        <w:t>of US and India</w:t>
      </w:r>
    </w:p>
    <w:p w:rsidR="00A07AC0" w:rsidRDefault="005317A0">
      <w:pPr>
        <w:pStyle w:val="BodyText"/>
        <w:spacing w:before="69"/>
        <w:ind w:left="38"/>
        <w:jc w:val="both"/>
      </w:pPr>
      <w:r>
        <w:rPr>
          <w:noProof/>
          <w:lang w:val="en-IN" w:eastAsia="en-IN"/>
        </w:rPr>
        <mc:AlternateContent>
          <mc:Choice Requires="wps">
            <w:drawing>
              <wp:anchor distT="0" distB="0" distL="0" distR="0" simplePos="0" relativeHeight="251617792" behindDoc="0" locked="0" layoutInCell="1" allowOverlap="1">
                <wp:simplePos x="0" y="0"/>
                <wp:positionH relativeFrom="page">
                  <wp:posOffset>842260</wp:posOffset>
                </wp:positionH>
                <wp:positionV relativeFrom="page">
                  <wp:posOffset>8861367</wp:posOffset>
                </wp:positionV>
                <wp:extent cx="2823421" cy="360218"/>
                <wp:effectExtent l="0" t="0" r="0" b="0"/>
                <wp:wrapNone/>
                <wp:docPr id="354" name="Textbox 3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23421" cy="360218"/>
                        </a:xfrm>
                        <a:prstGeom prst="rect">
                          <a:avLst/>
                        </a:prstGeom>
                      </wps:spPr>
                      <wps:txbx>
                        <w:txbxContent>
                          <w:p w:rsidR="005317A0" w:rsidRDefault="00A07895" w:rsidP="005317A0">
                            <w:pPr>
                              <w:spacing w:line="276" w:lineRule="auto"/>
                              <w:ind w:right="18"/>
                              <w:jc w:val="right"/>
                              <w:rPr>
                                <w:rFonts w:ascii="Trebuchet MS"/>
                                <w:color w:val="231F20"/>
                                <w:spacing w:val="-2"/>
                                <w:w w:val="105"/>
                                <w:sz w:val="14"/>
                              </w:rPr>
                            </w:pPr>
                            <w:r>
                              <w:rPr>
                                <w:rFonts w:ascii="Trebuchet MS"/>
                                <w:color w:val="231F20"/>
                                <w:spacing w:val="-2"/>
                                <w:w w:val="105"/>
                                <w:sz w:val="14"/>
                              </w:rPr>
                              <w:t>Apr-24</w:t>
                            </w:r>
                          </w:p>
                          <w:p w:rsidR="005317A0" w:rsidRDefault="005317A0" w:rsidP="005317A0">
                            <w:pPr>
                              <w:spacing w:line="276" w:lineRule="auto"/>
                              <w:ind w:left="20" w:right="18"/>
                              <w:jc w:val="right"/>
                              <w:rPr>
                                <w:rFonts w:ascii="Trebuchet MS"/>
                                <w:color w:val="231F20"/>
                                <w:spacing w:val="-2"/>
                                <w:w w:val="105"/>
                                <w:sz w:val="14"/>
                              </w:rPr>
                            </w:pPr>
                            <w:r>
                              <w:rPr>
                                <w:rFonts w:ascii="Trebuchet MS"/>
                                <w:color w:val="231F20"/>
                                <w:spacing w:val="-2"/>
                                <w:w w:val="105"/>
                                <w:sz w:val="14"/>
                              </w:rPr>
                              <w:t>May-24</w:t>
                            </w:r>
                            <w:r w:rsidR="00A07895">
                              <w:rPr>
                                <w:rFonts w:ascii="Trebuchet MS"/>
                                <w:color w:val="231F20"/>
                                <w:spacing w:val="-2"/>
                                <w:w w:val="105"/>
                                <w:sz w:val="14"/>
                              </w:rPr>
                              <w:t xml:space="preserve"> </w:t>
                            </w:r>
                            <w:r>
                              <w:rPr>
                                <w:rFonts w:ascii="Trebuchet MS"/>
                                <w:color w:val="231F20"/>
                                <w:spacing w:val="-2"/>
                                <w:w w:val="105"/>
                                <w:sz w:val="14"/>
                              </w:rPr>
                              <w:t>Jun-24</w:t>
                            </w:r>
                          </w:p>
                          <w:p w:rsidR="00A07895" w:rsidRDefault="005317A0" w:rsidP="005317A0">
                            <w:pPr>
                              <w:spacing w:line="276" w:lineRule="auto"/>
                              <w:ind w:left="20" w:right="18"/>
                              <w:jc w:val="right"/>
                              <w:rPr>
                                <w:rFonts w:ascii="Trebuchet MS"/>
                                <w:color w:val="231F20"/>
                                <w:spacing w:val="-5"/>
                                <w:w w:val="105"/>
                                <w:sz w:val="14"/>
                              </w:rPr>
                            </w:pPr>
                            <w:r>
                              <w:rPr>
                                <w:rFonts w:ascii="Trebuchet MS"/>
                                <w:color w:val="231F20"/>
                                <w:spacing w:val="-2"/>
                                <w:w w:val="105"/>
                                <w:sz w:val="14"/>
                              </w:rPr>
                              <w:t xml:space="preserve">Jul-24 </w:t>
                            </w:r>
                            <w:r w:rsidR="00A07895">
                              <w:rPr>
                                <w:rFonts w:ascii="Trebuchet MS"/>
                                <w:color w:val="231F20"/>
                                <w:w w:val="105"/>
                                <w:sz w:val="14"/>
                              </w:rPr>
                              <w:t>Aug-</w:t>
                            </w:r>
                            <w:r w:rsidR="00A07895">
                              <w:rPr>
                                <w:rFonts w:ascii="Trebuchet MS"/>
                                <w:color w:val="231F20"/>
                                <w:spacing w:val="-5"/>
                                <w:w w:val="105"/>
                                <w:sz w:val="14"/>
                              </w:rPr>
                              <w:t>24</w:t>
                            </w:r>
                          </w:p>
                          <w:p w:rsidR="005317A0" w:rsidRDefault="005317A0" w:rsidP="005317A0">
                            <w:pPr>
                              <w:spacing w:line="276" w:lineRule="auto"/>
                              <w:ind w:right="18"/>
                              <w:jc w:val="right"/>
                              <w:rPr>
                                <w:rFonts w:ascii="Trebuchet MS"/>
                                <w:sz w:val="14"/>
                              </w:rPr>
                            </w:pPr>
                            <w:r>
                              <w:rPr>
                                <w:rFonts w:ascii="Trebuchet MS"/>
                                <w:color w:val="231F20"/>
                                <w:spacing w:val="-5"/>
                                <w:w w:val="105"/>
                                <w:sz w:val="14"/>
                              </w:rPr>
                              <w:t>Sep-24</w:t>
                            </w:r>
                          </w:p>
                          <w:p w:rsidR="00A07895" w:rsidRDefault="00A07895" w:rsidP="005317A0">
                            <w:pPr>
                              <w:spacing w:line="276" w:lineRule="auto"/>
                              <w:jc w:val="right"/>
                              <w:rPr>
                                <w:rFonts w:ascii="Trebuchet MS"/>
                                <w:color w:val="231F20"/>
                                <w:spacing w:val="-5"/>
                                <w:sz w:val="14"/>
                              </w:rPr>
                            </w:pPr>
                            <w:r>
                              <w:rPr>
                                <w:rFonts w:ascii="Trebuchet MS"/>
                                <w:color w:val="231F20"/>
                                <w:sz w:val="14"/>
                              </w:rPr>
                              <w:t>Oct-</w:t>
                            </w:r>
                            <w:r>
                              <w:rPr>
                                <w:rFonts w:ascii="Trebuchet MS"/>
                                <w:color w:val="231F20"/>
                                <w:spacing w:val="-5"/>
                                <w:sz w:val="14"/>
                              </w:rPr>
                              <w:t>24</w:t>
                            </w:r>
                          </w:p>
                          <w:p w:rsidR="005317A0" w:rsidRDefault="005317A0" w:rsidP="005317A0">
                            <w:pPr>
                              <w:spacing w:line="276" w:lineRule="auto"/>
                              <w:jc w:val="right"/>
                              <w:rPr>
                                <w:rFonts w:ascii="Trebuchet MS"/>
                                <w:color w:val="231F20"/>
                                <w:spacing w:val="-5"/>
                                <w:sz w:val="14"/>
                              </w:rPr>
                            </w:pPr>
                            <w:r>
                              <w:rPr>
                                <w:rFonts w:ascii="Trebuchet MS"/>
                                <w:color w:val="231F20"/>
                                <w:spacing w:val="-5"/>
                                <w:sz w:val="14"/>
                              </w:rPr>
                              <w:t>Nov-24</w:t>
                            </w:r>
                          </w:p>
                          <w:p w:rsidR="005317A0" w:rsidRDefault="005317A0" w:rsidP="005317A0">
                            <w:pPr>
                              <w:spacing w:line="276" w:lineRule="auto"/>
                              <w:jc w:val="right"/>
                              <w:rPr>
                                <w:rFonts w:ascii="Trebuchet MS"/>
                                <w:color w:val="231F20"/>
                                <w:spacing w:val="-5"/>
                                <w:sz w:val="14"/>
                              </w:rPr>
                            </w:pPr>
                            <w:r>
                              <w:rPr>
                                <w:rFonts w:ascii="Trebuchet MS"/>
                                <w:color w:val="231F20"/>
                                <w:spacing w:val="-5"/>
                                <w:sz w:val="14"/>
                              </w:rPr>
                              <w:t>Dec-24</w:t>
                            </w:r>
                          </w:p>
                          <w:p w:rsidR="005317A0" w:rsidRDefault="005317A0" w:rsidP="005317A0">
                            <w:pPr>
                              <w:spacing w:line="276" w:lineRule="auto"/>
                              <w:jc w:val="right"/>
                              <w:rPr>
                                <w:rFonts w:ascii="Trebuchet MS"/>
                                <w:color w:val="231F20"/>
                                <w:spacing w:val="-5"/>
                                <w:sz w:val="14"/>
                              </w:rPr>
                            </w:pPr>
                            <w:r>
                              <w:rPr>
                                <w:rFonts w:ascii="Trebuchet MS"/>
                                <w:color w:val="231F20"/>
                                <w:spacing w:val="-5"/>
                                <w:sz w:val="14"/>
                              </w:rPr>
                              <w:t>Jan-25</w:t>
                            </w:r>
                          </w:p>
                          <w:p w:rsidR="005317A0" w:rsidRDefault="005317A0" w:rsidP="005317A0">
                            <w:pPr>
                              <w:spacing w:line="276" w:lineRule="auto"/>
                              <w:jc w:val="right"/>
                              <w:rPr>
                                <w:rFonts w:ascii="Trebuchet MS"/>
                                <w:color w:val="231F20"/>
                                <w:spacing w:val="-5"/>
                                <w:sz w:val="14"/>
                              </w:rPr>
                            </w:pPr>
                            <w:r>
                              <w:rPr>
                                <w:rFonts w:ascii="Trebuchet MS"/>
                                <w:color w:val="231F20"/>
                                <w:spacing w:val="-5"/>
                                <w:sz w:val="14"/>
                              </w:rPr>
                              <w:t>Feb-25</w:t>
                            </w:r>
                          </w:p>
                          <w:p w:rsidR="005317A0" w:rsidRDefault="005317A0" w:rsidP="005317A0">
                            <w:pPr>
                              <w:spacing w:line="276" w:lineRule="auto"/>
                              <w:jc w:val="right"/>
                              <w:rPr>
                                <w:rFonts w:ascii="Trebuchet MS"/>
                                <w:sz w:val="14"/>
                              </w:rPr>
                            </w:pPr>
                            <w:r>
                              <w:rPr>
                                <w:rFonts w:ascii="Trebuchet MS"/>
                                <w:sz w:val="14"/>
                              </w:rPr>
                              <w:t>Mar-25</w:t>
                            </w:r>
                          </w:p>
                          <w:p w:rsidR="005317A0" w:rsidRDefault="005317A0" w:rsidP="005317A0">
                            <w:pPr>
                              <w:spacing w:line="276" w:lineRule="auto"/>
                              <w:jc w:val="right"/>
                              <w:rPr>
                                <w:rFonts w:ascii="Trebuchet MS"/>
                                <w:sz w:val="14"/>
                              </w:rPr>
                            </w:pPr>
                            <w:r>
                              <w:rPr>
                                <w:rFonts w:ascii="Trebuchet MS"/>
                                <w:sz w:val="14"/>
                              </w:rPr>
                              <w:t>Apr-25</w:t>
                            </w:r>
                          </w:p>
                          <w:p w:rsidR="005317A0" w:rsidRDefault="005317A0" w:rsidP="005317A0">
                            <w:pPr>
                              <w:spacing w:line="276" w:lineRule="auto"/>
                              <w:ind w:left="20" w:right="18"/>
                              <w:jc w:val="right"/>
                              <w:rPr>
                                <w:rFonts w:ascii="Trebuchet MS"/>
                                <w:color w:val="231F20"/>
                                <w:spacing w:val="-2"/>
                                <w:w w:val="105"/>
                                <w:sz w:val="14"/>
                              </w:rPr>
                            </w:pPr>
                            <w:r>
                              <w:rPr>
                                <w:rFonts w:ascii="Trebuchet MS"/>
                                <w:color w:val="231F20"/>
                                <w:spacing w:val="-2"/>
                                <w:w w:val="105"/>
                                <w:sz w:val="14"/>
                              </w:rPr>
                              <w:t>May-25 Jun-25</w:t>
                            </w:r>
                          </w:p>
                          <w:p w:rsidR="005317A0" w:rsidRDefault="005317A0" w:rsidP="005317A0">
                            <w:pPr>
                              <w:spacing w:line="276" w:lineRule="auto"/>
                              <w:ind w:left="20" w:right="18"/>
                              <w:jc w:val="right"/>
                              <w:rPr>
                                <w:rFonts w:ascii="Trebuchet MS"/>
                                <w:color w:val="231F20"/>
                                <w:spacing w:val="-5"/>
                                <w:w w:val="105"/>
                                <w:sz w:val="14"/>
                              </w:rPr>
                            </w:pPr>
                            <w:r>
                              <w:rPr>
                                <w:rFonts w:ascii="Trebuchet MS"/>
                                <w:color w:val="231F20"/>
                                <w:spacing w:val="-2"/>
                                <w:w w:val="105"/>
                                <w:sz w:val="14"/>
                              </w:rPr>
                              <w:t xml:space="preserve">Jul-25 </w:t>
                            </w:r>
                            <w:r>
                              <w:rPr>
                                <w:rFonts w:ascii="Trebuchet MS"/>
                                <w:color w:val="231F20"/>
                                <w:w w:val="105"/>
                                <w:sz w:val="14"/>
                              </w:rPr>
                              <w:t>Aug-</w:t>
                            </w:r>
                            <w:r>
                              <w:rPr>
                                <w:rFonts w:ascii="Trebuchet MS"/>
                                <w:color w:val="231F20"/>
                                <w:spacing w:val="-5"/>
                                <w:w w:val="105"/>
                                <w:sz w:val="14"/>
                              </w:rPr>
                              <w:t>25</w:t>
                            </w:r>
                          </w:p>
                          <w:p w:rsidR="005317A0" w:rsidRDefault="005317A0" w:rsidP="005317A0">
                            <w:pPr>
                              <w:spacing w:line="276" w:lineRule="auto"/>
                              <w:ind w:right="18"/>
                              <w:jc w:val="right"/>
                              <w:rPr>
                                <w:rFonts w:ascii="Trebuchet MS"/>
                                <w:sz w:val="14"/>
                              </w:rPr>
                            </w:pPr>
                            <w:r>
                              <w:rPr>
                                <w:rFonts w:ascii="Trebuchet MS"/>
                                <w:color w:val="231F20"/>
                                <w:spacing w:val="-5"/>
                                <w:w w:val="105"/>
                                <w:sz w:val="14"/>
                              </w:rPr>
                              <w:t>Sep-25</w:t>
                            </w:r>
                          </w:p>
                          <w:p w:rsidR="005317A0" w:rsidRDefault="005317A0" w:rsidP="005317A0">
                            <w:pPr>
                              <w:spacing w:line="276" w:lineRule="auto"/>
                              <w:jc w:val="right"/>
                              <w:rPr>
                                <w:rFonts w:ascii="Trebuchet MS"/>
                                <w:color w:val="231F20"/>
                                <w:spacing w:val="-5"/>
                                <w:sz w:val="14"/>
                              </w:rPr>
                            </w:pPr>
                            <w:r>
                              <w:rPr>
                                <w:rFonts w:ascii="Trebuchet MS"/>
                                <w:color w:val="231F20"/>
                                <w:sz w:val="14"/>
                              </w:rPr>
                              <w:t>Oct-</w:t>
                            </w:r>
                            <w:r>
                              <w:rPr>
                                <w:rFonts w:ascii="Trebuchet MS"/>
                                <w:color w:val="231F20"/>
                                <w:spacing w:val="-5"/>
                                <w:sz w:val="14"/>
                              </w:rPr>
                              <w:t>25</w:t>
                            </w:r>
                          </w:p>
                          <w:p w:rsidR="005317A0" w:rsidRDefault="005317A0" w:rsidP="005317A0">
                            <w:pPr>
                              <w:spacing w:line="276" w:lineRule="auto"/>
                              <w:jc w:val="right"/>
                              <w:rPr>
                                <w:rFonts w:ascii="Trebuchet MS"/>
                                <w:color w:val="231F20"/>
                                <w:spacing w:val="-5"/>
                                <w:sz w:val="14"/>
                              </w:rPr>
                            </w:pPr>
                            <w:r>
                              <w:rPr>
                                <w:rFonts w:ascii="Trebuchet MS"/>
                                <w:color w:val="231F20"/>
                                <w:spacing w:val="-5"/>
                                <w:sz w:val="14"/>
                              </w:rPr>
                              <w:t>Nov-25</w:t>
                            </w:r>
                          </w:p>
                          <w:p w:rsidR="005317A0" w:rsidRDefault="005317A0" w:rsidP="005317A0">
                            <w:pPr>
                              <w:spacing w:line="276" w:lineRule="auto"/>
                              <w:jc w:val="right"/>
                              <w:rPr>
                                <w:rFonts w:ascii="Trebuchet MS"/>
                                <w:color w:val="231F20"/>
                                <w:spacing w:val="-5"/>
                                <w:sz w:val="14"/>
                              </w:rPr>
                            </w:pPr>
                            <w:r>
                              <w:rPr>
                                <w:rFonts w:ascii="Trebuchet MS"/>
                                <w:color w:val="231F20"/>
                                <w:spacing w:val="-5"/>
                                <w:sz w:val="14"/>
                              </w:rPr>
                              <w:t>Dec-25</w:t>
                            </w:r>
                          </w:p>
                          <w:p w:rsidR="005317A0" w:rsidRDefault="005317A0" w:rsidP="005317A0">
                            <w:pPr>
                              <w:spacing w:line="276" w:lineRule="auto"/>
                              <w:jc w:val="right"/>
                              <w:rPr>
                                <w:rFonts w:ascii="Trebuchet MS"/>
                                <w:color w:val="231F20"/>
                                <w:spacing w:val="-5"/>
                                <w:sz w:val="14"/>
                              </w:rPr>
                            </w:pPr>
                            <w:r>
                              <w:rPr>
                                <w:rFonts w:ascii="Trebuchet MS"/>
                                <w:color w:val="231F20"/>
                                <w:spacing w:val="-5"/>
                                <w:sz w:val="14"/>
                              </w:rPr>
                              <w:t>Jan-26</w:t>
                            </w:r>
                          </w:p>
                          <w:p w:rsidR="005317A0" w:rsidRDefault="005317A0" w:rsidP="005317A0">
                            <w:pPr>
                              <w:spacing w:line="276" w:lineRule="auto"/>
                              <w:jc w:val="right"/>
                              <w:rPr>
                                <w:rFonts w:ascii="Trebuchet MS"/>
                                <w:color w:val="231F20"/>
                                <w:spacing w:val="-5"/>
                                <w:sz w:val="14"/>
                              </w:rPr>
                            </w:pPr>
                            <w:r>
                              <w:rPr>
                                <w:rFonts w:ascii="Trebuchet MS"/>
                                <w:color w:val="231F20"/>
                                <w:spacing w:val="-5"/>
                                <w:sz w:val="14"/>
                              </w:rPr>
                              <w:t>Feb-26</w:t>
                            </w:r>
                          </w:p>
                          <w:p w:rsidR="005317A0" w:rsidRDefault="005317A0" w:rsidP="005317A0">
                            <w:pPr>
                              <w:spacing w:line="276" w:lineRule="auto"/>
                              <w:jc w:val="right"/>
                              <w:rPr>
                                <w:rFonts w:ascii="Trebuchet MS"/>
                                <w:sz w:val="14"/>
                              </w:rPr>
                            </w:pPr>
                            <w:r>
                              <w:rPr>
                                <w:rFonts w:ascii="Trebuchet MS"/>
                                <w:sz w:val="14"/>
                              </w:rPr>
                              <w:t>Mar-26</w:t>
                            </w:r>
                          </w:p>
                          <w:p w:rsidR="005317A0" w:rsidRDefault="005317A0" w:rsidP="005317A0">
                            <w:pPr>
                              <w:spacing w:line="276" w:lineRule="auto"/>
                              <w:jc w:val="right"/>
                              <w:rPr>
                                <w:rFonts w:ascii="Trebuchet MS"/>
                                <w:sz w:val="14"/>
                              </w:rPr>
                            </w:pPr>
                          </w:p>
                        </w:txbxContent>
                      </wps:txbx>
                      <wps:bodyPr vert="vert270"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id="Textbox 354" o:spid="_x0000_s1372" type="#_x0000_t202" style="position:absolute;left:0;text-align:left;margin-left:66.3pt;margin-top:697.75pt;width:222.3pt;height:28.35pt;z-index:25161779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" filled="f" stroked="f">
                <v:path arrowok="t"/>
                <v:textbox style="layout-flow:vertical;mso-layout-flow-alt:bottom-to-top" inset="0,0,0,0">
                  <w:txbxContent>
                    <w:p w:rsidR="005317A0" w:rsidRDefault="00A07895" w:rsidP="005317A0">
                      <w:pPr>
                        <w:spacing w:line="276" w:lineRule="auto"/>
                        <w:ind w:right="18"/>
                        <w:jc w:val="right"/>
                        <w:rPr>
                          <w:rFonts w:ascii="Trebuchet MS"/>
                          <w:color w:val="231F20"/>
                          <w:spacing w:val="-2"/>
                          <w:w w:val="105"/>
                          <w:sz w:val="14"/>
                        </w:rPr>
                      </w:pPr>
                      <w:r>
                        <w:rPr>
                          <w:rFonts w:ascii="Trebuchet MS"/>
                          <w:color w:val="231F20"/>
                          <w:spacing w:val="-2"/>
                          <w:w w:val="105"/>
                          <w:sz w:val="14"/>
                        </w:rPr>
                        <w:t>Apr-24</w:t>
                      </w:r>
                    </w:p>
                    <w:p w:rsidR="005317A0" w:rsidRDefault="005317A0" w:rsidP="005317A0">
                      <w:pPr>
                        <w:spacing w:line="276" w:lineRule="auto"/>
                        <w:ind w:left="20" w:right="18"/>
                        <w:jc w:val="right"/>
                        <w:rPr>
                          <w:rFonts w:ascii="Trebuchet MS"/>
                          <w:color w:val="231F20"/>
                          <w:spacing w:val="-2"/>
                          <w:w w:val="105"/>
                          <w:sz w:val="14"/>
                        </w:rPr>
                      </w:pPr>
                      <w:r>
                        <w:rPr>
                          <w:rFonts w:ascii="Trebuchet MS"/>
                          <w:color w:val="231F20"/>
                          <w:spacing w:val="-2"/>
                          <w:w w:val="105"/>
                          <w:sz w:val="14"/>
                        </w:rPr>
                        <w:t>May-24</w:t>
                      </w:r>
                      <w:r w:rsidR="00A07895">
                        <w:rPr>
                          <w:rFonts w:ascii="Trebuchet MS"/>
                          <w:color w:val="231F20"/>
                          <w:spacing w:val="-2"/>
                          <w:w w:val="105"/>
                          <w:sz w:val="14"/>
                        </w:rPr>
                        <w:t xml:space="preserve"> </w:t>
                      </w:r>
                      <w:r>
                        <w:rPr>
                          <w:rFonts w:ascii="Trebuchet MS"/>
                          <w:color w:val="231F20"/>
                          <w:spacing w:val="-2"/>
                          <w:w w:val="105"/>
                          <w:sz w:val="14"/>
                        </w:rPr>
                        <w:t>Jun-24</w:t>
                      </w:r>
                    </w:p>
                    <w:p w:rsidR="00A07895" w:rsidRDefault="005317A0" w:rsidP="005317A0">
                      <w:pPr>
                        <w:spacing w:line="276" w:lineRule="auto"/>
                        <w:ind w:left="20" w:right="18"/>
                        <w:jc w:val="right"/>
                        <w:rPr>
                          <w:rFonts w:ascii="Trebuchet MS"/>
                          <w:color w:val="231F20"/>
                          <w:spacing w:val="-5"/>
                          <w:w w:val="105"/>
                          <w:sz w:val="14"/>
                        </w:rPr>
                      </w:pPr>
                      <w:r>
                        <w:rPr>
                          <w:rFonts w:ascii="Trebuchet MS"/>
                          <w:color w:val="231F20"/>
                          <w:spacing w:val="-2"/>
                          <w:w w:val="105"/>
                          <w:sz w:val="14"/>
                        </w:rPr>
                        <w:t xml:space="preserve">Jul-24 </w:t>
                      </w:r>
                      <w:r w:rsidR="00A07895">
                        <w:rPr>
                          <w:rFonts w:ascii="Trebuchet MS"/>
                          <w:color w:val="231F20"/>
                          <w:w w:val="105"/>
                          <w:sz w:val="14"/>
                        </w:rPr>
                        <w:t>Aug-</w:t>
                      </w:r>
                      <w:r w:rsidR="00A07895">
                        <w:rPr>
                          <w:rFonts w:ascii="Trebuchet MS"/>
                          <w:color w:val="231F20"/>
                          <w:spacing w:val="-5"/>
                          <w:w w:val="105"/>
                          <w:sz w:val="14"/>
                        </w:rPr>
                        <w:t>24</w:t>
                      </w:r>
                    </w:p>
                    <w:p w:rsidR="005317A0" w:rsidRDefault="005317A0" w:rsidP="005317A0">
                      <w:pPr>
                        <w:spacing w:line="276" w:lineRule="auto"/>
                        <w:ind w:right="18"/>
                        <w:jc w:val="right"/>
                        <w:rPr>
                          <w:rFonts w:ascii="Trebuchet MS"/>
                          <w:sz w:val="14"/>
                        </w:rPr>
                      </w:pPr>
                      <w:r>
                        <w:rPr>
                          <w:rFonts w:ascii="Trebuchet MS"/>
                          <w:color w:val="231F20"/>
                          <w:spacing w:val="-5"/>
                          <w:w w:val="105"/>
                          <w:sz w:val="14"/>
                        </w:rPr>
                        <w:t>Sep-24</w:t>
                      </w:r>
                    </w:p>
                    <w:p w:rsidR="00A07895" w:rsidRDefault="00A07895" w:rsidP="005317A0">
                      <w:pPr>
                        <w:spacing w:line="276" w:lineRule="auto"/>
                        <w:jc w:val="right"/>
                        <w:rPr>
                          <w:rFonts w:ascii="Trebuchet MS"/>
                          <w:color w:val="231F20"/>
                          <w:spacing w:val="-5"/>
                          <w:sz w:val="14"/>
                        </w:rPr>
                      </w:pPr>
                      <w:r>
                        <w:rPr>
                          <w:rFonts w:ascii="Trebuchet MS"/>
                          <w:color w:val="231F20"/>
                          <w:sz w:val="14"/>
                        </w:rPr>
                        <w:t>Oct-</w:t>
                      </w:r>
                      <w:r>
                        <w:rPr>
                          <w:rFonts w:ascii="Trebuchet MS"/>
                          <w:color w:val="231F20"/>
                          <w:spacing w:val="-5"/>
                          <w:sz w:val="14"/>
                        </w:rPr>
                        <w:t>24</w:t>
                      </w:r>
                    </w:p>
                    <w:p w:rsidR="005317A0" w:rsidRDefault="005317A0" w:rsidP="005317A0">
                      <w:pPr>
                        <w:spacing w:line="276" w:lineRule="auto"/>
                        <w:jc w:val="right"/>
                        <w:rPr>
                          <w:rFonts w:ascii="Trebuchet MS"/>
                          <w:color w:val="231F20"/>
                          <w:spacing w:val="-5"/>
                          <w:sz w:val="14"/>
                        </w:rPr>
                      </w:pPr>
                      <w:r>
                        <w:rPr>
                          <w:rFonts w:ascii="Trebuchet MS"/>
                          <w:color w:val="231F20"/>
                          <w:spacing w:val="-5"/>
                          <w:sz w:val="14"/>
                        </w:rPr>
                        <w:t>Nov-24</w:t>
                      </w:r>
                    </w:p>
                    <w:p w:rsidR="005317A0" w:rsidRDefault="005317A0" w:rsidP="005317A0">
                      <w:pPr>
                        <w:spacing w:line="276" w:lineRule="auto"/>
                        <w:jc w:val="right"/>
                        <w:rPr>
                          <w:rFonts w:ascii="Trebuchet MS"/>
                          <w:color w:val="231F20"/>
                          <w:spacing w:val="-5"/>
                          <w:sz w:val="14"/>
                        </w:rPr>
                      </w:pPr>
                      <w:r>
                        <w:rPr>
                          <w:rFonts w:ascii="Trebuchet MS"/>
                          <w:color w:val="231F20"/>
                          <w:spacing w:val="-5"/>
                          <w:sz w:val="14"/>
                        </w:rPr>
                        <w:t>Dec-24</w:t>
                      </w:r>
                    </w:p>
                    <w:p w:rsidR="005317A0" w:rsidRDefault="005317A0" w:rsidP="005317A0">
                      <w:pPr>
                        <w:spacing w:line="276" w:lineRule="auto"/>
                        <w:jc w:val="right"/>
                        <w:rPr>
                          <w:rFonts w:ascii="Trebuchet MS"/>
                          <w:color w:val="231F20"/>
                          <w:spacing w:val="-5"/>
                          <w:sz w:val="14"/>
                        </w:rPr>
                      </w:pPr>
                      <w:r>
                        <w:rPr>
                          <w:rFonts w:ascii="Trebuchet MS"/>
                          <w:color w:val="231F20"/>
                          <w:spacing w:val="-5"/>
                          <w:sz w:val="14"/>
                        </w:rPr>
                        <w:t>Jan-25</w:t>
                      </w:r>
                    </w:p>
                    <w:p w:rsidR="005317A0" w:rsidRDefault="005317A0" w:rsidP="005317A0">
                      <w:pPr>
                        <w:spacing w:line="276" w:lineRule="auto"/>
                        <w:jc w:val="right"/>
                        <w:rPr>
                          <w:rFonts w:ascii="Trebuchet MS"/>
                          <w:color w:val="231F20"/>
                          <w:spacing w:val="-5"/>
                          <w:sz w:val="14"/>
                        </w:rPr>
                      </w:pPr>
                      <w:r>
                        <w:rPr>
                          <w:rFonts w:ascii="Trebuchet MS"/>
                          <w:color w:val="231F20"/>
                          <w:spacing w:val="-5"/>
                          <w:sz w:val="14"/>
                        </w:rPr>
                        <w:t>Feb-25</w:t>
                      </w:r>
                    </w:p>
                    <w:p w:rsidR="005317A0" w:rsidRDefault="005317A0" w:rsidP="005317A0">
                      <w:pPr>
                        <w:spacing w:line="276" w:lineRule="auto"/>
                        <w:jc w:val="right"/>
                        <w:rPr>
                          <w:rFonts w:ascii="Trebuchet MS"/>
                          <w:sz w:val="14"/>
                        </w:rPr>
                      </w:pPr>
                      <w:r>
                        <w:rPr>
                          <w:rFonts w:ascii="Trebuchet MS"/>
                          <w:sz w:val="14"/>
                        </w:rPr>
                        <w:t>Mar-25</w:t>
                      </w:r>
                    </w:p>
                    <w:p w:rsidR="005317A0" w:rsidRDefault="005317A0" w:rsidP="005317A0">
                      <w:pPr>
                        <w:spacing w:line="276" w:lineRule="auto"/>
                        <w:jc w:val="right"/>
                        <w:rPr>
                          <w:rFonts w:ascii="Trebuchet MS"/>
                          <w:sz w:val="14"/>
                        </w:rPr>
                      </w:pPr>
                      <w:r>
                        <w:rPr>
                          <w:rFonts w:ascii="Trebuchet MS"/>
                          <w:sz w:val="14"/>
                        </w:rPr>
                        <w:t>Apr-25</w:t>
                      </w:r>
                    </w:p>
                    <w:p w:rsidR="005317A0" w:rsidRDefault="005317A0" w:rsidP="005317A0">
                      <w:pPr>
                        <w:spacing w:line="276" w:lineRule="auto"/>
                        <w:ind w:left="20" w:right="18"/>
                        <w:jc w:val="right"/>
                        <w:rPr>
                          <w:rFonts w:ascii="Trebuchet MS"/>
                          <w:color w:val="231F20"/>
                          <w:spacing w:val="-2"/>
                          <w:w w:val="105"/>
                          <w:sz w:val="14"/>
                        </w:rPr>
                      </w:pPr>
                      <w:r>
                        <w:rPr>
                          <w:rFonts w:ascii="Trebuchet MS"/>
                          <w:color w:val="231F20"/>
                          <w:spacing w:val="-2"/>
                          <w:w w:val="105"/>
                          <w:sz w:val="14"/>
                        </w:rPr>
                        <w:t>May-25 Jun-25</w:t>
                      </w:r>
                    </w:p>
                    <w:p w:rsidR="005317A0" w:rsidRDefault="005317A0" w:rsidP="005317A0">
                      <w:pPr>
                        <w:spacing w:line="276" w:lineRule="auto"/>
                        <w:ind w:left="20" w:right="18"/>
                        <w:jc w:val="right"/>
                        <w:rPr>
                          <w:rFonts w:ascii="Trebuchet MS"/>
                          <w:color w:val="231F20"/>
                          <w:spacing w:val="-5"/>
                          <w:w w:val="105"/>
                          <w:sz w:val="14"/>
                        </w:rPr>
                      </w:pPr>
                      <w:r>
                        <w:rPr>
                          <w:rFonts w:ascii="Trebuchet MS"/>
                          <w:color w:val="231F20"/>
                          <w:spacing w:val="-2"/>
                          <w:w w:val="105"/>
                          <w:sz w:val="14"/>
                        </w:rPr>
                        <w:t xml:space="preserve">Jul-25 </w:t>
                      </w:r>
                      <w:r>
                        <w:rPr>
                          <w:rFonts w:ascii="Trebuchet MS"/>
                          <w:color w:val="231F20"/>
                          <w:w w:val="105"/>
                          <w:sz w:val="14"/>
                        </w:rPr>
                        <w:t>Aug-</w:t>
                      </w:r>
                      <w:r>
                        <w:rPr>
                          <w:rFonts w:ascii="Trebuchet MS"/>
                          <w:color w:val="231F20"/>
                          <w:spacing w:val="-5"/>
                          <w:w w:val="105"/>
                          <w:sz w:val="14"/>
                        </w:rPr>
                        <w:t>25</w:t>
                      </w:r>
                    </w:p>
                    <w:p w:rsidR="005317A0" w:rsidRDefault="005317A0" w:rsidP="005317A0">
                      <w:pPr>
                        <w:spacing w:line="276" w:lineRule="auto"/>
                        <w:ind w:right="18"/>
                        <w:jc w:val="right"/>
                        <w:rPr>
                          <w:rFonts w:ascii="Trebuchet MS"/>
                          <w:sz w:val="14"/>
                        </w:rPr>
                      </w:pPr>
                      <w:r>
                        <w:rPr>
                          <w:rFonts w:ascii="Trebuchet MS"/>
                          <w:color w:val="231F20"/>
                          <w:spacing w:val="-5"/>
                          <w:w w:val="105"/>
                          <w:sz w:val="14"/>
                        </w:rPr>
                        <w:t>Sep-25</w:t>
                      </w:r>
                    </w:p>
                    <w:p w:rsidR="005317A0" w:rsidRDefault="005317A0" w:rsidP="005317A0">
                      <w:pPr>
                        <w:spacing w:line="276" w:lineRule="auto"/>
                        <w:jc w:val="right"/>
                        <w:rPr>
                          <w:rFonts w:ascii="Trebuchet MS"/>
                          <w:color w:val="231F20"/>
                          <w:spacing w:val="-5"/>
                          <w:sz w:val="14"/>
                        </w:rPr>
                      </w:pPr>
                      <w:r>
                        <w:rPr>
                          <w:rFonts w:ascii="Trebuchet MS"/>
                          <w:color w:val="231F20"/>
                          <w:sz w:val="14"/>
                        </w:rPr>
                        <w:t>Oct-</w:t>
                      </w:r>
                      <w:r>
                        <w:rPr>
                          <w:rFonts w:ascii="Trebuchet MS"/>
                          <w:color w:val="231F20"/>
                          <w:spacing w:val="-5"/>
                          <w:sz w:val="14"/>
                        </w:rPr>
                        <w:t>25</w:t>
                      </w:r>
                    </w:p>
                    <w:p w:rsidR="005317A0" w:rsidRDefault="005317A0" w:rsidP="005317A0">
                      <w:pPr>
                        <w:spacing w:line="276" w:lineRule="auto"/>
                        <w:jc w:val="right"/>
                        <w:rPr>
                          <w:rFonts w:ascii="Trebuchet MS"/>
                          <w:color w:val="231F20"/>
                          <w:spacing w:val="-5"/>
                          <w:sz w:val="14"/>
                        </w:rPr>
                      </w:pPr>
                      <w:r>
                        <w:rPr>
                          <w:rFonts w:ascii="Trebuchet MS"/>
                          <w:color w:val="231F20"/>
                          <w:spacing w:val="-5"/>
                          <w:sz w:val="14"/>
                        </w:rPr>
                        <w:t>Nov-25</w:t>
                      </w:r>
                    </w:p>
                    <w:p w:rsidR="005317A0" w:rsidRDefault="005317A0" w:rsidP="005317A0">
                      <w:pPr>
                        <w:spacing w:line="276" w:lineRule="auto"/>
                        <w:jc w:val="right"/>
                        <w:rPr>
                          <w:rFonts w:ascii="Trebuchet MS"/>
                          <w:color w:val="231F20"/>
                          <w:spacing w:val="-5"/>
                          <w:sz w:val="14"/>
                        </w:rPr>
                      </w:pPr>
                      <w:r>
                        <w:rPr>
                          <w:rFonts w:ascii="Trebuchet MS"/>
                          <w:color w:val="231F20"/>
                          <w:spacing w:val="-5"/>
                          <w:sz w:val="14"/>
                        </w:rPr>
                        <w:t>Dec-25</w:t>
                      </w:r>
                    </w:p>
                    <w:p w:rsidR="005317A0" w:rsidRDefault="005317A0" w:rsidP="005317A0">
                      <w:pPr>
                        <w:spacing w:line="276" w:lineRule="auto"/>
                        <w:jc w:val="right"/>
                        <w:rPr>
                          <w:rFonts w:ascii="Trebuchet MS"/>
                          <w:color w:val="231F20"/>
                          <w:spacing w:val="-5"/>
                          <w:sz w:val="14"/>
                        </w:rPr>
                      </w:pPr>
                      <w:r>
                        <w:rPr>
                          <w:rFonts w:ascii="Trebuchet MS"/>
                          <w:color w:val="231F20"/>
                          <w:spacing w:val="-5"/>
                          <w:sz w:val="14"/>
                        </w:rPr>
                        <w:t>Jan-26</w:t>
                      </w:r>
                    </w:p>
                    <w:p w:rsidR="005317A0" w:rsidRDefault="005317A0" w:rsidP="005317A0">
                      <w:pPr>
                        <w:spacing w:line="276" w:lineRule="auto"/>
                        <w:jc w:val="right"/>
                        <w:rPr>
                          <w:rFonts w:ascii="Trebuchet MS"/>
                          <w:color w:val="231F20"/>
                          <w:spacing w:val="-5"/>
                          <w:sz w:val="14"/>
                        </w:rPr>
                      </w:pPr>
                      <w:r>
                        <w:rPr>
                          <w:rFonts w:ascii="Trebuchet MS"/>
                          <w:color w:val="231F20"/>
                          <w:spacing w:val="-5"/>
                          <w:sz w:val="14"/>
                        </w:rPr>
                        <w:t>Feb-26</w:t>
                      </w:r>
                    </w:p>
                    <w:p w:rsidR="005317A0" w:rsidRDefault="005317A0" w:rsidP="005317A0">
                      <w:pPr>
                        <w:spacing w:line="276" w:lineRule="auto"/>
                        <w:jc w:val="right"/>
                        <w:rPr>
                          <w:rFonts w:ascii="Trebuchet MS"/>
                          <w:sz w:val="14"/>
                        </w:rPr>
                      </w:pPr>
                      <w:r>
                        <w:rPr>
                          <w:rFonts w:ascii="Trebuchet MS"/>
                          <w:sz w:val="14"/>
                        </w:rPr>
                        <w:t>Mar-26</w:t>
                      </w:r>
                    </w:p>
                    <w:p w:rsidR="005317A0" w:rsidRDefault="005317A0" w:rsidP="005317A0">
                      <w:pPr>
                        <w:spacing w:line="276" w:lineRule="auto"/>
                        <w:jc w:val="right"/>
                        <w:rPr>
                          <w:rFonts w:ascii="Trebuchet MS"/>
                          <w:sz w:val="14"/>
                        </w:rPr>
                      </w:pPr>
                    </w:p>
                  </w:txbxContent>
                </v:textbox>
                <w10:wrap anchorx="page" anchory="page"/>
              </v:shape>
            </w:pict>
          </mc:Fallback>
        </mc:AlternateContent>
      </w:r>
      <w:r w:rsidR="00CC054E">
        <w:br w:type="column"/>
      </w:r>
      <w:r w:rsidR="00CC054E">
        <w:rPr>
          <w:color w:val="231F20"/>
        </w:rPr>
        <w:t>cent</w:t>
      </w:r>
      <w:r w:rsidR="00CC054E">
        <w:rPr>
          <w:color w:val="231F20"/>
          <w:spacing w:val="-15"/>
        </w:rPr>
        <w:t xml:space="preserve"> </w:t>
      </w:r>
      <w:r w:rsidR="00CC054E">
        <w:rPr>
          <w:color w:val="231F20"/>
        </w:rPr>
        <w:t>at</w:t>
      </w:r>
      <w:r w:rsidR="00CC054E">
        <w:rPr>
          <w:color w:val="231F20"/>
          <w:spacing w:val="-15"/>
        </w:rPr>
        <w:t xml:space="preserve"> </w:t>
      </w:r>
      <w:r w:rsidR="00CC054E">
        <w:rPr>
          <w:color w:val="231F20"/>
        </w:rPr>
        <w:t>end-March</w:t>
      </w:r>
      <w:r w:rsidR="00CC054E">
        <w:rPr>
          <w:color w:val="231F20"/>
          <w:spacing w:val="-15"/>
        </w:rPr>
        <w:t xml:space="preserve"> </w:t>
      </w:r>
      <w:r w:rsidR="00CC054E">
        <w:rPr>
          <w:color w:val="231F20"/>
        </w:rPr>
        <w:t>2025,</w:t>
      </w:r>
      <w:r w:rsidR="00CC054E">
        <w:rPr>
          <w:color w:val="231F20"/>
          <w:spacing w:val="-15"/>
        </w:rPr>
        <w:t xml:space="preserve"> </w:t>
      </w:r>
      <w:r w:rsidR="00CC054E">
        <w:rPr>
          <w:color w:val="231F20"/>
        </w:rPr>
        <w:t>averaging</w:t>
      </w:r>
      <w:r w:rsidR="00CC054E">
        <w:rPr>
          <w:color w:val="231F20"/>
          <w:spacing w:val="-15"/>
        </w:rPr>
        <w:t xml:space="preserve"> </w:t>
      </w:r>
      <w:r w:rsidR="00CC054E">
        <w:rPr>
          <w:color w:val="231F20"/>
        </w:rPr>
        <w:t>6.3</w:t>
      </w:r>
      <w:r w:rsidR="00CC054E">
        <w:rPr>
          <w:color w:val="231F20"/>
          <w:spacing w:val="-15"/>
        </w:rPr>
        <w:t xml:space="preserve"> </w:t>
      </w:r>
      <w:r w:rsidR="00CC054E">
        <w:rPr>
          <w:color w:val="231F20"/>
        </w:rPr>
        <w:t>per</w:t>
      </w:r>
      <w:r w:rsidR="00CC054E">
        <w:rPr>
          <w:color w:val="231F20"/>
          <w:spacing w:val="-15"/>
        </w:rPr>
        <w:t xml:space="preserve"> </w:t>
      </w:r>
      <w:r w:rsidR="00CC054E">
        <w:rPr>
          <w:color w:val="231F20"/>
        </w:rPr>
        <w:t>cent</w:t>
      </w:r>
      <w:r w:rsidR="00CC054E">
        <w:rPr>
          <w:color w:val="231F20"/>
          <w:spacing w:val="-15"/>
        </w:rPr>
        <w:t xml:space="preserve"> </w:t>
      </w:r>
      <w:r w:rsidR="00CC054E">
        <w:rPr>
          <w:color w:val="231F20"/>
        </w:rPr>
        <w:t>in</w:t>
      </w:r>
      <w:r w:rsidR="00CC054E">
        <w:rPr>
          <w:color w:val="231F20"/>
          <w:spacing w:val="-15"/>
        </w:rPr>
        <w:t xml:space="preserve"> </w:t>
      </w:r>
      <w:r w:rsidR="00CC054E">
        <w:rPr>
          <w:color w:val="231F20"/>
          <w:spacing w:val="-5"/>
        </w:rPr>
        <w:t>Q1,</w:t>
      </w:r>
    </w:p>
    <w:p w:rsidR="00A07AC0" w:rsidRDefault="00CC054E">
      <w:pPr>
        <w:pStyle w:val="BodyText"/>
        <w:spacing w:before="60" w:line="297" w:lineRule="auto"/>
        <w:ind w:left="38" w:right="167"/>
        <w:jc w:val="both"/>
      </w:pPr>
      <w:r>
        <w:rPr>
          <w:color w:val="231F20"/>
        </w:rPr>
        <w:t>6.4</w:t>
      </w:r>
      <w:r>
        <w:rPr>
          <w:color w:val="231F20"/>
          <w:spacing w:val="-3"/>
        </w:rPr>
        <w:t xml:space="preserve"> </w:t>
      </w:r>
      <w:r>
        <w:rPr>
          <w:color w:val="231F20"/>
        </w:rPr>
        <w:t>per</w:t>
      </w:r>
      <w:r>
        <w:rPr>
          <w:color w:val="231F20"/>
          <w:spacing w:val="-3"/>
        </w:rPr>
        <w:t xml:space="preserve"> </w:t>
      </w:r>
      <w:r>
        <w:rPr>
          <w:color w:val="231F20"/>
        </w:rPr>
        <w:t>cent</w:t>
      </w:r>
      <w:r>
        <w:rPr>
          <w:color w:val="231F20"/>
          <w:spacing w:val="-3"/>
        </w:rPr>
        <w:t xml:space="preserve"> </w:t>
      </w:r>
      <w:r>
        <w:rPr>
          <w:color w:val="231F20"/>
        </w:rPr>
        <w:t>in</w:t>
      </w:r>
      <w:r>
        <w:rPr>
          <w:color w:val="231F20"/>
          <w:spacing w:val="-3"/>
        </w:rPr>
        <w:t xml:space="preserve"> </w:t>
      </w:r>
      <w:r>
        <w:rPr>
          <w:color w:val="231F20"/>
        </w:rPr>
        <w:t>Q2,</w:t>
      </w:r>
      <w:r>
        <w:rPr>
          <w:color w:val="231F20"/>
          <w:spacing w:val="-3"/>
        </w:rPr>
        <w:t xml:space="preserve"> </w:t>
      </w:r>
      <w:r>
        <w:rPr>
          <w:color w:val="231F20"/>
        </w:rPr>
        <w:t>and</w:t>
      </w:r>
      <w:r>
        <w:rPr>
          <w:color w:val="231F20"/>
          <w:spacing w:val="-3"/>
        </w:rPr>
        <w:t xml:space="preserve"> </w:t>
      </w:r>
      <w:r>
        <w:rPr>
          <w:color w:val="231F20"/>
        </w:rPr>
        <w:t>6.5</w:t>
      </w:r>
      <w:r>
        <w:rPr>
          <w:color w:val="231F20"/>
          <w:spacing w:val="-3"/>
        </w:rPr>
        <w:t xml:space="preserve"> </w:t>
      </w:r>
      <w:r>
        <w:rPr>
          <w:color w:val="231F20"/>
        </w:rPr>
        <w:t>per</w:t>
      </w:r>
      <w:r>
        <w:rPr>
          <w:color w:val="231F20"/>
          <w:spacing w:val="-3"/>
        </w:rPr>
        <w:t xml:space="preserve"> </w:t>
      </w:r>
      <w:r>
        <w:rPr>
          <w:color w:val="231F20"/>
        </w:rPr>
        <w:t>cent</w:t>
      </w:r>
      <w:r>
        <w:rPr>
          <w:color w:val="231F20"/>
          <w:spacing w:val="-3"/>
        </w:rPr>
        <w:t xml:space="preserve"> </w:t>
      </w:r>
      <w:r>
        <w:rPr>
          <w:color w:val="231F20"/>
        </w:rPr>
        <w:t>in</w:t>
      </w:r>
      <w:r>
        <w:rPr>
          <w:color w:val="231F20"/>
          <w:spacing w:val="-3"/>
        </w:rPr>
        <w:t xml:space="preserve"> </w:t>
      </w:r>
      <w:r>
        <w:rPr>
          <w:color w:val="231F20"/>
        </w:rPr>
        <w:t>Q3.</w:t>
      </w:r>
      <w:r>
        <w:rPr>
          <w:color w:val="231F20"/>
          <w:spacing w:val="-3"/>
        </w:rPr>
        <w:t xml:space="preserve"> </w:t>
      </w:r>
      <w:r>
        <w:rPr>
          <w:color w:val="231F20"/>
        </w:rPr>
        <w:t>However, Q4</w:t>
      </w:r>
      <w:r>
        <w:rPr>
          <w:color w:val="231F20"/>
          <w:spacing w:val="19"/>
        </w:rPr>
        <w:t xml:space="preserve"> </w:t>
      </w:r>
      <w:r>
        <w:rPr>
          <w:color w:val="231F20"/>
        </w:rPr>
        <w:t>saw</w:t>
      </w:r>
      <w:r>
        <w:rPr>
          <w:color w:val="231F20"/>
          <w:spacing w:val="20"/>
        </w:rPr>
        <w:t xml:space="preserve"> </w:t>
      </w:r>
      <w:r>
        <w:rPr>
          <w:color w:val="231F20"/>
        </w:rPr>
        <w:t>a</w:t>
      </w:r>
      <w:r>
        <w:rPr>
          <w:color w:val="231F20"/>
          <w:spacing w:val="20"/>
        </w:rPr>
        <w:t xml:space="preserve"> </w:t>
      </w:r>
      <w:r>
        <w:rPr>
          <w:color w:val="231F20"/>
        </w:rPr>
        <w:t>reversal:</w:t>
      </w:r>
      <w:r>
        <w:rPr>
          <w:color w:val="231F20"/>
          <w:spacing w:val="19"/>
        </w:rPr>
        <w:t xml:space="preserve"> </w:t>
      </w:r>
      <w:r>
        <w:rPr>
          <w:color w:val="231F20"/>
        </w:rPr>
        <w:t>the</w:t>
      </w:r>
      <w:r>
        <w:rPr>
          <w:color w:val="231F20"/>
          <w:spacing w:val="20"/>
        </w:rPr>
        <w:t xml:space="preserve"> </w:t>
      </w:r>
      <w:r>
        <w:rPr>
          <w:color w:val="231F20"/>
        </w:rPr>
        <w:t>yield</w:t>
      </w:r>
      <w:r>
        <w:rPr>
          <w:color w:val="231F20"/>
          <w:spacing w:val="20"/>
        </w:rPr>
        <w:t xml:space="preserve"> </w:t>
      </w:r>
      <w:r>
        <w:rPr>
          <w:color w:val="231F20"/>
        </w:rPr>
        <w:t>rose</w:t>
      </w:r>
      <w:r>
        <w:rPr>
          <w:color w:val="231F20"/>
          <w:spacing w:val="19"/>
        </w:rPr>
        <w:t xml:space="preserve"> </w:t>
      </w:r>
      <w:r>
        <w:rPr>
          <w:color w:val="231F20"/>
        </w:rPr>
        <w:t>to</w:t>
      </w:r>
      <w:r>
        <w:rPr>
          <w:color w:val="231F20"/>
          <w:spacing w:val="20"/>
        </w:rPr>
        <w:t xml:space="preserve"> </w:t>
      </w:r>
      <w:r>
        <w:rPr>
          <w:color w:val="231F20"/>
        </w:rPr>
        <w:t>an</w:t>
      </w:r>
      <w:r>
        <w:rPr>
          <w:color w:val="231F20"/>
          <w:spacing w:val="20"/>
        </w:rPr>
        <w:t xml:space="preserve"> </w:t>
      </w:r>
      <w:r>
        <w:rPr>
          <w:color w:val="231F20"/>
        </w:rPr>
        <w:t>average</w:t>
      </w:r>
      <w:r>
        <w:rPr>
          <w:color w:val="231F20"/>
          <w:spacing w:val="19"/>
        </w:rPr>
        <w:t xml:space="preserve"> </w:t>
      </w:r>
      <w:r>
        <w:rPr>
          <w:color w:val="231F20"/>
          <w:spacing w:val="-5"/>
        </w:rPr>
        <w:t>of</w:t>
      </w:r>
    </w:p>
    <w:p w:rsidR="00A07AC0" w:rsidRDefault="00CC054E">
      <w:pPr>
        <w:pStyle w:val="BodyText"/>
        <w:spacing w:line="297" w:lineRule="auto"/>
        <w:ind w:left="38" w:right="165"/>
        <w:jc w:val="both"/>
      </w:pPr>
      <w:r>
        <w:rPr>
          <w:color w:val="231F20"/>
        </w:rPr>
        <w:t>6.7</w:t>
      </w:r>
      <w:r>
        <w:rPr>
          <w:color w:val="231F20"/>
          <w:spacing w:val="-14"/>
        </w:rPr>
        <w:t xml:space="preserve"> </w:t>
      </w:r>
      <w:r>
        <w:rPr>
          <w:color w:val="231F20"/>
        </w:rPr>
        <w:t>per</w:t>
      </w:r>
      <w:r>
        <w:rPr>
          <w:color w:val="231F20"/>
          <w:spacing w:val="-14"/>
        </w:rPr>
        <w:t xml:space="preserve"> </w:t>
      </w:r>
      <w:r>
        <w:rPr>
          <w:color w:val="231F20"/>
        </w:rPr>
        <w:t>cent</w:t>
      </w:r>
      <w:r>
        <w:rPr>
          <w:color w:val="231F20"/>
          <w:spacing w:val="-14"/>
        </w:rPr>
        <w:t xml:space="preserve"> </w:t>
      </w:r>
      <w:r>
        <w:rPr>
          <w:color w:val="231F20"/>
        </w:rPr>
        <w:t>in</w:t>
      </w:r>
      <w:r>
        <w:rPr>
          <w:color w:val="231F20"/>
          <w:spacing w:val="-14"/>
        </w:rPr>
        <w:t xml:space="preserve"> </w:t>
      </w:r>
      <w:r>
        <w:rPr>
          <w:color w:val="231F20"/>
        </w:rPr>
        <w:t>Q4</w:t>
      </w:r>
      <w:r>
        <w:rPr>
          <w:color w:val="231F20"/>
          <w:spacing w:val="-14"/>
        </w:rPr>
        <w:t xml:space="preserve"> </w:t>
      </w:r>
      <w:r>
        <w:rPr>
          <w:color w:val="231F20"/>
        </w:rPr>
        <w:t>and</w:t>
      </w:r>
      <w:r>
        <w:rPr>
          <w:color w:val="231F20"/>
          <w:spacing w:val="-14"/>
        </w:rPr>
        <w:t xml:space="preserve"> </w:t>
      </w:r>
      <w:r>
        <w:rPr>
          <w:color w:val="231F20"/>
        </w:rPr>
        <w:t>ended</w:t>
      </w:r>
      <w:r>
        <w:rPr>
          <w:color w:val="231F20"/>
          <w:spacing w:val="-14"/>
        </w:rPr>
        <w:t xml:space="preserve"> </w:t>
      </w:r>
      <w:r>
        <w:rPr>
          <w:color w:val="231F20"/>
        </w:rPr>
        <w:t>the</w:t>
      </w:r>
      <w:r>
        <w:rPr>
          <w:color w:val="231F20"/>
          <w:spacing w:val="-14"/>
        </w:rPr>
        <w:t xml:space="preserve"> </w:t>
      </w:r>
      <w:r>
        <w:rPr>
          <w:color w:val="231F20"/>
        </w:rPr>
        <w:t>year</w:t>
      </w:r>
      <w:r>
        <w:rPr>
          <w:color w:val="231F20"/>
          <w:spacing w:val="-14"/>
        </w:rPr>
        <w:t xml:space="preserve"> </w:t>
      </w:r>
      <w:r>
        <w:rPr>
          <w:color w:val="231F20"/>
        </w:rPr>
        <w:t>at</w:t>
      </w:r>
      <w:r>
        <w:rPr>
          <w:color w:val="231F20"/>
          <w:spacing w:val="-14"/>
        </w:rPr>
        <w:t xml:space="preserve"> </w:t>
      </w:r>
      <w:r>
        <w:rPr>
          <w:color w:val="231F20"/>
        </w:rPr>
        <w:t>7.0</w:t>
      </w:r>
      <w:r>
        <w:rPr>
          <w:color w:val="231F20"/>
          <w:spacing w:val="-14"/>
        </w:rPr>
        <w:t xml:space="preserve"> </w:t>
      </w:r>
      <w:r>
        <w:rPr>
          <w:color w:val="231F20"/>
        </w:rPr>
        <w:t>per</w:t>
      </w:r>
      <w:r>
        <w:rPr>
          <w:color w:val="231F20"/>
          <w:spacing w:val="-14"/>
        </w:rPr>
        <w:t xml:space="preserve"> </w:t>
      </w:r>
      <w:r>
        <w:rPr>
          <w:color w:val="231F20"/>
        </w:rPr>
        <w:t>cent, driven by energy-led inflationary concerns from the Middle East conflict, rising global yield benchmarks, concerns about India’s current account trajectory from elevated oil prices, and some FPI selling in the debt segment.</w:t>
      </w:r>
    </w:p>
    <w:p w:rsidR="00A07AC0" w:rsidRDefault="00CC054E">
      <w:pPr>
        <w:pStyle w:val="BodyText"/>
        <w:spacing w:before="161" w:line="297" w:lineRule="auto"/>
        <w:ind w:left="38" w:right="166"/>
        <w:jc w:val="both"/>
      </w:pPr>
      <w:r>
        <w:rPr>
          <w:color w:val="231F20"/>
        </w:rPr>
        <w:t>In</w:t>
      </w:r>
      <w:r>
        <w:rPr>
          <w:color w:val="231F20"/>
          <w:spacing w:val="40"/>
        </w:rPr>
        <w:t xml:space="preserve"> </w:t>
      </w:r>
      <w:r>
        <w:rPr>
          <w:color w:val="231F20"/>
        </w:rPr>
        <w:t>the</w:t>
      </w:r>
      <w:r>
        <w:rPr>
          <w:color w:val="231F20"/>
          <w:spacing w:val="40"/>
        </w:rPr>
        <w:t xml:space="preserve"> </w:t>
      </w:r>
      <w:r>
        <w:rPr>
          <w:color w:val="231F20"/>
        </w:rPr>
        <w:t>foreign</w:t>
      </w:r>
      <w:r>
        <w:rPr>
          <w:color w:val="231F20"/>
          <w:spacing w:val="40"/>
        </w:rPr>
        <w:t xml:space="preserve"> </w:t>
      </w:r>
      <w:r>
        <w:rPr>
          <w:color w:val="231F20"/>
        </w:rPr>
        <w:t>exchange</w:t>
      </w:r>
      <w:r>
        <w:rPr>
          <w:color w:val="231F20"/>
          <w:spacing w:val="40"/>
        </w:rPr>
        <w:t xml:space="preserve"> </w:t>
      </w:r>
      <w:r>
        <w:rPr>
          <w:color w:val="231F20"/>
        </w:rPr>
        <w:t>market,</w:t>
      </w:r>
      <w:r>
        <w:rPr>
          <w:color w:val="231F20"/>
          <w:spacing w:val="40"/>
        </w:rPr>
        <w:t xml:space="preserve"> </w:t>
      </w:r>
      <w:r>
        <w:rPr>
          <w:color w:val="231F20"/>
        </w:rPr>
        <w:t>the</w:t>
      </w:r>
      <w:r>
        <w:rPr>
          <w:color w:val="231F20"/>
          <w:spacing w:val="40"/>
        </w:rPr>
        <w:t xml:space="preserve"> </w:t>
      </w:r>
      <w:r>
        <w:rPr>
          <w:color w:val="231F20"/>
        </w:rPr>
        <w:t>US</w:t>
      </w:r>
      <w:r>
        <w:rPr>
          <w:color w:val="231F20"/>
          <w:spacing w:val="40"/>
        </w:rPr>
        <w:t xml:space="preserve"> </w:t>
      </w:r>
      <w:r>
        <w:rPr>
          <w:color w:val="231F20"/>
        </w:rPr>
        <w:t>Dollar Index experienced a notable downward trend, characterized</w:t>
      </w:r>
      <w:r>
        <w:rPr>
          <w:color w:val="231F20"/>
          <w:spacing w:val="-7"/>
        </w:rPr>
        <w:t xml:space="preserve"> </w:t>
      </w:r>
      <w:r>
        <w:rPr>
          <w:color w:val="231F20"/>
        </w:rPr>
        <w:t>by</w:t>
      </w:r>
      <w:r>
        <w:rPr>
          <w:color w:val="231F20"/>
          <w:spacing w:val="-7"/>
        </w:rPr>
        <w:t xml:space="preserve"> </w:t>
      </w:r>
      <w:r>
        <w:rPr>
          <w:color w:val="231F20"/>
        </w:rPr>
        <w:t>significant</w:t>
      </w:r>
      <w:r>
        <w:rPr>
          <w:color w:val="231F20"/>
          <w:spacing w:val="-7"/>
        </w:rPr>
        <w:t xml:space="preserve"> </w:t>
      </w:r>
      <w:r>
        <w:rPr>
          <w:color w:val="231F20"/>
        </w:rPr>
        <w:t>volatility</w:t>
      </w:r>
      <w:r>
        <w:rPr>
          <w:color w:val="231F20"/>
          <w:spacing w:val="-7"/>
        </w:rPr>
        <w:t xml:space="preserve"> </w:t>
      </w:r>
      <w:r w:rsidRPr="00E7606B">
        <w:rPr>
          <w:b/>
          <w:color w:val="231F20"/>
        </w:rPr>
        <w:t>(Chart</w:t>
      </w:r>
      <w:r w:rsidRPr="00E7606B">
        <w:rPr>
          <w:b/>
          <w:color w:val="231F20"/>
          <w:spacing w:val="-7"/>
        </w:rPr>
        <w:t xml:space="preserve"> </w:t>
      </w:r>
      <w:r w:rsidRPr="00E7606B">
        <w:rPr>
          <w:b/>
          <w:color w:val="231F20"/>
        </w:rPr>
        <w:t>2.8)</w:t>
      </w:r>
      <w:r>
        <w:rPr>
          <w:color w:val="231F20"/>
        </w:rPr>
        <w:t>.</w:t>
      </w:r>
      <w:r>
        <w:rPr>
          <w:color w:val="231F20"/>
          <w:spacing w:val="-7"/>
        </w:rPr>
        <w:t xml:space="preserve"> </w:t>
      </w:r>
      <w:r>
        <w:rPr>
          <w:color w:val="231F20"/>
        </w:rPr>
        <w:t>The Dollar index faced steep declines during the H1 of the fiscal, hitting multi-year lows before stabilizing during the latter part of the year on the back of a brief safe-haven surge following the outbreak of Middle East hostilities in late February 2026.</w:t>
      </w:r>
    </w:p>
    <w:p w:rsidR="00A07AC0" w:rsidRDefault="00CC054E">
      <w:pPr>
        <w:pStyle w:val="BodyText"/>
        <w:spacing w:before="162" w:line="297" w:lineRule="auto"/>
        <w:ind w:left="38" w:right="167"/>
        <w:jc w:val="both"/>
      </w:pPr>
      <w:r>
        <w:rPr>
          <w:color w:val="231F20"/>
        </w:rPr>
        <w:t>During 2025-26, the rupee depreciated the most among</w:t>
      </w:r>
      <w:r>
        <w:rPr>
          <w:color w:val="231F20"/>
          <w:spacing w:val="-1"/>
        </w:rPr>
        <w:t xml:space="preserve"> </w:t>
      </w:r>
      <w:r>
        <w:rPr>
          <w:color w:val="231F20"/>
        </w:rPr>
        <w:t>the</w:t>
      </w:r>
      <w:r>
        <w:rPr>
          <w:color w:val="231F20"/>
          <w:spacing w:val="-1"/>
        </w:rPr>
        <w:t xml:space="preserve"> </w:t>
      </w:r>
      <w:r>
        <w:rPr>
          <w:color w:val="231F20"/>
        </w:rPr>
        <w:t>basket,</w:t>
      </w:r>
      <w:r>
        <w:rPr>
          <w:color w:val="231F20"/>
          <w:spacing w:val="-1"/>
        </w:rPr>
        <w:t xml:space="preserve"> </w:t>
      </w:r>
      <w:r>
        <w:rPr>
          <w:color w:val="231F20"/>
        </w:rPr>
        <w:t>by</w:t>
      </w:r>
      <w:r>
        <w:rPr>
          <w:color w:val="231F20"/>
          <w:spacing w:val="-1"/>
        </w:rPr>
        <w:t xml:space="preserve"> </w:t>
      </w:r>
      <w:r>
        <w:rPr>
          <w:color w:val="231F20"/>
        </w:rPr>
        <w:t>approximately</w:t>
      </w:r>
      <w:r>
        <w:rPr>
          <w:color w:val="231F20"/>
          <w:spacing w:val="-1"/>
        </w:rPr>
        <w:t xml:space="preserve"> </w:t>
      </w:r>
      <w:r>
        <w:rPr>
          <w:color w:val="231F20"/>
        </w:rPr>
        <w:t>9</w:t>
      </w:r>
      <w:r>
        <w:rPr>
          <w:color w:val="231F20"/>
          <w:spacing w:val="-1"/>
        </w:rPr>
        <w:t xml:space="preserve"> </w:t>
      </w:r>
      <w:r>
        <w:rPr>
          <w:color w:val="231F20"/>
        </w:rPr>
        <w:t>per</w:t>
      </w:r>
      <w:r>
        <w:rPr>
          <w:color w:val="231F20"/>
          <w:spacing w:val="-1"/>
        </w:rPr>
        <w:t xml:space="preserve"> </w:t>
      </w:r>
      <w:r>
        <w:rPr>
          <w:color w:val="231F20"/>
        </w:rPr>
        <w:t>cent.</w:t>
      </w:r>
      <w:r>
        <w:rPr>
          <w:color w:val="231F20"/>
          <w:spacing w:val="-1"/>
        </w:rPr>
        <w:t xml:space="preserve"> </w:t>
      </w:r>
      <w:r>
        <w:rPr>
          <w:color w:val="231F20"/>
        </w:rPr>
        <w:t>The rupee</w:t>
      </w:r>
      <w:r>
        <w:rPr>
          <w:color w:val="231F20"/>
          <w:spacing w:val="56"/>
        </w:rPr>
        <w:t xml:space="preserve"> </w:t>
      </w:r>
      <w:r>
        <w:rPr>
          <w:color w:val="231F20"/>
        </w:rPr>
        <w:t>started</w:t>
      </w:r>
      <w:r>
        <w:rPr>
          <w:color w:val="231F20"/>
          <w:spacing w:val="57"/>
        </w:rPr>
        <w:t xml:space="preserve"> </w:t>
      </w:r>
      <w:r>
        <w:rPr>
          <w:color w:val="231F20"/>
        </w:rPr>
        <w:t>the</w:t>
      </w:r>
      <w:r>
        <w:rPr>
          <w:color w:val="231F20"/>
          <w:spacing w:val="56"/>
        </w:rPr>
        <w:t xml:space="preserve"> </w:t>
      </w:r>
      <w:r>
        <w:rPr>
          <w:color w:val="231F20"/>
        </w:rPr>
        <w:t>financial</w:t>
      </w:r>
      <w:r>
        <w:rPr>
          <w:color w:val="231F20"/>
          <w:spacing w:val="57"/>
        </w:rPr>
        <w:t xml:space="preserve"> </w:t>
      </w:r>
      <w:r>
        <w:rPr>
          <w:color w:val="231F20"/>
        </w:rPr>
        <w:t>year</w:t>
      </w:r>
      <w:r>
        <w:rPr>
          <w:color w:val="231F20"/>
          <w:spacing w:val="57"/>
        </w:rPr>
        <w:t xml:space="preserve"> </w:t>
      </w:r>
      <w:r>
        <w:rPr>
          <w:color w:val="231F20"/>
        </w:rPr>
        <w:t>at</w:t>
      </w:r>
      <w:r>
        <w:rPr>
          <w:color w:val="231F20"/>
          <w:spacing w:val="56"/>
        </w:rPr>
        <w:t xml:space="preserve"> </w:t>
      </w:r>
      <w:r>
        <w:rPr>
          <w:color w:val="231F20"/>
          <w:spacing w:val="-2"/>
        </w:rPr>
        <w:t>approximately</w:t>
      </w:r>
    </w:p>
    <w:p w:rsidR="00A07AC0" w:rsidRDefault="00CC054E">
      <w:pPr>
        <w:pStyle w:val="BodyText"/>
        <w:spacing w:line="297" w:lineRule="auto"/>
        <w:ind w:left="38" w:right="166"/>
        <w:jc w:val="both"/>
      </w:pPr>
      <w:r>
        <w:rPr>
          <w:color w:val="231F20"/>
          <w:w w:val="105"/>
        </w:rPr>
        <w:t>₹85</w:t>
      </w:r>
      <w:r>
        <w:rPr>
          <w:color w:val="231F20"/>
          <w:spacing w:val="36"/>
          <w:w w:val="105"/>
        </w:rPr>
        <w:t xml:space="preserve"> </w:t>
      </w:r>
      <w:r>
        <w:rPr>
          <w:color w:val="231F20"/>
          <w:w w:val="105"/>
        </w:rPr>
        <w:t>per</w:t>
      </w:r>
      <w:r>
        <w:rPr>
          <w:color w:val="231F20"/>
          <w:spacing w:val="36"/>
          <w:w w:val="105"/>
        </w:rPr>
        <w:t xml:space="preserve"> </w:t>
      </w:r>
      <w:r>
        <w:rPr>
          <w:color w:val="231F20"/>
          <w:w w:val="105"/>
        </w:rPr>
        <w:t>US</w:t>
      </w:r>
      <w:r>
        <w:rPr>
          <w:color w:val="231F20"/>
          <w:spacing w:val="36"/>
          <w:w w:val="105"/>
        </w:rPr>
        <w:t xml:space="preserve"> </w:t>
      </w:r>
      <w:r>
        <w:rPr>
          <w:color w:val="231F20"/>
          <w:w w:val="105"/>
        </w:rPr>
        <w:t>dollar</w:t>
      </w:r>
      <w:r>
        <w:rPr>
          <w:color w:val="231F20"/>
          <w:spacing w:val="36"/>
          <w:w w:val="105"/>
        </w:rPr>
        <w:t xml:space="preserve"> </w:t>
      </w:r>
      <w:r>
        <w:rPr>
          <w:color w:val="231F20"/>
          <w:w w:val="105"/>
        </w:rPr>
        <w:t>and</w:t>
      </w:r>
      <w:r>
        <w:rPr>
          <w:color w:val="231F20"/>
          <w:spacing w:val="36"/>
          <w:w w:val="105"/>
        </w:rPr>
        <w:t xml:space="preserve"> </w:t>
      </w:r>
      <w:r>
        <w:rPr>
          <w:color w:val="231F20"/>
          <w:w w:val="105"/>
        </w:rPr>
        <w:t>progressively</w:t>
      </w:r>
      <w:r>
        <w:rPr>
          <w:color w:val="231F20"/>
          <w:spacing w:val="36"/>
          <w:w w:val="105"/>
        </w:rPr>
        <w:t xml:space="preserve"> </w:t>
      </w:r>
      <w:r>
        <w:rPr>
          <w:color w:val="231F20"/>
          <w:w w:val="105"/>
        </w:rPr>
        <w:t>weakened: it moved into the ₹86-88 range through August-</w:t>
      </w:r>
      <w:r>
        <w:rPr>
          <w:color w:val="231F20"/>
        </w:rPr>
        <w:t>October</w:t>
      </w:r>
      <w:r>
        <w:rPr>
          <w:color w:val="231F20"/>
          <w:spacing w:val="-2"/>
        </w:rPr>
        <w:t xml:space="preserve"> </w:t>
      </w:r>
      <w:r>
        <w:rPr>
          <w:color w:val="231F20"/>
        </w:rPr>
        <w:t>2025,</w:t>
      </w:r>
      <w:r>
        <w:rPr>
          <w:color w:val="231F20"/>
          <w:spacing w:val="-2"/>
        </w:rPr>
        <w:t xml:space="preserve"> </w:t>
      </w:r>
      <w:r>
        <w:rPr>
          <w:color w:val="231F20"/>
        </w:rPr>
        <w:t>breached</w:t>
      </w:r>
      <w:r>
        <w:rPr>
          <w:color w:val="231F20"/>
          <w:spacing w:val="-2"/>
        </w:rPr>
        <w:t xml:space="preserve"> </w:t>
      </w:r>
      <w:r>
        <w:rPr>
          <w:color w:val="231F20"/>
        </w:rPr>
        <w:t>₹90</w:t>
      </w:r>
      <w:r>
        <w:rPr>
          <w:color w:val="231F20"/>
          <w:spacing w:val="-2"/>
        </w:rPr>
        <w:t xml:space="preserve"> </w:t>
      </w:r>
      <w:r>
        <w:rPr>
          <w:color w:val="231F20"/>
        </w:rPr>
        <w:t>per</w:t>
      </w:r>
      <w:r>
        <w:rPr>
          <w:color w:val="231F20"/>
          <w:spacing w:val="-2"/>
        </w:rPr>
        <w:t xml:space="preserve"> </w:t>
      </w:r>
      <w:r>
        <w:rPr>
          <w:color w:val="231F20"/>
        </w:rPr>
        <w:t>dollar</w:t>
      </w:r>
      <w:r>
        <w:rPr>
          <w:color w:val="231F20"/>
          <w:spacing w:val="-2"/>
        </w:rPr>
        <w:t xml:space="preserve"> </w:t>
      </w:r>
      <w:r>
        <w:rPr>
          <w:color w:val="231F20"/>
        </w:rPr>
        <w:t>in</w:t>
      </w:r>
      <w:r>
        <w:rPr>
          <w:color w:val="231F20"/>
          <w:spacing w:val="-2"/>
        </w:rPr>
        <w:t xml:space="preserve"> </w:t>
      </w:r>
      <w:r>
        <w:rPr>
          <w:color w:val="231F20"/>
        </w:rPr>
        <w:t xml:space="preserve">December </w:t>
      </w:r>
      <w:r>
        <w:rPr>
          <w:color w:val="231F20"/>
          <w:w w:val="105"/>
        </w:rPr>
        <w:t>2025</w:t>
      </w:r>
      <w:r>
        <w:rPr>
          <w:color w:val="231F20"/>
          <w:spacing w:val="-2"/>
          <w:w w:val="105"/>
        </w:rPr>
        <w:t xml:space="preserve"> </w:t>
      </w:r>
      <w:r>
        <w:rPr>
          <w:color w:val="231F20"/>
          <w:w w:val="105"/>
        </w:rPr>
        <w:t>amid</w:t>
      </w:r>
      <w:r>
        <w:rPr>
          <w:color w:val="231F20"/>
          <w:spacing w:val="-2"/>
          <w:w w:val="105"/>
        </w:rPr>
        <w:t xml:space="preserve"> </w:t>
      </w:r>
      <w:r>
        <w:rPr>
          <w:color w:val="231F20"/>
          <w:w w:val="105"/>
        </w:rPr>
        <w:t>sharp</w:t>
      </w:r>
      <w:r>
        <w:rPr>
          <w:color w:val="231F20"/>
          <w:spacing w:val="-2"/>
          <w:w w:val="105"/>
        </w:rPr>
        <w:t xml:space="preserve"> </w:t>
      </w:r>
      <w:r>
        <w:rPr>
          <w:color w:val="231F20"/>
          <w:w w:val="105"/>
        </w:rPr>
        <w:t>FPI</w:t>
      </w:r>
      <w:r>
        <w:rPr>
          <w:color w:val="231F20"/>
          <w:spacing w:val="-2"/>
          <w:w w:val="105"/>
        </w:rPr>
        <w:t xml:space="preserve"> </w:t>
      </w:r>
      <w:r>
        <w:rPr>
          <w:color w:val="231F20"/>
          <w:w w:val="105"/>
        </w:rPr>
        <w:t>outflows</w:t>
      </w:r>
      <w:r>
        <w:rPr>
          <w:color w:val="231F20"/>
          <w:spacing w:val="-2"/>
          <w:w w:val="105"/>
        </w:rPr>
        <w:t xml:space="preserve"> </w:t>
      </w:r>
      <w:r>
        <w:rPr>
          <w:color w:val="231F20"/>
          <w:w w:val="105"/>
        </w:rPr>
        <w:t>and</w:t>
      </w:r>
      <w:r>
        <w:rPr>
          <w:color w:val="231F20"/>
          <w:spacing w:val="-2"/>
          <w:w w:val="105"/>
        </w:rPr>
        <w:t xml:space="preserve"> </w:t>
      </w:r>
      <w:r>
        <w:rPr>
          <w:color w:val="231F20"/>
          <w:w w:val="105"/>
        </w:rPr>
        <w:t>trade</w:t>
      </w:r>
      <w:r>
        <w:rPr>
          <w:color w:val="231F20"/>
          <w:spacing w:val="-2"/>
          <w:w w:val="105"/>
        </w:rPr>
        <w:t xml:space="preserve"> </w:t>
      </w:r>
      <w:r>
        <w:rPr>
          <w:color w:val="231F20"/>
          <w:w w:val="105"/>
        </w:rPr>
        <w:t xml:space="preserve">deadlock </w:t>
      </w:r>
      <w:r>
        <w:rPr>
          <w:color w:val="231F20"/>
        </w:rPr>
        <w:t>with</w:t>
      </w:r>
      <w:r>
        <w:rPr>
          <w:color w:val="231F20"/>
          <w:spacing w:val="-9"/>
        </w:rPr>
        <w:t xml:space="preserve"> </w:t>
      </w:r>
      <w:r>
        <w:rPr>
          <w:color w:val="231F20"/>
        </w:rPr>
        <w:t>the</w:t>
      </w:r>
      <w:r>
        <w:rPr>
          <w:color w:val="231F20"/>
          <w:spacing w:val="-9"/>
        </w:rPr>
        <w:t xml:space="preserve"> </w:t>
      </w:r>
      <w:r>
        <w:rPr>
          <w:color w:val="231F20"/>
        </w:rPr>
        <w:t>US,</w:t>
      </w:r>
      <w:r>
        <w:rPr>
          <w:color w:val="231F20"/>
          <w:spacing w:val="-9"/>
        </w:rPr>
        <w:t xml:space="preserve"> </w:t>
      </w:r>
      <w:r>
        <w:rPr>
          <w:color w:val="231F20"/>
        </w:rPr>
        <w:t>and</w:t>
      </w:r>
      <w:r>
        <w:rPr>
          <w:color w:val="231F20"/>
          <w:spacing w:val="-8"/>
        </w:rPr>
        <w:t xml:space="preserve"> </w:t>
      </w:r>
      <w:r>
        <w:rPr>
          <w:color w:val="231F20"/>
        </w:rPr>
        <w:t>closed</w:t>
      </w:r>
      <w:r>
        <w:rPr>
          <w:color w:val="231F20"/>
          <w:spacing w:val="-9"/>
        </w:rPr>
        <w:t xml:space="preserve"> </w:t>
      </w:r>
      <w:r>
        <w:rPr>
          <w:color w:val="231F20"/>
        </w:rPr>
        <w:t>the</w:t>
      </w:r>
      <w:r>
        <w:rPr>
          <w:color w:val="231F20"/>
          <w:spacing w:val="-9"/>
        </w:rPr>
        <w:t xml:space="preserve"> </w:t>
      </w:r>
      <w:r>
        <w:rPr>
          <w:color w:val="231F20"/>
        </w:rPr>
        <w:t>fiscal</w:t>
      </w:r>
      <w:r>
        <w:rPr>
          <w:color w:val="231F20"/>
          <w:spacing w:val="-8"/>
        </w:rPr>
        <w:t xml:space="preserve"> </w:t>
      </w:r>
      <w:r>
        <w:rPr>
          <w:color w:val="231F20"/>
        </w:rPr>
        <w:t>at</w:t>
      </w:r>
      <w:r>
        <w:rPr>
          <w:color w:val="231F20"/>
          <w:spacing w:val="-9"/>
        </w:rPr>
        <w:t xml:space="preserve"> </w:t>
      </w:r>
      <w:r>
        <w:rPr>
          <w:color w:val="231F20"/>
        </w:rPr>
        <w:t>₹94.8</w:t>
      </w:r>
      <w:r>
        <w:rPr>
          <w:color w:val="231F20"/>
          <w:spacing w:val="-9"/>
        </w:rPr>
        <w:t xml:space="preserve"> </w:t>
      </w:r>
      <w:r>
        <w:rPr>
          <w:color w:val="231F20"/>
        </w:rPr>
        <w:t>per</w:t>
      </w:r>
      <w:r>
        <w:rPr>
          <w:color w:val="231F20"/>
          <w:spacing w:val="-8"/>
        </w:rPr>
        <w:t xml:space="preserve"> </w:t>
      </w:r>
      <w:r>
        <w:rPr>
          <w:color w:val="231F20"/>
          <w:spacing w:val="-2"/>
        </w:rPr>
        <w:t>dollar.</w:t>
      </w:r>
    </w:p>
    <w:p w:rsidR="00A07AC0" w:rsidRPr="00E7606B" w:rsidRDefault="00CC054E">
      <w:pPr>
        <w:spacing w:before="236"/>
        <w:ind w:left="28"/>
        <w:jc w:val="both"/>
        <w:rPr>
          <w:b/>
          <w:sz w:val="17"/>
          <w:szCs w:val="17"/>
        </w:rPr>
      </w:pPr>
      <w:r w:rsidRPr="00E7606B">
        <w:rPr>
          <w:b/>
          <w:noProof/>
          <w:sz w:val="17"/>
          <w:szCs w:val="17"/>
          <w:lang w:val="en-IN" w:eastAsia="en-IN"/>
        </w:rPr>
        <mc:AlternateContent>
          <mc:Choice Requires="wpg">
            <w:drawing>
              <wp:anchor distT="0" distB="0" distL="0" distR="0" simplePos="0" relativeHeight="251672064" behindDoc="0" locked="0" layoutInCell="1" allowOverlap="1">
                <wp:simplePos x="0" y="0"/>
                <wp:positionH relativeFrom="page">
                  <wp:posOffset>4101300</wp:posOffset>
                </wp:positionH>
                <wp:positionV relativeFrom="paragraph">
                  <wp:posOffset>304732</wp:posOffset>
                </wp:positionV>
                <wp:extent cx="3253104" cy="2172970"/>
                <wp:effectExtent l="0" t="0" r="0" b="0"/>
                <wp:wrapNone/>
                <wp:docPr id="378" name="Group 3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253104" cy="2172970"/>
                          <a:chOff x="0" y="0"/>
                          <a:chExt cx="3253104" cy="2172970"/>
                        </a:xfrm>
                      </wpg:grpSpPr>
                      <wps:wsp>
                        <wps:cNvPr id="379" name="Graphic 379"/>
                        <wps:cNvSpPr/>
                        <wps:spPr>
                          <a:xfrm>
                            <a:off x="2802674" y="152191"/>
                            <a:ext cx="29209" cy="1296670"/>
                          </a:xfrm>
                          <a:custGeom>
                            <a:avLst/>
                            <a:gdLst/>
                            <a:ahLst/>
                            <a:cxnLst/>
                            <a:rect l="l" t="t" r="r" b="b"/>
                            <a:pathLst>
                              <a:path w="29209" h="1296670">
                                <a:moveTo>
                                  <a:pt x="0" y="1296377"/>
                                </a:moveTo>
                                <a:lnTo>
                                  <a:pt x="0" y="0"/>
                                </a:lnTo>
                              </a:path>
                              <a:path w="29209" h="1296670">
                                <a:moveTo>
                                  <a:pt x="12" y="0"/>
                                </a:moveTo>
                                <a:lnTo>
                                  <a:pt x="28816" y="0"/>
                                </a:lnTo>
                              </a:path>
                              <a:path w="29209" h="1296670">
                                <a:moveTo>
                                  <a:pt x="12" y="161709"/>
                                </a:moveTo>
                                <a:lnTo>
                                  <a:pt x="28816" y="161709"/>
                                </a:lnTo>
                              </a:path>
                              <a:path w="29209" h="1296670">
                                <a:moveTo>
                                  <a:pt x="12" y="323418"/>
                                </a:moveTo>
                                <a:lnTo>
                                  <a:pt x="28816" y="323418"/>
                                </a:lnTo>
                              </a:path>
                              <a:path w="29209" h="1296670">
                                <a:moveTo>
                                  <a:pt x="12" y="486028"/>
                                </a:moveTo>
                                <a:lnTo>
                                  <a:pt x="28816" y="486028"/>
                                </a:lnTo>
                              </a:path>
                              <a:path w="29209" h="1296670">
                                <a:moveTo>
                                  <a:pt x="12" y="647738"/>
                                </a:moveTo>
                                <a:lnTo>
                                  <a:pt x="28816" y="647738"/>
                                </a:lnTo>
                              </a:path>
                              <a:path w="29209" h="1296670">
                                <a:moveTo>
                                  <a:pt x="12" y="810348"/>
                                </a:moveTo>
                                <a:lnTo>
                                  <a:pt x="28816" y="810348"/>
                                </a:lnTo>
                              </a:path>
                              <a:path w="29209" h="1296670">
                                <a:moveTo>
                                  <a:pt x="12" y="972057"/>
                                </a:moveTo>
                                <a:lnTo>
                                  <a:pt x="28816" y="972057"/>
                                </a:lnTo>
                              </a:path>
                              <a:path w="29209" h="1296670">
                                <a:moveTo>
                                  <a:pt x="12" y="1133779"/>
                                </a:moveTo>
                                <a:lnTo>
                                  <a:pt x="28816" y="1133779"/>
                                </a:lnTo>
                              </a:path>
                              <a:path w="29209" h="1296670">
                                <a:moveTo>
                                  <a:pt x="12" y="1296377"/>
                                </a:moveTo>
                                <a:lnTo>
                                  <a:pt x="28816" y="1296377"/>
                                </a:lnTo>
                              </a:path>
                            </a:pathLst>
                          </a:custGeom>
                          <a:ln w="6350">
                            <a:solidFill>
                              <a:srgbClr val="231F20"/>
                            </a:solidFill>
                            <a:prstDash val="solid"/>
                          </a:ln>
                        </wps:spPr>
                        <wps:bodyPr wrap="square" lIns="0" tIns="0" rIns="0" bIns="0" rtlCol="0">
                          <a:prstTxWarp prst="textNoShape">
                            <a:avLst/>
                          </a:prstTxWarp>
                          <a:noAutofit/>
                        </wps:bodyPr>
                      </wps:wsp>
                      <wps:wsp>
                        <wps:cNvPr id="380" name="Graphic 380"/>
                        <wps:cNvSpPr/>
                        <wps:spPr>
                          <a:xfrm>
                            <a:off x="501981" y="152190"/>
                            <a:ext cx="1270" cy="1296670"/>
                          </a:xfrm>
                          <a:custGeom>
                            <a:avLst/>
                            <a:gdLst/>
                            <a:ahLst/>
                            <a:cxnLst/>
                            <a:rect l="l" t="t" r="r" b="b"/>
                            <a:pathLst>
                              <a:path h="1296670">
                                <a:moveTo>
                                  <a:pt x="0" y="0"/>
                                </a:moveTo>
                                <a:lnTo>
                                  <a:pt x="0" y="1296377"/>
                                </a:lnTo>
                              </a:path>
                            </a:pathLst>
                          </a:custGeom>
                          <a:ln w="6350">
                            <a:solidFill>
                              <a:srgbClr val="010202"/>
                            </a:solidFill>
                            <a:prstDash val="solid"/>
                          </a:ln>
                        </wps:spPr>
                        <wps:bodyPr wrap="square" lIns="0" tIns="0" rIns="0" bIns="0" rtlCol="0">
                          <a:prstTxWarp prst="textNoShape">
                            <a:avLst/>
                          </a:prstTxWarp>
                          <a:noAutofit/>
                        </wps:bodyPr>
                      </wps:wsp>
                      <wps:wsp>
                        <wps:cNvPr id="381" name="Graphic 381"/>
                        <wps:cNvSpPr/>
                        <wps:spPr>
                          <a:xfrm>
                            <a:off x="473170" y="152191"/>
                            <a:ext cx="2329815" cy="1325245"/>
                          </a:xfrm>
                          <a:custGeom>
                            <a:avLst/>
                            <a:gdLst/>
                            <a:ahLst/>
                            <a:cxnLst/>
                            <a:rect l="l" t="t" r="r" b="b"/>
                            <a:pathLst>
                              <a:path w="2329815" h="1325245">
                                <a:moveTo>
                                  <a:pt x="0" y="1296377"/>
                                </a:moveTo>
                                <a:lnTo>
                                  <a:pt x="28803" y="1296377"/>
                                </a:lnTo>
                              </a:path>
                              <a:path w="2329815" h="1325245">
                                <a:moveTo>
                                  <a:pt x="0" y="1111313"/>
                                </a:moveTo>
                                <a:lnTo>
                                  <a:pt x="28803" y="1111313"/>
                                </a:lnTo>
                              </a:path>
                              <a:path w="2329815" h="1325245">
                                <a:moveTo>
                                  <a:pt x="0" y="926249"/>
                                </a:moveTo>
                                <a:lnTo>
                                  <a:pt x="28803" y="926249"/>
                                </a:lnTo>
                              </a:path>
                              <a:path w="2329815" h="1325245">
                                <a:moveTo>
                                  <a:pt x="0" y="740282"/>
                                </a:moveTo>
                                <a:lnTo>
                                  <a:pt x="28803" y="740282"/>
                                </a:lnTo>
                              </a:path>
                              <a:path w="2329815" h="1325245">
                                <a:moveTo>
                                  <a:pt x="0" y="555205"/>
                                </a:moveTo>
                                <a:lnTo>
                                  <a:pt x="28803" y="555205"/>
                                </a:lnTo>
                              </a:path>
                              <a:path w="2329815" h="1325245">
                                <a:moveTo>
                                  <a:pt x="0" y="370141"/>
                                </a:moveTo>
                                <a:lnTo>
                                  <a:pt x="28803" y="370141"/>
                                </a:lnTo>
                              </a:path>
                              <a:path w="2329815" h="1325245">
                                <a:moveTo>
                                  <a:pt x="0" y="185064"/>
                                </a:moveTo>
                                <a:lnTo>
                                  <a:pt x="28803" y="185064"/>
                                </a:lnTo>
                              </a:path>
                              <a:path w="2329815" h="1325245">
                                <a:moveTo>
                                  <a:pt x="0" y="0"/>
                                </a:moveTo>
                                <a:lnTo>
                                  <a:pt x="28803" y="0"/>
                                </a:lnTo>
                              </a:path>
                              <a:path w="2329815" h="1325245">
                                <a:moveTo>
                                  <a:pt x="28816" y="1296377"/>
                                </a:moveTo>
                                <a:lnTo>
                                  <a:pt x="2329510" y="1296390"/>
                                </a:lnTo>
                              </a:path>
                              <a:path w="2329815" h="1325245">
                                <a:moveTo>
                                  <a:pt x="2329484" y="1296377"/>
                                </a:moveTo>
                                <a:lnTo>
                                  <a:pt x="2329484" y="1325181"/>
                                </a:lnTo>
                              </a:path>
                              <a:path w="2329815" h="1325245">
                                <a:moveTo>
                                  <a:pt x="2152053" y="1296377"/>
                                </a:moveTo>
                                <a:lnTo>
                                  <a:pt x="2152053" y="1325181"/>
                                </a:lnTo>
                              </a:path>
                              <a:path w="2329815" h="1325245">
                                <a:moveTo>
                                  <a:pt x="1975612" y="1296377"/>
                                </a:moveTo>
                                <a:lnTo>
                                  <a:pt x="1975612" y="1325181"/>
                                </a:lnTo>
                              </a:path>
                              <a:path w="2329815" h="1325245">
                                <a:moveTo>
                                  <a:pt x="1798180" y="1296377"/>
                                </a:moveTo>
                                <a:lnTo>
                                  <a:pt x="1798180" y="1325181"/>
                                </a:lnTo>
                              </a:path>
                              <a:path w="2329815" h="1325245">
                                <a:moveTo>
                                  <a:pt x="1621726" y="1296377"/>
                                </a:moveTo>
                                <a:lnTo>
                                  <a:pt x="1621726" y="1325181"/>
                                </a:lnTo>
                              </a:path>
                              <a:path w="2329815" h="1325245">
                                <a:moveTo>
                                  <a:pt x="1444294" y="1296377"/>
                                </a:moveTo>
                                <a:lnTo>
                                  <a:pt x="1444294" y="1325181"/>
                                </a:lnTo>
                              </a:path>
                              <a:path w="2329815" h="1325245">
                                <a:moveTo>
                                  <a:pt x="1267866" y="1296377"/>
                                </a:moveTo>
                                <a:lnTo>
                                  <a:pt x="1267866" y="1325181"/>
                                </a:lnTo>
                              </a:path>
                              <a:path w="2329815" h="1325245">
                                <a:moveTo>
                                  <a:pt x="1090434" y="1296377"/>
                                </a:moveTo>
                                <a:lnTo>
                                  <a:pt x="1090434" y="1325181"/>
                                </a:lnTo>
                              </a:path>
                              <a:path w="2329815" h="1325245">
                                <a:moveTo>
                                  <a:pt x="913993" y="1296377"/>
                                </a:moveTo>
                                <a:lnTo>
                                  <a:pt x="913993" y="1325181"/>
                                </a:lnTo>
                              </a:path>
                              <a:path w="2329815" h="1325245">
                                <a:moveTo>
                                  <a:pt x="736549" y="1296377"/>
                                </a:moveTo>
                                <a:lnTo>
                                  <a:pt x="736549" y="1325181"/>
                                </a:lnTo>
                              </a:path>
                              <a:path w="2329815" h="1325245">
                                <a:moveTo>
                                  <a:pt x="560108" y="1296377"/>
                                </a:moveTo>
                                <a:lnTo>
                                  <a:pt x="560108" y="1325181"/>
                                </a:lnTo>
                              </a:path>
                              <a:path w="2329815" h="1325245">
                                <a:moveTo>
                                  <a:pt x="382676" y="1296377"/>
                                </a:moveTo>
                                <a:lnTo>
                                  <a:pt x="382676" y="1325181"/>
                                </a:lnTo>
                              </a:path>
                              <a:path w="2329815" h="1325245">
                                <a:moveTo>
                                  <a:pt x="206235" y="1296377"/>
                                </a:moveTo>
                                <a:lnTo>
                                  <a:pt x="206235" y="1325181"/>
                                </a:lnTo>
                              </a:path>
                              <a:path w="2329815" h="1325245">
                                <a:moveTo>
                                  <a:pt x="28790" y="1296377"/>
                                </a:moveTo>
                                <a:lnTo>
                                  <a:pt x="28790" y="1325181"/>
                                </a:lnTo>
                              </a:path>
                            </a:pathLst>
                          </a:custGeom>
                          <a:ln w="6350">
                            <a:solidFill>
                              <a:srgbClr val="231F20"/>
                            </a:solidFill>
                            <a:prstDash val="solid"/>
                          </a:ln>
                        </wps:spPr>
                        <wps:bodyPr wrap="square" lIns="0" tIns="0" rIns="0" bIns="0" rtlCol="0">
                          <a:prstTxWarp prst="textNoShape">
                            <a:avLst/>
                          </a:prstTxWarp>
                          <a:noAutofit/>
                        </wps:bodyPr>
                      </wps:wsp>
                      <wps:wsp>
                        <wps:cNvPr id="382" name="Graphic 382"/>
                        <wps:cNvSpPr/>
                        <wps:spPr>
                          <a:xfrm>
                            <a:off x="590202" y="515588"/>
                            <a:ext cx="2124710" cy="388620"/>
                          </a:xfrm>
                          <a:custGeom>
                            <a:avLst/>
                            <a:gdLst/>
                            <a:ahLst/>
                            <a:cxnLst/>
                            <a:rect l="l" t="t" r="r" b="b"/>
                            <a:pathLst>
                              <a:path w="2124710" h="388620">
                                <a:moveTo>
                                  <a:pt x="0" y="377329"/>
                                </a:moveTo>
                                <a:lnTo>
                                  <a:pt x="177431" y="355765"/>
                                </a:lnTo>
                                <a:lnTo>
                                  <a:pt x="353872" y="388111"/>
                                </a:lnTo>
                                <a:lnTo>
                                  <a:pt x="531317" y="199440"/>
                                </a:lnTo>
                                <a:lnTo>
                                  <a:pt x="707745" y="309054"/>
                                </a:lnTo>
                                <a:lnTo>
                                  <a:pt x="885177" y="197650"/>
                                </a:lnTo>
                                <a:lnTo>
                                  <a:pt x="1061618" y="127571"/>
                                </a:lnTo>
                                <a:lnTo>
                                  <a:pt x="1239062" y="163512"/>
                                </a:lnTo>
                                <a:lnTo>
                                  <a:pt x="1416494" y="136563"/>
                                </a:lnTo>
                                <a:lnTo>
                                  <a:pt x="1592935" y="227291"/>
                                </a:lnTo>
                                <a:lnTo>
                                  <a:pt x="1770367" y="89839"/>
                                </a:lnTo>
                                <a:lnTo>
                                  <a:pt x="1946808" y="0"/>
                                </a:lnTo>
                                <a:lnTo>
                                  <a:pt x="2124252" y="35940"/>
                                </a:lnTo>
                              </a:path>
                            </a:pathLst>
                          </a:custGeom>
                          <a:ln w="12700">
                            <a:solidFill>
                              <a:srgbClr val="FEC010"/>
                            </a:solidFill>
                            <a:prstDash val="solid"/>
                          </a:ln>
                        </wps:spPr>
                        <wps:bodyPr wrap="square" lIns="0" tIns="0" rIns="0" bIns="0" rtlCol="0">
                          <a:prstTxWarp prst="textNoShape">
                            <a:avLst/>
                          </a:prstTxWarp>
                          <a:noAutofit/>
                        </wps:bodyPr>
                      </wps:wsp>
                      <wps:wsp>
                        <wps:cNvPr id="383" name="Graphic 383"/>
                        <wps:cNvSpPr/>
                        <wps:spPr>
                          <a:xfrm>
                            <a:off x="590202" y="850689"/>
                            <a:ext cx="2124710" cy="448309"/>
                          </a:xfrm>
                          <a:custGeom>
                            <a:avLst/>
                            <a:gdLst/>
                            <a:ahLst/>
                            <a:cxnLst/>
                            <a:rect l="l" t="t" r="r" b="b"/>
                            <a:pathLst>
                              <a:path w="2124710" h="448309">
                                <a:moveTo>
                                  <a:pt x="0" y="42227"/>
                                </a:moveTo>
                                <a:lnTo>
                                  <a:pt x="177431" y="0"/>
                                </a:lnTo>
                                <a:lnTo>
                                  <a:pt x="353872" y="47612"/>
                                </a:lnTo>
                                <a:lnTo>
                                  <a:pt x="531317" y="54800"/>
                                </a:lnTo>
                                <a:lnTo>
                                  <a:pt x="707745" y="134759"/>
                                </a:lnTo>
                                <a:lnTo>
                                  <a:pt x="885177" y="160820"/>
                                </a:lnTo>
                                <a:lnTo>
                                  <a:pt x="1061618" y="185966"/>
                                </a:lnTo>
                                <a:lnTo>
                                  <a:pt x="1239062" y="185966"/>
                                </a:lnTo>
                                <a:lnTo>
                                  <a:pt x="1416494" y="215620"/>
                                </a:lnTo>
                                <a:lnTo>
                                  <a:pt x="1592935" y="233591"/>
                                </a:lnTo>
                                <a:lnTo>
                                  <a:pt x="1770367" y="325221"/>
                                </a:lnTo>
                                <a:lnTo>
                                  <a:pt x="1946808" y="281203"/>
                                </a:lnTo>
                                <a:lnTo>
                                  <a:pt x="2124252" y="448297"/>
                                </a:lnTo>
                              </a:path>
                            </a:pathLst>
                          </a:custGeom>
                          <a:ln w="12699">
                            <a:solidFill>
                              <a:srgbClr val="010202"/>
                            </a:solidFill>
                            <a:prstDash val="solid"/>
                          </a:ln>
                        </wps:spPr>
                        <wps:bodyPr wrap="square" lIns="0" tIns="0" rIns="0" bIns="0" rtlCol="0">
                          <a:prstTxWarp prst="textNoShape">
                            <a:avLst/>
                          </a:prstTxWarp>
                          <a:noAutofit/>
                        </wps:bodyPr>
                      </wps:wsp>
                      <wps:wsp>
                        <wps:cNvPr id="384" name="Graphic 384"/>
                        <wps:cNvSpPr/>
                        <wps:spPr>
                          <a:xfrm>
                            <a:off x="565404" y="828573"/>
                            <a:ext cx="2173605" cy="492759"/>
                          </a:xfrm>
                          <a:custGeom>
                            <a:avLst/>
                            <a:gdLst/>
                            <a:ahLst/>
                            <a:cxnLst/>
                            <a:rect l="l" t="t" r="r" b="b"/>
                            <a:pathLst>
                              <a:path w="2173605" h="492759">
                                <a:moveTo>
                                  <a:pt x="49834" y="86245"/>
                                </a:moveTo>
                                <a:lnTo>
                                  <a:pt x="24917" y="41325"/>
                                </a:lnTo>
                                <a:lnTo>
                                  <a:pt x="0" y="86245"/>
                                </a:lnTo>
                                <a:lnTo>
                                  <a:pt x="49834" y="86245"/>
                                </a:lnTo>
                                <a:close/>
                              </a:path>
                              <a:path w="2173605" h="492759">
                                <a:moveTo>
                                  <a:pt x="226275" y="44919"/>
                                </a:moveTo>
                                <a:lnTo>
                                  <a:pt x="201358" y="0"/>
                                </a:lnTo>
                                <a:lnTo>
                                  <a:pt x="176441" y="44919"/>
                                </a:lnTo>
                                <a:lnTo>
                                  <a:pt x="226275" y="44919"/>
                                </a:lnTo>
                                <a:close/>
                              </a:path>
                              <a:path w="2173605" h="492759">
                                <a:moveTo>
                                  <a:pt x="403707" y="91643"/>
                                </a:moveTo>
                                <a:lnTo>
                                  <a:pt x="378790" y="46723"/>
                                </a:lnTo>
                                <a:lnTo>
                                  <a:pt x="353872" y="91643"/>
                                </a:lnTo>
                                <a:lnTo>
                                  <a:pt x="403707" y="91643"/>
                                </a:lnTo>
                                <a:close/>
                              </a:path>
                              <a:path w="2173605" h="492759">
                                <a:moveTo>
                                  <a:pt x="580148" y="98831"/>
                                </a:moveTo>
                                <a:lnTo>
                                  <a:pt x="555231" y="53911"/>
                                </a:lnTo>
                                <a:lnTo>
                                  <a:pt x="530313" y="98831"/>
                                </a:lnTo>
                                <a:lnTo>
                                  <a:pt x="580148" y="98831"/>
                                </a:lnTo>
                                <a:close/>
                              </a:path>
                              <a:path w="2173605" h="492759">
                                <a:moveTo>
                                  <a:pt x="757580" y="178777"/>
                                </a:moveTo>
                                <a:lnTo>
                                  <a:pt x="732663" y="133858"/>
                                </a:lnTo>
                                <a:lnTo>
                                  <a:pt x="707745" y="178777"/>
                                </a:lnTo>
                                <a:lnTo>
                                  <a:pt x="757580" y="178777"/>
                                </a:lnTo>
                                <a:close/>
                              </a:path>
                              <a:path w="2173605" h="492759">
                                <a:moveTo>
                                  <a:pt x="934034" y="205727"/>
                                </a:moveTo>
                                <a:lnTo>
                                  <a:pt x="909116" y="160807"/>
                                </a:lnTo>
                                <a:lnTo>
                                  <a:pt x="884186" y="205727"/>
                                </a:lnTo>
                                <a:lnTo>
                                  <a:pt x="934034" y="205727"/>
                                </a:lnTo>
                                <a:close/>
                              </a:path>
                              <a:path w="2173605" h="492759">
                                <a:moveTo>
                                  <a:pt x="1111465" y="230886"/>
                                </a:moveTo>
                                <a:lnTo>
                                  <a:pt x="1086548" y="185966"/>
                                </a:lnTo>
                                <a:lnTo>
                                  <a:pt x="1061631" y="230886"/>
                                </a:lnTo>
                                <a:lnTo>
                                  <a:pt x="1111465" y="230886"/>
                                </a:lnTo>
                                <a:close/>
                              </a:path>
                              <a:path w="2173605" h="492759">
                                <a:moveTo>
                                  <a:pt x="1287907" y="229984"/>
                                </a:moveTo>
                                <a:lnTo>
                                  <a:pt x="1262989" y="185064"/>
                                </a:lnTo>
                                <a:lnTo>
                                  <a:pt x="1238072" y="229984"/>
                                </a:lnTo>
                                <a:lnTo>
                                  <a:pt x="1287907" y="229984"/>
                                </a:lnTo>
                                <a:close/>
                              </a:path>
                              <a:path w="2173605" h="492759">
                                <a:moveTo>
                                  <a:pt x="1465351" y="259638"/>
                                </a:moveTo>
                                <a:lnTo>
                                  <a:pt x="1440421" y="214718"/>
                                </a:lnTo>
                                <a:lnTo>
                                  <a:pt x="1415503" y="259638"/>
                                </a:lnTo>
                                <a:lnTo>
                                  <a:pt x="1465351" y="259638"/>
                                </a:lnTo>
                                <a:close/>
                              </a:path>
                              <a:path w="2173605" h="492759">
                                <a:moveTo>
                                  <a:pt x="1642783" y="277609"/>
                                </a:moveTo>
                                <a:lnTo>
                                  <a:pt x="1617865" y="232689"/>
                                </a:lnTo>
                                <a:lnTo>
                                  <a:pt x="1592948" y="277609"/>
                                </a:lnTo>
                                <a:lnTo>
                                  <a:pt x="1642783" y="277609"/>
                                </a:lnTo>
                                <a:close/>
                              </a:path>
                              <a:path w="2173605" h="492759">
                                <a:moveTo>
                                  <a:pt x="1819224" y="369239"/>
                                </a:moveTo>
                                <a:lnTo>
                                  <a:pt x="1794306" y="324319"/>
                                </a:lnTo>
                                <a:lnTo>
                                  <a:pt x="1769376" y="369239"/>
                                </a:lnTo>
                                <a:lnTo>
                                  <a:pt x="1819224" y="369239"/>
                                </a:lnTo>
                                <a:close/>
                              </a:path>
                              <a:path w="2173605" h="492759">
                                <a:moveTo>
                                  <a:pt x="1996655" y="325221"/>
                                </a:moveTo>
                                <a:lnTo>
                                  <a:pt x="1971738" y="280301"/>
                                </a:lnTo>
                                <a:lnTo>
                                  <a:pt x="1946821" y="325221"/>
                                </a:lnTo>
                                <a:lnTo>
                                  <a:pt x="1996655" y="325221"/>
                                </a:lnTo>
                                <a:close/>
                              </a:path>
                              <a:path w="2173605" h="492759">
                                <a:moveTo>
                                  <a:pt x="2173097" y="492315"/>
                                </a:moveTo>
                                <a:lnTo>
                                  <a:pt x="2148179" y="447408"/>
                                </a:lnTo>
                                <a:lnTo>
                                  <a:pt x="2123262" y="492315"/>
                                </a:lnTo>
                                <a:lnTo>
                                  <a:pt x="2173097" y="492315"/>
                                </a:lnTo>
                                <a:close/>
                              </a:path>
                            </a:pathLst>
                          </a:custGeom>
                          <a:solidFill>
                            <a:srgbClr val="FEC010"/>
                          </a:solidFill>
                        </wps:spPr>
                        <wps:bodyPr wrap="square" lIns="0" tIns="0" rIns="0" bIns="0" rtlCol="0">
                          <a:prstTxWarp prst="textNoShape">
                            <a:avLst/>
                          </a:prstTxWarp>
                          <a:noAutofit/>
                        </wps:bodyPr>
                      </wps:wsp>
                      <wps:wsp>
                        <wps:cNvPr id="385" name="Graphic 385"/>
                        <wps:cNvSpPr/>
                        <wps:spPr>
                          <a:xfrm>
                            <a:off x="590202" y="691672"/>
                            <a:ext cx="2124710" cy="208915"/>
                          </a:xfrm>
                          <a:custGeom>
                            <a:avLst/>
                            <a:gdLst/>
                            <a:ahLst/>
                            <a:cxnLst/>
                            <a:rect l="l" t="t" r="r" b="b"/>
                            <a:pathLst>
                              <a:path w="2124710" h="208915">
                                <a:moveTo>
                                  <a:pt x="0" y="201244"/>
                                </a:moveTo>
                                <a:lnTo>
                                  <a:pt x="177431" y="208432"/>
                                </a:lnTo>
                                <a:lnTo>
                                  <a:pt x="353872" y="171602"/>
                                </a:lnTo>
                                <a:lnTo>
                                  <a:pt x="531317" y="153631"/>
                                </a:lnTo>
                                <a:lnTo>
                                  <a:pt x="707745" y="171602"/>
                                </a:lnTo>
                                <a:lnTo>
                                  <a:pt x="885177" y="136563"/>
                                </a:lnTo>
                                <a:lnTo>
                                  <a:pt x="1061618" y="132067"/>
                                </a:lnTo>
                                <a:lnTo>
                                  <a:pt x="1239062" y="131165"/>
                                </a:lnTo>
                                <a:lnTo>
                                  <a:pt x="1416494" y="107810"/>
                                </a:lnTo>
                                <a:lnTo>
                                  <a:pt x="1592935" y="63792"/>
                                </a:lnTo>
                                <a:lnTo>
                                  <a:pt x="1770367" y="47612"/>
                                </a:lnTo>
                                <a:lnTo>
                                  <a:pt x="1946808" y="0"/>
                                </a:lnTo>
                                <a:lnTo>
                                  <a:pt x="2124252" y="16179"/>
                                </a:lnTo>
                              </a:path>
                            </a:pathLst>
                          </a:custGeom>
                          <a:ln w="12700">
                            <a:solidFill>
                              <a:srgbClr val="70AD45"/>
                            </a:solidFill>
                            <a:prstDash val="solid"/>
                          </a:ln>
                        </wps:spPr>
                        <wps:bodyPr wrap="square" lIns="0" tIns="0" rIns="0" bIns="0" rtlCol="0">
                          <a:prstTxWarp prst="textNoShape">
                            <a:avLst/>
                          </a:prstTxWarp>
                          <a:noAutofit/>
                        </wps:bodyPr>
                      </wps:wsp>
                      <wps:wsp>
                        <wps:cNvPr id="386" name="Graphic 386"/>
                        <wps:cNvSpPr/>
                        <wps:spPr>
                          <a:xfrm>
                            <a:off x="590202" y="410483"/>
                            <a:ext cx="2124710" cy="540385"/>
                          </a:xfrm>
                          <a:custGeom>
                            <a:avLst/>
                            <a:gdLst/>
                            <a:ahLst/>
                            <a:cxnLst/>
                            <a:rect l="l" t="t" r="r" b="b"/>
                            <a:pathLst>
                              <a:path w="2124710" h="540385">
                                <a:moveTo>
                                  <a:pt x="0" y="482434"/>
                                </a:moveTo>
                                <a:lnTo>
                                  <a:pt x="177431" y="539927"/>
                                </a:lnTo>
                                <a:lnTo>
                                  <a:pt x="353872" y="417753"/>
                                </a:lnTo>
                                <a:lnTo>
                                  <a:pt x="531317" y="358457"/>
                                </a:lnTo>
                                <a:lnTo>
                                  <a:pt x="707745" y="460870"/>
                                </a:lnTo>
                                <a:lnTo>
                                  <a:pt x="885177" y="347675"/>
                                </a:lnTo>
                                <a:lnTo>
                                  <a:pt x="1061618" y="269519"/>
                                </a:lnTo>
                                <a:lnTo>
                                  <a:pt x="1239062" y="282092"/>
                                </a:lnTo>
                                <a:lnTo>
                                  <a:pt x="1416494" y="238074"/>
                                </a:lnTo>
                                <a:lnTo>
                                  <a:pt x="1592935" y="125768"/>
                                </a:lnTo>
                                <a:lnTo>
                                  <a:pt x="1770367" y="42214"/>
                                </a:lnTo>
                                <a:lnTo>
                                  <a:pt x="1946808" y="0"/>
                                </a:lnTo>
                                <a:lnTo>
                                  <a:pt x="2124252" y="203034"/>
                                </a:lnTo>
                              </a:path>
                            </a:pathLst>
                          </a:custGeom>
                          <a:ln w="12700">
                            <a:solidFill>
                              <a:srgbClr val="4971B8"/>
                            </a:solidFill>
                            <a:prstDash val="solid"/>
                          </a:ln>
                        </wps:spPr>
                        <wps:bodyPr wrap="square" lIns="0" tIns="0" rIns="0" bIns="0" rtlCol="0">
                          <a:prstTxWarp prst="textNoShape">
                            <a:avLst/>
                          </a:prstTxWarp>
                          <a:noAutofit/>
                        </wps:bodyPr>
                      </wps:wsp>
                      <wps:wsp>
                        <wps:cNvPr id="387" name="Graphic 387"/>
                        <wps:cNvSpPr/>
                        <wps:spPr>
                          <a:xfrm>
                            <a:off x="563321" y="385584"/>
                            <a:ext cx="2177415" cy="588645"/>
                          </a:xfrm>
                          <a:custGeom>
                            <a:avLst/>
                            <a:gdLst/>
                            <a:ahLst/>
                            <a:cxnLst/>
                            <a:rect l="l" t="t" r="r" b="b"/>
                            <a:pathLst>
                              <a:path w="2177415" h="588645">
                                <a:moveTo>
                                  <a:pt x="54000" y="506780"/>
                                </a:moveTo>
                                <a:lnTo>
                                  <a:pt x="27000" y="482447"/>
                                </a:lnTo>
                                <a:lnTo>
                                  <a:pt x="0" y="506780"/>
                                </a:lnTo>
                                <a:lnTo>
                                  <a:pt x="27000" y="531114"/>
                                </a:lnTo>
                                <a:lnTo>
                                  <a:pt x="54000" y="506780"/>
                                </a:lnTo>
                                <a:close/>
                              </a:path>
                              <a:path w="2177415" h="588645">
                                <a:moveTo>
                                  <a:pt x="230441" y="564273"/>
                                </a:moveTo>
                                <a:lnTo>
                                  <a:pt x="203441" y="539940"/>
                                </a:lnTo>
                                <a:lnTo>
                                  <a:pt x="176441" y="564273"/>
                                </a:lnTo>
                                <a:lnTo>
                                  <a:pt x="203441" y="588606"/>
                                </a:lnTo>
                                <a:lnTo>
                                  <a:pt x="230441" y="564273"/>
                                </a:lnTo>
                                <a:close/>
                              </a:path>
                              <a:path w="2177415" h="588645">
                                <a:moveTo>
                                  <a:pt x="407873" y="442087"/>
                                </a:moveTo>
                                <a:lnTo>
                                  <a:pt x="380873" y="417753"/>
                                </a:lnTo>
                                <a:lnTo>
                                  <a:pt x="353872" y="442087"/>
                                </a:lnTo>
                                <a:lnTo>
                                  <a:pt x="380873" y="466420"/>
                                </a:lnTo>
                                <a:lnTo>
                                  <a:pt x="407873" y="442087"/>
                                </a:lnTo>
                                <a:close/>
                              </a:path>
                              <a:path w="2177415" h="588645">
                                <a:moveTo>
                                  <a:pt x="584314" y="383692"/>
                                </a:moveTo>
                                <a:lnTo>
                                  <a:pt x="557314" y="359359"/>
                                </a:lnTo>
                                <a:lnTo>
                                  <a:pt x="530313" y="383692"/>
                                </a:lnTo>
                                <a:lnTo>
                                  <a:pt x="557314" y="408025"/>
                                </a:lnTo>
                                <a:lnTo>
                                  <a:pt x="584314" y="383692"/>
                                </a:lnTo>
                                <a:close/>
                              </a:path>
                              <a:path w="2177415" h="588645">
                                <a:moveTo>
                                  <a:pt x="761746" y="486117"/>
                                </a:moveTo>
                                <a:lnTo>
                                  <a:pt x="734745" y="461784"/>
                                </a:lnTo>
                                <a:lnTo>
                                  <a:pt x="707745" y="486117"/>
                                </a:lnTo>
                                <a:lnTo>
                                  <a:pt x="734745" y="510451"/>
                                </a:lnTo>
                                <a:lnTo>
                                  <a:pt x="761746" y="486117"/>
                                </a:lnTo>
                                <a:close/>
                              </a:path>
                              <a:path w="2177415" h="588645">
                                <a:moveTo>
                                  <a:pt x="938199" y="372021"/>
                                </a:moveTo>
                                <a:lnTo>
                                  <a:pt x="911199" y="347687"/>
                                </a:lnTo>
                                <a:lnTo>
                                  <a:pt x="884199" y="372021"/>
                                </a:lnTo>
                                <a:lnTo>
                                  <a:pt x="911199" y="396354"/>
                                </a:lnTo>
                                <a:lnTo>
                                  <a:pt x="938199" y="372021"/>
                                </a:lnTo>
                                <a:close/>
                              </a:path>
                              <a:path w="2177415" h="588645">
                                <a:moveTo>
                                  <a:pt x="1115631" y="293852"/>
                                </a:moveTo>
                                <a:lnTo>
                                  <a:pt x="1088631" y="269519"/>
                                </a:lnTo>
                                <a:lnTo>
                                  <a:pt x="1061631" y="293852"/>
                                </a:lnTo>
                                <a:lnTo>
                                  <a:pt x="1088631" y="318185"/>
                                </a:lnTo>
                                <a:lnTo>
                                  <a:pt x="1115631" y="293852"/>
                                </a:lnTo>
                                <a:close/>
                              </a:path>
                              <a:path w="2177415" h="588645">
                                <a:moveTo>
                                  <a:pt x="1292072" y="306438"/>
                                </a:moveTo>
                                <a:lnTo>
                                  <a:pt x="1265072" y="282105"/>
                                </a:lnTo>
                                <a:lnTo>
                                  <a:pt x="1238072" y="306438"/>
                                </a:lnTo>
                                <a:lnTo>
                                  <a:pt x="1265072" y="330771"/>
                                </a:lnTo>
                                <a:lnTo>
                                  <a:pt x="1292072" y="306438"/>
                                </a:lnTo>
                                <a:close/>
                              </a:path>
                              <a:path w="2177415" h="588645">
                                <a:moveTo>
                                  <a:pt x="1469504" y="262407"/>
                                </a:moveTo>
                                <a:lnTo>
                                  <a:pt x="1442504" y="238074"/>
                                </a:lnTo>
                                <a:lnTo>
                                  <a:pt x="1415503" y="262407"/>
                                </a:lnTo>
                                <a:lnTo>
                                  <a:pt x="1442504" y="286740"/>
                                </a:lnTo>
                                <a:lnTo>
                                  <a:pt x="1469504" y="262407"/>
                                </a:lnTo>
                                <a:close/>
                              </a:path>
                              <a:path w="2177415" h="588645">
                                <a:moveTo>
                                  <a:pt x="1646948" y="151015"/>
                                </a:moveTo>
                                <a:lnTo>
                                  <a:pt x="1619948" y="126682"/>
                                </a:lnTo>
                                <a:lnTo>
                                  <a:pt x="1592948" y="151015"/>
                                </a:lnTo>
                                <a:lnTo>
                                  <a:pt x="1619948" y="175348"/>
                                </a:lnTo>
                                <a:lnTo>
                                  <a:pt x="1646948" y="151015"/>
                                </a:lnTo>
                                <a:close/>
                              </a:path>
                              <a:path w="2177415" h="588645">
                                <a:moveTo>
                                  <a:pt x="1823389" y="67462"/>
                                </a:moveTo>
                                <a:lnTo>
                                  <a:pt x="1796389" y="43129"/>
                                </a:lnTo>
                                <a:lnTo>
                                  <a:pt x="1769389" y="67462"/>
                                </a:lnTo>
                                <a:lnTo>
                                  <a:pt x="1796389" y="91795"/>
                                </a:lnTo>
                                <a:lnTo>
                                  <a:pt x="1823389" y="67462"/>
                                </a:lnTo>
                                <a:close/>
                              </a:path>
                              <a:path w="2177415" h="588645">
                                <a:moveTo>
                                  <a:pt x="2000821" y="24333"/>
                                </a:moveTo>
                                <a:lnTo>
                                  <a:pt x="1973821" y="0"/>
                                </a:lnTo>
                                <a:lnTo>
                                  <a:pt x="1946821" y="24333"/>
                                </a:lnTo>
                                <a:lnTo>
                                  <a:pt x="1973821" y="48666"/>
                                </a:lnTo>
                                <a:lnTo>
                                  <a:pt x="2000821" y="24333"/>
                                </a:lnTo>
                                <a:close/>
                              </a:path>
                              <a:path w="2177415" h="588645">
                                <a:moveTo>
                                  <a:pt x="2177262" y="227380"/>
                                </a:moveTo>
                                <a:lnTo>
                                  <a:pt x="2150262" y="203047"/>
                                </a:lnTo>
                                <a:lnTo>
                                  <a:pt x="2123262" y="227380"/>
                                </a:lnTo>
                                <a:lnTo>
                                  <a:pt x="2150262" y="251714"/>
                                </a:lnTo>
                                <a:lnTo>
                                  <a:pt x="2177262" y="227380"/>
                                </a:lnTo>
                                <a:close/>
                              </a:path>
                            </a:pathLst>
                          </a:custGeom>
                          <a:solidFill>
                            <a:srgbClr val="4971B8"/>
                          </a:solidFill>
                        </wps:spPr>
                        <wps:bodyPr wrap="square" lIns="0" tIns="0" rIns="0" bIns="0" rtlCol="0">
                          <a:prstTxWarp prst="textNoShape">
                            <a:avLst/>
                          </a:prstTxWarp>
                          <a:noAutofit/>
                        </wps:bodyPr>
                      </wps:wsp>
                      <wps:wsp>
                        <wps:cNvPr id="388" name="Graphic 388"/>
                        <wps:cNvSpPr/>
                        <wps:spPr>
                          <a:xfrm>
                            <a:off x="590202" y="151740"/>
                            <a:ext cx="2124710" cy="1141095"/>
                          </a:xfrm>
                          <a:custGeom>
                            <a:avLst/>
                            <a:gdLst/>
                            <a:ahLst/>
                            <a:cxnLst/>
                            <a:rect l="l" t="t" r="r" b="b"/>
                            <a:pathLst>
                              <a:path w="2124710" h="1141095">
                                <a:moveTo>
                                  <a:pt x="0" y="0"/>
                                </a:moveTo>
                                <a:lnTo>
                                  <a:pt x="177431" y="737577"/>
                                </a:lnTo>
                                <a:lnTo>
                                  <a:pt x="353872" y="759142"/>
                                </a:lnTo>
                                <a:lnTo>
                                  <a:pt x="531317" y="1140955"/>
                                </a:lnTo>
                                <a:lnTo>
                                  <a:pt x="707745" y="659422"/>
                                </a:lnTo>
                                <a:lnTo>
                                  <a:pt x="885177" y="1001712"/>
                                </a:lnTo>
                                <a:lnTo>
                                  <a:pt x="1061618" y="1000810"/>
                                </a:lnTo>
                                <a:lnTo>
                                  <a:pt x="1239062" y="685469"/>
                                </a:lnTo>
                                <a:lnTo>
                                  <a:pt x="1416494" y="739381"/>
                                </a:lnTo>
                                <a:lnTo>
                                  <a:pt x="1592935" y="915466"/>
                                </a:lnTo>
                                <a:lnTo>
                                  <a:pt x="1770367" y="1122997"/>
                                </a:lnTo>
                                <a:lnTo>
                                  <a:pt x="1946808" y="1026871"/>
                                </a:lnTo>
                                <a:lnTo>
                                  <a:pt x="2124252" y="661212"/>
                                </a:lnTo>
                              </a:path>
                            </a:pathLst>
                          </a:custGeom>
                          <a:ln w="12700">
                            <a:solidFill>
                              <a:srgbClr val="BD912D"/>
                            </a:solidFill>
                            <a:prstDash val="solid"/>
                          </a:ln>
                        </wps:spPr>
                        <wps:bodyPr wrap="square" lIns="0" tIns="0" rIns="0" bIns="0" rtlCol="0">
                          <a:prstTxWarp prst="textNoShape">
                            <a:avLst/>
                          </a:prstTxWarp>
                          <a:noAutofit/>
                        </wps:bodyPr>
                      </wps:wsp>
                      <wps:wsp>
                        <wps:cNvPr id="389" name="Graphic 389"/>
                        <wps:cNvSpPr/>
                        <wps:spPr>
                          <a:xfrm>
                            <a:off x="1191684" y="1925543"/>
                            <a:ext cx="216535" cy="1270"/>
                          </a:xfrm>
                          <a:custGeom>
                            <a:avLst/>
                            <a:gdLst/>
                            <a:ahLst/>
                            <a:cxnLst/>
                            <a:rect l="l" t="t" r="r" b="b"/>
                            <a:pathLst>
                              <a:path w="216535">
                                <a:moveTo>
                                  <a:pt x="0" y="0"/>
                                </a:moveTo>
                                <a:lnTo>
                                  <a:pt x="216001" y="0"/>
                                </a:lnTo>
                              </a:path>
                            </a:pathLst>
                          </a:custGeom>
                          <a:ln w="12700">
                            <a:solidFill>
                              <a:srgbClr val="010202"/>
                            </a:solidFill>
                            <a:prstDash val="solid"/>
                          </a:ln>
                        </wps:spPr>
                        <wps:bodyPr wrap="square" lIns="0" tIns="0" rIns="0" bIns="0" rtlCol="0">
                          <a:prstTxWarp prst="textNoShape">
                            <a:avLst/>
                          </a:prstTxWarp>
                          <a:noAutofit/>
                        </wps:bodyPr>
                      </wps:wsp>
                      <wps:wsp>
                        <wps:cNvPr id="390" name="Graphic 390"/>
                        <wps:cNvSpPr/>
                        <wps:spPr>
                          <a:xfrm>
                            <a:off x="1272209" y="1898086"/>
                            <a:ext cx="54610" cy="54610"/>
                          </a:xfrm>
                          <a:custGeom>
                            <a:avLst/>
                            <a:gdLst/>
                            <a:ahLst/>
                            <a:cxnLst/>
                            <a:rect l="l" t="t" r="r" b="b"/>
                            <a:pathLst>
                              <a:path w="54610" h="54610">
                                <a:moveTo>
                                  <a:pt x="27000" y="0"/>
                                </a:moveTo>
                                <a:lnTo>
                                  <a:pt x="0" y="54000"/>
                                </a:lnTo>
                                <a:lnTo>
                                  <a:pt x="54000" y="54000"/>
                                </a:lnTo>
                                <a:lnTo>
                                  <a:pt x="27000" y="0"/>
                                </a:lnTo>
                                <a:close/>
                              </a:path>
                            </a:pathLst>
                          </a:custGeom>
                          <a:solidFill>
                            <a:srgbClr val="FEC010"/>
                          </a:solidFill>
                        </wps:spPr>
                        <wps:bodyPr wrap="square" lIns="0" tIns="0" rIns="0" bIns="0" rtlCol="0">
                          <a:prstTxWarp prst="textNoShape">
                            <a:avLst/>
                          </a:prstTxWarp>
                          <a:noAutofit/>
                        </wps:bodyPr>
                      </wps:wsp>
                      <wps:wsp>
                        <wps:cNvPr id="391" name="Graphic 391"/>
                        <wps:cNvSpPr/>
                        <wps:spPr>
                          <a:xfrm>
                            <a:off x="1191684" y="2035703"/>
                            <a:ext cx="216535" cy="1270"/>
                          </a:xfrm>
                          <a:custGeom>
                            <a:avLst/>
                            <a:gdLst/>
                            <a:ahLst/>
                            <a:cxnLst/>
                            <a:rect l="l" t="t" r="r" b="b"/>
                            <a:pathLst>
                              <a:path w="216535">
                                <a:moveTo>
                                  <a:pt x="0" y="0"/>
                                </a:moveTo>
                                <a:lnTo>
                                  <a:pt x="216001" y="0"/>
                                </a:lnTo>
                              </a:path>
                            </a:pathLst>
                          </a:custGeom>
                          <a:ln w="12700">
                            <a:solidFill>
                              <a:srgbClr val="4971B8"/>
                            </a:solidFill>
                            <a:prstDash val="solid"/>
                          </a:ln>
                        </wps:spPr>
                        <wps:bodyPr wrap="square" lIns="0" tIns="0" rIns="0" bIns="0" rtlCol="0">
                          <a:prstTxWarp prst="textNoShape">
                            <a:avLst/>
                          </a:prstTxWarp>
                          <a:noAutofit/>
                        </wps:bodyPr>
                      </wps:wsp>
                      <wps:wsp>
                        <wps:cNvPr id="392" name="Graphic 392"/>
                        <wps:cNvSpPr/>
                        <wps:spPr>
                          <a:xfrm>
                            <a:off x="1272209" y="2008245"/>
                            <a:ext cx="54610" cy="54610"/>
                          </a:xfrm>
                          <a:custGeom>
                            <a:avLst/>
                            <a:gdLst/>
                            <a:ahLst/>
                            <a:cxnLst/>
                            <a:rect l="l" t="t" r="r" b="b"/>
                            <a:pathLst>
                              <a:path w="54610" h="54610">
                                <a:moveTo>
                                  <a:pt x="27000" y="0"/>
                                </a:moveTo>
                                <a:lnTo>
                                  <a:pt x="0" y="27000"/>
                                </a:lnTo>
                                <a:lnTo>
                                  <a:pt x="27000" y="54000"/>
                                </a:lnTo>
                                <a:lnTo>
                                  <a:pt x="54000" y="27000"/>
                                </a:lnTo>
                                <a:lnTo>
                                  <a:pt x="27000" y="0"/>
                                </a:lnTo>
                                <a:close/>
                              </a:path>
                            </a:pathLst>
                          </a:custGeom>
                          <a:solidFill>
                            <a:srgbClr val="4971B8"/>
                          </a:solidFill>
                        </wps:spPr>
                        <wps:bodyPr wrap="square" lIns="0" tIns="0" rIns="0" bIns="0" rtlCol="0">
                          <a:prstTxWarp prst="textNoShape">
                            <a:avLst/>
                          </a:prstTxWarp>
                          <a:noAutofit/>
                        </wps:bodyPr>
                      </wps:wsp>
                      <wps:wsp>
                        <wps:cNvPr id="393" name="Graphic 393"/>
                        <wps:cNvSpPr/>
                        <wps:spPr>
                          <a:xfrm>
                            <a:off x="397189" y="1932452"/>
                            <a:ext cx="216535" cy="1270"/>
                          </a:xfrm>
                          <a:custGeom>
                            <a:avLst/>
                            <a:gdLst/>
                            <a:ahLst/>
                            <a:cxnLst/>
                            <a:rect l="l" t="t" r="r" b="b"/>
                            <a:pathLst>
                              <a:path w="216535">
                                <a:moveTo>
                                  <a:pt x="0" y="0"/>
                                </a:moveTo>
                                <a:lnTo>
                                  <a:pt x="216001" y="0"/>
                                </a:lnTo>
                              </a:path>
                            </a:pathLst>
                          </a:custGeom>
                          <a:ln w="12700">
                            <a:solidFill>
                              <a:srgbClr val="FEC010"/>
                            </a:solidFill>
                            <a:prstDash val="solid"/>
                          </a:ln>
                        </wps:spPr>
                        <wps:bodyPr wrap="square" lIns="0" tIns="0" rIns="0" bIns="0" rtlCol="0">
                          <a:prstTxWarp prst="textNoShape">
                            <a:avLst/>
                          </a:prstTxWarp>
                          <a:noAutofit/>
                        </wps:bodyPr>
                      </wps:wsp>
                      <wps:wsp>
                        <wps:cNvPr id="394" name="Graphic 394"/>
                        <wps:cNvSpPr/>
                        <wps:spPr>
                          <a:xfrm>
                            <a:off x="397189" y="2042612"/>
                            <a:ext cx="216535" cy="1270"/>
                          </a:xfrm>
                          <a:custGeom>
                            <a:avLst/>
                            <a:gdLst/>
                            <a:ahLst/>
                            <a:cxnLst/>
                            <a:rect l="l" t="t" r="r" b="b"/>
                            <a:pathLst>
                              <a:path w="216535">
                                <a:moveTo>
                                  <a:pt x="0" y="0"/>
                                </a:moveTo>
                                <a:lnTo>
                                  <a:pt x="216001" y="0"/>
                                </a:lnTo>
                              </a:path>
                            </a:pathLst>
                          </a:custGeom>
                          <a:ln w="12700">
                            <a:solidFill>
                              <a:srgbClr val="70AD45"/>
                            </a:solidFill>
                            <a:prstDash val="solid"/>
                          </a:ln>
                        </wps:spPr>
                        <wps:bodyPr wrap="square" lIns="0" tIns="0" rIns="0" bIns="0" rtlCol="0">
                          <a:prstTxWarp prst="textNoShape">
                            <a:avLst/>
                          </a:prstTxWarp>
                          <a:noAutofit/>
                        </wps:bodyPr>
                      </wps:wsp>
                      <wps:wsp>
                        <wps:cNvPr id="395" name="Graphic 395"/>
                        <wps:cNvSpPr/>
                        <wps:spPr>
                          <a:xfrm>
                            <a:off x="1861832" y="1932352"/>
                            <a:ext cx="216535" cy="1270"/>
                          </a:xfrm>
                          <a:custGeom>
                            <a:avLst/>
                            <a:gdLst/>
                            <a:ahLst/>
                            <a:cxnLst/>
                            <a:rect l="l" t="t" r="r" b="b"/>
                            <a:pathLst>
                              <a:path w="216535" h="635">
                                <a:moveTo>
                                  <a:pt x="0" y="0"/>
                                </a:moveTo>
                                <a:lnTo>
                                  <a:pt x="216001" y="12"/>
                                </a:lnTo>
                              </a:path>
                            </a:pathLst>
                          </a:custGeom>
                          <a:ln w="12700">
                            <a:solidFill>
                              <a:srgbClr val="BD912D"/>
                            </a:solidFill>
                            <a:prstDash val="solid"/>
                          </a:ln>
                        </wps:spPr>
                        <wps:bodyPr wrap="square" lIns="0" tIns="0" rIns="0" bIns="0" rtlCol="0">
                          <a:prstTxWarp prst="textNoShape">
                            <a:avLst/>
                          </a:prstTxWarp>
                          <a:noAutofit/>
                        </wps:bodyPr>
                      </wps:wsp>
                      <wps:wsp>
                        <wps:cNvPr id="396" name="Graphic 396"/>
                        <wps:cNvSpPr/>
                        <wps:spPr>
                          <a:xfrm>
                            <a:off x="6350" y="6350"/>
                            <a:ext cx="3240405" cy="2160270"/>
                          </a:xfrm>
                          <a:custGeom>
                            <a:avLst/>
                            <a:gdLst/>
                            <a:ahLst/>
                            <a:cxnLst/>
                            <a:rect l="l" t="t" r="r" b="b"/>
                            <a:pathLst>
                              <a:path w="3240405" h="2160270">
                                <a:moveTo>
                                  <a:pt x="3239998" y="2160003"/>
                                </a:moveTo>
                                <a:lnTo>
                                  <a:pt x="0" y="2160003"/>
                                </a:lnTo>
                                <a:lnTo>
                                  <a:pt x="0" y="0"/>
                                </a:lnTo>
                                <a:lnTo>
                                  <a:pt x="3239998" y="0"/>
                                </a:lnTo>
                                <a:lnTo>
                                  <a:pt x="3239998" y="2160003"/>
                                </a:lnTo>
                                <a:close/>
                              </a:path>
                            </a:pathLst>
                          </a:custGeom>
                          <a:ln w="12700">
                            <a:solidFill>
                              <a:srgbClr val="231F20"/>
                            </a:solidFill>
                            <a:prstDash val="solid"/>
                          </a:ln>
                        </wps:spPr>
                        <wps:bodyPr wrap="square" lIns="0" tIns="0" rIns="0" bIns="0" rtlCol="0">
                          <a:prstTxWarp prst="textNoShape">
                            <a:avLst/>
                          </a:prstTxWarp>
                          <a:noAutofit/>
                        </wps:bodyPr>
                      </wps:wsp>
                      <wps:wsp>
                        <wps:cNvPr id="397" name="Textbox 397"/>
                        <wps:cNvSpPr txBox="1"/>
                        <wps:spPr>
                          <a:xfrm>
                            <a:off x="323291" y="74264"/>
                            <a:ext cx="140970" cy="1419860"/>
                          </a:xfrm>
                          <a:prstGeom prst="rect">
                            <a:avLst/>
                          </a:prstGeom>
                        </wps:spPr>
                        <wps:txbx>
                          <w:txbxContent>
                            <w:p w:rsidR="00A07895" w:rsidRDefault="00A07895">
                              <w:pPr>
                                <w:spacing w:before="24"/>
                                <w:ind w:left="44"/>
                                <w:rPr>
                                  <w:rFonts w:ascii="Trebuchet MS"/>
                                  <w:sz w:val="14"/>
                                </w:rPr>
                              </w:pPr>
                              <w:r>
                                <w:rPr>
                                  <w:rFonts w:ascii="Trebuchet MS"/>
                                  <w:color w:val="231F20"/>
                                  <w:spacing w:val="-5"/>
                                  <w:w w:val="105"/>
                                  <w:sz w:val="14"/>
                                </w:rPr>
                                <w:t>80</w:t>
                              </w:r>
                            </w:p>
                            <w:p w:rsidR="00A07895" w:rsidRDefault="00A07895">
                              <w:pPr>
                                <w:spacing w:before="129"/>
                                <w:ind w:left="45"/>
                                <w:rPr>
                                  <w:rFonts w:ascii="Trebuchet MS"/>
                                  <w:sz w:val="14"/>
                                </w:rPr>
                              </w:pPr>
                              <w:r>
                                <w:rPr>
                                  <w:rFonts w:ascii="Trebuchet MS"/>
                                  <w:color w:val="231F20"/>
                                  <w:spacing w:val="-5"/>
                                  <w:w w:val="105"/>
                                  <w:sz w:val="14"/>
                                </w:rPr>
                                <w:t>85</w:t>
                              </w:r>
                            </w:p>
                            <w:p w:rsidR="00A07895" w:rsidRDefault="00A07895">
                              <w:pPr>
                                <w:spacing w:before="129"/>
                                <w:ind w:left="51"/>
                                <w:rPr>
                                  <w:rFonts w:ascii="Trebuchet MS"/>
                                  <w:sz w:val="14"/>
                                </w:rPr>
                              </w:pPr>
                              <w:r>
                                <w:rPr>
                                  <w:rFonts w:ascii="Trebuchet MS"/>
                                  <w:color w:val="231F20"/>
                                  <w:spacing w:val="-5"/>
                                  <w:sz w:val="14"/>
                                </w:rPr>
                                <w:t>90</w:t>
                              </w:r>
                            </w:p>
                            <w:p w:rsidR="00A07895" w:rsidRDefault="00A07895">
                              <w:pPr>
                                <w:spacing w:before="129"/>
                                <w:ind w:left="52"/>
                                <w:rPr>
                                  <w:rFonts w:ascii="Trebuchet MS"/>
                                  <w:sz w:val="14"/>
                                </w:rPr>
                              </w:pPr>
                              <w:r>
                                <w:rPr>
                                  <w:rFonts w:ascii="Trebuchet MS"/>
                                  <w:color w:val="231F20"/>
                                  <w:spacing w:val="-5"/>
                                  <w:sz w:val="14"/>
                                </w:rPr>
                                <w:t>95</w:t>
                              </w:r>
                            </w:p>
                            <w:p w:rsidR="00A07895" w:rsidRDefault="00A07895">
                              <w:pPr>
                                <w:spacing w:before="129"/>
                                <w:rPr>
                                  <w:rFonts w:ascii="Trebuchet MS"/>
                                  <w:sz w:val="14"/>
                                </w:rPr>
                              </w:pPr>
                              <w:r>
                                <w:rPr>
                                  <w:rFonts w:ascii="Trebuchet MS"/>
                                  <w:color w:val="231F20"/>
                                  <w:spacing w:val="-5"/>
                                  <w:sz w:val="14"/>
                                </w:rPr>
                                <w:t>100</w:t>
                              </w:r>
                            </w:p>
                            <w:p w:rsidR="00A07895" w:rsidRDefault="00A07895">
                              <w:pPr>
                                <w:spacing w:before="130"/>
                                <w:rPr>
                                  <w:rFonts w:ascii="Trebuchet MS"/>
                                  <w:sz w:val="14"/>
                                </w:rPr>
                              </w:pPr>
                              <w:r>
                                <w:rPr>
                                  <w:rFonts w:ascii="Trebuchet MS"/>
                                  <w:color w:val="231F20"/>
                                  <w:spacing w:val="-5"/>
                                  <w:sz w:val="14"/>
                                </w:rPr>
                                <w:t>105</w:t>
                              </w:r>
                            </w:p>
                            <w:p w:rsidR="00A07895" w:rsidRDefault="00A07895">
                              <w:pPr>
                                <w:spacing w:before="129"/>
                                <w:ind w:left="30"/>
                                <w:rPr>
                                  <w:rFonts w:ascii="Trebuchet MS"/>
                                  <w:sz w:val="14"/>
                                </w:rPr>
                              </w:pPr>
                              <w:r>
                                <w:rPr>
                                  <w:rFonts w:ascii="Trebuchet MS"/>
                                  <w:color w:val="231F20"/>
                                  <w:spacing w:val="-5"/>
                                  <w:w w:val="85"/>
                                  <w:sz w:val="14"/>
                                </w:rPr>
                                <w:t>110</w:t>
                              </w:r>
                            </w:p>
                            <w:p w:rsidR="00A07895" w:rsidRDefault="00A07895">
                              <w:pPr>
                                <w:spacing w:before="129"/>
                                <w:ind w:left="31"/>
                                <w:rPr>
                                  <w:rFonts w:ascii="Trebuchet MS"/>
                                  <w:sz w:val="14"/>
                                </w:rPr>
                              </w:pPr>
                              <w:r>
                                <w:rPr>
                                  <w:rFonts w:ascii="Trebuchet MS"/>
                                  <w:color w:val="231F20"/>
                                  <w:spacing w:val="-5"/>
                                  <w:w w:val="85"/>
                                  <w:sz w:val="14"/>
                                </w:rPr>
                                <w:t>115</w:t>
                              </w:r>
                            </w:p>
                          </w:txbxContent>
                        </wps:txbx>
                        <wps:bodyPr wrap="square" lIns="0" tIns="0" rIns="0" bIns="0" rtlCol="0">
                          <a:noAutofit/>
                        </wps:bodyPr>
                      </wps:wsp>
                      <wps:wsp>
                        <wps:cNvPr id="398" name="Textbox 398"/>
                        <wps:cNvSpPr txBox="1"/>
                        <wps:spPr>
                          <a:xfrm>
                            <a:off x="2870098" y="74264"/>
                            <a:ext cx="140970" cy="1419860"/>
                          </a:xfrm>
                          <a:prstGeom prst="rect">
                            <a:avLst/>
                          </a:prstGeom>
                        </wps:spPr>
                        <wps:txbx>
                          <w:txbxContent>
                            <w:p w:rsidR="00A07895" w:rsidRDefault="00A07895">
                              <w:pPr>
                                <w:spacing w:before="24"/>
                                <w:rPr>
                                  <w:rFonts w:ascii="Trebuchet MS"/>
                                  <w:sz w:val="14"/>
                                </w:rPr>
                              </w:pPr>
                              <w:r>
                                <w:rPr>
                                  <w:rFonts w:ascii="Trebuchet MS"/>
                                  <w:color w:val="231F20"/>
                                  <w:spacing w:val="-5"/>
                                  <w:sz w:val="14"/>
                                </w:rPr>
                                <w:t>100</w:t>
                              </w:r>
                            </w:p>
                            <w:p w:rsidR="00A07895" w:rsidRDefault="00A07895">
                              <w:pPr>
                                <w:spacing w:before="92"/>
                                <w:rPr>
                                  <w:rFonts w:ascii="Trebuchet MS"/>
                                  <w:sz w:val="14"/>
                                </w:rPr>
                              </w:pPr>
                              <w:r>
                                <w:rPr>
                                  <w:rFonts w:ascii="Trebuchet MS"/>
                                  <w:color w:val="231F20"/>
                                  <w:spacing w:val="-5"/>
                                  <w:sz w:val="14"/>
                                </w:rPr>
                                <w:t>99</w:t>
                              </w:r>
                            </w:p>
                            <w:p w:rsidR="00A07895" w:rsidRDefault="00A07895">
                              <w:pPr>
                                <w:spacing w:before="93"/>
                                <w:rPr>
                                  <w:rFonts w:ascii="Trebuchet MS"/>
                                  <w:sz w:val="14"/>
                                </w:rPr>
                              </w:pPr>
                              <w:r>
                                <w:rPr>
                                  <w:rFonts w:ascii="Trebuchet MS"/>
                                  <w:color w:val="231F20"/>
                                  <w:spacing w:val="-5"/>
                                  <w:sz w:val="14"/>
                                </w:rPr>
                                <w:t>98</w:t>
                              </w:r>
                            </w:p>
                            <w:p w:rsidR="00A07895" w:rsidRDefault="00A07895">
                              <w:pPr>
                                <w:spacing w:before="93"/>
                                <w:rPr>
                                  <w:rFonts w:ascii="Trebuchet MS"/>
                                  <w:sz w:val="14"/>
                                </w:rPr>
                              </w:pPr>
                              <w:r>
                                <w:rPr>
                                  <w:rFonts w:ascii="Trebuchet MS"/>
                                  <w:color w:val="231F20"/>
                                  <w:spacing w:val="-5"/>
                                  <w:sz w:val="14"/>
                                </w:rPr>
                                <w:t>97</w:t>
                              </w:r>
                            </w:p>
                            <w:p w:rsidR="00A07895" w:rsidRDefault="00A07895">
                              <w:pPr>
                                <w:spacing w:before="92"/>
                                <w:rPr>
                                  <w:rFonts w:ascii="Trebuchet MS"/>
                                  <w:sz w:val="14"/>
                                </w:rPr>
                              </w:pPr>
                              <w:r>
                                <w:rPr>
                                  <w:rFonts w:ascii="Trebuchet MS"/>
                                  <w:color w:val="231F20"/>
                                  <w:spacing w:val="-5"/>
                                  <w:sz w:val="14"/>
                                </w:rPr>
                                <w:t>96</w:t>
                              </w:r>
                            </w:p>
                            <w:p w:rsidR="00A07895" w:rsidRDefault="00A07895">
                              <w:pPr>
                                <w:spacing w:before="93"/>
                                <w:rPr>
                                  <w:rFonts w:ascii="Trebuchet MS"/>
                                  <w:sz w:val="14"/>
                                </w:rPr>
                              </w:pPr>
                              <w:r>
                                <w:rPr>
                                  <w:rFonts w:ascii="Trebuchet MS"/>
                                  <w:color w:val="231F20"/>
                                  <w:spacing w:val="-5"/>
                                  <w:sz w:val="14"/>
                                </w:rPr>
                                <w:t>95</w:t>
                              </w:r>
                            </w:p>
                            <w:p w:rsidR="00A07895" w:rsidRDefault="00A07895">
                              <w:pPr>
                                <w:spacing w:before="93"/>
                                <w:rPr>
                                  <w:rFonts w:ascii="Trebuchet MS"/>
                                  <w:sz w:val="14"/>
                                </w:rPr>
                              </w:pPr>
                              <w:r>
                                <w:rPr>
                                  <w:rFonts w:ascii="Trebuchet MS"/>
                                  <w:color w:val="231F20"/>
                                  <w:spacing w:val="-5"/>
                                  <w:w w:val="105"/>
                                  <w:sz w:val="14"/>
                                </w:rPr>
                                <w:t>94</w:t>
                              </w:r>
                            </w:p>
                            <w:p w:rsidR="00A07895" w:rsidRDefault="00A07895">
                              <w:pPr>
                                <w:spacing w:before="93"/>
                                <w:rPr>
                                  <w:rFonts w:ascii="Trebuchet MS"/>
                                  <w:sz w:val="14"/>
                                </w:rPr>
                              </w:pPr>
                              <w:r>
                                <w:rPr>
                                  <w:rFonts w:ascii="Trebuchet MS"/>
                                  <w:color w:val="231F20"/>
                                  <w:spacing w:val="-5"/>
                                  <w:sz w:val="14"/>
                                </w:rPr>
                                <w:t>93</w:t>
                              </w:r>
                            </w:p>
                            <w:p w:rsidR="00A07895" w:rsidRDefault="00A07895">
                              <w:pPr>
                                <w:spacing w:before="92"/>
                                <w:rPr>
                                  <w:rFonts w:ascii="Trebuchet MS"/>
                                  <w:sz w:val="14"/>
                                </w:rPr>
                              </w:pPr>
                              <w:r>
                                <w:rPr>
                                  <w:rFonts w:ascii="Trebuchet MS"/>
                                  <w:color w:val="231F20"/>
                                  <w:spacing w:val="-5"/>
                                  <w:sz w:val="14"/>
                                </w:rPr>
                                <w:t>92</w:t>
                              </w:r>
                            </w:p>
                          </w:txbxContent>
                        </wps:txbx>
                        <wps:bodyPr wrap="square" lIns="0" tIns="0" rIns="0" bIns="0" rtlCol="0">
                          <a:noAutofit/>
                        </wps:bodyPr>
                      </wps:wsp>
                      <wps:wsp>
                        <wps:cNvPr id="399" name="Textbox 399"/>
                        <wps:cNvSpPr txBox="1"/>
                        <wps:spPr>
                          <a:xfrm>
                            <a:off x="650440" y="1861345"/>
                            <a:ext cx="387350" cy="233045"/>
                          </a:xfrm>
                          <a:prstGeom prst="rect">
                            <a:avLst/>
                          </a:prstGeom>
                        </wps:spPr>
                        <wps:txbx>
                          <w:txbxContent>
                            <w:p w:rsidR="00A07895" w:rsidRDefault="00A07895">
                              <w:pPr>
                                <w:spacing w:before="19" w:line="256" w:lineRule="auto"/>
                                <w:ind w:right="18" w:hanging="1"/>
                                <w:rPr>
                                  <w:rFonts w:ascii="Trebuchet MS"/>
                                  <w:sz w:val="14"/>
                                </w:rPr>
                              </w:pPr>
                              <w:r>
                                <w:rPr>
                                  <w:rFonts w:ascii="Trebuchet MS"/>
                                  <w:color w:val="231F20"/>
                                  <w:spacing w:val="-4"/>
                                  <w:sz w:val="14"/>
                                </w:rPr>
                                <w:t>Real</w:t>
                              </w:r>
                              <w:r>
                                <w:rPr>
                                  <w:rFonts w:ascii="Trebuchet MS"/>
                                  <w:color w:val="231F20"/>
                                  <w:sz w:val="14"/>
                                </w:rPr>
                                <w:t xml:space="preserve"> </w:t>
                              </w:r>
                              <w:r>
                                <w:rPr>
                                  <w:rFonts w:ascii="Trebuchet MS"/>
                                  <w:color w:val="231F20"/>
                                  <w:spacing w:val="-2"/>
                                  <w:sz w:val="14"/>
                                </w:rPr>
                                <w:t>Renminbi</w:t>
                              </w:r>
                            </w:p>
                          </w:txbxContent>
                        </wps:txbx>
                        <wps:bodyPr wrap="square" lIns="0" tIns="0" rIns="0" bIns="0" rtlCol="0">
                          <a:noAutofit/>
                        </wps:bodyPr>
                      </wps:wsp>
                      <wps:wsp>
                        <wps:cNvPr id="400" name="Textbox 400"/>
                        <wps:cNvSpPr txBox="1"/>
                        <wps:spPr>
                          <a:xfrm>
                            <a:off x="1443685" y="1861332"/>
                            <a:ext cx="264160" cy="233679"/>
                          </a:xfrm>
                          <a:prstGeom prst="rect">
                            <a:avLst/>
                          </a:prstGeom>
                        </wps:spPr>
                        <wps:txbx>
                          <w:txbxContent>
                            <w:p w:rsidR="00A07895" w:rsidRDefault="00A07895">
                              <w:pPr>
                                <w:spacing w:before="19" w:line="256" w:lineRule="auto"/>
                                <w:ind w:right="18"/>
                                <w:rPr>
                                  <w:rFonts w:ascii="Trebuchet MS"/>
                                  <w:sz w:val="14"/>
                                </w:rPr>
                              </w:pPr>
                              <w:r>
                                <w:rPr>
                                  <w:rFonts w:ascii="Trebuchet MS"/>
                                  <w:color w:val="231F20"/>
                                  <w:spacing w:val="-2"/>
                                  <w:sz w:val="14"/>
                                </w:rPr>
                                <w:t>Rupee</w:t>
                              </w:r>
                              <w:r>
                                <w:rPr>
                                  <w:rFonts w:ascii="Trebuchet MS"/>
                                  <w:color w:val="231F20"/>
                                  <w:sz w:val="14"/>
                                </w:rPr>
                                <w:t xml:space="preserve"> </w:t>
                              </w:r>
                              <w:r>
                                <w:rPr>
                                  <w:rFonts w:ascii="Trebuchet MS"/>
                                  <w:color w:val="231F20"/>
                                  <w:spacing w:val="-4"/>
                                  <w:sz w:val="14"/>
                                </w:rPr>
                                <w:t>Rand</w:t>
                              </w:r>
                            </w:p>
                          </w:txbxContent>
                        </wps:txbx>
                        <wps:bodyPr wrap="square" lIns="0" tIns="0" rIns="0" bIns="0" rtlCol="0">
                          <a:noAutofit/>
                        </wps:bodyPr>
                      </wps:wsp>
                      <wps:wsp>
                        <wps:cNvPr id="401" name="Textbox 401"/>
                        <wps:cNvSpPr txBox="1"/>
                        <wps:spPr>
                          <a:xfrm>
                            <a:off x="2115259" y="1861332"/>
                            <a:ext cx="753110" cy="123189"/>
                          </a:xfrm>
                          <a:prstGeom prst="rect">
                            <a:avLst/>
                          </a:prstGeom>
                        </wps:spPr>
                        <wps:txbx>
                          <w:txbxContent>
                            <w:p w:rsidR="00A07895" w:rsidRDefault="00A07895">
                              <w:pPr>
                                <w:spacing w:before="24"/>
                                <w:rPr>
                                  <w:rFonts w:ascii="Trebuchet MS"/>
                                  <w:sz w:val="14"/>
                                </w:rPr>
                              </w:pPr>
                              <w:r>
                                <w:rPr>
                                  <w:rFonts w:ascii="Trebuchet MS"/>
                                  <w:color w:val="231F20"/>
                                  <w:sz w:val="14"/>
                                </w:rPr>
                                <w:t>Dollar</w:t>
                              </w:r>
                              <w:r>
                                <w:rPr>
                                  <w:rFonts w:ascii="Trebuchet MS"/>
                                  <w:color w:val="231F20"/>
                                  <w:spacing w:val="-2"/>
                                  <w:sz w:val="14"/>
                                </w:rPr>
                                <w:t xml:space="preserve"> </w:t>
                              </w:r>
                              <w:r>
                                <w:rPr>
                                  <w:rFonts w:ascii="Trebuchet MS"/>
                                  <w:color w:val="231F20"/>
                                  <w:sz w:val="14"/>
                                </w:rPr>
                                <w:t>Index</w:t>
                              </w:r>
                              <w:r>
                                <w:rPr>
                                  <w:rFonts w:ascii="Trebuchet MS"/>
                                  <w:color w:val="231F20"/>
                                  <w:spacing w:val="-1"/>
                                  <w:sz w:val="14"/>
                                </w:rPr>
                                <w:t xml:space="preserve"> </w:t>
                              </w:r>
                              <w:r>
                                <w:rPr>
                                  <w:rFonts w:ascii="Trebuchet MS"/>
                                  <w:color w:val="231F20"/>
                                  <w:spacing w:val="-2"/>
                                  <w:sz w:val="14"/>
                                </w:rPr>
                                <w:t>(RHS)</w:t>
                              </w:r>
                            </w:p>
                          </w:txbxContent>
                        </wps:txbx>
                        <wps:bodyPr wrap="square" lIns="0" tIns="0" rIns="0" bIns="0" rtlCol="0">
                          <a:noAutofit/>
                        </wps:bodyPr>
                      </wps:wsp>
                    </wpg:wgp>
                  </a:graphicData>
                </a:graphic>
              </wp:anchor>
            </w:drawing>
          </mc:Choice>
          <mc:Fallback>
            <w:pict>
              <v:group id="Group 378" o:spid="_x0000_s1373" style="position:absolute;left:0;text-align:left;margin-left:322.95pt;margin-top:24pt;width:256.15pt;height:171.1pt;z-index:251672064;mso-wrap-distance-left:0;mso-wrap-distance-right:0;mso-position-horizontal-relative:page;mso-position-vertical-relative:text" coordsize="32531,217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">
                <v:shape id="Graphic 379" o:spid="_x0000_s1374" style="position:absolute;left:28026;top:1521;width:292;height:12967;visibility:visible;mso-wrap-style:square;v-text-anchor:top" coordsize="29209,1296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" path="m,1296377l,em12,l28816,em12,161709r28804,em12,323418r28804,em12,486028r28804,em12,647738r28804,em12,810348r28804,em12,972057r28804,em12,1133779r28804,em12,1296377r28804,e" filled="f" strokecolor="#231f20" strokeweight=".5pt">
                  <v:path arrowok="t"/>
                </v:shape>
                <v:shape id="Graphic 380" o:spid="_x0000_s1375" style="position:absolute;left:5019;top:1521;width:13;height:12967;visibility:visible;mso-wrap-style:square;v-text-anchor:top" coordsize="1270,1296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" path="m,l,1296377e" filled="f" strokecolor="#010202" strokeweight=".5pt">
                  <v:path arrowok="t"/>
                </v:shape>
                <v:shape id="Graphic 381" o:spid="_x0000_s1376" style="position:absolute;left:4731;top:1521;width:23298;height:13253;visibility:visible;mso-wrap-style:square;v-text-anchor:top" coordsize="2329815,1325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" path="m,1296377r28803,em,1111313r28803,em,926249r28803,em,740282r28803,em,555205r28803,em,370141r28803,em,185064r28803,em,l28803,em28816,1296377r2300694,13em2329484,1296377r,28804em2152053,1296377r,28804em1975612,1296377r,28804em1798180,1296377r,28804em1621726,1296377r,28804em1444294,1296377r,28804em1267866,1296377r,28804em1090434,1296377r,28804em913993,1296377r,28804em736549,1296377r,28804em560108,1296377r,28804em382676,1296377r,28804em206235,1296377r,28804em28790,1296377r,28804e" filled="f" strokecolor="#231f20" strokeweight=".5pt">
                  <v:path arrowok="t"/>
                </v:shape>
                <v:shape id="Graphic 382" o:spid="_x0000_s1377" style="position:absolute;left:5902;top:5155;width:21247;height:3887;visibility:visible;mso-wrap-style:square;v-text-anchor:top" coordsize="2124710,388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" path="m,377329l177431,355765r176441,32346l531317,199440,707745,309054,885177,197650r176441,-70079l1239062,163512r177432,-26949l1592935,227291,1770367,89839,1946808,r177444,35940e" filled="f" strokecolor="#fec010" strokeweight="1pt">
                  <v:path arrowok="t"/>
                </v:shape>
                <v:shape id="Graphic 383" o:spid="_x0000_s1378" style="position:absolute;left:5902;top:8506;width:21247;height:4483;visibility:visible;mso-wrap-style:square;v-text-anchor:top" coordsize="2124710,4483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" path="m,42227l177431,,353872,47612r177445,7188l707745,134759r177432,26061l1061618,185966r177444,l1416494,215620r176441,17971l1770367,325221r176441,-44018l2124252,448297e" filled="f" strokecolor="#010202" strokeweight=".35275mm">
                  <v:path arrowok="t"/>
                </v:shape>
                <v:shape id="Graphic 384" o:spid="_x0000_s1379" style="position:absolute;left:5654;top:8285;width:21736;height:4928;visibility:visible;mso-wrap-style:square;v-text-anchor:top" coordsize="2173605,4927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" path="m49834,86245l24917,41325,,86245r49834,xem226275,44919l201358,,176441,44919r49834,xem403707,91643l378790,46723,353872,91643r49835,xem580148,98831l555231,53911,530313,98831r49835,xem757580,178777l732663,133858r-24918,44919l757580,178777xem934034,205727l909116,160807r-24930,44920l934034,205727xem1111465,230886r-24917,-44920l1061631,230886r49834,xem1287907,229984r-24918,-44920l1238072,229984r49835,xem1465351,259638r-24930,-44920l1415503,259638r49848,xem1642783,277609r-24918,-44920l1592948,277609r49835,xem1819224,369239r-24918,-44920l1769376,369239r49848,xem1996655,325221r-24917,-44920l1946821,325221r49834,xem2173097,492315r-24918,-44907l2123262,492315r49835,xe" fillcolor="#fec010" stroked="f">
                  <v:path arrowok="t"/>
                </v:shape>
                <v:shape id="Graphic 385" o:spid="_x0000_s1380" style="position:absolute;left:5902;top:6916;width:21247;height:2089;visibility:visible;mso-wrap-style:square;v-text-anchor:top" coordsize="2124710,208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" path="m,201244r177431,7188l353872,171602,531317,153631r176428,17971l885177,136563r176441,-4496l1239062,131165r177432,-23355l1592935,63792,1770367,47612,1946808,r177444,16179e" filled="f" strokecolor="#70ad45" strokeweight="1pt">
                  <v:path arrowok="t"/>
                </v:shape>
                <v:shape id="Graphic 386" o:spid="_x0000_s1381" style="position:absolute;left:5902;top:4104;width:21247;height:5404;visibility:visible;mso-wrap-style:square;v-text-anchor:top" coordsize="2124710,5403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" path="m,482434r177431,57493l353872,417753,531317,358457,707745,460870,885177,347675r176441,-78156l1239062,282092r177432,-44018l1592935,125768,1770367,42214,1946808,r177444,203034e" filled="f" strokecolor="#4971b8" strokeweight="1pt">
                  <v:path arrowok="t"/>
                </v:shape>
                <v:shape id="Graphic 387" o:spid="_x0000_s1382" style="position:absolute;left:5633;top:3855;width:21774;height:5887;visibility:visible;mso-wrap-style:square;v-text-anchor:top" coordsize="2177415,5886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" path="m54000,506780l27000,482447,,506780r27000,24334l54000,506780xem230441,564273l203441,539940r-27000,24333l203441,588606r27000,-24333xem407873,442087l380873,417753r-27001,24334l380873,466420r27000,-24333xem584314,383692l557314,359359r-27001,24333l557314,408025r27000,-24333xem761746,486117l734745,461784r-27000,24333l734745,510451r27001,-24334xem938199,372021l911199,347687r-27000,24334l911199,396354r27000,-24333xem1115631,293852r-27000,-24333l1061631,293852r27000,24333l1115631,293852xem1292072,306438r-27000,-24333l1238072,306438r27000,24333l1292072,306438xem1469504,262407r-27000,-24333l1415503,262407r27001,24333l1469504,262407xem1646948,151015r-27000,-24333l1592948,151015r27000,24333l1646948,151015xem1823389,67462l1796389,43129r-27000,24333l1796389,91795r27000,-24333xem2000821,24333l1973821,r-27000,24333l1973821,48666r27000,-24333xem2177262,227380r-27000,-24333l2123262,227380r27000,24334l2177262,227380xe" fillcolor="#4971b8" stroked="f">
                  <v:path arrowok="t"/>
                </v:shape>
                <v:shape id="Graphic 388" o:spid="_x0000_s1383" style="position:absolute;left:5902;top:1517;width:21247;height:11411;visibility:visible;mso-wrap-style:square;v-text-anchor:top" coordsize="2124710,1141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" path="m,l177431,737577r176441,21565l531317,1140955,707745,659422r177432,342290l1061618,1000810,1239062,685469r177432,53912l1592935,915466r177432,207531l1946808,1026871,2124252,661212e" filled="f" strokecolor="#bd912d" strokeweight="1pt">
                  <v:path arrowok="t"/>
                </v:shape>
                <v:shape id="Graphic 389" o:spid="_x0000_s1384" style="position:absolute;left:11916;top:19255;width:2166;height:13;visibility:visible;mso-wrap-style:square;v-text-anchor:top" coordsize="21653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" path="m,l216001,e" filled="f" strokecolor="#010202" strokeweight="1pt">
                  <v:path arrowok="t"/>
                </v:shape>
                <v:shape id="Graphic 390" o:spid="_x0000_s1385" style="position:absolute;left:12722;top:18980;width:546;height:546;visibility:visible;mso-wrap-style:square;v-text-anchor:top" coordsize="54610,54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" path="m27000,l,54000r54000,l27000,xe" fillcolor="#fec010" stroked="f">
                  <v:path arrowok="t"/>
                </v:shape>
                <v:shape id="Graphic 391" o:spid="_x0000_s1386" style="position:absolute;left:11916;top:20357;width:2166;height:12;visibility:visible;mso-wrap-style:square;v-text-anchor:top" coordsize="21653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" path="m,l216001,e" filled="f" strokecolor="#4971b8" strokeweight="1pt">
                  <v:path arrowok="t"/>
                </v:shape>
                <v:shape id="Graphic 392" o:spid="_x0000_s1387" style="position:absolute;left:12722;top:20082;width:546;height:546;visibility:visible;mso-wrap-style:square;v-text-anchor:top" coordsize="54610,54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" path="m27000,l,27000,27000,54000,54000,27000,27000,xe" fillcolor="#4971b8" stroked="f">
                  <v:path arrowok="t"/>
                </v:shape>
                <v:shape id="Graphic 393" o:spid="_x0000_s1388" style="position:absolute;left:3971;top:19324;width:2166;height:13;visibility:visible;mso-wrap-style:square;v-text-anchor:top" coordsize="21653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" path="m,l216001,e" filled="f" strokecolor="#fec010" strokeweight="1pt">
                  <v:path arrowok="t"/>
                </v:shape>
                <v:shape id="Graphic 394" o:spid="_x0000_s1389" style="position:absolute;left:3971;top:20426;width:2166;height:12;visibility:visible;mso-wrap-style:square;v-text-anchor:top" coordsize="21653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" path="m,l216001,e" filled="f" strokecolor="#70ad45" strokeweight="1pt">
                  <v:path arrowok="t"/>
                </v:shape>
                <v:shape id="Graphic 395" o:spid="_x0000_s1390" style="position:absolute;left:18618;top:19323;width:2165;height:13;visibility:visible;mso-wrap-style:square;v-text-anchor:top" coordsize="216535,6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" path="m,l216001,12e" filled="f" strokecolor="#bd912d" strokeweight="1pt">
                  <v:path arrowok="t"/>
                </v:shape>
                <v:shape id="Graphic 396" o:spid="_x0000_s1391" style="position:absolute;left:63;top:63;width:32404;height:21603;visibility:visible;mso-wrap-style:square;v-text-anchor:top" coordsize="3240405,2160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" path="m3239998,2160003l,2160003,,,3239998,r,2160003xe" filled="f" strokecolor="#231f20" strokeweight="1pt">
                  <v:path arrowok="t"/>
                </v:shape>
                <v:shape id="Textbox 397" o:spid="_x0000_s1392" type="#_x0000_t202" style="position:absolute;left:3232;top:742;width:1410;height:141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" filled="f" stroked="f">
                  <v:textbox inset="0,0,0,0">
                    <w:txbxContent>
                      <w:p w:rsidR="00A07895" w:rsidRDefault="00A07895">
                        <w:pPr>
                          <w:spacing w:before="24"/>
                          <w:ind w:left="44"/>
                          <w:rPr>
                            <w:rFonts w:ascii="Trebuchet MS"/>
                            <w:sz w:val="14"/>
                          </w:rPr>
                        </w:pPr>
                        <w:r>
                          <w:rPr>
                            <w:rFonts w:ascii="Trebuchet MS"/>
                            <w:color w:val="231F20"/>
                            <w:spacing w:val="-5"/>
                            <w:w w:val="105"/>
                            <w:sz w:val="14"/>
                          </w:rPr>
                          <w:t>80</w:t>
                        </w:r>
                      </w:p>
                      <w:p w:rsidR="00A07895" w:rsidRDefault="00A07895">
                        <w:pPr>
                          <w:spacing w:before="129"/>
                          <w:ind w:left="45"/>
                          <w:rPr>
                            <w:rFonts w:ascii="Trebuchet MS"/>
                            <w:sz w:val="14"/>
                          </w:rPr>
                        </w:pPr>
                        <w:r>
                          <w:rPr>
                            <w:rFonts w:ascii="Trebuchet MS"/>
                            <w:color w:val="231F20"/>
                            <w:spacing w:val="-5"/>
                            <w:w w:val="105"/>
                            <w:sz w:val="14"/>
                          </w:rPr>
                          <w:t>85</w:t>
                        </w:r>
                      </w:p>
                      <w:p w:rsidR="00A07895" w:rsidRDefault="00A07895">
                        <w:pPr>
                          <w:spacing w:before="129"/>
                          <w:ind w:left="51"/>
                          <w:rPr>
                            <w:rFonts w:ascii="Trebuchet MS"/>
                            <w:sz w:val="14"/>
                          </w:rPr>
                        </w:pPr>
                        <w:r>
                          <w:rPr>
                            <w:rFonts w:ascii="Trebuchet MS"/>
                            <w:color w:val="231F20"/>
                            <w:spacing w:val="-5"/>
                            <w:sz w:val="14"/>
                          </w:rPr>
                          <w:t>90</w:t>
                        </w:r>
                      </w:p>
                      <w:p w:rsidR="00A07895" w:rsidRDefault="00A07895">
                        <w:pPr>
                          <w:spacing w:before="129"/>
                          <w:ind w:left="52"/>
                          <w:rPr>
                            <w:rFonts w:ascii="Trebuchet MS"/>
                            <w:sz w:val="14"/>
                          </w:rPr>
                        </w:pPr>
                        <w:r>
                          <w:rPr>
                            <w:rFonts w:ascii="Trebuchet MS"/>
                            <w:color w:val="231F20"/>
                            <w:spacing w:val="-5"/>
                            <w:sz w:val="14"/>
                          </w:rPr>
                          <w:t>95</w:t>
                        </w:r>
                      </w:p>
                      <w:p w:rsidR="00A07895" w:rsidRDefault="00A07895">
                        <w:pPr>
                          <w:spacing w:before="129"/>
                          <w:rPr>
                            <w:rFonts w:ascii="Trebuchet MS"/>
                            <w:sz w:val="14"/>
                          </w:rPr>
                        </w:pPr>
                        <w:r>
                          <w:rPr>
                            <w:rFonts w:ascii="Trebuchet MS"/>
                            <w:color w:val="231F20"/>
                            <w:spacing w:val="-5"/>
                            <w:sz w:val="14"/>
                          </w:rPr>
                          <w:t>100</w:t>
                        </w:r>
                      </w:p>
                      <w:p w:rsidR="00A07895" w:rsidRDefault="00A07895">
                        <w:pPr>
                          <w:spacing w:before="130"/>
                          <w:rPr>
                            <w:rFonts w:ascii="Trebuchet MS"/>
                            <w:sz w:val="14"/>
                          </w:rPr>
                        </w:pPr>
                        <w:r>
                          <w:rPr>
                            <w:rFonts w:ascii="Trebuchet MS"/>
                            <w:color w:val="231F20"/>
                            <w:spacing w:val="-5"/>
                            <w:sz w:val="14"/>
                          </w:rPr>
                          <w:t>105</w:t>
                        </w:r>
                      </w:p>
                      <w:p w:rsidR="00A07895" w:rsidRDefault="00A07895">
                        <w:pPr>
                          <w:spacing w:before="129"/>
                          <w:ind w:left="30"/>
                          <w:rPr>
                            <w:rFonts w:ascii="Trebuchet MS"/>
                            <w:sz w:val="14"/>
                          </w:rPr>
                        </w:pPr>
                        <w:r>
                          <w:rPr>
                            <w:rFonts w:ascii="Trebuchet MS"/>
                            <w:color w:val="231F20"/>
                            <w:spacing w:val="-5"/>
                            <w:w w:val="85"/>
                            <w:sz w:val="14"/>
                          </w:rPr>
                          <w:t>110</w:t>
                        </w:r>
                      </w:p>
                      <w:p w:rsidR="00A07895" w:rsidRDefault="00A07895">
                        <w:pPr>
                          <w:spacing w:before="129"/>
                          <w:ind w:left="31"/>
                          <w:rPr>
                            <w:rFonts w:ascii="Trebuchet MS"/>
                            <w:sz w:val="14"/>
                          </w:rPr>
                        </w:pPr>
                        <w:r>
                          <w:rPr>
                            <w:rFonts w:ascii="Trebuchet MS"/>
                            <w:color w:val="231F20"/>
                            <w:spacing w:val="-5"/>
                            <w:w w:val="85"/>
                            <w:sz w:val="14"/>
                          </w:rPr>
                          <w:t>115</w:t>
                        </w:r>
                      </w:p>
                    </w:txbxContent>
                  </v:textbox>
                </v:shape>
                <v:shape id="Textbox 398" o:spid="_x0000_s1393" type="#_x0000_t202" style="position:absolute;left:28700;top:742;width:1410;height:141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" filled="f" stroked="f">
                  <v:textbox inset="0,0,0,0">
                    <w:txbxContent>
                      <w:p w:rsidR="00A07895" w:rsidRDefault="00A07895">
                        <w:pPr>
                          <w:spacing w:before="24"/>
                          <w:rPr>
                            <w:rFonts w:ascii="Trebuchet MS"/>
                            <w:sz w:val="14"/>
                          </w:rPr>
                        </w:pPr>
                        <w:r>
                          <w:rPr>
                            <w:rFonts w:ascii="Trebuchet MS"/>
                            <w:color w:val="231F20"/>
                            <w:spacing w:val="-5"/>
                            <w:sz w:val="14"/>
                          </w:rPr>
                          <w:t>100</w:t>
                        </w:r>
                      </w:p>
                      <w:p w:rsidR="00A07895" w:rsidRDefault="00A07895">
                        <w:pPr>
                          <w:spacing w:before="92"/>
                          <w:rPr>
                            <w:rFonts w:ascii="Trebuchet MS"/>
                            <w:sz w:val="14"/>
                          </w:rPr>
                        </w:pPr>
                        <w:r>
                          <w:rPr>
                            <w:rFonts w:ascii="Trebuchet MS"/>
                            <w:color w:val="231F20"/>
                            <w:spacing w:val="-5"/>
                            <w:sz w:val="14"/>
                          </w:rPr>
                          <w:t>99</w:t>
                        </w:r>
                      </w:p>
                      <w:p w:rsidR="00A07895" w:rsidRDefault="00A07895">
                        <w:pPr>
                          <w:spacing w:before="93"/>
                          <w:rPr>
                            <w:rFonts w:ascii="Trebuchet MS"/>
                            <w:sz w:val="14"/>
                          </w:rPr>
                        </w:pPr>
                        <w:r>
                          <w:rPr>
                            <w:rFonts w:ascii="Trebuchet MS"/>
                            <w:color w:val="231F20"/>
                            <w:spacing w:val="-5"/>
                            <w:sz w:val="14"/>
                          </w:rPr>
                          <w:t>98</w:t>
                        </w:r>
                      </w:p>
                      <w:p w:rsidR="00A07895" w:rsidRDefault="00A07895">
                        <w:pPr>
                          <w:spacing w:before="93"/>
                          <w:rPr>
                            <w:rFonts w:ascii="Trebuchet MS"/>
                            <w:sz w:val="14"/>
                          </w:rPr>
                        </w:pPr>
                        <w:r>
                          <w:rPr>
                            <w:rFonts w:ascii="Trebuchet MS"/>
                            <w:color w:val="231F20"/>
                            <w:spacing w:val="-5"/>
                            <w:sz w:val="14"/>
                          </w:rPr>
                          <w:t>97</w:t>
                        </w:r>
                      </w:p>
                      <w:p w:rsidR="00A07895" w:rsidRDefault="00A07895">
                        <w:pPr>
                          <w:spacing w:before="92"/>
                          <w:rPr>
                            <w:rFonts w:ascii="Trebuchet MS"/>
                            <w:sz w:val="14"/>
                          </w:rPr>
                        </w:pPr>
                        <w:r>
                          <w:rPr>
                            <w:rFonts w:ascii="Trebuchet MS"/>
                            <w:color w:val="231F20"/>
                            <w:spacing w:val="-5"/>
                            <w:sz w:val="14"/>
                          </w:rPr>
                          <w:t>96</w:t>
                        </w:r>
                      </w:p>
                      <w:p w:rsidR="00A07895" w:rsidRDefault="00A07895">
                        <w:pPr>
                          <w:spacing w:before="93"/>
                          <w:rPr>
                            <w:rFonts w:ascii="Trebuchet MS"/>
                            <w:sz w:val="14"/>
                          </w:rPr>
                        </w:pPr>
                        <w:r>
                          <w:rPr>
                            <w:rFonts w:ascii="Trebuchet MS"/>
                            <w:color w:val="231F20"/>
                            <w:spacing w:val="-5"/>
                            <w:sz w:val="14"/>
                          </w:rPr>
                          <w:t>95</w:t>
                        </w:r>
                      </w:p>
                      <w:p w:rsidR="00A07895" w:rsidRDefault="00A07895">
                        <w:pPr>
                          <w:spacing w:before="93"/>
                          <w:rPr>
                            <w:rFonts w:ascii="Trebuchet MS"/>
                            <w:sz w:val="14"/>
                          </w:rPr>
                        </w:pPr>
                        <w:r>
                          <w:rPr>
                            <w:rFonts w:ascii="Trebuchet MS"/>
                            <w:color w:val="231F20"/>
                            <w:spacing w:val="-5"/>
                            <w:w w:val="105"/>
                            <w:sz w:val="14"/>
                          </w:rPr>
                          <w:t>94</w:t>
                        </w:r>
                      </w:p>
                      <w:p w:rsidR="00A07895" w:rsidRDefault="00A07895">
                        <w:pPr>
                          <w:spacing w:before="93"/>
                          <w:rPr>
                            <w:rFonts w:ascii="Trebuchet MS"/>
                            <w:sz w:val="14"/>
                          </w:rPr>
                        </w:pPr>
                        <w:r>
                          <w:rPr>
                            <w:rFonts w:ascii="Trebuchet MS"/>
                            <w:color w:val="231F20"/>
                            <w:spacing w:val="-5"/>
                            <w:sz w:val="14"/>
                          </w:rPr>
                          <w:t>93</w:t>
                        </w:r>
                      </w:p>
                      <w:p w:rsidR="00A07895" w:rsidRDefault="00A07895">
                        <w:pPr>
                          <w:spacing w:before="92"/>
                          <w:rPr>
                            <w:rFonts w:ascii="Trebuchet MS"/>
                            <w:sz w:val="14"/>
                          </w:rPr>
                        </w:pPr>
                        <w:r>
                          <w:rPr>
                            <w:rFonts w:ascii="Trebuchet MS"/>
                            <w:color w:val="231F20"/>
                            <w:spacing w:val="-5"/>
                            <w:sz w:val="14"/>
                          </w:rPr>
                          <w:t>92</w:t>
                        </w:r>
                      </w:p>
                    </w:txbxContent>
                  </v:textbox>
                </v:shape>
                <v:shape id="Textbox 399" o:spid="_x0000_s1394" type="#_x0000_t202" style="position:absolute;left:6504;top:18613;width:3873;height:23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" filled="f" stroked="f">
                  <v:textbox inset="0,0,0,0">
                    <w:txbxContent>
                      <w:p w:rsidR="00A07895" w:rsidRDefault="00A07895">
                        <w:pPr>
                          <w:spacing w:before="19" w:line="256" w:lineRule="auto"/>
                          <w:ind w:right="18" w:hanging="1"/>
                          <w:rPr>
                            <w:rFonts w:ascii="Trebuchet MS"/>
                            <w:sz w:val="14"/>
                          </w:rPr>
                        </w:pPr>
                        <w:r>
                          <w:rPr>
                            <w:rFonts w:ascii="Trebuchet MS"/>
                            <w:color w:val="231F20"/>
                            <w:spacing w:val="-4"/>
                            <w:sz w:val="14"/>
                          </w:rPr>
                          <w:t>Real</w:t>
                        </w:r>
                        <w:r>
                          <w:rPr>
                            <w:rFonts w:ascii="Trebuchet MS"/>
                            <w:color w:val="231F20"/>
                            <w:sz w:val="14"/>
                          </w:rPr>
                          <w:t xml:space="preserve"> </w:t>
                        </w:r>
                        <w:r>
                          <w:rPr>
                            <w:rFonts w:ascii="Trebuchet MS"/>
                            <w:color w:val="231F20"/>
                            <w:spacing w:val="-2"/>
                            <w:sz w:val="14"/>
                          </w:rPr>
                          <w:t>Renminbi</w:t>
                        </w:r>
                      </w:p>
                    </w:txbxContent>
                  </v:textbox>
                </v:shape>
                <v:shape id="Textbox 400" o:spid="_x0000_s1395" type="#_x0000_t202" style="position:absolute;left:14436;top:18613;width:2642;height:23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" filled="f" stroked="f">
                  <v:textbox inset="0,0,0,0">
                    <w:txbxContent>
                      <w:p w:rsidR="00A07895" w:rsidRDefault="00A07895">
                        <w:pPr>
                          <w:spacing w:before="19" w:line="256" w:lineRule="auto"/>
                          <w:ind w:right="18"/>
                          <w:rPr>
                            <w:rFonts w:ascii="Trebuchet MS"/>
                            <w:sz w:val="14"/>
                          </w:rPr>
                        </w:pPr>
                        <w:r>
                          <w:rPr>
                            <w:rFonts w:ascii="Trebuchet MS"/>
                            <w:color w:val="231F20"/>
                            <w:spacing w:val="-2"/>
                            <w:sz w:val="14"/>
                          </w:rPr>
                          <w:t>Rupee</w:t>
                        </w:r>
                        <w:r>
                          <w:rPr>
                            <w:rFonts w:ascii="Trebuchet MS"/>
                            <w:color w:val="231F20"/>
                            <w:sz w:val="14"/>
                          </w:rPr>
                          <w:t xml:space="preserve"> </w:t>
                        </w:r>
                        <w:r>
                          <w:rPr>
                            <w:rFonts w:ascii="Trebuchet MS"/>
                            <w:color w:val="231F20"/>
                            <w:spacing w:val="-4"/>
                            <w:sz w:val="14"/>
                          </w:rPr>
                          <w:t>Rand</w:t>
                        </w:r>
                      </w:p>
                    </w:txbxContent>
                  </v:textbox>
                </v:shape>
                <v:shape id="Textbox 401" o:spid="_x0000_s1396" type="#_x0000_t202" style="position:absolute;left:21152;top:18613;width:7531;height:1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" filled="f" stroked="f">
                  <v:textbox inset="0,0,0,0">
                    <w:txbxContent>
                      <w:p w:rsidR="00A07895" w:rsidRDefault="00A07895">
                        <w:pPr>
                          <w:spacing w:before="24"/>
                          <w:rPr>
                            <w:rFonts w:ascii="Trebuchet MS"/>
                            <w:sz w:val="14"/>
                          </w:rPr>
                        </w:pPr>
                        <w:r>
                          <w:rPr>
                            <w:rFonts w:ascii="Trebuchet MS"/>
                            <w:color w:val="231F20"/>
                            <w:sz w:val="14"/>
                          </w:rPr>
                          <w:t>Dollar</w:t>
                        </w:r>
                        <w:r>
                          <w:rPr>
                            <w:rFonts w:ascii="Trebuchet MS"/>
                            <w:color w:val="231F20"/>
                            <w:spacing w:val="-2"/>
                            <w:sz w:val="14"/>
                          </w:rPr>
                          <w:t xml:space="preserve"> </w:t>
                        </w:r>
                        <w:r>
                          <w:rPr>
                            <w:rFonts w:ascii="Trebuchet MS"/>
                            <w:color w:val="231F20"/>
                            <w:sz w:val="14"/>
                          </w:rPr>
                          <w:t>Index</w:t>
                        </w:r>
                        <w:r>
                          <w:rPr>
                            <w:rFonts w:ascii="Trebuchet MS"/>
                            <w:color w:val="231F20"/>
                            <w:spacing w:val="-1"/>
                            <w:sz w:val="14"/>
                          </w:rPr>
                          <w:t xml:space="preserve"> </w:t>
                        </w:r>
                        <w:r>
                          <w:rPr>
                            <w:rFonts w:ascii="Trebuchet MS"/>
                            <w:color w:val="231F20"/>
                            <w:spacing w:val="-2"/>
                            <w:sz w:val="14"/>
                          </w:rPr>
                          <w:t>(RHS)</w:t>
                        </w:r>
                      </w:p>
                    </w:txbxContent>
                  </v:textbox>
                </v:shape>
                <w10:wrap anchorx="page"/>
              </v:group>
            </w:pict>
          </mc:Fallback>
        </mc:AlternateContent>
      </w:r>
      <w:r w:rsidRPr="00E7606B">
        <w:rPr>
          <w:b/>
          <w:noProof/>
          <w:sz w:val="17"/>
          <w:szCs w:val="17"/>
          <w:lang w:val="en-IN" w:eastAsia="en-IN"/>
        </w:rPr>
        <mc:AlternateContent>
          <mc:Choice Requires="wps">
            <w:drawing>
              <wp:anchor distT="0" distB="0" distL="0" distR="0" simplePos="0" relativeHeight="251674112" behindDoc="0" locked="0" layoutInCell="1" allowOverlap="1">
                <wp:simplePos x="0" y="0"/>
                <wp:positionH relativeFrom="page">
                  <wp:posOffset>4135163</wp:posOffset>
                </wp:positionH>
                <wp:positionV relativeFrom="paragraph">
                  <wp:posOffset>485740</wp:posOffset>
                </wp:positionV>
                <wp:extent cx="255270" cy="1071880"/>
                <wp:effectExtent l="0" t="0" r="0" b="0"/>
                <wp:wrapNone/>
                <wp:docPr id="402" name="Textbox 4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5270" cy="1071880"/>
                        </a:xfrm>
                        <a:prstGeom prst="rect">
                          <a:avLst/>
                        </a:prstGeom>
                      </wps:spPr>
                      <wps:txbx>
                        <w:txbxContent>
                          <w:p w:rsidR="00A07895" w:rsidRDefault="00A07895">
                            <w:pPr>
                              <w:spacing w:before="44" w:line="247" w:lineRule="auto"/>
                              <w:ind w:left="20" w:right="18" w:firstLine="352"/>
                              <w:rPr>
                                <w:rFonts w:ascii="Trebuchet MS"/>
                                <w:sz w:val="14"/>
                              </w:rPr>
                            </w:pPr>
                            <w:r>
                              <w:rPr>
                                <w:rFonts w:ascii="Trebuchet MS"/>
                                <w:color w:val="231F20"/>
                                <w:w w:val="105"/>
                                <w:sz w:val="14"/>
                              </w:rPr>
                              <w:t>EM</w:t>
                            </w:r>
                            <w:r>
                              <w:rPr>
                                <w:rFonts w:ascii="Trebuchet MS"/>
                                <w:color w:val="231F20"/>
                                <w:spacing w:val="-11"/>
                                <w:w w:val="105"/>
                                <w:sz w:val="14"/>
                              </w:rPr>
                              <w:t xml:space="preserve"> </w:t>
                            </w:r>
                            <w:r>
                              <w:rPr>
                                <w:rFonts w:ascii="Trebuchet MS"/>
                                <w:color w:val="231F20"/>
                                <w:w w:val="105"/>
                                <w:sz w:val="14"/>
                              </w:rPr>
                              <w:t xml:space="preserve">currencies </w:t>
                            </w:r>
                            <w:r>
                              <w:rPr>
                                <w:rFonts w:ascii="Trebuchet MS"/>
                                <w:color w:val="231F20"/>
                                <w:spacing w:val="-2"/>
                                <w:sz w:val="14"/>
                              </w:rPr>
                              <w:t>(Indexed,</w:t>
                            </w:r>
                            <w:r>
                              <w:rPr>
                                <w:rFonts w:ascii="Trebuchet MS"/>
                                <w:color w:val="231F20"/>
                                <w:spacing w:val="-9"/>
                                <w:sz w:val="14"/>
                              </w:rPr>
                              <w:t xml:space="preserve"> </w:t>
                            </w:r>
                            <w:r>
                              <w:rPr>
                                <w:rFonts w:ascii="Trebuchet MS"/>
                                <w:color w:val="231F20"/>
                                <w:spacing w:val="-2"/>
                                <w:sz w:val="14"/>
                              </w:rPr>
                              <w:t>March</w:t>
                            </w:r>
                            <w:r>
                              <w:rPr>
                                <w:rFonts w:ascii="Trebuchet MS"/>
                                <w:color w:val="231F20"/>
                                <w:spacing w:val="-9"/>
                                <w:sz w:val="14"/>
                              </w:rPr>
                              <w:t xml:space="preserve"> </w:t>
                            </w:r>
                            <w:r>
                              <w:rPr>
                                <w:rFonts w:ascii="Trebuchet MS"/>
                                <w:color w:val="231F20"/>
                                <w:spacing w:val="-2"/>
                                <w:sz w:val="14"/>
                              </w:rPr>
                              <w:t>2025=100)</w:t>
                            </w:r>
                          </w:p>
                        </w:txbxContent>
                      </wps:txbx>
                      <wps:bodyPr vert="vert270" wrap="square" lIns="0" tIns="0" rIns="0" bIns="0" rtlCol="0">
                        <a:noAutofit/>
                      </wps:bodyPr>
                    </wps:wsp>
                  </a:graphicData>
                </a:graphic>
              </wp:anchor>
            </w:drawing>
          </mc:Choice>
          <mc:Fallback>
            <w:pict>
              <v:shape id="Textbox 402" o:spid="_x0000_s1397" type="#_x0000_t202" style="position:absolute;left:0;text-align:left;margin-left:325.6pt;margin-top:38.25pt;width:20.1pt;height:84.4pt;z-index:25167411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" filled="f" stroked="f">
                <v:path arrowok="t"/>
                <v:textbox style="layout-flow:vertical;mso-layout-flow-alt:bottom-to-top" inset="0,0,0,0">
                  <w:txbxContent>
                    <w:p w:rsidR="00A07895" w:rsidRDefault="00A07895">
                      <w:pPr>
                        <w:spacing w:before="44" w:line="247" w:lineRule="auto"/>
                        <w:ind w:left="20" w:right="18" w:firstLine="352"/>
                        <w:rPr>
                          <w:rFonts w:ascii="Trebuchet MS"/>
                          <w:sz w:val="14"/>
                        </w:rPr>
                      </w:pPr>
                      <w:r>
                        <w:rPr>
                          <w:rFonts w:ascii="Trebuchet MS"/>
                          <w:color w:val="231F20"/>
                          <w:w w:val="105"/>
                          <w:sz w:val="14"/>
                        </w:rPr>
                        <w:t>EM</w:t>
                      </w:r>
                      <w:r>
                        <w:rPr>
                          <w:rFonts w:ascii="Trebuchet MS"/>
                          <w:color w:val="231F20"/>
                          <w:spacing w:val="-11"/>
                          <w:w w:val="105"/>
                          <w:sz w:val="14"/>
                        </w:rPr>
                        <w:t xml:space="preserve"> </w:t>
                      </w:r>
                      <w:r>
                        <w:rPr>
                          <w:rFonts w:ascii="Trebuchet MS"/>
                          <w:color w:val="231F20"/>
                          <w:w w:val="105"/>
                          <w:sz w:val="14"/>
                        </w:rPr>
                        <w:t xml:space="preserve">currencies </w:t>
                      </w:r>
                      <w:r>
                        <w:rPr>
                          <w:rFonts w:ascii="Trebuchet MS"/>
                          <w:color w:val="231F20"/>
                          <w:spacing w:val="-2"/>
                          <w:sz w:val="14"/>
                        </w:rPr>
                        <w:t>(Indexed,</w:t>
                      </w:r>
                      <w:r>
                        <w:rPr>
                          <w:rFonts w:ascii="Trebuchet MS"/>
                          <w:color w:val="231F20"/>
                          <w:spacing w:val="-9"/>
                          <w:sz w:val="14"/>
                        </w:rPr>
                        <w:t xml:space="preserve"> </w:t>
                      </w:r>
                      <w:r>
                        <w:rPr>
                          <w:rFonts w:ascii="Trebuchet MS"/>
                          <w:color w:val="231F20"/>
                          <w:spacing w:val="-2"/>
                          <w:sz w:val="14"/>
                        </w:rPr>
                        <w:t>March</w:t>
                      </w:r>
                      <w:r>
                        <w:rPr>
                          <w:rFonts w:ascii="Trebuchet MS"/>
                          <w:color w:val="231F20"/>
                          <w:spacing w:val="-9"/>
                          <w:sz w:val="14"/>
                        </w:rPr>
                        <w:t xml:space="preserve"> </w:t>
                      </w:r>
                      <w:r>
                        <w:rPr>
                          <w:rFonts w:ascii="Trebuchet MS"/>
                          <w:color w:val="231F20"/>
                          <w:spacing w:val="-2"/>
                          <w:sz w:val="14"/>
                        </w:rPr>
                        <w:t>2025=100)</w:t>
                      </w:r>
                    </w:p>
                  </w:txbxContent>
                </v:textbox>
                <w10:wrap anchorx="page"/>
              </v:shape>
            </w:pict>
          </mc:Fallback>
        </mc:AlternateContent>
      </w:r>
      <w:r w:rsidRPr="00E7606B">
        <w:rPr>
          <w:b/>
          <w:noProof/>
          <w:sz w:val="17"/>
          <w:szCs w:val="17"/>
          <w:lang w:val="en-IN" w:eastAsia="en-IN"/>
        </w:rPr>
        <mc:AlternateContent>
          <mc:Choice Requires="wps">
            <w:drawing>
              <wp:anchor distT="0" distB="0" distL="0" distR="0" simplePos="0" relativeHeight="251675136" behindDoc="0" locked="0" layoutInCell="1" allowOverlap="1">
                <wp:simplePos x="0" y="0"/>
                <wp:positionH relativeFrom="page">
                  <wp:posOffset>7099355</wp:posOffset>
                </wp:positionH>
                <wp:positionV relativeFrom="paragraph">
                  <wp:posOffset>519077</wp:posOffset>
                </wp:positionV>
                <wp:extent cx="148590" cy="1247140"/>
                <wp:effectExtent l="0" t="0" r="0" b="0"/>
                <wp:wrapNone/>
                <wp:docPr id="403" name="Textbox 4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8590" cy="1247140"/>
                        </a:xfrm>
                        <a:prstGeom prst="rect">
                          <a:avLst/>
                        </a:prstGeom>
                      </wps:spPr>
                      <wps:txbx>
                        <w:txbxContent>
                          <w:p w:rsidR="00A07895" w:rsidRDefault="00A07895">
                            <w:pPr>
                              <w:spacing w:before="44"/>
                              <w:ind w:left="20"/>
                              <w:rPr>
                                <w:rFonts w:ascii="Trebuchet MS"/>
                                <w:sz w:val="14"/>
                              </w:rPr>
                            </w:pPr>
                            <w:r>
                              <w:rPr>
                                <w:rFonts w:ascii="Trebuchet MS"/>
                                <w:color w:val="231F20"/>
                                <w:sz w:val="14"/>
                              </w:rPr>
                              <w:t>Dollar</w:t>
                            </w:r>
                            <w:r>
                              <w:rPr>
                                <w:rFonts w:ascii="Trebuchet MS"/>
                                <w:color w:val="231F20"/>
                                <w:spacing w:val="-1"/>
                                <w:sz w:val="14"/>
                              </w:rPr>
                              <w:t xml:space="preserve"> </w:t>
                            </w:r>
                            <w:r>
                              <w:rPr>
                                <w:rFonts w:ascii="Trebuchet MS"/>
                                <w:color w:val="231F20"/>
                                <w:sz w:val="14"/>
                              </w:rPr>
                              <w:t>Index (</w:t>
                            </w:r>
                            <w:r>
                              <w:rPr>
                                <w:rFonts w:ascii="Trebuchet MS"/>
                                <w:color w:val="231F20"/>
                                <w:spacing w:val="-1"/>
                                <w:sz w:val="14"/>
                              </w:rPr>
                              <w:t xml:space="preserve"> </w:t>
                            </w:r>
                            <w:r>
                              <w:rPr>
                                <w:rFonts w:ascii="Trebuchet MS"/>
                                <w:color w:val="231F20"/>
                                <w:sz w:val="14"/>
                              </w:rPr>
                              <w:t xml:space="preserve">March </w:t>
                            </w:r>
                            <w:r>
                              <w:rPr>
                                <w:rFonts w:ascii="Trebuchet MS"/>
                                <w:color w:val="231F20"/>
                                <w:spacing w:val="-2"/>
                                <w:sz w:val="14"/>
                              </w:rPr>
                              <w:t>2025=100)</w:t>
                            </w:r>
                          </w:p>
                        </w:txbxContent>
                      </wps:txbx>
                      <wps:bodyPr vert="vert270" wrap="square" lIns="0" tIns="0" rIns="0" bIns="0" rtlCol="0">
                        <a:noAutofit/>
                      </wps:bodyPr>
                    </wps:wsp>
                  </a:graphicData>
                </a:graphic>
              </wp:anchor>
            </w:drawing>
          </mc:Choice>
          <mc:Fallback>
            <w:pict>
              <v:shape id="Textbox 403" o:spid="_x0000_s1398" type="#_x0000_t202" style="position:absolute;left:0;text-align:left;margin-left:559pt;margin-top:40.85pt;width:11.7pt;height:98.2pt;z-index:25167513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" filled="f" stroked="f">
                <v:path arrowok="t"/>
                <v:textbox style="layout-flow:vertical;mso-layout-flow-alt:bottom-to-top" inset="0,0,0,0">
                  <w:txbxContent>
                    <w:p w:rsidR="00A07895" w:rsidRDefault="00A07895">
                      <w:pPr>
                        <w:spacing w:before="44"/>
                        <w:ind w:left="20"/>
                        <w:rPr>
                          <w:rFonts w:ascii="Trebuchet MS"/>
                          <w:sz w:val="14"/>
                        </w:rPr>
                      </w:pPr>
                      <w:r>
                        <w:rPr>
                          <w:rFonts w:ascii="Trebuchet MS"/>
                          <w:color w:val="231F20"/>
                          <w:sz w:val="14"/>
                        </w:rPr>
                        <w:t>Dollar</w:t>
                      </w:r>
                      <w:r>
                        <w:rPr>
                          <w:rFonts w:ascii="Trebuchet MS"/>
                          <w:color w:val="231F20"/>
                          <w:spacing w:val="-1"/>
                          <w:sz w:val="14"/>
                        </w:rPr>
                        <w:t xml:space="preserve"> </w:t>
                      </w:r>
                      <w:r>
                        <w:rPr>
                          <w:rFonts w:ascii="Trebuchet MS"/>
                          <w:color w:val="231F20"/>
                          <w:sz w:val="14"/>
                        </w:rPr>
                        <w:t>Index (</w:t>
                      </w:r>
                      <w:r>
                        <w:rPr>
                          <w:rFonts w:ascii="Trebuchet MS"/>
                          <w:color w:val="231F20"/>
                          <w:spacing w:val="-1"/>
                          <w:sz w:val="14"/>
                        </w:rPr>
                        <w:t xml:space="preserve"> </w:t>
                      </w:r>
                      <w:r>
                        <w:rPr>
                          <w:rFonts w:ascii="Trebuchet MS"/>
                          <w:color w:val="231F20"/>
                          <w:sz w:val="14"/>
                        </w:rPr>
                        <w:t xml:space="preserve">March </w:t>
                      </w:r>
                      <w:r>
                        <w:rPr>
                          <w:rFonts w:ascii="Trebuchet MS"/>
                          <w:color w:val="231F20"/>
                          <w:spacing w:val="-2"/>
                          <w:sz w:val="14"/>
                        </w:rPr>
                        <w:t>2025=100)</w:t>
                      </w:r>
                    </w:p>
                  </w:txbxContent>
                </v:textbox>
                <w10:wrap anchorx="page"/>
              </v:shape>
            </w:pict>
          </mc:Fallback>
        </mc:AlternateContent>
      </w:r>
      <w:r w:rsidRPr="00E7606B">
        <w:rPr>
          <w:b/>
          <w:color w:val="231F20"/>
          <w:spacing w:val="-2"/>
          <w:sz w:val="17"/>
          <w:szCs w:val="17"/>
        </w:rPr>
        <w:t>Chart</w:t>
      </w:r>
      <w:r w:rsidRPr="00E7606B">
        <w:rPr>
          <w:b/>
          <w:color w:val="231F20"/>
          <w:spacing w:val="-11"/>
          <w:sz w:val="17"/>
          <w:szCs w:val="17"/>
        </w:rPr>
        <w:t xml:space="preserve"> </w:t>
      </w:r>
      <w:r w:rsidRPr="00E7606B">
        <w:rPr>
          <w:b/>
          <w:color w:val="231F20"/>
          <w:spacing w:val="-2"/>
          <w:sz w:val="17"/>
          <w:szCs w:val="17"/>
        </w:rPr>
        <w:t>2.8:</w:t>
      </w:r>
      <w:r w:rsidRPr="00E7606B">
        <w:rPr>
          <w:b/>
          <w:color w:val="231F20"/>
          <w:spacing w:val="-10"/>
          <w:sz w:val="17"/>
          <w:szCs w:val="17"/>
        </w:rPr>
        <w:t xml:space="preserve"> </w:t>
      </w:r>
      <w:r w:rsidRPr="00E7606B">
        <w:rPr>
          <w:b/>
          <w:color w:val="231F20"/>
          <w:spacing w:val="-2"/>
          <w:sz w:val="17"/>
          <w:szCs w:val="17"/>
        </w:rPr>
        <w:t>Trend</w:t>
      </w:r>
      <w:r w:rsidRPr="00E7606B">
        <w:rPr>
          <w:b/>
          <w:color w:val="231F20"/>
          <w:spacing w:val="-11"/>
          <w:sz w:val="17"/>
          <w:szCs w:val="17"/>
        </w:rPr>
        <w:t xml:space="preserve"> </w:t>
      </w:r>
      <w:r w:rsidRPr="00E7606B">
        <w:rPr>
          <w:b/>
          <w:color w:val="231F20"/>
          <w:spacing w:val="-2"/>
          <w:sz w:val="17"/>
          <w:szCs w:val="17"/>
        </w:rPr>
        <w:t>in</w:t>
      </w:r>
      <w:r w:rsidRPr="00E7606B">
        <w:rPr>
          <w:b/>
          <w:color w:val="231F20"/>
          <w:spacing w:val="-10"/>
          <w:sz w:val="17"/>
          <w:szCs w:val="17"/>
        </w:rPr>
        <w:t xml:space="preserve"> </w:t>
      </w:r>
      <w:r w:rsidRPr="00E7606B">
        <w:rPr>
          <w:b/>
          <w:color w:val="231F20"/>
          <w:spacing w:val="-2"/>
          <w:sz w:val="17"/>
          <w:szCs w:val="17"/>
        </w:rPr>
        <w:t>Movements</w:t>
      </w:r>
      <w:r w:rsidRPr="00E7606B">
        <w:rPr>
          <w:b/>
          <w:color w:val="231F20"/>
          <w:spacing w:val="-10"/>
          <w:sz w:val="17"/>
          <w:szCs w:val="17"/>
        </w:rPr>
        <w:t xml:space="preserve"> </w:t>
      </w:r>
      <w:r w:rsidRPr="00E7606B">
        <w:rPr>
          <w:b/>
          <w:color w:val="231F20"/>
          <w:spacing w:val="-2"/>
          <w:sz w:val="17"/>
          <w:szCs w:val="17"/>
        </w:rPr>
        <w:t>of</w:t>
      </w:r>
      <w:r w:rsidRPr="00E7606B">
        <w:rPr>
          <w:b/>
          <w:color w:val="231F20"/>
          <w:spacing w:val="-10"/>
          <w:sz w:val="17"/>
          <w:szCs w:val="17"/>
        </w:rPr>
        <w:t xml:space="preserve"> </w:t>
      </w:r>
      <w:r w:rsidRPr="00E7606B">
        <w:rPr>
          <w:b/>
          <w:color w:val="231F20"/>
          <w:spacing w:val="-2"/>
          <w:sz w:val="17"/>
          <w:szCs w:val="17"/>
        </w:rPr>
        <w:t>EM</w:t>
      </w:r>
      <w:r w:rsidRPr="00E7606B">
        <w:rPr>
          <w:b/>
          <w:color w:val="231F20"/>
          <w:spacing w:val="-11"/>
          <w:sz w:val="17"/>
          <w:szCs w:val="17"/>
        </w:rPr>
        <w:t xml:space="preserve"> </w:t>
      </w:r>
      <w:r w:rsidRPr="00E7606B">
        <w:rPr>
          <w:b/>
          <w:color w:val="231F20"/>
          <w:spacing w:val="-2"/>
          <w:sz w:val="17"/>
          <w:szCs w:val="17"/>
        </w:rPr>
        <w:t>Currencies</w:t>
      </w:r>
      <w:r w:rsidRPr="00E7606B">
        <w:rPr>
          <w:b/>
          <w:color w:val="231F20"/>
          <w:spacing w:val="-10"/>
          <w:sz w:val="17"/>
          <w:szCs w:val="17"/>
        </w:rPr>
        <w:t xml:space="preserve"> </w:t>
      </w:r>
      <w:r w:rsidRPr="00E7606B">
        <w:rPr>
          <w:b/>
          <w:color w:val="231F20"/>
          <w:spacing w:val="-2"/>
          <w:sz w:val="17"/>
          <w:szCs w:val="17"/>
        </w:rPr>
        <w:t>and</w:t>
      </w:r>
      <w:r w:rsidRPr="00E7606B">
        <w:rPr>
          <w:b/>
          <w:color w:val="231F20"/>
          <w:spacing w:val="-10"/>
          <w:sz w:val="17"/>
          <w:szCs w:val="17"/>
        </w:rPr>
        <w:t xml:space="preserve"> </w:t>
      </w:r>
      <w:r w:rsidRPr="00E7606B">
        <w:rPr>
          <w:b/>
          <w:color w:val="231F20"/>
          <w:spacing w:val="-2"/>
          <w:sz w:val="17"/>
          <w:szCs w:val="17"/>
        </w:rPr>
        <w:t>Dollar</w:t>
      </w:r>
      <w:r w:rsidRPr="00E7606B">
        <w:rPr>
          <w:b/>
          <w:color w:val="231F20"/>
          <w:spacing w:val="-10"/>
          <w:sz w:val="17"/>
          <w:szCs w:val="17"/>
        </w:rPr>
        <w:t xml:space="preserve"> </w:t>
      </w:r>
      <w:r w:rsidRPr="00E7606B">
        <w:rPr>
          <w:b/>
          <w:color w:val="231F20"/>
          <w:spacing w:val="-4"/>
          <w:sz w:val="17"/>
          <w:szCs w:val="17"/>
        </w:rPr>
        <w:t>Index</w:t>
      </w:r>
    </w:p>
    <w:p w:rsidR="00A07AC0" w:rsidRDefault="00A07AC0">
      <w:pPr>
        <w:pStyle w:val="BodyText"/>
        <w:rPr>
          <w:sz w:val="18"/>
        </w:rPr>
      </w:pPr>
    </w:p>
    <w:p w:rsidR="00A07AC0" w:rsidRDefault="00A07AC0">
      <w:pPr>
        <w:pStyle w:val="BodyText"/>
        <w:rPr>
          <w:sz w:val="18"/>
        </w:rPr>
      </w:pPr>
    </w:p>
    <w:p w:rsidR="00A07AC0" w:rsidRDefault="00A07AC0">
      <w:pPr>
        <w:pStyle w:val="BodyText"/>
        <w:rPr>
          <w:sz w:val="18"/>
        </w:rPr>
      </w:pPr>
    </w:p>
    <w:p w:rsidR="00A07AC0" w:rsidRDefault="00A07AC0">
      <w:pPr>
        <w:pStyle w:val="BodyText"/>
        <w:rPr>
          <w:sz w:val="18"/>
        </w:rPr>
      </w:pPr>
    </w:p>
    <w:p w:rsidR="00A07AC0" w:rsidRDefault="00A07AC0">
      <w:pPr>
        <w:pStyle w:val="BodyText"/>
        <w:rPr>
          <w:sz w:val="18"/>
        </w:rPr>
      </w:pPr>
    </w:p>
    <w:p w:rsidR="00A07AC0" w:rsidRDefault="00A07AC0">
      <w:pPr>
        <w:pStyle w:val="BodyText"/>
        <w:rPr>
          <w:sz w:val="18"/>
        </w:rPr>
      </w:pPr>
    </w:p>
    <w:p w:rsidR="00A07AC0" w:rsidRDefault="00A07AC0">
      <w:pPr>
        <w:pStyle w:val="BodyText"/>
        <w:rPr>
          <w:sz w:val="18"/>
        </w:rPr>
      </w:pPr>
    </w:p>
    <w:p w:rsidR="00A07AC0" w:rsidRDefault="00A07AC0">
      <w:pPr>
        <w:pStyle w:val="BodyText"/>
        <w:rPr>
          <w:sz w:val="18"/>
        </w:rPr>
      </w:pPr>
    </w:p>
    <w:p w:rsidR="00A07AC0" w:rsidRDefault="00A07AC0">
      <w:pPr>
        <w:pStyle w:val="BodyText"/>
        <w:rPr>
          <w:sz w:val="18"/>
        </w:rPr>
      </w:pPr>
    </w:p>
    <w:p w:rsidR="00A07AC0" w:rsidRDefault="00A07AC0">
      <w:pPr>
        <w:pStyle w:val="BodyText"/>
        <w:rPr>
          <w:sz w:val="18"/>
        </w:rPr>
      </w:pPr>
    </w:p>
    <w:p w:rsidR="00A07AC0" w:rsidRDefault="00A07AC0">
      <w:pPr>
        <w:pStyle w:val="BodyText"/>
        <w:rPr>
          <w:sz w:val="18"/>
        </w:rPr>
      </w:pPr>
    </w:p>
    <w:p w:rsidR="00A07AC0" w:rsidRDefault="003C471F">
      <w:pPr>
        <w:pStyle w:val="BodyText"/>
        <w:rPr>
          <w:sz w:val="18"/>
        </w:rPr>
      </w:pPr>
      <w:r w:rsidRPr="00091831">
        <w:rPr>
          <w:b/>
          <w:noProof/>
          <w:sz w:val="18"/>
          <w:lang w:val="en-IN" w:eastAsia="en-IN"/>
        </w:rPr>
        <mc:AlternateContent>
          <mc:Choice Requires="wps">
            <w:drawing>
              <wp:anchor distT="0" distB="0" distL="0" distR="0" simplePos="0" relativeHeight="251618816" behindDoc="0" locked="0" layoutInCell="1" allowOverlap="1">
                <wp:simplePos x="0" y="0"/>
                <wp:positionH relativeFrom="page">
                  <wp:posOffset>4605251</wp:posOffset>
                </wp:positionH>
                <wp:positionV relativeFrom="paragraph">
                  <wp:posOffset>63096</wp:posOffset>
                </wp:positionV>
                <wp:extent cx="2310938" cy="321945"/>
                <wp:effectExtent l="0" t="0" r="0" b="0"/>
                <wp:wrapNone/>
                <wp:docPr id="406" name="Textbox 4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10938" cy="321945"/>
                        </a:xfrm>
                        <a:prstGeom prst="rect">
                          <a:avLst/>
                        </a:prstGeom>
                      </wps:spPr>
                      <wps:txbx>
                        <w:txbxContent>
                          <w:p w:rsidR="00A07895" w:rsidRDefault="00A07895">
                            <w:pPr>
                              <w:spacing w:before="44" w:line="410" w:lineRule="auto"/>
                              <w:ind w:left="20" w:right="18" w:firstLine="7"/>
                              <w:jc w:val="both"/>
                              <w:rPr>
                                <w:rFonts w:ascii="Trebuchet MS"/>
                                <w:sz w:val="14"/>
                              </w:rPr>
                            </w:pPr>
                            <w:r>
                              <w:rPr>
                                <w:rFonts w:ascii="Trebuchet MS"/>
                                <w:color w:val="231F20"/>
                                <w:spacing w:val="-2"/>
                                <w:w w:val="105"/>
                                <w:sz w:val="14"/>
                              </w:rPr>
                              <w:t xml:space="preserve">Mar-25 Apr-25 May-25 Jun-25 Jul-25 Aug-25 Sep-25 Oct-25 Nov-25 Dec-25 Jan-26 </w:t>
                            </w:r>
                            <w:r>
                              <w:rPr>
                                <w:rFonts w:ascii="Trebuchet MS"/>
                                <w:color w:val="231F20"/>
                                <w:sz w:val="14"/>
                              </w:rPr>
                              <w:t>Feb-</w:t>
                            </w:r>
                            <w:r>
                              <w:rPr>
                                <w:rFonts w:ascii="Trebuchet MS"/>
                                <w:color w:val="231F20"/>
                                <w:spacing w:val="-5"/>
                                <w:sz w:val="14"/>
                              </w:rPr>
                              <w:t>26</w:t>
                            </w:r>
                          </w:p>
                          <w:p w:rsidR="00A07895" w:rsidRDefault="00A07895">
                            <w:pPr>
                              <w:spacing w:before="9"/>
                              <w:ind w:left="32"/>
                              <w:rPr>
                                <w:rFonts w:ascii="Trebuchet MS"/>
                                <w:sz w:val="14"/>
                              </w:rPr>
                            </w:pPr>
                            <w:r>
                              <w:rPr>
                                <w:rFonts w:ascii="Trebuchet MS"/>
                                <w:color w:val="231F20"/>
                                <w:w w:val="105"/>
                                <w:sz w:val="14"/>
                              </w:rPr>
                              <w:t>Mar-</w:t>
                            </w:r>
                            <w:r>
                              <w:rPr>
                                <w:rFonts w:ascii="Trebuchet MS"/>
                                <w:color w:val="231F20"/>
                                <w:spacing w:val="-5"/>
                                <w:w w:val="105"/>
                                <w:sz w:val="14"/>
                              </w:rPr>
                              <w:t>26</w:t>
                            </w:r>
                          </w:p>
                        </w:txbxContent>
                      </wps:txbx>
                      <wps:bodyPr vert="vert270" wrap="square" lIns="0" tIns="0" rIns="0" bIns="0" rtlCol="0">
                        <a:noAutofit/>
                      </wps:bodyPr>
                    </wps:wsp>
                  </a:graphicData>
                </a:graphic>
                <wp14:sizeRelH relativeFrom="margin">
                  <wp14:pctWidth>0</wp14:pctWidth>
                </wp14:sizeRelH>
              </wp:anchor>
            </w:drawing>
          </mc:Choice>
          <mc:Fallback>
            <w:pict>
              <v:shape id="Textbox 406" o:spid="_x0000_s1399" type="#_x0000_t202" style="position:absolute;margin-left:362.6pt;margin-top:4.95pt;width:181.95pt;height:25.35pt;z-index:251618816;visibility:visible;mso-wrap-style:square;mso-width-percent:0;mso-wrap-distance-left:0;mso-wrap-distance-top:0;mso-wrap-distance-right:0;mso-wrap-distance-bottom:0;mso-position-horizontal:absolute;mso-position-horizontal-relative:page;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" filled="f" stroked="f">
                <v:path arrowok="t"/>
                <v:textbox style="layout-flow:vertical;mso-layout-flow-alt:bottom-to-top" inset="0,0,0,0">
                  <w:txbxContent>
                    <w:p w:rsidR="00A07895" w:rsidRDefault="00A07895">
                      <w:pPr>
                        <w:spacing w:before="44" w:line="410" w:lineRule="auto"/>
                        <w:ind w:left="20" w:right="18" w:firstLine="7"/>
                        <w:jc w:val="both"/>
                        <w:rPr>
                          <w:rFonts w:ascii="Trebuchet MS"/>
                          <w:sz w:val="14"/>
                        </w:rPr>
                      </w:pPr>
                      <w:r>
                        <w:rPr>
                          <w:rFonts w:ascii="Trebuchet MS"/>
                          <w:color w:val="231F20"/>
                          <w:spacing w:val="-2"/>
                          <w:w w:val="105"/>
                          <w:sz w:val="14"/>
                        </w:rPr>
                        <w:t xml:space="preserve">Mar-25 Apr-25 May-25 Jun-25 Jul-25 Aug-25 Sep-25 Oct-25 Nov-25 Dec-25 Jan-26 </w:t>
                      </w:r>
                      <w:r>
                        <w:rPr>
                          <w:rFonts w:ascii="Trebuchet MS"/>
                          <w:color w:val="231F20"/>
                          <w:sz w:val="14"/>
                        </w:rPr>
                        <w:t>Feb-</w:t>
                      </w:r>
                      <w:r>
                        <w:rPr>
                          <w:rFonts w:ascii="Trebuchet MS"/>
                          <w:color w:val="231F20"/>
                          <w:spacing w:val="-5"/>
                          <w:sz w:val="14"/>
                        </w:rPr>
                        <w:t>26</w:t>
                      </w:r>
                    </w:p>
                    <w:p w:rsidR="00A07895" w:rsidRDefault="00A07895">
                      <w:pPr>
                        <w:spacing w:before="9"/>
                        <w:ind w:left="32"/>
                        <w:rPr>
                          <w:rFonts w:ascii="Trebuchet MS"/>
                          <w:sz w:val="14"/>
                        </w:rPr>
                      </w:pPr>
                      <w:r>
                        <w:rPr>
                          <w:rFonts w:ascii="Trebuchet MS"/>
                          <w:color w:val="231F20"/>
                          <w:w w:val="105"/>
                          <w:sz w:val="14"/>
                        </w:rPr>
                        <w:t>Mar-</w:t>
                      </w:r>
                      <w:r>
                        <w:rPr>
                          <w:rFonts w:ascii="Trebuchet MS"/>
                          <w:color w:val="231F20"/>
                          <w:spacing w:val="-5"/>
                          <w:w w:val="105"/>
                          <w:sz w:val="14"/>
                        </w:rPr>
                        <w:t>26</w:t>
                      </w:r>
                    </w:p>
                  </w:txbxContent>
                </v:textbox>
                <w10:wrap anchorx="page"/>
              </v:shape>
            </w:pict>
          </mc:Fallback>
        </mc:AlternateContent>
      </w:r>
    </w:p>
    <w:p w:rsidR="00A07AC0" w:rsidRDefault="00A07AC0">
      <w:pPr>
        <w:pStyle w:val="BodyText"/>
        <w:rPr>
          <w:sz w:val="18"/>
        </w:rPr>
      </w:pPr>
    </w:p>
    <w:p w:rsidR="00A07AC0" w:rsidRDefault="00A07AC0">
      <w:pPr>
        <w:pStyle w:val="BodyText"/>
        <w:rPr>
          <w:sz w:val="18"/>
        </w:rPr>
      </w:pPr>
    </w:p>
    <w:p w:rsidR="00A07AC0" w:rsidRDefault="00A07AC0">
      <w:pPr>
        <w:pStyle w:val="BodyText"/>
        <w:rPr>
          <w:sz w:val="18"/>
        </w:rPr>
      </w:pPr>
    </w:p>
    <w:p w:rsidR="00A07AC0" w:rsidRDefault="00A07AC0">
      <w:pPr>
        <w:pStyle w:val="BodyText"/>
        <w:spacing w:before="195"/>
        <w:rPr>
          <w:sz w:val="18"/>
        </w:rPr>
      </w:pPr>
    </w:p>
    <w:p w:rsidR="00A07AC0" w:rsidRDefault="00CC054E">
      <w:pPr>
        <w:spacing w:before="1" w:line="254" w:lineRule="auto"/>
        <w:ind w:left="898" w:right="156" w:hanging="851"/>
        <w:jc w:val="both"/>
        <w:rPr>
          <w:sz w:val="18"/>
        </w:rPr>
      </w:pPr>
      <w:r w:rsidRPr="00091831">
        <w:rPr>
          <w:b/>
          <w:color w:val="231F20"/>
          <w:sz w:val="18"/>
        </w:rPr>
        <w:t>Notes:</w:t>
      </w:r>
      <w:r>
        <w:rPr>
          <w:color w:val="231F20"/>
          <w:spacing w:val="40"/>
          <w:sz w:val="18"/>
        </w:rPr>
        <w:t xml:space="preserve"> </w:t>
      </w:r>
      <w:r>
        <w:rPr>
          <w:color w:val="231F20"/>
          <w:sz w:val="18"/>
        </w:rPr>
        <w:t>i.</w:t>
      </w:r>
      <w:r>
        <w:rPr>
          <w:color w:val="231F20"/>
          <w:spacing w:val="40"/>
          <w:sz w:val="18"/>
        </w:rPr>
        <w:t xml:space="preserve"> </w:t>
      </w:r>
      <w:r>
        <w:rPr>
          <w:color w:val="231F20"/>
          <w:sz w:val="18"/>
        </w:rPr>
        <w:t>For EM currencies (Real, Rupee, Renminbi, Rand),</w:t>
      </w:r>
      <w:r>
        <w:rPr>
          <w:color w:val="231F20"/>
          <w:spacing w:val="40"/>
          <w:sz w:val="18"/>
        </w:rPr>
        <w:t xml:space="preserve"> </w:t>
      </w:r>
      <w:r>
        <w:rPr>
          <w:color w:val="231F20"/>
          <w:sz w:val="18"/>
        </w:rPr>
        <w:t>an increase in the index value denotes depreciation against the US Dollar.</w:t>
      </w:r>
    </w:p>
    <w:p w:rsidR="00A07AC0" w:rsidRDefault="00CC054E">
      <w:pPr>
        <w:spacing w:before="1" w:line="254" w:lineRule="auto"/>
        <w:ind w:left="898" w:right="156" w:hanging="227"/>
        <w:jc w:val="both"/>
        <w:rPr>
          <w:sz w:val="18"/>
        </w:rPr>
      </w:pPr>
      <w:r>
        <w:rPr>
          <w:color w:val="231F20"/>
          <w:sz w:val="18"/>
        </w:rPr>
        <w:t>ii. For Dollar Index (RHS), an increase denotes appreciation</w:t>
      </w:r>
      <w:r>
        <w:rPr>
          <w:color w:val="231F20"/>
          <w:spacing w:val="-11"/>
          <w:sz w:val="18"/>
        </w:rPr>
        <w:t xml:space="preserve"> </w:t>
      </w:r>
      <w:r>
        <w:rPr>
          <w:color w:val="231F20"/>
          <w:sz w:val="18"/>
        </w:rPr>
        <w:t>of</w:t>
      </w:r>
      <w:r>
        <w:rPr>
          <w:color w:val="231F20"/>
          <w:spacing w:val="-11"/>
          <w:sz w:val="18"/>
        </w:rPr>
        <w:t xml:space="preserve"> </w:t>
      </w:r>
      <w:r>
        <w:rPr>
          <w:color w:val="231F20"/>
          <w:sz w:val="18"/>
        </w:rPr>
        <w:t>the</w:t>
      </w:r>
      <w:r>
        <w:rPr>
          <w:color w:val="231F20"/>
          <w:spacing w:val="-11"/>
          <w:sz w:val="18"/>
        </w:rPr>
        <w:t xml:space="preserve"> </w:t>
      </w:r>
      <w:r>
        <w:rPr>
          <w:color w:val="231F20"/>
          <w:sz w:val="18"/>
        </w:rPr>
        <w:t>US</w:t>
      </w:r>
      <w:r>
        <w:rPr>
          <w:color w:val="231F20"/>
          <w:spacing w:val="-11"/>
          <w:sz w:val="18"/>
        </w:rPr>
        <w:t xml:space="preserve"> </w:t>
      </w:r>
      <w:r>
        <w:rPr>
          <w:color w:val="231F20"/>
          <w:sz w:val="18"/>
        </w:rPr>
        <w:t>Dollar.</w:t>
      </w:r>
      <w:r>
        <w:rPr>
          <w:color w:val="231F20"/>
          <w:spacing w:val="-11"/>
          <w:sz w:val="18"/>
        </w:rPr>
        <w:t xml:space="preserve"> </w:t>
      </w:r>
      <w:r>
        <w:rPr>
          <w:color w:val="231F20"/>
          <w:sz w:val="18"/>
        </w:rPr>
        <w:t>Base:</w:t>
      </w:r>
      <w:r>
        <w:rPr>
          <w:color w:val="231F20"/>
          <w:spacing w:val="-11"/>
          <w:sz w:val="18"/>
        </w:rPr>
        <w:t xml:space="preserve"> </w:t>
      </w:r>
      <w:r>
        <w:rPr>
          <w:color w:val="231F20"/>
          <w:sz w:val="18"/>
        </w:rPr>
        <w:t>March</w:t>
      </w:r>
      <w:r>
        <w:rPr>
          <w:color w:val="231F20"/>
          <w:spacing w:val="-11"/>
          <w:sz w:val="18"/>
        </w:rPr>
        <w:t xml:space="preserve"> </w:t>
      </w:r>
      <w:r>
        <w:rPr>
          <w:color w:val="231F20"/>
          <w:sz w:val="18"/>
        </w:rPr>
        <w:t>31,</w:t>
      </w:r>
      <w:r>
        <w:rPr>
          <w:color w:val="231F20"/>
          <w:spacing w:val="-11"/>
          <w:sz w:val="18"/>
        </w:rPr>
        <w:t xml:space="preserve"> </w:t>
      </w:r>
      <w:r>
        <w:rPr>
          <w:color w:val="231F20"/>
          <w:sz w:val="18"/>
        </w:rPr>
        <w:t>2025</w:t>
      </w:r>
      <w:r>
        <w:rPr>
          <w:color w:val="231F20"/>
          <w:spacing w:val="-11"/>
          <w:sz w:val="18"/>
        </w:rPr>
        <w:t xml:space="preserve"> </w:t>
      </w:r>
      <w:r>
        <w:rPr>
          <w:color w:val="231F20"/>
          <w:sz w:val="18"/>
        </w:rPr>
        <w:t xml:space="preserve">= </w:t>
      </w:r>
      <w:r>
        <w:rPr>
          <w:color w:val="231F20"/>
          <w:spacing w:val="-4"/>
          <w:sz w:val="18"/>
        </w:rPr>
        <w:t>100.</w:t>
      </w:r>
    </w:p>
    <w:p w:rsidR="00A07AC0" w:rsidRDefault="00CC054E">
      <w:pPr>
        <w:spacing w:before="2"/>
        <w:ind w:left="48"/>
        <w:jc w:val="both"/>
        <w:rPr>
          <w:sz w:val="18"/>
        </w:rPr>
      </w:pPr>
      <w:r w:rsidRPr="00091831">
        <w:rPr>
          <w:b/>
          <w:color w:val="231F20"/>
          <w:spacing w:val="-2"/>
          <w:sz w:val="18"/>
        </w:rPr>
        <w:t>Source:</w:t>
      </w:r>
      <w:r>
        <w:rPr>
          <w:color w:val="231F20"/>
          <w:spacing w:val="-11"/>
          <w:sz w:val="18"/>
        </w:rPr>
        <w:t xml:space="preserve"> </w:t>
      </w:r>
      <w:r>
        <w:rPr>
          <w:color w:val="231F20"/>
          <w:spacing w:val="-2"/>
          <w:sz w:val="18"/>
        </w:rPr>
        <w:t>Bloomberg</w:t>
      </w:r>
    </w:p>
    <w:p w:rsidR="00A07AC0" w:rsidRDefault="00A07AC0">
      <w:pPr>
        <w:jc w:val="both"/>
        <w:rPr>
          <w:sz w:val="18"/>
        </w:rPr>
        <w:sectPr w:rsidR="00A07AC0">
          <w:type w:val="continuous"/>
          <w:pgSz w:w="12590" w:h="16190"/>
          <w:pgMar w:top="0" w:right="850" w:bottom="1020" w:left="992" w:header="0" w:footer="824" w:gutter="0"/>
          <w:cols w:num="2" w:space="720" w:equalWidth="0">
            <w:col w:w="5132" w:space="298"/>
            <w:col w:w="5318"/>
          </w:cols>
        </w:sectPr>
      </w:pPr>
    </w:p>
    <w:p w:rsidR="00A07AC0" w:rsidRDefault="00A07AC0">
      <w:pPr>
        <w:pStyle w:val="BodyText"/>
        <w:spacing w:before="7"/>
        <w:rPr>
          <w:sz w:val="9"/>
        </w:rPr>
      </w:pPr>
    </w:p>
    <w:p w:rsidR="00A07AC0" w:rsidRDefault="00A07AC0">
      <w:pPr>
        <w:pStyle w:val="BodyText"/>
        <w:rPr>
          <w:sz w:val="9"/>
        </w:rPr>
        <w:sectPr w:rsidR="00A07AC0">
          <w:pgSz w:w="12590" w:h="16190"/>
          <w:pgMar w:top="1080" w:right="850" w:bottom="1020" w:left="992" w:header="0" w:footer="824" w:gutter="0"/>
          <w:cols w:space="720"/>
        </w:sectPr>
      </w:pPr>
    </w:p>
    <w:p w:rsidR="00A07AC0" w:rsidRDefault="00CC054E">
      <w:pPr>
        <w:pStyle w:val="BodyText"/>
        <w:spacing w:before="68" w:line="288" w:lineRule="auto"/>
        <w:ind w:left="28" w:right="1"/>
        <w:jc w:val="both"/>
      </w:pPr>
      <w:r>
        <w:rPr>
          <w:color w:val="231F20"/>
        </w:rPr>
        <w:t>The</w:t>
      </w:r>
      <w:r>
        <w:rPr>
          <w:color w:val="231F20"/>
          <w:spacing w:val="40"/>
        </w:rPr>
        <w:t xml:space="preserve"> </w:t>
      </w:r>
      <w:r>
        <w:rPr>
          <w:color w:val="231F20"/>
        </w:rPr>
        <w:t>rupee’s</w:t>
      </w:r>
      <w:r>
        <w:rPr>
          <w:color w:val="231F20"/>
          <w:spacing w:val="40"/>
        </w:rPr>
        <w:t xml:space="preserve"> </w:t>
      </w:r>
      <w:r>
        <w:rPr>
          <w:color w:val="231F20"/>
        </w:rPr>
        <w:t>depreciation</w:t>
      </w:r>
      <w:r>
        <w:rPr>
          <w:color w:val="231F20"/>
          <w:spacing w:val="40"/>
        </w:rPr>
        <w:t xml:space="preserve"> </w:t>
      </w:r>
      <w:r>
        <w:rPr>
          <w:color w:val="231F20"/>
        </w:rPr>
        <w:t>reflected</w:t>
      </w:r>
      <w:r>
        <w:rPr>
          <w:color w:val="231F20"/>
          <w:spacing w:val="40"/>
        </w:rPr>
        <w:t xml:space="preserve"> </w:t>
      </w:r>
      <w:r>
        <w:rPr>
          <w:color w:val="231F20"/>
        </w:rPr>
        <w:t>a</w:t>
      </w:r>
      <w:r>
        <w:rPr>
          <w:color w:val="231F20"/>
          <w:spacing w:val="40"/>
        </w:rPr>
        <w:t xml:space="preserve"> </w:t>
      </w:r>
      <w:r>
        <w:rPr>
          <w:color w:val="231F20"/>
        </w:rPr>
        <w:t>combination of factors: imposition of trade tariffs by the US, persistent FPI equity outflows reducing dollar</w:t>
      </w:r>
      <w:r>
        <w:rPr>
          <w:color w:val="231F20"/>
          <w:spacing w:val="40"/>
        </w:rPr>
        <w:t xml:space="preserve"> </w:t>
      </w:r>
      <w:r>
        <w:rPr>
          <w:color w:val="231F20"/>
        </w:rPr>
        <w:t>supply, India’s large oil import dependence making</w:t>
      </w:r>
      <w:r>
        <w:rPr>
          <w:color w:val="231F20"/>
          <w:spacing w:val="40"/>
        </w:rPr>
        <w:t xml:space="preserve"> </w:t>
      </w:r>
      <w:r>
        <w:rPr>
          <w:color w:val="231F20"/>
        </w:rPr>
        <w:t>it</w:t>
      </w:r>
      <w:r>
        <w:rPr>
          <w:color w:val="231F20"/>
          <w:spacing w:val="36"/>
        </w:rPr>
        <w:t xml:space="preserve"> </w:t>
      </w:r>
      <w:r>
        <w:rPr>
          <w:color w:val="231F20"/>
        </w:rPr>
        <w:t>particularly</w:t>
      </w:r>
      <w:r>
        <w:rPr>
          <w:color w:val="231F20"/>
          <w:spacing w:val="36"/>
        </w:rPr>
        <w:t xml:space="preserve"> </w:t>
      </w:r>
      <w:r>
        <w:rPr>
          <w:color w:val="231F20"/>
        </w:rPr>
        <w:t>vulnerable</w:t>
      </w:r>
      <w:r>
        <w:rPr>
          <w:color w:val="231F20"/>
          <w:spacing w:val="36"/>
        </w:rPr>
        <w:t xml:space="preserve"> </w:t>
      </w:r>
      <w:r>
        <w:rPr>
          <w:color w:val="231F20"/>
        </w:rPr>
        <w:t>to</w:t>
      </w:r>
      <w:r>
        <w:rPr>
          <w:color w:val="231F20"/>
          <w:spacing w:val="36"/>
        </w:rPr>
        <w:t xml:space="preserve"> </w:t>
      </w:r>
      <w:r>
        <w:rPr>
          <w:color w:val="231F20"/>
        </w:rPr>
        <w:t>the</w:t>
      </w:r>
      <w:r>
        <w:rPr>
          <w:color w:val="231F20"/>
          <w:spacing w:val="36"/>
        </w:rPr>
        <w:t xml:space="preserve"> </w:t>
      </w:r>
      <w:r>
        <w:rPr>
          <w:color w:val="231F20"/>
        </w:rPr>
        <w:t>energy</w:t>
      </w:r>
      <w:r>
        <w:rPr>
          <w:color w:val="231F20"/>
          <w:spacing w:val="36"/>
        </w:rPr>
        <w:t xml:space="preserve"> </w:t>
      </w:r>
      <w:r>
        <w:rPr>
          <w:color w:val="231F20"/>
        </w:rPr>
        <w:t>price</w:t>
      </w:r>
      <w:r>
        <w:rPr>
          <w:color w:val="231F20"/>
          <w:spacing w:val="36"/>
        </w:rPr>
        <w:t xml:space="preserve"> </w:t>
      </w:r>
      <w:r>
        <w:rPr>
          <w:color w:val="231F20"/>
        </w:rPr>
        <w:t>surge in Q4, and the broader risk-off global environment that</w:t>
      </w:r>
      <w:r>
        <w:rPr>
          <w:color w:val="231F20"/>
          <w:spacing w:val="-3"/>
        </w:rPr>
        <w:t xml:space="preserve"> </w:t>
      </w:r>
      <w:r>
        <w:rPr>
          <w:color w:val="231F20"/>
        </w:rPr>
        <w:t>channelled</w:t>
      </w:r>
      <w:r>
        <w:rPr>
          <w:color w:val="231F20"/>
          <w:spacing w:val="-3"/>
        </w:rPr>
        <w:t xml:space="preserve"> </w:t>
      </w:r>
      <w:r>
        <w:rPr>
          <w:color w:val="231F20"/>
        </w:rPr>
        <w:t>capital</w:t>
      </w:r>
      <w:r>
        <w:rPr>
          <w:color w:val="231F20"/>
          <w:spacing w:val="-3"/>
        </w:rPr>
        <w:t xml:space="preserve"> </w:t>
      </w:r>
      <w:r>
        <w:rPr>
          <w:color w:val="231F20"/>
        </w:rPr>
        <w:t>toward</w:t>
      </w:r>
      <w:r>
        <w:rPr>
          <w:color w:val="231F20"/>
          <w:spacing w:val="-3"/>
        </w:rPr>
        <w:t xml:space="preserve"> </w:t>
      </w:r>
      <w:r>
        <w:rPr>
          <w:color w:val="231F20"/>
        </w:rPr>
        <w:t>perceived</w:t>
      </w:r>
      <w:r>
        <w:rPr>
          <w:color w:val="231F20"/>
          <w:spacing w:val="-3"/>
        </w:rPr>
        <w:t xml:space="preserve"> </w:t>
      </w:r>
      <w:r>
        <w:rPr>
          <w:color w:val="231F20"/>
        </w:rPr>
        <w:t xml:space="preserve">safe-haven </w:t>
      </w:r>
      <w:r>
        <w:rPr>
          <w:color w:val="231F20"/>
          <w:spacing w:val="-2"/>
        </w:rPr>
        <w:t>assets.</w:t>
      </w:r>
    </w:p>
    <w:p w:rsidR="00A07AC0" w:rsidRPr="00E7606B" w:rsidRDefault="00CC054E">
      <w:pPr>
        <w:pStyle w:val="ListParagraph"/>
        <w:numPr>
          <w:ilvl w:val="2"/>
          <w:numId w:val="1"/>
        </w:numPr>
        <w:tabs>
          <w:tab w:val="left" w:pos="529"/>
        </w:tabs>
        <w:spacing w:before="162"/>
        <w:ind w:left="529" w:hanging="501"/>
        <w:rPr>
          <w:b/>
        </w:rPr>
      </w:pPr>
      <w:r w:rsidRPr="00E7606B">
        <w:rPr>
          <w:b/>
          <w:color w:val="231F20"/>
          <w:spacing w:val="-2"/>
        </w:rPr>
        <w:t>Fund</w:t>
      </w:r>
      <w:r w:rsidRPr="00E7606B">
        <w:rPr>
          <w:b/>
          <w:color w:val="231F20"/>
          <w:spacing w:val="-14"/>
        </w:rPr>
        <w:t xml:space="preserve"> </w:t>
      </w:r>
      <w:r w:rsidRPr="00E7606B">
        <w:rPr>
          <w:b/>
          <w:color w:val="231F20"/>
          <w:spacing w:val="-2"/>
        </w:rPr>
        <w:t>Flows</w:t>
      </w:r>
    </w:p>
    <w:p w:rsidR="00A07AC0" w:rsidRDefault="00CC054E">
      <w:pPr>
        <w:pStyle w:val="BodyText"/>
        <w:spacing w:before="220" w:line="288" w:lineRule="auto"/>
        <w:ind w:left="28"/>
        <w:jc w:val="both"/>
      </w:pPr>
      <w:r>
        <w:rPr>
          <w:color w:val="231F20"/>
          <w:w w:val="105"/>
        </w:rPr>
        <w:t>FPI flows across emerging markets in 2025-26 were marked by sustained risk-off sentiment and a broad retrenchment from equity markets, driven first by global trade uncertainty and later by the geopolitical shock from the Middle East conflict. India was among the most significantly affected markets,</w:t>
      </w:r>
      <w:r>
        <w:rPr>
          <w:color w:val="231F20"/>
          <w:spacing w:val="-6"/>
          <w:w w:val="105"/>
        </w:rPr>
        <w:t xml:space="preserve"> </w:t>
      </w:r>
      <w:r>
        <w:rPr>
          <w:color w:val="231F20"/>
          <w:w w:val="105"/>
        </w:rPr>
        <w:t>with</w:t>
      </w:r>
      <w:r>
        <w:rPr>
          <w:color w:val="231F20"/>
          <w:spacing w:val="-6"/>
          <w:w w:val="105"/>
        </w:rPr>
        <w:t xml:space="preserve"> </w:t>
      </w:r>
      <w:r>
        <w:rPr>
          <w:color w:val="231F20"/>
          <w:w w:val="105"/>
        </w:rPr>
        <w:t>highest-ever</w:t>
      </w:r>
      <w:r>
        <w:rPr>
          <w:color w:val="231F20"/>
          <w:spacing w:val="-6"/>
          <w:w w:val="105"/>
        </w:rPr>
        <w:t xml:space="preserve"> </w:t>
      </w:r>
      <w:r>
        <w:rPr>
          <w:color w:val="231F20"/>
          <w:w w:val="105"/>
        </w:rPr>
        <w:t>FPI</w:t>
      </w:r>
      <w:r>
        <w:rPr>
          <w:color w:val="231F20"/>
          <w:spacing w:val="-6"/>
          <w:w w:val="105"/>
        </w:rPr>
        <w:t xml:space="preserve"> </w:t>
      </w:r>
      <w:r>
        <w:rPr>
          <w:color w:val="231F20"/>
          <w:w w:val="105"/>
        </w:rPr>
        <w:t>net</w:t>
      </w:r>
      <w:r>
        <w:rPr>
          <w:color w:val="231F20"/>
          <w:spacing w:val="-6"/>
          <w:w w:val="105"/>
        </w:rPr>
        <w:t xml:space="preserve"> </w:t>
      </w:r>
      <w:r>
        <w:rPr>
          <w:color w:val="231F20"/>
          <w:w w:val="105"/>
        </w:rPr>
        <w:t>equity</w:t>
      </w:r>
      <w:r>
        <w:rPr>
          <w:color w:val="231F20"/>
          <w:spacing w:val="-6"/>
          <w:w w:val="105"/>
        </w:rPr>
        <w:t xml:space="preserve"> </w:t>
      </w:r>
      <w:r>
        <w:rPr>
          <w:color w:val="231F20"/>
          <w:w w:val="105"/>
        </w:rPr>
        <w:t>outflows of</w:t>
      </w:r>
      <w:r>
        <w:rPr>
          <w:color w:val="231F20"/>
          <w:spacing w:val="-6"/>
          <w:w w:val="105"/>
        </w:rPr>
        <w:t xml:space="preserve"> </w:t>
      </w:r>
      <w:r>
        <w:rPr>
          <w:color w:val="231F20"/>
          <w:w w:val="105"/>
        </w:rPr>
        <w:t>USD</w:t>
      </w:r>
      <w:r>
        <w:rPr>
          <w:color w:val="231F20"/>
          <w:spacing w:val="-7"/>
          <w:w w:val="105"/>
        </w:rPr>
        <w:t xml:space="preserve"> </w:t>
      </w:r>
      <w:r>
        <w:rPr>
          <w:color w:val="231F20"/>
          <w:w w:val="105"/>
        </w:rPr>
        <w:t>19.7</w:t>
      </w:r>
      <w:r>
        <w:rPr>
          <w:color w:val="231F20"/>
          <w:spacing w:val="-7"/>
          <w:w w:val="105"/>
        </w:rPr>
        <w:t xml:space="preserve"> </w:t>
      </w:r>
      <w:r>
        <w:rPr>
          <w:color w:val="231F20"/>
          <w:w w:val="105"/>
        </w:rPr>
        <w:t>billion</w:t>
      </w:r>
      <w:r>
        <w:rPr>
          <w:color w:val="231F20"/>
          <w:spacing w:val="-6"/>
          <w:w w:val="105"/>
        </w:rPr>
        <w:t xml:space="preserve"> </w:t>
      </w:r>
      <w:r>
        <w:rPr>
          <w:color w:val="231F20"/>
          <w:w w:val="105"/>
        </w:rPr>
        <w:t>recorded</w:t>
      </w:r>
      <w:r>
        <w:rPr>
          <w:color w:val="231F20"/>
          <w:spacing w:val="-7"/>
          <w:w w:val="105"/>
        </w:rPr>
        <w:t xml:space="preserve"> </w:t>
      </w:r>
      <w:r>
        <w:rPr>
          <w:color w:val="231F20"/>
          <w:w w:val="105"/>
        </w:rPr>
        <w:t>during</w:t>
      </w:r>
      <w:r>
        <w:rPr>
          <w:color w:val="231F20"/>
          <w:spacing w:val="-7"/>
          <w:w w:val="105"/>
        </w:rPr>
        <w:t xml:space="preserve"> </w:t>
      </w:r>
      <w:r>
        <w:rPr>
          <w:color w:val="231F20"/>
          <w:w w:val="105"/>
        </w:rPr>
        <w:t>the</w:t>
      </w:r>
      <w:r>
        <w:rPr>
          <w:color w:val="231F20"/>
          <w:spacing w:val="-7"/>
          <w:w w:val="105"/>
        </w:rPr>
        <w:t xml:space="preserve"> </w:t>
      </w:r>
      <w:r>
        <w:rPr>
          <w:color w:val="231F20"/>
          <w:w w:val="105"/>
        </w:rPr>
        <w:t>fiscal,</w:t>
      </w:r>
      <w:r>
        <w:rPr>
          <w:color w:val="231F20"/>
          <w:spacing w:val="-6"/>
          <w:w w:val="105"/>
        </w:rPr>
        <w:t xml:space="preserve"> </w:t>
      </w:r>
      <w:r>
        <w:rPr>
          <w:color w:val="231F20"/>
          <w:w w:val="105"/>
        </w:rPr>
        <w:t xml:space="preserve">with </w:t>
      </w:r>
      <w:r>
        <w:rPr>
          <w:color w:val="231F20"/>
          <w:spacing w:val="-2"/>
          <w:w w:val="105"/>
        </w:rPr>
        <w:t>outflows</w:t>
      </w:r>
      <w:r>
        <w:rPr>
          <w:color w:val="231F20"/>
          <w:spacing w:val="-6"/>
          <w:w w:val="105"/>
        </w:rPr>
        <w:t xml:space="preserve"> </w:t>
      </w:r>
      <w:r>
        <w:rPr>
          <w:color w:val="231F20"/>
          <w:spacing w:val="-2"/>
          <w:w w:val="105"/>
        </w:rPr>
        <w:t>intensifying</w:t>
      </w:r>
      <w:r>
        <w:rPr>
          <w:color w:val="231F20"/>
          <w:spacing w:val="-6"/>
          <w:w w:val="105"/>
        </w:rPr>
        <w:t xml:space="preserve"> </w:t>
      </w:r>
      <w:r>
        <w:rPr>
          <w:color w:val="231F20"/>
          <w:spacing w:val="-2"/>
          <w:w w:val="105"/>
        </w:rPr>
        <w:t>sharply</w:t>
      </w:r>
      <w:r>
        <w:rPr>
          <w:color w:val="231F20"/>
          <w:spacing w:val="-6"/>
          <w:w w:val="105"/>
        </w:rPr>
        <w:t xml:space="preserve"> </w:t>
      </w:r>
      <w:r>
        <w:rPr>
          <w:color w:val="231F20"/>
          <w:spacing w:val="-2"/>
          <w:w w:val="105"/>
        </w:rPr>
        <w:t>following</w:t>
      </w:r>
      <w:r>
        <w:rPr>
          <w:color w:val="231F20"/>
          <w:spacing w:val="-6"/>
          <w:w w:val="105"/>
        </w:rPr>
        <w:t xml:space="preserve"> </w:t>
      </w:r>
      <w:r>
        <w:rPr>
          <w:color w:val="231F20"/>
          <w:spacing w:val="-2"/>
          <w:w w:val="105"/>
        </w:rPr>
        <w:t>the</w:t>
      </w:r>
      <w:r>
        <w:rPr>
          <w:color w:val="231F20"/>
          <w:spacing w:val="-6"/>
          <w:w w:val="105"/>
        </w:rPr>
        <w:t xml:space="preserve"> </w:t>
      </w:r>
      <w:r>
        <w:rPr>
          <w:color w:val="231F20"/>
          <w:spacing w:val="-2"/>
          <w:w w:val="105"/>
        </w:rPr>
        <w:t xml:space="preserve">outbreak </w:t>
      </w:r>
      <w:r>
        <w:rPr>
          <w:color w:val="231F20"/>
          <w:w w:val="105"/>
        </w:rPr>
        <w:t>of the Middle East conflict. These outflows were concentrated in the secondary market, even as primary market issuances (IPOs) continued to attract selective FPI participation. The reversal in FPI</w:t>
      </w:r>
      <w:r>
        <w:rPr>
          <w:color w:val="231F20"/>
          <w:spacing w:val="-17"/>
          <w:w w:val="105"/>
        </w:rPr>
        <w:t xml:space="preserve"> </w:t>
      </w:r>
      <w:r>
        <w:rPr>
          <w:color w:val="231F20"/>
          <w:w w:val="105"/>
        </w:rPr>
        <w:t>sentiment</w:t>
      </w:r>
      <w:r>
        <w:rPr>
          <w:color w:val="231F20"/>
          <w:spacing w:val="-16"/>
          <w:w w:val="105"/>
        </w:rPr>
        <w:t xml:space="preserve"> </w:t>
      </w:r>
      <w:r>
        <w:rPr>
          <w:color w:val="231F20"/>
          <w:w w:val="105"/>
        </w:rPr>
        <w:t>was</w:t>
      </w:r>
      <w:r>
        <w:rPr>
          <w:color w:val="231F20"/>
          <w:spacing w:val="-16"/>
          <w:w w:val="105"/>
        </w:rPr>
        <w:t xml:space="preserve"> </w:t>
      </w:r>
      <w:r>
        <w:rPr>
          <w:color w:val="231F20"/>
          <w:w w:val="105"/>
        </w:rPr>
        <w:t>driven</w:t>
      </w:r>
      <w:r>
        <w:rPr>
          <w:color w:val="231F20"/>
          <w:spacing w:val="-16"/>
          <w:w w:val="105"/>
        </w:rPr>
        <w:t xml:space="preserve"> </w:t>
      </w:r>
      <w:r>
        <w:rPr>
          <w:color w:val="231F20"/>
          <w:w w:val="105"/>
        </w:rPr>
        <w:t>by</w:t>
      </w:r>
      <w:r>
        <w:rPr>
          <w:color w:val="231F20"/>
          <w:spacing w:val="-16"/>
          <w:w w:val="105"/>
        </w:rPr>
        <w:t xml:space="preserve"> </w:t>
      </w:r>
      <w:r>
        <w:rPr>
          <w:color w:val="231F20"/>
          <w:w w:val="105"/>
        </w:rPr>
        <w:t>a</w:t>
      </w:r>
      <w:r>
        <w:rPr>
          <w:color w:val="231F20"/>
          <w:spacing w:val="-16"/>
          <w:w w:val="105"/>
        </w:rPr>
        <w:t xml:space="preserve"> </w:t>
      </w:r>
      <w:r>
        <w:rPr>
          <w:color w:val="231F20"/>
          <w:w w:val="105"/>
        </w:rPr>
        <w:t>complex</w:t>
      </w:r>
      <w:r>
        <w:rPr>
          <w:color w:val="231F20"/>
          <w:spacing w:val="-16"/>
          <w:w w:val="105"/>
        </w:rPr>
        <w:t xml:space="preserve"> </w:t>
      </w:r>
      <w:r>
        <w:rPr>
          <w:color w:val="231F20"/>
          <w:w w:val="105"/>
        </w:rPr>
        <w:t>interplay</w:t>
      </w:r>
      <w:r>
        <w:rPr>
          <w:color w:val="231F20"/>
          <w:spacing w:val="-16"/>
          <w:w w:val="105"/>
        </w:rPr>
        <w:t xml:space="preserve"> </w:t>
      </w:r>
      <w:r>
        <w:rPr>
          <w:color w:val="231F20"/>
          <w:w w:val="105"/>
        </w:rPr>
        <w:t xml:space="preserve">of factors: escalating global risk aversion, concerns about India’s premium equity valuations in the </w:t>
      </w:r>
      <w:r>
        <w:rPr>
          <w:color w:val="231F20"/>
        </w:rPr>
        <w:t>context</w:t>
      </w:r>
      <w:r>
        <w:rPr>
          <w:color w:val="231F20"/>
          <w:spacing w:val="-7"/>
        </w:rPr>
        <w:t xml:space="preserve"> </w:t>
      </w:r>
      <w:r>
        <w:rPr>
          <w:color w:val="231F20"/>
        </w:rPr>
        <w:t>of</w:t>
      </w:r>
      <w:r>
        <w:rPr>
          <w:color w:val="231F20"/>
          <w:spacing w:val="-7"/>
        </w:rPr>
        <w:t xml:space="preserve"> </w:t>
      </w:r>
      <w:r>
        <w:rPr>
          <w:color w:val="231F20"/>
        </w:rPr>
        <w:t>moderating</w:t>
      </w:r>
      <w:r>
        <w:rPr>
          <w:color w:val="231F20"/>
          <w:spacing w:val="-7"/>
        </w:rPr>
        <w:t xml:space="preserve"> </w:t>
      </w:r>
      <w:r>
        <w:rPr>
          <w:color w:val="231F20"/>
        </w:rPr>
        <w:t>earnings</w:t>
      </w:r>
      <w:r>
        <w:rPr>
          <w:color w:val="231F20"/>
          <w:spacing w:val="-6"/>
        </w:rPr>
        <w:t xml:space="preserve"> </w:t>
      </w:r>
      <w:r>
        <w:rPr>
          <w:color w:val="231F20"/>
        </w:rPr>
        <w:t>growth,</w:t>
      </w:r>
      <w:r>
        <w:rPr>
          <w:color w:val="231F20"/>
          <w:spacing w:val="-6"/>
        </w:rPr>
        <w:t xml:space="preserve"> </w:t>
      </w:r>
      <w:r>
        <w:rPr>
          <w:color w:val="231F20"/>
        </w:rPr>
        <w:t>a</w:t>
      </w:r>
      <w:r>
        <w:rPr>
          <w:color w:val="231F20"/>
          <w:spacing w:val="-7"/>
        </w:rPr>
        <w:t xml:space="preserve"> </w:t>
      </w:r>
      <w:r>
        <w:rPr>
          <w:color w:val="231F20"/>
        </w:rPr>
        <w:t xml:space="preserve">weakening rupee amplifying dollar-denominated losses, India’s </w:t>
      </w:r>
      <w:r>
        <w:rPr>
          <w:color w:val="231F20"/>
          <w:w w:val="105"/>
        </w:rPr>
        <w:t>energy</w:t>
      </w:r>
      <w:r>
        <w:rPr>
          <w:color w:val="231F20"/>
          <w:spacing w:val="-17"/>
          <w:w w:val="105"/>
        </w:rPr>
        <w:t xml:space="preserve"> </w:t>
      </w:r>
      <w:r>
        <w:rPr>
          <w:color w:val="231F20"/>
          <w:w w:val="105"/>
        </w:rPr>
        <w:t>import</w:t>
      </w:r>
      <w:r>
        <w:rPr>
          <w:color w:val="231F20"/>
          <w:spacing w:val="-16"/>
          <w:w w:val="105"/>
        </w:rPr>
        <w:t xml:space="preserve"> </w:t>
      </w:r>
      <w:r>
        <w:rPr>
          <w:color w:val="231F20"/>
          <w:w w:val="105"/>
        </w:rPr>
        <w:t>dependence</w:t>
      </w:r>
      <w:r>
        <w:rPr>
          <w:color w:val="231F20"/>
          <w:spacing w:val="-16"/>
          <w:w w:val="105"/>
        </w:rPr>
        <w:t xml:space="preserve"> </w:t>
      </w:r>
      <w:r>
        <w:rPr>
          <w:color w:val="231F20"/>
          <w:w w:val="105"/>
        </w:rPr>
        <w:t>raising</w:t>
      </w:r>
      <w:r>
        <w:rPr>
          <w:color w:val="231F20"/>
          <w:spacing w:val="-16"/>
          <w:w w:val="105"/>
        </w:rPr>
        <w:t xml:space="preserve"> </w:t>
      </w:r>
      <w:r>
        <w:rPr>
          <w:color w:val="231F20"/>
          <w:w w:val="105"/>
        </w:rPr>
        <w:t>current</w:t>
      </w:r>
      <w:r>
        <w:rPr>
          <w:color w:val="231F20"/>
          <w:spacing w:val="-16"/>
          <w:w w:val="105"/>
        </w:rPr>
        <w:t xml:space="preserve"> </w:t>
      </w:r>
      <w:r>
        <w:rPr>
          <w:color w:val="231F20"/>
          <w:w w:val="105"/>
        </w:rPr>
        <w:t xml:space="preserve">account </w:t>
      </w:r>
      <w:r>
        <w:rPr>
          <w:color w:val="231F20"/>
        </w:rPr>
        <w:t>concerns,</w:t>
      </w:r>
      <w:r>
        <w:rPr>
          <w:color w:val="231F20"/>
          <w:spacing w:val="-7"/>
        </w:rPr>
        <w:t xml:space="preserve"> </w:t>
      </w:r>
      <w:r>
        <w:rPr>
          <w:color w:val="231F20"/>
        </w:rPr>
        <w:t>and</w:t>
      </w:r>
      <w:r>
        <w:rPr>
          <w:color w:val="231F20"/>
          <w:spacing w:val="-7"/>
        </w:rPr>
        <w:t xml:space="preserve"> </w:t>
      </w:r>
      <w:r>
        <w:rPr>
          <w:color w:val="231F20"/>
        </w:rPr>
        <w:t>the</w:t>
      </w:r>
      <w:r>
        <w:rPr>
          <w:color w:val="231F20"/>
          <w:spacing w:val="-7"/>
        </w:rPr>
        <w:t xml:space="preserve"> </w:t>
      </w:r>
      <w:r>
        <w:rPr>
          <w:color w:val="231F20"/>
        </w:rPr>
        <w:t>fundamental</w:t>
      </w:r>
      <w:r>
        <w:rPr>
          <w:color w:val="231F20"/>
          <w:spacing w:val="-7"/>
        </w:rPr>
        <w:t xml:space="preserve"> </w:t>
      </w:r>
      <w:r>
        <w:rPr>
          <w:color w:val="231F20"/>
        </w:rPr>
        <w:t>reallocation</w:t>
      </w:r>
      <w:r>
        <w:rPr>
          <w:color w:val="231F20"/>
          <w:spacing w:val="-7"/>
        </w:rPr>
        <w:t xml:space="preserve"> </w:t>
      </w:r>
      <w:r>
        <w:rPr>
          <w:color w:val="231F20"/>
        </w:rPr>
        <w:t>of</w:t>
      </w:r>
      <w:r>
        <w:rPr>
          <w:color w:val="231F20"/>
          <w:spacing w:val="-7"/>
        </w:rPr>
        <w:t xml:space="preserve"> </w:t>
      </w:r>
      <w:r>
        <w:rPr>
          <w:color w:val="231F20"/>
        </w:rPr>
        <w:t xml:space="preserve">global </w:t>
      </w:r>
      <w:r>
        <w:rPr>
          <w:color w:val="231F20"/>
          <w:w w:val="105"/>
        </w:rPr>
        <w:t>EM passive flows toward AI and semiconductor-</w:t>
      </w:r>
      <w:r>
        <w:rPr>
          <w:color w:val="231F20"/>
          <w:spacing w:val="-2"/>
        </w:rPr>
        <w:t>dominated</w:t>
      </w:r>
      <w:r>
        <w:rPr>
          <w:color w:val="231F20"/>
          <w:spacing w:val="-13"/>
        </w:rPr>
        <w:t xml:space="preserve"> </w:t>
      </w:r>
      <w:r>
        <w:rPr>
          <w:color w:val="231F20"/>
          <w:spacing w:val="-2"/>
        </w:rPr>
        <w:t>markets</w:t>
      </w:r>
      <w:r>
        <w:rPr>
          <w:color w:val="231F20"/>
          <w:spacing w:val="-12"/>
        </w:rPr>
        <w:t xml:space="preserve"> </w:t>
      </w:r>
      <w:r>
        <w:rPr>
          <w:color w:val="231F20"/>
          <w:spacing w:val="-2"/>
        </w:rPr>
        <w:t>such</w:t>
      </w:r>
      <w:r>
        <w:rPr>
          <w:color w:val="231F20"/>
          <w:spacing w:val="-13"/>
        </w:rPr>
        <w:t xml:space="preserve"> </w:t>
      </w:r>
      <w:r>
        <w:rPr>
          <w:color w:val="231F20"/>
          <w:spacing w:val="-2"/>
        </w:rPr>
        <w:t>as</w:t>
      </w:r>
      <w:r>
        <w:rPr>
          <w:color w:val="231F20"/>
          <w:spacing w:val="-12"/>
        </w:rPr>
        <w:t xml:space="preserve"> </w:t>
      </w:r>
      <w:r>
        <w:rPr>
          <w:color w:val="231F20"/>
          <w:spacing w:val="-2"/>
        </w:rPr>
        <w:t>Taiwan</w:t>
      </w:r>
      <w:r>
        <w:rPr>
          <w:color w:val="231F20"/>
          <w:spacing w:val="-12"/>
        </w:rPr>
        <w:t xml:space="preserve"> </w:t>
      </w:r>
      <w:r>
        <w:rPr>
          <w:color w:val="231F20"/>
          <w:spacing w:val="-2"/>
        </w:rPr>
        <w:t>and</w:t>
      </w:r>
      <w:r>
        <w:rPr>
          <w:color w:val="231F20"/>
          <w:spacing w:val="-13"/>
        </w:rPr>
        <w:t xml:space="preserve"> </w:t>
      </w:r>
      <w:r>
        <w:rPr>
          <w:color w:val="231F20"/>
          <w:spacing w:val="-2"/>
        </w:rPr>
        <w:t>South</w:t>
      </w:r>
      <w:r>
        <w:rPr>
          <w:color w:val="231F20"/>
          <w:spacing w:val="-12"/>
        </w:rPr>
        <w:t xml:space="preserve"> </w:t>
      </w:r>
      <w:r>
        <w:rPr>
          <w:color w:val="231F20"/>
          <w:spacing w:val="-2"/>
        </w:rPr>
        <w:t>Korea.</w:t>
      </w:r>
    </w:p>
    <w:p w:rsidR="00A07AC0" w:rsidRDefault="00CC054E">
      <w:pPr>
        <w:pStyle w:val="BodyText"/>
        <w:spacing w:before="146" w:line="288" w:lineRule="auto"/>
        <w:ind w:left="28" w:right="1"/>
        <w:jc w:val="both"/>
      </w:pPr>
      <w:r>
        <w:rPr>
          <w:color w:val="231F20"/>
        </w:rPr>
        <w:t>India’s</w:t>
      </w:r>
      <w:r>
        <w:rPr>
          <w:color w:val="231F20"/>
          <w:spacing w:val="-11"/>
        </w:rPr>
        <w:t xml:space="preserve"> </w:t>
      </w:r>
      <w:r>
        <w:rPr>
          <w:color w:val="231F20"/>
        </w:rPr>
        <w:t>outflows,</w:t>
      </w:r>
      <w:r>
        <w:rPr>
          <w:color w:val="231F20"/>
          <w:spacing w:val="-10"/>
        </w:rPr>
        <w:t xml:space="preserve"> </w:t>
      </w:r>
      <w:r>
        <w:rPr>
          <w:color w:val="231F20"/>
        </w:rPr>
        <w:t>while</w:t>
      </w:r>
      <w:r>
        <w:rPr>
          <w:color w:val="231F20"/>
          <w:spacing w:val="-11"/>
        </w:rPr>
        <w:t xml:space="preserve"> </w:t>
      </w:r>
      <w:r>
        <w:rPr>
          <w:color w:val="231F20"/>
        </w:rPr>
        <w:t>significant,</w:t>
      </w:r>
      <w:r>
        <w:rPr>
          <w:color w:val="231F20"/>
          <w:spacing w:val="-11"/>
        </w:rPr>
        <w:t xml:space="preserve"> </w:t>
      </w:r>
      <w:r>
        <w:rPr>
          <w:color w:val="231F20"/>
        </w:rPr>
        <w:t>were</w:t>
      </w:r>
      <w:r>
        <w:rPr>
          <w:color w:val="231F20"/>
          <w:spacing w:val="-11"/>
        </w:rPr>
        <w:t xml:space="preserve"> </w:t>
      </w:r>
      <w:r>
        <w:rPr>
          <w:color w:val="231F20"/>
        </w:rPr>
        <w:t>cushioned</w:t>
      </w:r>
      <w:r>
        <w:rPr>
          <w:color w:val="231F20"/>
          <w:spacing w:val="-11"/>
        </w:rPr>
        <w:t xml:space="preserve"> </w:t>
      </w:r>
      <w:r>
        <w:rPr>
          <w:color w:val="231F20"/>
        </w:rPr>
        <w:t>by the</w:t>
      </w:r>
      <w:r>
        <w:rPr>
          <w:color w:val="231F20"/>
          <w:spacing w:val="-3"/>
        </w:rPr>
        <w:t xml:space="preserve"> </w:t>
      </w:r>
      <w:r>
        <w:rPr>
          <w:color w:val="231F20"/>
        </w:rPr>
        <w:t>counterbalancing</w:t>
      </w:r>
      <w:r>
        <w:rPr>
          <w:color w:val="231F20"/>
          <w:spacing w:val="-3"/>
        </w:rPr>
        <w:t xml:space="preserve"> </w:t>
      </w:r>
      <w:r>
        <w:rPr>
          <w:color w:val="231F20"/>
        </w:rPr>
        <w:t>strength</w:t>
      </w:r>
      <w:r>
        <w:rPr>
          <w:color w:val="231F20"/>
          <w:spacing w:val="-2"/>
        </w:rPr>
        <w:t xml:space="preserve"> </w:t>
      </w:r>
      <w:r>
        <w:rPr>
          <w:color w:val="231F20"/>
        </w:rPr>
        <w:t>of</w:t>
      </w:r>
      <w:r>
        <w:rPr>
          <w:color w:val="231F20"/>
          <w:spacing w:val="-3"/>
        </w:rPr>
        <w:t xml:space="preserve"> </w:t>
      </w:r>
      <w:r>
        <w:rPr>
          <w:color w:val="231F20"/>
        </w:rPr>
        <w:t>DIIs,</w:t>
      </w:r>
      <w:r>
        <w:rPr>
          <w:color w:val="231F20"/>
          <w:spacing w:val="-2"/>
        </w:rPr>
        <w:t xml:space="preserve"> </w:t>
      </w:r>
      <w:r>
        <w:rPr>
          <w:color w:val="231F20"/>
        </w:rPr>
        <w:t>who</w:t>
      </w:r>
      <w:r>
        <w:rPr>
          <w:color w:val="231F20"/>
          <w:spacing w:val="-3"/>
        </w:rPr>
        <w:t xml:space="preserve"> </w:t>
      </w:r>
      <w:r>
        <w:rPr>
          <w:color w:val="231F20"/>
        </w:rPr>
        <w:t>deployed record capital into Indian equities during the year, with domestic mutual funds providing a vital stabilising force during periods of FPI-led selling.</w:t>
      </w:r>
    </w:p>
    <w:p w:rsidR="00A07AC0" w:rsidRDefault="00CC054E">
      <w:pPr>
        <w:pStyle w:val="BodyText"/>
        <w:spacing w:before="165" w:line="288" w:lineRule="auto"/>
        <w:ind w:left="28" w:right="1"/>
        <w:jc w:val="both"/>
      </w:pPr>
      <w:r>
        <w:rPr>
          <w:color w:val="231F20"/>
        </w:rPr>
        <w:t>Chart 2.9 illustrates FPI equity flows across select emerging markets during 2025-26. The AI-led semiconductor investment boom during the year</w:t>
      </w:r>
      <w:r>
        <w:rPr>
          <w:color w:val="231F20"/>
          <w:spacing w:val="40"/>
        </w:rPr>
        <w:t xml:space="preserve"> </w:t>
      </w:r>
      <w:r>
        <w:rPr>
          <w:color w:val="231F20"/>
        </w:rPr>
        <w:t>has</w:t>
      </w:r>
      <w:r>
        <w:rPr>
          <w:color w:val="231F20"/>
          <w:spacing w:val="40"/>
        </w:rPr>
        <w:t xml:space="preserve"> </w:t>
      </w:r>
      <w:r>
        <w:rPr>
          <w:color w:val="231F20"/>
        </w:rPr>
        <w:t>fundamentally</w:t>
      </w:r>
      <w:r>
        <w:rPr>
          <w:color w:val="231F20"/>
          <w:spacing w:val="38"/>
        </w:rPr>
        <w:t xml:space="preserve"> </w:t>
      </w:r>
      <w:r>
        <w:rPr>
          <w:color w:val="231F20"/>
        </w:rPr>
        <w:t>restructured</w:t>
      </w:r>
      <w:r>
        <w:rPr>
          <w:color w:val="231F20"/>
          <w:spacing w:val="38"/>
        </w:rPr>
        <w:t xml:space="preserve"> </w:t>
      </w:r>
      <w:r>
        <w:rPr>
          <w:color w:val="231F20"/>
        </w:rPr>
        <w:t>FPI</w:t>
      </w:r>
      <w:r>
        <w:rPr>
          <w:color w:val="231F20"/>
          <w:spacing w:val="38"/>
        </w:rPr>
        <w:t xml:space="preserve"> </w:t>
      </w:r>
      <w:r>
        <w:rPr>
          <w:color w:val="231F20"/>
        </w:rPr>
        <w:t>flows,</w:t>
      </w:r>
      <w:r>
        <w:rPr>
          <w:color w:val="231F20"/>
          <w:spacing w:val="38"/>
        </w:rPr>
        <w:t xml:space="preserve"> </w:t>
      </w:r>
      <w:r>
        <w:rPr>
          <w:color w:val="231F20"/>
        </w:rPr>
        <w:t>causing a significant shift of capital toward Asian markets</w:t>
      </w:r>
      <w:r>
        <w:rPr>
          <w:color w:val="231F20"/>
          <w:spacing w:val="40"/>
        </w:rPr>
        <w:t xml:space="preserve"> </w:t>
      </w:r>
      <w:r>
        <w:rPr>
          <w:color w:val="231F20"/>
        </w:rPr>
        <w:t>like</w:t>
      </w:r>
      <w:r>
        <w:rPr>
          <w:color w:val="231F20"/>
          <w:spacing w:val="-1"/>
        </w:rPr>
        <w:t xml:space="preserve"> </w:t>
      </w:r>
      <w:r>
        <w:rPr>
          <w:color w:val="231F20"/>
        </w:rPr>
        <w:t>Taiwan</w:t>
      </w:r>
      <w:r>
        <w:rPr>
          <w:color w:val="231F20"/>
          <w:spacing w:val="-1"/>
        </w:rPr>
        <w:t xml:space="preserve"> </w:t>
      </w:r>
      <w:r>
        <w:rPr>
          <w:color w:val="231F20"/>
        </w:rPr>
        <w:t>and</w:t>
      </w:r>
      <w:r>
        <w:rPr>
          <w:color w:val="231F20"/>
          <w:spacing w:val="-1"/>
        </w:rPr>
        <w:t xml:space="preserve"> </w:t>
      </w:r>
      <w:r>
        <w:rPr>
          <w:color w:val="231F20"/>
        </w:rPr>
        <w:t>South</w:t>
      </w:r>
      <w:r>
        <w:rPr>
          <w:color w:val="231F20"/>
          <w:spacing w:val="-1"/>
        </w:rPr>
        <w:t xml:space="preserve"> </w:t>
      </w:r>
      <w:r>
        <w:rPr>
          <w:color w:val="231F20"/>
        </w:rPr>
        <w:t>Korea</w:t>
      </w:r>
      <w:r>
        <w:rPr>
          <w:color w:val="231F20"/>
          <w:spacing w:val="-1"/>
        </w:rPr>
        <w:t xml:space="preserve"> </w:t>
      </w:r>
      <w:r>
        <w:rPr>
          <w:color w:val="231F20"/>
        </w:rPr>
        <w:t>during</w:t>
      </w:r>
      <w:r>
        <w:rPr>
          <w:color w:val="231F20"/>
          <w:spacing w:val="-1"/>
        </w:rPr>
        <w:t xml:space="preserve"> </w:t>
      </w:r>
      <w:r>
        <w:rPr>
          <w:color w:val="231F20"/>
        </w:rPr>
        <w:t>H1</w:t>
      </w:r>
      <w:r>
        <w:rPr>
          <w:color w:val="231F20"/>
          <w:spacing w:val="-1"/>
        </w:rPr>
        <w:t xml:space="preserve"> </w:t>
      </w:r>
      <w:r>
        <w:rPr>
          <w:color w:val="231F20"/>
        </w:rPr>
        <w:t>of</w:t>
      </w:r>
      <w:r>
        <w:rPr>
          <w:color w:val="231F20"/>
          <w:spacing w:val="-1"/>
        </w:rPr>
        <w:t xml:space="preserve"> </w:t>
      </w:r>
      <w:r>
        <w:rPr>
          <w:color w:val="231F20"/>
        </w:rPr>
        <w:t>the</w:t>
      </w:r>
      <w:r>
        <w:rPr>
          <w:color w:val="231F20"/>
          <w:spacing w:val="-1"/>
        </w:rPr>
        <w:t xml:space="preserve"> </w:t>
      </w:r>
      <w:r>
        <w:rPr>
          <w:color w:val="231F20"/>
        </w:rPr>
        <w:t>fiscal. However,</w:t>
      </w:r>
      <w:r>
        <w:rPr>
          <w:color w:val="231F20"/>
          <w:spacing w:val="73"/>
        </w:rPr>
        <w:t xml:space="preserve"> </w:t>
      </w:r>
      <w:r>
        <w:rPr>
          <w:color w:val="231F20"/>
        </w:rPr>
        <w:t>the</w:t>
      </w:r>
      <w:r>
        <w:rPr>
          <w:color w:val="231F20"/>
          <w:spacing w:val="74"/>
        </w:rPr>
        <w:t xml:space="preserve"> </w:t>
      </w:r>
      <w:r>
        <w:rPr>
          <w:color w:val="231F20"/>
        </w:rPr>
        <w:t>flows</w:t>
      </w:r>
      <w:r>
        <w:rPr>
          <w:color w:val="231F20"/>
          <w:spacing w:val="73"/>
        </w:rPr>
        <w:t xml:space="preserve"> </w:t>
      </w:r>
      <w:r>
        <w:rPr>
          <w:color w:val="231F20"/>
        </w:rPr>
        <w:t>turned</w:t>
      </w:r>
      <w:r>
        <w:rPr>
          <w:color w:val="231F20"/>
          <w:spacing w:val="74"/>
        </w:rPr>
        <w:t xml:space="preserve"> </w:t>
      </w:r>
      <w:r>
        <w:rPr>
          <w:color w:val="231F20"/>
        </w:rPr>
        <w:t>highly</w:t>
      </w:r>
      <w:r>
        <w:rPr>
          <w:color w:val="231F20"/>
          <w:spacing w:val="73"/>
        </w:rPr>
        <w:t xml:space="preserve"> </w:t>
      </w:r>
      <w:r>
        <w:rPr>
          <w:color w:val="231F20"/>
        </w:rPr>
        <w:t>volatile</w:t>
      </w:r>
      <w:r>
        <w:rPr>
          <w:color w:val="231F20"/>
          <w:spacing w:val="74"/>
        </w:rPr>
        <w:t xml:space="preserve"> </w:t>
      </w:r>
      <w:r>
        <w:rPr>
          <w:color w:val="231F20"/>
          <w:spacing w:val="-2"/>
        </w:rPr>
        <w:t>during</w:t>
      </w:r>
    </w:p>
    <w:p w:rsidR="00A07AC0" w:rsidRPr="00E7606B" w:rsidRDefault="00CC054E">
      <w:pPr>
        <w:spacing w:before="74" w:line="278" w:lineRule="auto"/>
        <w:ind w:left="2250" w:hanging="2043"/>
        <w:rPr>
          <w:b/>
          <w:sz w:val="18"/>
        </w:rPr>
      </w:pPr>
      <w:r>
        <w:br w:type="column"/>
      </w:r>
      <w:r w:rsidRPr="00E7606B">
        <w:rPr>
          <w:b/>
          <w:color w:val="231F20"/>
          <w:sz w:val="18"/>
        </w:rPr>
        <w:t>Chart</w:t>
      </w:r>
      <w:r w:rsidRPr="00E7606B">
        <w:rPr>
          <w:b/>
          <w:color w:val="231F20"/>
          <w:spacing w:val="-8"/>
          <w:sz w:val="18"/>
        </w:rPr>
        <w:t xml:space="preserve"> </w:t>
      </w:r>
      <w:r w:rsidRPr="00E7606B">
        <w:rPr>
          <w:b/>
          <w:color w:val="231F20"/>
          <w:sz w:val="18"/>
        </w:rPr>
        <w:t>2.9:</w:t>
      </w:r>
      <w:r w:rsidRPr="00E7606B">
        <w:rPr>
          <w:b/>
          <w:color w:val="231F20"/>
          <w:spacing w:val="-8"/>
          <w:sz w:val="18"/>
        </w:rPr>
        <w:t xml:space="preserve"> </w:t>
      </w:r>
      <w:r w:rsidRPr="00E7606B">
        <w:rPr>
          <w:b/>
          <w:color w:val="231F20"/>
          <w:sz w:val="18"/>
        </w:rPr>
        <w:t>Trend</w:t>
      </w:r>
      <w:r w:rsidRPr="00E7606B">
        <w:rPr>
          <w:b/>
          <w:color w:val="231F20"/>
          <w:spacing w:val="-8"/>
          <w:sz w:val="18"/>
        </w:rPr>
        <w:t xml:space="preserve"> </w:t>
      </w:r>
      <w:r w:rsidRPr="00E7606B">
        <w:rPr>
          <w:b/>
          <w:color w:val="231F20"/>
          <w:sz w:val="18"/>
        </w:rPr>
        <w:t>in</w:t>
      </w:r>
      <w:r w:rsidRPr="00E7606B">
        <w:rPr>
          <w:b/>
          <w:color w:val="231F20"/>
          <w:spacing w:val="-8"/>
          <w:sz w:val="18"/>
        </w:rPr>
        <w:t xml:space="preserve"> </w:t>
      </w:r>
      <w:r w:rsidRPr="00E7606B">
        <w:rPr>
          <w:b/>
          <w:color w:val="231F20"/>
          <w:sz w:val="18"/>
        </w:rPr>
        <w:t>FPI</w:t>
      </w:r>
      <w:r w:rsidRPr="00E7606B">
        <w:rPr>
          <w:b/>
          <w:color w:val="231F20"/>
          <w:spacing w:val="-8"/>
          <w:sz w:val="18"/>
        </w:rPr>
        <w:t xml:space="preserve"> </w:t>
      </w:r>
      <w:r w:rsidRPr="00E7606B">
        <w:rPr>
          <w:b/>
          <w:color w:val="231F20"/>
          <w:sz w:val="18"/>
        </w:rPr>
        <w:t>Flows</w:t>
      </w:r>
      <w:r w:rsidRPr="00E7606B">
        <w:rPr>
          <w:b/>
          <w:color w:val="231F20"/>
          <w:spacing w:val="-8"/>
          <w:sz w:val="18"/>
        </w:rPr>
        <w:t xml:space="preserve"> </w:t>
      </w:r>
      <w:r w:rsidRPr="00E7606B">
        <w:rPr>
          <w:b/>
          <w:color w:val="231F20"/>
          <w:sz w:val="18"/>
        </w:rPr>
        <w:t>in</w:t>
      </w:r>
      <w:r w:rsidRPr="00E7606B">
        <w:rPr>
          <w:b/>
          <w:color w:val="231F20"/>
          <w:spacing w:val="-8"/>
          <w:sz w:val="18"/>
        </w:rPr>
        <w:t xml:space="preserve"> </w:t>
      </w:r>
      <w:r w:rsidRPr="00E7606B">
        <w:rPr>
          <w:b/>
          <w:color w:val="231F20"/>
          <w:sz w:val="18"/>
        </w:rPr>
        <w:t>Equities</w:t>
      </w:r>
      <w:r w:rsidRPr="00E7606B">
        <w:rPr>
          <w:b/>
          <w:color w:val="231F20"/>
          <w:spacing w:val="-8"/>
          <w:sz w:val="18"/>
        </w:rPr>
        <w:t xml:space="preserve"> </w:t>
      </w:r>
      <w:r w:rsidRPr="00E7606B">
        <w:rPr>
          <w:b/>
          <w:color w:val="231F20"/>
          <w:sz w:val="18"/>
        </w:rPr>
        <w:t>in</w:t>
      </w:r>
      <w:r w:rsidRPr="00E7606B">
        <w:rPr>
          <w:b/>
          <w:color w:val="231F20"/>
          <w:spacing w:val="-8"/>
          <w:sz w:val="18"/>
        </w:rPr>
        <w:t xml:space="preserve"> </w:t>
      </w:r>
      <w:r w:rsidRPr="00E7606B">
        <w:rPr>
          <w:b/>
          <w:color w:val="231F20"/>
          <w:sz w:val="18"/>
        </w:rPr>
        <w:t>Select</w:t>
      </w:r>
      <w:r w:rsidRPr="00E7606B">
        <w:rPr>
          <w:b/>
          <w:color w:val="231F20"/>
          <w:spacing w:val="-8"/>
          <w:sz w:val="18"/>
        </w:rPr>
        <w:t xml:space="preserve"> </w:t>
      </w:r>
      <w:r w:rsidRPr="00E7606B">
        <w:rPr>
          <w:b/>
          <w:color w:val="231F20"/>
          <w:sz w:val="18"/>
        </w:rPr>
        <w:t xml:space="preserve">Emerging </w:t>
      </w:r>
      <w:r w:rsidRPr="00E7606B">
        <w:rPr>
          <w:b/>
          <w:color w:val="231F20"/>
          <w:spacing w:val="-2"/>
          <w:sz w:val="18"/>
        </w:rPr>
        <w:t>Markets</w:t>
      </w:r>
    </w:p>
    <w:p w:rsidR="00A07AC0" w:rsidRDefault="00BD08A7">
      <w:pPr>
        <w:pStyle w:val="BodyText"/>
        <w:rPr>
          <w:sz w:val="18"/>
        </w:rPr>
      </w:pPr>
      <w:r w:rsidRPr="00091831">
        <w:rPr>
          <w:b/>
          <w:noProof/>
          <w:sz w:val="18"/>
          <w:lang w:val="en-IN" w:eastAsia="en-IN"/>
        </w:rPr>
        <mc:AlternateContent>
          <mc:Choice Requires="wpg">
            <w:drawing>
              <wp:anchor distT="0" distB="0" distL="0" distR="0" simplePos="0" relativeHeight="251619840" behindDoc="0" locked="0" layoutInCell="1" allowOverlap="1">
                <wp:simplePos x="0" y="0"/>
                <wp:positionH relativeFrom="page">
                  <wp:posOffset>4101465</wp:posOffset>
                </wp:positionH>
                <wp:positionV relativeFrom="paragraph">
                  <wp:posOffset>4445</wp:posOffset>
                </wp:positionV>
                <wp:extent cx="3240405" cy="2160270"/>
                <wp:effectExtent l="0" t="0" r="17145" b="11430"/>
                <wp:wrapNone/>
                <wp:docPr id="407" name="Group 4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240405" cy="2160270"/>
                          <a:chOff x="6350" y="6350"/>
                          <a:chExt cx="3240405" cy="2160270"/>
                        </a:xfrm>
                      </wpg:grpSpPr>
                      <wps:wsp>
                        <wps:cNvPr id="408" name="Graphic 408"/>
                        <wps:cNvSpPr/>
                        <wps:spPr>
                          <a:xfrm>
                            <a:off x="6350" y="6350"/>
                            <a:ext cx="3240405" cy="2160270"/>
                          </a:xfrm>
                          <a:custGeom>
                            <a:avLst/>
                            <a:gdLst/>
                            <a:ahLst/>
                            <a:cxnLst/>
                            <a:rect l="l" t="t" r="r" b="b"/>
                            <a:pathLst>
                              <a:path w="3240405" h="2160270">
                                <a:moveTo>
                                  <a:pt x="3239998" y="2160003"/>
                                </a:moveTo>
                                <a:lnTo>
                                  <a:pt x="0" y="2160003"/>
                                </a:lnTo>
                                <a:lnTo>
                                  <a:pt x="0" y="0"/>
                                </a:lnTo>
                                <a:lnTo>
                                  <a:pt x="3239998" y="0"/>
                                </a:lnTo>
                                <a:lnTo>
                                  <a:pt x="3239998" y="2160003"/>
                                </a:lnTo>
                                <a:close/>
                              </a:path>
                              <a:path w="3240405" h="2160270">
                                <a:moveTo>
                                  <a:pt x="3239998" y="2160003"/>
                                </a:moveTo>
                                <a:lnTo>
                                  <a:pt x="0" y="2160003"/>
                                </a:lnTo>
                                <a:lnTo>
                                  <a:pt x="0" y="0"/>
                                </a:lnTo>
                                <a:lnTo>
                                  <a:pt x="3239998" y="0"/>
                                </a:lnTo>
                                <a:lnTo>
                                  <a:pt x="3239998" y="2160003"/>
                                </a:lnTo>
                                <a:close/>
                              </a:path>
                            </a:pathLst>
                          </a:custGeom>
                          <a:ln w="12700">
                            <a:solidFill>
                              <a:srgbClr val="231F20"/>
                            </a:solidFill>
                            <a:prstDash val="solid"/>
                          </a:ln>
                        </wps:spPr>
                        <wps:bodyPr wrap="square" lIns="0" tIns="0" rIns="0" bIns="0" rtlCol="0">
                          <a:prstTxWarp prst="textNoShape">
                            <a:avLst/>
                          </a:prstTxWarp>
                          <a:noAutofit/>
                        </wps:bodyPr>
                      </wps:wsp>
                      <wps:wsp>
                        <wps:cNvPr id="409" name="Graphic 409"/>
                        <wps:cNvSpPr/>
                        <wps:spPr>
                          <a:xfrm>
                            <a:off x="541642" y="240994"/>
                            <a:ext cx="2483485" cy="1121410"/>
                          </a:xfrm>
                          <a:custGeom>
                            <a:avLst/>
                            <a:gdLst/>
                            <a:ahLst/>
                            <a:cxnLst/>
                            <a:rect l="l" t="t" r="r" b="b"/>
                            <a:pathLst>
                              <a:path w="2483485" h="1121410">
                                <a:moveTo>
                                  <a:pt x="83921" y="0"/>
                                </a:moveTo>
                                <a:lnTo>
                                  <a:pt x="0" y="0"/>
                                </a:lnTo>
                                <a:lnTo>
                                  <a:pt x="0" y="876338"/>
                                </a:lnTo>
                                <a:lnTo>
                                  <a:pt x="83921" y="876338"/>
                                </a:lnTo>
                                <a:lnTo>
                                  <a:pt x="83921" y="0"/>
                                </a:lnTo>
                                <a:close/>
                              </a:path>
                              <a:path w="2483485" h="1121410">
                                <a:moveTo>
                                  <a:pt x="350405" y="876338"/>
                                </a:moveTo>
                                <a:lnTo>
                                  <a:pt x="267436" y="876338"/>
                                </a:lnTo>
                                <a:lnTo>
                                  <a:pt x="267436" y="1120914"/>
                                </a:lnTo>
                                <a:lnTo>
                                  <a:pt x="350405" y="1120914"/>
                                </a:lnTo>
                                <a:lnTo>
                                  <a:pt x="350405" y="876338"/>
                                </a:lnTo>
                                <a:close/>
                              </a:path>
                              <a:path w="2483485" h="1121410">
                                <a:moveTo>
                                  <a:pt x="616864" y="788797"/>
                                </a:moveTo>
                                <a:lnTo>
                                  <a:pt x="533895" y="788797"/>
                                </a:lnTo>
                                <a:lnTo>
                                  <a:pt x="533895" y="876338"/>
                                </a:lnTo>
                                <a:lnTo>
                                  <a:pt x="616864" y="876338"/>
                                </a:lnTo>
                                <a:lnTo>
                                  <a:pt x="616864" y="788797"/>
                                </a:lnTo>
                                <a:close/>
                              </a:path>
                              <a:path w="2483485" h="1121410">
                                <a:moveTo>
                                  <a:pt x="883323" y="876338"/>
                                </a:moveTo>
                                <a:lnTo>
                                  <a:pt x="800354" y="876338"/>
                                </a:lnTo>
                                <a:lnTo>
                                  <a:pt x="800354" y="922362"/>
                                </a:lnTo>
                                <a:lnTo>
                                  <a:pt x="883323" y="922362"/>
                                </a:lnTo>
                                <a:lnTo>
                                  <a:pt x="883323" y="876338"/>
                                </a:lnTo>
                                <a:close/>
                              </a:path>
                              <a:path w="2483485" h="1121410">
                                <a:moveTo>
                                  <a:pt x="1149781" y="876338"/>
                                </a:moveTo>
                                <a:lnTo>
                                  <a:pt x="1066812" y="876338"/>
                                </a:lnTo>
                                <a:lnTo>
                                  <a:pt x="1066812" y="933196"/>
                                </a:lnTo>
                                <a:lnTo>
                                  <a:pt x="1149781" y="933196"/>
                                </a:lnTo>
                                <a:lnTo>
                                  <a:pt x="1149781" y="876338"/>
                                </a:lnTo>
                                <a:close/>
                              </a:path>
                              <a:path w="2483485" h="1121410">
                                <a:moveTo>
                                  <a:pt x="1416240" y="876338"/>
                                </a:moveTo>
                                <a:lnTo>
                                  <a:pt x="1333271" y="876338"/>
                                </a:lnTo>
                                <a:lnTo>
                                  <a:pt x="1333271" y="886269"/>
                                </a:lnTo>
                                <a:lnTo>
                                  <a:pt x="1416240" y="886269"/>
                                </a:lnTo>
                                <a:lnTo>
                                  <a:pt x="1416240" y="876338"/>
                                </a:lnTo>
                                <a:close/>
                              </a:path>
                              <a:path w="2483485" h="1121410">
                                <a:moveTo>
                                  <a:pt x="1683664" y="876338"/>
                                </a:moveTo>
                                <a:lnTo>
                                  <a:pt x="1599742" y="876338"/>
                                </a:lnTo>
                                <a:lnTo>
                                  <a:pt x="1599742" y="908824"/>
                                </a:lnTo>
                                <a:lnTo>
                                  <a:pt x="1683664" y="908824"/>
                                </a:lnTo>
                                <a:lnTo>
                                  <a:pt x="1683664" y="876338"/>
                                </a:lnTo>
                                <a:close/>
                              </a:path>
                              <a:path w="2483485" h="1121410">
                                <a:moveTo>
                                  <a:pt x="1950135" y="876338"/>
                                </a:moveTo>
                                <a:lnTo>
                                  <a:pt x="1866201" y="876338"/>
                                </a:lnTo>
                                <a:lnTo>
                                  <a:pt x="1866201" y="879944"/>
                                </a:lnTo>
                                <a:lnTo>
                                  <a:pt x="1950135" y="879944"/>
                                </a:lnTo>
                                <a:lnTo>
                                  <a:pt x="1950135" y="876338"/>
                                </a:lnTo>
                                <a:close/>
                              </a:path>
                              <a:path w="2483485" h="1121410">
                                <a:moveTo>
                                  <a:pt x="2216607" y="876338"/>
                                </a:moveTo>
                                <a:lnTo>
                                  <a:pt x="2132660" y="876338"/>
                                </a:lnTo>
                                <a:lnTo>
                                  <a:pt x="2132660" y="884466"/>
                                </a:lnTo>
                                <a:lnTo>
                                  <a:pt x="2216607" y="884466"/>
                                </a:lnTo>
                                <a:lnTo>
                                  <a:pt x="2216607" y="876338"/>
                                </a:lnTo>
                                <a:close/>
                              </a:path>
                              <a:path w="2483485" h="1121410">
                                <a:moveTo>
                                  <a:pt x="2483066" y="876350"/>
                                </a:moveTo>
                                <a:lnTo>
                                  <a:pt x="2399119" y="876350"/>
                                </a:lnTo>
                                <a:lnTo>
                                  <a:pt x="2399119" y="1009916"/>
                                </a:lnTo>
                                <a:lnTo>
                                  <a:pt x="2483066" y="1009916"/>
                                </a:lnTo>
                                <a:lnTo>
                                  <a:pt x="2483066" y="876350"/>
                                </a:lnTo>
                                <a:close/>
                              </a:path>
                            </a:pathLst>
                          </a:custGeom>
                          <a:solidFill>
                            <a:srgbClr val="5B9BD3"/>
                          </a:solidFill>
                        </wps:spPr>
                        <wps:bodyPr wrap="square" lIns="0" tIns="0" rIns="0" bIns="0" rtlCol="0">
                          <a:prstTxWarp prst="textNoShape">
                            <a:avLst/>
                          </a:prstTxWarp>
                          <a:noAutofit/>
                        </wps:bodyPr>
                      </wps:wsp>
                      <wps:wsp>
                        <wps:cNvPr id="410" name="Graphic 410"/>
                        <wps:cNvSpPr/>
                        <wps:spPr>
                          <a:xfrm>
                            <a:off x="450863" y="170600"/>
                            <a:ext cx="1270" cy="1353185"/>
                          </a:xfrm>
                          <a:custGeom>
                            <a:avLst/>
                            <a:gdLst/>
                            <a:ahLst/>
                            <a:cxnLst/>
                            <a:rect l="l" t="t" r="r" b="b"/>
                            <a:pathLst>
                              <a:path h="1353185">
                                <a:moveTo>
                                  <a:pt x="0" y="1352867"/>
                                </a:moveTo>
                                <a:lnTo>
                                  <a:pt x="0" y="0"/>
                                </a:lnTo>
                              </a:path>
                            </a:pathLst>
                          </a:custGeom>
                          <a:ln w="6350">
                            <a:solidFill>
                              <a:srgbClr val="231F20"/>
                            </a:solidFill>
                            <a:prstDash val="solid"/>
                          </a:ln>
                        </wps:spPr>
                        <wps:bodyPr wrap="square" lIns="0" tIns="0" rIns="0" bIns="0" rtlCol="0">
                          <a:prstTxWarp prst="textNoShape">
                            <a:avLst/>
                          </a:prstTxWarp>
                          <a:noAutofit/>
                        </wps:bodyPr>
                      </wps:wsp>
                      <wps:wsp>
                        <wps:cNvPr id="411" name="Graphic 411"/>
                        <wps:cNvSpPr/>
                        <wps:spPr>
                          <a:xfrm>
                            <a:off x="422064" y="170604"/>
                            <a:ext cx="29209" cy="1353185"/>
                          </a:xfrm>
                          <a:custGeom>
                            <a:avLst/>
                            <a:gdLst/>
                            <a:ahLst/>
                            <a:cxnLst/>
                            <a:rect l="l" t="t" r="r" b="b"/>
                            <a:pathLst>
                              <a:path w="29209" h="1353185">
                                <a:moveTo>
                                  <a:pt x="0" y="0"/>
                                </a:moveTo>
                                <a:lnTo>
                                  <a:pt x="28803" y="0"/>
                                </a:lnTo>
                              </a:path>
                              <a:path w="29209" h="1353185">
                                <a:moveTo>
                                  <a:pt x="0" y="135382"/>
                                </a:moveTo>
                                <a:lnTo>
                                  <a:pt x="28803" y="135382"/>
                                </a:lnTo>
                              </a:path>
                              <a:path w="29209" h="1353185">
                                <a:moveTo>
                                  <a:pt x="0" y="270751"/>
                                </a:moveTo>
                                <a:lnTo>
                                  <a:pt x="28803" y="270751"/>
                                </a:lnTo>
                              </a:path>
                              <a:path w="29209" h="1353185">
                                <a:moveTo>
                                  <a:pt x="0" y="406133"/>
                                </a:moveTo>
                                <a:lnTo>
                                  <a:pt x="28803" y="406133"/>
                                </a:lnTo>
                              </a:path>
                              <a:path w="29209" h="1353185">
                                <a:moveTo>
                                  <a:pt x="0" y="541502"/>
                                </a:moveTo>
                                <a:lnTo>
                                  <a:pt x="28803" y="541502"/>
                                </a:lnTo>
                              </a:path>
                              <a:path w="29209" h="1353185">
                                <a:moveTo>
                                  <a:pt x="0" y="675982"/>
                                </a:moveTo>
                                <a:lnTo>
                                  <a:pt x="28803" y="675982"/>
                                </a:lnTo>
                              </a:path>
                              <a:path w="29209" h="1353185">
                                <a:moveTo>
                                  <a:pt x="0" y="811352"/>
                                </a:moveTo>
                                <a:lnTo>
                                  <a:pt x="28803" y="811352"/>
                                </a:lnTo>
                              </a:path>
                              <a:path w="29209" h="1353185">
                                <a:moveTo>
                                  <a:pt x="0" y="946734"/>
                                </a:moveTo>
                                <a:lnTo>
                                  <a:pt x="28803" y="946734"/>
                                </a:lnTo>
                              </a:path>
                              <a:path w="29209" h="1353185">
                                <a:moveTo>
                                  <a:pt x="0" y="1082103"/>
                                </a:moveTo>
                                <a:lnTo>
                                  <a:pt x="28803" y="1082103"/>
                                </a:lnTo>
                              </a:path>
                              <a:path w="29209" h="1353185">
                                <a:moveTo>
                                  <a:pt x="0" y="1217485"/>
                                </a:moveTo>
                                <a:lnTo>
                                  <a:pt x="28803" y="1217485"/>
                                </a:lnTo>
                              </a:path>
                              <a:path w="29209" h="1353185">
                                <a:moveTo>
                                  <a:pt x="0" y="1352867"/>
                                </a:moveTo>
                                <a:lnTo>
                                  <a:pt x="28803" y="1352867"/>
                                </a:lnTo>
                              </a:path>
                            </a:pathLst>
                          </a:custGeom>
                          <a:ln w="6350">
                            <a:solidFill>
                              <a:srgbClr val="FFFFFF"/>
                            </a:solidFill>
                            <a:prstDash val="solid"/>
                          </a:ln>
                        </wps:spPr>
                        <wps:bodyPr wrap="square" lIns="0" tIns="0" rIns="0" bIns="0" rtlCol="0">
                          <a:prstTxWarp prst="textNoShape">
                            <a:avLst/>
                          </a:prstTxWarp>
                          <a:noAutofit/>
                        </wps:bodyPr>
                      </wps:wsp>
                      <wps:wsp>
                        <wps:cNvPr id="412" name="Graphic 412"/>
                        <wps:cNvSpPr/>
                        <wps:spPr>
                          <a:xfrm>
                            <a:off x="450863" y="1117335"/>
                            <a:ext cx="2665730" cy="29209"/>
                          </a:xfrm>
                          <a:custGeom>
                            <a:avLst/>
                            <a:gdLst/>
                            <a:ahLst/>
                            <a:cxnLst/>
                            <a:rect l="l" t="t" r="r" b="b"/>
                            <a:pathLst>
                              <a:path w="2665730" h="29209">
                                <a:moveTo>
                                  <a:pt x="0" y="0"/>
                                </a:moveTo>
                                <a:lnTo>
                                  <a:pt x="2665590" y="0"/>
                                </a:lnTo>
                              </a:path>
                              <a:path w="2665730" h="29209">
                                <a:moveTo>
                                  <a:pt x="2665590" y="0"/>
                                </a:moveTo>
                                <a:lnTo>
                                  <a:pt x="2665590" y="28790"/>
                                </a:lnTo>
                              </a:path>
                              <a:path w="2665730" h="29209">
                                <a:moveTo>
                                  <a:pt x="2398153" y="0"/>
                                </a:moveTo>
                                <a:lnTo>
                                  <a:pt x="2398153" y="28790"/>
                                </a:lnTo>
                              </a:path>
                              <a:path w="2665730" h="29209">
                                <a:moveTo>
                                  <a:pt x="2131695" y="0"/>
                                </a:moveTo>
                                <a:lnTo>
                                  <a:pt x="2131695" y="28790"/>
                                </a:lnTo>
                              </a:path>
                              <a:path w="2665730" h="29209">
                                <a:moveTo>
                                  <a:pt x="1865236" y="0"/>
                                </a:moveTo>
                                <a:lnTo>
                                  <a:pt x="1865236" y="28790"/>
                                </a:lnTo>
                              </a:path>
                              <a:path w="2665730" h="29209">
                                <a:moveTo>
                                  <a:pt x="1598764" y="0"/>
                                </a:moveTo>
                                <a:lnTo>
                                  <a:pt x="1598764" y="28790"/>
                                </a:lnTo>
                              </a:path>
                              <a:path w="2665730" h="29209">
                                <a:moveTo>
                                  <a:pt x="1332306" y="0"/>
                                </a:moveTo>
                                <a:lnTo>
                                  <a:pt x="1332306" y="28790"/>
                                </a:lnTo>
                              </a:path>
                              <a:path w="2665730" h="29209">
                                <a:moveTo>
                                  <a:pt x="1065847" y="0"/>
                                </a:moveTo>
                                <a:lnTo>
                                  <a:pt x="1065847" y="28790"/>
                                </a:lnTo>
                              </a:path>
                              <a:path w="2665730" h="29209">
                                <a:moveTo>
                                  <a:pt x="799388" y="0"/>
                                </a:moveTo>
                                <a:lnTo>
                                  <a:pt x="799388" y="28790"/>
                                </a:lnTo>
                              </a:path>
                              <a:path w="2665730" h="29209">
                                <a:moveTo>
                                  <a:pt x="532917" y="0"/>
                                </a:moveTo>
                                <a:lnTo>
                                  <a:pt x="532917" y="28790"/>
                                </a:lnTo>
                              </a:path>
                              <a:path w="2665730" h="29209">
                                <a:moveTo>
                                  <a:pt x="266458" y="0"/>
                                </a:moveTo>
                                <a:lnTo>
                                  <a:pt x="266458" y="28790"/>
                                </a:lnTo>
                              </a:path>
                              <a:path w="2665730" h="29209">
                                <a:moveTo>
                                  <a:pt x="0" y="0"/>
                                </a:moveTo>
                                <a:lnTo>
                                  <a:pt x="0" y="21666"/>
                                </a:lnTo>
                              </a:path>
                            </a:pathLst>
                          </a:custGeom>
                          <a:ln w="6350">
                            <a:solidFill>
                              <a:srgbClr val="231F20"/>
                            </a:solidFill>
                            <a:prstDash val="solid"/>
                          </a:ln>
                        </wps:spPr>
                        <wps:bodyPr wrap="square" lIns="0" tIns="0" rIns="0" bIns="0" rtlCol="0">
                          <a:prstTxWarp prst="textNoShape">
                            <a:avLst/>
                          </a:prstTxWarp>
                          <a:noAutofit/>
                        </wps:bodyPr>
                      </wps:wsp>
                      <wps:wsp>
                        <wps:cNvPr id="413" name="Textbox 413"/>
                        <wps:cNvSpPr txBox="1"/>
                        <wps:spPr>
                          <a:xfrm>
                            <a:off x="252982" y="93405"/>
                            <a:ext cx="155575" cy="1475105"/>
                          </a:xfrm>
                          <a:prstGeom prst="rect">
                            <a:avLst/>
                          </a:prstGeom>
                        </wps:spPr>
                        <wps:txbx>
                          <w:txbxContent>
                            <w:p w:rsidR="00A07895" w:rsidRDefault="00A07895">
                              <w:pPr>
                                <w:spacing w:before="24"/>
                                <w:ind w:right="18"/>
                                <w:jc w:val="right"/>
                                <w:rPr>
                                  <w:rFonts w:ascii="Trebuchet MS"/>
                                  <w:sz w:val="14"/>
                                </w:rPr>
                              </w:pPr>
                              <w:r>
                                <w:rPr>
                                  <w:rFonts w:ascii="Trebuchet MS"/>
                                  <w:color w:val="231F20"/>
                                  <w:spacing w:val="-5"/>
                                  <w:sz w:val="14"/>
                                </w:rPr>
                                <w:t>140</w:t>
                              </w:r>
                            </w:p>
                            <w:p w:rsidR="00A07895" w:rsidRDefault="00A07895">
                              <w:pPr>
                                <w:spacing w:before="50"/>
                                <w:ind w:right="18"/>
                                <w:jc w:val="right"/>
                                <w:rPr>
                                  <w:rFonts w:ascii="Trebuchet MS"/>
                                  <w:sz w:val="14"/>
                                </w:rPr>
                              </w:pPr>
                              <w:r>
                                <w:rPr>
                                  <w:rFonts w:ascii="Trebuchet MS"/>
                                  <w:color w:val="231F20"/>
                                  <w:spacing w:val="-5"/>
                                  <w:sz w:val="14"/>
                                </w:rPr>
                                <w:t>120</w:t>
                              </w:r>
                            </w:p>
                            <w:p w:rsidR="00A07895" w:rsidRDefault="00A07895">
                              <w:pPr>
                                <w:spacing w:before="50"/>
                                <w:ind w:right="18"/>
                                <w:jc w:val="right"/>
                                <w:rPr>
                                  <w:rFonts w:ascii="Trebuchet MS"/>
                                  <w:sz w:val="14"/>
                                </w:rPr>
                              </w:pPr>
                              <w:r>
                                <w:rPr>
                                  <w:rFonts w:ascii="Trebuchet MS"/>
                                  <w:color w:val="231F20"/>
                                  <w:spacing w:val="-5"/>
                                  <w:sz w:val="14"/>
                                </w:rPr>
                                <w:t>100</w:t>
                              </w:r>
                            </w:p>
                            <w:p w:rsidR="00A07895" w:rsidRDefault="00A07895">
                              <w:pPr>
                                <w:spacing w:before="51"/>
                                <w:ind w:right="18"/>
                                <w:jc w:val="right"/>
                                <w:rPr>
                                  <w:rFonts w:ascii="Trebuchet MS"/>
                                  <w:sz w:val="14"/>
                                </w:rPr>
                              </w:pPr>
                              <w:r>
                                <w:rPr>
                                  <w:rFonts w:ascii="Trebuchet MS"/>
                                  <w:color w:val="231F20"/>
                                  <w:spacing w:val="-5"/>
                                  <w:w w:val="105"/>
                                  <w:sz w:val="14"/>
                                </w:rPr>
                                <w:t>80</w:t>
                              </w:r>
                            </w:p>
                            <w:p w:rsidR="00A07895" w:rsidRDefault="00A07895">
                              <w:pPr>
                                <w:spacing w:before="50"/>
                                <w:ind w:right="18"/>
                                <w:jc w:val="right"/>
                                <w:rPr>
                                  <w:rFonts w:ascii="Trebuchet MS"/>
                                  <w:sz w:val="14"/>
                                </w:rPr>
                              </w:pPr>
                              <w:r>
                                <w:rPr>
                                  <w:rFonts w:ascii="Trebuchet MS"/>
                                  <w:color w:val="231F20"/>
                                  <w:spacing w:val="-5"/>
                                  <w:sz w:val="14"/>
                                </w:rPr>
                                <w:t>60</w:t>
                              </w:r>
                            </w:p>
                            <w:p w:rsidR="00A07895" w:rsidRDefault="00A07895">
                              <w:pPr>
                                <w:spacing w:before="51"/>
                                <w:ind w:right="18"/>
                                <w:jc w:val="right"/>
                                <w:rPr>
                                  <w:rFonts w:ascii="Trebuchet MS"/>
                                  <w:sz w:val="14"/>
                                </w:rPr>
                              </w:pPr>
                              <w:r>
                                <w:rPr>
                                  <w:rFonts w:ascii="Trebuchet MS"/>
                                  <w:color w:val="231F20"/>
                                  <w:spacing w:val="-5"/>
                                  <w:w w:val="105"/>
                                  <w:sz w:val="14"/>
                                </w:rPr>
                                <w:t>40</w:t>
                              </w:r>
                            </w:p>
                            <w:p w:rsidR="00A07895" w:rsidRDefault="00A07895">
                              <w:pPr>
                                <w:spacing w:before="50"/>
                                <w:ind w:right="18"/>
                                <w:jc w:val="right"/>
                                <w:rPr>
                                  <w:rFonts w:ascii="Trebuchet MS"/>
                                  <w:sz w:val="14"/>
                                </w:rPr>
                              </w:pPr>
                              <w:r>
                                <w:rPr>
                                  <w:rFonts w:ascii="Trebuchet MS"/>
                                  <w:color w:val="231F20"/>
                                  <w:spacing w:val="-5"/>
                                  <w:sz w:val="14"/>
                                </w:rPr>
                                <w:t>20</w:t>
                              </w:r>
                            </w:p>
                            <w:p w:rsidR="00A07895" w:rsidRDefault="00A07895">
                              <w:pPr>
                                <w:spacing w:before="50"/>
                                <w:ind w:right="18"/>
                                <w:jc w:val="right"/>
                                <w:rPr>
                                  <w:rFonts w:ascii="Trebuchet MS"/>
                                  <w:sz w:val="14"/>
                                </w:rPr>
                              </w:pPr>
                              <w:r>
                                <w:rPr>
                                  <w:rFonts w:ascii="Trebuchet MS"/>
                                  <w:color w:val="231F20"/>
                                  <w:spacing w:val="-10"/>
                                  <w:w w:val="105"/>
                                  <w:sz w:val="14"/>
                                </w:rPr>
                                <w:t>0</w:t>
                              </w:r>
                            </w:p>
                            <w:p w:rsidR="00A07895" w:rsidRDefault="00A07895">
                              <w:pPr>
                                <w:spacing w:before="51"/>
                                <w:ind w:right="18"/>
                                <w:jc w:val="right"/>
                                <w:rPr>
                                  <w:rFonts w:ascii="Trebuchet MS"/>
                                  <w:sz w:val="14"/>
                                </w:rPr>
                              </w:pPr>
                              <w:r>
                                <w:rPr>
                                  <w:rFonts w:ascii="Trebuchet MS"/>
                                  <w:color w:val="231F20"/>
                                  <w:sz w:val="14"/>
                                </w:rPr>
                                <w:t>-</w:t>
                              </w:r>
                              <w:r>
                                <w:rPr>
                                  <w:rFonts w:ascii="Trebuchet MS"/>
                                  <w:color w:val="231F20"/>
                                  <w:spacing w:val="-5"/>
                                  <w:sz w:val="14"/>
                                </w:rPr>
                                <w:t>20</w:t>
                              </w:r>
                            </w:p>
                            <w:p w:rsidR="00A07895" w:rsidRDefault="00A07895">
                              <w:pPr>
                                <w:spacing w:before="50"/>
                                <w:ind w:right="18"/>
                                <w:jc w:val="right"/>
                                <w:rPr>
                                  <w:rFonts w:ascii="Trebuchet MS"/>
                                  <w:sz w:val="14"/>
                                </w:rPr>
                              </w:pPr>
                              <w:r>
                                <w:rPr>
                                  <w:rFonts w:ascii="Trebuchet MS"/>
                                  <w:color w:val="231F20"/>
                                  <w:w w:val="115"/>
                                  <w:sz w:val="14"/>
                                </w:rPr>
                                <w:t>-</w:t>
                              </w:r>
                              <w:r>
                                <w:rPr>
                                  <w:rFonts w:ascii="Trebuchet MS"/>
                                  <w:color w:val="231F20"/>
                                  <w:spacing w:val="-8"/>
                                  <w:w w:val="115"/>
                                  <w:sz w:val="14"/>
                                </w:rPr>
                                <w:t>40</w:t>
                              </w:r>
                            </w:p>
                            <w:p w:rsidR="00A07895" w:rsidRDefault="00A07895">
                              <w:pPr>
                                <w:spacing w:before="51"/>
                                <w:ind w:right="18"/>
                                <w:jc w:val="right"/>
                                <w:rPr>
                                  <w:rFonts w:ascii="Trebuchet MS"/>
                                  <w:sz w:val="14"/>
                                </w:rPr>
                              </w:pPr>
                              <w:r>
                                <w:rPr>
                                  <w:rFonts w:ascii="Trebuchet MS"/>
                                  <w:color w:val="231F20"/>
                                  <w:w w:val="110"/>
                                  <w:sz w:val="14"/>
                                </w:rPr>
                                <w:t>-</w:t>
                              </w:r>
                              <w:r>
                                <w:rPr>
                                  <w:rFonts w:ascii="Trebuchet MS"/>
                                  <w:color w:val="231F20"/>
                                  <w:spacing w:val="-5"/>
                                  <w:w w:val="110"/>
                                  <w:sz w:val="14"/>
                                </w:rPr>
                                <w:t>60</w:t>
                              </w:r>
                            </w:p>
                          </w:txbxContent>
                        </wps:txbx>
                        <wps:bodyPr wrap="square" lIns="0" tIns="0" rIns="0" bIns="0" rtlCol="0">
                          <a:noAutofit/>
                        </wps:bodyPr>
                      </wps:wsp>
                      <wps:wsp>
                        <wps:cNvPr id="414" name="Textbox 414"/>
                        <wps:cNvSpPr txBox="1"/>
                        <wps:spPr>
                          <a:xfrm>
                            <a:off x="522260" y="105940"/>
                            <a:ext cx="138430" cy="123189"/>
                          </a:xfrm>
                          <a:prstGeom prst="rect">
                            <a:avLst/>
                          </a:prstGeom>
                        </wps:spPr>
                        <wps:txbx>
                          <w:txbxContent>
                            <w:p w:rsidR="00A07895" w:rsidRDefault="00A07895">
                              <w:pPr>
                                <w:spacing w:before="24"/>
                                <w:rPr>
                                  <w:rFonts w:ascii="Trebuchet MS"/>
                                  <w:sz w:val="14"/>
                                </w:rPr>
                              </w:pPr>
                              <w:r>
                                <w:rPr>
                                  <w:rFonts w:ascii="Trebuchet MS"/>
                                  <w:color w:val="231F20"/>
                                  <w:spacing w:val="-6"/>
                                  <w:sz w:val="14"/>
                                </w:rPr>
                                <w:t>130</w:t>
                              </w:r>
                            </w:p>
                          </w:txbxContent>
                        </wps:txbx>
                        <wps:bodyPr wrap="square" lIns="0" tIns="0" rIns="0" bIns="0" rtlCol="0">
                          <a:noAutofit/>
                        </wps:bodyPr>
                      </wps:wsp>
                      <wps:wsp>
                        <wps:cNvPr id="415" name="Textbox 415"/>
                        <wps:cNvSpPr txBox="1"/>
                        <wps:spPr>
                          <a:xfrm>
                            <a:off x="1075752" y="881860"/>
                            <a:ext cx="89535" cy="123189"/>
                          </a:xfrm>
                          <a:prstGeom prst="rect">
                            <a:avLst/>
                          </a:prstGeom>
                        </wps:spPr>
                        <wps:txbx>
                          <w:txbxContent>
                            <w:p w:rsidR="00A07895" w:rsidRDefault="00A07895">
                              <w:pPr>
                                <w:spacing w:before="24"/>
                                <w:rPr>
                                  <w:rFonts w:ascii="Trebuchet MS"/>
                                  <w:sz w:val="14"/>
                                </w:rPr>
                              </w:pPr>
                              <w:r>
                                <w:rPr>
                                  <w:rFonts w:ascii="Trebuchet MS"/>
                                  <w:color w:val="231F20"/>
                                  <w:spacing w:val="-5"/>
                                  <w:w w:val="90"/>
                                  <w:sz w:val="14"/>
                                </w:rPr>
                                <w:t>13</w:t>
                              </w:r>
                            </w:p>
                          </w:txbxContent>
                        </wps:txbx>
                        <wps:bodyPr wrap="square" lIns="0" tIns="0" rIns="0" bIns="0" rtlCol="0">
                          <a:noAutofit/>
                        </wps:bodyPr>
                      </wps:wsp>
                      <wps:wsp>
                        <wps:cNvPr id="416" name="Textbox 416"/>
                        <wps:cNvSpPr txBox="1"/>
                        <wps:spPr>
                          <a:xfrm>
                            <a:off x="1374456" y="1162606"/>
                            <a:ext cx="100330" cy="123189"/>
                          </a:xfrm>
                          <a:prstGeom prst="rect">
                            <a:avLst/>
                          </a:prstGeom>
                        </wps:spPr>
                        <wps:txbx>
                          <w:txbxContent>
                            <w:p w:rsidR="00A07895" w:rsidRDefault="00A07895">
                              <w:pPr>
                                <w:spacing w:before="24"/>
                                <w:rPr>
                                  <w:rFonts w:ascii="Trebuchet MS"/>
                                  <w:sz w:val="14"/>
                                </w:rPr>
                              </w:pPr>
                              <w:r>
                                <w:rPr>
                                  <w:rFonts w:ascii="Trebuchet MS"/>
                                  <w:color w:val="231F20"/>
                                  <w:w w:val="110"/>
                                  <w:sz w:val="14"/>
                                </w:rPr>
                                <w:t>-</w:t>
                              </w:r>
                              <w:r>
                                <w:rPr>
                                  <w:rFonts w:ascii="Trebuchet MS"/>
                                  <w:color w:val="231F20"/>
                                  <w:spacing w:val="-10"/>
                                  <w:w w:val="110"/>
                                  <w:sz w:val="14"/>
                                </w:rPr>
                                <w:t>7</w:t>
                              </w:r>
                            </w:p>
                          </w:txbxContent>
                        </wps:txbx>
                        <wps:bodyPr wrap="square" lIns="0" tIns="0" rIns="0" bIns="0" rtlCol="0">
                          <a:noAutofit/>
                        </wps:bodyPr>
                      </wps:wsp>
                      <wps:wsp>
                        <wps:cNvPr id="417" name="Textbox 417"/>
                        <wps:cNvSpPr txBox="1"/>
                        <wps:spPr>
                          <a:xfrm>
                            <a:off x="1641067" y="1173452"/>
                            <a:ext cx="106045" cy="123189"/>
                          </a:xfrm>
                          <a:prstGeom prst="rect">
                            <a:avLst/>
                          </a:prstGeom>
                        </wps:spPr>
                        <wps:txbx>
                          <w:txbxContent>
                            <w:p w:rsidR="00A07895" w:rsidRDefault="00A07895">
                              <w:pPr>
                                <w:spacing w:before="24"/>
                                <w:rPr>
                                  <w:rFonts w:ascii="Trebuchet MS"/>
                                  <w:sz w:val="14"/>
                                </w:rPr>
                              </w:pPr>
                              <w:r>
                                <w:rPr>
                                  <w:rFonts w:ascii="Trebuchet MS"/>
                                  <w:color w:val="231F20"/>
                                  <w:w w:val="115"/>
                                  <w:sz w:val="14"/>
                                </w:rPr>
                                <w:t>-</w:t>
                              </w:r>
                              <w:r>
                                <w:rPr>
                                  <w:rFonts w:ascii="Trebuchet MS"/>
                                  <w:color w:val="231F20"/>
                                  <w:spacing w:val="-10"/>
                                  <w:w w:val="115"/>
                                  <w:sz w:val="14"/>
                                </w:rPr>
                                <w:t>8</w:t>
                              </w:r>
                            </w:p>
                          </w:txbxContent>
                        </wps:txbx>
                        <wps:bodyPr wrap="square" lIns="0" tIns="0" rIns="0" bIns="0" rtlCol="0">
                          <a:noAutofit/>
                        </wps:bodyPr>
                      </wps:wsp>
                      <wps:wsp>
                        <wps:cNvPr id="418" name="Textbox 418"/>
                        <wps:cNvSpPr txBox="1"/>
                        <wps:spPr>
                          <a:xfrm>
                            <a:off x="1907589" y="1125890"/>
                            <a:ext cx="85090" cy="123189"/>
                          </a:xfrm>
                          <a:prstGeom prst="rect">
                            <a:avLst/>
                          </a:prstGeom>
                        </wps:spPr>
                        <wps:txbx>
                          <w:txbxContent>
                            <w:p w:rsidR="00A07895" w:rsidRDefault="00A07895">
                              <w:pPr>
                                <w:spacing w:before="24"/>
                                <w:rPr>
                                  <w:rFonts w:ascii="Trebuchet MS"/>
                                  <w:sz w:val="14"/>
                                </w:rPr>
                              </w:pPr>
                              <w:r>
                                <w:rPr>
                                  <w:rFonts w:ascii="Trebuchet MS"/>
                                  <w:color w:val="231F20"/>
                                  <w:w w:val="90"/>
                                  <w:sz w:val="14"/>
                                </w:rPr>
                                <w:t>-</w:t>
                              </w:r>
                              <w:r>
                                <w:rPr>
                                  <w:rFonts w:ascii="Trebuchet MS"/>
                                  <w:color w:val="231F20"/>
                                  <w:spacing w:val="-10"/>
                                  <w:sz w:val="14"/>
                                </w:rPr>
                                <w:t>1</w:t>
                              </w:r>
                            </w:p>
                          </w:txbxContent>
                        </wps:txbx>
                        <wps:bodyPr wrap="square" lIns="0" tIns="0" rIns="0" bIns="0" rtlCol="0">
                          <a:noAutofit/>
                        </wps:bodyPr>
                      </wps:wsp>
                      <wps:wsp>
                        <wps:cNvPr id="419" name="Textbox 419"/>
                        <wps:cNvSpPr txBox="1"/>
                        <wps:spPr>
                          <a:xfrm>
                            <a:off x="2174111" y="1149360"/>
                            <a:ext cx="104139" cy="123189"/>
                          </a:xfrm>
                          <a:prstGeom prst="rect">
                            <a:avLst/>
                          </a:prstGeom>
                        </wps:spPr>
                        <wps:txbx>
                          <w:txbxContent>
                            <w:p w:rsidR="00A07895" w:rsidRDefault="00A07895">
                              <w:pPr>
                                <w:spacing w:before="24"/>
                                <w:rPr>
                                  <w:rFonts w:ascii="Trebuchet MS"/>
                                  <w:sz w:val="14"/>
                                </w:rPr>
                              </w:pPr>
                              <w:r>
                                <w:rPr>
                                  <w:rFonts w:ascii="Trebuchet MS"/>
                                  <w:color w:val="231F20"/>
                                  <w:w w:val="110"/>
                                  <w:sz w:val="14"/>
                                </w:rPr>
                                <w:t>-</w:t>
                              </w:r>
                              <w:r>
                                <w:rPr>
                                  <w:rFonts w:ascii="Trebuchet MS"/>
                                  <w:color w:val="231F20"/>
                                  <w:spacing w:val="-10"/>
                                  <w:w w:val="110"/>
                                  <w:sz w:val="14"/>
                                </w:rPr>
                                <w:t>5</w:t>
                              </w:r>
                            </w:p>
                          </w:txbxContent>
                        </wps:txbx>
                        <wps:bodyPr wrap="square" lIns="0" tIns="0" rIns="0" bIns="0" rtlCol="0">
                          <a:noAutofit/>
                        </wps:bodyPr>
                      </wps:wsp>
                      <wps:wsp>
                        <wps:cNvPr id="420" name="Textbox 420"/>
                        <wps:cNvSpPr txBox="1"/>
                        <wps:spPr>
                          <a:xfrm>
                            <a:off x="2459797" y="1267949"/>
                            <a:ext cx="351790" cy="127635"/>
                          </a:xfrm>
                          <a:prstGeom prst="rect">
                            <a:avLst/>
                          </a:prstGeom>
                        </wps:spPr>
                        <wps:txbx>
                          <w:txbxContent>
                            <w:p w:rsidR="00A07895" w:rsidRDefault="00A07895">
                              <w:pPr>
                                <w:tabs>
                                  <w:tab w:val="left" w:pos="419"/>
                                </w:tabs>
                                <w:spacing w:before="21"/>
                                <w:rPr>
                                  <w:rFonts w:ascii="Trebuchet MS"/>
                                  <w:sz w:val="14"/>
                                </w:rPr>
                              </w:pPr>
                              <w:r>
                                <w:rPr>
                                  <w:rFonts w:ascii="Trebuchet MS"/>
                                  <w:color w:val="231F20"/>
                                  <w:w w:val="90"/>
                                  <w:position w:val="1"/>
                                  <w:sz w:val="14"/>
                                </w:rPr>
                                <w:t>-</w:t>
                              </w:r>
                              <w:r>
                                <w:rPr>
                                  <w:rFonts w:ascii="Trebuchet MS"/>
                                  <w:color w:val="231F20"/>
                                  <w:spacing w:val="-10"/>
                                  <w:position w:val="1"/>
                                  <w:sz w:val="14"/>
                                </w:rPr>
                                <w:t>1</w:t>
                              </w:r>
                              <w:r>
                                <w:rPr>
                                  <w:rFonts w:ascii="Trebuchet MS"/>
                                  <w:color w:val="231F20"/>
                                  <w:position w:val="1"/>
                                  <w:sz w:val="14"/>
                                </w:rPr>
                                <w:tab/>
                              </w:r>
                              <w:r>
                                <w:rPr>
                                  <w:rFonts w:ascii="Trebuchet MS"/>
                                  <w:color w:val="231F20"/>
                                  <w:w w:val="90"/>
                                  <w:sz w:val="14"/>
                                </w:rPr>
                                <w:t>-</w:t>
                              </w:r>
                              <w:r>
                                <w:rPr>
                                  <w:rFonts w:ascii="Trebuchet MS"/>
                                  <w:color w:val="231F20"/>
                                  <w:spacing w:val="-10"/>
                                  <w:sz w:val="14"/>
                                </w:rPr>
                                <w:t>1</w:t>
                              </w:r>
                            </w:p>
                          </w:txbxContent>
                        </wps:txbx>
                        <wps:bodyPr wrap="square" lIns="0" tIns="0" rIns="0" bIns="0" rtlCol="0">
                          <a:noAutofit/>
                        </wps:bodyPr>
                      </wps:wsp>
                      <wps:wsp>
                        <wps:cNvPr id="421" name="Textbox 421"/>
                        <wps:cNvSpPr txBox="1"/>
                        <wps:spPr>
                          <a:xfrm>
                            <a:off x="2953231" y="1249639"/>
                            <a:ext cx="150495" cy="123189"/>
                          </a:xfrm>
                          <a:prstGeom prst="rect">
                            <a:avLst/>
                          </a:prstGeom>
                        </wps:spPr>
                        <wps:txbx>
                          <w:txbxContent>
                            <w:p w:rsidR="00A07895" w:rsidRDefault="00A07895">
                              <w:pPr>
                                <w:spacing w:before="24"/>
                                <w:rPr>
                                  <w:rFonts w:ascii="Trebuchet MS"/>
                                  <w:sz w:val="14"/>
                                </w:rPr>
                              </w:pPr>
                              <w:r>
                                <w:rPr>
                                  <w:rFonts w:ascii="Trebuchet MS"/>
                                  <w:color w:val="231F20"/>
                                  <w:w w:val="105"/>
                                  <w:sz w:val="14"/>
                                </w:rPr>
                                <w:t>-</w:t>
                              </w:r>
                              <w:r>
                                <w:rPr>
                                  <w:rFonts w:ascii="Trebuchet MS"/>
                                  <w:color w:val="231F20"/>
                                  <w:spacing w:val="-5"/>
                                  <w:w w:val="110"/>
                                  <w:sz w:val="14"/>
                                </w:rPr>
                                <w:t>20</w:t>
                              </w:r>
                            </w:p>
                          </w:txbxContent>
                        </wps:txbx>
                        <wps:bodyPr wrap="square" lIns="0" tIns="0" rIns="0" bIns="0" rtlCol="0">
                          <a:noAutofit/>
                        </wps:bodyPr>
                      </wps:wsp>
                      <wps:wsp>
                        <wps:cNvPr id="422" name="Textbox 422"/>
                        <wps:cNvSpPr txBox="1"/>
                        <wps:spPr>
                          <a:xfrm>
                            <a:off x="820964" y="1361119"/>
                            <a:ext cx="147955" cy="123189"/>
                          </a:xfrm>
                          <a:prstGeom prst="rect">
                            <a:avLst/>
                          </a:prstGeom>
                        </wps:spPr>
                        <wps:txbx>
                          <w:txbxContent>
                            <w:p w:rsidR="00A07895" w:rsidRDefault="00A07895">
                              <w:pPr>
                                <w:spacing w:before="24"/>
                                <w:rPr>
                                  <w:rFonts w:ascii="Trebuchet MS"/>
                                  <w:sz w:val="14"/>
                                </w:rPr>
                              </w:pPr>
                              <w:r>
                                <w:rPr>
                                  <w:rFonts w:ascii="Trebuchet MS"/>
                                  <w:color w:val="231F20"/>
                                  <w:w w:val="110"/>
                                  <w:sz w:val="14"/>
                                </w:rPr>
                                <w:t>-</w:t>
                              </w:r>
                              <w:r>
                                <w:rPr>
                                  <w:rFonts w:ascii="Trebuchet MS"/>
                                  <w:color w:val="231F20"/>
                                  <w:spacing w:val="-5"/>
                                  <w:w w:val="110"/>
                                  <w:sz w:val="14"/>
                                </w:rPr>
                                <w:t>36</w:t>
                              </w:r>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id="Group 407" o:spid="_x0000_s1400" style="position:absolute;margin-left:322.95pt;margin-top:.35pt;width:255.15pt;height:170.1pt;z-index:251619840;mso-wrap-distance-left:0;mso-wrap-distance-right:0;mso-position-horizontal-relative:page;mso-position-vertical-relative:text;mso-width-relative:margin;mso-height-relative:margin" coordorigin="63,63" coordsize="32404,216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">
                <v:shape id="Graphic 408" o:spid="_x0000_s1401" style="position:absolute;left:63;top:63;width:32404;height:21603;visibility:visible;mso-wrap-style:square;v-text-anchor:top" coordsize="3240405,2160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" path="m3239998,2160003l,2160003,,,3239998,r,2160003xem3239998,2160003l,2160003,,,3239998,r,2160003xe" filled="f" strokecolor="#231f20" strokeweight="1pt">
                  <v:path arrowok="t"/>
                </v:shape>
                <v:shape id="Graphic 409" o:spid="_x0000_s1402" style="position:absolute;left:5416;top:2409;width:24835;height:11215;visibility:visible;mso-wrap-style:square;v-text-anchor:top" coordsize="2483485,1121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" path="m83921,l,,,876338r83921,l83921,xem350405,876338r-82969,l267436,1120914r82969,l350405,876338xem616864,788797r-82969,l533895,876338r82969,l616864,788797xem883323,876338r-82969,l800354,922362r82969,l883323,876338xem1149781,876338r-82969,l1066812,933196r82969,l1149781,876338xem1416240,876338r-82969,l1333271,886269r82969,l1416240,876338xem1683664,876338r-83922,l1599742,908824r83922,l1683664,876338xem1950135,876338r-83934,l1866201,879944r83934,l1950135,876338xem2216607,876338r-83947,l2132660,884466r83947,l2216607,876338xem2483066,876350r-83947,l2399119,1009916r83947,l2483066,876350xe" fillcolor="#5b9bd3" stroked="f">
                  <v:path arrowok="t"/>
                </v:shape>
                <v:shape id="Graphic 410" o:spid="_x0000_s1403" style="position:absolute;left:4508;top:1706;width:13;height:13531;visibility:visible;mso-wrap-style:square;v-text-anchor:top" coordsize="1270,1353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" path="m,1352867l,e" filled="f" strokecolor="#231f20" strokeweight=".5pt">
                  <v:path arrowok="t"/>
                </v:shape>
                <v:shape id="Graphic 411" o:spid="_x0000_s1404" style="position:absolute;left:4220;top:1706;width:292;height:13531;visibility:visible;mso-wrap-style:square;v-text-anchor:top" coordsize="29209,1353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" path="m,l28803,em,135382r28803,em,270751r28803,em,406133r28803,em,541502r28803,em,675982r28803,em,811352r28803,em,946734r28803,em,1082103r28803,em,1217485r28803,em,1352867r28803,e" filled="f" strokecolor="white" strokeweight=".5pt">
                  <v:path arrowok="t"/>
                </v:shape>
                <v:shape id="Graphic 412" o:spid="_x0000_s1405" style="position:absolute;left:4508;top:11173;width:26657;height:292;visibility:visible;mso-wrap-style:square;v-text-anchor:top" coordsize="2665730,292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" path="m,l2665590,em2665590,r,28790em2398153,r,28790em2131695,r,28790em1865236,r,28790em1598764,r,28790em1332306,r,28790em1065847,r,28790em799388,r,28790em532917,r,28790em266458,r,28790em,l,21666e" filled="f" strokecolor="#231f20" strokeweight=".5pt">
                  <v:path arrowok="t"/>
                </v:shape>
                <v:shape id="Textbox 413" o:spid="_x0000_s1406" type="#_x0000_t202" style="position:absolute;left:2529;top:934;width:1556;height:147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" filled="f" stroked="f">
                  <v:textbox inset="0,0,0,0">
                    <w:txbxContent>
                      <w:p w:rsidR="00A07895" w:rsidRDefault="00A07895">
                        <w:pPr>
                          <w:spacing w:before="24"/>
                          <w:ind w:right="18"/>
                          <w:jc w:val="right"/>
                          <w:rPr>
                            <w:rFonts w:ascii="Trebuchet MS"/>
                            <w:sz w:val="14"/>
                          </w:rPr>
                        </w:pPr>
                        <w:r>
                          <w:rPr>
                            <w:rFonts w:ascii="Trebuchet MS"/>
                            <w:color w:val="231F20"/>
                            <w:spacing w:val="-5"/>
                            <w:sz w:val="14"/>
                          </w:rPr>
                          <w:t>140</w:t>
                        </w:r>
                      </w:p>
                      <w:p w:rsidR="00A07895" w:rsidRDefault="00A07895">
                        <w:pPr>
                          <w:spacing w:before="50"/>
                          <w:ind w:right="18"/>
                          <w:jc w:val="right"/>
                          <w:rPr>
                            <w:rFonts w:ascii="Trebuchet MS"/>
                            <w:sz w:val="14"/>
                          </w:rPr>
                        </w:pPr>
                        <w:r>
                          <w:rPr>
                            <w:rFonts w:ascii="Trebuchet MS"/>
                            <w:color w:val="231F20"/>
                            <w:spacing w:val="-5"/>
                            <w:sz w:val="14"/>
                          </w:rPr>
                          <w:t>120</w:t>
                        </w:r>
                      </w:p>
                      <w:p w:rsidR="00A07895" w:rsidRDefault="00A07895">
                        <w:pPr>
                          <w:spacing w:before="50"/>
                          <w:ind w:right="18"/>
                          <w:jc w:val="right"/>
                          <w:rPr>
                            <w:rFonts w:ascii="Trebuchet MS"/>
                            <w:sz w:val="14"/>
                          </w:rPr>
                        </w:pPr>
                        <w:r>
                          <w:rPr>
                            <w:rFonts w:ascii="Trebuchet MS"/>
                            <w:color w:val="231F20"/>
                            <w:spacing w:val="-5"/>
                            <w:sz w:val="14"/>
                          </w:rPr>
                          <w:t>100</w:t>
                        </w:r>
                      </w:p>
                      <w:p w:rsidR="00A07895" w:rsidRDefault="00A07895">
                        <w:pPr>
                          <w:spacing w:before="51"/>
                          <w:ind w:right="18"/>
                          <w:jc w:val="right"/>
                          <w:rPr>
                            <w:rFonts w:ascii="Trebuchet MS"/>
                            <w:sz w:val="14"/>
                          </w:rPr>
                        </w:pPr>
                        <w:r>
                          <w:rPr>
                            <w:rFonts w:ascii="Trebuchet MS"/>
                            <w:color w:val="231F20"/>
                            <w:spacing w:val="-5"/>
                            <w:w w:val="105"/>
                            <w:sz w:val="14"/>
                          </w:rPr>
                          <w:t>80</w:t>
                        </w:r>
                      </w:p>
                      <w:p w:rsidR="00A07895" w:rsidRDefault="00A07895">
                        <w:pPr>
                          <w:spacing w:before="50"/>
                          <w:ind w:right="18"/>
                          <w:jc w:val="right"/>
                          <w:rPr>
                            <w:rFonts w:ascii="Trebuchet MS"/>
                            <w:sz w:val="14"/>
                          </w:rPr>
                        </w:pPr>
                        <w:r>
                          <w:rPr>
                            <w:rFonts w:ascii="Trebuchet MS"/>
                            <w:color w:val="231F20"/>
                            <w:spacing w:val="-5"/>
                            <w:sz w:val="14"/>
                          </w:rPr>
                          <w:t>60</w:t>
                        </w:r>
                      </w:p>
                      <w:p w:rsidR="00A07895" w:rsidRDefault="00A07895">
                        <w:pPr>
                          <w:spacing w:before="51"/>
                          <w:ind w:right="18"/>
                          <w:jc w:val="right"/>
                          <w:rPr>
                            <w:rFonts w:ascii="Trebuchet MS"/>
                            <w:sz w:val="14"/>
                          </w:rPr>
                        </w:pPr>
                        <w:r>
                          <w:rPr>
                            <w:rFonts w:ascii="Trebuchet MS"/>
                            <w:color w:val="231F20"/>
                            <w:spacing w:val="-5"/>
                            <w:w w:val="105"/>
                            <w:sz w:val="14"/>
                          </w:rPr>
                          <w:t>40</w:t>
                        </w:r>
                      </w:p>
                      <w:p w:rsidR="00A07895" w:rsidRDefault="00A07895">
                        <w:pPr>
                          <w:spacing w:before="50"/>
                          <w:ind w:right="18"/>
                          <w:jc w:val="right"/>
                          <w:rPr>
                            <w:rFonts w:ascii="Trebuchet MS"/>
                            <w:sz w:val="14"/>
                          </w:rPr>
                        </w:pPr>
                        <w:r>
                          <w:rPr>
                            <w:rFonts w:ascii="Trebuchet MS"/>
                            <w:color w:val="231F20"/>
                            <w:spacing w:val="-5"/>
                            <w:sz w:val="14"/>
                          </w:rPr>
                          <w:t>20</w:t>
                        </w:r>
                      </w:p>
                      <w:p w:rsidR="00A07895" w:rsidRDefault="00A07895">
                        <w:pPr>
                          <w:spacing w:before="50"/>
                          <w:ind w:right="18"/>
                          <w:jc w:val="right"/>
                          <w:rPr>
                            <w:rFonts w:ascii="Trebuchet MS"/>
                            <w:sz w:val="14"/>
                          </w:rPr>
                        </w:pPr>
                        <w:r>
                          <w:rPr>
                            <w:rFonts w:ascii="Trebuchet MS"/>
                            <w:color w:val="231F20"/>
                            <w:spacing w:val="-10"/>
                            <w:w w:val="105"/>
                            <w:sz w:val="14"/>
                          </w:rPr>
                          <w:t>0</w:t>
                        </w:r>
                      </w:p>
                      <w:p w:rsidR="00A07895" w:rsidRDefault="00A07895">
                        <w:pPr>
                          <w:spacing w:before="51"/>
                          <w:ind w:right="18"/>
                          <w:jc w:val="right"/>
                          <w:rPr>
                            <w:rFonts w:ascii="Trebuchet MS"/>
                            <w:sz w:val="14"/>
                          </w:rPr>
                        </w:pPr>
                        <w:r>
                          <w:rPr>
                            <w:rFonts w:ascii="Trebuchet MS"/>
                            <w:color w:val="231F20"/>
                            <w:sz w:val="14"/>
                          </w:rPr>
                          <w:t>-</w:t>
                        </w:r>
                        <w:r>
                          <w:rPr>
                            <w:rFonts w:ascii="Trebuchet MS"/>
                            <w:color w:val="231F20"/>
                            <w:spacing w:val="-5"/>
                            <w:sz w:val="14"/>
                          </w:rPr>
                          <w:t>20</w:t>
                        </w:r>
                      </w:p>
                      <w:p w:rsidR="00A07895" w:rsidRDefault="00A07895">
                        <w:pPr>
                          <w:spacing w:before="50"/>
                          <w:ind w:right="18"/>
                          <w:jc w:val="right"/>
                          <w:rPr>
                            <w:rFonts w:ascii="Trebuchet MS"/>
                            <w:sz w:val="14"/>
                          </w:rPr>
                        </w:pPr>
                        <w:r>
                          <w:rPr>
                            <w:rFonts w:ascii="Trebuchet MS"/>
                            <w:color w:val="231F20"/>
                            <w:w w:val="115"/>
                            <w:sz w:val="14"/>
                          </w:rPr>
                          <w:t>-</w:t>
                        </w:r>
                        <w:r>
                          <w:rPr>
                            <w:rFonts w:ascii="Trebuchet MS"/>
                            <w:color w:val="231F20"/>
                            <w:spacing w:val="-8"/>
                            <w:w w:val="115"/>
                            <w:sz w:val="14"/>
                          </w:rPr>
                          <w:t>40</w:t>
                        </w:r>
                      </w:p>
                      <w:p w:rsidR="00A07895" w:rsidRDefault="00A07895">
                        <w:pPr>
                          <w:spacing w:before="51"/>
                          <w:ind w:right="18"/>
                          <w:jc w:val="right"/>
                          <w:rPr>
                            <w:rFonts w:ascii="Trebuchet MS"/>
                            <w:sz w:val="14"/>
                          </w:rPr>
                        </w:pPr>
                        <w:r>
                          <w:rPr>
                            <w:rFonts w:ascii="Trebuchet MS"/>
                            <w:color w:val="231F20"/>
                            <w:w w:val="110"/>
                            <w:sz w:val="14"/>
                          </w:rPr>
                          <w:t>-</w:t>
                        </w:r>
                        <w:r>
                          <w:rPr>
                            <w:rFonts w:ascii="Trebuchet MS"/>
                            <w:color w:val="231F20"/>
                            <w:spacing w:val="-5"/>
                            <w:w w:val="110"/>
                            <w:sz w:val="14"/>
                          </w:rPr>
                          <w:t>60</w:t>
                        </w:r>
                      </w:p>
                    </w:txbxContent>
                  </v:textbox>
                </v:shape>
                <v:shape id="Textbox 414" o:spid="_x0000_s1407" type="#_x0000_t202" style="position:absolute;left:5222;top:1059;width:1384;height:1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" filled="f" stroked="f">
                  <v:textbox inset="0,0,0,0">
                    <w:txbxContent>
                      <w:p w:rsidR="00A07895" w:rsidRDefault="00A07895">
                        <w:pPr>
                          <w:spacing w:before="24"/>
                          <w:rPr>
                            <w:rFonts w:ascii="Trebuchet MS"/>
                            <w:sz w:val="14"/>
                          </w:rPr>
                        </w:pPr>
                        <w:r>
                          <w:rPr>
                            <w:rFonts w:ascii="Trebuchet MS"/>
                            <w:color w:val="231F20"/>
                            <w:spacing w:val="-6"/>
                            <w:sz w:val="14"/>
                          </w:rPr>
                          <w:t>130</w:t>
                        </w:r>
                      </w:p>
                    </w:txbxContent>
                  </v:textbox>
                </v:shape>
                <v:shape id="Textbox 415" o:spid="_x0000_s1408" type="#_x0000_t202" style="position:absolute;left:10757;top:8818;width:895;height:1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" filled="f" stroked="f">
                  <v:textbox inset="0,0,0,0">
                    <w:txbxContent>
                      <w:p w:rsidR="00A07895" w:rsidRDefault="00A07895">
                        <w:pPr>
                          <w:spacing w:before="24"/>
                          <w:rPr>
                            <w:rFonts w:ascii="Trebuchet MS"/>
                            <w:sz w:val="14"/>
                          </w:rPr>
                        </w:pPr>
                        <w:r>
                          <w:rPr>
                            <w:rFonts w:ascii="Trebuchet MS"/>
                            <w:color w:val="231F20"/>
                            <w:spacing w:val="-5"/>
                            <w:w w:val="90"/>
                            <w:sz w:val="14"/>
                          </w:rPr>
                          <w:t>13</w:t>
                        </w:r>
                      </w:p>
                    </w:txbxContent>
                  </v:textbox>
                </v:shape>
                <v:shape id="Textbox 416" o:spid="_x0000_s1409" type="#_x0000_t202" style="position:absolute;left:13744;top:11626;width:1003;height:12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" filled="f" stroked="f">
                  <v:textbox inset="0,0,0,0">
                    <w:txbxContent>
                      <w:p w:rsidR="00A07895" w:rsidRDefault="00A07895">
                        <w:pPr>
                          <w:spacing w:before="24"/>
                          <w:rPr>
                            <w:rFonts w:ascii="Trebuchet MS"/>
                            <w:sz w:val="14"/>
                          </w:rPr>
                        </w:pPr>
                        <w:r>
                          <w:rPr>
                            <w:rFonts w:ascii="Trebuchet MS"/>
                            <w:color w:val="231F20"/>
                            <w:w w:val="110"/>
                            <w:sz w:val="14"/>
                          </w:rPr>
                          <w:t>-</w:t>
                        </w:r>
                        <w:r>
                          <w:rPr>
                            <w:rFonts w:ascii="Trebuchet MS"/>
                            <w:color w:val="231F20"/>
                            <w:spacing w:val="-10"/>
                            <w:w w:val="110"/>
                            <w:sz w:val="14"/>
                          </w:rPr>
                          <w:t>7</w:t>
                        </w:r>
                      </w:p>
                    </w:txbxContent>
                  </v:textbox>
                </v:shape>
                <v:shape id="Textbox 417" o:spid="_x0000_s1410" type="#_x0000_t202" style="position:absolute;left:16410;top:11734;width:1061;height:1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" filled="f" stroked="f">
                  <v:textbox inset="0,0,0,0">
                    <w:txbxContent>
                      <w:p w:rsidR="00A07895" w:rsidRDefault="00A07895">
                        <w:pPr>
                          <w:spacing w:before="24"/>
                          <w:rPr>
                            <w:rFonts w:ascii="Trebuchet MS"/>
                            <w:sz w:val="14"/>
                          </w:rPr>
                        </w:pPr>
                        <w:r>
                          <w:rPr>
                            <w:rFonts w:ascii="Trebuchet MS"/>
                            <w:color w:val="231F20"/>
                            <w:w w:val="115"/>
                            <w:sz w:val="14"/>
                          </w:rPr>
                          <w:t>-</w:t>
                        </w:r>
                        <w:r>
                          <w:rPr>
                            <w:rFonts w:ascii="Trebuchet MS"/>
                            <w:color w:val="231F20"/>
                            <w:spacing w:val="-10"/>
                            <w:w w:val="115"/>
                            <w:sz w:val="14"/>
                          </w:rPr>
                          <w:t>8</w:t>
                        </w:r>
                      </w:p>
                    </w:txbxContent>
                  </v:textbox>
                </v:shape>
                <v:shape id="Textbox 418" o:spid="_x0000_s1411" type="#_x0000_t202" style="position:absolute;left:19075;top:11258;width:851;height:1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" filled="f" stroked="f">
                  <v:textbox inset="0,0,0,0">
                    <w:txbxContent>
                      <w:p w:rsidR="00A07895" w:rsidRDefault="00A07895">
                        <w:pPr>
                          <w:spacing w:before="24"/>
                          <w:rPr>
                            <w:rFonts w:ascii="Trebuchet MS"/>
                            <w:sz w:val="14"/>
                          </w:rPr>
                        </w:pPr>
                        <w:r>
                          <w:rPr>
                            <w:rFonts w:ascii="Trebuchet MS"/>
                            <w:color w:val="231F20"/>
                            <w:w w:val="90"/>
                            <w:sz w:val="14"/>
                          </w:rPr>
                          <w:t>-</w:t>
                        </w:r>
                        <w:r>
                          <w:rPr>
                            <w:rFonts w:ascii="Trebuchet MS"/>
                            <w:color w:val="231F20"/>
                            <w:spacing w:val="-10"/>
                            <w:sz w:val="14"/>
                          </w:rPr>
                          <w:t>1</w:t>
                        </w:r>
                      </w:p>
                    </w:txbxContent>
                  </v:textbox>
                </v:shape>
                <v:shape id="Textbox 419" o:spid="_x0000_s1412" type="#_x0000_t202" style="position:absolute;left:21741;top:11493;width:1041;height:1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" filled="f" stroked="f">
                  <v:textbox inset="0,0,0,0">
                    <w:txbxContent>
                      <w:p w:rsidR="00A07895" w:rsidRDefault="00A07895">
                        <w:pPr>
                          <w:spacing w:before="24"/>
                          <w:rPr>
                            <w:rFonts w:ascii="Trebuchet MS"/>
                            <w:sz w:val="14"/>
                          </w:rPr>
                        </w:pPr>
                        <w:r>
                          <w:rPr>
                            <w:rFonts w:ascii="Trebuchet MS"/>
                            <w:color w:val="231F20"/>
                            <w:w w:val="110"/>
                            <w:sz w:val="14"/>
                          </w:rPr>
                          <w:t>-</w:t>
                        </w:r>
                        <w:r>
                          <w:rPr>
                            <w:rFonts w:ascii="Trebuchet MS"/>
                            <w:color w:val="231F20"/>
                            <w:spacing w:val="-10"/>
                            <w:w w:val="110"/>
                            <w:sz w:val="14"/>
                          </w:rPr>
                          <w:t>5</w:t>
                        </w:r>
                      </w:p>
                    </w:txbxContent>
                  </v:textbox>
                </v:shape>
                <v:shape id="Textbox 420" o:spid="_x0000_s1413" type="#_x0000_t202" style="position:absolute;left:24597;top:12679;width:3518;height:12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" filled="f" stroked="f">
                  <v:textbox inset="0,0,0,0">
                    <w:txbxContent>
                      <w:p w:rsidR="00A07895" w:rsidRDefault="00A07895">
                        <w:pPr>
                          <w:tabs>
                            <w:tab w:val="left" w:pos="419"/>
                          </w:tabs>
                          <w:spacing w:before="21"/>
                          <w:rPr>
                            <w:rFonts w:ascii="Trebuchet MS"/>
                            <w:sz w:val="14"/>
                          </w:rPr>
                        </w:pPr>
                        <w:r>
                          <w:rPr>
                            <w:rFonts w:ascii="Trebuchet MS"/>
                            <w:color w:val="231F20"/>
                            <w:w w:val="90"/>
                            <w:position w:val="1"/>
                            <w:sz w:val="14"/>
                          </w:rPr>
                          <w:t>-</w:t>
                        </w:r>
                        <w:r>
                          <w:rPr>
                            <w:rFonts w:ascii="Trebuchet MS"/>
                            <w:color w:val="231F20"/>
                            <w:spacing w:val="-10"/>
                            <w:position w:val="1"/>
                            <w:sz w:val="14"/>
                          </w:rPr>
                          <w:t>1</w:t>
                        </w:r>
                        <w:r>
                          <w:rPr>
                            <w:rFonts w:ascii="Trebuchet MS"/>
                            <w:color w:val="231F20"/>
                            <w:position w:val="1"/>
                            <w:sz w:val="14"/>
                          </w:rPr>
                          <w:tab/>
                        </w:r>
                        <w:r>
                          <w:rPr>
                            <w:rFonts w:ascii="Trebuchet MS"/>
                            <w:color w:val="231F20"/>
                            <w:w w:val="90"/>
                            <w:sz w:val="14"/>
                          </w:rPr>
                          <w:t>-</w:t>
                        </w:r>
                        <w:r>
                          <w:rPr>
                            <w:rFonts w:ascii="Trebuchet MS"/>
                            <w:color w:val="231F20"/>
                            <w:spacing w:val="-10"/>
                            <w:sz w:val="14"/>
                          </w:rPr>
                          <w:t>1</w:t>
                        </w:r>
                      </w:p>
                    </w:txbxContent>
                  </v:textbox>
                </v:shape>
                <v:shape id="Textbox 421" o:spid="_x0000_s1414" type="#_x0000_t202" style="position:absolute;left:29532;top:12496;width:1505;height:1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" filled="f" stroked="f">
                  <v:textbox inset="0,0,0,0">
                    <w:txbxContent>
                      <w:p w:rsidR="00A07895" w:rsidRDefault="00A07895">
                        <w:pPr>
                          <w:spacing w:before="24"/>
                          <w:rPr>
                            <w:rFonts w:ascii="Trebuchet MS"/>
                            <w:sz w:val="14"/>
                          </w:rPr>
                        </w:pPr>
                        <w:r>
                          <w:rPr>
                            <w:rFonts w:ascii="Trebuchet MS"/>
                            <w:color w:val="231F20"/>
                            <w:w w:val="105"/>
                            <w:sz w:val="14"/>
                          </w:rPr>
                          <w:t>-</w:t>
                        </w:r>
                        <w:r>
                          <w:rPr>
                            <w:rFonts w:ascii="Trebuchet MS"/>
                            <w:color w:val="231F20"/>
                            <w:spacing w:val="-5"/>
                            <w:w w:val="110"/>
                            <w:sz w:val="14"/>
                          </w:rPr>
                          <w:t>20</w:t>
                        </w:r>
                      </w:p>
                    </w:txbxContent>
                  </v:textbox>
                </v:shape>
                <v:shape id="Textbox 422" o:spid="_x0000_s1415" type="#_x0000_t202" style="position:absolute;left:8209;top:13611;width:1480;height:1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" filled="f" stroked="f">
                  <v:textbox inset="0,0,0,0">
                    <w:txbxContent>
                      <w:p w:rsidR="00A07895" w:rsidRDefault="00A07895">
                        <w:pPr>
                          <w:spacing w:before="24"/>
                          <w:rPr>
                            <w:rFonts w:ascii="Trebuchet MS"/>
                            <w:sz w:val="14"/>
                          </w:rPr>
                        </w:pPr>
                        <w:r>
                          <w:rPr>
                            <w:rFonts w:ascii="Trebuchet MS"/>
                            <w:color w:val="231F20"/>
                            <w:w w:val="110"/>
                            <w:sz w:val="14"/>
                          </w:rPr>
                          <w:t>-</w:t>
                        </w:r>
                        <w:r>
                          <w:rPr>
                            <w:rFonts w:ascii="Trebuchet MS"/>
                            <w:color w:val="231F20"/>
                            <w:spacing w:val="-5"/>
                            <w:w w:val="110"/>
                            <w:sz w:val="14"/>
                          </w:rPr>
                          <w:t>36</w:t>
                        </w:r>
                      </w:p>
                    </w:txbxContent>
                  </v:textbox>
                </v:shape>
                <w10:wrap anchorx="page"/>
              </v:group>
            </w:pict>
          </mc:Fallback>
        </mc:AlternateContent>
      </w:r>
    </w:p>
    <w:p w:rsidR="00A07AC0" w:rsidRDefault="00A07AC0">
      <w:pPr>
        <w:pStyle w:val="BodyText"/>
        <w:rPr>
          <w:sz w:val="18"/>
        </w:rPr>
      </w:pPr>
    </w:p>
    <w:p w:rsidR="00A07AC0" w:rsidRDefault="00A07AC0">
      <w:pPr>
        <w:pStyle w:val="BodyText"/>
        <w:rPr>
          <w:sz w:val="18"/>
        </w:rPr>
      </w:pPr>
    </w:p>
    <w:p w:rsidR="00A07AC0" w:rsidRDefault="00A07AC0">
      <w:pPr>
        <w:pStyle w:val="BodyText"/>
        <w:rPr>
          <w:sz w:val="18"/>
        </w:rPr>
      </w:pPr>
    </w:p>
    <w:p w:rsidR="00A07AC0" w:rsidRDefault="00A07AC0">
      <w:pPr>
        <w:pStyle w:val="BodyText"/>
        <w:rPr>
          <w:sz w:val="18"/>
        </w:rPr>
      </w:pPr>
    </w:p>
    <w:p w:rsidR="00A07AC0" w:rsidRDefault="00A07AC0">
      <w:pPr>
        <w:pStyle w:val="BodyText"/>
        <w:rPr>
          <w:sz w:val="18"/>
        </w:rPr>
      </w:pPr>
    </w:p>
    <w:p w:rsidR="00A07AC0" w:rsidRDefault="00A07AC0">
      <w:pPr>
        <w:pStyle w:val="BodyText"/>
        <w:rPr>
          <w:sz w:val="18"/>
        </w:rPr>
      </w:pPr>
    </w:p>
    <w:p w:rsidR="00A07AC0" w:rsidRDefault="00A07AC0">
      <w:pPr>
        <w:pStyle w:val="BodyText"/>
        <w:rPr>
          <w:sz w:val="18"/>
        </w:rPr>
      </w:pPr>
    </w:p>
    <w:p w:rsidR="00A07AC0" w:rsidRDefault="00A07AC0">
      <w:pPr>
        <w:pStyle w:val="BodyText"/>
        <w:rPr>
          <w:sz w:val="18"/>
        </w:rPr>
      </w:pPr>
    </w:p>
    <w:p w:rsidR="00A07AC0" w:rsidRDefault="00A07AC0">
      <w:pPr>
        <w:pStyle w:val="BodyText"/>
        <w:rPr>
          <w:sz w:val="18"/>
        </w:rPr>
      </w:pPr>
    </w:p>
    <w:p w:rsidR="00A07AC0" w:rsidRDefault="00A07AC0">
      <w:pPr>
        <w:pStyle w:val="BodyText"/>
        <w:rPr>
          <w:sz w:val="18"/>
        </w:rPr>
      </w:pPr>
    </w:p>
    <w:p w:rsidR="00A07AC0" w:rsidRDefault="00A07AC0">
      <w:pPr>
        <w:pStyle w:val="BodyText"/>
        <w:rPr>
          <w:sz w:val="18"/>
        </w:rPr>
      </w:pPr>
    </w:p>
    <w:p w:rsidR="00A07AC0" w:rsidRDefault="00A07AC0">
      <w:pPr>
        <w:pStyle w:val="BodyText"/>
        <w:rPr>
          <w:sz w:val="18"/>
        </w:rPr>
      </w:pPr>
    </w:p>
    <w:p w:rsidR="00A07AC0" w:rsidRDefault="00A07AC0">
      <w:pPr>
        <w:pStyle w:val="BodyText"/>
        <w:rPr>
          <w:sz w:val="18"/>
        </w:rPr>
      </w:pPr>
    </w:p>
    <w:p w:rsidR="00A07AC0" w:rsidRDefault="00A07AC0">
      <w:pPr>
        <w:pStyle w:val="BodyText"/>
        <w:rPr>
          <w:sz w:val="18"/>
        </w:rPr>
      </w:pPr>
    </w:p>
    <w:p w:rsidR="00A07AC0" w:rsidRDefault="00A07AC0">
      <w:pPr>
        <w:pStyle w:val="BodyText"/>
        <w:spacing w:before="158"/>
        <w:rPr>
          <w:sz w:val="18"/>
        </w:rPr>
      </w:pPr>
    </w:p>
    <w:p w:rsidR="00A07AC0" w:rsidRDefault="00CC054E">
      <w:pPr>
        <w:ind w:left="48"/>
        <w:jc w:val="both"/>
        <w:rPr>
          <w:sz w:val="18"/>
        </w:rPr>
      </w:pPr>
      <w:r w:rsidRPr="00091831">
        <w:rPr>
          <w:b/>
          <w:noProof/>
          <w:sz w:val="18"/>
          <w:lang w:val="en-IN" w:eastAsia="en-IN"/>
        </w:rPr>
        <mc:AlternateContent>
          <mc:Choice Requires="wps">
            <w:drawing>
              <wp:anchor distT="0" distB="0" distL="0" distR="0" simplePos="0" relativeHeight="251620864" behindDoc="0" locked="0" layoutInCell="1" allowOverlap="1">
                <wp:simplePos x="0" y="0"/>
                <wp:positionH relativeFrom="page">
                  <wp:posOffset>4162955</wp:posOffset>
                </wp:positionH>
                <wp:positionV relativeFrom="paragraph">
                  <wp:posOffset>-2099978</wp:posOffset>
                </wp:positionV>
                <wp:extent cx="148590" cy="1406525"/>
                <wp:effectExtent l="0" t="0" r="0" b="0"/>
                <wp:wrapNone/>
                <wp:docPr id="423" name="Textbox 4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8590" cy="1406525"/>
                        </a:xfrm>
                        <a:prstGeom prst="rect">
                          <a:avLst/>
                        </a:prstGeom>
                      </wps:spPr>
                      <wps:txbx>
                        <w:txbxContent>
                          <w:p w:rsidR="00A07895" w:rsidRDefault="00A07895">
                            <w:pPr>
                              <w:spacing w:before="44"/>
                              <w:ind w:left="20"/>
                              <w:rPr>
                                <w:rFonts w:ascii="Trebuchet MS"/>
                                <w:sz w:val="14"/>
                              </w:rPr>
                            </w:pPr>
                            <w:r>
                              <w:rPr>
                                <w:rFonts w:ascii="Trebuchet MS"/>
                                <w:color w:val="231F20"/>
                                <w:sz w:val="14"/>
                              </w:rPr>
                              <w:t>Net</w:t>
                            </w:r>
                            <w:r>
                              <w:rPr>
                                <w:rFonts w:ascii="Trebuchet MS"/>
                                <w:color w:val="231F20"/>
                                <w:spacing w:val="8"/>
                                <w:sz w:val="14"/>
                              </w:rPr>
                              <w:t xml:space="preserve"> </w:t>
                            </w:r>
                            <w:r>
                              <w:rPr>
                                <w:rFonts w:ascii="Trebuchet MS"/>
                                <w:color w:val="231F20"/>
                                <w:sz w:val="14"/>
                              </w:rPr>
                              <w:t>FPI</w:t>
                            </w:r>
                            <w:r>
                              <w:rPr>
                                <w:rFonts w:ascii="Trebuchet MS"/>
                                <w:color w:val="231F20"/>
                                <w:spacing w:val="9"/>
                                <w:sz w:val="14"/>
                              </w:rPr>
                              <w:t xml:space="preserve"> </w:t>
                            </w:r>
                            <w:r>
                              <w:rPr>
                                <w:rFonts w:ascii="Trebuchet MS"/>
                                <w:color w:val="231F20"/>
                                <w:sz w:val="14"/>
                              </w:rPr>
                              <w:t>Flows-Equity</w:t>
                            </w:r>
                            <w:r>
                              <w:rPr>
                                <w:rFonts w:ascii="Trebuchet MS"/>
                                <w:color w:val="231F20"/>
                                <w:spacing w:val="8"/>
                                <w:sz w:val="14"/>
                              </w:rPr>
                              <w:t xml:space="preserve"> </w:t>
                            </w:r>
                            <w:r>
                              <w:rPr>
                                <w:rFonts w:ascii="Trebuchet MS"/>
                                <w:color w:val="231F20"/>
                                <w:sz w:val="14"/>
                              </w:rPr>
                              <w:t>(US</w:t>
                            </w:r>
                            <w:r>
                              <w:rPr>
                                <w:rFonts w:ascii="Trebuchet MS"/>
                                <w:color w:val="231F20"/>
                                <w:spacing w:val="9"/>
                                <w:sz w:val="14"/>
                              </w:rPr>
                              <w:t xml:space="preserve"> </w:t>
                            </w:r>
                            <w:r>
                              <w:rPr>
                                <w:rFonts w:ascii="Trebuchet MS"/>
                                <w:color w:val="231F20"/>
                                <w:sz w:val="14"/>
                              </w:rPr>
                              <w:t>S</w:t>
                            </w:r>
                            <w:r>
                              <w:rPr>
                                <w:rFonts w:ascii="Trebuchet MS"/>
                                <w:color w:val="231F20"/>
                                <w:spacing w:val="9"/>
                                <w:sz w:val="14"/>
                              </w:rPr>
                              <w:t xml:space="preserve"> </w:t>
                            </w:r>
                            <w:r>
                              <w:rPr>
                                <w:rFonts w:ascii="Trebuchet MS"/>
                                <w:color w:val="231F20"/>
                                <w:spacing w:val="-2"/>
                                <w:sz w:val="14"/>
                              </w:rPr>
                              <w:t>billion)</w:t>
                            </w:r>
                          </w:p>
                        </w:txbxContent>
                      </wps:txbx>
                      <wps:bodyPr vert="vert270" wrap="square" lIns="0" tIns="0" rIns="0" bIns="0" rtlCol="0">
                        <a:noAutofit/>
                      </wps:bodyPr>
                    </wps:wsp>
                  </a:graphicData>
                </a:graphic>
              </wp:anchor>
            </w:drawing>
          </mc:Choice>
          <mc:Fallback>
            <w:pict>
              <v:shape id="Textbox 423" o:spid="_x0000_s1416" type="#_x0000_t202" style="position:absolute;left:0;text-align:left;margin-left:327.8pt;margin-top:-165.35pt;width:11.7pt;height:110.75pt;z-index:2516208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" filled="f" stroked="f">
                <v:path arrowok="t"/>
                <v:textbox style="layout-flow:vertical;mso-layout-flow-alt:bottom-to-top" inset="0,0,0,0">
                  <w:txbxContent>
                    <w:p w:rsidR="00A07895" w:rsidRDefault="00A07895">
                      <w:pPr>
                        <w:spacing w:before="44"/>
                        <w:ind w:left="20"/>
                        <w:rPr>
                          <w:rFonts w:ascii="Trebuchet MS"/>
                          <w:sz w:val="14"/>
                        </w:rPr>
                      </w:pPr>
                      <w:r>
                        <w:rPr>
                          <w:rFonts w:ascii="Trebuchet MS"/>
                          <w:color w:val="231F20"/>
                          <w:sz w:val="14"/>
                        </w:rPr>
                        <w:t>Net</w:t>
                      </w:r>
                      <w:r>
                        <w:rPr>
                          <w:rFonts w:ascii="Trebuchet MS"/>
                          <w:color w:val="231F20"/>
                          <w:spacing w:val="8"/>
                          <w:sz w:val="14"/>
                        </w:rPr>
                        <w:t xml:space="preserve"> </w:t>
                      </w:r>
                      <w:r>
                        <w:rPr>
                          <w:rFonts w:ascii="Trebuchet MS"/>
                          <w:color w:val="231F20"/>
                          <w:sz w:val="14"/>
                        </w:rPr>
                        <w:t>FPI</w:t>
                      </w:r>
                      <w:r>
                        <w:rPr>
                          <w:rFonts w:ascii="Trebuchet MS"/>
                          <w:color w:val="231F20"/>
                          <w:spacing w:val="9"/>
                          <w:sz w:val="14"/>
                        </w:rPr>
                        <w:t xml:space="preserve"> </w:t>
                      </w:r>
                      <w:r>
                        <w:rPr>
                          <w:rFonts w:ascii="Trebuchet MS"/>
                          <w:color w:val="231F20"/>
                          <w:sz w:val="14"/>
                        </w:rPr>
                        <w:t>Flows-Equity</w:t>
                      </w:r>
                      <w:r>
                        <w:rPr>
                          <w:rFonts w:ascii="Trebuchet MS"/>
                          <w:color w:val="231F20"/>
                          <w:spacing w:val="8"/>
                          <w:sz w:val="14"/>
                        </w:rPr>
                        <w:t xml:space="preserve"> </w:t>
                      </w:r>
                      <w:r>
                        <w:rPr>
                          <w:rFonts w:ascii="Trebuchet MS"/>
                          <w:color w:val="231F20"/>
                          <w:sz w:val="14"/>
                        </w:rPr>
                        <w:t>(US</w:t>
                      </w:r>
                      <w:r>
                        <w:rPr>
                          <w:rFonts w:ascii="Trebuchet MS"/>
                          <w:color w:val="231F20"/>
                          <w:spacing w:val="9"/>
                          <w:sz w:val="14"/>
                        </w:rPr>
                        <w:t xml:space="preserve"> </w:t>
                      </w:r>
                      <w:r>
                        <w:rPr>
                          <w:rFonts w:ascii="Trebuchet MS"/>
                          <w:color w:val="231F20"/>
                          <w:sz w:val="14"/>
                        </w:rPr>
                        <w:t>S</w:t>
                      </w:r>
                      <w:r>
                        <w:rPr>
                          <w:rFonts w:ascii="Trebuchet MS"/>
                          <w:color w:val="231F20"/>
                          <w:spacing w:val="9"/>
                          <w:sz w:val="14"/>
                        </w:rPr>
                        <w:t xml:space="preserve"> </w:t>
                      </w:r>
                      <w:r>
                        <w:rPr>
                          <w:rFonts w:ascii="Trebuchet MS"/>
                          <w:color w:val="231F20"/>
                          <w:spacing w:val="-2"/>
                          <w:sz w:val="14"/>
                        </w:rPr>
                        <w:t>billion)</w:t>
                      </w:r>
                    </w:p>
                  </w:txbxContent>
                </v:textbox>
                <w10:wrap anchorx="page"/>
              </v:shape>
            </w:pict>
          </mc:Fallback>
        </mc:AlternateContent>
      </w:r>
      <w:r w:rsidRPr="00091831">
        <w:rPr>
          <w:b/>
          <w:noProof/>
          <w:sz w:val="18"/>
          <w:lang w:val="en-IN" w:eastAsia="en-IN"/>
        </w:rPr>
        <mc:AlternateContent>
          <mc:Choice Requires="wps">
            <w:drawing>
              <wp:anchor distT="0" distB="0" distL="0" distR="0" simplePos="0" relativeHeight="251655680" behindDoc="0" locked="0" layoutInCell="1" allowOverlap="1">
                <wp:simplePos x="0" y="0"/>
                <wp:positionH relativeFrom="page">
                  <wp:posOffset>4594565</wp:posOffset>
                </wp:positionH>
                <wp:positionV relativeFrom="paragraph">
                  <wp:posOffset>-672244</wp:posOffset>
                </wp:positionV>
                <wp:extent cx="148590" cy="249554"/>
                <wp:effectExtent l="0" t="0" r="0" b="0"/>
                <wp:wrapNone/>
                <wp:docPr id="424" name="Textbox 4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8590" cy="249554"/>
                        </a:xfrm>
                        <a:prstGeom prst="rect">
                          <a:avLst/>
                        </a:prstGeom>
                      </wps:spPr>
                      <wps:txbx>
                        <w:txbxContent>
                          <w:p w:rsidR="00A07895" w:rsidRDefault="00A07895">
                            <w:pPr>
                              <w:spacing w:before="44"/>
                              <w:ind w:left="20"/>
                              <w:rPr>
                                <w:rFonts w:ascii="Trebuchet MS"/>
                                <w:sz w:val="14"/>
                              </w:rPr>
                            </w:pPr>
                            <w:r>
                              <w:rPr>
                                <w:rFonts w:ascii="Trebuchet MS"/>
                                <w:color w:val="231F20"/>
                                <w:spacing w:val="-2"/>
                                <w:sz w:val="14"/>
                              </w:rPr>
                              <w:t>China</w:t>
                            </w:r>
                          </w:p>
                        </w:txbxContent>
                      </wps:txbx>
                      <wps:bodyPr vert="vert270" wrap="square" lIns="0" tIns="0" rIns="0" bIns="0" rtlCol="0">
                        <a:noAutofit/>
                      </wps:bodyPr>
                    </wps:wsp>
                  </a:graphicData>
                </a:graphic>
              </wp:anchor>
            </w:drawing>
          </mc:Choice>
          <mc:Fallback>
            <w:pict>
              <v:shape id="Textbox 424" o:spid="_x0000_s1417" type="#_x0000_t202" style="position:absolute;left:0;text-align:left;margin-left:361.8pt;margin-top:-52.95pt;width:11.7pt;height:19.65pt;z-index:25165568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" filled="f" stroked="f">
                <v:path arrowok="t"/>
                <v:textbox style="layout-flow:vertical;mso-layout-flow-alt:bottom-to-top" inset="0,0,0,0">
                  <w:txbxContent>
                    <w:p w:rsidR="00A07895" w:rsidRDefault="00A07895">
                      <w:pPr>
                        <w:spacing w:before="44"/>
                        <w:ind w:left="20"/>
                        <w:rPr>
                          <w:rFonts w:ascii="Trebuchet MS"/>
                          <w:sz w:val="14"/>
                        </w:rPr>
                      </w:pPr>
                      <w:r>
                        <w:rPr>
                          <w:rFonts w:ascii="Trebuchet MS"/>
                          <w:color w:val="231F20"/>
                          <w:spacing w:val="-2"/>
                          <w:sz w:val="14"/>
                        </w:rPr>
                        <w:t>China</w:t>
                      </w:r>
                    </w:p>
                  </w:txbxContent>
                </v:textbox>
                <w10:wrap anchorx="page"/>
              </v:shape>
            </w:pict>
          </mc:Fallback>
        </mc:AlternateContent>
      </w:r>
      <w:r w:rsidR="00BD08A7" w:rsidRPr="00091831">
        <w:rPr>
          <w:b/>
          <w:noProof/>
          <w:sz w:val="18"/>
          <w:lang w:val="en-IN" w:eastAsia="en-IN"/>
        </w:rPr>
        <mc:AlternateContent>
          <mc:Choice Requires="wps">
            <w:drawing>
              <wp:anchor distT="0" distB="0" distL="0" distR="0" simplePos="0" relativeHeight="251622912" behindDoc="0" locked="0" layoutInCell="1" allowOverlap="1">
                <wp:simplePos x="0" y="0"/>
                <wp:positionH relativeFrom="page">
                  <wp:posOffset>4861087</wp:posOffset>
                </wp:positionH>
                <wp:positionV relativeFrom="paragraph">
                  <wp:posOffset>-672155</wp:posOffset>
                </wp:positionV>
                <wp:extent cx="148590" cy="519430"/>
                <wp:effectExtent l="0" t="0" r="0" b="0"/>
                <wp:wrapNone/>
                <wp:docPr id="425" name="Textbox 4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8590" cy="519430"/>
                        </a:xfrm>
                        <a:prstGeom prst="rect">
                          <a:avLst/>
                        </a:prstGeom>
                      </wps:spPr>
                      <wps:txbx>
                        <w:txbxContent>
                          <w:p w:rsidR="00A07895" w:rsidRDefault="00A07895">
                            <w:pPr>
                              <w:spacing w:before="44"/>
                              <w:ind w:left="20"/>
                              <w:rPr>
                                <w:rFonts w:ascii="Trebuchet MS"/>
                                <w:sz w:val="14"/>
                              </w:rPr>
                            </w:pPr>
                            <w:r>
                              <w:rPr>
                                <w:rFonts w:ascii="Trebuchet MS"/>
                                <w:color w:val="231F20"/>
                                <w:sz w:val="14"/>
                              </w:rPr>
                              <w:t>South</w:t>
                            </w:r>
                            <w:r>
                              <w:rPr>
                                <w:rFonts w:ascii="Trebuchet MS"/>
                                <w:color w:val="231F20"/>
                                <w:spacing w:val="5"/>
                                <w:sz w:val="14"/>
                              </w:rPr>
                              <w:t xml:space="preserve"> </w:t>
                            </w:r>
                            <w:r>
                              <w:rPr>
                                <w:rFonts w:ascii="Trebuchet MS"/>
                                <w:color w:val="231F20"/>
                                <w:spacing w:val="-2"/>
                                <w:sz w:val="14"/>
                              </w:rPr>
                              <w:t>Korea</w:t>
                            </w:r>
                          </w:p>
                        </w:txbxContent>
                      </wps:txbx>
                      <wps:bodyPr vert="vert270" wrap="square" lIns="0" tIns="0" rIns="0" bIns="0" rtlCol="0">
                        <a:noAutofit/>
                      </wps:bodyPr>
                    </wps:wsp>
                  </a:graphicData>
                </a:graphic>
              </wp:anchor>
            </w:drawing>
          </mc:Choice>
          <mc:Fallback>
            <w:pict>
              <v:shape id="Textbox 425" o:spid="_x0000_s1418" type="#_x0000_t202" style="position:absolute;left:0;text-align:left;margin-left:382.75pt;margin-top:-52.95pt;width:11.7pt;height:40.9pt;z-index:25162291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" filled="f" stroked="f">
                <v:path arrowok="t"/>
                <v:textbox style="layout-flow:vertical;mso-layout-flow-alt:bottom-to-top" inset="0,0,0,0">
                  <w:txbxContent>
                    <w:p w:rsidR="00A07895" w:rsidRDefault="00A07895">
                      <w:pPr>
                        <w:spacing w:before="44"/>
                        <w:ind w:left="20"/>
                        <w:rPr>
                          <w:rFonts w:ascii="Trebuchet MS"/>
                          <w:sz w:val="14"/>
                        </w:rPr>
                      </w:pPr>
                      <w:r>
                        <w:rPr>
                          <w:rFonts w:ascii="Trebuchet MS"/>
                          <w:color w:val="231F20"/>
                          <w:sz w:val="14"/>
                        </w:rPr>
                        <w:t>South</w:t>
                      </w:r>
                      <w:r>
                        <w:rPr>
                          <w:rFonts w:ascii="Trebuchet MS"/>
                          <w:color w:val="231F20"/>
                          <w:spacing w:val="5"/>
                          <w:sz w:val="14"/>
                        </w:rPr>
                        <w:t xml:space="preserve"> </w:t>
                      </w:r>
                      <w:r>
                        <w:rPr>
                          <w:rFonts w:ascii="Trebuchet MS"/>
                          <w:color w:val="231F20"/>
                          <w:spacing w:val="-2"/>
                          <w:sz w:val="14"/>
                        </w:rPr>
                        <w:t>Korea</w:t>
                      </w:r>
                    </w:p>
                  </w:txbxContent>
                </v:textbox>
                <w10:wrap anchorx="page"/>
              </v:shape>
            </w:pict>
          </mc:Fallback>
        </mc:AlternateContent>
      </w:r>
      <w:r w:rsidR="009A554B" w:rsidRPr="00091831">
        <w:rPr>
          <w:b/>
          <w:noProof/>
          <w:sz w:val="18"/>
          <w:lang w:val="en-IN" w:eastAsia="en-IN"/>
        </w:rPr>
        <mc:AlternateContent>
          <mc:Choice Requires="wps">
            <w:drawing>
              <wp:anchor distT="0" distB="0" distL="0" distR="0" simplePos="0" relativeHeight="251630080" behindDoc="0" locked="0" layoutInCell="1" allowOverlap="1">
                <wp:simplePos x="0" y="0"/>
                <wp:positionH relativeFrom="page">
                  <wp:posOffset>5127609</wp:posOffset>
                </wp:positionH>
                <wp:positionV relativeFrom="paragraph">
                  <wp:posOffset>-672244</wp:posOffset>
                </wp:positionV>
                <wp:extent cx="148590" cy="260350"/>
                <wp:effectExtent l="0" t="0" r="0" b="0"/>
                <wp:wrapNone/>
                <wp:docPr id="426" name="Textbox 4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8590" cy="260350"/>
                        </a:xfrm>
                        <a:prstGeom prst="rect">
                          <a:avLst/>
                        </a:prstGeom>
                      </wps:spPr>
                      <wps:txbx>
                        <w:txbxContent>
                          <w:p w:rsidR="00A07895" w:rsidRDefault="00A07895">
                            <w:pPr>
                              <w:spacing w:before="44"/>
                              <w:ind w:left="20"/>
                              <w:rPr>
                                <w:rFonts w:ascii="Trebuchet MS"/>
                                <w:sz w:val="14"/>
                              </w:rPr>
                            </w:pPr>
                            <w:r>
                              <w:rPr>
                                <w:rFonts w:ascii="Trebuchet MS"/>
                                <w:color w:val="231F20"/>
                                <w:spacing w:val="-2"/>
                                <w:w w:val="105"/>
                                <w:sz w:val="14"/>
                              </w:rPr>
                              <w:t>Brazil</w:t>
                            </w:r>
                          </w:p>
                        </w:txbxContent>
                      </wps:txbx>
                      <wps:bodyPr vert="vert270" wrap="square" lIns="0" tIns="0" rIns="0" bIns="0" rtlCol="0">
                        <a:noAutofit/>
                      </wps:bodyPr>
                    </wps:wsp>
                  </a:graphicData>
                </a:graphic>
              </wp:anchor>
            </w:drawing>
          </mc:Choice>
          <mc:Fallback>
            <w:pict>
              <v:shape id="Textbox 426" o:spid="_x0000_s1419" type="#_x0000_t202" style="position:absolute;left:0;text-align:left;margin-left:403.75pt;margin-top:-52.95pt;width:11.7pt;height:20.5pt;z-index:25163008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" filled="f" stroked="f">
                <v:path arrowok="t"/>
                <v:textbox style="layout-flow:vertical;mso-layout-flow-alt:bottom-to-top" inset="0,0,0,0">
                  <w:txbxContent>
                    <w:p w:rsidR="00A07895" w:rsidRDefault="00A07895">
                      <w:pPr>
                        <w:spacing w:before="44"/>
                        <w:ind w:left="20"/>
                        <w:rPr>
                          <w:rFonts w:ascii="Trebuchet MS"/>
                          <w:sz w:val="14"/>
                        </w:rPr>
                      </w:pPr>
                      <w:r>
                        <w:rPr>
                          <w:rFonts w:ascii="Trebuchet MS"/>
                          <w:color w:val="231F20"/>
                          <w:spacing w:val="-2"/>
                          <w:w w:val="105"/>
                          <w:sz w:val="14"/>
                        </w:rPr>
                        <w:t>Brazil</w:t>
                      </w:r>
                    </w:p>
                  </w:txbxContent>
                </v:textbox>
                <w10:wrap anchorx="page"/>
              </v:shape>
            </w:pict>
          </mc:Fallback>
        </mc:AlternateContent>
      </w:r>
      <w:r w:rsidR="009A554B" w:rsidRPr="00091831">
        <w:rPr>
          <w:b/>
          <w:noProof/>
          <w:sz w:val="18"/>
          <w:lang w:val="en-IN" w:eastAsia="en-IN"/>
        </w:rPr>
        <mc:AlternateContent>
          <mc:Choice Requires="wps">
            <w:drawing>
              <wp:anchor distT="0" distB="0" distL="0" distR="0" simplePos="0" relativeHeight="251649536" behindDoc="0" locked="0" layoutInCell="1" allowOverlap="1">
                <wp:simplePos x="0" y="0"/>
                <wp:positionH relativeFrom="page">
                  <wp:posOffset>5394220</wp:posOffset>
                </wp:positionH>
                <wp:positionV relativeFrom="paragraph">
                  <wp:posOffset>-672066</wp:posOffset>
                </wp:positionV>
                <wp:extent cx="148590" cy="518159"/>
                <wp:effectExtent l="0" t="0" r="0" b="0"/>
                <wp:wrapNone/>
                <wp:docPr id="427" name="Textbox 4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8590" cy="518159"/>
                        </a:xfrm>
                        <a:prstGeom prst="rect">
                          <a:avLst/>
                        </a:prstGeom>
                      </wps:spPr>
                      <wps:txbx>
                        <w:txbxContent>
                          <w:p w:rsidR="00A07895" w:rsidRDefault="00A07895">
                            <w:pPr>
                              <w:spacing w:before="44"/>
                              <w:ind w:left="20"/>
                              <w:rPr>
                                <w:rFonts w:ascii="Trebuchet MS"/>
                                <w:sz w:val="14"/>
                              </w:rPr>
                            </w:pPr>
                            <w:r>
                              <w:rPr>
                                <w:rFonts w:ascii="Trebuchet MS"/>
                                <w:color w:val="231F20"/>
                                <w:sz w:val="14"/>
                              </w:rPr>
                              <w:t>South</w:t>
                            </w:r>
                            <w:r>
                              <w:rPr>
                                <w:rFonts w:ascii="Trebuchet MS"/>
                                <w:color w:val="231F20"/>
                                <w:spacing w:val="5"/>
                                <w:sz w:val="14"/>
                              </w:rPr>
                              <w:t xml:space="preserve"> </w:t>
                            </w:r>
                            <w:r>
                              <w:rPr>
                                <w:rFonts w:ascii="Trebuchet MS"/>
                                <w:color w:val="231F20"/>
                                <w:spacing w:val="-2"/>
                                <w:sz w:val="14"/>
                              </w:rPr>
                              <w:t>Africa</w:t>
                            </w:r>
                          </w:p>
                        </w:txbxContent>
                      </wps:txbx>
                      <wps:bodyPr vert="vert270" wrap="square" lIns="0" tIns="0" rIns="0" bIns="0" rtlCol="0">
                        <a:noAutofit/>
                      </wps:bodyPr>
                    </wps:wsp>
                  </a:graphicData>
                </a:graphic>
              </wp:anchor>
            </w:drawing>
          </mc:Choice>
          <mc:Fallback>
            <w:pict>
              <v:shape id="Textbox 427" o:spid="_x0000_s1420" type="#_x0000_t202" style="position:absolute;left:0;text-align:left;margin-left:424.75pt;margin-top:-52.9pt;width:11.7pt;height:40.8pt;z-index:25164953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" filled="f" stroked="f">
                <v:path arrowok="t"/>
                <v:textbox style="layout-flow:vertical;mso-layout-flow-alt:bottom-to-top" inset="0,0,0,0">
                  <w:txbxContent>
                    <w:p w:rsidR="00A07895" w:rsidRDefault="00A07895">
                      <w:pPr>
                        <w:spacing w:before="44"/>
                        <w:ind w:left="20"/>
                        <w:rPr>
                          <w:rFonts w:ascii="Trebuchet MS"/>
                          <w:sz w:val="14"/>
                        </w:rPr>
                      </w:pPr>
                      <w:r>
                        <w:rPr>
                          <w:rFonts w:ascii="Trebuchet MS"/>
                          <w:color w:val="231F20"/>
                          <w:sz w:val="14"/>
                        </w:rPr>
                        <w:t>South</w:t>
                      </w:r>
                      <w:r>
                        <w:rPr>
                          <w:rFonts w:ascii="Trebuchet MS"/>
                          <w:color w:val="231F20"/>
                          <w:spacing w:val="5"/>
                          <w:sz w:val="14"/>
                        </w:rPr>
                        <w:t xml:space="preserve"> </w:t>
                      </w:r>
                      <w:r>
                        <w:rPr>
                          <w:rFonts w:ascii="Trebuchet MS"/>
                          <w:color w:val="231F20"/>
                          <w:spacing w:val="-2"/>
                          <w:sz w:val="14"/>
                        </w:rPr>
                        <w:t>Africa</w:t>
                      </w:r>
                    </w:p>
                  </w:txbxContent>
                </v:textbox>
                <w10:wrap anchorx="page"/>
              </v:shape>
            </w:pict>
          </mc:Fallback>
        </mc:AlternateContent>
      </w:r>
      <w:r w:rsidRPr="00091831">
        <w:rPr>
          <w:b/>
          <w:noProof/>
          <w:sz w:val="18"/>
          <w:lang w:val="en-IN" w:eastAsia="en-IN"/>
        </w:rPr>
        <mc:AlternateContent>
          <mc:Choice Requires="wps">
            <w:drawing>
              <wp:anchor distT="0" distB="0" distL="0" distR="0" simplePos="0" relativeHeight="251656704" behindDoc="0" locked="0" layoutInCell="1" allowOverlap="1">
                <wp:simplePos x="0" y="0"/>
                <wp:positionH relativeFrom="page">
                  <wp:posOffset>5660743</wp:posOffset>
                </wp:positionH>
                <wp:positionV relativeFrom="paragraph">
                  <wp:posOffset>-671978</wp:posOffset>
                </wp:positionV>
                <wp:extent cx="148590" cy="303530"/>
                <wp:effectExtent l="0" t="0" r="0" b="0"/>
                <wp:wrapNone/>
                <wp:docPr id="428" name="Textbox 4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8590" cy="303530"/>
                        </a:xfrm>
                        <a:prstGeom prst="rect">
                          <a:avLst/>
                        </a:prstGeom>
                      </wps:spPr>
                      <wps:txbx>
                        <w:txbxContent>
                          <w:p w:rsidR="00A07895" w:rsidRDefault="00A07895">
                            <w:pPr>
                              <w:spacing w:before="44"/>
                              <w:ind w:left="20"/>
                              <w:rPr>
                                <w:rFonts w:ascii="Trebuchet MS"/>
                                <w:sz w:val="14"/>
                              </w:rPr>
                            </w:pPr>
                            <w:r>
                              <w:rPr>
                                <w:rFonts w:ascii="Trebuchet MS"/>
                                <w:color w:val="231F20"/>
                                <w:spacing w:val="-2"/>
                                <w:sz w:val="14"/>
                              </w:rPr>
                              <w:t>Taiwan</w:t>
                            </w:r>
                          </w:p>
                        </w:txbxContent>
                      </wps:txbx>
                      <wps:bodyPr vert="vert270" wrap="square" lIns="0" tIns="0" rIns="0" bIns="0" rtlCol="0">
                        <a:noAutofit/>
                      </wps:bodyPr>
                    </wps:wsp>
                  </a:graphicData>
                </a:graphic>
              </wp:anchor>
            </w:drawing>
          </mc:Choice>
          <mc:Fallback>
            <w:pict>
              <v:shape id="Textbox 428" o:spid="_x0000_s1421" type="#_x0000_t202" style="position:absolute;left:0;text-align:left;margin-left:445.75pt;margin-top:-52.9pt;width:11.7pt;height:23.9pt;z-index:2516567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" filled="f" stroked="f">
                <v:path arrowok="t"/>
                <v:textbox style="layout-flow:vertical;mso-layout-flow-alt:bottom-to-top" inset="0,0,0,0">
                  <w:txbxContent>
                    <w:p w:rsidR="00A07895" w:rsidRDefault="00A07895">
                      <w:pPr>
                        <w:spacing w:before="44"/>
                        <w:ind w:left="20"/>
                        <w:rPr>
                          <w:rFonts w:ascii="Trebuchet MS"/>
                          <w:sz w:val="14"/>
                        </w:rPr>
                      </w:pPr>
                      <w:r>
                        <w:rPr>
                          <w:rFonts w:ascii="Trebuchet MS"/>
                          <w:color w:val="231F20"/>
                          <w:spacing w:val="-2"/>
                          <w:sz w:val="14"/>
                        </w:rPr>
                        <w:t>Taiwan</w:t>
                      </w:r>
                    </w:p>
                  </w:txbxContent>
                </v:textbox>
                <w10:wrap anchorx="page"/>
              </v:shape>
            </w:pict>
          </mc:Fallback>
        </mc:AlternateContent>
      </w:r>
      <w:r w:rsidRPr="00091831">
        <w:rPr>
          <w:b/>
          <w:noProof/>
          <w:sz w:val="18"/>
          <w:lang w:val="en-IN" w:eastAsia="en-IN"/>
        </w:rPr>
        <mc:AlternateContent>
          <mc:Choice Requires="wps">
            <w:drawing>
              <wp:anchor distT="0" distB="0" distL="0" distR="0" simplePos="0" relativeHeight="251673088" behindDoc="0" locked="0" layoutInCell="1" allowOverlap="1">
                <wp:simplePos x="0" y="0"/>
                <wp:positionH relativeFrom="page">
                  <wp:posOffset>5927354</wp:posOffset>
                </wp:positionH>
                <wp:positionV relativeFrom="paragraph">
                  <wp:posOffset>-672066</wp:posOffset>
                </wp:positionV>
                <wp:extent cx="148590" cy="358775"/>
                <wp:effectExtent l="0" t="0" r="0" b="0"/>
                <wp:wrapNone/>
                <wp:docPr id="429" name="Textbox 4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8590" cy="358775"/>
                        </a:xfrm>
                        <a:prstGeom prst="rect">
                          <a:avLst/>
                        </a:prstGeom>
                      </wps:spPr>
                      <wps:txbx>
                        <w:txbxContent>
                          <w:p w:rsidR="00A07895" w:rsidRDefault="00A07895">
                            <w:pPr>
                              <w:spacing w:before="44"/>
                              <w:ind w:left="20"/>
                              <w:rPr>
                                <w:rFonts w:ascii="Trebuchet MS"/>
                                <w:sz w:val="14"/>
                              </w:rPr>
                            </w:pPr>
                            <w:r>
                              <w:rPr>
                                <w:rFonts w:ascii="Trebuchet MS"/>
                                <w:color w:val="231F20"/>
                                <w:spacing w:val="-2"/>
                                <w:sz w:val="14"/>
                              </w:rPr>
                              <w:t>Thailand</w:t>
                            </w:r>
                          </w:p>
                        </w:txbxContent>
                      </wps:txbx>
                      <wps:bodyPr vert="vert270" wrap="square" lIns="0" tIns="0" rIns="0" bIns="0" rtlCol="0">
                        <a:noAutofit/>
                      </wps:bodyPr>
                    </wps:wsp>
                  </a:graphicData>
                </a:graphic>
              </wp:anchor>
            </w:drawing>
          </mc:Choice>
          <mc:Fallback>
            <w:pict>
              <v:shape id="Textbox 429" o:spid="_x0000_s1422" type="#_x0000_t202" style="position:absolute;left:0;text-align:left;margin-left:466.7pt;margin-top:-52.9pt;width:11.7pt;height:28.25pt;z-index:25167308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" filled="f" stroked="f">
                <v:path arrowok="t"/>
                <v:textbox style="layout-flow:vertical;mso-layout-flow-alt:bottom-to-top" inset="0,0,0,0">
                  <w:txbxContent>
                    <w:p w:rsidR="00A07895" w:rsidRDefault="00A07895">
                      <w:pPr>
                        <w:spacing w:before="44"/>
                        <w:ind w:left="20"/>
                        <w:rPr>
                          <w:rFonts w:ascii="Trebuchet MS"/>
                          <w:sz w:val="14"/>
                        </w:rPr>
                      </w:pPr>
                      <w:r>
                        <w:rPr>
                          <w:rFonts w:ascii="Trebuchet MS"/>
                          <w:color w:val="231F20"/>
                          <w:spacing w:val="-2"/>
                          <w:sz w:val="14"/>
                        </w:rPr>
                        <w:t>Thailand</w:t>
                      </w:r>
                    </w:p>
                  </w:txbxContent>
                </v:textbox>
                <w10:wrap anchorx="page"/>
              </v:shape>
            </w:pict>
          </mc:Fallback>
        </mc:AlternateContent>
      </w:r>
      <w:r w:rsidRPr="00091831">
        <w:rPr>
          <w:b/>
          <w:noProof/>
          <w:sz w:val="18"/>
          <w:lang w:val="en-IN" w:eastAsia="en-IN"/>
        </w:rPr>
        <mc:AlternateContent>
          <mc:Choice Requires="wps">
            <w:drawing>
              <wp:anchor distT="0" distB="0" distL="0" distR="0" simplePos="0" relativeHeight="251685376" behindDoc="0" locked="0" layoutInCell="1" allowOverlap="1">
                <wp:simplePos x="0" y="0"/>
                <wp:positionH relativeFrom="page">
                  <wp:posOffset>6193965</wp:posOffset>
                </wp:positionH>
                <wp:positionV relativeFrom="paragraph">
                  <wp:posOffset>-671978</wp:posOffset>
                </wp:positionV>
                <wp:extent cx="148590" cy="349885"/>
                <wp:effectExtent l="0" t="0" r="0" b="0"/>
                <wp:wrapNone/>
                <wp:docPr id="430" name="Textbox 4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8590" cy="349885"/>
                        </a:xfrm>
                        <a:prstGeom prst="rect">
                          <a:avLst/>
                        </a:prstGeom>
                      </wps:spPr>
                      <wps:txbx>
                        <w:txbxContent>
                          <w:p w:rsidR="00A07895" w:rsidRDefault="00A07895">
                            <w:pPr>
                              <w:spacing w:before="44"/>
                              <w:ind w:left="20"/>
                              <w:rPr>
                                <w:rFonts w:ascii="Trebuchet MS"/>
                                <w:sz w:val="14"/>
                              </w:rPr>
                            </w:pPr>
                            <w:r>
                              <w:rPr>
                                <w:rFonts w:ascii="Trebuchet MS"/>
                                <w:color w:val="231F20"/>
                                <w:spacing w:val="-2"/>
                                <w:sz w:val="14"/>
                              </w:rPr>
                              <w:t>Vietnam</w:t>
                            </w:r>
                          </w:p>
                        </w:txbxContent>
                      </wps:txbx>
                      <wps:bodyPr vert="vert270" wrap="square" lIns="0" tIns="0" rIns="0" bIns="0" rtlCol="0">
                        <a:noAutofit/>
                      </wps:bodyPr>
                    </wps:wsp>
                  </a:graphicData>
                </a:graphic>
              </wp:anchor>
            </w:drawing>
          </mc:Choice>
          <mc:Fallback>
            <w:pict>
              <v:shape id="Textbox 430" o:spid="_x0000_s1423" type="#_x0000_t202" style="position:absolute;left:0;text-align:left;margin-left:487.7pt;margin-top:-52.9pt;width:11.7pt;height:27.55pt;z-index:25168537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" filled="f" stroked="f">
                <v:path arrowok="t"/>
                <v:textbox style="layout-flow:vertical;mso-layout-flow-alt:bottom-to-top" inset="0,0,0,0">
                  <w:txbxContent>
                    <w:p w:rsidR="00A07895" w:rsidRDefault="00A07895">
                      <w:pPr>
                        <w:spacing w:before="44"/>
                        <w:ind w:left="20"/>
                        <w:rPr>
                          <w:rFonts w:ascii="Trebuchet MS"/>
                          <w:sz w:val="14"/>
                        </w:rPr>
                      </w:pPr>
                      <w:r>
                        <w:rPr>
                          <w:rFonts w:ascii="Trebuchet MS"/>
                          <w:color w:val="231F20"/>
                          <w:spacing w:val="-2"/>
                          <w:sz w:val="14"/>
                        </w:rPr>
                        <w:t>Vietnam</w:t>
                      </w:r>
                    </w:p>
                  </w:txbxContent>
                </v:textbox>
                <w10:wrap anchorx="page"/>
              </v:shape>
            </w:pict>
          </mc:Fallback>
        </mc:AlternateContent>
      </w:r>
      <w:r w:rsidRPr="00091831">
        <w:rPr>
          <w:b/>
          <w:noProof/>
          <w:sz w:val="18"/>
          <w:lang w:val="en-IN" w:eastAsia="en-IN"/>
        </w:rPr>
        <mc:AlternateContent>
          <mc:Choice Requires="wps">
            <w:drawing>
              <wp:anchor distT="0" distB="0" distL="0" distR="0" simplePos="0" relativeHeight="251693568" behindDoc="0" locked="0" layoutInCell="1" allowOverlap="1">
                <wp:simplePos x="0" y="0"/>
                <wp:positionH relativeFrom="page">
                  <wp:posOffset>6460398</wp:posOffset>
                </wp:positionH>
                <wp:positionV relativeFrom="paragraph">
                  <wp:posOffset>-672066</wp:posOffset>
                </wp:positionV>
                <wp:extent cx="148590" cy="440690"/>
                <wp:effectExtent l="0" t="0" r="0" b="0"/>
                <wp:wrapNone/>
                <wp:docPr id="431" name="Textbox 4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8590" cy="440690"/>
                        </a:xfrm>
                        <a:prstGeom prst="rect">
                          <a:avLst/>
                        </a:prstGeom>
                      </wps:spPr>
                      <wps:txbx>
                        <w:txbxContent>
                          <w:p w:rsidR="00A07895" w:rsidRDefault="00A07895">
                            <w:pPr>
                              <w:spacing w:before="44"/>
                              <w:ind w:left="20"/>
                              <w:rPr>
                                <w:rFonts w:ascii="Trebuchet MS"/>
                                <w:sz w:val="14"/>
                              </w:rPr>
                            </w:pPr>
                            <w:r>
                              <w:rPr>
                                <w:rFonts w:ascii="Trebuchet MS"/>
                                <w:color w:val="231F20"/>
                                <w:spacing w:val="-2"/>
                                <w:sz w:val="14"/>
                              </w:rPr>
                              <w:t>Phillipines</w:t>
                            </w:r>
                          </w:p>
                        </w:txbxContent>
                      </wps:txbx>
                      <wps:bodyPr vert="vert270" wrap="square" lIns="0" tIns="0" rIns="0" bIns="0" rtlCol="0">
                        <a:noAutofit/>
                      </wps:bodyPr>
                    </wps:wsp>
                  </a:graphicData>
                </a:graphic>
              </wp:anchor>
            </w:drawing>
          </mc:Choice>
          <mc:Fallback>
            <w:pict>
              <v:shape id="Textbox 431" o:spid="_x0000_s1424" type="#_x0000_t202" style="position:absolute;left:0;text-align:left;margin-left:508.7pt;margin-top:-52.9pt;width:11.7pt;height:34.7pt;z-index:2516935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" filled="f" stroked="f">
                <v:path arrowok="t"/>
                <v:textbox style="layout-flow:vertical;mso-layout-flow-alt:bottom-to-top" inset="0,0,0,0">
                  <w:txbxContent>
                    <w:p w:rsidR="00A07895" w:rsidRDefault="00A07895">
                      <w:pPr>
                        <w:spacing w:before="44"/>
                        <w:ind w:left="20"/>
                        <w:rPr>
                          <w:rFonts w:ascii="Trebuchet MS"/>
                          <w:sz w:val="14"/>
                        </w:rPr>
                      </w:pPr>
                      <w:r>
                        <w:rPr>
                          <w:rFonts w:ascii="Trebuchet MS"/>
                          <w:color w:val="231F20"/>
                          <w:spacing w:val="-2"/>
                          <w:sz w:val="14"/>
                        </w:rPr>
                        <w:t>Phillipines</w:t>
                      </w:r>
                    </w:p>
                  </w:txbxContent>
                </v:textbox>
                <w10:wrap anchorx="page"/>
              </v:shape>
            </w:pict>
          </mc:Fallback>
        </mc:AlternateContent>
      </w:r>
      <w:r w:rsidRPr="00091831">
        <w:rPr>
          <w:b/>
          <w:noProof/>
          <w:sz w:val="18"/>
          <w:lang w:val="en-IN" w:eastAsia="en-IN"/>
        </w:rPr>
        <mc:AlternateContent>
          <mc:Choice Requires="wps">
            <w:drawing>
              <wp:anchor distT="0" distB="0" distL="0" distR="0" simplePos="0" relativeHeight="251657728" behindDoc="0" locked="0" layoutInCell="1" allowOverlap="1">
                <wp:simplePos x="0" y="0"/>
                <wp:positionH relativeFrom="page">
                  <wp:posOffset>6726920</wp:posOffset>
                </wp:positionH>
                <wp:positionV relativeFrom="paragraph">
                  <wp:posOffset>-672066</wp:posOffset>
                </wp:positionV>
                <wp:extent cx="148590" cy="409575"/>
                <wp:effectExtent l="0" t="0" r="0" b="0"/>
                <wp:wrapNone/>
                <wp:docPr id="432" name="Textbox 4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8590" cy="409575"/>
                        </a:xfrm>
                        <a:prstGeom prst="rect">
                          <a:avLst/>
                        </a:prstGeom>
                      </wps:spPr>
                      <wps:txbx>
                        <w:txbxContent>
                          <w:p w:rsidR="00A07895" w:rsidRDefault="00A07895">
                            <w:pPr>
                              <w:spacing w:before="44"/>
                              <w:ind w:left="20"/>
                              <w:rPr>
                                <w:rFonts w:ascii="Trebuchet MS"/>
                                <w:sz w:val="14"/>
                              </w:rPr>
                            </w:pPr>
                            <w:r>
                              <w:rPr>
                                <w:rFonts w:ascii="Trebuchet MS"/>
                                <w:color w:val="231F20"/>
                                <w:spacing w:val="-2"/>
                                <w:sz w:val="14"/>
                              </w:rPr>
                              <w:t>Indonesia</w:t>
                            </w:r>
                          </w:p>
                        </w:txbxContent>
                      </wps:txbx>
                      <wps:bodyPr vert="vert270" wrap="square" lIns="0" tIns="0" rIns="0" bIns="0" rtlCol="0">
                        <a:noAutofit/>
                      </wps:bodyPr>
                    </wps:wsp>
                  </a:graphicData>
                </a:graphic>
              </wp:anchor>
            </w:drawing>
          </mc:Choice>
          <mc:Fallback>
            <w:pict>
              <v:shape id="Textbox 432" o:spid="_x0000_s1425" type="#_x0000_t202" style="position:absolute;left:0;text-align:left;margin-left:529.7pt;margin-top:-52.9pt;width:11.7pt;height:32.25pt;z-index:2516577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" filled="f" stroked="f">
                <v:path arrowok="t"/>
                <v:textbox style="layout-flow:vertical;mso-layout-flow-alt:bottom-to-top" inset="0,0,0,0">
                  <w:txbxContent>
                    <w:p w:rsidR="00A07895" w:rsidRDefault="00A07895">
                      <w:pPr>
                        <w:spacing w:before="44"/>
                        <w:ind w:left="20"/>
                        <w:rPr>
                          <w:rFonts w:ascii="Trebuchet MS"/>
                          <w:sz w:val="14"/>
                        </w:rPr>
                      </w:pPr>
                      <w:r>
                        <w:rPr>
                          <w:rFonts w:ascii="Trebuchet MS"/>
                          <w:color w:val="231F20"/>
                          <w:spacing w:val="-2"/>
                          <w:sz w:val="14"/>
                        </w:rPr>
                        <w:t>Indonesia</w:t>
                      </w:r>
                    </w:p>
                  </w:txbxContent>
                </v:textbox>
                <w10:wrap anchorx="page"/>
              </v:shape>
            </w:pict>
          </mc:Fallback>
        </mc:AlternateContent>
      </w:r>
      <w:r w:rsidRPr="00091831">
        <w:rPr>
          <w:b/>
          <w:noProof/>
          <w:sz w:val="18"/>
          <w:lang w:val="en-IN" w:eastAsia="en-IN"/>
        </w:rPr>
        <mc:AlternateContent>
          <mc:Choice Requires="wps">
            <w:drawing>
              <wp:anchor distT="0" distB="0" distL="0" distR="0" simplePos="0" relativeHeight="251658752" behindDoc="0" locked="0" layoutInCell="1" allowOverlap="1">
                <wp:simplePos x="0" y="0"/>
                <wp:positionH relativeFrom="page">
                  <wp:posOffset>6993532</wp:posOffset>
                </wp:positionH>
                <wp:positionV relativeFrom="paragraph">
                  <wp:posOffset>-671978</wp:posOffset>
                </wp:positionV>
                <wp:extent cx="148590" cy="217170"/>
                <wp:effectExtent l="0" t="0" r="0" b="0"/>
                <wp:wrapNone/>
                <wp:docPr id="433" name="Textbox 4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8590" cy="217170"/>
                        </a:xfrm>
                        <a:prstGeom prst="rect">
                          <a:avLst/>
                        </a:prstGeom>
                      </wps:spPr>
                      <wps:txbx>
                        <w:txbxContent>
                          <w:p w:rsidR="00A07895" w:rsidRDefault="00A07895">
                            <w:pPr>
                              <w:spacing w:before="44"/>
                              <w:ind w:left="20"/>
                              <w:rPr>
                                <w:rFonts w:ascii="Trebuchet MS"/>
                                <w:sz w:val="14"/>
                              </w:rPr>
                            </w:pPr>
                            <w:r>
                              <w:rPr>
                                <w:rFonts w:ascii="Trebuchet MS"/>
                                <w:color w:val="231F20"/>
                                <w:spacing w:val="-2"/>
                                <w:sz w:val="14"/>
                              </w:rPr>
                              <w:t>India</w:t>
                            </w:r>
                          </w:p>
                        </w:txbxContent>
                      </wps:txbx>
                      <wps:bodyPr vert="vert270" wrap="square" lIns="0" tIns="0" rIns="0" bIns="0" rtlCol="0">
                        <a:noAutofit/>
                      </wps:bodyPr>
                    </wps:wsp>
                  </a:graphicData>
                </a:graphic>
              </wp:anchor>
            </w:drawing>
          </mc:Choice>
          <mc:Fallback>
            <w:pict>
              <v:shape id="Textbox 433" o:spid="_x0000_s1426" type="#_x0000_t202" style="position:absolute;left:0;text-align:left;margin-left:550.65pt;margin-top:-52.9pt;width:11.7pt;height:17.1pt;z-index:25165875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" filled="f" stroked="f">
                <v:path arrowok="t"/>
                <v:textbox style="layout-flow:vertical;mso-layout-flow-alt:bottom-to-top" inset="0,0,0,0">
                  <w:txbxContent>
                    <w:p w:rsidR="00A07895" w:rsidRDefault="00A07895">
                      <w:pPr>
                        <w:spacing w:before="44"/>
                        <w:ind w:left="20"/>
                        <w:rPr>
                          <w:rFonts w:ascii="Trebuchet MS"/>
                          <w:sz w:val="14"/>
                        </w:rPr>
                      </w:pPr>
                      <w:r>
                        <w:rPr>
                          <w:rFonts w:ascii="Trebuchet MS"/>
                          <w:color w:val="231F20"/>
                          <w:spacing w:val="-2"/>
                          <w:sz w:val="14"/>
                        </w:rPr>
                        <w:t>India</w:t>
                      </w:r>
                    </w:p>
                  </w:txbxContent>
                </v:textbox>
                <w10:wrap anchorx="page"/>
              </v:shape>
            </w:pict>
          </mc:Fallback>
        </mc:AlternateContent>
      </w:r>
      <w:r w:rsidRPr="00091831">
        <w:rPr>
          <w:b/>
          <w:color w:val="231F20"/>
          <w:sz w:val="18"/>
        </w:rPr>
        <w:t>Source:</w:t>
      </w:r>
      <w:r>
        <w:rPr>
          <w:color w:val="231F20"/>
          <w:spacing w:val="-8"/>
          <w:sz w:val="18"/>
        </w:rPr>
        <w:t xml:space="preserve"> </w:t>
      </w:r>
      <w:r>
        <w:rPr>
          <w:color w:val="231F20"/>
          <w:sz w:val="18"/>
        </w:rPr>
        <w:t>NSDL</w:t>
      </w:r>
      <w:r>
        <w:rPr>
          <w:color w:val="231F20"/>
          <w:spacing w:val="-7"/>
          <w:sz w:val="18"/>
        </w:rPr>
        <w:t xml:space="preserve"> </w:t>
      </w:r>
      <w:r>
        <w:rPr>
          <w:color w:val="231F20"/>
          <w:sz w:val="18"/>
        </w:rPr>
        <w:t>(for</w:t>
      </w:r>
      <w:r>
        <w:rPr>
          <w:color w:val="231F20"/>
          <w:spacing w:val="-8"/>
          <w:sz w:val="18"/>
        </w:rPr>
        <w:t xml:space="preserve"> </w:t>
      </w:r>
      <w:r>
        <w:rPr>
          <w:color w:val="231F20"/>
          <w:sz w:val="18"/>
        </w:rPr>
        <w:t>FPI</w:t>
      </w:r>
      <w:r>
        <w:rPr>
          <w:color w:val="231F20"/>
          <w:spacing w:val="-7"/>
          <w:sz w:val="18"/>
        </w:rPr>
        <w:t xml:space="preserve"> </w:t>
      </w:r>
      <w:r>
        <w:rPr>
          <w:color w:val="231F20"/>
          <w:sz w:val="18"/>
        </w:rPr>
        <w:t>flows</w:t>
      </w:r>
      <w:r>
        <w:rPr>
          <w:color w:val="231F20"/>
          <w:spacing w:val="-8"/>
          <w:sz w:val="18"/>
        </w:rPr>
        <w:t xml:space="preserve"> </w:t>
      </w:r>
      <w:r>
        <w:rPr>
          <w:color w:val="231F20"/>
          <w:sz w:val="18"/>
        </w:rPr>
        <w:t>to</w:t>
      </w:r>
      <w:r>
        <w:rPr>
          <w:color w:val="231F20"/>
          <w:spacing w:val="-7"/>
          <w:sz w:val="18"/>
        </w:rPr>
        <w:t xml:space="preserve"> </w:t>
      </w:r>
      <w:r>
        <w:rPr>
          <w:color w:val="231F20"/>
          <w:sz w:val="18"/>
        </w:rPr>
        <w:t>India)</w:t>
      </w:r>
      <w:r>
        <w:rPr>
          <w:color w:val="231F20"/>
          <w:spacing w:val="-8"/>
          <w:sz w:val="18"/>
        </w:rPr>
        <w:t xml:space="preserve"> </w:t>
      </w:r>
      <w:r>
        <w:rPr>
          <w:color w:val="231F20"/>
          <w:sz w:val="18"/>
        </w:rPr>
        <w:t>and</w:t>
      </w:r>
      <w:r>
        <w:rPr>
          <w:color w:val="231F20"/>
          <w:spacing w:val="-7"/>
          <w:sz w:val="18"/>
        </w:rPr>
        <w:t xml:space="preserve"> </w:t>
      </w:r>
      <w:r>
        <w:rPr>
          <w:color w:val="231F20"/>
          <w:spacing w:val="-2"/>
          <w:sz w:val="18"/>
        </w:rPr>
        <w:t>Bloomberg</w:t>
      </w:r>
    </w:p>
    <w:p w:rsidR="00A07AC0" w:rsidRDefault="00A07AC0">
      <w:pPr>
        <w:pStyle w:val="BodyText"/>
        <w:spacing w:before="82"/>
        <w:rPr>
          <w:sz w:val="18"/>
        </w:rPr>
      </w:pPr>
    </w:p>
    <w:p w:rsidR="00A07AC0" w:rsidRDefault="00CC054E">
      <w:pPr>
        <w:pStyle w:val="BodyText"/>
        <w:spacing w:line="290" w:lineRule="auto"/>
        <w:ind w:left="28" w:right="166"/>
        <w:jc w:val="both"/>
      </w:pPr>
      <w:r>
        <w:rPr>
          <w:color w:val="231F20"/>
        </w:rPr>
        <w:t>H2, resulting in net outflows of USD 36 billion and USD 8 billion from South Korea and Taiwan equity markets for the fiscal. On the other hand, China’s equity</w:t>
      </w:r>
      <w:r>
        <w:rPr>
          <w:color w:val="231F20"/>
          <w:spacing w:val="-1"/>
        </w:rPr>
        <w:t xml:space="preserve"> </w:t>
      </w:r>
      <w:r>
        <w:rPr>
          <w:color w:val="231F20"/>
        </w:rPr>
        <w:t>market</w:t>
      </w:r>
      <w:r>
        <w:rPr>
          <w:color w:val="231F20"/>
          <w:spacing w:val="-1"/>
        </w:rPr>
        <w:t xml:space="preserve"> </w:t>
      </w:r>
      <w:r>
        <w:rPr>
          <w:color w:val="231F20"/>
        </w:rPr>
        <w:t>recorded</w:t>
      </w:r>
      <w:r>
        <w:rPr>
          <w:color w:val="231F20"/>
          <w:spacing w:val="-1"/>
        </w:rPr>
        <w:t xml:space="preserve"> </w:t>
      </w:r>
      <w:r>
        <w:rPr>
          <w:color w:val="231F20"/>
        </w:rPr>
        <w:t>a</w:t>
      </w:r>
      <w:r>
        <w:rPr>
          <w:color w:val="231F20"/>
          <w:spacing w:val="-1"/>
        </w:rPr>
        <w:t xml:space="preserve"> </w:t>
      </w:r>
      <w:r>
        <w:rPr>
          <w:color w:val="231F20"/>
        </w:rPr>
        <w:t>whopping</w:t>
      </w:r>
      <w:r>
        <w:rPr>
          <w:color w:val="231F20"/>
          <w:spacing w:val="-1"/>
        </w:rPr>
        <w:t xml:space="preserve"> </w:t>
      </w:r>
      <w:r>
        <w:rPr>
          <w:color w:val="231F20"/>
        </w:rPr>
        <w:t>net</w:t>
      </w:r>
      <w:r>
        <w:rPr>
          <w:color w:val="231F20"/>
          <w:spacing w:val="-1"/>
        </w:rPr>
        <w:t xml:space="preserve"> </w:t>
      </w:r>
      <w:r>
        <w:rPr>
          <w:color w:val="231F20"/>
        </w:rPr>
        <w:t>FPI</w:t>
      </w:r>
      <w:r>
        <w:rPr>
          <w:color w:val="231F20"/>
          <w:spacing w:val="-1"/>
        </w:rPr>
        <w:t xml:space="preserve"> </w:t>
      </w:r>
      <w:r>
        <w:rPr>
          <w:color w:val="231F20"/>
        </w:rPr>
        <w:t>inflow</w:t>
      </w:r>
      <w:r>
        <w:rPr>
          <w:color w:val="231F20"/>
          <w:spacing w:val="-1"/>
        </w:rPr>
        <w:t xml:space="preserve"> </w:t>
      </w:r>
      <w:r>
        <w:rPr>
          <w:color w:val="231F20"/>
        </w:rPr>
        <w:t xml:space="preserve">of </w:t>
      </w:r>
      <w:r>
        <w:rPr>
          <w:color w:val="231F20"/>
          <w:spacing w:val="-2"/>
        </w:rPr>
        <w:t>USD</w:t>
      </w:r>
      <w:r>
        <w:rPr>
          <w:color w:val="231F20"/>
          <w:spacing w:val="-12"/>
        </w:rPr>
        <w:t xml:space="preserve"> </w:t>
      </w:r>
      <w:r>
        <w:rPr>
          <w:color w:val="231F20"/>
          <w:spacing w:val="-2"/>
        </w:rPr>
        <w:t>130</w:t>
      </w:r>
      <w:r>
        <w:rPr>
          <w:color w:val="231F20"/>
          <w:spacing w:val="-12"/>
        </w:rPr>
        <w:t xml:space="preserve"> </w:t>
      </w:r>
      <w:r>
        <w:rPr>
          <w:color w:val="231F20"/>
          <w:spacing w:val="-2"/>
        </w:rPr>
        <w:t>billion</w:t>
      </w:r>
      <w:r>
        <w:rPr>
          <w:color w:val="231F20"/>
          <w:spacing w:val="-12"/>
        </w:rPr>
        <w:t xml:space="preserve"> </w:t>
      </w:r>
      <w:r>
        <w:rPr>
          <w:color w:val="231F20"/>
          <w:spacing w:val="-2"/>
        </w:rPr>
        <w:t>during</w:t>
      </w:r>
      <w:r>
        <w:rPr>
          <w:color w:val="231F20"/>
          <w:spacing w:val="-12"/>
        </w:rPr>
        <w:t xml:space="preserve"> </w:t>
      </w:r>
      <w:r>
        <w:rPr>
          <w:color w:val="231F20"/>
          <w:spacing w:val="-2"/>
        </w:rPr>
        <w:t>2025-26,</w:t>
      </w:r>
      <w:r>
        <w:rPr>
          <w:color w:val="231F20"/>
          <w:spacing w:val="-12"/>
        </w:rPr>
        <w:t xml:space="preserve"> </w:t>
      </w:r>
      <w:r>
        <w:rPr>
          <w:color w:val="231F20"/>
          <w:spacing w:val="-2"/>
        </w:rPr>
        <w:t>notwithstanding</w:t>
      </w:r>
      <w:r>
        <w:rPr>
          <w:color w:val="231F20"/>
          <w:spacing w:val="-12"/>
        </w:rPr>
        <w:t xml:space="preserve"> </w:t>
      </w:r>
      <w:r>
        <w:rPr>
          <w:color w:val="231F20"/>
          <w:spacing w:val="-2"/>
        </w:rPr>
        <w:t xml:space="preserve">USD </w:t>
      </w:r>
      <w:r>
        <w:rPr>
          <w:color w:val="231F20"/>
        </w:rPr>
        <w:t>64 billion net outflows in March 2026 following the outbreak of war in the Middle East.</w:t>
      </w:r>
    </w:p>
    <w:p w:rsidR="00A07AC0" w:rsidRDefault="00CC054E">
      <w:pPr>
        <w:pStyle w:val="BodyText"/>
        <w:spacing w:before="179" w:line="290" w:lineRule="auto"/>
        <w:ind w:left="28" w:right="166"/>
        <w:jc w:val="both"/>
      </w:pPr>
      <w:r>
        <w:rPr>
          <w:color w:val="231F20"/>
        </w:rPr>
        <w:t>In the debt segment, FPI flows into India were more resilient in the first three quarters, supported by India’s ongoing integration into the JPMorgan EM Bond Index and anticipation of potential Bloomberg Global Aggregate Index inclusion. Flows moderated as</w:t>
      </w:r>
      <w:r>
        <w:rPr>
          <w:color w:val="231F20"/>
          <w:spacing w:val="-9"/>
        </w:rPr>
        <w:t xml:space="preserve"> </w:t>
      </w:r>
      <w:r>
        <w:rPr>
          <w:color w:val="231F20"/>
        </w:rPr>
        <w:t>the</w:t>
      </w:r>
      <w:r>
        <w:rPr>
          <w:color w:val="231F20"/>
          <w:spacing w:val="-9"/>
        </w:rPr>
        <w:t xml:space="preserve"> </w:t>
      </w:r>
      <w:r>
        <w:rPr>
          <w:color w:val="231F20"/>
        </w:rPr>
        <w:t>fiscal</w:t>
      </w:r>
      <w:r>
        <w:rPr>
          <w:color w:val="231F20"/>
          <w:spacing w:val="-9"/>
        </w:rPr>
        <w:t xml:space="preserve"> </w:t>
      </w:r>
      <w:r>
        <w:rPr>
          <w:color w:val="231F20"/>
        </w:rPr>
        <w:t>year</w:t>
      </w:r>
      <w:r>
        <w:rPr>
          <w:color w:val="231F20"/>
          <w:spacing w:val="-9"/>
        </w:rPr>
        <w:t xml:space="preserve"> </w:t>
      </w:r>
      <w:r>
        <w:rPr>
          <w:color w:val="231F20"/>
        </w:rPr>
        <w:t>came</w:t>
      </w:r>
      <w:r>
        <w:rPr>
          <w:color w:val="231F20"/>
          <w:spacing w:val="-9"/>
        </w:rPr>
        <w:t xml:space="preserve"> </w:t>
      </w:r>
      <w:r>
        <w:rPr>
          <w:color w:val="231F20"/>
        </w:rPr>
        <w:t>to</w:t>
      </w:r>
      <w:r>
        <w:rPr>
          <w:color w:val="231F20"/>
          <w:spacing w:val="-9"/>
        </w:rPr>
        <w:t xml:space="preserve"> </w:t>
      </w:r>
      <w:r>
        <w:rPr>
          <w:color w:val="231F20"/>
        </w:rPr>
        <w:t>close,</w:t>
      </w:r>
      <w:r>
        <w:rPr>
          <w:color w:val="231F20"/>
          <w:spacing w:val="-9"/>
        </w:rPr>
        <w:t xml:space="preserve"> </w:t>
      </w:r>
      <w:r>
        <w:rPr>
          <w:color w:val="231F20"/>
        </w:rPr>
        <w:t>with</w:t>
      </w:r>
      <w:r>
        <w:rPr>
          <w:color w:val="231F20"/>
          <w:spacing w:val="-9"/>
        </w:rPr>
        <w:t xml:space="preserve"> </w:t>
      </w:r>
      <w:r>
        <w:rPr>
          <w:color w:val="231F20"/>
        </w:rPr>
        <w:t>the</w:t>
      </w:r>
      <w:r>
        <w:rPr>
          <w:color w:val="231F20"/>
          <w:spacing w:val="-9"/>
        </w:rPr>
        <w:t xml:space="preserve"> </w:t>
      </w:r>
      <w:r>
        <w:rPr>
          <w:color w:val="231F20"/>
        </w:rPr>
        <w:t>Middle</w:t>
      </w:r>
      <w:r>
        <w:rPr>
          <w:color w:val="231F20"/>
          <w:spacing w:val="-9"/>
        </w:rPr>
        <w:t xml:space="preserve"> </w:t>
      </w:r>
      <w:r>
        <w:rPr>
          <w:color w:val="231F20"/>
        </w:rPr>
        <w:t>East conflict raising concerns about India’s fiscal and current account trajectory. The benchmark 10-year G</w:t>
      </w:r>
      <w:r>
        <w:rPr>
          <w:color w:val="231F20"/>
          <w:position w:val="2"/>
        </w:rPr>
        <w:t>-</w:t>
      </w:r>
      <w:r>
        <w:rPr>
          <w:color w:val="231F20"/>
        </w:rPr>
        <w:t>Sec yield’s rise to 7.0 per cent by year-end also tempered enthusiasm for Indian debt among some global investors.</w:t>
      </w:r>
    </w:p>
    <w:p w:rsidR="00A07AC0" w:rsidRDefault="00CC054E">
      <w:pPr>
        <w:pStyle w:val="BodyText"/>
        <w:spacing w:before="164" w:line="290" w:lineRule="auto"/>
        <w:ind w:left="28" w:right="165"/>
        <w:jc w:val="both"/>
      </w:pPr>
      <w:r>
        <w:rPr>
          <w:color w:val="231F20"/>
          <w:w w:val="105"/>
        </w:rPr>
        <w:t xml:space="preserve">Looking ahead, tighter global financial conditions </w:t>
      </w:r>
      <w:r>
        <w:rPr>
          <w:color w:val="231F20"/>
          <w:spacing w:val="-2"/>
        </w:rPr>
        <w:t>from</w:t>
      </w:r>
      <w:r>
        <w:rPr>
          <w:color w:val="231F20"/>
          <w:spacing w:val="-9"/>
        </w:rPr>
        <w:t xml:space="preserve"> </w:t>
      </w:r>
      <w:r>
        <w:rPr>
          <w:color w:val="231F20"/>
          <w:spacing w:val="-2"/>
        </w:rPr>
        <w:t>the</w:t>
      </w:r>
      <w:r>
        <w:rPr>
          <w:color w:val="231F20"/>
          <w:spacing w:val="-9"/>
        </w:rPr>
        <w:t xml:space="preserve"> </w:t>
      </w:r>
      <w:r>
        <w:rPr>
          <w:color w:val="231F20"/>
          <w:spacing w:val="-2"/>
        </w:rPr>
        <w:t>Middle</w:t>
      </w:r>
      <w:r>
        <w:rPr>
          <w:color w:val="231F20"/>
          <w:spacing w:val="-9"/>
        </w:rPr>
        <w:t xml:space="preserve"> </w:t>
      </w:r>
      <w:r>
        <w:rPr>
          <w:color w:val="231F20"/>
          <w:spacing w:val="-2"/>
        </w:rPr>
        <w:t>East</w:t>
      </w:r>
      <w:r>
        <w:rPr>
          <w:color w:val="231F20"/>
          <w:spacing w:val="-9"/>
        </w:rPr>
        <w:t xml:space="preserve"> </w:t>
      </w:r>
      <w:r>
        <w:rPr>
          <w:color w:val="231F20"/>
          <w:spacing w:val="-2"/>
        </w:rPr>
        <w:t>conflict</w:t>
      </w:r>
      <w:r>
        <w:rPr>
          <w:color w:val="231F20"/>
          <w:spacing w:val="-9"/>
        </w:rPr>
        <w:t xml:space="preserve"> </w:t>
      </w:r>
      <w:r>
        <w:rPr>
          <w:color w:val="231F20"/>
          <w:spacing w:val="-2"/>
        </w:rPr>
        <w:t>are</w:t>
      </w:r>
      <w:r>
        <w:rPr>
          <w:color w:val="231F20"/>
          <w:spacing w:val="-9"/>
        </w:rPr>
        <w:t xml:space="preserve"> </w:t>
      </w:r>
      <w:r>
        <w:rPr>
          <w:color w:val="231F20"/>
          <w:spacing w:val="-2"/>
        </w:rPr>
        <w:t>expected</w:t>
      </w:r>
      <w:r>
        <w:rPr>
          <w:color w:val="231F20"/>
          <w:spacing w:val="-9"/>
        </w:rPr>
        <w:t xml:space="preserve"> </w:t>
      </w:r>
      <w:r>
        <w:rPr>
          <w:color w:val="231F20"/>
          <w:spacing w:val="-2"/>
        </w:rPr>
        <w:t>to</w:t>
      </w:r>
      <w:r>
        <w:rPr>
          <w:color w:val="231F20"/>
          <w:spacing w:val="-9"/>
        </w:rPr>
        <w:t xml:space="preserve"> </w:t>
      </w:r>
      <w:r>
        <w:rPr>
          <w:color w:val="231F20"/>
          <w:spacing w:val="-2"/>
        </w:rPr>
        <w:t xml:space="preserve">continue </w:t>
      </w:r>
      <w:r>
        <w:rPr>
          <w:color w:val="231F20"/>
          <w:w w:val="105"/>
        </w:rPr>
        <w:t>placing downward pressure on portfolio flows to emerging markets. Nevertheless, the structural reconfiguration of global trade and supply chains is</w:t>
      </w:r>
      <w:r>
        <w:rPr>
          <w:color w:val="231F20"/>
          <w:spacing w:val="-17"/>
          <w:w w:val="105"/>
        </w:rPr>
        <w:t xml:space="preserve"> </w:t>
      </w:r>
      <w:r>
        <w:rPr>
          <w:color w:val="231F20"/>
          <w:w w:val="105"/>
        </w:rPr>
        <w:t>expected</w:t>
      </w:r>
      <w:r>
        <w:rPr>
          <w:color w:val="231F20"/>
          <w:spacing w:val="-16"/>
          <w:w w:val="105"/>
        </w:rPr>
        <w:t xml:space="preserve"> </w:t>
      </w:r>
      <w:r>
        <w:rPr>
          <w:color w:val="231F20"/>
          <w:w w:val="105"/>
        </w:rPr>
        <w:t>to</w:t>
      </w:r>
      <w:r>
        <w:rPr>
          <w:color w:val="231F20"/>
          <w:spacing w:val="-16"/>
          <w:w w:val="105"/>
        </w:rPr>
        <w:t xml:space="preserve"> </w:t>
      </w:r>
      <w:r>
        <w:rPr>
          <w:color w:val="231F20"/>
          <w:w w:val="105"/>
        </w:rPr>
        <w:t>create</w:t>
      </w:r>
      <w:r>
        <w:rPr>
          <w:color w:val="231F20"/>
          <w:spacing w:val="-16"/>
          <w:w w:val="105"/>
        </w:rPr>
        <w:t xml:space="preserve"> </w:t>
      </w:r>
      <w:r>
        <w:rPr>
          <w:color w:val="231F20"/>
          <w:w w:val="105"/>
        </w:rPr>
        <w:t>new</w:t>
      </w:r>
      <w:r>
        <w:rPr>
          <w:color w:val="231F20"/>
          <w:spacing w:val="-16"/>
          <w:w w:val="105"/>
        </w:rPr>
        <w:t xml:space="preserve"> </w:t>
      </w:r>
      <w:r>
        <w:rPr>
          <w:color w:val="231F20"/>
          <w:w w:val="105"/>
        </w:rPr>
        <w:t>investment</w:t>
      </w:r>
      <w:r>
        <w:rPr>
          <w:color w:val="231F20"/>
          <w:spacing w:val="-16"/>
          <w:w w:val="105"/>
        </w:rPr>
        <w:t xml:space="preserve"> </w:t>
      </w:r>
      <w:r>
        <w:rPr>
          <w:color w:val="231F20"/>
          <w:w w:val="105"/>
        </w:rPr>
        <w:t>opportunities in select emerging economies including India. A sustained</w:t>
      </w:r>
      <w:r>
        <w:rPr>
          <w:color w:val="231F20"/>
          <w:spacing w:val="-17"/>
          <w:w w:val="105"/>
        </w:rPr>
        <w:t xml:space="preserve"> </w:t>
      </w:r>
      <w:r>
        <w:rPr>
          <w:color w:val="231F20"/>
          <w:w w:val="105"/>
        </w:rPr>
        <w:t>resolution</w:t>
      </w:r>
      <w:r>
        <w:rPr>
          <w:color w:val="231F20"/>
          <w:spacing w:val="-16"/>
          <w:w w:val="105"/>
        </w:rPr>
        <w:t xml:space="preserve"> </w:t>
      </w:r>
      <w:r>
        <w:rPr>
          <w:color w:val="231F20"/>
          <w:w w:val="105"/>
        </w:rPr>
        <w:t>of</w:t>
      </w:r>
      <w:r>
        <w:rPr>
          <w:color w:val="231F20"/>
          <w:spacing w:val="-16"/>
          <w:w w:val="105"/>
        </w:rPr>
        <w:t xml:space="preserve"> </w:t>
      </w:r>
      <w:r>
        <w:rPr>
          <w:color w:val="231F20"/>
          <w:w w:val="105"/>
        </w:rPr>
        <w:t>the</w:t>
      </w:r>
      <w:r>
        <w:rPr>
          <w:color w:val="231F20"/>
          <w:spacing w:val="-16"/>
          <w:w w:val="105"/>
        </w:rPr>
        <w:t xml:space="preserve"> </w:t>
      </w:r>
      <w:r>
        <w:rPr>
          <w:color w:val="231F20"/>
          <w:w w:val="105"/>
        </w:rPr>
        <w:t>Middle</w:t>
      </w:r>
      <w:r>
        <w:rPr>
          <w:color w:val="231F20"/>
          <w:spacing w:val="-16"/>
          <w:w w:val="105"/>
        </w:rPr>
        <w:t xml:space="preserve"> </w:t>
      </w:r>
      <w:r>
        <w:rPr>
          <w:color w:val="231F20"/>
          <w:w w:val="105"/>
        </w:rPr>
        <w:t>East</w:t>
      </w:r>
      <w:r>
        <w:rPr>
          <w:color w:val="231F20"/>
          <w:spacing w:val="-16"/>
          <w:w w:val="105"/>
        </w:rPr>
        <w:t xml:space="preserve"> </w:t>
      </w:r>
      <w:r>
        <w:rPr>
          <w:color w:val="231F20"/>
          <w:w w:val="105"/>
        </w:rPr>
        <w:t>conflict</w:t>
      </w:r>
      <w:r>
        <w:rPr>
          <w:color w:val="231F20"/>
          <w:spacing w:val="-16"/>
          <w:w w:val="105"/>
        </w:rPr>
        <w:t xml:space="preserve"> </w:t>
      </w:r>
      <w:r>
        <w:rPr>
          <w:color w:val="231F20"/>
          <w:w w:val="105"/>
        </w:rPr>
        <w:t xml:space="preserve">and normalisation of energy prices would likely be the </w:t>
      </w:r>
      <w:r>
        <w:rPr>
          <w:color w:val="231F20"/>
          <w:spacing w:val="-2"/>
          <w:w w:val="105"/>
        </w:rPr>
        <w:t>most</w:t>
      </w:r>
      <w:r>
        <w:rPr>
          <w:color w:val="231F20"/>
          <w:spacing w:val="-9"/>
          <w:w w:val="105"/>
        </w:rPr>
        <w:t xml:space="preserve"> </w:t>
      </w:r>
      <w:r>
        <w:rPr>
          <w:color w:val="231F20"/>
          <w:spacing w:val="-2"/>
          <w:w w:val="105"/>
        </w:rPr>
        <w:t>significant</w:t>
      </w:r>
      <w:r>
        <w:rPr>
          <w:color w:val="231F20"/>
          <w:spacing w:val="-9"/>
          <w:w w:val="105"/>
        </w:rPr>
        <w:t xml:space="preserve"> </w:t>
      </w:r>
      <w:r>
        <w:rPr>
          <w:color w:val="231F20"/>
          <w:spacing w:val="-2"/>
          <w:w w:val="105"/>
        </w:rPr>
        <w:t>near-term</w:t>
      </w:r>
      <w:r>
        <w:rPr>
          <w:color w:val="231F20"/>
          <w:spacing w:val="-9"/>
          <w:w w:val="105"/>
        </w:rPr>
        <w:t xml:space="preserve"> </w:t>
      </w:r>
      <w:r>
        <w:rPr>
          <w:color w:val="231F20"/>
          <w:spacing w:val="-2"/>
          <w:w w:val="105"/>
        </w:rPr>
        <w:t>catalyst</w:t>
      </w:r>
      <w:r>
        <w:rPr>
          <w:color w:val="231F20"/>
          <w:spacing w:val="-9"/>
          <w:w w:val="105"/>
        </w:rPr>
        <w:t xml:space="preserve"> </w:t>
      </w:r>
      <w:r>
        <w:rPr>
          <w:color w:val="231F20"/>
          <w:spacing w:val="-2"/>
          <w:w w:val="105"/>
        </w:rPr>
        <w:t>for</w:t>
      </w:r>
      <w:r>
        <w:rPr>
          <w:color w:val="231F20"/>
          <w:spacing w:val="-9"/>
          <w:w w:val="105"/>
        </w:rPr>
        <w:t xml:space="preserve"> </w:t>
      </w:r>
      <w:r>
        <w:rPr>
          <w:color w:val="231F20"/>
          <w:spacing w:val="-2"/>
          <w:w w:val="105"/>
        </w:rPr>
        <w:t>a</w:t>
      </w:r>
      <w:r>
        <w:rPr>
          <w:color w:val="231F20"/>
          <w:spacing w:val="-9"/>
          <w:w w:val="105"/>
        </w:rPr>
        <w:t xml:space="preserve"> </w:t>
      </w:r>
      <w:r>
        <w:rPr>
          <w:color w:val="231F20"/>
          <w:spacing w:val="-2"/>
          <w:w w:val="105"/>
        </w:rPr>
        <w:t>recovery</w:t>
      </w:r>
      <w:r>
        <w:rPr>
          <w:color w:val="231F20"/>
          <w:spacing w:val="-9"/>
          <w:w w:val="105"/>
        </w:rPr>
        <w:t xml:space="preserve"> </w:t>
      </w:r>
      <w:r>
        <w:rPr>
          <w:color w:val="231F20"/>
          <w:spacing w:val="-2"/>
          <w:w w:val="105"/>
        </w:rPr>
        <w:t xml:space="preserve">in </w:t>
      </w:r>
      <w:r>
        <w:rPr>
          <w:color w:val="231F20"/>
          <w:w w:val="105"/>
        </w:rPr>
        <w:t>FPI flows to India.</w:t>
      </w:r>
    </w:p>
    <w:p w:rsidR="00A07AC0" w:rsidRDefault="00A07AC0">
      <w:pPr>
        <w:pStyle w:val="BodyText"/>
        <w:spacing w:line="290" w:lineRule="auto"/>
        <w:jc w:val="both"/>
        <w:sectPr w:rsidR="00A07AC0">
          <w:type w:val="continuous"/>
          <w:pgSz w:w="12590" w:h="16190"/>
          <w:pgMar w:top="0" w:right="850" w:bottom="1020" w:left="992" w:header="0" w:footer="824" w:gutter="0"/>
          <w:cols w:num="2" w:space="720" w:equalWidth="0">
            <w:col w:w="5132" w:space="308"/>
            <w:col w:w="5308"/>
          </w:cols>
        </w:sectPr>
      </w:pPr>
    </w:p>
    <w:p w:rsidR="00A07AC0" w:rsidRDefault="00A07AC0">
      <w:pPr>
        <w:pStyle w:val="BodyText"/>
        <w:spacing w:before="8"/>
        <w:rPr>
          <w:sz w:val="9"/>
        </w:rPr>
      </w:pPr>
    </w:p>
    <w:p w:rsidR="00A07AC0" w:rsidRDefault="00A07AC0">
      <w:pPr>
        <w:pStyle w:val="BodyText"/>
        <w:rPr>
          <w:sz w:val="9"/>
        </w:rPr>
        <w:sectPr w:rsidR="00A07AC0">
          <w:pgSz w:w="12590" w:h="16190"/>
          <w:pgMar w:top="1080" w:right="850" w:bottom="1020" w:left="992" w:header="0" w:footer="824" w:gutter="0"/>
          <w:cols w:space="720"/>
        </w:sectPr>
      </w:pPr>
    </w:p>
    <w:p w:rsidR="00A07AC0" w:rsidRPr="00E7606B" w:rsidRDefault="00CC054E">
      <w:pPr>
        <w:pStyle w:val="Heading1"/>
        <w:numPr>
          <w:ilvl w:val="1"/>
          <w:numId w:val="1"/>
        </w:numPr>
        <w:tabs>
          <w:tab w:val="left" w:pos="396"/>
        </w:tabs>
        <w:spacing w:before="66"/>
        <w:ind w:left="396" w:hanging="368"/>
        <w:rPr>
          <w:b/>
        </w:rPr>
      </w:pPr>
      <w:r w:rsidRPr="00E7606B">
        <w:rPr>
          <w:b/>
          <w:color w:val="C95D48"/>
          <w:w w:val="85"/>
        </w:rPr>
        <w:t>COMMODITY</w:t>
      </w:r>
      <w:r w:rsidRPr="00E7606B">
        <w:rPr>
          <w:b/>
          <w:color w:val="C95D48"/>
          <w:spacing w:val="21"/>
        </w:rPr>
        <w:t xml:space="preserve"> </w:t>
      </w:r>
      <w:r w:rsidRPr="00E7606B">
        <w:rPr>
          <w:b/>
          <w:color w:val="C95D48"/>
          <w:spacing w:val="-2"/>
        </w:rPr>
        <w:t>MARKET</w:t>
      </w:r>
    </w:p>
    <w:p w:rsidR="00A07AC0" w:rsidRDefault="00CC054E">
      <w:pPr>
        <w:pStyle w:val="BodyText"/>
        <w:spacing w:before="215" w:line="288" w:lineRule="auto"/>
        <w:ind w:left="28"/>
        <w:jc w:val="both"/>
      </w:pPr>
      <w:r>
        <w:rPr>
          <w:color w:val="231F20"/>
        </w:rPr>
        <w:t>Global commodity markets in 2025-26 experienced one of their most turbulent years in recent memory, shaped decisively by the geopolitical shock of the Middle East war that erupted in late February 2026. The year began on a relatively subdued note, with commodity prices continuing their broad-based easing trend from the previous year, supported by moderating global demand, ample supply in most agricultural segments, and the ongoing rebalancing of</w:t>
      </w:r>
      <w:r>
        <w:rPr>
          <w:color w:val="231F20"/>
          <w:spacing w:val="-4"/>
        </w:rPr>
        <w:t xml:space="preserve"> </w:t>
      </w:r>
      <w:r>
        <w:rPr>
          <w:color w:val="231F20"/>
        </w:rPr>
        <w:t>energy</w:t>
      </w:r>
      <w:r>
        <w:rPr>
          <w:color w:val="231F20"/>
          <w:spacing w:val="-4"/>
        </w:rPr>
        <w:t xml:space="preserve"> </w:t>
      </w:r>
      <w:r>
        <w:rPr>
          <w:color w:val="231F20"/>
        </w:rPr>
        <w:t>markets.</w:t>
      </w:r>
      <w:r>
        <w:rPr>
          <w:color w:val="231F20"/>
          <w:spacing w:val="-4"/>
        </w:rPr>
        <w:t xml:space="preserve"> </w:t>
      </w:r>
      <w:r>
        <w:rPr>
          <w:color w:val="231F20"/>
        </w:rPr>
        <w:t>However,</w:t>
      </w:r>
      <w:r>
        <w:rPr>
          <w:color w:val="231F20"/>
          <w:spacing w:val="-4"/>
        </w:rPr>
        <w:t xml:space="preserve"> </w:t>
      </w:r>
      <w:r>
        <w:rPr>
          <w:color w:val="231F20"/>
        </w:rPr>
        <w:t>the</w:t>
      </w:r>
      <w:r>
        <w:rPr>
          <w:color w:val="231F20"/>
          <w:spacing w:val="-4"/>
        </w:rPr>
        <w:t xml:space="preserve"> </w:t>
      </w:r>
      <w:r>
        <w:rPr>
          <w:color w:val="231F20"/>
        </w:rPr>
        <w:t>outbreak</w:t>
      </w:r>
      <w:r>
        <w:rPr>
          <w:color w:val="231F20"/>
          <w:spacing w:val="-4"/>
        </w:rPr>
        <w:t xml:space="preserve"> </w:t>
      </w:r>
      <w:r>
        <w:rPr>
          <w:color w:val="231F20"/>
        </w:rPr>
        <w:t>of</w:t>
      </w:r>
      <w:r>
        <w:rPr>
          <w:color w:val="231F20"/>
          <w:spacing w:val="-4"/>
        </w:rPr>
        <w:t xml:space="preserve"> </w:t>
      </w:r>
      <w:r>
        <w:rPr>
          <w:color w:val="231F20"/>
        </w:rPr>
        <w:t>conflict in the Middle East, and the near-closure of the</w:t>
      </w:r>
      <w:r>
        <w:rPr>
          <w:color w:val="231F20"/>
          <w:spacing w:val="80"/>
        </w:rPr>
        <w:t xml:space="preserve"> </w:t>
      </w:r>
      <w:r>
        <w:rPr>
          <w:color w:val="231F20"/>
        </w:rPr>
        <w:t>Strait of Hormuz, triggered a historically significant commodity price shock that reversed these trends sharply, sending energy and several industrial and precious metals prices to multi-year or all-time</w:t>
      </w:r>
      <w:r>
        <w:rPr>
          <w:color w:val="231F20"/>
          <w:spacing w:val="40"/>
        </w:rPr>
        <w:t xml:space="preserve"> </w:t>
      </w:r>
      <w:r>
        <w:rPr>
          <w:color w:val="231F20"/>
          <w:spacing w:val="-2"/>
        </w:rPr>
        <w:t>highs.</w:t>
      </w:r>
    </w:p>
    <w:p w:rsidR="00A07AC0" w:rsidRDefault="00CC054E">
      <w:pPr>
        <w:pStyle w:val="BodyText"/>
        <w:spacing w:before="157" w:line="288" w:lineRule="auto"/>
        <w:ind w:left="28"/>
        <w:jc w:val="both"/>
      </w:pPr>
      <w:r>
        <w:rPr>
          <w:color w:val="231F20"/>
        </w:rPr>
        <w:t xml:space="preserve">As shown in </w:t>
      </w:r>
      <w:r w:rsidRPr="00E7606B">
        <w:rPr>
          <w:b/>
          <w:color w:val="231F20"/>
        </w:rPr>
        <w:t>Chart 2.10</w:t>
      </w:r>
      <w:r>
        <w:rPr>
          <w:color w:val="231F20"/>
        </w:rPr>
        <w:t>, the S&amp;P GSCI Composite Commodity Index experienced distinct phases during</w:t>
      </w:r>
      <w:r>
        <w:rPr>
          <w:color w:val="231F20"/>
          <w:spacing w:val="80"/>
        </w:rPr>
        <w:t xml:space="preserve"> </w:t>
      </w:r>
      <w:r>
        <w:rPr>
          <w:color w:val="231F20"/>
        </w:rPr>
        <w:t>the</w:t>
      </w:r>
      <w:r>
        <w:rPr>
          <w:color w:val="231F20"/>
          <w:spacing w:val="80"/>
        </w:rPr>
        <w:t xml:space="preserve"> </w:t>
      </w:r>
      <w:r>
        <w:rPr>
          <w:color w:val="231F20"/>
        </w:rPr>
        <w:t>year.</w:t>
      </w:r>
      <w:r>
        <w:rPr>
          <w:color w:val="231F20"/>
          <w:spacing w:val="80"/>
        </w:rPr>
        <w:t xml:space="preserve"> </w:t>
      </w:r>
      <w:r>
        <w:rPr>
          <w:color w:val="231F20"/>
        </w:rPr>
        <w:t>The</w:t>
      </w:r>
      <w:r>
        <w:rPr>
          <w:color w:val="231F20"/>
          <w:spacing w:val="80"/>
        </w:rPr>
        <w:t xml:space="preserve"> </w:t>
      </w:r>
      <w:r>
        <w:rPr>
          <w:color w:val="231F20"/>
        </w:rPr>
        <w:t>first</w:t>
      </w:r>
      <w:r>
        <w:rPr>
          <w:color w:val="231F20"/>
          <w:spacing w:val="80"/>
        </w:rPr>
        <w:t xml:space="preserve"> </w:t>
      </w:r>
      <w:r>
        <w:rPr>
          <w:color w:val="231F20"/>
        </w:rPr>
        <w:t>three</w:t>
      </w:r>
      <w:r>
        <w:rPr>
          <w:color w:val="231F20"/>
          <w:spacing w:val="80"/>
        </w:rPr>
        <w:t xml:space="preserve"> </w:t>
      </w:r>
      <w:r>
        <w:rPr>
          <w:color w:val="231F20"/>
        </w:rPr>
        <w:t>quarters</w:t>
      </w:r>
      <w:r>
        <w:rPr>
          <w:color w:val="231F20"/>
          <w:spacing w:val="80"/>
        </w:rPr>
        <w:t xml:space="preserve"> </w:t>
      </w:r>
      <w:r>
        <w:rPr>
          <w:color w:val="231F20"/>
        </w:rPr>
        <w:t>(April to December 2025) witnessed broadly stable to moderately declining commodity prices, with the energy sub-index under pressure from weakening global oil demand expectations and ample OPEC+ supply. Industrial metals, however, performed strongly, driven by structural demand from the energy</w:t>
      </w:r>
      <w:r>
        <w:rPr>
          <w:color w:val="231F20"/>
          <w:spacing w:val="-3"/>
        </w:rPr>
        <w:t xml:space="preserve"> </w:t>
      </w:r>
      <w:r>
        <w:rPr>
          <w:color w:val="231F20"/>
        </w:rPr>
        <w:t>transition,</w:t>
      </w:r>
      <w:r>
        <w:rPr>
          <w:color w:val="231F20"/>
          <w:spacing w:val="-3"/>
        </w:rPr>
        <w:t xml:space="preserve"> </w:t>
      </w:r>
      <w:r>
        <w:rPr>
          <w:color w:val="231F20"/>
        </w:rPr>
        <w:t>electric</w:t>
      </w:r>
      <w:r>
        <w:rPr>
          <w:color w:val="231F20"/>
          <w:spacing w:val="-3"/>
        </w:rPr>
        <w:t xml:space="preserve"> </w:t>
      </w:r>
      <w:r>
        <w:rPr>
          <w:color w:val="231F20"/>
        </w:rPr>
        <w:t>vehicle</w:t>
      </w:r>
      <w:r>
        <w:rPr>
          <w:color w:val="231F20"/>
          <w:spacing w:val="-3"/>
        </w:rPr>
        <w:t xml:space="preserve"> </w:t>
      </w:r>
      <w:r>
        <w:rPr>
          <w:color w:val="231F20"/>
        </w:rPr>
        <w:t>adoption,</w:t>
      </w:r>
      <w:r>
        <w:rPr>
          <w:color w:val="231F20"/>
          <w:spacing w:val="-3"/>
        </w:rPr>
        <w:t xml:space="preserve"> </w:t>
      </w:r>
      <w:r>
        <w:rPr>
          <w:color w:val="231F20"/>
        </w:rPr>
        <w:t>and</w:t>
      </w:r>
      <w:r>
        <w:rPr>
          <w:color w:val="231F20"/>
          <w:spacing w:val="-3"/>
        </w:rPr>
        <w:t xml:space="preserve"> </w:t>
      </w:r>
      <w:r>
        <w:rPr>
          <w:color w:val="231F20"/>
        </w:rPr>
        <w:t>data centre build-outs. The agricultural index remained relatively soft, reflecting improved global harvest conditions</w:t>
      </w:r>
      <w:r>
        <w:rPr>
          <w:color w:val="231F20"/>
          <w:spacing w:val="9"/>
        </w:rPr>
        <w:t xml:space="preserve"> </w:t>
      </w:r>
      <w:r>
        <w:rPr>
          <w:color w:val="231F20"/>
        </w:rPr>
        <w:t>and</w:t>
      </w:r>
      <w:r>
        <w:rPr>
          <w:color w:val="231F20"/>
          <w:spacing w:val="9"/>
        </w:rPr>
        <w:t xml:space="preserve"> </w:t>
      </w:r>
      <w:r>
        <w:rPr>
          <w:color w:val="231F20"/>
        </w:rPr>
        <w:t>easing</w:t>
      </w:r>
      <w:r>
        <w:rPr>
          <w:color w:val="231F20"/>
          <w:spacing w:val="10"/>
        </w:rPr>
        <w:t xml:space="preserve"> </w:t>
      </w:r>
      <w:r>
        <w:rPr>
          <w:color w:val="231F20"/>
        </w:rPr>
        <w:t>supply</w:t>
      </w:r>
      <w:r>
        <w:rPr>
          <w:color w:val="231F20"/>
          <w:spacing w:val="9"/>
        </w:rPr>
        <w:t xml:space="preserve"> </w:t>
      </w:r>
      <w:r>
        <w:rPr>
          <w:color w:val="231F20"/>
        </w:rPr>
        <w:t>chain</w:t>
      </w:r>
      <w:r>
        <w:rPr>
          <w:color w:val="231F20"/>
          <w:spacing w:val="10"/>
        </w:rPr>
        <w:t xml:space="preserve"> </w:t>
      </w:r>
      <w:r>
        <w:rPr>
          <w:color w:val="231F20"/>
        </w:rPr>
        <w:t>pressures.</w:t>
      </w:r>
      <w:r>
        <w:rPr>
          <w:color w:val="231F20"/>
          <w:spacing w:val="10"/>
        </w:rPr>
        <w:t xml:space="preserve"> </w:t>
      </w:r>
      <w:r>
        <w:rPr>
          <w:color w:val="231F20"/>
          <w:spacing w:val="-4"/>
        </w:rPr>
        <w:t>Gold</w:t>
      </w:r>
    </w:p>
    <w:p w:rsidR="00A07AC0" w:rsidRDefault="00A07AC0">
      <w:pPr>
        <w:pStyle w:val="BodyText"/>
        <w:spacing w:before="24"/>
      </w:pPr>
    </w:p>
    <w:p w:rsidR="00A07AC0" w:rsidRPr="00E7606B" w:rsidRDefault="00CC054E" w:rsidP="00E7606B">
      <w:pPr>
        <w:jc w:val="center"/>
        <w:rPr>
          <w:b/>
          <w:sz w:val="18"/>
        </w:rPr>
      </w:pPr>
      <w:r w:rsidRPr="00E7606B">
        <w:rPr>
          <w:b/>
          <w:noProof/>
          <w:sz w:val="18"/>
          <w:lang w:val="en-IN" w:eastAsia="en-IN"/>
        </w:rPr>
        <mc:AlternateContent>
          <mc:Choice Requires="wpg">
            <w:drawing>
              <wp:anchor distT="0" distB="0" distL="0" distR="0" simplePos="0" relativeHeight="251676160" behindDoc="0" locked="0" layoutInCell="1" allowOverlap="1">
                <wp:simplePos x="0" y="0"/>
                <wp:positionH relativeFrom="page">
                  <wp:posOffset>640753</wp:posOffset>
                </wp:positionH>
                <wp:positionV relativeFrom="paragraph">
                  <wp:posOffset>151704</wp:posOffset>
                </wp:positionV>
                <wp:extent cx="3253104" cy="2172970"/>
                <wp:effectExtent l="0" t="0" r="0" b="0"/>
                <wp:wrapNone/>
                <wp:docPr id="434" name="Group 4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253104" cy="2172970"/>
                          <a:chOff x="0" y="0"/>
                          <a:chExt cx="3253104" cy="2172970"/>
                        </a:xfrm>
                      </wpg:grpSpPr>
                      <wps:wsp>
                        <wps:cNvPr id="435" name="Graphic 435"/>
                        <wps:cNvSpPr/>
                        <wps:spPr>
                          <a:xfrm>
                            <a:off x="255827" y="145956"/>
                            <a:ext cx="2850515" cy="1313815"/>
                          </a:xfrm>
                          <a:custGeom>
                            <a:avLst/>
                            <a:gdLst/>
                            <a:ahLst/>
                            <a:cxnLst/>
                            <a:rect l="l" t="t" r="r" b="b"/>
                            <a:pathLst>
                              <a:path w="2850515" h="1313815">
                                <a:moveTo>
                                  <a:pt x="28803" y="1284960"/>
                                </a:moveTo>
                                <a:lnTo>
                                  <a:pt x="28803" y="0"/>
                                </a:lnTo>
                              </a:path>
                              <a:path w="2850515" h="1313815">
                                <a:moveTo>
                                  <a:pt x="0" y="0"/>
                                </a:moveTo>
                                <a:lnTo>
                                  <a:pt x="28803" y="0"/>
                                </a:lnTo>
                              </a:path>
                              <a:path w="2850515" h="1313815">
                                <a:moveTo>
                                  <a:pt x="0" y="160947"/>
                                </a:moveTo>
                                <a:lnTo>
                                  <a:pt x="28803" y="160947"/>
                                </a:lnTo>
                              </a:path>
                              <a:path w="2850515" h="1313815">
                                <a:moveTo>
                                  <a:pt x="0" y="321030"/>
                                </a:moveTo>
                                <a:lnTo>
                                  <a:pt x="28803" y="321030"/>
                                </a:lnTo>
                              </a:path>
                              <a:path w="2850515" h="1313815">
                                <a:moveTo>
                                  <a:pt x="0" y="481964"/>
                                </a:moveTo>
                                <a:lnTo>
                                  <a:pt x="28803" y="481964"/>
                                </a:lnTo>
                              </a:path>
                              <a:path w="2850515" h="1313815">
                                <a:moveTo>
                                  <a:pt x="0" y="642061"/>
                                </a:moveTo>
                                <a:lnTo>
                                  <a:pt x="28803" y="642061"/>
                                </a:lnTo>
                              </a:path>
                              <a:path w="2850515" h="1313815">
                                <a:moveTo>
                                  <a:pt x="0" y="802995"/>
                                </a:moveTo>
                                <a:lnTo>
                                  <a:pt x="28803" y="802995"/>
                                </a:lnTo>
                              </a:path>
                              <a:path w="2850515" h="1313815">
                                <a:moveTo>
                                  <a:pt x="0" y="963929"/>
                                </a:moveTo>
                                <a:lnTo>
                                  <a:pt x="28803" y="963929"/>
                                </a:lnTo>
                              </a:path>
                              <a:path w="2850515" h="1313815">
                                <a:moveTo>
                                  <a:pt x="0" y="1124013"/>
                                </a:moveTo>
                                <a:lnTo>
                                  <a:pt x="28803" y="1124013"/>
                                </a:lnTo>
                              </a:path>
                              <a:path w="2850515" h="1313815">
                                <a:moveTo>
                                  <a:pt x="0" y="1284960"/>
                                </a:moveTo>
                                <a:lnTo>
                                  <a:pt x="28803" y="1284960"/>
                                </a:lnTo>
                              </a:path>
                              <a:path w="2850515" h="1313815">
                                <a:moveTo>
                                  <a:pt x="28803" y="1284960"/>
                                </a:moveTo>
                                <a:lnTo>
                                  <a:pt x="2850070" y="1284960"/>
                                </a:lnTo>
                              </a:path>
                              <a:path w="2850515" h="1313815">
                                <a:moveTo>
                                  <a:pt x="28790" y="1284960"/>
                                </a:moveTo>
                                <a:lnTo>
                                  <a:pt x="28790" y="1313751"/>
                                </a:lnTo>
                              </a:path>
                              <a:path w="2850515" h="1313815">
                                <a:moveTo>
                                  <a:pt x="263245" y="1284960"/>
                                </a:moveTo>
                                <a:lnTo>
                                  <a:pt x="263245" y="1313751"/>
                                </a:lnTo>
                              </a:path>
                              <a:path w="2850515" h="1313815">
                                <a:moveTo>
                                  <a:pt x="497700" y="1284960"/>
                                </a:moveTo>
                                <a:lnTo>
                                  <a:pt x="497700" y="1313751"/>
                                </a:lnTo>
                              </a:path>
                              <a:path w="2850515" h="1313815">
                                <a:moveTo>
                                  <a:pt x="732155" y="1284960"/>
                                </a:moveTo>
                                <a:lnTo>
                                  <a:pt x="732155" y="1313751"/>
                                </a:lnTo>
                              </a:path>
                              <a:path w="2850515" h="1313815">
                                <a:moveTo>
                                  <a:pt x="966609" y="1284960"/>
                                </a:moveTo>
                                <a:lnTo>
                                  <a:pt x="966609" y="1313751"/>
                                </a:lnTo>
                              </a:path>
                              <a:path w="2850515" h="1313815">
                                <a:moveTo>
                                  <a:pt x="1201064" y="1284960"/>
                                </a:moveTo>
                                <a:lnTo>
                                  <a:pt x="1201064" y="1313751"/>
                                </a:lnTo>
                              </a:path>
                              <a:path w="2850515" h="1313815">
                                <a:moveTo>
                                  <a:pt x="1435519" y="1284960"/>
                                </a:moveTo>
                                <a:lnTo>
                                  <a:pt x="1435519" y="1313751"/>
                                </a:lnTo>
                              </a:path>
                              <a:path w="2850515" h="1313815">
                                <a:moveTo>
                                  <a:pt x="1669973" y="1284960"/>
                                </a:moveTo>
                                <a:lnTo>
                                  <a:pt x="1669973" y="1313751"/>
                                </a:lnTo>
                              </a:path>
                              <a:path w="2850515" h="1313815">
                                <a:moveTo>
                                  <a:pt x="1904428" y="1284960"/>
                                </a:moveTo>
                                <a:lnTo>
                                  <a:pt x="1904428" y="1313751"/>
                                </a:lnTo>
                              </a:path>
                              <a:path w="2850515" h="1313815">
                                <a:moveTo>
                                  <a:pt x="2138883" y="1284960"/>
                                </a:moveTo>
                                <a:lnTo>
                                  <a:pt x="2138883" y="1313751"/>
                                </a:lnTo>
                              </a:path>
                              <a:path w="2850515" h="1313815">
                                <a:moveTo>
                                  <a:pt x="2373337" y="1284960"/>
                                </a:moveTo>
                                <a:lnTo>
                                  <a:pt x="2373337" y="1313751"/>
                                </a:lnTo>
                              </a:path>
                              <a:path w="2850515" h="1313815">
                                <a:moveTo>
                                  <a:pt x="2607792" y="1284960"/>
                                </a:moveTo>
                                <a:lnTo>
                                  <a:pt x="2607792" y="1313751"/>
                                </a:lnTo>
                              </a:path>
                              <a:path w="2850515" h="1313815">
                                <a:moveTo>
                                  <a:pt x="2842247" y="1284960"/>
                                </a:moveTo>
                                <a:lnTo>
                                  <a:pt x="2842247" y="1313751"/>
                                </a:lnTo>
                              </a:path>
                            </a:pathLst>
                          </a:custGeom>
                          <a:ln w="6350">
                            <a:solidFill>
                              <a:srgbClr val="231F20"/>
                            </a:solidFill>
                            <a:prstDash val="solid"/>
                          </a:ln>
                        </wps:spPr>
                        <wps:bodyPr wrap="square" lIns="0" tIns="0" rIns="0" bIns="0" rtlCol="0">
                          <a:prstTxWarp prst="textNoShape">
                            <a:avLst/>
                          </a:prstTxWarp>
                          <a:noAutofit/>
                        </wps:bodyPr>
                      </wps:wsp>
                      <pic:pic xmlns:pic="http://schemas.openxmlformats.org/drawingml/2006/picture">
                        <pic:nvPicPr>
                          <pic:cNvPr id="436" name="Image 436"/>
                          <pic:cNvPicPr/>
                        </pic:nvPicPr>
                        <pic:blipFill>
                          <a:blip r:embed="rId18" cstate="print"/>
                          <a:stretch>
                            <a:fillRect/>
                          </a:stretch>
                        </pic:blipFill>
                        <pic:spPr>
                          <a:xfrm>
                            <a:off x="277846" y="233208"/>
                            <a:ext cx="2834830" cy="1036764"/>
                          </a:xfrm>
                          <a:prstGeom prst="rect">
                            <a:avLst/>
                          </a:prstGeom>
                        </pic:spPr>
                      </pic:pic>
                      <wps:wsp>
                        <wps:cNvPr id="437" name="Graphic 437"/>
                        <wps:cNvSpPr/>
                        <wps:spPr>
                          <a:xfrm>
                            <a:off x="229424" y="1915332"/>
                            <a:ext cx="216535" cy="1270"/>
                          </a:xfrm>
                          <a:custGeom>
                            <a:avLst/>
                            <a:gdLst/>
                            <a:ahLst/>
                            <a:cxnLst/>
                            <a:rect l="l" t="t" r="r" b="b"/>
                            <a:pathLst>
                              <a:path w="216535">
                                <a:moveTo>
                                  <a:pt x="0" y="0"/>
                                </a:moveTo>
                                <a:lnTo>
                                  <a:pt x="216001" y="0"/>
                                </a:lnTo>
                              </a:path>
                            </a:pathLst>
                          </a:custGeom>
                          <a:ln w="12700">
                            <a:solidFill>
                              <a:srgbClr val="5B9BD3"/>
                            </a:solidFill>
                            <a:prstDash val="solid"/>
                          </a:ln>
                        </wps:spPr>
                        <wps:bodyPr wrap="square" lIns="0" tIns="0" rIns="0" bIns="0" rtlCol="0">
                          <a:prstTxWarp prst="textNoShape">
                            <a:avLst/>
                          </a:prstTxWarp>
                          <a:noAutofit/>
                        </wps:bodyPr>
                      </wps:wsp>
                      <wps:wsp>
                        <wps:cNvPr id="438" name="Graphic 438"/>
                        <wps:cNvSpPr/>
                        <wps:spPr>
                          <a:xfrm>
                            <a:off x="1806406" y="1915332"/>
                            <a:ext cx="324485" cy="1270"/>
                          </a:xfrm>
                          <a:custGeom>
                            <a:avLst/>
                            <a:gdLst/>
                            <a:ahLst/>
                            <a:cxnLst/>
                            <a:rect l="l" t="t" r="r" b="b"/>
                            <a:pathLst>
                              <a:path w="324485">
                                <a:moveTo>
                                  <a:pt x="0" y="0"/>
                                </a:moveTo>
                                <a:lnTo>
                                  <a:pt x="324002" y="0"/>
                                </a:lnTo>
                              </a:path>
                            </a:pathLst>
                          </a:custGeom>
                          <a:ln w="12700">
                            <a:solidFill>
                              <a:srgbClr val="EC7D2F"/>
                            </a:solidFill>
                            <a:prstDash val="solid"/>
                          </a:ln>
                        </wps:spPr>
                        <wps:bodyPr wrap="square" lIns="0" tIns="0" rIns="0" bIns="0" rtlCol="0">
                          <a:prstTxWarp prst="textNoShape">
                            <a:avLst/>
                          </a:prstTxWarp>
                          <a:noAutofit/>
                        </wps:bodyPr>
                      </wps:wsp>
                      <wps:wsp>
                        <wps:cNvPr id="439" name="Graphic 439"/>
                        <wps:cNvSpPr/>
                        <wps:spPr>
                          <a:xfrm>
                            <a:off x="229424" y="2036998"/>
                            <a:ext cx="216535" cy="1270"/>
                          </a:xfrm>
                          <a:custGeom>
                            <a:avLst/>
                            <a:gdLst/>
                            <a:ahLst/>
                            <a:cxnLst/>
                            <a:rect l="l" t="t" r="r" b="b"/>
                            <a:pathLst>
                              <a:path w="216535">
                                <a:moveTo>
                                  <a:pt x="0" y="0"/>
                                </a:moveTo>
                                <a:lnTo>
                                  <a:pt x="216001" y="0"/>
                                </a:lnTo>
                              </a:path>
                            </a:pathLst>
                          </a:custGeom>
                          <a:ln w="12700">
                            <a:solidFill>
                              <a:srgbClr val="A5A4A5"/>
                            </a:solidFill>
                            <a:prstDash val="solid"/>
                          </a:ln>
                        </wps:spPr>
                        <wps:bodyPr wrap="square" lIns="0" tIns="0" rIns="0" bIns="0" rtlCol="0">
                          <a:prstTxWarp prst="textNoShape">
                            <a:avLst/>
                          </a:prstTxWarp>
                          <a:noAutofit/>
                        </wps:bodyPr>
                      </wps:wsp>
                      <wps:wsp>
                        <wps:cNvPr id="440" name="Graphic 440"/>
                        <wps:cNvSpPr/>
                        <wps:spPr>
                          <a:xfrm>
                            <a:off x="1806406" y="2036998"/>
                            <a:ext cx="324485" cy="1270"/>
                          </a:xfrm>
                          <a:custGeom>
                            <a:avLst/>
                            <a:gdLst/>
                            <a:ahLst/>
                            <a:cxnLst/>
                            <a:rect l="l" t="t" r="r" b="b"/>
                            <a:pathLst>
                              <a:path w="324485">
                                <a:moveTo>
                                  <a:pt x="0" y="0"/>
                                </a:moveTo>
                                <a:lnTo>
                                  <a:pt x="324002" y="0"/>
                                </a:lnTo>
                              </a:path>
                            </a:pathLst>
                          </a:custGeom>
                          <a:ln w="12700">
                            <a:solidFill>
                              <a:srgbClr val="FEC010"/>
                            </a:solidFill>
                            <a:prstDash val="solid"/>
                          </a:ln>
                        </wps:spPr>
                        <wps:bodyPr wrap="square" lIns="0" tIns="0" rIns="0" bIns="0" rtlCol="0">
                          <a:prstTxWarp prst="textNoShape">
                            <a:avLst/>
                          </a:prstTxWarp>
                          <a:noAutofit/>
                        </wps:bodyPr>
                      </wps:wsp>
                      <wps:wsp>
                        <wps:cNvPr id="441" name="Graphic 441"/>
                        <wps:cNvSpPr/>
                        <wps:spPr>
                          <a:xfrm>
                            <a:off x="6350" y="6350"/>
                            <a:ext cx="3240405" cy="2160270"/>
                          </a:xfrm>
                          <a:custGeom>
                            <a:avLst/>
                            <a:gdLst/>
                            <a:ahLst/>
                            <a:cxnLst/>
                            <a:rect l="l" t="t" r="r" b="b"/>
                            <a:pathLst>
                              <a:path w="3240405" h="2160270">
                                <a:moveTo>
                                  <a:pt x="3239998" y="2160003"/>
                                </a:moveTo>
                                <a:lnTo>
                                  <a:pt x="0" y="2160003"/>
                                </a:lnTo>
                                <a:lnTo>
                                  <a:pt x="0" y="0"/>
                                </a:lnTo>
                                <a:lnTo>
                                  <a:pt x="3239998" y="0"/>
                                </a:lnTo>
                                <a:lnTo>
                                  <a:pt x="3239998" y="2160003"/>
                                </a:lnTo>
                                <a:close/>
                              </a:path>
                            </a:pathLst>
                          </a:custGeom>
                          <a:ln w="12700">
                            <a:solidFill>
                              <a:srgbClr val="231F20"/>
                            </a:solidFill>
                            <a:prstDash val="solid"/>
                          </a:ln>
                        </wps:spPr>
                        <wps:bodyPr wrap="square" lIns="0" tIns="0" rIns="0" bIns="0" rtlCol="0">
                          <a:prstTxWarp prst="textNoShape">
                            <a:avLst/>
                          </a:prstTxWarp>
                          <a:noAutofit/>
                        </wps:bodyPr>
                      </wps:wsp>
                      <wps:wsp>
                        <wps:cNvPr id="442" name="Textbox 442"/>
                        <wps:cNvSpPr txBox="1"/>
                        <wps:spPr>
                          <a:xfrm>
                            <a:off x="108915" y="67101"/>
                            <a:ext cx="142240" cy="1408430"/>
                          </a:xfrm>
                          <a:prstGeom prst="rect">
                            <a:avLst/>
                          </a:prstGeom>
                        </wps:spPr>
                        <wps:txbx>
                          <w:txbxContent>
                            <w:p w:rsidR="00A07895" w:rsidRDefault="00A07895">
                              <w:pPr>
                                <w:spacing w:before="24"/>
                                <w:ind w:left="3"/>
                                <w:rPr>
                                  <w:rFonts w:ascii="Trebuchet MS"/>
                                  <w:sz w:val="14"/>
                                </w:rPr>
                              </w:pPr>
                              <w:r>
                                <w:rPr>
                                  <w:rFonts w:ascii="Trebuchet MS"/>
                                  <w:color w:val="231F20"/>
                                  <w:spacing w:val="-5"/>
                                  <w:sz w:val="14"/>
                                </w:rPr>
                                <w:t>150</w:t>
                              </w:r>
                            </w:p>
                            <w:p w:rsidR="00A07895" w:rsidRDefault="00A07895">
                              <w:pPr>
                                <w:spacing w:before="90"/>
                                <w:rPr>
                                  <w:rFonts w:ascii="Trebuchet MS"/>
                                  <w:sz w:val="14"/>
                                </w:rPr>
                              </w:pPr>
                              <w:r>
                                <w:rPr>
                                  <w:rFonts w:ascii="Trebuchet MS"/>
                                  <w:color w:val="231F20"/>
                                  <w:spacing w:val="-5"/>
                                  <w:sz w:val="14"/>
                                </w:rPr>
                                <w:t>140</w:t>
                              </w:r>
                            </w:p>
                            <w:p w:rsidR="00A07895" w:rsidRDefault="00A07895">
                              <w:pPr>
                                <w:spacing w:before="91"/>
                                <w:ind w:left="5"/>
                                <w:rPr>
                                  <w:rFonts w:ascii="Trebuchet MS"/>
                                  <w:sz w:val="14"/>
                                </w:rPr>
                              </w:pPr>
                              <w:r>
                                <w:rPr>
                                  <w:rFonts w:ascii="Trebuchet MS"/>
                                  <w:color w:val="231F20"/>
                                  <w:spacing w:val="-5"/>
                                  <w:sz w:val="14"/>
                                </w:rPr>
                                <w:t>130</w:t>
                              </w:r>
                            </w:p>
                            <w:p w:rsidR="00A07895" w:rsidRDefault="00A07895">
                              <w:pPr>
                                <w:spacing w:before="90"/>
                                <w:ind w:left="7"/>
                                <w:rPr>
                                  <w:rFonts w:ascii="Trebuchet MS"/>
                                  <w:sz w:val="14"/>
                                </w:rPr>
                              </w:pPr>
                              <w:r>
                                <w:rPr>
                                  <w:rFonts w:ascii="Trebuchet MS"/>
                                  <w:color w:val="231F20"/>
                                  <w:spacing w:val="-6"/>
                                  <w:sz w:val="14"/>
                                </w:rPr>
                                <w:t>120</w:t>
                              </w:r>
                            </w:p>
                            <w:p w:rsidR="00A07895" w:rsidRDefault="00A07895">
                              <w:pPr>
                                <w:spacing w:before="90"/>
                                <w:ind w:left="33"/>
                                <w:rPr>
                                  <w:rFonts w:ascii="Trebuchet MS"/>
                                  <w:sz w:val="14"/>
                                </w:rPr>
                              </w:pPr>
                              <w:r>
                                <w:rPr>
                                  <w:rFonts w:ascii="Trebuchet MS"/>
                                  <w:color w:val="231F20"/>
                                  <w:spacing w:val="-5"/>
                                  <w:w w:val="85"/>
                                  <w:sz w:val="14"/>
                                </w:rPr>
                                <w:t>110</w:t>
                              </w:r>
                            </w:p>
                            <w:p w:rsidR="00A07895" w:rsidRDefault="00A07895">
                              <w:pPr>
                                <w:spacing w:before="91"/>
                                <w:ind w:left="2"/>
                                <w:rPr>
                                  <w:rFonts w:ascii="Trebuchet MS"/>
                                  <w:sz w:val="14"/>
                                </w:rPr>
                              </w:pPr>
                              <w:r>
                                <w:rPr>
                                  <w:rFonts w:ascii="Trebuchet MS"/>
                                  <w:color w:val="231F20"/>
                                  <w:spacing w:val="-5"/>
                                  <w:sz w:val="14"/>
                                </w:rPr>
                                <w:t>100</w:t>
                              </w:r>
                            </w:p>
                            <w:p w:rsidR="00A07895" w:rsidRDefault="00A07895">
                              <w:pPr>
                                <w:spacing w:before="90"/>
                                <w:ind w:left="54"/>
                                <w:rPr>
                                  <w:rFonts w:ascii="Trebuchet MS"/>
                                  <w:sz w:val="14"/>
                                </w:rPr>
                              </w:pPr>
                              <w:r>
                                <w:rPr>
                                  <w:rFonts w:ascii="Trebuchet MS"/>
                                  <w:color w:val="231F20"/>
                                  <w:spacing w:val="-5"/>
                                  <w:sz w:val="14"/>
                                </w:rPr>
                                <w:t>90</w:t>
                              </w:r>
                            </w:p>
                            <w:p w:rsidR="00A07895" w:rsidRDefault="00A07895">
                              <w:pPr>
                                <w:spacing w:before="91"/>
                                <w:ind w:left="47"/>
                                <w:rPr>
                                  <w:rFonts w:ascii="Trebuchet MS"/>
                                  <w:sz w:val="14"/>
                                </w:rPr>
                              </w:pPr>
                              <w:r>
                                <w:rPr>
                                  <w:rFonts w:ascii="Trebuchet MS"/>
                                  <w:color w:val="231F20"/>
                                  <w:spacing w:val="-5"/>
                                  <w:w w:val="105"/>
                                  <w:sz w:val="14"/>
                                </w:rPr>
                                <w:t>80</w:t>
                              </w:r>
                            </w:p>
                            <w:p w:rsidR="00A07895" w:rsidRDefault="00A07895">
                              <w:pPr>
                                <w:spacing w:before="90"/>
                                <w:ind w:left="55"/>
                                <w:rPr>
                                  <w:rFonts w:ascii="Trebuchet MS"/>
                                  <w:sz w:val="14"/>
                                </w:rPr>
                              </w:pPr>
                              <w:r>
                                <w:rPr>
                                  <w:rFonts w:ascii="Trebuchet MS"/>
                                  <w:color w:val="231F20"/>
                                  <w:spacing w:val="-5"/>
                                  <w:sz w:val="14"/>
                                </w:rPr>
                                <w:t>70</w:t>
                              </w:r>
                            </w:p>
                          </w:txbxContent>
                        </wps:txbx>
                        <wps:bodyPr wrap="square" lIns="0" tIns="0" rIns="0" bIns="0" rtlCol="0">
                          <a:noAutofit/>
                        </wps:bodyPr>
                      </wps:wsp>
                      <wps:wsp>
                        <wps:cNvPr id="443" name="Textbox 443"/>
                        <wps:cNvSpPr txBox="1"/>
                        <wps:spPr>
                          <a:xfrm>
                            <a:off x="481430" y="1849660"/>
                            <a:ext cx="1089660" cy="245110"/>
                          </a:xfrm>
                          <a:prstGeom prst="rect">
                            <a:avLst/>
                          </a:prstGeom>
                        </wps:spPr>
                        <wps:txbx>
                          <w:txbxContent>
                            <w:p w:rsidR="00A07895" w:rsidRDefault="00A07895">
                              <w:pPr>
                                <w:spacing w:before="24"/>
                                <w:rPr>
                                  <w:rFonts w:ascii="Trebuchet MS"/>
                                  <w:sz w:val="14"/>
                                </w:rPr>
                              </w:pPr>
                              <w:r>
                                <w:rPr>
                                  <w:rFonts w:ascii="Trebuchet MS"/>
                                  <w:color w:val="231F20"/>
                                  <w:w w:val="105"/>
                                  <w:sz w:val="14"/>
                                </w:rPr>
                                <w:t>SPGSCI</w:t>
                              </w:r>
                              <w:r>
                                <w:rPr>
                                  <w:rFonts w:ascii="Trebuchet MS"/>
                                  <w:color w:val="231F20"/>
                                  <w:spacing w:val="14"/>
                                  <w:w w:val="105"/>
                                  <w:sz w:val="14"/>
                                </w:rPr>
                                <w:t xml:space="preserve"> </w:t>
                              </w:r>
                              <w:r>
                                <w:rPr>
                                  <w:rFonts w:ascii="Trebuchet MS"/>
                                  <w:color w:val="231F20"/>
                                  <w:spacing w:val="-2"/>
                                  <w:w w:val="105"/>
                                  <w:sz w:val="14"/>
                                </w:rPr>
                                <w:t>Index</w:t>
                              </w:r>
                            </w:p>
                            <w:p w:rsidR="00A07895" w:rsidRDefault="00A07895">
                              <w:pPr>
                                <w:spacing w:before="29"/>
                                <w:rPr>
                                  <w:rFonts w:ascii="Trebuchet MS"/>
                                  <w:sz w:val="14"/>
                                </w:rPr>
                              </w:pPr>
                              <w:r>
                                <w:rPr>
                                  <w:rFonts w:ascii="Trebuchet MS"/>
                                  <w:color w:val="231F20"/>
                                  <w:sz w:val="14"/>
                                </w:rPr>
                                <w:t>S&amp;P</w:t>
                              </w:r>
                              <w:r>
                                <w:rPr>
                                  <w:rFonts w:ascii="Trebuchet MS"/>
                                  <w:color w:val="231F20"/>
                                  <w:spacing w:val="9"/>
                                  <w:sz w:val="14"/>
                                </w:rPr>
                                <w:t xml:space="preserve"> </w:t>
                              </w:r>
                              <w:r>
                                <w:rPr>
                                  <w:rFonts w:ascii="Trebuchet MS"/>
                                  <w:color w:val="231F20"/>
                                  <w:sz w:val="14"/>
                                </w:rPr>
                                <w:t>GSCI</w:t>
                              </w:r>
                              <w:r>
                                <w:rPr>
                                  <w:rFonts w:ascii="Trebuchet MS"/>
                                  <w:color w:val="231F20"/>
                                  <w:spacing w:val="9"/>
                                  <w:sz w:val="14"/>
                                </w:rPr>
                                <w:t xml:space="preserve"> </w:t>
                              </w:r>
                              <w:r>
                                <w:rPr>
                                  <w:rFonts w:ascii="Trebuchet MS"/>
                                  <w:color w:val="231F20"/>
                                  <w:sz w:val="14"/>
                                </w:rPr>
                                <w:t>Industrial</w:t>
                              </w:r>
                              <w:r>
                                <w:rPr>
                                  <w:rFonts w:ascii="Trebuchet MS"/>
                                  <w:color w:val="231F20"/>
                                  <w:spacing w:val="9"/>
                                  <w:sz w:val="14"/>
                                </w:rPr>
                                <w:t xml:space="preserve"> </w:t>
                              </w:r>
                              <w:r>
                                <w:rPr>
                                  <w:rFonts w:ascii="Trebuchet MS"/>
                                  <w:color w:val="231F20"/>
                                  <w:spacing w:val="-2"/>
                                  <w:sz w:val="14"/>
                                </w:rPr>
                                <w:t>Metals</w:t>
                              </w:r>
                            </w:p>
                          </w:txbxContent>
                        </wps:txbx>
                        <wps:bodyPr wrap="square" lIns="0" tIns="0" rIns="0" bIns="0" rtlCol="0">
                          <a:noAutofit/>
                        </wps:bodyPr>
                      </wps:wsp>
                      <wps:wsp>
                        <wps:cNvPr id="444" name="Textbox 444"/>
                        <wps:cNvSpPr txBox="1"/>
                        <wps:spPr>
                          <a:xfrm>
                            <a:off x="2166565" y="1849660"/>
                            <a:ext cx="869950" cy="245110"/>
                          </a:xfrm>
                          <a:prstGeom prst="rect">
                            <a:avLst/>
                          </a:prstGeom>
                        </wps:spPr>
                        <wps:txbx>
                          <w:txbxContent>
                            <w:p w:rsidR="00A07895" w:rsidRDefault="00A07895">
                              <w:pPr>
                                <w:spacing w:before="1" w:line="283" w:lineRule="auto"/>
                                <w:ind w:right="18"/>
                                <w:rPr>
                                  <w:rFonts w:ascii="Trebuchet MS"/>
                                  <w:sz w:val="14"/>
                                </w:rPr>
                              </w:pPr>
                              <w:r>
                                <w:rPr>
                                  <w:rFonts w:ascii="Trebuchet MS"/>
                                  <w:color w:val="231F20"/>
                                  <w:w w:val="105"/>
                                  <w:sz w:val="14"/>
                                </w:rPr>
                                <w:t xml:space="preserve">S&amp;P Energy Index </w:t>
                              </w:r>
                              <w:r>
                                <w:rPr>
                                  <w:rFonts w:ascii="Trebuchet MS"/>
                                  <w:color w:val="231F20"/>
                                  <w:spacing w:val="-2"/>
                                  <w:w w:val="105"/>
                                  <w:sz w:val="14"/>
                                </w:rPr>
                                <w:t>S&amp;P</w:t>
                              </w:r>
                              <w:r>
                                <w:rPr>
                                  <w:rFonts w:ascii="Trebuchet MS"/>
                                  <w:color w:val="231F20"/>
                                  <w:spacing w:val="-10"/>
                                  <w:w w:val="105"/>
                                  <w:sz w:val="14"/>
                                </w:rPr>
                                <w:t xml:space="preserve"> </w:t>
                              </w:r>
                              <w:r>
                                <w:rPr>
                                  <w:rFonts w:ascii="Trebuchet MS"/>
                                  <w:color w:val="231F20"/>
                                  <w:spacing w:val="-2"/>
                                  <w:w w:val="105"/>
                                  <w:sz w:val="14"/>
                                </w:rPr>
                                <w:t>GSCI</w:t>
                              </w:r>
                              <w:r>
                                <w:rPr>
                                  <w:rFonts w:ascii="Trebuchet MS"/>
                                  <w:color w:val="231F20"/>
                                  <w:spacing w:val="-9"/>
                                  <w:w w:val="105"/>
                                  <w:sz w:val="14"/>
                                </w:rPr>
                                <w:t xml:space="preserve"> </w:t>
                              </w:r>
                              <w:r>
                                <w:rPr>
                                  <w:rFonts w:ascii="Trebuchet MS"/>
                                  <w:color w:val="231F20"/>
                                  <w:spacing w:val="-2"/>
                                  <w:w w:val="105"/>
                                  <w:sz w:val="14"/>
                                </w:rPr>
                                <w:t>Agriculture</w:t>
                              </w:r>
                            </w:p>
                          </w:txbxContent>
                        </wps:txbx>
                        <wps:bodyPr wrap="square" lIns="0" tIns="0" rIns="0" bIns="0" rtlCol="0">
                          <a:noAutofit/>
                        </wps:bodyPr>
                      </wps:wsp>
                    </wpg:wgp>
                  </a:graphicData>
                </a:graphic>
              </wp:anchor>
            </w:drawing>
          </mc:Choice>
          <mc:Fallback>
            <w:pict>
              <v:group id="Group 434" o:spid="_x0000_s1427" style="position:absolute;left:0;text-align:left;margin-left:50.45pt;margin-top:11.95pt;width:256.15pt;height:171.1pt;z-index:251676160;mso-wrap-distance-left:0;mso-wrap-distance-right:0;mso-position-horizontal-relative:page;mso-position-vertical-relative:text" coordsize="32531,2172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">
                <v:shape id="Graphic 435" o:spid="_x0000_s1428" style="position:absolute;left:2558;top:1459;width:28505;height:13138;visibility:visible;mso-wrap-style:square;v-text-anchor:top" coordsize="2850515,13138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" path="m28803,1284960l28803,em,l28803,em,160947r28803,em,321030r28803,em,481964r28803,em,642061r28803,em,802995r28803,em,963929r28803,em,1124013r28803,em,1284960r28803,em28803,1284960r2821267,em28790,1284960r,28791em263245,1284960r,28791em497700,1284960r,28791em732155,1284960r,28791em966609,1284960r,28791em1201064,1284960r,28791em1435519,1284960r,28791em1669973,1284960r,28791em1904428,1284960r,28791em2138883,1284960r,28791em2373337,1284960r,28791em2607792,1284960r,28791em2842247,1284960r,28791e" filled="f" strokecolor="#231f20" strokeweight=".5pt">
                  <v:path arrowok="t"/>
                </v:shape>
                <v:shape id="Image 436" o:spid="_x0000_s1429" type="#_x0000_t75" style="position:absolute;left:2778;top:2332;width:28348;height:103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">
                  <v:imagedata r:id="rId19" o:title=""/>
                </v:shape>
                <v:shape id="Graphic 437" o:spid="_x0000_s1430" style="position:absolute;left:2294;top:19153;width:2165;height:13;visibility:visible;mso-wrap-style:square;v-text-anchor:top" coordsize="21653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" path="m,l216001,e" filled="f" strokecolor="#5b9bd3" strokeweight="1pt">
                  <v:path arrowok="t"/>
                </v:shape>
                <v:shape id="Graphic 438" o:spid="_x0000_s1431" style="position:absolute;left:18064;top:19153;width:3244;height:13;visibility:visible;mso-wrap-style:square;v-text-anchor:top" coordsize="32448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" path="m,l324002,e" filled="f" strokecolor="#ec7d2f" strokeweight="1pt">
                  <v:path arrowok="t"/>
                </v:shape>
                <v:shape id="Graphic 439" o:spid="_x0000_s1432" style="position:absolute;left:2294;top:20369;width:2165;height:13;visibility:visible;mso-wrap-style:square;v-text-anchor:top" coordsize="21653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" path="m,l216001,e" filled="f" strokecolor="#a5a4a5" strokeweight="1pt">
                  <v:path arrowok="t"/>
                </v:shape>
                <v:shape id="Graphic 440" o:spid="_x0000_s1433" style="position:absolute;left:18064;top:20369;width:3244;height:13;visibility:visible;mso-wrap-style:square;v-text-anchor:top" coordsize="32448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" path="m,l324002,e" filled="f" strokecolor="#fec010" strokeweight="1pt">
                  <v:path arrowok="t"/>
                </v:shape>
                <v:shape id="Graphic 441" o:spid="_x0000_s1434" style="position:absolute;left:63;top:63;width:32404;height:21603;visibility:visible;mso-wrap-style:square;v-text-anchor:top" coordsize="3240405,2160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" path="m3239998,2160003l,2160003,,,3239998,r,2160003xe" filled="f" strokecolor="#231f20" strokeweight="1pt">
                  <v:path arrowok="t"/>
                </v:shape>
                <v:shape id="Textbox 442" o:spid="_x0000_s1435" type="#_x0000_t202" style="position:absolute;left:1089;top:671;width:1422;height:140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" filled="f" stroked="f">
                  <v:textbox inset="0,0,0,0">
                    <w:txbxContent>
                      <w:p w:rsidR="00A07895" w:rsidRDefault="00A07895">
                        <w:pPr>
                          <w:spacing w:before="24"/>
                          <w:ind w:left="3"/>
                          <w:rPr>
                            <w:rFonts w:ascii="Trebuchet MS"/>
                            <w:sz w:val="14"/>
                          </w:rPr>
                        </w:pPr>
                        <w:r>
                          <w:rPr>
                            <w:rFonts w:ascii="Trebuchet MS"/>
                            <w:color w:val="231F20"/>
                            <w:spacing w:val="-5"/>
                            <w:sz w:val="14"/>
                          </w:rPr>
                          <w:t>150</w:t>
                        </w:r>
                      </w:p>
                      <w:p w:rsidR="00A07895" w:rsidRDefault="00A07895">
                        <w:pPr>
                          <w:spacing w:before="90"/>
                          <w:rPr>
                            <w:rFonts w:ascii="Trebuchet MS"/>
                            <w:sz w:val="14"/>
                          </w:rPr>
                        </w:pPr>
                        <w:r>
                          <w:rPr>
                            <w:rFonts w:ascii="Trebuchet MS"/>
                            <w:color w:val="231F20"/>
                            <w:spacing w:val="-5"/>
                            <w:sz w:val="14"/>
                          </w:rPr>
                          <w:t>140</w:t>
                        </w:r>
                      </w:p>
                      <w:p w:rsidR="00A07895" w:rsidRDefault="00A07895">
                        <w:pPr>
                          <w:spacing w:before="91"/>
                          <w:ind w:left="5"/>
                          <w:rPr>
                            <w:rFonts w:ascii="Trebuchet MS"/>
                            <w:sz w:val="14"/>
                          </w:rPr>
                        </w:pPr>
                        <w:r>
                          <w:rPr>
                            <w:rFonts w:ascii="Trebuchet MS"/>
                            <w:color w:val="231F20"/>
                            <w:spacing w:val="-5"/>
                            <w:sz w:val="14"/>
                          </w:rPr>
                          <w:t>130</w:t>
                        </w:r>
                      </w:p>
                      <w:p w:rsidR="00A07895" w:rsidRDefault="00A07895">
                        <w:pPr>
                          <w:spacing w:before="90"/>
                          <w:ind w:left="7"/>
                          <w:rPr>
                            <w:rFonts w:ascii="Trebuchet MS"/>
                            <w:sz w:val="14"/>
                          </w:rPr>
                        </w:pPr>
                        <w:r>
                          <w:rPr>
                            <w:rFonts w:ascii="Trebuchet MS"/>
                            <w:color w:val="231F20"/>
                            <w:spacing w:val="-6"/>
                            <w:sz w:val="14"/>
                          </w:rPr>
                          <w:t>120</w:t>
                        </w:r>
                      </w:p>
                      <w:p w:rsidR="00A07895" w:rsidRDefault="00A07895">
                        <w:pPr>
                          <w:spacing w:before="90"/>
                          <w:ind w:left="33"/>
                          <w:rPr>
                            <w:rFonts w:ascii="Trebuchet MS"/>
                            <w:sz w:val="14"/>
                          </w:rPr>
                        </w:pPr>
                        <w:r>
                          <w:rPr>
                            <w:rFonts w:ascii="Trebuchet MS"/>
                            <w:color w:val="231F20"/>
                            <w:spacing w:val="-5"/>
                            <w:w w:val="85"/>
                            <w:sz w:val="14"/>
                          </w:rPr>
                          <w:t>110</w:t>
                        </w:r>
                      </w:p>
                      <w:p w:rsidR="00A07895" w:rsidRDefault="00A07895">
                        <w:pPr>
                          <w:spacing w:before="91"/>
                          <w:ind w:left="2"/>
                          <w:rPr>
                            <w:rFonts w:ascii="Trebuchet MS"/>
                            <w:sz w:val="14"/>
                          </w:rPr>
                        </w:pPr>
                        <w:r>
                          <w:rPr>
                            <w:rFonts w:ascii="Trebuchet MS"/>
                            <w:color w:val="231F20"/>
                            <w:spacing w:val="-5"/>
                            <w:sz w:val="14"/>
                          </w:rPr>
                          <w:t>100</w:t>
                        </w:r>
                      </w:p>
                      <w:p w:rsidR="00A07895" w:rsidRDefault="00A07895">
                        <w:pPr>
                          <w:spacing w:before="90"/>
                          <w:ind w:left="54"/>
                          <w:rPr>
                            <w:rFonts w:ascii="Trebuchet MS"/>
                            <w:sz w:val="14"/>
                          </w:rPr>
                        </w:pPr>
                        <w:r>
                          <w:rPr>
                            <w:rFonts w:ascii="Trebuchet MS"/>
                            <w:color w:val="231F20"/>
                            <w:spacing w:val="-5"/>
                            <w:sz w:val="14"/>
                          </w:rPr>
                          <w:t>90</w:t>
                        </w:r>
                      </w:p>
                      <w:p w:rsidR="00A07895" w:rsidRDefault="00A07895">
                        <w:pPr>
                          <w:spacing w:before="91"/>
                          <w:ind w:left="47"/>
                          <w:rPr>
                            <w:rFonts w:ascii="Trebuchet MS"/>
                            <w:sz w:val="14"/>
                          </w:rPr>
                        </w:pPr>
                        <w:r>
                          <w:rPr>
                            <w:rFonts w:ascii="Trebuchet MS"/>
                            <w:color w:val="231F20"/>
                            <w:spacing w:val="-5"/>
                            <w:w w:val="105"/>
                            <w:sz w:val="14"/>
                          </w:rPr>
                          <w:t>80</w:t>
                        </w:r>
                      </w:p>
                      <w:p w:rsidR="00A07895" w:rsidRDefault="00A07895">
                        <w:pPr>
                          <w:spacing w:before="90"/>
                          <w:ind w:left="55"/>
                          <w:rPr>
                            <w:rFonts w:ascii="Trebuchet MS"/>
                            <w:sz w:val="14"/>
                          </w:rPr>
                        </w:pPr>
                        <w:r>
                          <w:rPr>
                            <w:rFonts w:ascii="Trebuchet MS"/>
                            <w:color w:val="231F20"/>
                            <w:spacing w:val="-5"/>
                            <w:sz w:val="14"/>
                          </w:rPr>
                          <w:t>70</w:t>
                        </w:r>
                      </w:p>
                    </w:txbxContent>
                  </v:textbox>
                </v:shape>
                <v:shape id="Textbox 443" o:spid="_x0000_s1436" type="#_x0000_t202" style="position:absolute;left:4814;top:18496;width:10896;height:24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" filled="f" stroked="f">
                  <v:textbox inset="0,0,0,0">
                    <w:txbxContent>
                      <w:p w:rsidR="00A07895" w:rsidRDefault="00A07895">
                        <w:pPr>
                          <w:spacing w:before="24"/>
                          <w:rPr>
                            <w:rFonts w:ascii="Trebuchet MS"/>
                            <w:sz w:val="14"/>
                          </w:rPr>
                        </w:pPr>
                        <w:r>
                          <w:rPr>
                            <w:rFonts w:ascii="Trebuchet MS"/>
                            <w:color w:val="231F20"/>
                            <w:w w:val="105"/>
                            <w:sz w:val="14"/>
                          </w:rPr>
                          <w:t>SPGSCI</w:t>
                        </w:r>
                        <w:r>
                          <w:rPr>
                            <w:rFonts w:ascii="Trebuchet MS"/>
                            <w:color w:val="231F20"/>
                            <w:spacing w:val="14"/>
                            <w:w w:val="105"/>
                            <w:sz w:val="14"/>
                          </w:rPr>
                          <w:t xml:space="preserve"> </w:t>
                        </w:r>
                        <w:r>
                          <w:rPr>
                            <w:rFonts w:ascii="Trebuchet MS"/>
                            <w:color w:val="231F20"/>
                            <w:spacing w:val="-2"/>
                            <w:w w:val="105"/>
                            <w:sz w:val="14"/>
                          </w:rPr>
                          <w:t>Index</w:t>
                        </w:r>
                      </w:p>
                      <w:p w:rsidR="00A07895" w:rsidRDefault="00A07895">
                        <w:pPr>
                          <w:spacing w:before="29"/>
                          <w:rPr>
                            <w:rFonts w:ascii="Trebuchet MS"/>
                            <w:sz w:val="14"/>
                          </w:rPr>
                        </w:pPr>
                        <w:r>
                          <w:rPr>
                            <w:rFonts w:ascii="Trebuchet MS"/>
                            <w:color w:val="231F20"/>
                            <w:sz w:val="14"/>
                          </w:rPr>
                          <w:t>S&amp;P</w:t>
                        </w:r>
                        <w:r>
                          <w:rPr>
                            <w:rFonts w:ascii="Trebuchet MS"/>
                            <w:color w:val="231F20"/>
                            <w:spacing w:val="9"/>
                            <w:sz w:val="14"/>
                          </w:rPr>
                          <w:t xml:space="preserve"> </w:t>
                        </w:r>
                        <w:r>
                          <w:rPr>
                            <w:rFonts w:ascii="Trebuchet MS"/>
                            <w:color w:val="231F20"/>
                            <w:sz w:val="14"/>
                          </w:rPr>
                          <w:t>GSCI</w:t>
                        </w:r>
                        <w:r>
                          <w:rPr>
                            <w:rFonts w:ascii="Trebuchet MS"/>
                            <w:color w:val="231F20"/>
                            <w:spacing w:val="9"/>
                            <w:sz w:val="14"/>
                          </w:rPr>
                          <w:t xml:space="preserve"> </w:t>
                        </w:r>
                        <w:r>
                          <w:rPr>
                            <w:rFonts w:ascii="Trebuchet MS"/>
                            <w:color w:val="231F20"/>
                            <w:sz w:val="14"/>
                          </w:rPr>
                          <w:t>Industrial</w:t>
                        </w:r>
                        <w:r>
                          <w:rPr>
                            <w:rFonts w:ascii="Trebuchet MS"/>
                            <w:color w:val="231F20"/>
                            <w:spacing w:val="9"/>
                            <w:sz w:val="14"/>
                          </w:rPr>
                          <w:t xml:space="preserve"> </w:t>
                        </w:r>
                        <w:r>
                          <w:rPr>
                            <w:rFonts w:ascii="Trebuchet MS"/>
                            <w:color w:val="231F20"/>
                            <w:spacing w:val="-2"/>
                            <w:sz w:val="14"/>
                          </w:rPr>
                          <w:t>Metals</w:t>
                        </w:r>
                      </w:p>
                    </w:txbxContent>
                  </v:textbox>
                </v:shape>
                <v:shape id="Textbox 444" o:spid="_x0000_s1437" type="#_x0000_t202" style="position:absolute;left:21665;top:18496;width:8700;height:24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" filled="f" stroked="f">
                  <v:textbox inset="0,0,0,0">
                    <w:txbxContent>
                      <w:p w:rsidR="00A07895" w:rsidRDefault="00A07895">
                        <w:pPr>
                          <w:spacing w:before="1" w:line="283" w:lineRule="auto"/>
                          <w:ind w:right="18"/>
                          <w:rPr>
                            <w:rFonts w:ascii="Trebuchet MS"/>
                            <w:sz w:val="14"/>
                          </w:rPr>
                        </w:pPr>
                        <w:r>
                          <w:rPr>
                            <w:rFonts w:ascii="Trebuchet MS"/>
                            <w:color w:val="231F20"/>
                            <w:w w:val="105"/>
                            <w:sz w:val="14"/>
                          </w:rPr>
                          <w:t xml:space="preserve">S&amp;P Energy Index </w:t>
                        </w:r>
                        <w:r>
                          <w:rPr>
                            <w:rFonts w:ascii="Trebuchet MS"/>
                            <w:color w:val="231F20"/>
                            <w:spacing w:val="-2"/>
                            <w:w w:val="105"/>
                            <w:sz w:val="14"/>
                          </w:rPr>
                          <w:t>S&amp;P</w:t>
                        </w:r>
                        <w:r>
                          <w:rPr>
                            <w:rFonts w:ascii="Trebuchet MS"/>
                            <w:color w:val="231F20"/>
                            <w:spacing w:val="-10"/>
                            <w:w w:val="105"/>
                            <w:sz w:val="14"/>
                          </w:rPr>
                          <w:t xml:space="preserve"> </w:t>
                        </w:r>
                        <w:r>
                          <w:rPr>
                            <w:rFonts w:ascii="Trebuchet MS"/>
                            <w:color w:val="231F20"/>
                            <w:spacing w:val="-2"/>
                            <w:w w:val="105"/>
                            <w:sz w:val="14"/>
                          </w:rPr>
                          <w:t>GSCI</w:t>
                        </w:r>
                        <w:r>
                          <w:rPr>
                            <w:rFonts w:ascii="Trebuchet MS"/>
                            <w:color w:val="231F20"/>
                            <w:spacing w:val="-9"/>
                            <w:w w:val="105"/>
                            <w:sz w:val="14"/>
                          </w:rPr>
                          <w:t xml:space="preserve"> </w:t>
                        </w:r>
                        <w:r>
                          <w:rPr>
                            <w:rFonts w:ascii="Trebuchet MS"/>
                            <w:color w:val="231F20"/>
                            <w:spacing w:val="-2"/>
                            <w:w w:val="105"/>
                            <w:sz w:val="14"/>
                          </w:rPr>
                          <w:t>Agriculture</w:t>
                        </w:r>
                      </w:p>
                    </w:txbxContent>
                  </v:textbox>
                </v:shape>
                <w10:wrap anchorx="page"/>
              </v:group>
            </w:pict>
          </mc:Fallback>
        </mc:AlternateContent>
      </w:r>
      <w:r w:rsidRPr="00E7606B">
        <w:rPr>
          <w:b/>
          <w:color w:val="231F20"/>
          <w:spacing w:val="-4"/>
          <w:sz w:val="18"/>
        </w:rPr>
        <w:t>Chart</w:t>
      </w:r>
      <w:r w:rsidRPr="00E7606B">
        <w:rPr>
          <w:b/>
          <w:color w:val="231F20"/>
          <w:spacing w:val="-8"/>
          <w:sz w:val="18"/>
        </w:rPr>
        <w:t xml:space="preserve"> </w:t>
      </w:r>
      <w:r w:rsidRPr="00E7606B">
        <w:rPr>
          <w:b/>
          <w:color w:val="231F20"/>
          <w:spacing w:val="-4"/>
          <w:sz w:val="18"/>
        </w:rPr>
        <w:t>2.10:</w:t>
      </w:r>
      <w:r w:rsidRPr="00E7606B">
        <w:rPr>
          <w:b/>
          <w:color w:val="231F20"/>
          <w:spacing w:val="-7"/>
          <w:sz w:val="18"/>
        </w:rPr>
        <w:t xml:space="preserve"> </w:t>
      </w:r>
      <w:r w:rsidRPr="00E7606B">
        <w:rPr>
          <w:b/>
          <w:color w:val="231F20"/>
          <w:spacing w:val="-4"/>
          <w:sz w:val="18"/>
        </w:rPr>
        <w:t>Trend</w:t>
      </w:r>
      <w:r w:rsidRPr="00E7606B">
        <w:rPr>
          <w:b/>
          <w:color w:val="231F20"/>
          <w:spacing w:val="-7"/>
          <w:sz w:val="18"/>
        </w:rPr>
        <w:t xml:space="preserve"> </w:t>
      </w:r>
      <w:r w:rsidRPr="00E7606B">
        <w:rPr>
          <w:b/>
          <w:color w:val="231F20"/>
          <w:spacing w:val="-4"/>
          <w:sz w:val="18"/>
        </w:rPr>
        <w:t>in</w:t>
      </w:r>
      <w:r w:rsidRPr="00E7606B">
        <w:rPr>
          <w:b/>
          <w:color w:val="231F20"/>
          <w:spacing w:val="-7"/>
          <w:sz w:val="18"/>
        </w:rPr>
        <w:t xml:space="preserve"> </w:t>
      </w:r>
      <w:r w:rsidRPr="00E7606B">
        <w:rPr>
          <w:b/>
          <w:color w:val="231F20"/>
          <w:spacing w:val="-4"/>
          <w:sz w:val="18"/>
        </w:rPr>
        <w:t>Movement</w:t>
      </w:r>
      <w:r w:rsidRPr="00E7606B">
        <w:rPr>
          <w:b/>
          <w:color w:val="231F20"/>
          <w:spacing w:val="-7"/>
          <w:sz w:val="18"/>
        </w:rPr>
        <w:t xml:space="preserve"> </w:t>
      </w:r>
      <w:r w:rsidRPr="00E7606B">
        <w:rPr>
          <w:b/>
          <w:color w:val="231F20"/>
          <w:spacing w:val="-4"/>
          <w:sz w:val="18"/>
        </w:rPr>
        <w:t>of</w:t>
      </w:r>
      <w:r w:rsidRPr="00E7606B">
        <w:rPr>
          <w:b/>
          <w:color w:val="231F20"/>
          <w:spacing w:val="-7"/>
          <w:sz w:val="18"/>
        </w:rPr>
        <w:t xml:space="preserve"> </w:t>
      </w:r>
      <w:r w:rsidRPr="00E7606B">
        <w:rPr>
          <w:b/>
          <w:color w:val="231F20"/>
          <w:spacing w:val="-4"/>
          <w:sz w:val="18"/>
        </w:rPr>
        <w:t>S&amp;P</w:t>
      </w:r>
      <w:r w:rsidRPr="00E7606B">
        <w:rPr>
          <w:b/>
          <w:color w:val="231F20"/>
          <w:spacing w:val="-7"/>
          <w:sz w:val="18"/>
        </w:rPr>
        <w:t xml:space="preserve"> </w:t>
      </w:r>
      <w:r w:rsidRPr="00E7606B">
        <w:rPr>
          <w:b/>
          <w:color w:val="231F20"/>
          <w:spacing w:val="-4"/>
          <w:sz w:val="18"/>
        </w:rPr>
        <w:t>GSCI</w:t>
      </w:r>
      <w:r w:rsidRPr="00E7606B">
        <w:rPr>
          <w:b/>
          <w:color w:val="231F20"/>
          <w:spacing w:val="-8"/>
          <w:sz w:val="18"/>
        </w:rPr>
        <w:t xml:space="preserve"> </w:t>
      </w:r>
      <w:r w:rsidRPr="00E7606B">
        <w:rPr>
          <w:b/>
          <w:color w:val="231F20"/>
          <w:spacing w:val="-4"/>
          <w:sz w:val="18"/>
        </w:rPr>
        <w:t>(Spot)</w:t>
      </w:r>
      <w:r w:rsidRPr="00E7606B">
        <w:rPr>
          <w:b/>
          <w:color w:val="231F20"/>
          <w:spacing w:val="-7"/>
          <w:sz w:val="18"/>
        </w:rPr>
        <w:t xml:space="preserve"> </w:t>
      </w:r>
      <w:r w:rsidRPr="00E7606B">
        <w:rPr>
          <w:b/>
          <w:color w:val="231F20"/>
          <w:spacing w:val="-4"/>
          <w:sz w:val="18"/>
        </w:rPr>
        <w:t>Indices</w:t>
      </w:r>
    </w:p>
    <w:p w:rsidR="00A07AC0" w:rsidRDefault="00A07AC0">
      <w:pPr>
        <w:pStyle w:val="BodyText"/>
        <w:rPr>
          <w:sz w:val="18"/>
        </w:rPr>
      </w:pPr>
    </w:p>
    <w:p w:rsidR="00A07AC0" w:rsidRDefault="00A07AC0">
      <w:pPr>
        <w:pStyle w:val="BodyText"/>
        <w:rPr>
          <w:sz w:val="18"/>
        </w:rPr>
      </w:pPr>
    </w:p>
    <w:p w:rsidR="00A07AC0" w:rsidRDefault="00A07AC0">
      <w:pPr>
        <w:pStyle w:val="BodyText"/>
        <w:rPr>
          <w:sz w:val="18"/>
        </w:rPr>
      </w:pPr>
    </w:p>
    <w:p w:rsidR="00A07AC0" w:rsidRDefault="00A07AC0">
      <w:pPr>
        <w:pStyle w:val="BodyText"/>
        <w:rPr>
          <w:sz w:val="18"/>
        </w:rPr>
      </w:pPr>
    </w:p>
    <w:p w:rsidR="00A07AC0" w:rsidRDefault="00A07AC0">
      <w:pPr>
        <w:pStyle w:val="BodyText"/>
        <w:rPr>
          <w:sz w:val="18"/>
        </w:rPr>
      </w:pPr>
    </w:p>
    <w:p w:rsidR="00A07AC0" w:rsidRDefault="00A07AC0">
      <w:pPr>
        <w:pStyle w:val="BodyText"/>
        <w:rPr>
          <w:sz w:val="18"/>
        </w:rPr>
      </w:pPr>
    </w:p>
    <w:p w:rsidR="00A07AC0" w:rsidRDefault="00A07AC0">
      <w:pPr>
        <w:pStyle w:val="BodyText"/>
        <w:rPr>
          <w:sz w:val="18"/>
        </w:rPr>
      </w:pPr>
    </w:p>
    <w:p w:rsidR="00A07AC0" w:rsidRDefault="00A07AC0">
      <w:pPr>
        <w:pStyle w:val="BodyText"/>
        <w:rPr>
          <w:sz w:val="18"/>
        </w:rPr>
      </w:pPr>
    </w:p>
    <w:p w:rsidR="00A07AC0" w:rsidRDefault="00A07AC0">
      <w:pPr>
        <w:pStyle w:val="BodyText"/>
        <w:rPr>
          <w:sz w:val="18"/>
        </w:rPr>
      </w:pPr>
    </w:p>
    <w:p w:rsidR="00A07AC0" w:rsidRDefault="00A07AC0">
      <w:pPr>
        <w:pStyle w:val="BodyText"/>
        <w:rPr>
          <w:sz w:val="18"/>
        </w:rPr>
      </w:pPr>
    </w:p>
    <w:p w:rsidR="00A07AC0" w:rsidRDefault="00A07AC0">
      <w:pPr>
        <w:pStyle w:val="BodyText"/>
        <w:rPr>
          <w:sz w:val="18"/>
        </w:rPr>
      </w:pPr>
    </w:p>
    <w:p w:rsidR="00A07AC0" w:rsidRDefault="00A07AC0">
      <w:pPr>
        <w:pStyle w:val="BodyText"/>
        <w:rPr>
          <w:sz w:val="18"/>
        </w:rPr>
      </w:pPr>
    </w:p>
    <w:p w:rsidR="00A07AC0" w:rsidRDefault="00A07AC0">
      <w:pPr>
        <w:pStyle w:val="BodyText"/>
        <w:rPr>
          <w:sz w:val="18"/>
        </w:rPr>
      </w:pPr>
    </w:p>
    <w:p w:rsidR="00A07AC0" w:rsidRDefault="00A07AC0">
      <w:pPr>
        <w:pStyle w:val="BodyText"/>
        <w:rPr>
          <w:sz w:val="18"/>
        </w:rPr>
      </w:pPr>
    </w:p>
    <w:p w:rsidR="00A07AC0" w:rsidRDefault="00A07AC0">
      <w:pPr>
        <w:pStyle w:val="BodyText"/>
        <w:rPr>
          <w:sz w:val="18"/>
        </w:rPr>
      </w:pPr>
    </w:p>
    <w:p w:rsidR="00A07AC0" w:rsidRDefault="00A07AC0">
      <w:pPr>
        <w:pStyle w:val="BodyText"/>
        <w:spacing w:before="190"/>
        <w:rPr>
          <w:sz w:val="18"/>
        </w:rPr>
      </w:pPr>
    </w:p>
    <w:p w:rsidR="00A07AC0" w:rsidRDefault="00CC054E">
      <w:pPr>
        <w:spacing w:before="1"/>
        <w:ind w:left="28"/>
        <w:jc w:val="both"/>
        <w:rPr>
          <w:sz w:val="18"/>
        </w:rPr>
      </w:pPr>
      <w:r w:rsidRPr="00091831">
        <w:rPr>
          <w:b/>
          <w:noProof/>
          <w:sz w:val="18"/>
          <w:lang w:val="en-IN" w:eastAsia="en-IN"/>
        </w:rPr>
        <mc:AlternateContent>
          <mc:Choice Requires="wps">
            <w:drawing>
              <wp:anchor distT="0" distB="0" distL="0" distR="0" simplePos="0" relativeHeight="251659776" behindDoc="0" locked="0" layoutInCell="1" allowOverlap="1">
                <wp:simplePos x="0" y="0"/>
                <wp:positionH relativeFrom="page">
                  <wp:posOffset>839885</wp:posOffset>
                </wp:positionH>
                <wp:positionV relativeFrom="paragraph">
                  <wp:posOffset>-737770</wp:posOffset>
                </wp:positionV>
                <wp:extent cx="148590" cy="316865"/>
                <wp:effectExtent l="0" t="0" r="0" b="0"/>
                <wp:wrapNone/>
                <wp:docPr id="445" name="Textbox 4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8590" cy="316865"/>
                        </a:xfrm>
                        <a:prstGeom prst="rect">
                          <a:avLst/>
                        </a:prstGeom>
                      </wps:spPr>
                      <wps:txbx>
                        <w:txbxContent>
                          <w:p w:rsidR="00A07895" w:rsidRDefault="00A07895">
                            <w:pPr>
                              <w:spacing w:before="44"/>
                              <w:ind w:left="20"/>
                              <w:rPr>
                                <w:rFonts w:ascii="Trebuchet MS"/>
                                <w:sz w:val="14"/>
                              </w:rPr>
                            </w:pPr>
                            <w:r>
                              <w:rPr>
                                <w:rFonts w:ascii="Trebuchet MS"/>
                                <w:color w:val="231F20"/>
                                <w:w w:val="105"/>
                                <w:sz w:val="14"/>
                              </w:rPr>
                              <w:t>Mar-</w:t>
                            </w:r>
                            <w:r>
                              <w:rPr>
                                <w:rFonts w:ascii="Trebuchet MS"/>
                                <w:color w:val="231F20"/>
                                <w:spacing w:val="-5"/>
                                <w:w w:val="105"/>
                                <w:sz w:val="14"/>
                              </w:rPr>
                              <w:t>25</w:t>
                            </w:r>
                          </w:p>
                        </w:txbxContent>
                      </wps:txbx>
                      <wps:bodyPr vert="vert270" wrap="square" lIns="0" tIns="0" rIns="0" bIns="0" rtlCol="0">
                        <a:noAutofit/>
                      </wps:bodyPr>
                    </wps:wsp>
                  </a:graphicData>
                </a:graphic>
              </wp:anchor>
            </w:drawing>
          </mc:Choice>
          <mc:Fallback>
            <w:pict>
              <v:shape id="Textbox 445" o:spid="_x0000_s1438" type="#_x0000_t202" style="position:absolute;left:0;text-align:left;margin-left:66.15pt;margin-top:-58.1pt;width:11.7pt;height:24.95pt;z-index:25165977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" filled="f" stroked="f">
                <v:path arrowok="t"/>
                <v:textbox style="layout-flow:vertical;mso-layout-flow-alt:bottom-to-top" inset="0,0,0,0">
                  <w:txbxContent>
                    <w:p w:rsidR="00A07895" w:rsidRDefault="00A07895">
                      <w:pPr>
                        <w:spacing w:before="44"/>
                        <w:ind w:left="20"/>
                        <w:rPr>
                          <w:rFonts w:ascii="Trebuchet MS"/>
                          <w:sz w:val="14"/>
                        </w:rPr>
                      </w:pPr>
                      <w:r>
                        <w:rPr>
                          <w:rFonts w:ascii="Trebuchet MS"/>
                          <w:color w:val="231F20"/>
                          <w:w w:val="105"/>
                          <w:sz w:val="14"/>
                        </w:rPr>
                        <w:t>Mar-</w:t>
                      </w:r>
                      <w:r>
                        <w:rPr>
                          <w:rFonts w:ascii="Trebuchet MS"/>
                          <w:color w:val="231F20"/>
                          <w:spacing w:val="-5"/>
                          <w:w w:val="105"/>
                          <w:sz w:val="14"/>
                        </w:rPr>
                        <w:t>25</w:t>
                      </w:r>
                    </w:p>
                  </w:txbxContent>
                </v:textbox>
                <w10:wrap anchorx="page"/>
              </v:shape>
            </w:pict>
          </mc:Fallback>
        </mc:AlternateContent>
      </w:r>
      <w:r w:rsidRPr="00091831">
        <w:rPr>
          <w:b/>
          <w:noProof/>
          <w:sz w:val="18"/>
          <w:lang w:val="en-IN" w:eastAsia="en-IN"/>
        </w:rPr>
        <mc:AlternateContent>
          <mc:Choice Requires="wps">
            <w:drawing>
              <wp:anchor distT="0" distB="0" distL="0" distR="0" simplePos="0" relativeHeight="251660800" behindDoc="0" locked="0" layoutInCell="1" allowOverlap="1">
                <wp:simplePos x="0" y="0"/>
                <wp:positionH relativeFrom="page">
                  <wp:posOffset>1074314</wp:posOffset>
                </wp:positionH>
                <wp:positionV relativeFrom="paragraph">
                  <wp:posOffset>-737770</wp:posOffset>
                </wp:positionV>
                <wp:extent cx="148590" cy="306705"/>
                <wp:effectExtent l="0" t="0" r="0" b="0"/>
                <wp:wrapNone/>
                <wp:docPr id="446" name="Textbox 4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8590" cy="306705"/>
                        </a:xfrm>
                        <a:prstGeom prst="rect">
                          <a:avLst/>
                        </a:prstGeom>
                      </wps:spPr>
                      <wps:txbx>
                        <w:txbxContent>
                          <w:p w:rsidR="00A07895" w:rsidRDefault="00A07895">
                            <w:pPr>
                              <w:spacing w:before="44"/>
                              <w:ind w:left="20"/>
                              <w:rPr>
                                <w:rFonts w:ascii="Trebuchet MS"/>
                                <w:sz w:val="14"/>
                              </w:rPr>
                            </w:pPr>
                            <w:r>
                              <w:rPr>
                                <w:rFonts w:ascii="Trebuchet MS"/>
                                <w:color w:val="231F20"/>
                                <w:w w:val="105"/>
                                <w:sz w:val="14"/>
                              </w:rPr>
                              <w:t>Apr-</w:t>
                            </w:r>
                            <w:r>
                              <w:rPr>
                                <w:rFonts w:ascii="Trebuchet MS"/>
                                <w:color w:val="231F20"/>
                                <w:spacing w:val="-5"/>
                                <w:w w:val="105"/>
                                <w:sz w:val="14"/>
                              </w:rPr>
                              <w:t>25</w:t>
                            </w:r>
                          </w:p>
                        </w:txbxContent>
                      </wps:txbx>
                      <wps:bodyPr vert="vert270" wrap="square" lIns="0" tIns="0" rIns="0" bIns="0" rtlCol="0">
                        <a:noAutofit/>
                      </wps:bodyPr>
                    </wps:wsp>
                  </a:graphicData>
                </a:graphic>
              </wp:anchor>
            </w:drawing>
          </mc:Choice>
          <mc:Fallback>
            <w:pict>
              <v:shape id="Textbox 446" o:spid="_x0000_s1439" type="#_x0000_t202" style="position:absolute;left:0;text-align:left;margin-left:84.6pt;margin-top:-58.1pt;width:11.7pt;height:24.15pt;z-index:25166080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" filled="f" stroked="f">
                <v:path arrowok="t"/>
                <v:textbox style="layout-flow:vertical;mso-layout-flow-alt:bottom-to-top" inset="0,0,0,0">
                  <w:txbxContent>
                    <w:p w:rsidR="00A07895" w:rsidRDefault="00A07895">
                      <w:pPr>
                        <w:spacing w:before="44"/>
                        <w:ind w:left="20"/>
                        <w:rPr>
                          <w:rFonts w:ascii="Trebuchet MS"/>
                          <w:sz w:val="14"/>
                        </w:rPr>
                      </w:pPr>
                      <w:r>
                        <w:rPr>
                          <w:rFonts w:ascii="Trebuchet MS"/>
                          <w:color w:val="231F20"/>
                          <w:w w:val="105"/>
                          <w:sz w:val="14"/>
                        </w:rPr>
                        <w:t>Apr-</w:t>
                      </w:r>
                      <w:r>
                        <w:rPr>
                          <w:rFonts w:ascii="Trebuchet MS"/>
                          <w:color w:val="231F20"/>
                          <w:spacing w:val="-5"/>
                          <w:w w:val="105"/>
                          <w:sz w:val="14"/>
                        </w:rPr>
                        <w:t>25</w:t>
                      </w:r>
                    </w:p>
                  </w:txbxContent>
                </v:textbox>
                <w10:wrap anchorx="page"/>
              </v:shape>
            </w:pict>
          </mc:Fallback>
        </mc:AlternateContent>
      </w:r>
      <w:r w:rsidRPr="00091831">
        <w:rPr>
          <w:b/>
          <w:noProof/>
          <w:sz w:val="18"/>
          <w:lang w:val="en-IN" w:eastAsia="en-IN"/>
        </w:rPr>
        <mc:AlternateContent>
          <mc:Choice Requires="wps">
            <w:drawing>
              <wp:anchor distT="0" distB="0" distL="0" distR="0" simplePos="0" relativeHeight="251661824" behindDoc="0" locked="0" layoutInCell="1" allowOverlap="1">
                <wp:simplePos x="0" y="0"/>
                <wp:positionH relativeFrom="page">
                  <wp:posOffset>1308743</wp:posOffset>
                </wp:positionH>
                <wp:positionV relativeFrom="paragraph">
                  <wp:posOffset>-737770</wp:posOffset>
                </wp:positionV>
                <wp:extent cx="148590" cy="321945"/>
                <wp:effectExtent l="0" t="0" r="0" b="0"/>
                <wp:wrapNone/>
                <wp:docPr id="447" name="Textbox 4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8590" cy="321945"/>
                        </a:xfrm>
                        <a:prstGeom prst="rect">
                          <a:avLst/>
                        </a:prstGeom>
                      </wps:spPr>
                      <wps:txbx>
                        <w:txbxContent>
                          <w:p w:rsidR="00A07895" w:rsidRDefault="00A07895">
                            <w:pPr>
                              <w:spacing w:before="44"/>
                              <w:ind w:left="20"/>
                              <w:rPr>
                                <w:rFonts w:ascii="Trebuchet MS"/>
                                <w:sz w:val="14"/>
                              </w:rPr>
                            </w:pPr>
                            <w:r>
                              <w:rPr>
                                <w:rFonts w:ascii="Trebuchet MS"/>
                                <w:color w:val="231F20"/>
                                <w:w w:val="105"/>
                                <w:sz w:val="14"/>
                              </w:rPr>
                              <w:t>May-</w:t>
                            </w:r>
                            <w:r>
                              <w:rPr>
                                <w:rFonts w:ascii="Trebuchet MS"/>
                                <w:color w:val="231F20"/>
                                <w:spacing w:val="-5"/>
                                <w:w w:val="105"/>
                                <w:sz w:val="14"/>
                              </w:rPr>
                              <w:t>25</w:t>
                            </w:r>
                          </w:p>
                        </w:txbxContent>
                      </wps:txbx>
                      <wps:bodyPr vert="vert270" wrap="square" lIns="0" tIns="0" rIns="0" bIns="0" rtlCol="0">
                        <a:noAutofit/>
                      </wps:bodyPr>
                    </wps:wsp>
                  </a:graphicData>
                </a:graphic>
              </wp:anchor>
            </w:drawing>
          </mc:Choice>
          <mc:Fallback>
            <w:pict>
              <v:shape id="Textbox 447" o:spid="_x0000_s1440" type="#_x0000_t202" style="position:absolute;left:0;text-align:left;margin-left:103.05pt;margin-top:-58.1pt;width:11.7pt;height:25.35pt;z-index:25166182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" filled="f" stroked="f">
                <v:path arrowok="t"/>
                <v:textbox style="layout-flow:vertical;mso-layout-flow-alt:bottom-to-top" inset="0,0,0,0">
                  <w:txbxContent>
                    <w:p w:rsidR="00A07895" w:rsidRDefault="00A07895">
                      <w:pPr>
                        <w:spacing w:before="44"/>
                        <w:ind w:left="20"/>
                        <w:rPr>
                          <w:rFonts w:ascii="Trebuchet MS"/>
                          <w:sz w:val="14"/>
                        </w:rPr>
                      </w:pPr>
                      <w:r>
                        <w:rPr>
                          <w:rFonts w:ascii="Trebuchet MS"/>
                          <w:color w:val="231F20"/>
                          <w:w w:val="105"/>
                          <w:sz w:val="14"/>
                        </w:rPr>
                        <w:t>May-</w:t>
                      </w:r>
                      <w:r>
                        <w:rPr>
                          <w:rFonts w:ascii="Trebuchet MS"/>
                          <w:color w:val="231F20"/>
                          <w:spacing w:val="-5"/>
                          <w:w w:val="105"/>
                          <w:sz w:val="14"/>
                        </w:rPr>
                        <w:t>25</w:t>
                      </w:r>
                    </w:p>
                  </w:txbxContent>
                </v:textbox>
                <w10:wrap anchorx="page"/>
              </v:shape>
            </w:pict>
          </mc:Fallback>
        </mc:AlternateContent>
      </w:r>
      <w:r w:rsidRPr="00091831">
        <w:rPr>
          <w:b/>
          <w:noProof/>
          <w:sz w:val="18"/>
          <w:lang w:val="en-IN" w:eastAsia="en-IN"/>
        </w:rPr>
        <mc:AlternateContent>
          <mc:Choice Requires="wps">
            <w:drawing>
              <wp:anchor distT="0" distB="0" distL="0" distR="0" simplePos="0" relativeHeight="251662848" behindDoc="0" locked="0" layoutInCell="1" allowOverlap="1">
                <wp:simplePos x="0" y="0"/>
                <wp:positionH relativeFrom="page">
                  <wp:posOffset>1543173</wp:posOffset>
                </wp:positionH>
                <wp:positionV relativeFrom="paragraph">
                  <wp:posOffset>-737770</wp:posOffset>
                </wp:positionV>
                <wp:extent cx="148590" cy="306705"/>
                <wp:effectExtent l="0" t="0" r="0" b="0"/>
                <wp:wrapNone/>
                <wp:docPr id="448" name="Textbox 4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8590" cy="306705"/>
                        </a:xfrm>
                        <a:prstGeom prst="rect">
                          <a:avLst/>
                        </a:prstGeom>
                      </wps:spPr>
                      <wps:txbx>
                        <w:txbxContent>
                          <w:p w:rsidR="00A07895" w:rsidRDefault="00A07895">
                            <w:pPr>
                              <w:spacing w:before="44"/>
                              <w:ind w:left="20"/>
                              <w:rPr>
                                <w:rFonts w:ascii="Trebuchet MS"/>
                                <w:sz w:val="14"/>
                              </w:rPr>
                            </w:pPr>
                            <w:r>
                              <w:rPr>
                                <w:rFonts w:ascii="Trebuchet MS"/>
                                <w:color w:val="231F20"/>
                                <w:w w:val="105"/>
                                <w:sz w:val="14"/>
                              </w:rPr>
                              <w:t>Jun-</w:t>
                            </w:r>
                            <w:r>
                              <w:rPr>
                                <w:rFonts w:ascii="Trebuchet MS"/>
                                <w:color w:val="231F20"/>
                                <w:spacing w:val="-5"/>
                                <w:w w:val="105"/>
                                <w:sz w:val="14"/>
                              </w:rPr>
                              <w:t>25</w:t>
                            </w:r>
                          </w:p>
                        </w:txbxContent>
                      </wps:txbx>
                      <wps:bodyPr vert="vert270" wrap="square" lIns="0" tIns="0" rIns="0" bIns="0" rtlCol="0">
                        <a:noAutofit/>
                      </wps:bodyPr>
                    </wps:wsp>
                  </a:graphicData>
                </a:graphic>
              </wp:anchor>
            </w:drawing>
          </mc:Choice>
          <mc:Fallback>
            <w:pict>
              <v:shape id="Textbox 448" o:spid="_x0000_s1441" type="#_x0000_t202" style="position:absolute;left:0;text-align:left;margin-left:121.5pt;margin-top:-58.1pt;width:11.7pt;height:24.15pt;z-index:25166284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" filled="f" stroked="f">
                <v:path arrowok="t"/>
                <v:textbox style="layout-flow:vertical;mso-layout-flow-alt:bottom-to-top" inset="0,0,0,0">
                  <w:txbxContent>
                    <w:p w:rsidR="00A07895" w:rsidRDefault="00A07895">
                      <w:pPr>
                        <w:spacing w:before="44"/>
                        <w:ind w:left="20"/>
                        <w:rPr>
                          <w:rFonts w:ascii="Trebuchet MS"/>
                          <w:sz w:val="14"/>
                        </w:rPr>
                      </w:pPr>
                      <w:r>
                        <w:rPr>
                          <w:rFonts w:ascii="Trebuchet MS"/>
                          <w:color w:val="231F20"/>
                          <w:w w:val="105"/>
                          <w:sz w:val="14"/>
                        </w:rPr>
                        <w:t>Jun-</w:t>
                      </w:r>
                      <w:r>
                        <w:rPr>
                          <w:rFonts w:ascii="Trebuchet MS"/>
                          <w:color w:val="231F20"/>
                          <w:spacing w:val="-5"/>
                          <w:w w:val="105"/>
                          <w:sz w:val="14"/>
                        </w:rPr>
                        <w:t>25</w:t>
                      </w:r>
                    </w:p>
                  </w:txbxContent>
                </v:textbox>
                <w10:wrap anchorx="page"/>
              </v:shape>
            </w:pict>
          </mc:Fallback>
        </mc:AlternateContent>
      </w:r>
      <w:r w:rsidRPr="00091831">
        <w:rPr>
          <w:b/>
          <w:noProof/>
          <w:sz w:val="18"/>
          <w:lang w:val="en-IN" w:eastAsia="en-IN"/>
        </w:rPr>
        <mc:AlternateContent>
          <mc:Choice Requires="wps">
            <w:drawing>
              <wp:anchor distT="0" distB="0" distL="0" distR="0" simplePos="0" relativeHeight="251663872" behindDoc="0" locked="0" layoutInCell="1" allowOverlap="1">
                <wp:simplePos x="0" y="0"/>
                <wp:positionH relativeFrom="page">
                  <wp:posOffset>1777602</wp:posOffset>
                </wp:positionH>
                <wp:positionV relativeFrom="paragraph">
                  <wp:posOffset>-737681</wp:posOffset>
                </wp:positionV>
                <wp:extent cx="382905" cy="317500"/>
                <wp:effectExtent l="0" t="0" r="0" b="0"/>
                <wp:wrapNone/>
                <wp:docPr id="449" name="Textbox 4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2905" cy="317500"/>
                        </a:xfrm>
                        <a:prstGeom prst="rect">
                          <a:avLst/>
                        </a:prstGeom>
                      </wps:spPr>
                      <wps:txbx>
                        <w:txbxContent>
                          <w:p w:rsidR="00A07895" w:rsidRDefault="00A07895">
                            <w:pPr>
                              <w:spacing w:before="44"/>
                              <w:ind w:left="74"/>
                              <w:rPr>
                                <w:rFonts w:ascii="Trebuchet MS"/>
                                <w:sz w:val="14"/>
                              </w:rPr>
                            </w:pPr>
                            <w:r>
                              <w:rPr>
                                <w:rFonts w:ascii="Trebuchet MS"/>
                                <w:color w:val="231F20"/>
                                <w:spacing w:val="-2"/>
                                <w:w w:val="105"/>
                                <w:sz w:val="14"/>
                              </w:rPr>
                              <w:t>Jul-</w:t>
                            </w:r>
                            <w:r>
                              <w:rPr>
                                <w:rFonts w:ascii="Trebuchet MS"/>
                                <w:color w:val="231F20"/>
                                <w:spacing w:val="-5"/>
                                <w:w w:val="105"/>
                                <w:sz w:val="14"/>
                              </w:rPr>
                              <w:t>25</w:t>
                            </w:r>
                          </w:p>
                          <w:p w:rsidR="00A07895" w:rsidRDefault="00A07895">
                            <w:pPr>
                              <w:pStyle w:val="BodyText"/>
                              <w:spacing w:before="44"/>
                              <w:rPr>
                                <w:rFonts w:ascii="Trebuchet MS"/>
                                <w:sz w:val="14"/>
                              </w:rPr>
                            </w:pPr>
                          </w:p>
                          <w:p w:rsidR="00A07895" w:rsidRDefault="00A07895">
                            <w:pPr>
                              <w:ind w:left="20"/>
                              <w:rPr>
                                <w:rFonts w:ascii="Trebuchet MS"/>
                                <w:sz w:val="14"/>
                              </w:rPr>
                            </w:pPr>
                            <w:r>
                              <w:rPr>
                                <w:rFonts w:ascii="Trebuchet MS"/>
                                <w:color w:val="231F20"/>
                                <w:w w:val="105"/>
                                <w:sz w:val="14"/>
                              </w:rPr>
                              <w:t>Aug-</w:t>
                            </w:r>
                            <w:r>
                              <w:rPr>
                                <w:rFonts w:ascii="Trebuchet MS"/>
                                <w:color w:val="231F20"/>
                                <w:spacing w:val="-5"/>
                                <w:w w:val="105"/>
                                <w:sz w:val="14"/>
                              </w:rPr>
                              <w:t>25</w:t>
                            </w:r>
                          </w:p>
                        </w:txbxContent>
                      </wps:txbx>
                      <wps:bodyPr vert="vert270" wrap="square" lIns="0" tIns="0" rIns="0" bIns="0" rtlCol="0">
                        <a:noAutofit/>
                      </wps:bodyPr>
                    </wps:wsp>
                  </a:graphicData>
                </a:graphic>
              </wp:anchor>
            </w:drawing>
          </mc:Choice>
          <mc:Fallback>
            <w:pict>
              <v:shape id="Textbox 449" o:spid="_x0000_s1442" type="#_x0000_t202" style="position:absolute;left:0;text-align:left;margin-left:139.95pt;margin-top:-58.1pt;width:30.15pt;height:25pt;z-index:25166387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" filled="f" stroked="f">
                <v:path arrowok="t"/>
                <v:textbox style="layout-flow:vertical;mso-layout-flow-alt:bottom-to-top" inset="0,0,0,0">
                  <w:txbxContent>
                    <w:p w:rsidR="00A07895" w:rsidRDefault="00A07895">
                      <w:pPr>
                        <w:spacing w:before="44"/>
                        <w:ind w:left="74"/>
                        <w:rPr>
                          <w:rFonts w:ascii="Trebuchet MS"/>
                          <w:sz w:val="14"/>
                        </w:rPr>
                      </w:pPr>
                      <w:r>
                        <w:rPr>
                          <w:rFonts w:ascii="Trebuchet MS"/>
                          <w:color w:val="231F20"/>
                          <w:spacing w:val="-2"/>
                          <w:w w:val="105"/>
                          <w:sz w:val="14"/>
                        </w:rPr>
                        <w:t>Jul-</w:t>
                      </w:r>
                      <w:r>
                        <w:rPr>
                          <w:rFonts w:ascii="Trebuchet MS"/>
                          <w:color w:val="231F20"/>
                          <w:spacing w:val="-5"/>
                          <w:w w:val="105"/>
                          <w:sz w:val="14"/>
                        </w:rPr>
                        <w:t>25</w:t>
                      </w:r>
                    </w:p>
                    <w:p w:rsidR="00A07895" w:rsidRDefault="00A07895">
                      <w:pPr>
                        <w:pStyle w:val="BodyText"/>
                        <w:spacing w:before="44"/>
                        <w:rPr>
                          <w:rFonts w:ascii="Trebuchet MS"/>
                          <w:sz w:val="14"/>
                        </w:rPr>
                      </w:pPr>
                    </w:p>
                    <w:p w:rsidR="00A07895" w:rsidRDefault="00A07895">
                      <w:pPr>
                        <w:ind w:left="20"/>
                        <w:rPr>
                          <w:rFonts w:ascii="Trebuchet MS"/>
                          <w:sz w:val="14"/>
                        </w:rPr>
                      </w:pPr>
                      <w:r>
                        <w:rPr>
                          <w:rFonts w:ascii="Trebuchet MS"/>
                          <w:color w:val="231F20"/>
                          <w:w w:val="105"/>
                          <w:sz w:val="14"/>
                        </w:rPr>
                        <w:t>Aug-</w:t>
                      </w:r>
                      <w:r>
                        <w:rPr>
                          <w:rFonts w:ascii="Trebuchet MS"/>
                          <w:color w:val="231F20"/>
                          <w:spacing w:val="-5"/>
                          <w:w w:val="105"/>
                          <w:sz w:val="14"/>
                        </w:rPr>
                        <w:t>25</w:t>
                      </w:r>
                    </w:p>
                  </w:txbxContent>
                </v:textbox>
                <w10:wrap anchorx="page"/>
              </v:shape>
            </w:pict>
          </mc:Fallback>
        </mc:AlternateContent>
      </w:r>
      <w:r w:rsidRPr="00091831">
        <w:rPr>
          <w:b/>
          <w:noProof/>
          <w:sz w:val="18"/>
          <w:lang w:val="en-IN" w:eastAsia="en-IN"/>
        </w:rPr>
        <mc:AlternateContent>
          <mc:Choice Requires="wps">
            <w:drawing>
              <wp:anchor distT="0" distB="0" distL="0" distR="0" simplePos="0" relativeHeight="251664896" behindDoc="0" locked="0" layoutInCell="1" allowOverlap="1">
                <wp:simplePos x="0" y="0"/>
                <wp:positionH relativeFrom="page">
                  <wp:posOffset>2246461</wp:posOffset>
                </wp:positionH>
                <wp:positionV relativeFrom="paragraph">
                  <wp:posOffset>-737770</wp:posOffset>
                </wp:positionV>
                <wp:extent cx="148590" cy="313690"/>
                <wp:effectExtent l="0" t="0" r="0" b="0"/>
                <wp:wrapNone/>
                <wp:docPr id="450" name="Textbox 4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8590" cy="313690"/>
                        </a:xfrm>
                        <a:prstGeom prst="rect">
                          <a:avLst/>
                        </a:prstGeom>
                      </wps:spPr>
                      <wps:txbx>
                        <w:txbxContent>
                          <w:p w:rsidR="00A07895" w:rsidRDefault="00A07895">
                            <w:pPr>
                              <w:spacing w:before="44"/>
                              <w:ind w:left="20"/>
                              <w:rPr>
                                <w:rFonts w:ascii="Trebuchet MS"/>
                                <w:sz w:val="14"/>
                              </w:rPr>
                            </w:pPr>
                            <w:r>
                              <w:rPr>
                                <w:rFonts w:ascii="Trebuchet MS"/>
                                <w:color w:val="231F20"/>
                                <w:w w:val="105"/>
                                <w:sz w:val="14"/>
                              </w:rPr>
                              <w:t>Sep-</w:t>
                            </w:r>
                            <w:r>
                              <w:rPr>
                                <w:rFonts w:ascii="Trebuchet MS"/>
                                <w:color w:val="231F20"/>
                                <w:spacing w:val="-5"/>
                                <w:w w:val="105"/>
                                <w:sz w:val="14"/>
                              </w:rPr>
                              <w:t>25</w:t>
                            </w:r>
                          </w:p>
                        </w:txbxContent>
                      </wps:txbx>
                      <wps:bodyPr vert="vert270" wrap="square" lIns="0" tIns="0" rIns="0" bIns="0" rtlCol="0">
                        <a:noAutofit/>
                      </wps:bodyPr>
                    </wps:wsp>
                  </a:graphicData>
                </a:graphic>
              </wp:anchor>
            </w:drawing>
          </mc:Choice>
          <mc:Fallback>
            <w:pict>
              <v:shape id="Textbox 450" o:spid="_x0000_s1443" type="#_x0000_t202" style="position:absolute;left:0;text-align:left;margin-left:176.9pt;margin-top:-58.1pt;width:11.7pt;height:24.7pt;z-index:25166489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" filled="f" stroked="f">
                <v:path arrowok="t"/>
                <v:textbox style="layout-flow:vertical;mso-layout-flow-alt:bottom-to-top" inset="0,0,0,0">
                  <w:txbxContent>
                    <w:p w:rsidR="00A07895" w:rsidRDefault="00A07895">
                      <w:pPr>
                        <w:spacing w:before="44"/>
                        <w:ind w:left="20"/>
                        <w:rPr>
                          <w:rFonts w:ascii="Trebuchet MS"/>
                          <w:sz w:val="14"/>
                        </w:rPr>
                      </w:pPr>
                      <w:r>
                        <w:rPr>
                          <w:rFonts w:ascii="Trebuchet MS"/>
                          <w:color w:val="231F20"/>
                          <w:w w:val="105"/>
                          <w:sz w:val="14"/>
                        </w:rPr>
                        <w:t>Sep-</w:t>
                      </w:r>
                      <w:r>
                        <w:rPr>
                          <w:rFonts w:ascii="Trebuchet MS"/>
                          <w:color w:val="231F20"/>
                          <w:spacing w:val="-5"/>
                          <w:w w:val="105"/>
                          <w:sz w:val="14"/>
                        </w:rPr>
                        <w:t>25</w:t>
                      </w:r>
                    </w:p>
                  </w:txbxContent>
                </v:textbox>
                <w10:wrap anchorx="page"/>
              </v:shape>
            </w:pict>
          </mc:Fallback>
        </mc:AlternateContent>
      </w:r>
      <w:r w:rsidRPr="00091831">
        <w:rPr>
          <w:b/>
          <w:noProof/>
          <w:sz w:val="18"/>
          <w:lang w:val="en-IN" w:eastAsia="en-IN"/>
        </w:rPr>
        <mc:AlternateContent>
          <mc:Choice Requires="wps">
            <w:drawing>
              <wp:anchor distT="0" distB="0" distL="0" distR="0" simplePos="0" relativeHeight="251665920" behindDoc="0" locked="0" layoutInCell="1" allowOverlap="1">
                <wp:simplePos x="0" y="0"/>
                <wp:positionH relativeFrom="page">
                  <wp:posOffset>2480890</wp:posOffset>
                </wp:positionH>
                <wp:positionV relativeFrom="paragraph">
                  <wp:posOffset>-737770</wp:posOffset>
                </wp:positionV>
                <wp:extent cx="148590" cy="293370"/>
                <wp:effectExtent l="0" t="0" r="0" b="0"/>
                <wp:wrapNone/>
                <wp:docPr id="451" name="Textbox 4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8590" cy="293370"/>
                        </a:xfrm>
                        <a:prstGeom prst="rect">
                          <a:avLst/>
                        </a:prstGeom>
                      </wps:spPr>
                      <wps:txbx>
                        <w:txbxContent>
                          <w:p w:rsidR="00A07895" w:rsidRDefault="00A07895">
                            <w:pPr>
                              <w:spacing w:before="44"/>
                              <w:ind w:left="20"/>
                              <w:rPr>
                                <w:rFonts w:ascii="Trebuchet MS"/>
                                <w:sz w:val="14"/>
                              </w:rPr>
                            </w:pPr>
                            <w:r>
                              <w:rPr>
                                <w:rFonts w:ascii="Trebuchet MS"/>
                                <w:color w:val="231F20"/>
                                <w:sz w:val="14"/>
                              </w:rPr>
                              <w:t>Oct-</w:t>
                            </w:r>
                            <w:r>
                              <w:rPr>
                                <w:rFonts w:ascii="Trebuchet MS"/>
                                <w:color w:val="231F20"/>
                                <w:spacing w:val="-5"/>
                                <w:sz w:val="14"/>
                              </w:rPr>
                              <w:t>25</w:t>
                            </w:r>
                          </w:p>
                        </w:txbxContent>
                      </wps:txbx>
                      <wps:bodyPr vert="vert270" wrap="square" lIns="0" tIns="0" rIns="0" bIns="0" rtlCol="0">
                        <a:noAutofit/>
                      </wps:bodyPr>
                    </wps:wsp>
                  </a:graphicData>
                </a:graphic>
              </wp:anchor>
            </w:drawing>
          </mc:Choice>
          <mc:Fallback>
            <w:pict>
              <v:shape id="Textbox 451" o:spid="_x0000_s1444" type="#_x0000_t202" style="position:absolute;left:0;text-align:left;margin-left:195.35pt;margin-top:-58.1pt;width:11.7pt;height:23.1pt;z-index:25166592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" filled="f" stroked="f">
                <v:path arrowok="t"/>
                <v:textbox style="layout-flow:vertical;mso-layout-flow-alt:bottom-to-top" inset="0,0,0,0">
                  <w:txbxContent>
                    <w:p w:rsidR="00A07895" w:rsidRDefault="00A07895">
                      <w:pPr>
                        <w:spacing w:before="44"/>
                        <w:ind w:left="20"/>
                        <w:rPr>
                          <w:rFonts w:ascii="Trebuchet MS"/>
                          <w:sz w:val="14"/>
                        </w:rPr>
                      </w:pPr>
                      <w:r>
                        <w:rPr>
                          <w:rFonts w:ascii="Trebuchet MS"/>
                          <w:color w:val="231F20"/>
                          <w:sz w:val="14"/>
                        </w:rPr>
                        <w:t>Oct-</w:t>
                      </w:r>
                      <w:r>
                        <w:rPr>
                          <w:rFonts w:ascii="Trebuchet MS"/>
                          <w:color w:val="231F20"/>
                          <w:spacing w:val="-5"/>
                          <w:sz w:val="14"/>
                        </w:rPr>
                        <w:t>25</w:t>
                      </w:r>
                    </w:p>
                  </w:txbxContent>
                </v:textbox>
                <w10:wrap anchorx="page"/>
              </v:shape>
            </w:pict>
          </mc:Fallback>
        </mc:AlternateContent>
      </w:r>
      <w:r w:rsidRPr="00091831">
        <w:rPr>
          <w:b/>
          <w:noProof/>
          <w:sz w:val="18"/>
          <w:lang w:val="en-IN" w:eastAsia="en-IN"/>
        </w:rPr>
        <mc:AlternateContent>
          <mc:Choice Requires="wps">
            <w:drawing>
              <wp:anchor distT="0" distB="0" distL="0" distR="0" simplePos="0" relativeHeight="251666944" behindDoc="0" locked="0" layoutInCell="1" allowOverlap="1">
                <wp:simplePos x="0" y="0"/>
                <wp:positionH relativeFrom="page">
                  <wp:posOffset>2715319</wp:posOffset>
                </wp:positionH>
                <wp:positionV relativeFrom="paragraph">
                  <wp:posOffset>-737770</wp:posOffset>
                </wp:positionV>
                <wp:extent cx="148590" cy="317500"/>
                <wp:effectExtent l="0" t="0" r="0" b="0"/>
                <wp:wrapNone/>
                <wp:docPr id="452" name="Textbox 4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8590" cy="317500"/>
                        </a:xfrm>
                        <a:prstGeom prst="rect">
                          <a:avLst/>
                        </a:prstGeom>
                      </wps:spPr>
                      <wps:txbx>
                        <w:txbxContent>
                          <w:p w:rsidR="00A07895" w:rsidRDefault="00A07895">
                            <w:pPr>
                              <w:spacing w:before="44"/>
                              <w:ind w:left="20"/>
                              <w:rPr>
                                <w:rFonts w:ascii="Trebuchet MS"/>
                                <w:sz w:val="14"/>
                              </w:rPr>
                            </w:pPr>
                            <w:r>
                              <w:rPr>
                                <w:rFonts w:ascii="Trebuchet MS"/>
                                <w:color w:val="231F20"/>
                                <w:w w:val="105"/>
                                <w:sz w:val="14"/>
                              </w:rPr>
                              <w:t>Nov-</w:t>
                            </w:r>
                            <w:r>
                              <w:rPr>
                                <w:rFonts w:ascii="Trebuchet MS"/>
                                <w:color w:val="231F20"/>
                                <w:spacing w:val="-5"/>
                                <w:w w:val="105"/>
                                <w:sz w:val="14"/>
                              </w:rPr>
                              <w:t>25</w:t>
                            </w:r>
                          </w:p>
                        </w:txbxContent>
                      </wps:txbx>
                      <wps:bodyPr vert="vert270" wrap="square" lIns="0" tIns="0" rIns="0" bIns="0" rtlCol="0">
                        <a:noAutofit/>
                      </wps:bodyPr>
                    </wps:wsp>
                  </a:graphicData>
                </a:graphic>
              </wp:anchor>
            </w:drawing>
          </mc:Choice>
          <mc:Fallback>
            <w:pict>
              <v:shape id="Textbox 452" o:spid="_x0000_s1445" type="#_x0000_t202" style="position:absolute;left:0;text-align:left;margin-left:213.8pt;margin-top:-58.1pt;width:11.7pt;height:25pt;z-index:2516669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" filled="f" stroked="f">
                <v:path arrowok="t"/>
                <v:textbox style="layout-flow:vertical;mso-layout-flow-alt:bottom-to-top" inset="0,0,0,0">
                  <w:txbxContent>
                    <w:p w:rsidR="00A07895" w:rsidRDefault="00A07895">
                      <w:pPr>
                        <w:spacing w:before="44"/>
                        <w:ind w:left="20"/>
                        <w:rPr>
                          <w:rFonts w:ascii="Trebuchet MS"/>
                          <w:sz w:val="14"/>
                        </w:rPr>
                      </w:pPr>
                      <w:r>
                        <w:rPr>
                          <w:rFonts w:ascii="Trebuchet MS"/>
                          <w:color w:val="231F20"/>
                          <w:w w:val="105"/>
                          <w:sz w:val="14"/>
                        </w:rPr>
                        <w:t>Nov-</w:t>
                      </w:r>
                      <w:r>
                        <w:rPr>
                          <w:rFonts w:ascii="Trebuchet MS"/>
                          <w:color w:val="231F20"/>
                          <w:spacing w:val="-5"/>
                          <w:w w:val="105"/>
                          <w:sz w:val="14"/>
                        </w:rPr>
                        <w:t>25</w:t>
                      </w:r>
                    </w:p>
                  </w:txbxContent>
                </v:textbox>
                <w10:wrap anchorx="page"/>
              </v:shape>
            </w:pict>
          </mc:Fallback>
        </mc:AlternateContent>
      </w:r>
      <w:r w:rsidRPr="00091831">
        <w:rPr>
          <w:b/>
          <w:noProof/>
          <w:sz w:val="18"/>
          <w:lang w:val="en-IN" w:eastAsia="en-IN"/>
        </w:rPr>
        <mc:AlternateContent>
          <mc:Choice Requires="wps">
            <w:drawing>
              <wp:anchor distT="0" distB="0" distL="0" distR="0" simplePos="0" relativeHeight="251667968" behindDoc="0" locked="0" layoutInCell="1" allowOverlap="1">
                <wp:simplePos x="0" y="0"/>
                <wp:positionH relativeFrom="page">
                  <wp:posOffset>2949749</wp:posOffset>
                </wp:positionH>
                <wp:positionV relativeFrom="paragraph">
                  <wp:posOffset>-737770</wp:posOffset>
                </wp:positionV>
                <wp:extent cx="148590" cy="313055"/>
                <wp:effectExtent l="0" t="0" r="0" b="0"/>
                <wp:wrapNone/>
                <wp:docPr id="453" name="Textbox 4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8590" cy="313055"/>
                        </a:xfrm>
                        <a:prstGeom prst="rect">
                          <a:avLst/>
                        </a:prstGeom>
                      </wps:spPr>
                      <wps:txbx>
                        <w:txbxContent>
                          <w:p w:rsidR="00A07895" w:rsidRDefault="00A07895">
                            <w:pPr>
                              <w:spacing w:before="44"/>
                              <w:ind w:left="20"/>
                              <w:rPr>
                                <w:rFonts w:ascii="Trebuchet MS"/>
                                <w:sz w:val="14"/>
                              </w:rPr>
                            </w:pPr>
                            <w:r>
                              <w:rPr>
                                <w:rFonts w:ascii="Trebuchet MS"/>
                                <w:color w:val="231F20"/>
                                <w:w w:val="105"/>
                                <w:sz w:val="14"/>
                              </w:rPr>
                              <w:t>Dec-</w:t>
                            </w:r>
                            <w:r>
                              <w:rPr>
                                <w:rFonts w:ascii="Trebuchet MS"/>
                                <w:color w:val="231F20"/>
                                <w:spacing w:val="-5"/>
                                <w:w w:val="105"/>
                                <w:sz w:val="14"/>
                              </w:rPr>
                              <w:t>25</w:t>
                            </w:r>
                          </w:p>
                        </w:txbxContent>
                      </wps:txbx>
                      <wps:bodyPr vert="vert270" wrap="square" lIns="0" tIns="0" rIns="0" bIns="0" rtlCol="0">
                        <a:noAutofit/>
                      </wps:bodyPr>
                    </wps:wsp>
                  </a:graphicData>
                </a:graphic>
              </wp:anchor>
            </w:drawing>
          </mc:Choice>
          <mc:Fallback>
            <w:pict>
              <v:shape id="Textbox 453" o:spid="_x0000_s1446" type="#_x0000_t202" style="position:absolute;left:0;text-align:left;margin-left:232.25pt;margin-top:-58.1pt;width:11.7pt;height:24.65pt;z-index:2516679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" filled="f" stroked="f">
                <v:path arrowok="t"/>
                <v:textbox style="layout-flow:vertical;mso-layout-flow-alt:bottom-to-top" inset="0,0,0,0">
                  <w:txbxContent>
                    <w:p w:rsidR="00A07895" w:rsidRDefault="00A07895">
                      <w:pPr>
                        <w:spacing w:before="44"/>
                        <w:ind w:left="20"/>
                        <w:rPr>
                          <w:rFonts w:ascii="Trebuchet MS"/>
                          <w:sz w:val="14"/>
                        </w:rPr>
                      </w:pPr>
                      <w:r>
                        <w:rPr>
                          <w:rFonts w:ascii="Trebuchet MS"/>
                          <w:color w:val="231F20"/>
                          <w:w w:val="105"/>
                          <w:sz w:val="14"/>
                        </w:rPr>
                        <w:t>Dec-</w:t>
                      </w:r>
                      <w:r>
                        <w:rPr>
                          <w:rFonts w:ascii="Trebuchet MS"/>
                          <w:color w:val="231F20"/>
                          <w:spacing w:val="-5"/>
                          <w:w w:val="105"/>
                          <w:sz w:val="14"/>
                        </w:rPr>
                        <w:t>25</w:t>
                      </w:r>
                    </w:p>
                  </w:txbxContent>
                </v:textbox>
                <w10:wrap anchorx="page"/>
              </v:shape>
            </w:pict>
          </mc:Fallback>
        </mc:AlternateContent>
      </w:r>
      <w:r w:rsidRPr="00091831">
        <w:rPr>
          <w:b/>
          <w:noProof/>
          <w:sz w:val="18"/>
          <w:lang w:val="en-IN" w:eastAsia="en-IN"/>
        </w:rPr>
        <mc:AlternateContent>
          <mc:Choice Requires="wps">
            <w:drawing>
              <wp:anchor distT="0" distB="0" distL="0" distR="0" simplePos="0" relativeHeight="251668992" behindDoc="0" locked="0" layoutInCell="1" allowOverlap="1">
                <wp:simplePos x="0" y="0"/>
                <wp:positionH relativeFrom="page">
                  <wp:posOffset>3184178</wp:posOffset>
                </wp:positionH>
                <wp:positionV relativeFrom="paragraph">
                  <wp:posOffset>-737859</wp:posOffset>
                </wp:positionV>
                <wp:extent cx="148590" cy="301625"/>
                <wp:effectExtent l="0" t="0" r="0" b="0"/>
                <wp:wrapNone/>
                <wp:docPr id="454" name="Textbox 4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8590" cy="301625"/>
                        </a:xfrm>
                        <a:prstGeom prst="rect">
                          <a:avLst/>
                        </a:prstGeom>
                      </wps:spPr>
                      <wps:txbx>
                        <w:txbxContent>
                          <w:p w:rsidR="00A07895" w:rsidRDefault="00A07895">
                            <w:pPr>
                              <w:spacing w:before="44"/>
                              <w:ind w:left="20"/>
                              <w:rPr>
                                <w:rFonts w:ascii="Trebuchet MS"/>
                                <w:sz w:val="14"/>
                              </w:rPr>
                            </w:pPr>
                            <w:r>
                              <w:rPr>
                                <w:rFonts w:ascii="Trebuchet MS"/>
                                <w:color w:val="231F20"/>
                                <w:sz w:val="14"/>
                              </w:rPr>
                              <w:t>Jan-</w:t>
                            </w:r>
                            <w:r>
                              <w:rPr>
                                <w:rFonts w:ascii="Trebuchet MS"/>
                                <w:color w:val="231F20"/>
                                <w:spacing w:val="-5"/>
                                <w:sz w:val="14"/>
                              </w:rPr>
                              <w:t>26</w:t>
                            </w:r>
                          </w:p>
                        </w:txbxContent>
                      </wps:txbx>
                      <wps:bodyPr vert="vert270" wrap="square" lIns="0" tIns="0" rIns="0" bIns="0" rtlCol="0">
                        <a:noAutofit/>
                      </wps:bodyPr>
                    </wps:wsp>
                  </a:graphicData>
                </a:graphic>
              </wp:anchor>
            </w:drawing>
          </mc:Choice>
          <mc:Fallback>
            <w:pict>
              <v:shape id="Textbox 454" o:spid="_x0000_s1447" type="#_x0000_t202" style="position:absolute;left:0;text-align:left;margin-left:250.7pt;margin-top:-58.1pt;width:11.7pt;height:23.75pt;z-index:2516689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" filled="f" stroked="f">
                <v:path arrowok="t"/>
                <v:textbox style="layout-flow:vertical;mso-layout-flow-alt:bottom-to-top" inset="0,0,0,0">
                  <w:txbxContent>
                    <w:p w:rsidR="00A07895" w:rsidRDefault="00A07895">
                      <w:pPr>
                        <w:spacing w:before="44"/>
                        <w:ind w:left="20"/>
                        <w:rPr>
                          <w:rFonts w:ascii="Trebuchet MS"/>
                          <w:sz w:val="14"/>
                        </w:rPr>
                      </w:pPr>
                      <w:r>
                        <w:rPr>
                          <w:rFonts w:ascii="Trebuchet MS"/>
                          <w:color w:val="231F20"/>
                          <w:sz w:val="14"/>
                        </w:rPr>
                        <w:t>Jan-</w:t>
                      </w:r>
                      <w:r>
                        <w:rPr>
                          <w:rFonts w:ascii="Trebuchet MS"/>
                          <w:color w:val="231F20"/>
                          <w:spacing w:val="-5"/>
                          <w:sz w:val="14"/>
                        </w:rPr>
                        <w:t>26</w:t>
                      </w:r>
                    </w:p>
                  </w:txbxContent>
                </v:textbox>
                <w10:wrap anchorx="page"/>
              </v:shape>
            </w:pict>
          </mc:Fallback>
        </mc:AlternateContent>
      </w:r>
      <w:r w:rsidRPr="00091831">
        <w:rPr>
          <w:b/>
          <w:noProof/>
          <w:sz w:val="18"/>
          <w:lang w:val="en-IN" w:eastAsia="en-IN"/>
        </w:rPr>
        <mc:AlternateContent>
          <mc:Choice Requires="wps">
            <w:drawing>
              <wp:anchor distT="0" distB="0" distL="0" distR="0" simplePos="0" relativeHeight="251670016" behindDoc="0" locked="0" layoutInCell="1" allowOverlap="1">
                <wp:simplePos x="0" y="0"/>
                <wp:positionH relativeFrom="page">
                  <wp:posOffset>3418607</wp:posOffset>
                </wp:positionH>
                <wp:positionV relativeFrom="paragraph">
                  <wp:posOffset>-737859</wp:posOffset>
                </wp:positionV>
                <wp:extent cx="148590" cy="305435"/>
                <wp:effectExtent l="0" t="0" r="0" b="0"/>
                <wp:wrapNone/>
                <wp:docPr id="455" name="Textbox 4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8590" cy="305435"/>
                        </a:xfrm>
                        <a:prstGeom prst="rect">
                          <a:avLst/>
                        </a:prstGeom>
                      </wps:spPr>
                      <wps:txbx>
                        <w:txbxContent>
                          <w:p w:rsidR="00A07895" w:rsidRDefault="00A07895">
                            <w:pPr>
                              <w:spacing w:before="44"/>
                              <w:ind w:left="20"/>
                              <w:rPr>
                                <w:rFonts w:ascii="Trebuchet MS"/>
                                <w:sz w:val="14"/>
                              </w:rPr>
                            </w:pPr>
                            <w:r>
                              <w:rPr>
                                <w:rFonts w:ascii="Trebuchet MS"/>
                                <w:color w:val="231F20"/>
                                <w:sz w:val="14"/>
                              </w:rPr>
                              <w:t>Feb-</w:t>
                            </w:r>
                            <w:r>
                              <w:rPr>
                                <w:rFonts w:ascii="Trebuchet MS"/>
                                <w:color w:val="231F20"/>
                                <w:spacing w:val="-5"/>
                                <w:sz w:val="14"/>
                              </w:rPr>
                              <w:t>26</w:t>
                            </w:r>
                          </w:p>
                        </w:txbxContent>
                      </wps:txbx>
                      <wps:bodyPr vert="vert270" wrap="square" lIns="0" tIns="0" rIns="0" bIns="0" rtlCol="0">
                        <a:noAutofit/>
                      </wps:bodyPr>
                    </wps:wsp>
                  </a:graphicData>
                </a:graphic>
              </wp:anchor>
            </w:drawing>
          </mc:Choice>
          <mc:Fallback>
            <w:pict>
              <v:shape id="Textbox 455" o:spid="_x0000_s1448" type="#_x0000_t202" style="position:absolute;left:0;text-align:left;margin-left:269.2pt;margin-top:-58.1pt;width:11.7pt;height:24.05pt;z-index:2516700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" filled="f" stroked="f">
                <v:path arrowok="t"/>
                <v:textbox style="layout-flow:vertical;mso-layout-flow-alt:bottom-to-top" inset="0,0,0,0">
                  <w:txbxContent>
                    <w:p w:rsidR="00A07895" w:rsidRDefault="00A07895">
                      <w:pPr>
                        <w:spacing w:before="44"/>
                        <w:ind w:left="20"/>
                        <w:rPr>
                          <w:rFonts w:ascii="Trebuchet MS"/>
                          <w:sz w:val="14"/>
                        </w:rPr>
                      </w:pPr>
                      <w:r>
                        <w:rPr>
                          <w:rFonts w:ascii="Trebuchet MS"/>
                          <w:color w:val="231F20"/>
                          <w:sz w:val="14"/>
                        </w:rPr>
                        <w:t>Feb-</w:t>
                      </w:r>
                      <w:r>
                        <w:rPr>
                          <w:rFonts w:ascii="Trebuchet MS"/>
                          <w:color w:val="231F20"/>
                          <w:spacing w:val="-5"/>
                          <w:sz w:val="14"/>
                        </w:rPr>
                        <w:t>26</w:t>
                      </w:r>
                    </w:p>
                  </w:txbxContent>
                </v:textbox>
                <w10:wrap anchorx="page"/>
              </v:shape>
            </w:pict>
          </mc:Fallback>
        </mc:AlternateContent>
      </w:r>
      <w:r w:rsidRPr="00091831">
        <w:rPr>
          <w:b/>
          <w:noProof/>
          <w:sz w:val="18"/>
          <w:lang w:val="en-IN" w:eastAsia="en-IN"/>
        </w:rPr>
        <mc:AlternateContent>
          <mc:Choice Requires="wps">
            <w:drawing>
              <wp:anchor distT="0" distB="0" distL="0" distR="0" simplePos="0" relativeHeight="251671040" behindDoc="0" locked="0" layoutInCell="1" allowOverlap="1">
                <wp:simplePos x="0" y="0"/>
                <wp:positionH relativeFrom="page">
                  <wp:posOffset>3653036</wp:posOffset>
                </wp:positionH>
                <wp:positionV relativeFrom="paragraph">
                  <wp:posOffset>-737859</wp:posOffset>
                </wp:positionV>
                <wp:extent cx="148590" cy="314325"/>
                <wp:effectExtent l="0" t="0" r="0" b="0"/>
                <wp:wrapNone/>
                <wp:docPr id="456" name="Textbox 4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8590" cy="314325"/>
                        </a:xfrm>
                        <a:prstGeom prst="rect">
                          <a:avLst/>
                        </a:prstGeom>
                      </wps:spPr>
                      <wps:txbx>
                        <w:txbxContent>
                          <w:p w:rsidR="00A07895" w:rsidRDefault="00A07895">
                            <w:pPr>
                              <w:spacing w:before="44"/>
                              <w:ind w:left="20"/>
                              <w:rPr>
                                <w:rFonts w:ascii="Trebuchet MS"/>
                                <w:sz w:val="14"/>
                              </w:rPr>
                            </w:pPr>
                            <w:r>
                              <w:rPr>
                                <w:rFonts w:ascii="Trebuchet MS"/>
                                <w:color w:val="231F20"/>
                                <w:w w:val="105"/>
                                <w:sz w:val="14"/>
                              </w:rPr>
                              <w:t>Mar-</w:t>
                            </w:r>
                            <w:r>
                              <w:rPr>
                                <w:rFonts w:ascii="Trebuchet MS"/>
                                <w:color w:val="231F20"/>
                                <w:spacing w:val="-5"/>
                                <w:w w:val="105"/>
                                <w:sz w:val="14"/>
                              </w:rPr>
                              <w:t>26</w:t>
                            </w:r>
                          </w:p>
                        </w:txbxContent>
                      </wps:txbx>
                      <wps:bodyPr vert="vert270" wrap="square" lIns="0" tIns="0" rIns="0" bIns="0" rtlCol="0">
                        <a:noAutofit/>
                      </wps:bodyPr>
                    </wps:wsp>
                  </a:graphicData>
                </a:graphic>
              </wp:anchor>
            </w:drawing>
          </mc:Choice>
          <mc:Fallback>
            <w:pict>
              <v:shape id="Textbox 456" o:spid="_x0000_s1449" type="#_x0000_t202" style="position:absolute;left:0;text-align:left;margin-left:287.65pt;margin-top:-58.1pt;width:11.7pt;height:24.75pt;z-index:2516710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" filled="f" stroked="f">
                <v:path arrowok="t"/>
                <v:textbox style="layout-flow:vertical;mso-layout-flow-alt:bottom-to-top" inset="0,0,0,0">
                  <w:txbxContent>
                    <w:p w:rsidR="00A07895" w:rsidRDefault="00A07895">
                      <w:pPr>
                        <w:spacing w:before="44"/>
                        <w:ind w:left="20"/>
                        <w:rPr>
                          <w:rFonts w:ascii="Trebuchet MS"/>
                          <w:sz w:val="14"/>
                        </w:rPr>
                      </w:pPr>
                      <w:r>
                        <w:rPr>
                          <w:rFonts w:ascii="Trebuchet MS"/>
                          <w:color w:val="231F20"/>
                          <w:w w:val="105"/>
                          <w:sz w:val="14"/>
                        </w:rPr>
                        <w:t>Mar-</w:t>
                      </w:r>
                      <w:r>
                        <w:rPr>
                          <w:rFonts w:ascii="Trebuchet MS"/>
                          <w:color w:val="231F20"/>
                          <w:spacing w:val="-5"/>
                          <w:w w:val="105"/>
                          <w:sz w:val="14"/>
                        </w:rPr>
                        <w:t>26</w:t>
                      </w:r>
                    </w:p>
                  </w:txbxContent>
                </v:textbox>
                <w10:wrap anchorx="page"/>
              </v:shape>
            </w:pict>
          </mc:Fallback>
        </mc:AlternateContent>
      </w:r>
      <w:r w:rsidRPr="00091831">
        <w:rPr>
          <w:b/>
          <w:color w:val="231F20"/>
          <w:spacing w:val="-4"/>
          <w:sz w:val="18"/>
        </w:rPr>
        <w:t>Source:</w:t>
      </w:r>
      <w:r>
        <w:rPr>
          <w:color w:val="231F20"/>
          <w:spacing w:val="-4"/>
          <w:sz w:val="18"/>
        </w:rPr>
        <w:t xml:space="preserve"> Bloomberg. Base: March 31, 2025 = 100.</w:t>
      </w:r>
    </w:p>
    <w:p w:rsidR="00A07AC0" w:rsidRDefault="00CC054E">
      <w:pPr>
        <w:pStyle w:val="BodyText"/>
        <w:spacing w:before="69" w:line="288" w:lineRule="auto"/>
        <w:ind w:left="28" w:right="165"/>
        <w:jc w:val="both"/>
      </w:pPr>
      <w:r>
        <w:br w:type="column"/>
      </w:r>
      <w:r>
        <w:rPr>
          <w:color w:val="231F20"/>
        </w:rPr>
        <w:t>and precious metals began ascending from the very outset</w:t>
      </w:r>
      <w:r>
        <w:rPr>
          <w:color w:val="231F20"/>
          <w:spacing w:val="-13"/>
        </w:rPr>
        <w:t xml:space="preserve"> </w:t>
      </w:r>
      <w:r>
        <w:rPr>
          <w:color w:val="231F20"/>
        </w:rPr>
        <w:t>of</w:t>
      </w:r>
      <w:r>
        <w:rPr>
          <w:color w:val="231F20"/>
          <w:spacing w:val="-13"/>
        </w:rPr>
        <w:t xml:space="preserve"> </w:t>
      </w:r>
      <w:r>
        <w:rPr>
          <w:color w:val="231F20"/>
        </w:rPr>
        <w:t>the</w:t>
      </w:r>
      <w:r>
        <w:rPr>
          <w:color w:val="231F20"/>
          <w:spacing w:val="-13"/>
        </w:rPr>
        <w:t xml:space="preserve"> </w:t>
      </w:r>
      <w:r>
        <w:rPr>
          <w:color w:val="231F20"/>
        </w:rPr>
        <w:t>financial</w:t>
      </w:r>
      <w:r>
        <w:rPr>
          <w:color w:val="231F20"/>
          <w:spacing w:val="-13"/>
        </w:rPr>
        <w:t xml:space="preserve"> </w:t>
      </w:r>
      <w:r>
        <w:rPr>
          <w:color w:val="231F20"/>
        </w:rPr>
        <w:t>year,</w:t>
      </w:r>
      <w:r>
        <w:rPr>
          <w:color w:val="231F20"/>
          <w:spacing w:val="-13"/>
        </w:rPr>
        <w:t xml:space="preserve"> </w:t>
      </w:r>
      <w:r>
        <w:rPr>
          <w:color w:val="231F20"/>
        </w:rPr>
        <w:t>supported</w:t>
      </w:r>
      <w:r>
        <w:rPr>
          <w:color w:val="231F20"/>
          <w:spacing w:val="-13"/>
        </w:rPr>
        <w:t xml:space="preserve"> </w:t>
      </w:r>
      <w:r>
        <w:rPr>
          <w:color w:val="231F20"/>
        </w:rPr>
        <w:t>by</w:t>
      </w:r>
      <w:r>
        <w:rPr>
          <w:color w:val="231F20"/>
          <w:spacing w:val="-13"/>
        </w:rPr>
        <w:t xml:space="preserve"> </w:t>
      </w:r>
      <w:r>
        <w:rPr>
          <w:color w:val="231F20"/>
        </w:rPr>
        <w:t>global</w:t>
      </w:r>
      <w:r>
        <w:rPr>
          <w:color w:val="231F20"/>
          <w:spacing w:val="-13"/>
        </w:rPr>
        <w:t xml:space="preserve"> </w:t>
      </w:r>
      <w:r>
        <w:rPr>
          <w:color w:val="231F20"/>
        </w:rPr>
        <w:t>trade uncertainty, steady central bank gold accumulation, and unprecedented ETF inflows into gold and silver.</w:t>
      </w:r>
    </w:p>
    <w:p w:rsidR="00A07AC0" w:rsidRDefault="00CC054E">
      <w:pPr>
        <w:pStyle w:val="BodyText"/>
        <w:spacing w:before="167" w:line="288" w:lineRule="auto"/>
        <w:ind w:left="28" w:right="165"/>
        <w:jc w:val="both"/>
      </w:pPr>
      <w:r>
        <w:rPr>
          <w:color w:val="231F20"/>
        </w:rPr>
        <w:t>The energy market witnessed a dramatic transformation</w:t>
      </w:r>
      <w:r>
        <w:rPr>
          <w:color w:val="231F20"/>
          <w:spacing w:val="40"/>
        </w:rPr>
        <w:t xml:space="preserve"> </w:t>
      </w:r>
      <w:r>
        <w:rPr>
          <w:color w:val="231F20"/>
        </w:rPr>
        <w:t>in</w:t>
      </w:r>
      <w:r>
        <w:rPr>
          <w:color w:val="231F20"/>
          <w:spacing w:val="40"/>
        </w:rPr>
        <w:t xml:space="preserve"> </w:t>
      </w:r>
      <w:r>
        <w:rPr>
          <w:color w:val="231F20"/>
        </w:rPr>
        <w:t>Q4</w:t>
      </w:r>
      <w:r>
        <w:rPr>
          <w:color w:val="231F20"/>
          <w:spacing w:val="40"/>
        </w:rPr>
        <w:t xml:space="preserve"> </w:t>
      </w:r>
      <w:r>
        <w:rPr>
          <w:color w:val="231F20"/>
        </w:rPr>
        <w:t>of</w:t>
      </w:r>
      <w:r>
        <w:rPr>
          <w:color w:val="231F20"/>
          <w:spacing w:val="40"/>
        </w:rPr>
        <w:t xml:space="preserve"> </w:t>
      </w:r>
      <w:r>
        <w:rPr>
          <w:color w:val="231F20"/>
        </w:rPr>
        <w:t>2025-26.</w:t>
      </w:r>
      <w:r>
        <w:rPr>
          <w:color w:val="231F20"/>
          <w:spacing w:val="40"/>
        </w:rPr>
        <w:t xml:space="preserve"> </w:t>
      </w:r>
      <w:r>
        <w:rPr>
          <w:color w:val="231F20"/>
        </w:rPr>
        <w:t>Prior</w:t>
      </w:r>
      <w:r>
        <w:rPr>
          <w:color w:val="231F20"/>
          <w:spacing w:val="40"/>
        </w:rPr>
        <w:t xml:space="preserve"> </w:t>
      </w:r>
      <w:r>
        <w:rPr>
          <w:color w:val="231F20"/>
        </w:rPr>
        <w:t>to</w:t>
      </w:r>
      <w:r>
        <w:rPr>
          <w:color w:val="231F20"/>
          <w:spacing w:val="40"/>
        </w:rPr>
        <w:t xml:space="preserve"> </w:t>
      </w:r>
      <w:r>
        <w:rPr>
          <w:color w:val="231F20"/>
        </w:rPr>
        <w:t>the Middle East conflict, Brent crude oil had remained</w:t>
      </w:r>
      <w:r>
        <w:rPr>
          <w:color w:val="231F20"/>
          <w:spacing w:val="80"/>
          <w:w w:val="150"/>
        </w:rPr>
        <w:t xml:space="preserve"> </w:t>
      </w:r>
      <w:r>
        <w:rPr>
          <w:color w:val="231F20"/>
        </w:rPr>
        <w:t>in</w:t>
      </w:r>
      <w:r>
        <w:rPr>
          <w:color w:val="231F20"/>
          <w:spacing w:val="40"/>
        </w:rPr>
        <w:t xml:space="preserve"> </w:t>
      </w:r>
      <w:r>
        <w:rPr>
          <w:color w:val="231F20"/>
        </w:rPr>
        <w:t>the</w:t>
      </w:r>
      <w:r>
        <w:rPr>
          <w:color w:val="231F20"/>
          <w:spacing w:val="40"/>
        </w:rPr>
        <w:t xml:space="preserve"> </w:t>
      </w:r>
      <w:r>
        <w:rPr>
          <w:color w:val="231F20"/>
        </w:rPr>
        <w:t>USD</w:t>
      </w:r>
      <w:r>
        <w:rPr>
          <w:color w:val="231F20"/>
          <w:spacing w:val="40"/>
        </w:rPr>
        <w:t xml:space="preserve"> </w:t>
      </w:r>
      <w:r>
        <w:rPr>
          <w:color w:val="231F20"/>
        </w:rPr>
        <w:t>64-69</w:t>
      </w:r>
      <w:r>
        <w:rPr>
          <w:color w:val="231F20"/>
          <w:spacing w:val="40"/>
        </w:rPr>
        <w:t xml:space="preserve"> </w:t>
      </w:r>
      <w:r>
        <w:rPr>
          <w:color w:val="231F20"/>
        </w:rPr>
        <w:t>per</w:t>
      </w:r>
      <w:r>
        <w:rPr>
          <w:color w:val="231F20"/>
          <w:spacing w:val="40"/>
        </w:rPr>
        <w:t xml:space="preserve"> </w:t>
      </w:r>
      <w:r>
        <w:rPr>
          <w:color w:val="231F20"/>
        </w:rPr>
        <w:t>barrel</w:t>
      </w:r>
      <w:r>
        <w:rPr>
          <w:color w:val="231F20"/>
          <w:spacing w:val="40"/>
        </w:rPr>
        <w:t xml:space="preserve"> </w:t>
      </w:r>
      <w:r>
        <w:rPr>
          <w:color w:val="231F20"/>
        </w:rPr>
        <w:t>range</w:t>
      </w:r>
      <w:r>
        <w:rPr>
          <w:color w:val="231F20"/>
          <w:spacing w:val="40"/>
        </w:rPr>
        <w:t xml:space="preserve"> </w:t>
      </w:r>
      <w:r>
        <w:rPr>
          <w:color w:val="231F20"/>
        </w:rPr>
        <w:t>through</w:t>
      </w:r>
      <w:r>
        <w:rPr>
          <w:color w:val="231F20"/>
          <w:spacing w:val="40"/>
        </w:rPr>
        <w:t xml:space="preserve"> </w:t>
      </w:r>
      <w:r>
        <w:rPr>
          <w:color w:val="231F20"/>
        </w:rPr>
        <w:t>much of 2025. Following Iran’s effective closure of the Strait of Hormuz in late February 2026, Brent crude surged above USD 100 per barrel, registering its largest single-month price increase on record. The disruption amounted to the largest oil supply loss in the history of the global oil market according to the International Energy Agency, with initial production losses exceeding 10 million barrels per day. A</w:t>
      </w:r>
      <w:r>
        <w:rPr>
          <w:color w:val="231F20"/>
          <w:spacing w:val="40"/>
        </w:rPr>
        <w:t xml:space="preserve"> </w:t>
      </w:r>
      <w:r>
        <w:rPr>
          <w:color w:val="231F20"/>
        </w:rPr>
        <w:t>partial ceasefire in early April 2026 provided some stabilisation, but prices remained more than 50 per cent above their start-of-year levels. The World Bank’s Commodity Markets Outlook of April 2026 projected</w:t>
      </w:r>
      <w:r>
        <w:rPr>
          <w:color w:val="231F20"/>
          <w:spacing w:val="-2"/>
        </w:rPr>
        <w:t xml:space="preserve"> </w:t>
      </w:r>
      <w:r>
        <w:rPr>
          <w:color w:val="231F20"/>
        </w:rPr>
        <w:t>Brent</w:t>
      </w:r>
      <w:r>
        <w:rPr>
          <w:color w:val="231F20"/>
          <w:spacing w:val="-2"/>
        </w:rPr>
        <w:t xml:space="preserve"> </w:t>
      </w:r>
      <w:r>
        <w:rPr>
          <w:color w:val="231F20"/>
        </w:rPr>
        <w:t>to</w:t>
      </w:r>
      <w:r>
        <w:rPr>
          <w:color w:val="231F20"/>
          <w:spacing w:val="-2"/>
        </w:rPr>
        <w:t xml:space="preserve"> </w:t>
      </w:r>
      <w:r>
        <w:rPr>
          <w:color w:val="231F20"/>
        </w:rPr>
        <w:t>average</w:t>
      </w:r>
      <w:r>
        <w:rPr>
          <w:color w:val="231F20"/>
          <w:spacing w:val="-2"/>
        </w:rPr>
        <w:t xml:space="preserve"> </w:t>
      </w:r>
      <w:r>
        <w:rPr>
          <w:color w:val="231F20"/>
        </w:rPr>
        <w:t>USD</w:t>
      </w:r>
      <w:r>
        <w:rPr>
          <w:color w:val="231F20"/>
          <w:spacing w:val="-2"/>
        </w:rPr>
        <w:t xml:space="preserve"> </w:t>
      </w:r>
      <w:r>
        <w:rPr>
          <w:color w:val="231F20"/>
        </w:rPr>
        <w:t>86</w:t>
      </w:r>
      <w:r>
        <w:rPr>
          <w:color w:val="231F20"/>
          <w:spacing w:val="-2"/>
        </w:rPr>
        <w:t xml:space="preserve"> </w:t>
      </w:r>
      <w:r>
        <w:rPr>
          <w:color w:val="231F20"/>
        </w:rPr>
        <w:t>per</w:t>
      </w:r>
      <w:r>
        <w:rPr>
          <w:color w:val="231F20"/>
          <w:spacing w:val="-2"/>
        </w:rPr>
        <w:t xml:space="preserve"> </w:t>
      </w:r>
      <w:r>
        <w:rPr>
          <w:color w:val="231F20"/>
        </w:rPr>
        <w:t>barrel</w:t>
      </w:r>
      <w:r>
        <w:rPr>
          <w:color w:val="231F20"/>
          <w:spacing w:val="-2"/>
        </w:rPr>
        <w:t xml:space="preserve"> </w:t>
      </w:r>
      <w:r>
        <w:rPr>
          <w:color w:val="231F20"/>
        </w:rPr>
        <w:t>for</w:t>
      </w:r>
      <w:r>
        <w:rPr>
          <w:color w:val="231F20"/>
          <w:spacing w:val="-2"/>
        </w:rPr>
        <w:t xml:space="preserve"> </w:t>
      </w:r>
      <w:r>
        <w:rPr>
          <w:color w:val="231F20"/>
        </w:rPr>
        <w:t>full year</w:t>
      </w:r>
      <w:r>
        <w:rPr>
          <w:color w:val="231F20"/>
          <w:spacing w:val="-4"/>
        </w:rPr>
        <w:t xml:space="preserve"> </w:t>
      </w:r>
      <w:r>
        <w:rPr>
          <w:color w:val="231F20"/>
        </w:rPr>
        <w:t>2026,</w:t>
      </w:r>
      <w:r>
        <w:rPr>
          <w:color w:val="231F20"/>
          <w:spacing w:val="-4"/>
        </w:rPr>
        <w:t xml:space="preserve"> </w:t>
      </w:r>
      <w:r>
        <w:rPr>
          <w:color w:val="231F20"/>
        </w:rPr>
        <w:t>significantly</w:t>
      </w:r>
      <w:r>
        <w:rPr>
          <w:color w:val="231F20"/>
          <w:spacing w:val="-4"/>
        </w:rPr>
        <w:t xml:space="preserve"> </w:t>
      </w:r>
      <w:r>
        <w:rPr>
          <w:color w:val="231F20"/>
        </w:rPr>
        <w:t>above</w:t>
      </w:r>
      <w:r>
        <w:rPr>
          <w:color w:val="231F20"/>
          <w:spacing w:val="-4"/>
        </w:rPr>
        <w:t xml:space="preserve"> </w:t>
      </w:r>
      <w:r>
        <w:rPr>
          <w:color w:val="231F20"/>
        </w:rPr>
        <w:t>the</w:t>
      </w:r>
      <w:r>
        <w:rPr>
          <w:color w:val="231F20"/>
          <w:spacing w:val="-4"/>
        </w:rPr>
        <w:t xml:space="preserve"> </w:t>
      </w:r>
      <w:r>
        <w:rPr>
          <w:color w:val="231F20"/>
        </w:rPr>
        <w:t>USD</w:t>
      </w:r>
      <w:r>
        <w:rPr>
          <w:color w:val="231F20"/>
          <w:spacing w:val="-4"/>
        </w:rPr>
        <w:t xml:space="preserve"> </w:t>
      </w:r>
      <w:r>
        <w:rPr>
          <w:color w:val="231F20"/>
        </w:rPr>
        <w:t>69</w:t>
      </w:r>
      <w:r>
        <w:rPr>
          <w:color w:val="231F20"/>
          <w:spacing w:val="-4"/>
        </w:rPr>
        <w:t xml:space="preserve"> </w:t>
      </w:r>
      <w:r>
        <w:rPr>
          <w:color w:val="231F20"/>
        </w:rPr>
        <w:t>per</w:t>
      </w:r>
      <w:r>
        <w:rPr>
          <w:color w:val="231F20"/>
          <w:spacing w:val="-4"/>
        </w:rPr>
        <w:t xml:space="preserve"> </w:t>
      </w:r>
      <w:r>
        <w:rPr>
          <w:color w:val="231F20"/>
        </w:rPr>
        <w:t>barrel average of 2025, with upside scenarios envisaging prices as high as USD 115 per barrel if disruptions proved more severe or prolonged.</w:t>
      </w:r>
    </w:p>
    <w:p w:rsidR="00A07AC0" w:rsidRDefault="00CC054E">
      <w:pPr>
        <w:pStyle w:val="BodyText"/>
        <w:spacing w:before="152" w:line="288" w:lineRule="auto"/>
        <w:ind w:left="28" w:right="165"/>
        <w:jc w:val="both"/>
      </w:pPr>
      <w:r>
        <w:rPr>
          <w:color w:val="231F20"/>
        </w:rPr>
        <w:t>Natural gas prices also surged dramatically in the wake of the conflict. Strikes on critical gas fields triggered sharp jump in European gas prices by approximately 60 per cent as European economies, which relied heavily on LNG imports, scrambled to secure alternative supplies.</w:t>
      </w:r>
    </w:p>
    <w:p w:rsidR="00A07AC0" w:rsidRDefault="00CC054E">
      <w:pPr>
        <w:pStyle w:val="BodyText"/>
        <w:spacing w:before="165" w:line="288" w:lineRule="auto"/>
        <w:ind w:left="28" w:right="165"/>
        <w:jc w:val="both"/>
      </w:pPr>
      <w:r>
        <w:rPr>
          <w:color w:val="231F20"/>
        </w:rPr>
        <w:t>In metals, the World Bank April 2026 Commodity Markets Outlook projected average metal and mineral prices to rise 17 per cent in 2026. Base metal prices, including aluminium, copper, and tin, were expected to reach all-time highs, driven by the structural demand pull from data centres, electric vehicles, and renewable energy infrastructure, compounded</w:t>
      </w:r>
      <w:r>
        <w:rPr>
          <w:color w:val="231F20"/>
          <w:spacing w:val="-7"/>
        </w:rPr>
        <w:t xml:space="preserve"> </w:t>
      </w:r>
      <w:r>
        <w:rPr>
          <w:color w:val="231F20"/>
        </w:rPr>
        <w:t>by</w:t>
      </w:r>
      <w:r>
        <w:rPr>
          <w:color w:val="231F20"/>
          <w:spacing w:val="-7"/>
        </w:rPr>
        <w:t xml:space="preserve"> </w:t>
      </w:r>
      <w:r>
        <w:rPr>
          <w:color w:val="231F20"/>
        </w:rPr>
        <w:t>supply</w:t>
      </w:r>
      <w:r>
        <w:rPr>
          <w:color w:val="231F20"/>
          <w:spacing w:val="-7"/>
        </w:rPr>
        <w:t xml:space="preserve"> </w:t>
      </w:r>
      <w:r>
        <w:rPr>
          <w:color w:val="231F20"/>
        </w:rPr>
        <w:t>disruptions</w:t>
      </w:r>
      <w:r>
        <w:rPr>
          <w:color w:val="231F20"/>
          <w:spacing w:val="-7"/>
        </w:rPr>
        <w:t xml:space="preserve"> </w:t>
      </w:r>
      <w:r>
        <w:rPr>
          <w:color w:val="231F20"/>
        </w:rPr>
        <w:t>affecting</w:t>
      </w:r>
      <w:r>
        <w:rPr>
          <w:color w:val="231F20"/>
          <w:spacing w:val="-7"/>
        </w:rPr>
        <w:t xml:space="preserve"> </w:t>
      </w:r>
      <w:r>
        <w:rPr>
          <w:color w:val="231F20"/>
        </w:rPr>
        <w:t>the</w:t>
      </w:r>
      <w:r>
        <w:rPr>
          <w:color w:val="231F20"/>
          <w:spacing w:val="-7"/>
        </w:rPr>
        <w:t xml:space="preserve"> </w:t>
      </w:r>
      <w:r>
        <w:rPr>
          <w:color w:val="231F20"/>
        </w:rPr>
        <w:t>Gulf region’s aluminium and petrochemical output.</w:t>
      </w:r>
    </w:p>
    <w:p w:rsidR="00A07AC0" w:rsidRDefault="00CC054E">
      <w:pPr>
        <w:pStyle w:val="BodyText"/>
        <w:spacing w:before="162" w:line="288" w:lineRule="auto"/>
        <w:ind w:left="28" w:right="166"/>
        <w:jc w:val="both"/>
      </w:pPr>
      <w:r>
        <w:rPr>
          <w:color w:val="231F20"/>
        </w:rPr>
        <w:t>Precious metals, and gold in particular, delivered exceptional returns during the year. Going forward, gold</w:t>
      </w:r>
      <w:r>
        <w:rPr>
          <w:color w:val="231F20"/>
          <w:spacing w:val="-17"/>
        </w:rPr>
        <w:t xml:space="preserve"> </w:t>
      </w:r>
      <w:r>
        <w:rPr>
          <w:color w:val="231F20"/>
        </w:rPr>
        <w:t>and</w:t>
      </w:r>
      <w:r>
        <w:rPr>
          <w:color w:val="231F20"/>
          <w:spacing w:val="-17"/>
        </w:rPr>
        <w:t xml:space="preserve"> </w:t>
      </w:r>
      <w:r>
        <w:rPr>
          <w:color w:val="231F20"/>
        </w:rPr>
        <w:t>precious</w:t>
      </w:r>
      <w:r>
        <w:rPr>
          <w:color w:val="231F20"/>
          <w:spacing w:val="-16"/>
        </w:rPr>
        <w:t xml:space="preserve"> </w:t>
      </w:r>
      <w:r>
        <w:rPr>
          <w:color w:val="231F20"/>
        </w:rPr>
        <w:t>metal</w:t>
      </w:r>
      <w:r>
        <w:rPr>
          <w:color w:val="231F20"/>
          <w:spacing w:val="-16"/>
        </w:rPr>
        <w:t xml:space="preserve"> </w:t>
      </w:r>
      <w:r>
        <w:rPr>
          <w:color w:val="231F20"/>
        </w:rPr>
        <w:t>prices</w:t>
      </w:r>
      <w:r>
        <w:rPr>
          <w:color w:val="231F20"/>
          <w:spacing w:val="-16"/>
        </w:rPr>
        <w:t xml:space="preserve"> </w:t>
      </w:r>
      <w:r>
        <w:rPr>
          <w:color w:val="231F20"/>
        </w:rPr>
        <w:t>are</w:t>
      </w:r>
      <w:r>
        <w:rPr>
          <w:color w:val="231F20"/>
          <w:spacing w:val="-16"/>
        </w:rPr>
        <w:t xml:space="preserve"> </w:t>
      </w:r>
      <w:r>
        <w:rPr>
          <w:color w:val="231F20"/>
        </w:rPr>
        <w:t>expected</w:t>
      </w:r>
      <w:r>
        <w:rPr>
          <w:color w:val="231F20"/>
          <w:spacing w:val="-17"/>
        </w:rPr>
        <w:t xml:space="preserve"> </w:t>
      </w:r>
      <w:r>
        <w:rPr>
          <w:color w:val="231F20"/>
        </w:rPr>
        <w:t>to</w:t>
      </w:r>
      <w:r>
        <w:rPr>
          <w:color w:val="231F20"/>
          <w:spacing w:val="-16"/>
        </w:rPr>
        <w:t xml:space="preserve"> </w:t>
      </w:r>
      <w:r>
        <w:rPr>
          <w:color w:val="231F20"/>
          <w:spacing w:val="-4"/>
        </w:rPr>
        <w:t>surge</w:t>
      </w:r>
    </w:p>
    <w:p w:rsidR="00A07AC0" w:rsidRDefault="00A07AC0">
      <w:pPr>
        <w:pStyle w:val="BodyText"/>
        <w:spacing w:line="288" w:lineRule="auto"/>
        <w:jc w:val="both"/>
        <w:sectPr w:rsidR="00A07AC0">
          <w:type w:val="continuous"/>
          <w:pgSz w:w="12590" w:h="16190"/>
          <w:pgMar w:top="0" w:right="850" w:bottom="1020" w:left="992" w:header="0" w:footer="824" w:gutter="0"/>
          <w:cols w:num="2" w:space="720" w:equalWidth="0">
            <w:col w:w="5131" w:space="309"/>
            <w:col w:w="5308"/>
          </w:cols>
        </w:sectPr>
      </w:pPr>
    </w:p>
    <w:p w:rsidR="00A07AC0" w:rsidRDefault="00A07AC0">
      <w:pPr>
        <w:pStyle w:val="BodyText"/>
        <w:spacing w:before="7"/>
        <w:rPr>
          <w:sz w:val="9"/>
        </w:rPr>
      </w:pPr>
    </w:p>
    <w:p w:rsidR="00A07AC0" w:rsidRDefault="00A07AC0">
      <w:pPr>
        <w:pStyle w:val="BodyText"/>
        <w:rPr>
          <w:sz w:val="9"/>
        </w:rPr>
        <w:sectPr w:rsidR="00A07AC0">
          <w:pgSz w:w="12590" w:h="16190"/>
          <w:pgMar w:top="1080" w:right="850" w:bottom="1020" w:left="992" w:header="0" w:footer="824" w:gutter="0"/>
          <w:cols w:space="720"/>
        </w:sectPr>
      </w:pPr>
    </w:p>
    <w:p w:rsidR="00A07AC0" w:rsidRPr="00E7606B" w:rsidRDefault="00CC054E" w:rsidP="00E7606B">
      <w:pPr>
        <w:spacing w:before="74"/>
        <w:jc w:val="center"/>
        <w:rPr>
          <w:b/>
          <w:sz w:val="18"/>
        </w:rPr>
      </w:pPr>
      <w:r w:rsidRPr="00E7606B">
        <w:rPr>
          <w:b/>
          <w:color w:val="231F20"/>
          <w:spacing w:val="-4"/>
          <w:sz w:val="18"/>
        </w:rPr>
        <w:t>Chart</w:t>
      </w:r>
      <w:r w:rsidRPr="00E7606B">
        <w:rPr>
          <w:b/>
          <w:color w:val="231F20"/>
          <w:sz w:val="18"/>
        </w:rPr>
        <w:t xml:space="preserve"> </w:t>
      </w:r>
      <w:r w:rsidRPr="00E7606B">
        <w:rPr>
          <w:b/>
          <w:color w:val="231F20"/>
          <w:spacing w:val="-4"/>
          <w:sz w:val="18"/>
        </w:rPr>
        <w:t>2.11:</w:t>
      </w:r>
      <w:r w:rsidRPr="00E7606B">
        <w:rPr>
          <w:b/>
          <w:color w:val="231F20"/>
          <w:sz w:val="18"/>
        </w:rPr>
        <w:t xml:space="preserve"> </w:t>
      </w:r>
      <w:r w:rsidRPr="00E7606B">
        <w:rPr>
          <w:b/>
          <w:color w:val="231F20"/>
          <w:spacing w:val="-4"/>
          <w:sz w:val="18"/>
        </w:rPr>
        <w:t>World</w:t>
      </w:r>
      <w:r w:rsidRPr="00E7606B">
        <w:rPr>
          <w:b/>
          <w:color w:val="231F20"/>
          <w:sz w:val="18"/>
        </w:rPr>
        <w:t xml:space="preserve"> </w:t>
      </w:r>
      <w:r w:rsidRPr="00E7606B">
        <w:rPr>
          <w:b/>
          <w:color w:val="231F20"/>
          <w:spacing w:val="-4"/>
          <w:sz w:val="18"/>
        </w:rPr>
        <w:t>Bank</w:t>
      </w:r>
      <w:r w:rsidRPr="00E7606B">
        <w:rPr>
          <w:b/>
          <w:color w:val="231F20"/>
          <w:sz w:val="18"/>
        </w:rPr>
        <w:t xml:space="preserve"> </w:t>
      </w:r>
      <w:r w:rsidRPr="00E7606B">
        <w:rPr>
          <w:b/>
          <w:color w:val="231F20"/>
          <w:spacing w:val="-4"/>
          <w:sz w:val="18"/>
        </w:rPr>
        <w:t>Commodity</w:t>
      </w:r>
      <w:r w:rsidRPr="00E7606B">
        <w:rPr>
          <w:b/>
          <w:color w:val="231F20"/>
          <w:spacing w:val="1"/>
          <w:sz w:val="18"/>
        </w:rPr>
        <w:t xml:space="preserve"> </w:t>
      </w:r>
      <w:r w:rsidRPr="00E7606B">
        <w:rPr>
          <w:b/>
          <w:color w:val="231F20"/>
          <w:spacing w:val="-4"/>
          <w:sz w:val="18"/>
        </w:rPr>
        <w:t>Price</w:t>
      </w:r>
      <w:r w:rsidRPr="00E7606B">
        <w:rPr>
          <w:b/>
          <w:color w:val="231F20"/>
          <w:sz w:val="18"/>
        </w:rPr>
        <w:t xml:space="preserve"> </w:t>
      </w:r>
      <w:r w:rsidRPr="00E7606B">
        <w:rPr>
          <w:b/>
          <w:color w:val="231F20"/>
          <w:spacing w:val="-4"/>
          <w:sz w:val="18"/>
        </w:rPr>
        <w:t>Index</w:t>
      </w:r>
      <w:r w:rsidRPr="00E7606B">
        <w:rPr>
          <w:b/>
          <w:color w:val="231F20"/>
          <w:sz w:val="18"/>
        </w:rPr>
        <w:t xml:space="preserve"> </w:t>
      </w:r>
      <w:r w:rsidRPr="00E7606B">
        <w:rPr>
          <w:b/>
          <w:color w:val="231F20"/>
          <w:spacing w:val="-4"/>
          <w:sz w:val="18"/>
        </w:rPr>
        <w:t>Forecasts</w:t>
      </w:r>
    </w:p>
    <w:p w:rsidR="00A07AC0" w:rsidRDefault="00A07AC0">
      <w:pPr>
        <w:pStyle w:val="BodyText"/>
        <w:spacing w:before="1"/>
        <w:rPr>
          <w:sz w:val="3"/>
        </w:rPr>
      </w:pPr>
    </w:p>
    <w:p w:rsidR="00A07AC0" w:rsidRDefault="00CC054E">
      <w:pPr>
        <w:ind w:left="15" w:right="-44"/>
        <w:rPr>
          <w:sz w:val="20"/>
        </w:rPr>
      </w:pPr>
      <w:r>
        <w:rPr>
          <w:noProof/>
          <w:sz w:val="20"/>
          <w:lang w:val="en-IN" w:eastAsia="en-IN"/>
        </w:rPr>
        <mc:AlternateContent>
          <mc:Choice Requires="wpg">
            <w:drawing>
              <wp:inline distT="0" distB="0" distL="0" distR="0">
                <wp:extent cx="3253104" cy="2172970"/>
                <wp:effectExtent l="0" t="0" r="0" b="8255"/>
                <wp:docPr id="457" name="Group 4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253104" cy="2172970"/>
                          <a:chOff x="0" y="0"/>
                          <a:chExt cx="3253104" cy="2172970"/>
                        </a:xfrm>
                      </wpg:grpSpPr>
                      <wps:wsp>
                        <wps:cNvPr id="458" name="Graphic 458"/>
                        <wps:cNvSpPr/>
                        <wps:spPr>
                          <a:xfrm>
                            <a:off x="6350" y="6350"/>
                            <a:ext cx="3240405" cy="2160270"/>
                          </a:xfrm>
                          <a:custGeom>
                            <a:avLst/>
                            <a:gdLst/>
                            <a:ahLst/>
                            <a:cxnLst/>
                            <a:rect l="l" t="t" r="r" b="b"/>
                            <a:pathLst>
                              <a:path w="3240405" h="2160270">
                                <a:moveTo>
                                  <a:pt x="3239998" y="2160003"/>
                                </a:moveTo>
                                <a:lnTo>
                                  <a:pt x="0" y="2160003"/>
                                </a:lnTo>
                                <a:lnTo>
                                  <a:pt x="0" y="0"/>
                                </a:lnTo>
                                <a:lnTo>
                                  <a:pt x="3239998" y="0"/>
                                </a:lnTo>
                                <a:lnTo>
                                  <a:pt x="3239998" y="2160003"/>
                                </a:lnTo>
                                <a:close/>
                              </a:path>
                            </a:pathLst>
                          </a:custGeom>
                          <a:ln w="12700">
                            <a:solidFill>
                              <a:srgbClr val="231F20"/>
                            </a:solidFill>
                            <a:prstDash val="solid"/>
                          </a:ln>
                        </wps:spPr>
                        <wps:bodyPr wrap="square" lIns="0" tIns="0" rIns="0" bIns="0" rtlCol="0">
                          <a:prstTxWarp prst="textNoShape">
                            <a:avLst/>
                          </a:prstTxWarp>
                          <a:noAutofit/>
                        </wps:bodyPr>
                      </wps:wsp>
                      <wps:wsp>
                        <wps:cNvPr id="459" name="Graphic 459"/>
                        <wps:cNvSpPr/>
                        <wps:spPr>
                          <a:xfrm>
                            <a:off x="314112" y="133122"/>
                            <a:ext cx="2800350" cy="1409065"/>
                          </a:xfrm>
                          <a:custGeom>
                            <a:avLst/>
                            <a:gdLst/>
                            <a:ahLst/>
                            <a:cxnLst/>
                            <a:rect l="l" t="t" r="r" b="b"/>
                            <a:pathLst>
                              <a:path w="2800350" h="1409065">
                                <a:moveTo>
                                  <a:pt x="28803" y="1380007"/>
                                </a:moveTo>
                                <a:lnTo>
                                  <a:pt x="28803" y="0"/>
                                </a:lnTo>
                              </a:path>
                              <a:path w="2800350" h="1409065">
                                <a:moveTo>
                                  <a:pt x="0" y="0"/>
                                </a:moveTo>
                                <a:lnTo>
                                  <a:pt x="28803" y="0"/>
                                </a:lnTo>
                              </a:path>
                              <a:path w="2800350" h="1409065">
                                <a:moveTo>
                                  <a:pt x="0" y="197281"/>
                                </a:moveTo>
                                <a:lnTo>
                                  <a:pt x="28803" y="197281"/>
                                </a:lnTo>
                              </a:path>
                              <a:path w="2800350" h="1409065">
                                <a:moveTo>
                                  <a:pt x="0" y="394563"/>
                                </a:moveTo>
                                <a:lnTo>
                                  <a:pt x="28803" y="394563"/>
                                </a:lnTo>
                              </a:path>
                              <a:path w="2800350" h="1409065">
                                <a:moveTo>
                                  <a:pt x="0" y="591845"/>
                                </a:moveTo>
                                <a:lnTo>
                                  <a:pt x="28803" y="591845"/>
                                </a:lnTo>
                              </a:path>
                              <a:path w="2800350" h="1409065">
                                <a:moveTo>
                                  <a:pt x="0" y="788174"/>
                                </a:moveTo>
                                <a:lnTo>
                                  <a:pt x="28803" y="788174"/>
                                </a:lnTo>
                              </a:path>
                              <a:path w="2800350" h="1409065">
                                <a:moveTo>
                                  <a:pt x="0" y="985456"/>
                                </a:moveTo>
                                <a:lnTo>
                                  <a:pt x="28803" y="985456"/>
                                </a:lnTo>
                              </a:path>
                              <a:path w="2800350" h="1409065">
                                <a:moveTo>
                                  <a:pt x="0" y="1182738"/>
                                </a:moveTo>
                                <a:lnTo>
                                  <a:pt x="28803" y="1182738"/>
                                </a:lnTo>
                              </a:path>
                              <a:path w="2800350" h="1409065">
                                <a:moveTo>
                                  <a:pt x="0" y="1380007"/>
                                </a:moveTo>
                                <a:lnTo>
                                  <a:pt x="28803" y="1380007"/>
                                </a:lnTo>
                              </a:path>
                              <a:path w="2800350" h="1409065">
                                <a:moveTo>
                                  <a:pt x="28803" y="1380007"/>
                                </a:moveTo>
                                <a:lnTo>
                                  <a:pt x="2799778" y="1380007"/>
                                </a:lnTo>
                              </a:path>
                              <a:path w="2800350" h="1409065">
                                <a:moveTo>
                                  <a:pt x="2799765" y="1380007"/>
                                </a:moveTo>
                                <a:lnTo>
                                  <a:pt x="2799765" y="1408811"/>
                                </a:lnTo>
                              </a:path>
                              <a:path w="2800350" h="1409065">
                                <a:moveTo>
                                  <a:pt x="2338222" y="1380007"/>
                                </a:moveTo>
                                <a:lnTo>
                                  <a:pt x="2338222" y="1408811"/>
                                </a:lnTo>
                              </a:path>
                              <a:path w="2800350" h="1409065">
                                <a:moveTo>
                                  <a:pt x="1875828" y="1380007"/>
                                </a:moveTo>
                                <a:lnTo>
                                  <a:pt x="1875828" y="1408811"/>
                                </a:lnTo>
                              </a:path>
                              <a:path w="2800350" h="1409065">
                                <a:moveTo>
                                  <a:pt x="1414284" y="1380007"/>
                                </a:moveTo>
                                <a:lnTo>
                                  <a:pt x="1414284" y="1408811"/>
                                </a:lnTo>
                              </a:path>
                              <a:path w="2800350" h="1409065">
                                <a:moveTo>
                                  <a:pt x="952728" y="1380007"/>
                                </a:moveTo>
                                <a:lnTo>
                                  <a:pt x="952728" y="1408811"/>
                                </a:lnTo>
                              </a:path>
                              <a:path w="2800350" h="1409065">
                                <a:moveTo>
                                  <a:pt x="490347" y="1380007"/>
                                </a:moveTo>
                                <a:lnTo>
                                  <a:pt x="490347" y="1408811"/>
                                </a:lnTo>
                              </a:path>
                              <a:path w="2800350" h="1409065">
                                <a:moveTo>
                                  <a:pt x="28790" y="1380007"/>
                                </a:moveTo>
                                <a:lnTo>
                                  <a:pt x="28790" y="1408811"/>
                                </a:lnTo>
                              </a:path>
                            </a:pathLst>
                          </a:custGeom>
                          <a:ln w="6350">
                            <a:solidFill>
                              <a:srgbClr val="231F20"/>
                            </a:solidFill>
                            <a:prstDash val="solid"/>
                          </a:ln>
                        </wps:spPr>
                        <wps:bodyPr wrap="square" lIns="0" tIns="0" rIns="0" bIns="0" rtlCol="0">
                          <a:prstTxWarp prst="textNoShape">
                            <a:avLst/>
                          </a:prstTxWarp>
                          <a:noAutofit/>
                        </wps:bodyPr>
                      </wps:wsp>
                      <wps:wsp>
                        <wps:cNvPr id="460" name="Graphic 460"/>
                        <wps:cNvSpPr/>
                        <wps:spPr>
                          <a:xfrm>
                            <a:off x="573692" y="1227175"/>
                            <a:ext cx="1385570" cy="173990"/>
                          </a:xfrm>
                          <a:custGeom>
                            <a:avLst/>
                            <a:gdLst/>
                            <a:ahLst/>
                            <a:cxnLst/>
                            <a:rect l="l" t="t" r="r" b="b"/>
                            <a:pathLst>
                              <a:path w="1385570" h="173990">
                                <a:moveTo>
                                  <a:pt x="0" y="0"/>
                                </a:moveTo>
                                <a:lnTo>
                                  <a:pt x="461543" y="135623"/>
                                </a:lnTo>
                                <a:lnTo>
                                  <a:pt x="923937" y="147002"/>
                                </a:lnTo>
                                <a:lnTo>
                                  <a:pt x="1385481" y="173570"/>
                                </a:lnTo>
                              </a:path>
                            </a:pathLst>
                          </a:custGeom>
                          <a:ln w="12700">
                            <a:solidFill>
                              <a:srgbClr val="4971B8"/>
                            </a:solidFill>
                            <a:prstDash val="solid"/>
                          </a:ln>
                        </wps:spPr>
                        <wps:bodyPr wrap="square" lIns="0" tIns="0" rIns="0" bIns="0" rtlCol="0">
                          <a:prstTxWarp prst="textNoShape">
                            <a:avLst/>
                          </a:prstTxWarp>
                          <a:noAutofit/>
                        </wps:bodyPr>
                      </wps:wsp>
                      <wps:wsp>
                        <wps:cNvPr id="461" name="Graphic 461"/>
                        <wps:cNvSpPr/>
                        <wps:spPr>
                          <a:xfrm>
                            <a:off x="1959176" y="1340994"/>
                            <a:ext cx="924560" cy="60325"/>
                          </a:xfrm>
                          <a:custGeom>
                            <a:avLst/>
                            <a:gdLst/>
                            <a:ahLst/>
                            <a:cxnLst/>
                            <a:rect l="l" t="t" r="r" b="b"/>
                            <a:pathLst>
                              <a:path w="924560" h="60325">
                                <a:moveTo>
                                  <a:pt x="0" y="59753"/>
                                </a:moveTo>
                                <a:lnTo>
                                  <a:pt x="461556" y="0"/>
                                </a:lnTo>
                                <a:lnTo>
                                  <a:pt x="923937" y="54051"/>
                                </a:lnTo>
                              </a:path>
                            </a:pathLst>
                          </a:custGeom>
                          <a:ln w="12700">
                            <a:solidFill>
                              <a:srgbClr val="4971B8"/>
                            </a:solidFill>
                            <a:prstDash val="dash"/>
                          </a:ln>
                        </wps:spPr>
                        <wps:bodyPr wrap="square" lIns="0" tIns="0" rIns="0" bIns="0" rtlCol="0">
                          <a:prstTxWarp prst="textNoShape">
                            <a:avLst/>
                          </a:prstTxWarp>
                          <a:noAutofit/>
                        </wps:bodyPr>
                      </wps:wsp>
                      <wps:wsp>
                        <wps:cNvPr id="462" name="Graphic 462"/>
                        <wps:cNvSpPr/>
                        <wps:spPr>
                          <a:xfrm>
                            <a:off x="573692" y="1187340"/>
                            <a:ext cx="1385570" cy="247015"/>
                          </a:xfrm>
                          <a:custGeom>
                            <a:avLst/>
                            <a:gdLst/>
                            <a:ahLst/>
                            <a:cxnLst/>
                            <a:rect l="l" t="t" r="r" b="b"/>
                            <a:pathLst>
                              <a:path w="1385570" h="247015">
                                <a:moveTo>
                                  <a:pt x="0" y="0"/>
                                </a:moveTo>
                                <a:lnTo>
                                  <a:pt x="461543" y="180213"/>
                                </a:lnTo>
                                <a:lnTo>
                                  <a:pt x="923937" y="201079"/>
                                </a:lnTo>
                                <a:lnTo>
                                  <a:pt x="1385481" y="246595"/>
                                </a:lnTo>
                              </a:path>
                            </a:pathLst>
                          </a:custGeom>
                          <a:ln w="12700">
                            <a:solidFill>
                              <a:srgbClr val="BF2026"/>
                            </a:solidFill>
                            <a:prstDash val="solid"/>
                          </a:ln>
                        </wps:spPr>
                        <wps:bodyPr wrap="square" lIns="0" tIns="0" rIns="0" bIns="0" rtlCol="0">
                          <a:prstTxWarp prst="textNoShape">
                            <a:avLst/>
                          </a:prstTxWarp>
                          <a:noAutofit/>
                        </wps:bodyPr>
                      </wps:wsp>
                      <wps:wsp>
                        <wps:cNvPr id="463" name="Graphic 463"/>
                        <wps:cNvSpPr/>
                        <wps:spPr>
                          <a:xfrm>
                            <a:off x="1959176" y="1350469"/>
                            <a:ext cx="924560" cy="83820"/>
                          </a:xfrm>
                          <a:custGeom>
                            <a:avLst/>
                            <a:gdLst/>
                            <a:ahLst/>
                            <a:cxnLst/>
                            <a:rect l="l" t="t" r="r" b="b"/>
                            <a:pathLst>
                              <a:path w="924560" h="83820">
                                <a:moveTo>
                                  <a:pt x="0" y="83477"/>
                                </a:moveTo>
                                <a:lnTo>
                                  <a:pt x="461556" y="0"/>
                                </a:lnTo>
                                <a:lnTo>
                                  <a:pt x="923937" y="74929"/>
                                </a:lnTo>
                              </a:path>
                            </a:pathLst>
                          </a:custGeom>
                          <a:ln w="12700">
                            <a:solidFill>
                              <a:srgbClr val="BF2026"/>
                            </a:solidFill>
                            <a:prstDash val="dash"/>
                          </a:ln>
                        </wps:spPr>
                        <wps:bodyPr wrap="square" lIns="0" tIns="0" rIns="0" bIns="0" rtlCol="0">
                          <a:prstTxWarp prst="textNoShape">
                            <a:avLst/>
                          </a:prstTxWarp>
                          <a:noAutofit/>
                        </wps:bodyPr>
                      </wps:wsp>
                      <wps:wsp>
                        <wps:cNvPr id="464" name="Graphic 464"/>
                        <wps:cNvSpPr/>
                        <wps:spPr>
                          <a:xfrm>
                            <a:off x="573692" y="1318224"/>
                            <a:ext cx="1385570" cy="33655"/>
                          </a:xfrm>
                          <a:custGeom>
                            <a:avLst/>
                            <a:gdLst/>
                            <a:ahLst/>
                            <a:cxnLst/>
                            <a:rect l="l" t="t" r="r" b="b"/>
                            <a:pathLst>
                              <a:path w="1385570" h="33655">
                                <a:moveTo>
                                  <a:pt x="0" y="0"/>
                                </a:moveTo>
                                <a:lnTo>
                                  <a:pt x="461543" y="33197"/>
                                </a:lnTo>
                                <a:lnTo>
                                  <a:pt x="923937" y="17081"/>
                                </a:lnTo>
                                <a:lnTo>
                                  <a:pt x="1385481" y="14236"/>
                                </a:lnTo>
                              </a:path>
                            </a:pathLst>
                          </a:custGeom>
                          <a:ln w="12700">
                            <a:solidFill>
                              <a:srgbClr val="70AD45"/>
                            </a:solidFill>
                            <a:prstDash val="solid"/>
                          </a:ln>
                        </wps:spPr>
                        <wps:bodyPr wrap="square" lIns="0" tIns="0" rIns="0" bIns="0" rtlCol="0">
                          <a:prstTxWarp prst="textNoShape">
                            <a:avLst/>
                          </a:prstTxWarp>
                          <a:noAutofit/>
                        </wps:bodyPr>
                      </wps:wsp>
                      <wps:wsp>
                        <wps:cNvPr id="465" name="Graphic 465"/>
                        <wps:cNvSpPr/>
                        <wps:spPr>
                          <a:xfrm>
                            <a:off x="1959176" y="1332461"/>
                            <a:ext cx="924560" cy="26034"/>
                          </a:xfrm>
                          <a:custGeom>
                            <a:avLst/>
                            <a:gdLst/>
                            <a:ahLst/>
                            <a:cxnLst/>
                            <a:rect l="l" t="t" r="r" b="b"/>
                            <a:pathLst>
                              <a:path w="924560" h="26034">
                                <a:moveTo>
                                  <a:pt x="0" y="0"/>
                                </a:moveTo>
                                <a:lnTo>
                                  <a:pt x="461556" y="25603"/>
                                </a:lnTo>
                                <a:lnTo>
                                  <a:pt x="923937" y="22758"/>
                                </a:lnTo>
                              </a:path>
                            </a:pathLst>
                          </a:custGeom>
                          <a:ln w="12700">
                            <a:solidFill>
                              <a:srgbClr val="70AD45"/>
                            </a:solidFill>
                            <a:prstDash val="dash"/>
                          </a:ln>
                        </wps:spPr>
                        <wps:bodyPr wrap="square" lIns="0" tIns="0" rIns="0" bIns="0" rtlCol="0">
                          <a:prstTxWarp prst="textNoShape">
                            <a:avLst/>
                          </a:prstTxWarp>
                          <a:noAutofit/>
                        </wps:bodyPr>
                      </wps:wsp>
                      <wps:wsp>
                        <wps:cNvPr id="466" name="Graphic 466"/>
                        <wps:cNvSpPr/>
                        <wps:spPr>
                          <a:xfrm>
                            <a:off x="573692" y="1335305"/>
                            <a:ext cx="1385570" cy="43815"/>
                          </a:xfrm>
                          <a:custGeom>
                            <a:avLst/>
                            <a:gdLst/>
                            <a:ahLst/>
                            <a:cxnLst/>
                            <a:rect l="l" t="t" r="r" b="b"/>
                            <a:pathLst>
                              <a:path w="1385570" h="43815">
                                <a:moveTo>
                                  <a:pt x="0" y="0"/>
                                </a:moveTo>
                                <a:lnTo>
                                  <a:pt x="461543" y="43624"/>
                                </a:lnTo>
                                <a:lnTo>
                                  <a:pt x="923937" y="33185"/>
                                </a:lnTo>
                                <a:lnTo>
                                  <a:pt x="1385481" y="11379"/>
                                </a:lnTo>
                              </a:path>
                            </a:pathLst>
                          </a:custGeom>
                          <a:ln w="12700">
                            <a:solidFill>
                              <a:srgbClr val="44546A"/>
                            </a:solidFill>
                            <a:prstDash val="solid"/>
                          </a:ln>
                        </wps:spPr>
                        <wps:bodyPr wrap="square" lIns="0" tIns="0" rIns="0" bIns="0" rtlCol="0">
                          <a:prstTxWarp prst="textNoShape">
                            <a:avLst/>
                          </a:prstTxWarp>
                          <a:noAutofit/>
                        </wps:bodyPr>
                      </wps:wsp>
                      <wps:wsp>
                        <wps:cNvPr id="467" name="Graphic 467"/>
                        <wps:cNvSpPr/>
                        <wps:spPr>
                          <a:xfrm>
                            <a:off x="1959176" y="1273647"/>
                            <a:ext cx="924560" cy="73660"/>
                          </a:xfrm>
                          <a:custGeom>
                            <a:avLst/>
                            <a:gdLst/>
                            <a:ahLst/>
                            <a:cxnLst/>
                            <a:rect l="l" t="t" r="r" b="b"/>
                            <a:pathLst>
                              <a:path w="924560" h="73660">
                                <a:moveTo>
                                  <a:pt x="0" y="73037"/>
                                </a:moveTo>
                                <a:lnTo>
                                  <a:pt x="461556" y="0"/>
                                </a:lnTo>
                                <a:lnTo>
                                  <a:pt x="923937" y="33197"/>
                                </a:lnTo>
                              </a:path>
                            </a:pathLst>
                          </a:custGeom>
                          <a:ln w="12700">
                            <a:solidFill>
                              <a:srgbClr val="44546A"/>
                            </a:solidFill>
                            <a:prstDash val="dash"/>
                          </a:ln>
                        </wps:spPr>
                        <wps:bodyPr wrap="square" lIns="0" tIns="0" rIns="0" bIns="0" rtlCol="0">
                          <a:prstTxWarp prst="textNoShape">
                            <a:avLst/>
                          </a:prstTxWarp>
                          <a:noAutofit/>
                        </wps:bodyPr>
                      </wps:wsp>
                      <wps:wsp>
                        <wps:cNvPr id="468" name="Graphic 468"/>
                        <wps:cNvSpPr/>
                        <wps:spPr>
                          <a:xfrm>
                            <a:off x="573692" y="770018"/>
                            <a:ext cx="1385570" cy="480059"/>
                          </a:xfrm>
                          <a:custGeom>
                            <a:avLst/>
                            <a:gdLst/>
                            <a:ahLst/>
                            <a:cxnLst/>
                            <a:rect l="l" t="t" r="r" b="b"/>
                            <a:pathLst>
                              <a:path w="1385570" h="480059">
                                <a:moveTo>
                                  <a:pt x="0" y="479920"/>
                                </a:moveTo>
                                <a:lnTo>
                                  <a:pt x="461543" y="438188"/>
                                </a:lnTo>
                                <a:lnTo>
                                  <a:pt x="923937" y="308254"/>
                                </a:lnTo>
                                <a:lnTo>
                                  <a:pt x="1385481" y="0"/>
                                </a:lnTo>
                              </a:path>
                            </a:pathLst>
                          </a:custGeom>
                          <a:ln w="12700">
                            <a:solidFill>
                              <a:srgbClr val="EC7D2F"/>
                            </a:solidFill>
                            <a:prstDash val="solid"/>
                          </a:ln>
                        </wps:spPr>
                        <wps:bodyPr wrap="square" lIns="0" tIns="0" rIns="0" bIns="0" rtlCol="0">
                          <a:prstTxWarp prst="textNoShape">
                            <a:avLst/>
                          </a:prstTxWarp>
                          <a:noAutofit/>
                        </wps:bodyPr>
                      </wps:wsp>
                      <wps:wsp>
                        <wps:cNvPr id="469" name="Graphic 469"/>
                        <wps:cNvSpPr/>
                        <wps:spPr>
                          <a:xfrm>
                            <a:off x="1959176" y="337519"/>
                            <a:ext cx="924560" cy="433070"/>
                          </a:xfrm>
                          <a:custGeom>
                            <a:avLst/>
                            <a:gdLst/>
                            <a:ahLst/>
                            <a:cxnLst/>
                            <a:rect l="l" t="t" r="r" b="b"/>
                            <a:pathLst>
                              <a:path w="924560" h="433070">
                                <a:moveTo>
                                  <a:pt x="0" y="432498"/>
                                </a:moveTo>
                                <a:lnTo>
                                  <a:pt x="461556" y="0"/>
                                </a:lnTo>
                                <a:lnTo>
                                  <a:pt x="923937" y="120459"/>
                                </a:lnTo>
                              </a:path>
                            </a:pathLst>
                          </a:custGeom>
                          <a:ln w="12700">
                            <a:solidFill>
                              <a:srgbClr val="EC7D2F"/>
                            </a:solidFill>
                            <a:prstDash val="dash"/>
                          </a:ln>
                        </wps:spPr>
                        <wps:bodyPr wrap="square" lIns="0" tIns="0" rIns="0" bIns="0" rtlCol="0">
                          <a:prstTxWarp prst="textNoShape">
                            <a:avLst/>
                          </a:prstTxWarp>
                          <a:noAutofit/>
                        </wps:bodyPr>
                      </wps:wsp>
                      <wps:wsp>
                        <wps:cNvPr id="470" name="Graphic 470"/>
                        <wps:cNvSpPr/>
                        <wps:spPr>
                          <a:xfrm>
                            <a:off x="1932240" y="1812646"/>
                            <a:ext cx="216535" cy="1270"/>
                          </a:xfrm>
                          <a:custGeom>
                            <a:avLst/>
                            <a:gdLst/>
                            <a:ahLst/>
                            <a:cxnLst/>
                            <a:rect l="l" t="t" r="r" b="b"/>
                            <a:pathLst>
                              <a:path w="216535">
                                <a:moveTo>
                                  <a:pt x="0" y="0"/>
                                </a:moveTo>
                                <a:lnTo>
                                  <a:pt x="216001" y="0"/>
                                </a:lnTo>
                              </a:path>
                            </a:pathLst>
                          </a:custGeom>
                          <a:ln w="12700">
                            <a:solidFill>
                              <a:srgbClr val="BF2026"/>
                            </a:solidFill>
                            <a:prstDash val="solid"/>
                          </a:ln>
                        </wps:spPr>
                        <wps:bodyPr wrap="square" lIns="0" tIns="0" rIns="0" bIns="0" rtlCol="0">
                          <a:prstTxWarp prst="textNoShape">
                            <a:avLst/>
                          </a:prstTxWarp>
                          <a:noAutofit/>
                        </wps:bodyPr>
                      </wps:wsp>
                      <wps:wsp>
                        <wps:cNvPr id="471" name="Graphic 471"/>
                        <wps:cNvSpPr/>
                        <wps:spPr>
                          <a:xfrm>
                            <a:off x="1932240" y="1924154"/>
                            <a:ext cx="216535" cy="1270"/>
                          </a:xfrm>
                          <a:custGeom>
                            <a:avLst/>
                            <a:gdLst/>
                            <a:ahLst/>
                            <a:cxnLst/>
                            <a:rect l="l" t="t" r="r" b="b"/>
                            <a:pathLst>
                              <a:path w="216535">
                                <a:moveTo>
                                  <a:pt x="0" y="0"/>
                                </a:moveTo>
                                <a:lnTo>
                                  <a:pt x="216001" y="0"/>
                                </a:lnTo>
                              </a:path>
                            </a:pathLst>
                          </a:custGeom>
                          <a:ln w="12700">
                            <a:solidFill>
                              <a:srgbClr val="44546A"/>
                            </a:solidFill>
                            <a:prstDash val="solid"/>
                          </a:ln>
                        </wps:spPr>
                        <wps:bodyPr wrap="square" lIns="0" tIns="0" rIns="0" bIns="0" rtlCol="0">
                          <a:prstTxWarp prst="textNoShape">
                            <a:avLst/>
                          </a:prstTxWarp>
                          <a:noAutofit/>
                        </wps:bodyPr>
                      </wps:wsp>
                      <wps:wsp>
                        <wps:cNvPr id="472" name="Graphic 472"/>
                        <wps:cNvSpPr/>
                        <wps:spPr>
                          <a:xfrm>
                            <a:off x="210423" y="1810463"/>
                            <a:ext cx="216535" cy="1270"/>
                          </a:xfrm>
                          <a:custGeom>
                            <a:avLst/>
                            <a:gdLst/>
                            <a:ahLst/>
                            <a:cxnLst/>
                            <a:rect l="l" t="t" r="r" b="b"/>
                            <a:pathLst>
                              <a:path w="216535">
                                <a:moveTo>
                                  <a:pt x="0" y="0"/>
                                </a:moveTo>
                                <a:lnTo>
                                  <a:pt x="216001" y="0"/>
                                </a:lnTo>
                              </a:path>
                            </a:pathLst>
                          </a:custGeom>
                          <a:ln w="12700">
                            <a:solidFill>
                              <a:srgbClr val="4971B8"/>
                            </a:solidFill>
                            <a:prstDash val="solid"/>
                          </a:ln>
                        </wps:spPr>
                        <wps:bodyPr wrap="square" lIns="0" tIns="0" rIns="0" bIns="0" rtlCol="0">
                          <a:prstTxWarp prst="textNoShape">
                            <a:avLst/>
                          </a:prstTxWarp>
                          <a:noAutofit/>
                        </wps:bodyPr>
                      </wps:wsp>
                      <wps:wsp>
                        <wps:cNvPr id="473" name="Graphic 473"/>
                        <wps:cNvSpPr/>
                        <wps:spPr>
                          <a:xfrm>
                            <a:off x="210423" y="1921981"/>
                            <a:ext cx="216535" cy="1270"/>
                          </a:xfrm>
                          <a:custGeom>
                            <a:avLst/>
                            <a:gdLst/>
                            <a:ahLst/>
                            <a:cxnLst/>
                            <a:rect l="l" t="t" r="r" b="b"/>
                            <a:pathLst>
                              <a:path w="216535">
                                <a:moveTo>
                                  <a:pt x="0" y="0"/>
                                </a:moveTo>
                                <a:lnTo>
                                  <a:pt x="216001" y="0"/>
                                </a:lnTo>
                              </a:path>
                            </a:pathLst>
                          </a:custGeom>
                          <a:ln w="12700">
                            <a:solidFill>
                              <a:srgbClr val="70AD45"/>
                            </a:solidFill>
                            <a:prstDash val="solid"/>
                          </a:ln>
                        </wps:spPr>
                        <wps:bodyPr wrap="square" lIns="0" tIns="0" rIns="0" bIns="0" rtlCol="0">
                          <a:prstTxWarp prst="textNoShape">
                            <a:avLst/>
                          </a:prstTxWarp>
                          <a:noAutofit/>
                        </wps:bodyPr>
                      </wps:wsp>
                      <wps:wsp>
                        <wps:cNvPr id="474" name="Graphic 474"/>
                        <wps:cNvSpPr/>
                        <wps:spPr>
                          <a:xfrm>
                            <a:off x="210423" y="2033488"/>
                            <a:ext cx="216535" cy="1270"/>
                          </a:xfrm>
                          <a:custGeom>
                            <a:avLst/>
                            <a:gdLst/>
                            <a:ahLst/>
                            <a:cxnLst/>
                            <a:rect l="l" t="t" r="r" b="b"/>
                            <a:pathLst>
                              <a:path w="216535">
                                <a:moveTo>
                                  <a:pt x="0" y="0"/>
                                </a:moveTo>
                                <a:lnTo>
                                  <a:pt x="216001" y="0"/>
                                </a:lnTo>
                              </a:path>
                            </a:pathLst>
                          </a:custGeom>
                          <a:ln w="12700">
                            <a:solidFill>
                              <a:srgbClr val="EC7D2F"/>
                            </a:solidFill>
                            <a:prstDash val="solid"/>
                          </a:ln>
                        </wps:spPr>
                        <wps:bodyPr wrap="square" lIns="0" tIns="0" rIns="0" bIns="0" rtlCol="0">
                          <a:prstTxWarp prst="textNoShape">
                            <a:avLst/>
                          </a:prstTxWarp>
                          <a:noAutofit/>
                        </wps:bodyPr>
                      </wps:wsp>
                      <wps:wsp>
                        <wps:cNvPr id="475" name="Textbox 475"/>
                        <wps:cNvSpPr txBox="1"/>
                        <wps:spPr>
                          <a:xfrm>
                            <a:off x="133811" y="70817"/>
                            <a:ext cx="158750" cy="1502410"/>
                          </a:xfrm>
                          <a:prstGeom prst="rect">
                            <a:avLst/>
                          </a:prstGeom>
                        </wps:spPr>
                        <wps:txbx>
                          <w:txbxContent>
                            <w:p w:rsidR="00A07895" w:rsidRDefault="00A07895">
                              <w:pPr>
                                <w:spacing w:before="24"/>
                                <w:rPr>
                                  <w:rFonts w:ascii="Trebuchet MS"/>
                                  <w:sz w:val="14"/>
                                </w:rPr>
                              </w:pPr>
                              <w:r>
                                <w:rPr>
                                  <w:rFonts w:ascii="Trebuchet MS"/>
                                  <w:color w:val="231F20"/>
                                  <w:spacing w:val="-5"/>
                                  <w:w w:val="105"/>
                                  <w:sz w:val="14"/>
                                </w:rPr>
                                <w:t>420</w:t>
                              </w:r>
                            </w:p>
                            <w:p w:rsidR="00A07895" w:rsidRDefault="00A07895">
                              <w:pPr>
                                <w:spacing w:before="147"/>
                                <w:ind w:left="7"/>
                                <w:rPr>
                                  <w:rFonts w:ascii="Trebuchet MS"/>
                                  <w:sz w:val="14"/>
                                </w:rPr>
                              </w:pPr>
                              <w:r>
                                <w:rPr>
                                  <w:rFonts w:ascii="Trebuchet MS"/>
                                  <w:color w:val="231F20"/>
                                  <w:spacing w:val="-5"/>
                                  <w:sz w:val="14"/>
                                </w:rPr>
                                <w:t>370</w:t>
                              </w:r>
                            </w:p>
                            <w:p w:rsidR="00A07895" w:rsidRDefault="00A07895">
                              <w:pPr>
                                <w:spacing w:before="148"/>
                                <w:ind w:left="5"/>
                                <w:rPr>
                                  <w:rFonts w:ascii="Trebuchet MS"/>
                                  <w:sz w:val="14"/>
                                </w:rPr>
                              </w:pPr>
                              <w:r>
                                <w:rPr>
                                  <w:rFonts w:ascii="Trebuchet MS"/>
                                  <w:color w:val="231F20"/>
                                  <w:spacing w:val="-5"/>
                                  <w:sz w:val="14"/>
                                </w:rPr>
                                <w:t>320</w:t>
                              </w:r>
                            </w:p>
                            <w:p w:rsidR="00A07895" w:rsidRDefault="00A07895">
                              <w:pPr>
                                <w:spacing w:before="148"/>
                                <w:ind w:left="9"/>
                                <w:rPr>
                                  <w:rFonts w:ascii="Trebuchet MS"/>
                                  <w:sz w:val="14"/>
                                </w:rPr>
                              </w:pPr>
                              <w:r>
                                <w:rPr>
                                  <w:rFonts w:ascii="Trebuchet MS"/>
                                  <w:color w:val="231F20"/>
                                  <w:spacing w:val="-5"/>
                                  <w:sz w:val="14"/>
                                </w:rPr>
                                <w:t>270</w:t>
                              </w:r>
                            </w:p>
                            <w:p w:rsidR="00A07895" w:rsidRDefault="00A07895">
                              <w:pPr>
                                <w:spacing w:before="148"/>
                                <w:ind w:left="7"/>
                                <w:rPr>
                                  <w:rFonts w:ascii="Trebuchet MS"/>
                                  <w:sz w:val="14"/>
                                </w:rPr>
                              </w:pPr>
                              <w:r>
                                <w:rPr>
                                  <w:rFonts w:ascii="Trebuchet MS"/>
                                  <w:color w:val="231F20"/>
                                  <w:spacing w:val="-5"/>
                                  <w:sz w:val="14"/>
                                </w:rPr>
                                <w:t>220</w:t>
                              </w:r>
                            </w:p>
                            <w:p w:rsidR="00A07895" w:rsidRDefault="00A07895">
                              <w:pPr>
                                <w:spacing w:before="147"/>
                                <w:ind w:left="34"/>
                                <w:rPr>
                                  <w:rFonts w:ascii="Trebuchet MS"/>
                                  <w:sz w:val="14"/>
                                </w:rPr>
                              </w:pPr>
                              <w:r>
                                <w:rPr>
                                  <w:rFonts w:ascii="Trebuchet MS"/>
                                  <w:color w:val="231F20"/>
                                  <w:spacing w:val="-6"/>
                                  <w:sz w:val="14"/>
                                </w:rPr>
                                <w:t>170</w:t>
                              </w:r>
                            </w:p>
                            <w:p w:rsidR="00A07895" w:rsidRDefault="00A07895">
                              <w:pPr>
                                <w:spacing w:before="148"/>
                                <w:ind w:left="33"/>
                                <w:rPr>
                                  <w:rFonts w:ascii="Trebuchet MS"/>
                                  <w:sz w:val="14"/>
                                </w:rPr>
                              </w:pPr>
                              <w:r>
                                <w:rPr>
                                  <w:rFonts w:ascii="Trebuchet MS"/>
                                  <w:color w:val="231F20"/>
                                  <w:spacing w:val="-6"/>
                                  <w:sz w:val="14"/>
                                </w:rPr>
                                <w:t>120</w:t>
                              </w:r>
                            </w:p>
                            <w:p w:rsidR="00A07895" w:rsidRDefault="00A07895">
                              <w:pPr>
                                <w:spacing w:before="148"/>
                                <w:ind w:left="81"/>
                                <w:rPr>
                                  <w:rFonts w:ascii="Trebuchet MS"/>
                                  <w:sz w:val="14"/>
                                </w:rPr>
                              </w:pPr>
                              <w:r>
                                <w:rPr>
                                  <w:rFonts w:ascii="Trebuchet MS"/>
                                  <w:color w:val="231F20"/>
                                  <w:spacing w:val="-5"/>
                                  <w:sz w:val="14"/>
                                </w:rPr>
                                <w:t>70</w:t>
                              </w:r>
                            </w:p>
                          </w:txbxContent>
                        </wps:txbx>
                        <wps:bodyPr wrap="square" lIns="0" tIns="0" rIns="0" bIns="0" rtlCol="0">
                          <a:noAutofit/>
                        </wps:bodyPr>
                      </wps:wsp>
                      <wps:wsp>
                        <wps:cNvPr id="476" name="Textbox 476"/>
                        <wps:cNvSpPr txBox="1"/>
                        <wps:spPr>
                          <a:xfrm>
                            <a:off x="468075" y="1548424"/>
                            <a:ext cx="200025" cy="123189"/>
                          </a:xfrm>
                          <a:prstGeom prst="rect">
                            <a:avLst/>
                          </a:prstGeom>
                        </wps:spPr>
                        <wps:txbx>
                          <w:txbxContent>
                            <w:p w:rsidR="00A07895" w:rsidRDefault="00A07895">
                              <w:pPr>
                                <w:spacing w:before="24"/>
                                <w:rPr>
                                  <w:rFonts w:ascii="Trebuchet MS"/>
                                  <w:sz w:val="14"/>
                                </w:rPr>
                              </w:pPr>
                              <w:r>
                                <w:rPr>
                                  <w:rFonts w:ascii="Trebuchet MS"/>
                                  <w:color w:val="231F20"/>
                                  <w:spacing w:val="-4"/>
                                  <w:sz w:val="14"/>
                                </w:rPr>
                                <w:t>2022</w:t>
                              </w:r>
                            </w:p>
                          </w:txbxContent>
                        </wps:txbx>
                        <wps:bodyPr wrap="square" lIns="0" tIns="0" rIns="0" bIns="0" rtlCol="0">
                          <a:noAutofit/>
                        </wps:bodyPr>
                      </wps:wsp>
                      <wps:wsp>
                        <wps:cNvPr id="477" name="Textbox 477"/>
                        <wps:cNvSpPr txBox="1"/>
                        <wps:spPr>
                          <a:xfrm>
                            <a:off x="929910" y="1548424"/>
                            <a:ext cx="201295" cy="123189"/>
                          </a:xfrm>
                          <a:prstGeom prst="rect">
                            <a:avLst/>
                          </a:prstGeom>
                        </wps:spPr>
                        <wps:txbx>
                          <w:txbxContent>
                            <w:p w:rsidR="00A07895" w:rsidRDefault="00A07895">
                              <w:pPr>
                                <w:spacing w:before="24"/>
                                <w:rPr>
                                  <w:rFonts w:ascii="Trebuchet MS"/>
                                  <w:sz w:val="14"/>
                                </w:rPr>
                              </w:pPr>
                              <w:r>
                                <w:rPr>
                                  <w:rFonts w:ascii="Trebuchet MS"/>
                                  <w:color w:val="231F20"/>
                                  <w:spacing w:val="-4"/>
                                  <w:sz w:val="14"/>
                                </w:rPr>
                                <w:t>2023</w:t>
                              </w:r>
                            </w:p>
                          </w:txbxContent>
                        </wps:txbx>
                        <wps:bodyPr wrap="square" lIns="0" tIns="0" rIns="0" bIns="0" rtlCol="0">
                          <a:noAutofit/>
                        </wps:bodyPr>
                      </wps:wsp>
                      <wps:wsp>
                        <wps:cNvPr id="478" name="Textbox 478"/>
                        <wps:cNvSpPr txBox="1"/>
                        <wps:spPr>
                          <a:xfrm>
                            <a:off x="1391746" y="1548424"/>
                            <a:ext cx="204470" cy="123189"/>
                          </a:xfrm>
                          <a:prstGeom prst="rect">
                            <a:avLst/>
                          </a:prstGeom>
                        </wps:spPr>
                        <wps:txbx>
                          <w:txbxContent>
                            <w:p w:rsidR="00A07895" w:rsidRDefault="00A07895">
                              <w:pPr>
                                <w:spacing w:before="24"/>
                                <w:rPr>
                                  <w:rFonts w:ascii="Trebuchet MS"/>
                                  <w:sz w:val="14"/>
                                </w:rPr>
                              </w:pPr>
                              <w:r>
                                <w:rPr>
                                  <w:rFonts w:ascii="Trebuchet MS"/>
                                  <w:color w:val="231F20"/>
                                  <w:spacing w:val="-4"/>
                                  <w:sz w:val="14"/>
                                </w:rPr>
                                <w:t>2024</w:t>
                              </w:r>
                            </w:p>
                          </w:txbxContent>
                        </wps:txbx>
                        <wps:bodyPr wrap="square" lIns="0" tIns="0" rIns="0" bIns="0" rtlCol="0">
                          <a:noAutofit/>
                        </wps:bodyPr>
                      </wps:wsp>
                      <wps:wsp>
                        <wps:cNvPr id="479" name="Textbox 479"/>
                        <wps:cNvSpPr txBox="1"/>
                        <wps:spPr>
                          <a:xfrm>
                            <a:off x="1853581" y="1548424"/>
                            <a:ext cx="202565" cy="123189"/>
                          </a:xfrm>
                          <a:prstGeom prst="rect">
                            <a:avLst/>
                          </a:prstGeom>
                        </wps:spPr>
                        <wps:txbx>
                          <w:txbxContent>
                            <w:p w:rsidR="00A07895" w:rsidRDefault="00A07895">
                              <w:pPr>
                                <w:spacing w:before="24"/>
                                <w:rPr>
                                  <w:rFonts w:ascii="Trebuchet MS"/>
                                  <w:sz w:val="14"/>
                                </w:rPr>
                              </w:pPr>
                              <w:r>
                                <w:rPr>
                                  <w:rFonts w:ascii="Trebuchet MS"/>
                                  <w:color w:val="231F20"/>
                                  <w:spacing w:val="-4"/>
                                  <w:sz w:val="14"/>
                                </w:rPr>
                                <w:t>2025</w:t>
                              </w:r>
                            </w:p>
                          </w:txbxContent>
                        </wps:txbx>
                        <wps:bodyPr wrap="square" lIns="0" tIns="0" rIns="0" bIns="0" rtlCol="0">
                          <a:noAutofit/>
                        </wps:bodyPr>
                      </wps:wsp>
                      <wps:wsp>
                        <wps:cNvPr id="480" name="Textbox 480"/>
                        <wps:cNvSpPr txBox="1"/>
                        <wps:spPr>
                          <a:xfrm>
                            <a:off x="2315417" y="1548424"/>
                            <a:ext cx="199390" cy="123189"/>
                          </a:xfrm>
                          <a:prstGeom prst="rect">
                            <a:avLst/>
                          </a:prstGeom>
                        </wps:spPr>
                        <wps:txbx>
                          <w:txbxContent>
                            <w:p w:rsidR="00A07895" w:rsidRDefault="00A07895">
                              <w:pPr>
                                <w:spacing w:before="24"/>
                                <w:rPr>
                                  <w:rFonts w:ascii="Trebuchet MS"/>
                                  <w:sz w:val="14"/>
                                </w:rPr>
                              </w:pPr>
                              <w:r>
                                <w:rPr>
                                  <w:rFonts w:ascii="Trebuchet MS"/>
                                  <w:color w:val="231F20"/>
                                  <w:spacing w:val="-4"/>
                                  <w:sz w:val="14"/>
                                </w:rPr>
                                <w:t>2026</w:t>
                              </w:r>
                            </w:p>
                          </w:txbxContent>
                        </wps:txbx>
                        <wps:bodyPr wrap="square" lIns="0" tIns="0" rIns="0" bIns="0" rtlCol="0">
                          <a:noAutofit/>
                        </wps:bodyPr>
                      </wps:wsp>
                      <wps:wsp>
                        <wps:cNvPr id="481" name="Textbox 481"/>
                        <wps:cNvSpPr txBox="1"/>
                        <wps:spPr>
                          <a:xfrm>
                            <a:off x="2777252" y="1548424"/>
                            <a:ext cx="198755" cy="123189"/>
                          </a:xfrm>
                          <a:prstGeom prst="rect">
                            <a:avLst/>
                          </a:prstGeom>
                        </wps:spPr>
                        <wps:txbx>
                          <w:txbxContent>
                            <w:p w:rsidR="00A07895" w:rsidRDefault="00A07895">
                              <w:pPr>
                                <w:spacing w:before="24"/>
                                <w:rPr>
                                  <w:rFonts w:ascii="Trebuchet MS"/>
                                  <w:sz w:val="14"/>
                                </w:rPr>
                              </w:pPr>
                              <w:r>
                                <w:rPr>
                                  <w:rFonts w:ascii="Trebuchet MS"/>
                                  <w:color w:val="231F20"/>
                                  <w:spacing w:val="-4"/>
                                  <w:sz w:val="14"/>
                                </w:rPr>
                                <w:t>2027</w:t>
                              </w:r>
                            </w:p>
                          </w:txbxContent>
                        </wps:txbx>
                        <wps:bodyPr wrap="square" lIns="0" tIns="0" rIns="0" bIns="0" rtlCol="0">
                          <a:noAutofit/>
                        </wps:bodyPr>
                      </wps:wsp>
                      <wps:wsp>
                        <wps:cNvPr id="482" name="Textbox 482"/>
                        <wps:cNvSpPr txBox="1"/>
                        <wps:spPr>
                          <a:xfrm>
                            <a:off x="467629" y="1748551"/>
                            <a:ext cx="2552065" cy="346075"/>
                          </a:xfrm>
                          <a:prstGeom prst="rect">
                            <a:avLst/>
                          </a:prstGeom>
                        </wps:spPr>
                        <wps:txbx>
                          <w:txbxContent>
                            <w:p w:rsidR="00A07895" w:rsidRDefault="00A07895">
                              <w:pPr>
                                <w:tabs>
                                  <w:tab w:val="left" w:pos="2721"/>
                                </w:tabs>
                                <w:spacing w:before="24"/>
                                <w:rPr>
                                  <w:rFonts w:ascii="Trebuchet MS"/>
                                  <w:sz w:val="14"/>
                                </w:rPr>
                              </w:pPr>
                              <w:r>
                                <w:rPr>
                                  <w:rFonts w:ascii="Trebuchet MS"/>
                                  <w:color w:val="231F20"/>
                                  <w:sz w:val="14"/>
                                </w:rPr>
                                <w:t>WB</w:t>
                              </w:r>
                              <w:r>
                                <w:rPr>
                                  <w:rFonts w:ascii="Trebuchet MS"/>
                                  <w:color w:val="231F20"/>
                                  <w:spacing w:val="-2"/>
                                  <w:sz w:val="14"/>
                                </w:rPr>
                                <w:t xml:space="preserve"> </w:t>
                              </w:r>
                              <w:r>
                                <w:rPr>
                                  <w:rFonts w:ascii="Trebuchet MS"/>
                                  <w:color w:val="231F20"/>
                                  <w:sz w:val="14"/>
                                </w:rPr>
                                <w:t>Commodity</w:t>
                              </w:r>
                              <w:r>
                                <w:rPr>
                                  <w:rFonts w:ascii="Trebuchet MS"/>
                                  <w:color w:val="231F20"/>
                                  <w:spacing w:val="-2"/>
                                  <w:sz w:val="14"/>
                                </w:rPr>
                                <w:t xml:space="preserve"> </w:t>
                              </w:r>
                              <w:r>
                                <w:rPr>
                                  <w:rFonts w:ascii="Trebuchet MS"/>
                                  <w:color w:val="231F20"/>
                                  <w:sz w:val="14"/>
                                </w:rPr>
                                <w:t>Price</w:t>
                              </w:r>
                              <w:r>
                                <w:rPr>
                                  <w:rFonts w:ascii="Trebuchet MS"/>
                                  <w:color w:val="231F20"/>
                                  <w:spacing w:val="-2"/>
                                  <w:sz w:val="14"/>
                                </w:rPr>
                                <w:t xml:space="preserve"> Index</w:t>
                              </w:r>
                              <w:r>
                                <w:rPr>
                                  <w:rFonts w:ascii="Trebuchet MS"/>
                                  <w:color w:val="231F20"/>
                                  <w:sz w:val="14"/>
                                </w:rPr>
                                <w:tab/>
                              </w:r>
                              <w:r>
                                <w:rPr>
                                  <w:rFonts w:ascii="Trebuchet MS"/>
                                  <w:color w:val="231F20"/>
                                  <w:spacing w:val="-2"/>
                                  <w:sz w:val="14"/>
                                </w:rPr>
                                <w:t>Energy</w:t>
                              </w:r>
                            </w:p>
                            <w:p w:rsidR="00A07895" w:rsidRDefault="00A07895">
                              <w:pPr>
                                <w:tabs>
                                  <w:tab w:val="left" w:pos="2721"/>
                                </w:tabs>
                                <w:spacing w:before="13"/>
                                <w:rPr>
                                  <w:rFonts w:ascii="Trebuchet MS"/>
                                  <w:sz w:val="14"/>
                                </w:rPr>
                              </w:pPr>
                              <w:r>
                                <w:rPr>
                                  <w:rFonts w:ascii="Trebuchet MS"/>
                                  <w:color w:val="231F20"/>
                                  <w:spacing w:val="-2"/>
                                  <w:sz w:val="14"/>
                                </w:rPr>
                                <w:t>Agriculture</w:t>
                              </w:r>
                              <w:r>
                                <w:rPr>
                                  <w:rFonts w:ascii="Trebuchet MS"/>
                                  <w:color w:val="231F20"/>
                                  <w:sz w:val="14"/>
                                </w:rPr>
                                <w:tab/>
                                <w:t>Metals</w:t>
                              </w:r>
                              <w:r>
                                <w:rPr>
                                  <w:rFonts w:ascii="Trebuchet MS"/>
                                  <w:color w:val="231F20"/>
                                  <w:spacing w:val="1"/>
                                  <w:sz w:val="14"/>
                                </w:rPr>
                                <w:t xml:space="preserve"> </w:t>
                              </w:r>
                              <w:r>
                                <w:rPr>
                                  <w:rFonts w:ascii="Trebuchet MS"/>
                                  <w:color w:val="231F20"/>
                                  <w:sz w:val="14"/>
                                </w:rPr>
                                <w:t>and</w:t>
                              </w:r>
                              <w:r>
                                <w:rPr>
                                  <w:rFonts w:ascii="Trebuchet MS"/>
                                  <w:color w:val="231F20"/>
                                  <w:spacing w:val="1"/>
                                  <w:sz w:val="14"/>
                                </w:rPr>
                                <w:t xml:space="preserve"> </w:t>
                              </w:r>
                              <w:r>
                                <w:rPr>
                                  <w:rFonts w:ascii="Trebuchet MS"/>
                                  <w:color w:val="231F20"/>
                                  <w:spacing w:val="-2"/>
                                  <w:sz w:val="14"/>
                                </w:rPr>
                                <w:t>minerals</w:t>
                              </w:r>
                            </w:p>
                            <w:p w:rsidR="00A07895" w:rsidRDefault="00A07895">
                              <w:pPr>
                                <w:spacing w:before="13"/>
                                <w:rPr>
                                  <w:rFonts w:ascii="Trebuchet MS"/>
                                  <w:sz w:val="14"/>
                                </w:rPr>
                              </w:pPr>
                              <w:r>
                                <w:rPr>
                                  <w:rFonts w:ascii="Trebuchet MS"/>
                                  <w:color w:val="231F20"/>
                                  <w:w w:val="105"/>
                                  <w:sz w:val="14"/>
                                </w:rPr>
                                <w:t>Precious</w:t>
                              </w:r>
                              <w:r>
                                <w:rPr>
                                  <w:rFonts w:ascii="Trebuchet MS"/>
                                  <w:color w:val="231F20"/>
                                  <w:spacing w:val="-8"/>
                                  <w:w w:val="105"/>
                                  <w:sz w:val="14"/>
                                </w:rPr>
                                <w:t xml:space="preserve"> </w:t>
                              </w:r>
                              <w:r>
                                <w:rPr>
                                  <w:rFonts w:ascii="Trebuchet MS"/>
                                  <w:color w:val="231F20"/>
                                  <w:spacing w:val="-2"/>
                                  <w:w w:val="105"/>
                                  <w:sz w:val="14"/>
                                </w:rPr>
                                <w:t>Metals</w:t>
                              </w:r>
                            </w:p>
                          </w:txbxContent>
                        </wps:txbx>
                        <wps:bodyPr wrap="square" lIns="0" tIns="0" rIns="0" bIns="0" rtlCol="0">
                          <a:noAutofit/>
                        </wps:bodyPr>
                      </wps:wsp>
                    </wpg:wgp>
                  </a:graphicData>
                </a:graphic>
              </wp:inline>
            </w:drawing>
          </mc:Choice>
          <mc:Fallback>
            <w:pict>
              <v:group id="Group 457" o:spid="_x0000_s1450" style="width:256.15pt;height:171.1pt;mso-position-horizontal-relative:char;mso-position-vertical-relative:line" coordsize="32531,217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">
                <v:shape id="Graphic 458" o:spid="_x0000_s1451" style="position:absolute;left:63;top:63;width:32404;height:21603;visibility:visible;mso-wrap-style:square;v-text-anchor:top" coordsize="3240405,2160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" path="m3239998,2160003l,2160003,,,3239998,r,2160003xe" filled="f" strokecolor="#231f20" strokeweight="1pt">
                  <v:path arrowok="t"/>
                </v:shape>
                <v:shape id="Graphic 459" o:spid="_x0000_s1452" style="position:absolute;left:3141;top:1331;width:28003;height:14090;visibility:visible;mso-wrap-style:square;v-text-anchor:top" coordsize="2800350,1409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" path="m28803,1380007l28803,em,l28803,em,197281r28803,em,394563r28803,em,591845r28803,em,788174r28803,em,985456r28803,em,1182738r28803,em,1380007r28803,em28803,1380007r2770975,em2799765,1380007r,28804em2338222,1380007r,28804em1875828,1380007r,28804em1414284,1380007r,28804em952728,1380007r,28804em490347,1380007r,28804em28790,1380007r,28804e" filled="f" strokecolor="#231f20" strokeweight=".5pt">
                  <v:path arrowok="t"/>
                </v:shape>
                <v:shape id="Graphic 460" o:spid="_x0000_s1453" style="position:absolute;left:5736;top:12271;width:13856;height:1740;visibility:visible;mso-wrap-style:square;v-text-anchor:top" coordsize="1385570,173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" path="m,l461543,135623r462394,11379l1385481,173570e" filled="f" strokecolor="#4971b8" strokeweight="1pt">
                  <v:path arrowok="t"/>
                </v:shape>
                <v:shape id="Graphic 461" o:spid="_x0000_s1454" style="position:absolute;left:19591;top:13409;width:9246;height:604;visibility:visible;mso-wrap-style:square;v-text-anchor:top" coordsize="924560,60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" path="m,59753l461556,,923937,54051e" filled="f" strokecolor="#4971b8" strokeweight="1pt">
                  <v:stroke dashstyle="dash"/>
                  <v:path arrowok="t"/>
                </v:shape>
                <v:shape id="Graphic 462" o:spid="_x0000_s1455" style="position:absolute;left:5736;top:11873;width:13856;height:2470;visibility:visible;mso-wrap-style:square;v-text-anchor:top" coordsize="1385570,247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" path="m,l461543,180213r462394,20866l1385481,246595e" filled="f" strokecolor="#bf2026" strokeweight="1pt">
                  <v:path arrowok="t"/>
                </v:shape>
                <v:shape id="Graphic 463" o:spid="_x0000_s1456" style="position:absolute;left:19591;top:13504;width:9246;height:838;visibility:visible;mso-wrap-style:square;v-text-anchor:top" coordsize="924560,83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" path="m,83477l461556,,923937,74929e" filled="f" strokecolor="#bf2026" strokeweight="1pt">
                  <v:stroke dashstyle="dash"/>
                  <v:path arrowok="t"/>
                </v:shape>
                <v:shape id="Graphic 464" o:spid="_x0000_s1457" style="position:absolute;left:5736;top:13182;width:13856;height:336;visibility:visible;mso-wrap-style:square;v-text-anchor:top" coordsize="1385570,336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" path="m,l461543,33197,923937,17081r461544,-2845e" filled="f" strokecolor="#70ad45" strokeweight="1pt">
                  <v:path arrowok="t"/>
                </v:shape>
                <v:shape id="Graphic 465" o:spid="_x0000_s1458" style="position:absolute;left:19591;top:13324;width:9246;height:260;visibility:visible;mso-wrap-style:square;v-text-anchor:top" coordsize="924560,260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" path="m,l461556,25603,923937,22758e" filled="f" strokecolor="#70ad45" strokeweight="1pt">
                  <v:stroke dashstyle="dash"/>
                  <v:path arrowok="t"/>
                </v:shape>
                <v:shape id="Graphic 466" o:spid="_x0000_s1459" style="position:absolute;left:5736;top:13353;width:13856;height:438;visibility:visible;mso-wrap-style:square;v-text-anchor:top" coordsize="1385570,438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" path="m,l461543,43624,923937,33185,1385481,11379e" filled="f" strokecolor="#44546a" strokeweight="1pt">
                  <v:path arrowok="t"/>
                </v:shape>
                <v:shape id="Graphic 467" o:spid="_x0000_s1460" style="position:absolute;left:19591;top:12736;width:9246;height:737;visibility:visible;mso-wrap-style:square;v-text-anchor:top" coordsize="924560,73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" path="m,73037l461556,,923937,33197e" filled="f" strokecolor="#44546a" strokeweight="1pt">
                  <v:stroke dashstyle="dash"/>
                  <v:path arrowok="t"/>
                </v:shape>
                <v:shape id="Graphic 468" o:spid="_x0000_s1461" style="position:absolute;left:5736;top:7700;width:13856;height:4800;visibility:visible;mso-wrap-style:square;v-text-anchor:top" coordsize="1385570,4800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" path="m,479920l461543,438188,923937,308254,1385481,e" filled="f" strokecolor="#ec7d2f" strokeweight="1pt">
                  <v:path arrowok="t"/>
                </v:shape>
                <v:shape id="Graphic 469" o:spid="_x0000_s1462" style="position:absolute;left:19591;top:3375;width:9246;height:4330;visibility:visible;mso-wrap-style:square;v-text-anchor:top" coordsize="924560,4330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" path="m,432498l461556,,923937,120459e" filled="f" strokecolor="#ec7d2f" strokeweight="1pt">
                  <v:stroke dashstyle="dash"/>
                  <v:path arrowok="t"/>
                </v:shape>
                <v:shape id="Graphic 470" o:spid="_x0000_s1463" style="position:absolute;left:19322;top:18126;width:2165;height:13;visibility:visible;mso-wrap-style:square;v-text-anchor:top" coordsize="21653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" path="m,l216001,e" filled="f" strokecolor="#bf2026" strokeweight="1pt">
                  <v:path arrowok="t"/>
                </v:shape>
                <v:shape id="Graphic 471" o:spid="_x0000_s1464" style="position:absolute;left:19322;top:19241;width:2165;height:13;visibility:visible;mso-wrap-style:square;v-text-anchor:top" coordsize="21653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" path="m,l216001,e" filled="f" strokecolor="#44546a" strokeweight="1pt">
                  <v:path arrowok="t"/>
                </v:shape>
                <v:shape id="Graphic 472" o:spid="_x0000_s1465" style="position:absolute;left:2104;top:18104;width:2165;height:13;visibility:visible;mso-wrap-style:square;v-text-anchor:top" coordsize="21653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" path="m,l216001,e" filled="f" strokecolor="#4971b8" strokeweight="1pt">
                  <v:path arrowok="t"/>
                </v:shape>
                <v:shape id="Graphic 473" o:spid="_x0000_s1466" style="position:absolute;left:2104;top:19219;width:2165;height:13;visibility:visible;mso-wrap-style:square;v-text-anchor:top" coordsize="21653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" path="m,l216001,e" filled="f" strokecolor="#70ad45" strokeweight="1pt">
                  <v:path arrowok="t"/>
                </v:shape>
                <v:shape id="Graphic 474" o:spid="_x0000_s1467" style="position:absolute;left:2104;top:20334;width:2165;height:13;visibility:visible;mso-wrap-style:square;v-text-anchor:top" coordsize="21653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" path="m,l216001,e" filled="f" strokecolor="#ec7d2f" strokeweight="1pt">
                  <v:path arrowok="t"/>
                </v:shape>
                <v:shape id="Textbox 475" o:spid="_x0000_s1468" type="#_x0000_t202" style="position:absolute;left:1338;top:708;width:1587;height:150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" filled="f" stroked="f">
                  <v:textbox inset="0,0,0,0">
                    <w:txbxContent>
                      <w:p w:rsidR="00A07895" w:rsidRDefault="00A07895">
                        <w:pPr>
                          <w:spacing w:before="24"/>
                          <w:rPr>
                            <w:rFonts w:ascii="Trebuchet MS"/>
                            <w:sz w:val="14"/>
                          </w:rPr>
                        </w:pPr>
                        <w:r>
                          <w:rPr>
                            <w:rFonts w:ascii="Trebuchet MS"/>
                            <w:color w:val="231F20"/>
                            <w:spacing w:val="-5"/>
                            <w:w w:val="105"/>
                            <w:sz w:val="14"/>
                          </w:rPr>
                          <w:t>420</w:t>
                        </w:r>
                      </w:p>
                      <w:p w:rsidR="00A07895" w:rsidRDefault="00A07895">
                        <w:pPr>
                          <w:spacing w:before="147"/>
                          <w:ind w:left="7"/>
                          <w:rPr>
                            <w:rFonts w:ascii="Trebuchet MS"/>
                            <w:sz w:val="14"/>
                          </w:rPr>
                        </w:pPr>
                        <w:r>
                          <w:rPr>
                            <w:rFonts w:ascii="Trebuchet MS"/>
                            <w:color w:val="231F20"/>
                            <w:spacing w:val="-5"/>
                            <w:sz w:val="14"/>
                          </w:rPr>
                          <w:t>370</w:t>
                        </w:r>
                      </w:p>
                      <w:p w:rsidR="00A07895" w:rsidRDefault="00A07895">
                        <w:pPr>
                          <w:spacing w:before="148"/>
                          <w:ind w:left="5"/>
                          <w:rPr>
                            <w:rFonts w:ascii="Trebuchet MS"/>
                            <w:sz w:val="14"/>
                          </w:rPr>
                        </w:pPr>
                        <w:r>
                          <w:rPr>
                            <w:rFonts w:ascii="Trebuchet MS"/>
                            <w:color w:val="231F20"/>
                            <w:spacing w:val="-5"/>
                            <w:sz w:val="14"/>
                          </w:rPr>
                          <w:t>320</w:t>
                        </w:r>
                      </w:p>
                      <w:p w:rsidR="00A07895" w:rsidRDefault="00A07895">
                        <w:pPr>
                          <w:spacing w:before="148"/>
                          <w:ind w:left="9"/>
                          <w:rPr>
                            <w:rFonts w:ascii="Trebuchet MS"/>
                            <w:sz w:val="14"/>
                          </w:rPr>
                        </w:pPr>
                        <w:r>
                          <w:rPr>
                            <w:rFonts w:ascii="Trebuchet MS"/>
                            <w:color w:val="231F20"/>
                            <w:spacing w:val="-5"/>
                            <w:sz w:val="14"/>
                          </w:rPr>
                          <w:t>270</w:t>
                        </w:r>
                      </w:p>
                      <w:p w:rsidR="00A07895" w:rsidRDefault="00A07895">
                        <w:pPr>
                          <w:spacing w:before="148"/>
                          <w:ind w:left="7"/>
                          <w:rPr>
                            <w:rFonts w:ascii="Trebuchet MS"/>
                            <w:sz w:val="14"/>
                          </w:rPr>
                        </w:pPr>
                        <w:r>
                          <w:rPr>
                            <w:rFonts w:ascii="Trebuchet MS"/>
                            <w:color w:val="231F20"/>
                            <w:spacing w:val="-5"/>
                            <w:sz w:val="14"/>
                          </w:rPr>
                          <w:t>220</w:t>
                        </w:r>
                      </w:p>
                      <w:p w:rsidR="00A07895" w:rsidRDefault="00A07895">
                        <w:pPr>
                          <w:spacing w:before="147"/>
                          <w:ind w:left="34"/>
                          <w:rPr>
                            <w:rFonts w:ascii="Trebuchet MS"/>
                            <w:sz w:val="14"/>
                          </w:rPr>
                        </w:pPr>
                        <w:r>
                          <w:rPr>
                            <w:rFonts w:ascii="Trebuchet MS"/>
                            <w:color w:val="231F20"/>
                            <w:spacing w:val="-6"/>
                            <w:sz w:val="14"/>
                          </w:rPr>
                          <w:t>170</w:t>
                        </w:r>
                      </w:p>
                      <w:p w:rsidR="00A07895" w:rsidRDefault="00A07895">
                        <w:pPr>
                          <w:spacing w:before="148"/>
                          <w:ind w:left="33"/>
                          <w:rPr>
                            <w:rFonts w:ascii="Trebuchet MS"/>
                            <w:sz w:val="14"/>
                          </w:rPr>
                        </w:pPr>
                        <w:r>
                          <w:rPr>
                            <w:rFonts w:ascii="Trebuchet MS"/>
                            <w:color w:val="231F20"/>
                            <w:spacing w:val="-6"/>
                            <w:sz w:val="14"/>
                          </w:rPr>
                          <w:t>120</w:t>
                        </w:r>
                      </w:p>
                      <w:p w:rsidR="00A07895" w:rsidRDefault="00A07895">
                        <w:pPr>
                          <w:spacing w:before="148"/>
                          <w:ind w:left="81"/>
                          <w:rPr>
                            <w:rFonts w:ascii="Trebuchet MS"/>
                            <w:sz w:val="14"/>
                          </w:rPr>
                        </w:pPr>
                        <w:r>
                          <w:rPr>
                            <w:rFonts w:ascii="Trebuchet MS"/>
                            <w:color w:val="231F20"/>
                            <w:spacing w:val="-5"/>
                            <w:sz w:val="14"/>
                          </w:rPr>
                          <w:t>70</w:t>
                        </w:r>
                      </w:p>
                    </w:txbxContent>
                  </v:textbox>
                </v:shape>
                <v:shape id="Textbox 476" o:spid="_x0000_s1469" type="#_x0000_t202" style="position:absolute;left:4680;top:15484;width:2001;height:1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" filled="f" stroked="f">
                  <v:textbox inset="0,0,0,0">
                    <w:txbxContent>
                      <w:p w:rsidR="00A07895" w:rsidRDefault="00A07895">
                        <w:pPr>
                          <w:spacing w:before="24"/>
                          <w:rPr>
                            <w:rFonts w:ascii="Trebuchet MS"/>
                            <w:sz w:val="14"/>
                          </w:rPr>
                        </w:pPr>
                        <w:r>
                          <w:rPr>
                            <w:rFonts w:ascii="Trebuchet MS"/>
                            <w:color w:val="231F20"/>
                            <w:spacing w:val="-4"/>
                            <w:sz w:val="14"/>
                          </w:rPr>
                          <w:t>2022</w:t>
                        </w:r>
                      </w:p>
                    </w:txbxContent>
                  </v:textbox>
                </v:shape>
                <v:shape id="Textbox 477" o:spid="_x0000_s1470" type="#_x0000_t202" style="position:absolute;left:9299;top:15484;width:2013;height:1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" filled="f" stroked="f">
                  <v:textbox inset="0,0,0,0">
                    <w:txbxContent>
                      <w:p w:rsidR="00A07895" w:rsidRDefault="00A07895">
                        <w:pPr>
                          <w:spacing w:before="24"/>
                          <w:rPr>
                            <w:rFonts w:ascii="Trebuchet MS"/>
                            <w:sz w:val="14"/>
                          </w:rPr>
                        </w:pPr>
                        <w:r>
                          <w:rPr>
                            <w:rFonts w:ascii="Trebuchet MS"/>
                            <w:color w:val="231F20"/>
                            <w:spacing w:val="-4"/>
                            <w:sz w:val="14"/>
                          </w:rPr>
                          <w:t>2023</w:t>
                        </w:r>
                      </w:p>
                    </w:txbxContent>
                  </v:textbox>
                </v:shape>
                <v:shape id="Textbox 478" o:spid="_x0000_s1471" type="#_x0000_t202" style="position:absolute;left:13917;top:15484;width:2045;height:1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" filled="f" stroked="f">
                  <v:textbox inset="0,0,0,0">
                    <w:txbxContent>
                      <w:p w:rsidR="00A07895" w:rsidRDefault="00A07895">
                        <w:pPr>
                          <w:spacing w:before="24"/>
                          <w:rPr>
                            <w:rFonts w:ascii="Trebuchet MS"/>
                            <w:sz w:val="14"/>
                          </w:rPr>
                        </w:pPr>
                        <w:r>
                          <w:rPr>
                            <w:rFonts w:ascii="Trebuchet MS"/>
                            <w:color w:val="231F20"/>
                            <w:spacing w:val="-4"/>
                            <w:sz w:val="14"/>
                          </w:rPr>
                          <w:t>2024</w:t>
                        </w:r>
                      </w:p>
                    </w:txbxContent>
                  </v:textbox>
                </v:shape>
                <v:shape id="Textbox 479" o:spid="_x0000_s1472" type="#_x0000_t202" style="position:absolute;left:18535;top:15484;width:2026;height:1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" filled="f" stroked="f">
                  <v:textbox inset="0,0,0,0">
                    <w:txbxContent>
                      <w:p w:rsidR="00A07895" w:rsidRDefault="00A07895">
                        <w:pPr>
                          <w:spacing w:before="24"/>
                          <w:rPr>
                            <w:rFonts w:ascii="Trebuchet MS"/>
                            <w:sz w:val="14"/>
                          </w:rPr>
                        </w:pPr>
                        <w:r>
                          <w:rPr>
                            <w:rFonts w:ascii="Trebuchet MS"/>
                            <w:color w:val="231F20"/>
                            <w:spacing w:val="-4"/>
                            <w:sz w:val="14"/>
                          </w:rPr>
                          <w:t>2025</w:t>
                        </w:r>
                      </w:p>
                    </w:txbxContent>
                  </v:textbox>
                </v:shape>
                <v:shape id="Textbox 480" o:spid="_x0000_s1473" type="#_x0000_t202" style="position:absolute;left:23154;top:15484;width:1994;height:1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" filled="f" stroked="f">
                  <v:textbox inset="0,0,0,0">
                    <w:txbxContent>
                      <w:p w:rsidR="00A07895" w:rsidRDefault="00A07895">
                        <w:pPr>
                          <w:spacing w:before="24"/>
                          <w:rPr>
                            <w:rFonts w:ascii="Trebuchet MS"/>
                            <w:sz w:val="14"/>
                          </w:rPr>
                        </w:pPr>
                        <w:r>
                          <w:rPr>
                            <w:rFonts w:ascii="Trebuchet MS"/>
                            <w:color w:val="231F20"/>
                            <w:spacing w:val="-4"/>
                            <w:sz w:val="14"/>
                          </w:rPr>
                          <w:t>2026</w:t>
                        </w:r>
                      </w:p>
                    </w:txbxContent>
                  </v:textbox>
                </v:shape>
                <v:shape id="Textbox 481" o:spid="_x0000_s1474" type="#_x0000_t202" style="position:absolute;left:27772;top:15484;width:1988;height:1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" filled="f" stroked="f">
                  <v:textbox inset="0,0,0,0">
                    <w:txbxContent>
                      <w:p w:rsidR="00A07895" w:rsidRDefault="00A07895">
                        <w:pPr>
                          <w:spacing w:before="24"/>
                          <w:rPr>
                            <w:rFonts w:ascii="Trebuchet MS"/>
                            <w:sz w:val="14"/>
                          </w:rPr>
                        </w:pPr>
                        <w:r>
                          <w:rPr>
                            <w:rFonts w:ascii="Trebuchet MS"/>
                            <w:color w:val="231F20"/>
                            <w:spacing w:val="-4"/>
                            <w:sz w:val="14"/>
                          </w:rPr>
                          <w:t>2027</w:t>
                        </w:r>
                      </w:p>
                    </w:txbxContent>
                  </v:textbox>
                </v:shape>
                <v:shape id="Textbox 482" o:spid="_x0000_s1475" type="#_x0000_t202" style="position:absolute;left:4676;top:17485;width:25520;height:34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" filled="f" stroked="f">
                  <v:textbox inset="0,0,0,0">
                    <w:txbxContent>
                      <w:p w:rsidR="00A07895" w:rsidRDefault="00A07895">
                        <w:pPr>
                          <w:tabs>
                            <w:tab w:val="left" w:pos="2721"/>
                          </w:tabs>
                          <w:spacing w:before="24"/>
                          <w:rPr>
                            <w:rFonts w:ascii="Trebuchet MS"/>
                            <w:sz w:val="14"/>
                          </w:rPr>
                        </w:pPr>
                        <w:r>
                          <w:rPr>
                            <w:rFonts w:ascii="Trebuchet MS"/>
                            <w:color w:val="231F20"/>
                            <w:sz w:val="14"/>
                          </w:rPr>
                          <w:t>WB</w:t>
                        </w:r>
                        <w:r>
                          <w:rPr>
                            <w:rFonts w:ascii="Trebuchet MS"/>
                            <w:color w:val="231F20"/>
                            <w:spacing w:val="-2"/>
                            <w:sz w:val="14"/>
                          </w:rPr>
                          <w:t xml:space="preserve"> </w:t>
                        </w:r>
                        <w:r>
                          <w:rPr>
                            <w:rFonts w:ascii="Trebuchet MS"/>
                            <w:color w:val="231F20"/>
                            <w:sz w:val="14"/>
                          </w:rPr>
                          <w:t>Commodity</w:t>
                        </w:r>
                        <w:r>
                          <w:rPr>
                            <w:rFonts w:ascii="Trebuchet MS"/>
                            <w:color w:val="231F20"/>
                            <w:spacing w:val="-2"/>
                            <w:sz w:val="14"/>
                          </w:rPr>
                          <w:t xml:space="preserve"> </w:t>
                        </w:r>
                        <w:r>
                          <w:rPr>
                            <w:rFonts w:ascii="Trebuchet MS"/>
                            <w:color w:val="231F20"/>
                            <w:sz w:val="14"/>
                          </w:rPr>
                          <w:t>Price</w:t>
                        </w:r>
                        <w:r>
                          <w:rPr>
                            <w:rFonts w:ascii="Trebuchet MS"/>
                            <w:color w:val="231F20"/>
                            <w:spacing w:val="-2"/>
                            <w:sz w:val="14"/>
                          </w:rPr>
                          <w:t xml:space="preserve"> Index</w:t>
                        </w:r>
                        <w:r>
                          <w:rPr>
                            <w:rFonts w:ascii="Trebuchet MS"/>
                            <w:color w:val="231F20"/>
                            <w:sz w:val="14"/>
                          </w:rPr>
                          <w:tab/>
                        </w:r>
                        <w:r>
                          <w:rPr>
                            <w:rFonts w:ascii="Trebuchet MS"/>
                            <w:color w:val="231F20"/>
                            <w:spacing w:val="-2"/>
                            <w:sz w:val="14"/>
                          </w:rPr>
                          <w:t>Energy</w:t>
                        </w:r>
                      </w:p>
                      <w:p w:rsidR="00A07895" w:rsidRDefault="00A07895">
                        <w:pPr>
                          <w:tabs>
                            <w:tab w:val="left" w:pos="2721"/>
                          </w:tabs>
                          <w:spacing w:before="13"/>
                          <w:rPr>
                            <w:rFonts w:ascii="Trebuchet MS"/>
                            <w:sz w:val="14"/>
                          </w:rPr>
                        </w:pPr>
                        <w:r>
                          <w:rPr>
                            <w:rFonts w:ascii="Trebuchet MS"/>
                            <w:color w:val="231F20"/>
                            <w:spacing w:val="-2"/>
                            <w:sz w:val="14"/>
                          </w:rPr>
                          <w:t>Agriculture</w:t>
                        </w:r>
                        <w:r>
                          <w:rPr>
                            <w:rFonts w:ascii="Trebuchet MS"/>
                            <w:color w:val="231F20"/>
                            <w:sz w:val="14"/>
                          </w:rPr>
                          <w:tab/>
                          <w:t>Metals</w:t>
                        </w:r>
                        <w:r>
                          <w:rPr>
                            <w:rFonts w:ascii="Trebuchet MS"/>
                            <w:color w:val="231F20"/>
                            <w:spacing w:val="1"/>
                            <w:sz w:val="14"/>
                          </w:rPr>
                          <w:t xml:space="preserve"> </w:t>
                        </w:r>
                        <w:r>
                          <w:rPr>
                            <w:rFonts w:ascii="Trebuchet MS"/>
                            <w:color w:val="231F20"/>
                            <w:sz w:val="14"/>
                          </w:rPr>
                          <w:t>and</w:t>
                        </w:r>
                        <w:r>
                          <w:rPr>
                            <w:rFonts w:ascii="Trebuchet MS"/>
                            <w:color w:val="231F20"/>
                            <w:spacing w:val="1"/>
                            <w:sz w:val="14"/>
                          </w:rPr>
                          <w:t xml:space="preserve"> </w:t>
                        </w:r>
                        <w:r>
                          <w:rPr>
                            <w:rFonts w:ascii="Trebuchet MS"/>
                            <w:color w:val="231F20"/>
                            <w:spacing w:val="-2"/>
                            <w:sz w:val="14"/>
                          </w:rPr>
                          <w:t>minerals</w:t>
                        </w:r>
                      </w:p>
                      <w:p w:rsidR="00A07895" w:rsidRDefault="00A07895">
                        <w:pPr>
                          <w:spacing w:before="13"/>
                          <w:rPr>
                            <w:rFonts w:ascii="Trebuchet MS"/>
                            <w:sz w:val="14"/>
                          </w:rPr>
                        </w:pPr>
                        <w:r>
                          <w:rPr>
                            <w:rFonts w:ascii="Trebuchet MS"/>
                            <w:color w:val="231F20"/>
                            <w:w w:val="105"/>
                            <w:sz w:val="14"/>
                          </w:rPr>
                          <w:t>Precious</w:t>
                        </w:r>
                        <w:r>
                          <w:rPr>
                            <w:rFonts w:ascii="Trebuchet MS"/>
                            <w:color w:val="231F20"/>
                            <w:spacing w:val="-8"/>
                            <w:w w:val="105"/>
                            <w:sz w:val="14"/>
                          </w:rPr>
                          <w:t xml:space="preserve"> </w:t>
                        </w:r>
                        <w:r>
                          <w:rPr>
                            <w:rFonts w:ascii="Trebuchet MS"/>
                            <w:color w:val="231F20"/>
                            <w:spacing w:val="-2"/>
                            <w:w w:val="105"/>
                            <w:sz w:val="14"/>
                          </w:rPr>
                          <w:t>Metals</w:t>
                        </w:r>
                      </w:p>
                    </w:txbxContent>
                  </v:textbox>
                </v:shape>
                <w10:anchorlock/>
              </v:group>
            </w:pict>
          </mc:Fallback>
        </mc:AlternateContent>
      </w:r>
    </w:p>
    <w:p w:rsidR="00A07AC0" w:rsidRDefault="00CC054E">
      <w:pPr>
        <w:spacing w:before="17" w:line="254" w:lineRule="auto"/>
        <w:ind w:left="48"/>
        <w:jc w:val="both"/>
        <w:rPr>
          <w:sz w:val="18"/>
        </w:rPr>
      </w:pPr>
      <w:r w:rsidRPr="00091831">
        <w:rPr>
          <w:b/>
          <w:color w:val="231F20"/>
          <w:sz w:val="18"/>
        </w:rPr>
        <w:t>Source:</w:t>
      </w:r>
      <w:r>
        <w:rPr>
          <w:color w:val="231F20"/>
          <w:sz w:val="18"/>
        </w:rPr>
        <w:t xml:space="preserve"> Commodity Markets Outlook Report, April 2026, World Bank Group.</w:t>
      </w:r>
    </w:p>
    <w:p w:rsidR="00A07AC0" w:rsidRDefault="00A07AC0">
      <w:pPr>
        <w:pStyle w:val="BodyText"/>
        <w:spacing w:before="97"/>
        <w:rPr>
          <w:sz w:val="18"/>
        </w:rPr>
      </w:pPr>
    </w:p>
    <w:p w:rsidR="00A07AC0" w:rsidRDefault="00CC054E">
      <w:pPr>
        <w:pStyle w:val="BodyText"/>
        <w:spacing w:line="288" w:lineRule="auto"/>
        <w:ind w:left="28" w:right="17"/>
        <w:jc w:val="both"/>
      </w:pPr>
      <w:r>
        <w:rPr>
          <w:color w:val="231F20"/>
        </w:rPr>
        <w:t xml:space="preserve">by 42 per cent in 2026 to record highs. As shown in </w:t>
      </w:r>
      <w:r w:rsidRPr="00021862">
        <w:rPr>
          <w:b/>
          <w:color w:val="231F20"/>
        </w:rPr>
        <w:t>Chart 2.11</w:t>
      </w:r>
      <w:r>
        <w:rPr>
          <w:color w:val="231F20"/>
        </w:rPr>
        <w:t>, the World Bank Commodity Price Index forecast trajectory shows a sharp upward revision for 2026 relative to earlier projections, with precious metal and energy prices dominating the increase.</w:t>
      </w:r>
    </w:p>
    <w:p w:rsidR="00A07AC0" w:rsidRDefault="00CC054E">
      <w:pPr>
        <w:pStyle w:val="BodyText"/>
        <w:spacing w:before="174" w:line="288" w:lineRule="auto"/>
        <w:ind w:left="28" w:right="17"/>
        <w:jc w:val="both"/>
      </w:pPr>
      <w:r>
        <w:rPr>
          <w:color w:val="231F20"/>
          <w:w w:val="105"/>
        </w:rPr>
        <w:t>Agricultural commodity prices, despite being</w:t>
      </w:r>
      <w:r>
        <w:rPr>
          <w:color w:val="231F20"/>
          <w:spacing w:val="40"/>
          <w:w w:val="105"/>
        </w:rPr>
        <w:t xml:space="preserve"> </w:t>
      </w:r>
      <w:r>
        <w:rPr>
          <w:color w:val="231F20"/>
          <w:w w:val="105"/>
        </w:rPr>
        <w:t>more insulated from the initial Middle East shock compared to energy, faced secondary pressures through higher fertiliser costs and elevated transportation</w:t>
      </w:r>
      <w:r>
        <w:rPr>
          <w:color w:val="231F20"/>
          <w:spacing w:val="-6"/>
          <w:w w:val="105"/>
        </w:rPr>
        <w:t xml:space="preserve"> </w:t>
      </w:r>
      <w:r>
        <w:rPr>
          <w:color w:val="231F20"/>
          <w:w w:val="105"/>
        </w:rPr>
        <w:t>costs.</w:t>
      </w:r>
      <w:r>
        <w:rPr>
          <w:color w:val="231F20"/>
          <w:spacing w:val="-6"/>
          <w:w w:val="105"/>
        </w:rPr>
        <w:t xml:space="preserve"> </w:t>
      </w:r>
      <w:r>
        <w:rPr>
          <w:color w:val="231F20"/>
          <w:w w:val="105"/>
        </w:rPr>
        <w:t>The</w:t>
      </w:r>
      <w:r>
        <w:rPr>
          <w:color w:val="231F20"/>
          <w:spacing w:val="-6"/>
          <w:w w:val="105"/>
        </w:rPr>
        <w:t xml:space="preserve"> </w:t>
      </w:r>
      <w:r>
        <w:rPr>
          <w:color w:val="231F20"/>
          <w:w w:val="105"/>
        </w:rPr>
        <w:t>agriculture</w:t>
      </w:r>
      <w:r>
        <w:rPr>
          <w:color w:val="231F20"/>
          <w:spacing w:val="-6"/>
          <w:w w:val="105"/>
        </w:rPr>
        <w:t xml:space="preserve"> </w:t>
      </w:r>
      <w:r>
        <w:rPr>
          <w:color w:val="231F20"/>
          <w:w w:val="105"/>
        </w:rPr>
        <w:t>price</w:t>
      </w:r>
      <w:r>
        <w:rPr>
          <w:color w:val="231F20"/>
          <w:spacing w:val="-6"/>
          <w:w w:val="105"/>
        </w:rPr>
        <w:t xml:space="preserve"> </w:t>
      </w:r>
      <w:r>
        <w:rPr>
          <w:color w:val="231F20"/>
          <w:w w:val="105"/>
        </w:rPr>
        <w:t>index</w:t>
      </w:r>
      <w:r>
        <w:rPr>
          <w:color w:val="231F20"/>
          <w:spacing w:val="-6"/>
          <w:w w:val="105"/>
        </w:rPr>
        <w:t xml:space="preserve"> </w:t>
      </w:r>
      <w:r>
        <w:rPr>
          <w:color w:val="231F20"/>
          <w:w w:val="105"/>
        </w:rPr>
        <w:t xml:space="preserve">is </w:t>
      </w:r>
      <w:r>
        <w:rPr>
          <w:color w:val="231F20"/>
        </w:rPr>
        <w:t>projected</w:t>
      </w:r>
      <w:r>
        <w:rPr>
          <w:color w:val="231F20"/>
          <w:spacing w:val="7"/>
        </w:rPr>
        <w:t xml:space="preserve"> </w:t>
      </w:r>
      <w:r>
        <w:rPr>
          <w:color w:val="231F20"/>
        </w:rPr>
        <w:t>to</w:t>
      </w:r>
      <w:r>
        <w:rPr>
          <w:color w:val="231F20"/>
          <w:spacing w:val="8"/>
        </w:rPr>
        <w:t xml:space="preserve"> </w:t>
      </w:r>
      <w:r>
        <w:rPr>
          <w:color w:val="231F20"/>
        </w:rPr>
        <w:t>fall</w:t>
      </w:r>
      <w:r>
        <w:rPr>
          <w:color w:val="231F20"/>
          <w:spacing w:val="8"/>
        </w:rPr>
        <w:t xml:space="preserve"> </w:t>
      </w:r>
      <w:r>
        <w:rPr>
          <w:color w:val="231F20"/>
        </w:rPr>
        <w:t>6</w:t>
      </w:r>
      <w:r>
        <w:rPr>
          <w:color w:val="231F20"/>
          <w:spacing w:val="7"/>
        </w:rPr>
        <w:t xml:space="preserve"> </w:t>
      </w:r>
      <w:r>
        <w:rPr>
          <w:color w:val="231F20"/>
        </w:rPr>
        <w:t>per</w:t>
      </w:r>
      <w:r>
        <w:rPr>
          <w:color w:val="231F20"/>
          <w:spacing w:val="8"/>
        </w:rPr>
        <w:t xml:space="preserve"> </w:t>
      </w:r>
      <w:r>
        <w:rPr>
          <w:color w:val="231F20"/>
        </w:rPr>
        <w:t>cent</w:t>
      </w:r>
      <w:r>
        <w:rPr>
          <w:color w:val="231F20"/>
          <w:spacing w:val="7"/>
        </w:rPr>
        <w:t xml:space="preserve"> </w:t>
      </w:r>
      <w:r>
        <w:rPr>
          <w:color w:val="231F20"/>
        </w:rPr>
        <w:t>in</w:t>
      </w:r>
      <w:r>
        <w:rPr>
          <w:color w:val="231F20"/>
          <w:spacing w:val="8"/>
        </w:rPr>
        <w:t xml:space="preserve"> </w:t>
      </w:r>
      <w:r>
        <w:rPr>
          <w:color w:val="231F20"/>
        </w:rPr>
        <w:t>2026</w:t>
      </w:r>
      <w:r>
        <w:rPr>
          <w:color w:val="231F20"/>
          <w:spacing w:val="8"/>
        </w:rPr>
        <w:t xml:space="preserve"> </w:t>
      </w:r>
      <w:r>
        <w:rPr>
          <w:color w:val="231F20"/>
        </w:rPr>
        <w:t>on</w:t>
      </w:r>
      <w:r>
        <w:rPr>
          <w:color w:val="231F20"/>
          <w:spacing w:val="7"/>
        </w:rPr>
        <w:t xml:space="preserve"> </w:t>
      </w:r>
      <w:r>
        <w:rPr>
          <w:color w:val="231F20"/>
        </w:rPr>
        <w:t>aggregate</w:t>
      </w:r>
      <w:r>
        <w:rPr>
          <w:color w:val="231F20"/>
          <w:spacing w:val="8"/>
        </w:rPr>
        <w:t xml:space="preserve"> </w:t>
      </w:r>
      <w:r>
        <w:rPr>
          <w:color w:val="231F20"/>
        </w:rPr>
        <w:t>-</w:t>
      </w:r>
      <w:r>
        <w:rPr>
          <w:color w:val="231F20"/>
          <w:spacing w:val="8"/>
        </w:rPr>
        <w:t xml:space="preserve"> </w:t>
      </w:r>
      <w:r>
        <w:rPr>
          <w:color w:val="231F20"/>
          <w:spacing w:val="-10"/>
        </w:rPr>
        <w:t>a</w:t>
      </w:r>
    </w:p>
    <w:p w:rsidR="00A07AC0" w:rsidRDefault="00CC054E">
      <w:pPr>
        <w:pStyle w:val="BodyText"/>
        <w:spacing w:before="69" w:line="285" w:lineRule="auto"/>
        <w:ind w:left="28" w:right="164"/>
        <w:jc w:val="both"/>
      </w:pPr>
      <w:r>
        <w:br w:type="column"/>
      </w:r>
      <w:r>
        <w:rPr>
          <w:color w:val="231F20"/>
        </w:rPr>
        <w:t>sharp drop in beverage prices (around -30 per cent) more than offsetting a modest 2 per cent increase</w:t>
      </w:r>
      <w:r>
        <w:rPr>
          <w:color w:val="231F20"/>
          <w:spacing w:val="80"/>
          <w:w w:val="150"/>
        </w:rPr>
        <w:t xml:space="preserve"> </w:t>
      </w:r>
      <w:r>
        <w:rPr>
          <w:color w:val="231F20"/>
        </w:rPr>
        <w:t>in</w:t>
      </w:r>
      <w:r>
        <w:rPr>
          <w:color w:val="231F20"/>
          <w:spacing w:val="-3"/>
        </w:rPr>
        <w:t xml:space="preserve"> </w:t>
      </w:r>
      <w:r>
        <w:rPr>
          <w:color w:val="231F20"/>
        </w:rPr>
        <w:t>food</w:t>
      </w:r>
      <w:r>
        <w:rPr>
          <w:color w:val="231F20"/>
          <w:spacing w:val="-3"/>
        </w:rPr>
        <w:t xml:space="preserve"> </w:t>
      </w:r>
      <w:r>
        <w:rPr>
          <w:color w:val="231F20"/>
        </w:rPr>
        <w:t>prices.</w:t>
      </w:r>
      <w:r>
        <w:rPr>
          <w:color w:val="231F20"/>
          <w:spacing w:val="-3"/>
        </w:rPr>
        <w:t xml:space="preserve"> </w:t>
      </w:r>
      <w:r>
        <w:rPr>
          <w:color w:val="231F20"/>
        </w:rPr>
        <w:t>The</w:t>
      </w:r>
      <w:r>
        <w:rPr>
          <w:color w:val="231F20"/>
          <w:spacing w:val="-3"/>
        </w:rPr>
        <w:t xml:space="preserve"> </w:t>
      </w:r>
      <w:r>
        <w:rPr>
          <w:color w:val="231F20"/>
        </w:rPr>
        <w:t>food</w:t>
      </w:r>
      <w:r>
        <w:rPr>
          <w:color w:val="231F20"/>
          <w:spacing w:val="-3"/>
        </w:rPr>
        <w:t xml:space="preserve"> </w:t>
      </w:r>
      <w:r>
        <w:rPr>
          <w:color w:val="231F20"/>
        </w:rPr>
        <w:t>price</w:t>
      </w:r>
      <w:r>
        <w:rPr>
          <w:color w:val="231F20"/>
          <w:spacing w:val="-3"/>
        </w:rPr>
        <w:t xml:space="preserve"> </w:t>
      </w:r>
      <w:r>
        <w:rPr>
          <w:color w:val="231F20"/>
        </w:rPr>
        <w:t>stability</w:t>
      </w:r>
      <w:r>
        <w:rPr>
          <w:color w:val="231F20"/>
          <w:spacing w:val="-3"/>
        </w:rPr>
        <w:t xml:space="preserve"> </w:t>
      </w:r>
      <w:r>
        <w:rPr>
          <w:color w:val="231F20"/>
        </w:rPr>
        <w:t>was,</w:t>
      </w:r>
      <w:r>
        <w:rPr>
          <w:color w:val="231F20"/>
          <w:spacing w:val="-3"/>
        </w:rPr>
        <w:t xml:space="preserve"> </w:t>
      </w:r>
      <w:r>
        <w:rPr>
          <w:color w:val="231F20"/>
        </w:rPr>
        <w:t xml:space="preserve">however, conditional on fertiliser supply disruptions not intensifying through the planting season. The United Nations World Food Programme estimated that if crude oil remained above USD 100 per barrel for an extended period, up to 45 million additional people could face acute food insecurity, underscoring the severe human dimension of the commodity market </w:t>
      </w:r>
      <w:r>
        <w:rPr>
          <w:color w:val="231F20"/>
          <w:spacing w:val="-2"/>
        </w:rPr>
        <w:t>disruptions.</w:t>
      </w:r>
    </w:p>
    <w:p w:rsidR="00A07AC0" w:rsidRDefault="00CC054E">
      <w:pPr>
        <w:pStyle w:val="BodyText"/>
        <w:spacing w:before="159" w:line="285" w:lineRule="auto"/>
        <w:ind w:left="28" w:right="166"/>
        <w:jc w:val="both"/>
      </w:pPr>
      <w:r>
        <w:rPr>
          <w:color w:val="231F20"/>
        </w:rPr>
        <w:t>The World Bank’s April 2026 report characterised 2026 as potentially the most volatile year for commodity markets in over 50 years, carrying significant</w:t>
      </w:r>
      <w:r>
        <w:rPr>
          <w:color w:val="231F20"/>
          <w:spacing w:val="80"/>
        </w:rPr>
        <w:t xml:space="preserve"> </w:t>
      </w:r>
      <w:r>
        <w:rPr>
          <w:color w:val="231F20"/>
        </w:rPr>
        <w:t>inflationary</w:t>
      </w:r>
      <w:r>
        <w:rPr>
          <w:color w:val="231F20"/>
          <w:spacing w:val="80"/>
        </w:rPr>
        <w:t xml:space="preserve"> </w:t>
      </w:r>
      <w:r>
        <w:rPr>
          <w:color w:val="231F20"/>
        </w:rPr>
        <w:t>and</w:t>
      </w:r>
      <w:r>
        <w:rPr>
          <w:color w:val="231F20"/>
          <w:spacing w:val="80"/>
        </w:rPr>
        <w:t xml:space="preserve"> </w:t>
      </w:r>
      <w:r>
        <w:rPr>
          <w:color w:val="231F20"/>
        </w:rPr>
        <w:t>growth</w:t>
      </w:r>
      <w:r>
        <w:rPr>
          <w:color w:val="231F20"/>
          <w:spacing w:val="80"/>
        </w:rPr>
        <w:t xml:space="preserve"> </w:t>
      </w:r>
      <w:r>
        <w:rPr>
          <w:color w:val="231F20"/>
        </w:rPr>
        <w:t>implications</w:t>
      </w:r>
      <w:r>
        <w:rPr>
          <w:color w:val="231F20"/>
          <w:spacing w:val="80"/>
        </w:rPr>
        <w:t xml:space="preserve"> </w:t>
      </w:r>
      <w:r>
        <w:rPr>
          <w:color w:val="231F20"/>
        </w:rPr>
        <w:t>for the global economy. For India, the commodity market developments presented a dual challenge: as a significant net importer of crude oil, higher energy prices elevate the import bill and widen the current account deficit, while posing upside risks to fuel and food inflation. The effective management of these imported commodity price pressures, through strategic petroleum reserve utilisation, import diversification, and targeted fiscal support, will be central to sustaining India’s macroeconomic stability in the period ahead.</w:t>
      </w:r>
    </w:p>
    <w:sectPr w:rsidR="00A07AC0">
      <w:type w:val="continuous"/>
      <w:pgSz w:w="12590" w:h="16190"/>
      <w:pgMar w:top="0" w:right="850" w:bottom="1020" w:left="992" w:header="0" w:footer="824" w:gutter="0"/>
      <w:cols w:num="2" w:space="720" w:equalWidth="0">
        <w:col w:w="5150" w:space="289"/>
        <w:col w:w="5309"/>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07895" w:rsidRDefault="00A07895">
      <w:r>
        <w:separator/>
      </w:r>
    </w:p>
  </w:endnote>
  <w:endnote w:type="continuationSeparator" w:id="0">
    <w:p w:rsidR="00A07895" w:rsidRDefault="00A078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entury751 No2 BT">
    <w:altName w:val="Times New Roman"/>
    <w:charset w:val="00"/>
    <w:family w:val="auto"/>
    <w:pitch w:val="variable"/>
  </w:font>
  <w:font w:name="Helvetica">
    <w:panose1 w:val="020B0604020202020204"/>
    <w:charset w:val="00"/>
    <w:family w:val="swiss"/>
    <w:pitch w:val="variable"/>
  </w:font>
  <w:font w:name="Trebuchet MS">
    <w:altName w:val="Trebuchet MS"/>
    <w:panose1 w:val="020B0603020202020204"/>
    <w:charset w:val="00"/>
    <w:family w:val="swiss"/>
    <w:pitch w:val="variable"/>
    <w:sig w:usb0="00000687" w:usb1="00000000" w:usb2="00000000" w:usb3="00000000" w:csb0="0000009F" w:csb1="00000000"/>
  </w:font>
  <w:font w:name="Webdings">
    <w:altName w:val="Webdings"/>
    <w:panose1 w:val="05030102010509060703"/>
    <w:charset w:val="02"/>
    <w:family w:val="roman"/>
    <w:pitch w:val="variable"/>
    <w:sig w:usb0="00000000" w:usb1="10000000" w:usb2="00000000" w:usb3="00000000" w:csb0="80000000" w:csb1="00000000"/>
  </w:font>
  <w:font w:name="Arial Black">
    <w:altName w:val="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7895" w:rsidRDefault="00A07895">
    <w:pPr>
      <w:pStyle w:val="BodyText"/>
      <w:spacing w:line="14" w:lineRule="auto"/>
      <w:rPr>
        <w:sz w:val="20"/>
      </w:rPr>
    </w:pPr>
    <w:r>
      <w:rPr>
        <w:noProof/>
        <w:sz w:val="20"/>
        <w:lang w:val="en-IN" w:eastAsia="en-IN"/>
      </w:rPr>
      <mc:AlternateContent>
        <mc:Choice Requires="wps">
          <w:drawing>
            <wp:anchor distT="0" distB="0" distL="0" distR="0" simplePos="0" relativeHeight="486441984" behindDoc="1" locked="0" layoutInCell="1" allowOverlap="1">
              <wp:simplePos x="0" y="0"/>
              <wp:positionH relativeFrom="page">
                <wp:posOffset>654349</wp:posOffset>
              </wp:positionH>
              <wp:positionV relativeFrom="page">
                <wp:posOffset>9626400</wp:posOffset>
              </wp:positionV>
              <wp:extent cx="1270" cy="648335"/>
              <wp:effectExtent l="0" t="0" r="0" b="0"/>
              <wp:wrapNone/>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648335"/>
                      </a:xfrm>
                      <a:custGeom>
                        <a:avLst/>
                        <a:gdLst/>
                        <a:ahLst/>
                        <a:cxnLst/>
                        <a:rect l="l" t="t" r="r" b="b"/>
                        <a:pathLst>
                          <a:path h="648335">
                            <a:moveTo>
                              <a:pt x="0" y="0"/>
                            </a:moveTo>
                            <a:lnTo>
                              <a:pt x="0" y="648004"/>
                            </a:lnTo>
                          </a:path>
                        </a:pathLst>
                      </a:custGeom>
                      <a:ln w="12700">
                        <a:solidFill>
                          <a:srgbClr val="C95D48"/>
                        </a:solidFill>
                        <a:prstDash val="solid"/>
                      </a:ln>
                    </wps:spPr>
                    <wps:bodyPr wrap="square" lIns="0" tIns="0" rIns="0" bIns="0" rtlCol="0">
                      <a:prstTxWarp prst="textNoShape">
                        <a:avLst/>
                      </a:prstTxWarp>
                      <a:noAutofit/>
                    </wps:bodyPr>
                  </wps:wsp>
                </a:graphicData>
              </a:graphic>
            </wp:anchor>
          </w:drawing>
        </mc:Choice>
        <mc:Fallback>
          <w:pict>
            <v:shape w14:anchorId="6EA8CFE3" id="Graphic 1" o:spid="_x0000_s1026" style="position:absolute;margin-left:51.5pt;margin-top:758pt;width:.1pt;height:51.05pt;z-index:-16874496;visibility:visible;mso-wrap-style:square;mso-wrap-distance-left:0;mso-wrap-distance-top:0;mso-wrap-distance-right:0;mso-wrap-distance-bottom:0;mso-position-horizontal:absolute;mso-position-horizontal-relative:page;mso-position-vertical:absolute;mso-position-vertical-relative:page;v-text-anchor:top" coordsize="1270,6483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" path="m,l,648004e" filled="f" strokecolor="#c95d48" strokeweight="1pt">
              <v:path arrowok="t"/>
              <w10:wrap anchorx="page" anchory="page"/>
            </v:shape>
          </w:pict>
        </mc:Fallback>
      </mc:AlternateContent>
    </w:r>
    <w:r>
      <w:rPr>
        <w:noProof/>
        <w:sz w:val="20"/>
        <w:lang w:val="en-IN" w:eastAsia="en-IN"/>
      </w:rPr>
      <mc:AlternateContent>
        <mc:Choice Requires="wps">
          <w:drawing>
            <wp:anchor distT="0" distB="0" distL="0" distR="0" simplePos="0" relativeHeight="486442496" behindDoc="1" locked="0" layoutInCell="1" allowOverlap="1">
              <wp:simplePos x="0" y="0"/>
              <wp:positionH relativeFrom="page">
                <wp:posOffset>730599</wp:posOffset>
              </wp:positionH>
              <wp:positionV relativeFrom="page">
                <wp:posOffset>9611413</wp:posOffset>
              </wp:positionV>
              <wp:extent cx="216535" cy="13970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6535" cy="139700"/>
                      </a:xfrm>
                      <a:prstGeom prst="rect">
                        <a:avLst/>
                      </a:prstGeom>
                    </wps:spPr>
                    <wps:txbx>
                      <w:txbxContent>
                        <w:p w:rsidR="00A07895" w:rsidRDefault="00A07895">
                          <w:pPr>
                            <w:spacing w:line="197" w:lineRule="exact"/>
                            <w:ind w:left="60"/>
                            <w:rPr>
                              <w:rFonts w:ascii="Helvetica"/>
                              <w:sz w:val="18"/>
                            </w:rPr>
                          </w:pPr>
                          <w:r>
                            <w:rPr>
                              <w:rFonts w:ascii="Helvetica"/>
                              <w:color w:val="231F20"/>
                              <w:spacing w:val="-5"/>
                              <w:sz w:val="18"/>
                            </w:rPr>
                            <w:fldChar w:fldCharType="begin"/>
                          </w:r>
                          <w:r>
                            <w:rPr>
                              <w:rFonts w:ascii="Helvetica"/>
                              <w:color w:val="231F20"/>
                              <w:spacing w:val="-5"/>
                              <w:sz w:val="18"/>
                            </w:rPr>
                            <w:instrText xml:space="preserve"> PAGE </w:instrText>
                          </w:r>
                          <w:r>
                            <w:rPr>
                              <w:rFonts w:ascii="Helvetica"/>
                              <w:color w:val="231F20"/>
                              <w:spacing w:val="-5"/>
                              <w:sz w:val="18"/>
                            </w:rPr>
                            <w:fldChar w:fldCharType="separate"/>
                          </w:r>
                          <w:r w:rsidR="003C10E9">
                            <w:rPr>
                              <w:rFonts w:ascii="Helvetica"/>
                              <w:noProof/>
                              <w:color w:val="231F20"/>
                              <w:spacing w:val="-5"/>
                              <w:sz w:val="18"/>
                            </w:rPr>
                            <w:t>14</w:t>
                          </w:r>
                          <w:r>
                            <w:rPr>
                              <w:rFonts w:ascii="Helvetica"/>
                              <w:color w:val="231F20"/>
                              <w:spacing w:val="-5"/>
                              <w:sz w:val="18"/>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 o:spid="_x0000_s1476" type="#_x0000_t202" style="position:absolute;margin-left:57.55pt;margin-top:756.8pt;width:17.05pt;height:11pt;z-index:-168739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" filled="f" stroked="f">
              <v:path arrowok="t"/>
              <v:textbox inset="0,0,0,0">
                <w:txbxContent>
                  <w:p w:rsidR="00A07895" w:rsidRDefault="00A07895">
                    <w:pPr>
                      <w:spacing w:line="197" w:lineRule="exact"/>
                      <w:ind w:left="60"/>
                      <w:rPr>
                        <w:rFonts w:ascii="Helvetica"/>
                        <w:sz w:val="18"/>
                      </w:rPr>
                    </w:pPr>
                    <w:r>
                      <w:rPr>
                        <w:rFonts w:ascii="Helvetica"/>
                        <w:color w:val="231F20"/>
                        <w:spacing w:val="-5"/>
                        <w:sz w:val="18"/>
                      </w:rPr>
                      <w:fldChar w:fldCharType="begin"/>
                    </w:r>
                    <w:r>
                      <w:rPr>
                        <w:rFonts w:ascii="Helvetica"/>
                        <w:color w:val="231F20"/>
                        <w:spacing w:val="-5"/>
                        <w:sz w:val="18"/>
                      </w:rPr>
                      <w:instrText xml:space="preserve"> PAGE </w:instrText>
                    </w:r>
                    <w:r>
                      <w:rPr>
                        <w:rFonts w:ascii="Helvetica"/>
                        <w:color w:val="231F20"/>
                        <w:spacing w:val="-5"/>
                        <w:sz w:val="18"/>
                      </w:rPr>
                      <w:fldChar w:fldCharType="separate"/>
                    </w:r>
                    <w:r w:rsidR="003C10E9">
                      <w:rPr>
                        <w:rFonts w:ascii="Helvetica"/>
                        <w:noProof/>
                        <w:color w:val="231F20"/>
                        <w:spacing w:val="-5"/>
                        <w:sz w:val="18"/>
                      </w:rPr>
                      <w:t>14</w:t>
                    </w:r>
                    <w:r>
                      <w:rPr>
                        <w:rFonts w:ascii="Helvetica"/>
                        <w:color w:val="231F20"/>
                        <w:spacing w:val="-5"/>
                        <w:sz w:val="18"/>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7895" w:rsidRDefault="00A07895">
    <w:pPr>
      <w:pStyle w:val="BodyText"/>
      <w:spacing w:line="14" w:lineRule="auto"/>
      <w:rPr>
        <w:sz w:val="20"/>
      </w:rPr>
    </w:pPr>
    <w:r>
      <w:rPr>
        <w:noProof/>
        <w:sz w:val="20"/>
        <w:lang w:val="en-IN" w:eastAsia="en-IN"/>
      </w:rPr>
      <mc:AlternateContent>
        <mc:Choice Requires="wps">
          <w:drawing>
            <wp:anchor distT="0" distB="0" distL="0" distR="0" simplePos="0" relativeHeight="486443008" behindDoc="1" locked="0" layoutInCell="1" allowOverlap="1">
              <wp:simplePos x="0" y="0"/>
              <wp:positionH relativeFrom="page">
                <wp:posOffset>7340400</wp:posOffset>
              </wp:positionH>
              <wp:positionV relativeFrom="page">
                <wp:posOffset>9626400</wp:posOffset>
              </wp:positionV>
              <wp:extent cx="1270" cy="648335"/>
              <wp:effectExtent l="0" t="0" r="0" b="0"/>
              <wp:wrapNone/>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648335"/>
                      </a:xfrm>
                      <a:custGeom>
                        <a:avLst/>
                        <a:gdLst/>
                        <a:ahLst/>
                        <a:cxnLst/>
                        <a:rect l="l" t="t" r="r" b="b"/>
                        <a:pathLst>
                          <a:path h="648335">
                            <a:moveTo>
                              <a:pt x="0" y="0"/>
                            </a:moveTo>
                            <a:lnTo>
                              <a:pt x="0" y="648004"/>
                            </a:lnTo>
                          </a:path>
                        </a:pathLst>
                      </a:custGeom>
                      <a:ln w="12700">
                        <a:solidFill>
                          <a:srgbClr val="C95D48"/>
                        </a:solidFill>
                        <a:prstDash val="solid"/>
                      </a:ln>
                    </wps:spPr>
                    <wps:bodyPr wrap="square" lIns="0" tIns="0" rIns="0" bIns="0" rtlCol="0">
                      <a:prstTxWarp prst="textNoShape">
                        <a:avLst/>
                      </a:prstTxWarp>
                      <a:noAutofit/>
                    </wps:bodyPr>
                  </wps:wsp>
                </a:graphicData>
              </a:graphic>
            </wp:anchor>
          </w:drawing>
        </mc:Choice>
        <mc:Fallback>
          <w:pict>
            <v:shape w14:anchorId="65FA65FC" id="Graphic 3" o:spid="_x0000_s1026" style="position:absolute;margin-left:578pt;margin-top:758pt;width:.1pt;height:51.05pt;z-index:-16873472;visibility:visible;mso-wrap-style:square;mso-wrap-distance-left:0;mso-wrap-distance-top:0;mso-wrap-distance-right:0;mso-wrap-distance-bottom:0;mso-position-horizontal:absolute;mso-position-horizontal-relative:page;mso-position-vertical:absolute;mso-position-vertical-relative:page;v-text-anchor:top" coordsize="1270,6483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" path="m,l,648004e" filled="f" strokecolor="#c95d48" strokeweight="1pt">
              <v:path arrowok="t"/>
              <w10:wrap anchorx="page" anchory="page"/>
            </v:shape>
          </w:pict>
        </mc:Fallback>
      </mc:AlternateContent>
    </w:r>
    <w:r>
      <w:rPr>
        <w:noProof/>
        <w:sz w:val="20"/>
        <w:lang w:val="en-IN" w:eastAsia="en-IN"/>
      </w:rPr>
      <mc:AlternateContent>
        <mc:Choice Requires="wps">
          <w:drawing>
            <wp:anchor distT="0" distB="0" distL="0" distR="0" simplePos="0" relativeHeight="486443520" behindDoc="1" locked="0" layoutInCell="1" allowOverlap="1">
              <wp:simplePos x="0" y="0"/>
              <wp:positionH relativeFrom="page">
                <wp:posOffset>7060822</wp:posOffset>
              </wp:positionH>
              <wp:positionV relativeFrom="page">
                <wp:posOffset>9611413</wp:posOffset>
              </wp:positionV>
              <wp:extent cx="216535" cy="139700"/>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6535" cy="139700"/>
                      </a:xfrm>
                      <a:prstGeom prst="rect">
                        <a:avLst/>
                      </a:prstGeom>
                    </wps:spPr>
                    <wps:txbx>
                      <w:txbxContent>
                        <w:p w:rsidR="00A07895" w:rsidRDefault="00A07895">
                          <w:pPr>
                            <w:spacing w:line="197" w:lineRule="exact"/>
                            <w:ind w:left="60"/>
                            <w:rPr>
                              <w:rFonts w:ascii="Helvetica"/>
                              <w:sz w:val="18"/>
                            </w:rPr>
                          </w:pPr>
                          <w:r>
                            <w:rPr>
                              <w:rFonts w:ascii="Helvetica"/>
                              <w:color w:val="231F20"/>
                              <w:spacing w:val="-5"/>
                              <w:sz w:val="18"/>
                            </w:rPr>
                            <w:fldChar w:fldCharType="begin"/>
                          </w:r>
                          <w:r>
                            <w:rPr>
                              <w:rFonts w:ascii="Helvetica"/>
                              <w:color w:val="231F20"/>
                              <w:spacing w:val="-5"/>
                              <w:sz w:val="18"/>
                            </w:rPr>
                            <w:instrText xml:space="preserve"> PAGE </w:instrText>
                          </w:r>
                          <w:r>
                            <w:rPr>
                              <w:rFonts w:ascii="Helvetica"/>
                              <w:color w:val="231F20"/>
                              <w:spacing w:val="-5"/>
                              <w:sz w:val="18"/>
                            </w:rPr>
                            <w:fldChar w:fldCharType="separate"/>
                          </w:r>
                          <w:r w:rsidR="003C10E9">
                            <w:rPr>
                              <w:rFonts w:ascii="Helvetica"/>
                              <w:noProof/>
                              <w:color w:val="231F20"/>
                              <w:spacing w:val="-5"/>
                              <w:sz w:val="18"/>
                            </w:rPr>
                            <w:t>15</w:t>
                          </w:r>
                          <w:r>
                            <w:rPr>
                              <w:rFonts w:ascii="Helvetica"/>
                              <w:color w:val="231F20"/>
                              <w:spacing w:val="-5"/>
                              <w:sz w:val="18"/>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4" o:spid="_x0000_s1477" type="#_x0000_t202" style="position:absolute;margin-left:555.95pt;margin-top:756.8pt;width:17.05pt;height:11pt;z-index:-168729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" filled="f" stroked="f">
              <v:path arrowok="t"/>
              <v:textbox inset="0,0,0,0">
                <w:txbxContent>
                  <w:p w:rsidR="00A07895" w:rsidRDefault="00A07895">
                    <w:pPr>
                      <w:spacing w:line="197" w:lineRule="exact"/>
                      <w:ind w:left="60"/>
                      <w:rPr>
                        <w:rFonts w:ascii="Helvetica"/>
                        <w:sz w:val="18"/>
                      </w:rPr>
                    </w:pPr>
                    <w:r>
                      <w:rPr>
                        <w:rFonts w:ascii="Helvetica"/>
                        <w:color w:val="231F20"/>
                        <w:spacing w:val="-5"/>
                        <w:sz w:val="18"/>
                      </w:rPr>
                      <w:fldChar w:fldCharType="begin"/>
                    </w:r>
                    <w:r>
                      <w:rPr>
                        <w:rFonts w:ascii="Helvetica"/>
                        <w:color w:val="231F20"/>
                        <w:spacing w:val="-5"/>
                        <w:sz w:val="18"/>
                      </w:rPr>
                      <w:instrText xml:space="preserve"> PAGE </w:instrText>
                    </w:r>
                    <w:r>
                      <w:rPr>
                        <w:rFonts w:ascii="Helvetica"/>
                        <w:color w:val="231F20"/>
                        <w:spacing w:val="-5"/>
                        <w:sz w:val="18"/>
                      </w:rPr>
                      <w:fldChar w:fldCharType="separate"/>
                    </w:r>
                    <w:r w:rsidR="003C10E9">
                      <w:rPr>
                        <w:rFonts w:ascii="Helvetica"/>
                        <w:noProof/>
                        <w:color w:val="231F20"/>
                        <w:spacing w:val="-5"/>
                        <w:sz w:val="18"/>
                      </w:rPr>
                      <w:t>15</w:t>
                    </w:r>
                    <w:r>
                      <w:rPr>
                        <w:rFonts w:ascii="Helvetica"/>
                        <w:color w:val="231F20"/>
                        <w:spacing w:val="-5"/>
                        <w:sz w:val="18"/>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7895" w:rsidRDefault="00A07895">
    <w:pPr>
      <w:pStyle w:val="BodyText"/>
      <w:spacing w:line="14" w:lineRule="auto"/>
      <w:rPr>
        <w:sz w:val="20"/>
      </w:rPr>
    </w:pPr>
    <w:r>
      <w:rPr>
        <w:noProof/>
        <w:sz w:val="20"/>
        <w:lang w:val="en-IN" w:eastAsia="en-IN"/>
      </w:rPr>
      <mc:AlternateContent>
        <mc:Choice Requires="wps">
          <w:drawing>
            <wp:anchor distT="0" distB="0" distL="0" distR="0" simplePos="0" relativeHeight="486446080" behindDoc="1" locked="0" layoutInCell="1" allowOverlap="1">
              <wp:simplePos x="0" y="0"/>
              <wp:positionH relativeFrom="page">
                <wp:posOffset>654349</wp:posOffset>
              </wp:positionH>
              <wp:positionV relativeFrom="page">
                <wp:posOffset>9626400</wp:posOffset>
              </wp:positionV>
              <wp:extent cx="1270" cy="648335"/>
              <wp:effectExtent l="0" t="0" r="0" b="0"/>
              <wp:wrapNone/>
              <wp:docPr id="66" name="Graphic 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648335"/>
                      </a:xfrm>
                      <a:custGeom>
                        <a:avLst/>
                        <a:gdLst/>
                        <a:ahLst/>
                        <a:cxnLst/>
                        <a:rect l="l" t="t" r="r" b="b"/>
                        <a:pathLst>
                          <a:path h="648335">
                            <a:moveTo>
                              <a:pt x="0" y="0"/>
                            </a:moveTo>
                            <a:lnTo>
                              <a:pt x="0" y="648004"/>
                            </a:lnTo>
                          </a:path>
                        </a:pathLst>
                      </a:custGeom>
                      <a:ln w="12700">
                        <a:solidFill>
                          <a:srgbClr val="C95D48"/>
                        </a:solidFill>
                        <a:prstDash val="solid"/>
                      </a:ln>
                    </wps:spPr>
                    <wps:bodyPr wrap="square" lIns="0" tIns="0" rIns="0" bIns="0" rtlCol="0">
                      <a:prstTxWarp prst="textNoShape">
                        <a:avLst/>
                      </a:prstTxWarp>
                      <a:noAutofit/>
                    </wps:bodyPr>
                  </wps:wsp>
                </a:graphicData>
              </a:graphic>
            </wp:anchor>
          </w:drawing>
        </mc:Choice>
        <mc:Fallback>
          <w:pict>
            <v:shape w14:anchorId="5D9E054A" id="Graphic 66" o:spid="_x0000_s1026" style="position:absolute;margin-left:51.5pt;margin-top:758pt;width:.1pt;height:51.05pt;z-index:-16870400;visibility:visible;mso-wrap-style:square;mso-wrap-distance-left:0;mso-wrap-distance-top:0;mso-wrap-distance-right:0;mso-wrap-distance-bottom:0;mso-position-horizontal:absolute;mso-position-horizontal-relative:page;mso-position-vertical:absolute;mso-position-vertical-relative:page;v-text-anchor:top" coordsize="1270,6483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" path="m,l,648004e" filled="f" strokecolor="#c95d48" strokeweight="1pt">
              <v:path arrowok="t"/>
              <w10:wrap anchorx="page" anchory="page"/>
            </v:shape>
          </w:pict>
        </mc:Fallback>
      </mc:AlternateContent>
    </w:r>
    <w:r>
      <w:rPr>
        <w:noProof/>
        <w:sz w:val="20"/>
        <w:lang w:val="en-IN" w:eastAsia="en-IN"/>
      </w:rPr>
      <mc:AlternateContent>
        <mc:Choice Requires="wps">
          <w:drawing>
            <wp:anchor distT="0" distB="0" distL="0" distR="0" simplePos="0" relativeHeight="486446592" behindDoc="1" locked="0" layoutInCell="1" allowOverlap="1">
              <wp:simplePos x="0" y="0"/>
              <wp:positionH relativeFrom="page">
                <wp:posOffset>730599</wp:posOffset>
              </wp:positionH>
              <wp:positionV relativeFrom="page">
                <wp:posOffset>9611413</wp:posOffset>
              </wp:positionV>
              <wp:extent cx="216535" cy="139700"/>
              <wp:effectExtent l="0" t="0" r="0" b="0"/>
              <wp:wrapNone/>
              <wp:docPr id="67" name="Text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6535" cy="139700"/>
                      </a:xfrm>
                      <a:prstGeom prst="rect">
                        <a:avLst/>
                      </a:prstGeom>
                    </wps:spPr>
                    <wps:txbx>
                      <w:txbxContent>
                        <w:p w:rsidR="00A07895" w:rsidRDefault="00A07895">
                          <w:pPr>
                            <w:spacing w:line="197" w:lineRule="exact"/>
                            <w:ind w:left="60"/>
                            <w:rPr>
                              <w:rFonts w:ascii="Helvetica"/>
                              <w:sz w:val="18"/>
                            </w:rPr>
                          </w:pPr>
                          <w:r>
                            <w:rPr>
                              <w:rFonts w:ascii="Helvetica"/>
                              <w:color w:val="231F20"/>
                              <w:spacing w:val="-5"/>
                              <w:sz w:val="18"/>
                            </w:rPr>
                            <w:fldChar w:fldCharType="begin"/>
                          </w:r>
                          <w:r>
                            <w:rPr>
                              <w:rFonts w:ascii="Helvetica"/>
                              <w:color w:val="231F20"/>
                              <w:spacing w:val="-5"/>
                              <w:sz w:val="18"/>
                            </w:rPr>
                            <w:instrText xml:space="preserve"> PAGE </w:instrText>
                          </w:r>
                          <w:r>
                            <w:rPr>
                              <w:rFonts w:ascii="Helvetica"/>
                              <w:color w:val="231F20"/>
                              <w:spacing w:val="-5"/>
                              <w:sz w:val="18"/>
                            </w:rPr>
                            <w:fldChar w:fldCharType="separate"/>
                          </w:r>
                          <w:r w:rsidR="003C10E9">
                            <w:rPr>
                              <w:rFonts w:ascii="Helvetica"/>
                              <w:noProof/>
                              <w:color w:val="231F20"/>
                              <w:spacing w:val="-5"/>
                              <w:sz w:val="18"/>
                            </w:rPr>
                            <w:t>24</w:t>
                          </w:r>
                          <w:r>
                            <w:rPr>
                              <w:rFonts w:ascii="Helvetica"/>
                              <w:color w:val="231F20"/>
                              <w:spacing w:val="-5"/>
                              <w:sz w:val="18"/>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67" o:spid="_x0000_s1480" type="#_x0000_t202" style="position:absolute;margin-left:57.55pt;margin-top:756.8pt;width:17.05pt;height:11pt;z-index:-168698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" filled="f" stroked="f">
              <v:path arrowok="t"/>
              <v:textbox inset="0,0,0,0">
                <w:txbxContent>
                  <w:p w:rsidR="00A07895" w:rsidRDefault="00A07895">
                    <w:pPr>
                      <w:spacing w:line="197" w:lineRule="exact"/>
                      <w:ind w:left="60"/>
                      <w:rPr>
                        <w:rFonts w:ascii="Helvetica"/>
                        <w:sz w:val="18"/>
                      </w:rPr>
                    </w:pPr>
                    <w:r>
                      <w:rPr>
                        <w:rFonts w:ascii="Helvetica"/>
                        <w:color w:val="231F20"/>
                        <w:spacing w:val="-5"/>
                        <w:sz w:val="18"/>
                      </w:rPr>
                      <w:fldChar w:fldCharType="begin"/>
                    </w:r>
                    <w:r>
                      <w:rPr>
                        <w:rFonts w:ascii="Helvetica"/>
                        <w:color w:val="231F20"/>
                        <w:spacing w:val="-5"/>
                        <w:sz w:val="18"/>
                      </w:rPr>
                      <w:instrText xml:space="preserve"> PAGE </w:instrText>
                    </w:r>
                    <w:r>
                      <w:rPr>
                        <w:rFonts w:ascii="Helvetica"/>
                        <w:color w:val="231F20"/>
                        <w:spacing w:val="-5"/>
                        <w:sz w:val="18"/>
                      </w:rPr>
                      <w:fldChar w:fldCharType="separate"/>
                    </w:r>
                    <w:r w:rsidR="003C10E9">
                      <w:rPr>
                        <w:rFonts w:ascii="Helvetica"/>
                        <w:noProof/>
                        <w:color w:val="231F20"/>
                        <w:spacing w:val="-5"/>
                        <w:sz w:val="18"/>
                      </w:rPr>
                      <w:t>24</w:t>
                    </w:r>
                    <w:r>
                      <w:rPr>
                        <w:rFonts w:ascii="Helvetica"/>
                        <w:color w:val="231F20"/>
                        <w:spacing w:val="-5"/>
                        <w:sz w:val="18"/>
                      </w:rPr>
                      <w:fldChar w:fldCharType="end"/>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7895" w:rsidRDefault="00A07895">
    <w:pPr>
      <w:pStyle w:val="BodyText"/>
      <w:spacing w:line="14" w:lineRule="auto"/>
      <w:rPr>
        <w:sz w:val="20"/>
      </w:rPr>
    </w:pPr>
    <w:r>
      <w:rPr>
        <w:noProof/>
        <w:sz w:val="20"/>
        <w:lang w:val="en-IN" w:eastAsia="en-IN"/>
      </w:rPr>
      <mc:AlternateContent>
        <mc:Choice Requires="wps">
          <w:drawing>
            <wp:anchor distT="0" distB="0" distL="0" distR="0" simplePos="0" relativeHeight="486447104" behindDoc="1" locked="0" layoutInCell="1" allowOverlap="1">
              <wp:simplePos x="0" y="0"/>
              <wp:positionH relativeFrom="page">
                <wp:posOffset>7340400</wp:posOffset>
              </wp:positionH>
              <wp:positionV relativeFrom="page">
                <wp:posOffset>9626400</wp:posOffset>
              </wp:positionV>
              <wp:extent cx="1270" cy="648335"/>
              <wp:effectExtent l="0" t="0" r="0" b="0"/>
              <wp:wrapNone/>
              <wp:docPr id="68" name="Graphic 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648335"/>
                      </a:xfrm>
                      <a:custGeom>
                        <a:avLst/>
                        <a:gdLst/>
                        <a:ahLst/>
                        <a:cxnLst/>
                        <a:rect l="l" t="t" r="r" b="b"/>
                        <a:pathLst>
                          <a:path h="648335">
                            <a:moveTo>
                              <a:pt x="0" y="0"/>
                            </a:moveTo>
                            <a:lnTo>
                              <a:pt x="0" y="648004"/>
                            </a:lnTo>
                          </a:path>
                        </a:pathLst>
                      </a:custGeom>
                      <a:ln w="12700">
                        <a:solidFill>
                          <a:srgbClr val="C95D48"/>
                        </a:solidFill>
                        <a:prstDash val="solid"/>
                      </a:ln>
                    </wps:spPr>
                    <wps:bodyPr wrap="square" lIns="0" tIns="0" rIns="0" bIns="0" rtlCol="0">
                      <a:prstTxWarp prst="textNoShape">
                        <a:avLst/>
                      </a:prstTxWarp>
                      <a:noAutofit/>
                    </wps:bodyPr>
                  </wps:wsp>
                </a:graphicData>
              </a:graphic>
            </wp:anchor>
          </w:drawing>
        </mc:Choice>
        <mc:Fallback>
          <w:pict>
            <v:shape w14:anchorId="78FF05F3" id="Graphic 68" o:spid="_x0000_s1026" style="position:absolute;margin-left:578pt;margin-top:758pt;width:.1pt;height:51.05pt;z-index:-16869376;visibility:visible;mso-wrap-style:square;mso-wrap-distance-left:0;mso-wrap-distance-top:0;mso-wrap-distance-right:0;mso-wrap-distance-bottom:0;mso-position-horizontal:absolute;mso-position-horizontal-relative:page;mso-position-vertical:absolute;mso-position-vertical-relative:page;v-text-anchor:top" coordsize="1270,6483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" path="m,l,648004e" filled="f" strokecolor="#c95d48" strokeweight="1pt">
              <v:path arrowok="t"/>
              <w10:wrap anchorx="page" anchory="page"/>
            </v:shape>
          </w:pict>
        </mc:Fallback>
      </mc:AlternateContent>
    </w:r>
    <w:r>
      <w:rPr>
        <w:noProof/>
        <w:sz w:val="20"/>
        <w:lang w:val="en-IN" w:eastAsia="en-IN"/>
      </w:rPr>
      <mc:AlternateContent>
        <mc:Choice Requires="wps">
          <w:drawing>
            <wp:anchor distT="0" distB="0" distL="0" distR="0" simplePos="0" relativeHeight="486447616" behindDoc="1" locked="0" layoutInCell="1" allowOverlap="1">
              <wp:simplePos x="0" y="0"/>
              <wp:positionH relativeFrom="page">
                <wp:posOffset>7060822</wp:posOffset>
              </wp:positionH>
              <wp:positionV relativeFrom="page">
                <wp:posOffset>9611413</wp:posOffset>
              </wp:positionV>
              <wp:extent cx="216535" cy="139700"/>
              <wp:effectExtent l="0" t="0" r="0" b="0"/>
              <wp:wrapNone/>
              <wp:docPr id="69" name="Text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6535" cy="139700"/>
                      </a:xfrm>
                      <a:prstGeom prst="rect">
                        <a:avLst/>
                      </a:prstGeom>
                    </wps:spPr>
                    <wps:txbx>
                      <w:txbxContent>
                        <w:p w:rsidR="00A07895" w:rsidRDefault="00A07895">
                          <w:pPr>
                            <w:spacing w:line="197" w:lineRule="exact"/>
                            <w:ind w:left="60"/>
                            <w:rPr>
                              <w:rFonts w:ascii="Helvetica"/>
                              <w:sz w:val="18"/>
                            </w:rPr>
                          </w:pPr>
                          <w:r>
                            <w:rPr>
                              <w:rFonts w:ascii="Helvetica"/>
                              <w:color w:val="231F20"/>
                              <w:spacing w:val="-5"/>
                              <w:sz w:val="18"/>
                            </w:rPr>
                            <w:fldChar w:fldCharType="begin"/>
                          </w:r>
                          <w:r>
                            <w:rPr>
                              <w:rFonts w:ascii="Helvetica"/>
                              <w:color w:val="231F20"/>
                              <w:spacing w:val="-5"/>
                              <w:sz w:val="18"/>
                            </w:rPr>
                            <w:instrText xml:space="preserve"> PAGE </w:instrText>
                          </w:r>
                          <w:r>
                            <w:rPr>
                              <w:rFonts w:ascii="Helvetica"/>
                              <w:color w:val="231F20"/>
                              <w:spacing w:val="-5"/>
                              <w:sz w:val="18"/>
                            </w:rPr>
                            <w:fldChar w:fldCharType="separate"/>
                          </w:r>
                          <w:r w:rsidR="003C10E9">
                            <w:rPr>
                              <w:rFonts w:ascii="Helvetica"/>
                              <w:noProof/>
                              <w:color w:val="231F20"/>
                              <w:spacing w:val="-5"/>
                              <w:sz w:val="18"/>
                            </w:rPr>
                            <w:t>25</w:t>
                          </w:r>
                          <w:r>
                            <w:rPr>
                              <w:rFonts w:ascii="Helvetica"/>
                              <w:color w:val="231F20"/>
                              <w:spacing w:val="-5"/>
                              <w:sz w:val="18"/>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69" o:spid="_x0000_s1481" type="#_x0000_t202" style="position:absolute;margin-left:555.95pt;margin-top:756.8pt;width:17.05pt;height:11pt;z-index:-168688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" filled="f" stroked="f">
              <v:path arrowok="t"/>
              <v:textbox inset="0,0,0,0">
                <w:txbxContent>
                  <w:p w:rsidR="00A07895" w:rsidRDefault="00A07895">
                    <w:pPr>
                      <w:spacing w:line="197" w:lineRule="exact"/>
                      <w:ind w:left="60"/>
                      <w:rPr>
                        <w:rFonts w:ascii="Helvetica"/>
                        <w:sz w:val="18"/>
                      </w:rPr>
                    </w:pPr>
                    <w:r>
                      <w:rPr>
                        <w:rFonts w:ascii="Helvetica"/>
                        <w:color w:val="231F20"/>
                        <w:spacing w:val="-5"/>
                        <w:sz w:val="18"/>
                      </w:rPr>
                      <w:fldChar w:fldCharType="begin"/>
                    </w:r>
                    <w:r>
                      <w:rPr>
                        <w:rFonts w:ascii="Helvetica"/>
                        <w:color w:val="231F20"/>
                        <w:spacing w:val="-5"/>
                        <w:sz w:val="18"/>
                      </w:rPr>
                      <w:instrText xml:space="preserve"> PAGE </w:instrText>
                    </w:r>
                    <w:r>
                      <w:rPr>
                        <w:rFonts w:ascii="Helvetica"/>
                        <w:color w:val="231F20"/>
                        <w:spacing w:val="-5"/>
                        <w:sz w:val="18"/>
                      </w:rPr>
                      <w:fldChar w:fldCharType="separate"/>
                    </w:r>
                    <w:r w:rsidR="003C10E9">
                      <w:rPr>
                        <w:rFonts w:ascii="Helvetica"/>
                        <w:noProof/>
                        <w:color w:val="231F20"/>
                        <w:spacing w:val="-5"/>
                        <w:sz w:val="18"/>
                      </w:rPr>
                      <w:t>25</w:t>
                    </w:r>
                    <w:r>
                      <w:rPr>
                        <w:rFonts w:ascii="Helvetica"/>
                        <w:color w:val="231F20"/>
                        <w:spacing w:val="-5"/>
                        <w:sz w:val="18"/>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07895" w:rsidRDefault="00A07895">
      <w:r>
        <w:separator/>
      </w:r>
    </w:p>
  </w:footnote>
  <w:footnote w:type="continuationSeparator" w:id="0">
    <w:p w:rsidR="00A07895" w:rsidRDefault="00A078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7895" w:rsidRDefault="00A07895">
    <w:pPr>
      <w:pStyle w:val="BodyText"/>
      <w:spacing w:line="14" w:lineRule="auto"/>
      <w:rPr>
        <w:sz w:val="20"/>
      </w:rPr>
    </w:pPr>
    <w:r>
      <w:rPr>
        <w:noProof/>
        <w:sz w:val="20"/>
        <w:lang w:val="en-IN" w:eastAsia="en-IN"/>
      </w:rPr>
      <mc:AlternateContent>
        <mc:Choice Requires="wps">
          <w:drawing>
            <wp:anchor distT="0" distB="0" distL="0" distR="0" simplePos="0" relativeHeight="486445056" behindDoc="1" locked="0" layoutInCell="1" allowOverlap="1">
              <wp:simplePos x="0" y="0"/>
              <wp:positionH relativeFrom="page">
                <wp:posOffset>0</wp:posOffset>
              </wp:positionH>
              <wp:positionV relativeFrom="page">
                <wp:posOffset>688464</wp:posOffset>
              </wp:positionV>
              <wp:extent cx="2086610" cy="1270"/>
              <wp:effectExtent l="0" t="0" r="0" b="0"/>
              <wp:wrapNone/>
              <wp:docPr id="44" name="Graphic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86610" cy="1270"/>
                      </a:xfrm>
                      <a:custGeom>
                        <a:avLst/>
                        <a:gdLst/>
                        <a:ahLst/>
                        <a:cxnLst/>
                        <a:rect l="l" t="t" r="r" b="b"/>
                        <a:pathLst>
                          <a:path w="2086610">
                            <a:moveTo>
                              <a:pt x="0" y="0"/>
                            </a:moveTo>
                            <a:lnTo>
                              <a:pt x="2086114" y="0"/>
                            </a:lnTo>
                          </a:path>
                        </a:pathLst>
                      </a:custGeom>
                      <a:ln w="9525">
                        <a:solidFill>
                          <a:srgbClr val="231F20"/>
                        </a:solidFill>
                        <a:prstDash val="solid"/>
                      </a:ln>
                    </wps:spPr>
                    <wps:bodyPr wrap="square" lIns="0" tIns="0" rIns="0" bIns="0" rtlCol="0">
                      <a:prstTxWarp prst="textNoShape">
                        <a:avLst/>
                      </a:prstTxWarp>
                      <a:noAutofit/>
                    </wps:bodyPr>
                  </wps:wsp>
                </a:graphicData>
              </a:graphic>
            </wp:anchor>
          </w:drawing>
        </mc:Choice>
        <mc:Fallback>
          <w:pict>
            <v:shape w14:anchorId="44BD78F9" id="Graphic 44" o:spid="_x0000_s1026" style="position:absolute;margin-left:0;margin-top:54.2pt;width:164.3pt;height:.1pt;z-index:-16871424;visibility:visible;mso-wrap-style:square;mso-wrap-distance-left:0;mso-wrap-distance-top:0;mso-wrap-distance-right:0;mso-wrap-distance-bottom:0;mso-position-horizontal:absolute;mso-position-horizontal-relative:page;mso-position-vertical:absolute;mso-position-vertical-relative:page;v-text-anchor:top" coordsize="20866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" path="m,l2086114,e" filled="f" strokecolor="#231f20">
              <v:path arrowok="t"/>
              <w10:wrap anchorx="page" anchory="page"/>
            </v:shape>
          </w:pict>
        </mc:Fallback>
      </mc:AlternateContent>
    </w:r>
    <w:r>
      <w:rPr>
        <w:noProof/>
        <w:sz w:val="20"/>
        <w:lang w:val="en-IN" w:eastAsia="en-IN"/>
      </w:rPr>
      <mc:AlternateContent>
        <mc:Choice Requires="wps">
          <w:drawing>
            <wp:anchor distT="0" distB="0" distL="0" distR="0" simplePos="0" relativeHeight="486445568" behindDoc="1" locked="0" layoutInCell="1" allowOverlap="1">
              <wp:simplePos x="0" y="0"/>
              <wp:positionH relativeFrom="page">
                <wp:posOffset>635299</wp:posOffset>
              </wp:positionH>
              <wp:positionV relativeFrom="page">
                <wp:posOffset>524088</wp:posOffset>
              </wp:positionV>
              <wp:extent cx="1464310" cy="165100"/>
              <wp:effectExtent l="0" t="0" r="0" b="0"/>
              <wp:wrapNone/>
              <wp:docPr id="45" name="Text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64310" cy="165100"/>
                      </a:xfrm>
                      <a:prstGeom prst="rect">
                        <a:avLst/>
                      </a:prstGeom>
                    </wps:spPr>
                    <wps:txbx>
                      <w:txbxContent>
                        <w:p w:rsidR="00A07895" w:rsidRDefault="00A07895">
                          <w:pPr>
                            <w:pStyle w:val="BodyText"/>
                            <w:spacing w:line="241" w:lineRule="exact"/>
                            <w:ind w:left="20"/>
                          </w:pPr>
                          <w:r>
                            <w:rPr>
                              <w:color w:val="231F20"/>
                            </w:rPr>
                            <w:t>Annual</w:t>
                          </w:r>
                          <w:r>
                            <w:rPr>
                              <w:color w:val="231F20"/>
                              <w:spacing w:val="-6"/>
                            </w:rPr>
                            <w:t xml:space="preserve"> </w:t>
                          </w:r>
                          <w:r>
                            <w:rPr>
                              <w:color w:val="231F20"/>
                            </w:rPr>
                            <w:t>Report</w:t>
                          </w:r>
                          <w:r>
                            <w:rPr>
                              <w:color w:val="231F20"/>
                              <w:spacing w:val="-5"/>
                            </w:rPr>
                            <w:t xml:space="preserve"> </w:t>
                          </w:r>
                          <w:r>
                            <w:rPr>
                              <w:color w:val="231F20"/>
                            </w:rPr>
                            <w:t>2025-</w:t>
                          </w:r>
                          <w:r>
                            <w:rPr>
                              <w:color w:val="231F20"/>
                              <w:spacing w:val="-5"/>
                            </w:rPr>
                            <w:t>26</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45" o:spid="_x0000_s1478" type="#_x0000_t202" style="position:absolute;margin-left:50pt;margin-top:41.25pt;width:115.3pt;height:13pt;z-index:-168709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" filled="f" stroked="f">
              <v:path arrowok="t"/>
              <v:textbox inset="0,0,0,0">
                <w:txbxContent>
                  <w:p w:rsidR="00A07895" w:rsidRDefault="00A07895">
                    <w:pPr>
                      <w:pStyle w:val="BodyText"/>
                      <w:spacing w:line="241" w:lineRule="exact"/>
                      <w:ind w:left="20"/>
                    </w:pPr>
                    <w:r>
                      <w:rPr>
                        <w:color w:val="231F20"/>
                      </w:rPr>
                      <w:t>Annual</w:t>
                    </w:r>
                    <w:r>
                      <w:rPr>
                        <w:color w:val="231F20"/>
                        <w:spacing w:val="-6"/>
                      </w:rPr>
                      <w:t xml:space="preserve"> </w:t>
                    </w:r>
                    <w:r>
                      <w:rPr>
                        <w:color w:val="231F20"/>
                      </w:rPr>
                      <w:t>Report</w:t>
                    </w:r>
                    <w:r>
                      <w:rPr>
                        <w:color w:val="231F20"/>
                        <w:spacing w:val="-5"/>
                      </w:rPr>
                      <w:t xml:space="preserve"> </w:t>
                    </w:r>
                    <w:r>
                      <w:rPr>
                        <w:color w:val="231F20"/>
                      </w:rPr>
                      <w:t>2025-</w:t>
                    </w:r>
                    <w:r>
                      <w:rPr>
                        <w:color w:val="231F20"/>
                        <w:spacing w:val="-5"/>
                      </w:rPr>
                      <w:t>26</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7895" w:rsidRDefault="00A07895">
    <w:pPr>
      <w:pStyle w:val="BodyText"/>
      <w:spacing w:line="14" w:lineRule="auto"/>
      <w:rPr>
        <w:sz w:val="20"/>
      </w:rPr>
    </w:pPr>
    <w:r>
      <w:rPr>
        <w:noProof/>
        <w:sz w:val="20"/>
        <w:lang w:val="en-IN" w:eastAsia="en-IN"/>
      </w:rPr>
      <mc:AlternateContent>
        <mc:Choice Requires="wps">
          <w:drawing>
            <wp:anchor distT="0" distB="0" distL="0" distR="0" simplePos="0" relativeHeight="486444032" behindDoc="1" locked="0" layoutInCell="1" allowOverlap="1">
              <wp:simplePos x="0" y="0"/>
              <wp:positionH relativeFrom="page">
                <wp:posOffset>4757413</wp:posOffset>
              </wp:positionH>
              <wp:positionV relativeFrom="page">
                <wp:posOffset>689283</wp:posOffset>
              </wp:positionV>
              <wp:extent cx="3231515" cy="1270"/>
              <wp:effectExtent l="0" t="0" r="0" b="0"/>
              <wp:wrapNone/>
              <wp:docPr id="42" name="Graphic 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31515" cy="1270"/>
                      </a:xfrm>
                      <a:custGeom>
                        <a:avLst/>
                        <a:gdLst/>
                        <a:ahLst/>
                        <a:cxnLst/>
                        <a:rect l="l" t="t" r="r" b="b"/>
                        <a:pathLst>
                          <a:path w="3231515">
                            <a:moveTo>
                              <a:pt x="0" y="0"/>
                            </a:moveTo>
                            <a:lnTo>
                              <a:pt x="3230981" y="0"/>
                            </a:lnTo>
                          </a:path>
                        </a:pathLst>
                      </a:custGeom>
                      <a:ln w="9525">
                        <a:solidFill>
                          <a:srgbClr val="231F20"/>
                        </a:solidFill>
                        <a:prstDash val="solid"/>
                      </a:ln>
                    </wps:spPr>
                    <wps:bodyPr wrap="square" lIns="0" tIns="0" rIns="0" bIns="0" rtlCol="0">
                      <a:prstTxWarp prst="textNoShape">
                        <a:avLst/>
                      </a:prstTxWarp>
                      <a:noAutofit/>
                    </wps:bodyPr>
                  </wps:wsp>
                </a:graphicData>
              </a:graphic>
            </wp:anchor>
          </w:drawing>
        </mc:Choice>
        <mc:Fallback>
          <w:pict>
            <v:shape w14:anchorId="40EBCA83" id="Graphic 42" o:spid="_x0000_s1026" style="position:absolute;margin-left:374.6pt;margin-top:54.25pt;width:254.45pt;height:.1pt;z-index:-16872448;visibility:visible;mso-wrap-style:square;mso-wrap-distance-left:0;mso-wrap-distance-top:0;mso-wrap-distance-right:0;mso-wrap-distance-bottom:0;mso-position-horizontal:absolute;mso-position-horizontal-relative:page;mso-position-vertical:absolute;mso-position-vertical-relative:page;v-text-anchor:top" coordsize="323151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" path="m,l3230981,e" filled="f" strokecolor="#231f20">
              <v:path arrowok="t"/>
              <w10:wrap anchorx="page" anchory="page"/>
            </v:shape>
          </w:pict>
        </mc:Fallback>
      </mc:AlternateContent>
    </w:r>
    <w:r>
      <w:rPr>
        <w:noProof/>
        <w:sz w:val="20"/>
        <w:lang w:val="en-IN" w:eastAsia="en-IN"/>
      </w:rPr>
      <mc:AlternateContent>
        <mc:Choice Requires="wps">
          <w:drawing>
            <wp:anchor distT="0" distB="0" distL="0" distR="0" simplePos="0" relativeHeight="486444544" behindDoc="1" locked="0" layoutInCell="1" allowOverlap="1">
              <wp:simplePos x="0" y="0"/>
              <wp:positionH relativeFrom="page">
                <wp:posOffset>4744713</wp:posOffset>
              </wp:positionH>
              <wp:positionV relativeFrom="page">
                <wp:posOffset>524087</wp:posOffset>
              </wp:positionV>
              <wp:extent cx="2609215" cy="166370"/>
              <wp:effectExtent l="0" t="0" r="0" b="0"/>
              <wp:wrapNone/>
              <wp:docPr id="43" name="Text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09215" cy="166370"/>
                      </a:xfrm>
                      <a:prstGeom prst="rect">
                        <a:avLst/>
                      </a:prstGeom>
                    </wps:spPr>
                    <wps:txbx>
                      <w:txbxContent>
                        <w:p w:rsidR="00A07895" w:rsidRDefault="00A07895">
                          <w:pPr>
                            <w:pStyle w:val="BodyText"/>
                            <w:spacing w:line="243" w:lineRule="exact"/>
                            <w:ind w:left="20"/>
                          </w:pPr>
                          <w:r>
                            <w:rPr>
                              <w:color w:val="231F20"/>
                            </w:rPr>
                            <w:t>Chapter</w:t>
                          </w:r>
                          <w:r>
                            <w:rPr>
                              <w:color w:val="231F20"/>
                              <w:spacing w:val="-14"/>
                            </w:rPr>
                            <w:t xml:space="preserve"> </w:t>
                          </w:r>
                          <w:r>
                            <w:rPr>
                              <w:color w:val="231F20"/>
                            </w:rPr>
                            <w:t>2</w:t>
                          </w:r>
                          <w:r>
                            <w:rPr>
                              <w:color w:val="231F20"/>
                              <w:spacing w:val="-14"/>
                            </w:rPr>
                            <w:t xml:space="preserve"> </w:t>
                          </w:r>
                          <w:r>
                            <w:rPr>
                              <w:rFonts w:ascii="Webdings" w:hAnsi="Webdings"/>
                              <w:color w:val="231F20"/>
                            </w:rPr>
                            <w:t></w:t>
                          </w:r>
                          <w:r>
                            <w:rPr>
                              <w:rFonts w:ascii="Times New Roman" w:hAnsi="Times New Roman"/>
                              <w:color w:val="231F20"/>
                              <w:spacing w:val="-7"/>
                            </w:rPr>
                            <w:t xml:space="preserve"> </w:t>
                          </w:r>
                          <w:r>
                            <w:rPr>
                              <w:color w:val="C95D48"/>
                            </w:rPr>
                            <w:t>Review</w:t>
                          </w:r>
                          <w:r>
                            <w:rPr>
                              <w:color w:val="C95D48"/>
                              <w:spacing w:val="-14"/>
                            </w:rPr>
                            <w:t xml:space="preserve"> </w:t>
                          </w:r>
                          <w:r>
                            <w:rPr>
                              <w:color w:val="C95D48"/>
                            </w:rPr>
                            <w:t>Of</w:t>
                          </w:r>
                          <w:r>
                            <w:rPr>
                              <w:color w:val="C95D48"/>
                              <w:spacing w:val="-14"/>
                            </w:rPr>
                            <w:t xml:space="preserve"> </w:t>
                          </w:r>
                          <w:r>
                            <w:rPr>
                              <w:color w:val="C95D48"/>
                            </w:rPr>
                            <w:t>Financial</w:t>
                          </w:r>
                          <w:r>
                            <w:rPr>
                              <w:color w:val="C95D48"/>
                              <w:spacing w:val="-13"/>
                            </w:rPr>
                            <w:t xml:space="preserve"> </w:t>
                          </w:r>
                          <w:r>
                            <w:rPr>
                              <w:color w:val="C95D48"/>
                              <w:spacing w:val="-2"/>
                            </w:rPr>
                            <w:t>Markets</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43" o:spid="_x0000_s1479" type="#_x0000_t202" style="position:absolute;margin-left:373.6pt;margin-top:41.25pt;width:205.45pt;height:13.1pt;z-index:-168719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" filled="f" stroked="f">
              <v:path arrowok="t"/>
              <v:textbox inset="0,0,0,0">
                <w:txbxContent>
                  <w:p w:rsidR="00A07895" w:rsidRDefault="00A07895">
                    <w:pPr>
                      <w:pStyle w:val="BodyText"/>
                      <w:spacing w:line="243" w:lineRule="exact"/>
                      <w:ind w:left="20"/>
                    </w:pPr>
                    <w:r>
                      <w:rPr>
                        <w:color w:val="231F20"/>
                      </w:rPr>
                      <w:t>Chapter</w:t>
                    </w:r>
                    <w:r>
                      <w:rPr>
                        <w:color w:val="231F20"/>
                        <w:spacing w:val="-14"/>
                      </w:rPr>
                      <w:t xml:space="preserve"> </w:t>
                    </w:r>
                    <w:r>
                      <w:rPr>
                        <w:color w:val="231F20"/>
                      </w:rPr>
                      <w:t>2</w:t>
                    </w:r>
                    <w:r>
                      <w:rPr>
                        <w:color w:val="231F20"/>
                        <w:spacing w:val="-14"/>
                      </w:rPr>
                      <w:t xml:space="preserve"> </w:t>
                    </w:r>
                    <w:r>
                      <w:rPr>
                        <w:rFonts w:ascii="Webdings" w:hAnsi="Webdings"/>
                        <w:color w:val="231F20"/>
                      </w:rPr>
                      <w:t></w:t>
                    </w:r>
                    <w:r>
                      <w:rPr>
                        <w:rFonts w:ascii="Times New Roman" w:hAnsi="Times New Roman"/>
                        <w:color w:val="231F20"/>
                        <w:spacing w:val="-7"/>
                      </w:rPr>
                      <w:t xml:space="preserve"> </w:t>
                    </w:r>
                    <w:r>
                      <w:rPr>
                        <w:color w:val="C95D48"/>
                      </w:rPr>
                      <w:t>Review</w:t>
                    </w:r>
                    <w:r>
                      <w:rPr>
                        <w:color w:val="C95D48"/>
                        <w:spacing w:val="-14"/>
                      </w:rPr>
                      <w:t xml:space="preserve"> </w:t>
                    </w:r>
                    <w:r>
                      <w:rPr>
                        <w:color w:val="C95D48"/>
                      </w:rPr>
                      <w:t>Of</w:t>
                    </w:r>
                    <w:r>
                      <w:rPr>
                        <w:color w:val="C95D48"/>
                        <w:spacing w:val="-14"/>
                      </w:rPr>
                      <w:t xml:space="preserve"> </w:t>
                    </w:r>
                    <w:r>
                      <w:rPr>
                        <w:color w:val="C95D48"/>
                      </w:rPr>
                      <w:t>Financial</w:t>
                    </w:r>
                    <w:r>
                      <w:rPr>
                        <w:color w:val="C95D48"/>
                        <w:spacing w:val="-13"/>
                      </w:rPr>
                      <w:t xml:space="preserve"> </w:t>
                    </w:r>
                    <w:r>
                      <w:rPr>
                        <w:color w:val="C95D48"/>
                        <w:spacing w:val="-2"/>
                      </w:rPr>
                      <w:t>Markets</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58E60D9"/>
    <w:multiLevelType w:val="multilevel"/>
    <w:tmpl w:val="2DC68FEE"/>
    <w:lvl w:ilvl="0">
      <w:start w:val="2"/>
      <w:numFmt w:val="decimal"/>
      <w:lvlText w:val="%1"/>
      <w:lvlJc w:val="left"/>
      <w:pPr>
        <w:ind w:left="482" w:hanging="454"/>
      </w:pPr>
      <w:rPr>
        <w:rFonts w:hint="default"/>
        <w:lang w:val="en-US" w:eastAsia="en-US" w:bidi="ar-SA"/>
      </w:rPr>
    </w:lvl>
    <w:lvl w:ilvl="1">
      <w:start w:val="1"/>
      <w:numFmt w:val="decimal"/>
      <w:lvlText w:val="%1.%2"/>
      <w:lvlJc w:val="left"/>
      <w:pPr>
        <w:ind w:left="482" w:hanging="454"/>
      </w:pPr>
      <w:rPr>
        <w:rFonts w:ascii="Arial" w:eastAsia="Arial" w:hAnsi="Arial" w:cs="Arial" w:hint="default"/>
        <w:b/>
        <w:bCs w:val="0"/>
        <w:i w:val="0"/>
        <w:iCs w:val="0"/>
        <w:color w:val="C95D48"/>
        <w:spacing w:val="0"/>
        <w:w w:val="77"/>
        <w:sz w:val="24"/>
        <w:szCs w:val="24"/>
        <w:lang w:val="en-US" w:eastAsia="en-US" w:bidi="ar-SA"/>
      </w:rPr>
    </w:lvl>
    <w:lvl w:ilvl="2">
      <w:start w:val="1"/>
      <w:numFmt w:val="decimal"/>
      <w:lvlText w:val="%1.%2.%3"/>
      <w:lvlJc w:val="left"/>
      <w:pPr>
        <w:ind w:left="498" w:hanging="470"/>
      </w:pPr>
      <w:rPr>
        <w:rFonts w:ascii="Arial" w:eastAsia="Arial" w:hAnsi="Arial" w:cs="Arial" w:hint="default"/>
        <w:b/>
        <w:bCs w:val="0"/>
        <w:i w:val="0"/>
        <w:iCs w:val="0"/>
        <w:color w:val="231F20"/>
        <w:spacing w:val="-1"/>
        <w:w w:val="59"/>
        <w:sz w:val="22"/>
        <w:szCs w:val="22"/>
        <w:lang w:val="en-US" w:eastAsia="en-US" w:bidi="ar-SA"/>
      </w:rPr>
    </w:lvl>
    <w:lvl w:ilvl="3">
      <w:start w:val="1"/>
      <w:numFmt w:val="upperRoman"/>
      <w:lvlText w:val="%4."/>
      <w:lvlJc w:val="left"/>
      <w:pPr>
        <w:ind w:left="375" w:hanging="209"/>
      </w:pPr>
      <w:rPr>
        <w:rFonts w:ascii="Arial" w:eastAsia="Arial" w:hAnsi="Arial" w:cs="Arial" w:hint="default"/>
        <w:b w:val="0"/>
        <w:bCs w:val="0"/>
        <w:i w:val="0"/>
        <w:iCs w:val="0"/>
        <w:color w:val="231F20"/>
        <w:spacing w:val="0"/>
        <w:w w:val="90"/>
        <w:sz w:val="20"/>
        <w:szCs w:val="20"/>
        <w:lang w:val="en-US" w:eastAsia="en-US" w:bidi="ar-SA"/>
      </w:rPr>
    </w:lvl>
    <w:lvl w:ilvl="4">
      <w:numFmt w:val="bullet"/>
      <w:lvlText w:val="•"/>
      <w:lvlJc w:val="left"/>
      <w:pPr>
        <w:ind w:left="297" w:hanging="209"/>
      </w:pPr>
      <w:rPr>
        <w:rFonts w:hint="default"/>
        <w:lang w:val="en-US" w:eastAsia="en-US" w:bidi="ar-SA"/>
      </w:rPr>
    </w:lvl>
    <w:lvl w:ilvl="5">
      <w:numFmt w:val="bullet"/>
      <w:lvlText w:val="•"/>
      <w:lvlJc w:val="left"/>
      <w:pPr>
        <w:ind w:left="196" w:hanging="209"/>
      </w:pPr>
      <w:rPr>
        <w:rFonts w:hint="default"/>
        <w:lang w:val="en-US" w:eastAsia="en-US" w:bidi="ar-SA"/>
      </w:rPr>
    </w:lvl>
    <w:lvl w:ilvl="6">
      <w:numFmt w:val="bullet"/>
      <w:lvlText w:val="•"/>
      <w:lvlJc w:val="left"/>
      <w:pPr>
        <w:ind w:left="95" w:hanging="209"/>
      </w:pPr>
      <w:rPr>
        <w:rFonts w:hint="default"/>
        <w:lang w:val="en-US" w:eastAsia="en-US" w:bidi="ar-SA"/>
      </w:rPr>
    </w:lvl>
    <w:lvl w:ilvl="7">
      <w:numFmt w:val="bullet"/>
      <w:lvlText w:val="•"/>
      <w:lvlJc w:val="left"/>
      <w:pPr>
        <w:ind w:left="-6" w:hanging="209"/>
      </w:pPr>
      <w:rPr>
        <w:rFonts w:hint="default"/>
        <w:lang w:val="en-US" w:eastAsia="en-US" w:bidi="ar-SA"/>
      </w:rPr>
    </w:lvl>
    <w:lvl w:ilvl="8">
      <w:numFmt w:val="bullet"/>
      <w:lvlText w:val="•"/>
      <w:lvlJc w:val="left"/>
      <w:pPr>
        <w:ind w:left="-107" w:hanging="209"/>
      </w:pPr>
      <w:rPr>
        <w:rFonts w:hint="default"/>
        <w:lang w:val="en-US"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defaultTabStop w:val="720"/>
  <w:evenAndOddHeaders/>
  <w:drawingGridHorizontalSpacing w:val="110"/>
  <w:displayHorizontalDrawingGridEvery w:val="2"/>
  <w:characterSpacingControl w:val="doNotCompress"/>
  <w:footnotePr>
    <w:footnote w:id="-1"/>
    <w:footnote w:id="0"/>
  </w:footnotePr>
  <w:endnotePr>
    <w:endnote w:id="-1"/>
    <w:endnote w:id="0"/>
  </w:endnotePr>
  <w:compat>
    <w:ulTrailSpace/>
    <w:shapeLayoutLikeWW8/>
    <w:useFELayout/>
    <w:compatSetting w:name="compatibilityMode" w:uri="http://schemas.microsoft.com/office/word" w:val="14"/>
  </w:compat>
  <w:rsids>
    <w:rsidRoot w:val="00A07AC0"/>
    <w:rsid w:val="00021862"/>
    <w:rsid w:val="00072222"/>
    <w:rsid w:val="00091831"/>
    <w:rsid w:val="0033170C"/>
    <w:rsid w:val="003C10E9"/>
    <w:rsid w:val="003C471F"/>
    <w:rsid w:val="005317A0"/>
    <w:rsid w:val="0070525F"/>
    <w:rsid w:val="007C3979"/>
    <w:rsid w:val="00923CCE"/>
    <w:rsid w:val="0096297A"/>
    <w:rsid w:val="00997FC6"/>
    <w:rsid w:val="009A554B"/>
    <w:rsid w:val="00A07895"/>
    <w:rsid w:val="00A07AC0"/>
    <w:rsid w:val="00BD08A7"/>
    <w:rsid w:val="00CC054E"/>
    <w:rsid w:val="00E7606B"/>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CF990B3-E307-4D47-BE89-B72B52910A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Arial" w:eastAsia="Arial" w:hAnsi="Arial" w:cs="Arial"/>
    </w:rPr>
  </w:style>
  <w:style w:type="paragraph" w:styleId="Heading1">
    <w:name w:val="heading 1"/>
    <w:basedOn w:val="Normal"/>
    <w:uiPriority w:val="1"/>
    <w:qFormat/>
    <w:pPr>
      <w:ind w:left="394" w:hanging="3687"/>
      <w:outlineLvl w:val="0"/>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Title">
    <w:name w:val="Title"/>
    <w:basedOn w:val="Normal"/>
    <w:uiPriority w:val="1"/>
    <w:qFormat/>
    <w:pPr>
      <w:spacing w:before="286"/>
      <w:ind w:left="4" w:right="143"/>
      <w:jc w:val="center"/>
    </w:pPr>
    <w:rPr>
      <w:sz w:val="40"/>
      <w:szCs w:val="40"/>
    </w:rPr>
  </w:style>
  <w:style w:type="paragraph" w:styleId="ListParagraph">
    <w:name w:val="List Paragraph"/>
    <w:basedOn w:val="Normal"/>
    <w:uiPriority w:val="1"/>
    <w:qFormat/>
    <w:pPr>
      <w:ind w:left="486" w:hanging="458"/>
    </w:pPr>
  </w:style>
  <w:style w:type="paragraph" w:customStyle="1" w:styleId="TableParagraph">
    <w:name w:val="Table Paragraph"/>
    <w:basedOn w:val="Normal"/>
    <w:uiPriority w:val="1"/>
    <w:qFormat/>
    <w:pPr>
      <w:spacing w:before="51"/>
      <w:jc w:val="righ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1053414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image" Target="media/image1.png"/><Relationship Id="rId18" Type="http://schemas.openxmlformats.org/officeDocument/2006/relationships/image" Target="media/image6.png"/><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footer" Target="footer1.xml"/><Relationship Id="rId12" Type="http://schemas.openxmlformats.org/officeDocument/2006/relationships/footer" Target="footer4.xml"/><Relationship Id="rId17" Type="http://schemas.openxmlformats.org/officeDocument/2006/relationships/image" Target="media/image5.png"/><Relationship Id="rId2" Type="http://schemas.openxmlformats.org/officeDocument/2006/relationships/styles" Target="styles.xml"/><Relationship Id="rId16" Type="http://schemas.openxmlformats.org/officeDocument/2006/relationships/image" Target="media/image4.pn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image" Target="media/image3.png"/><Relationship Id="rId10" Type="http://schemas.openxmlformats.org/officeDocument/2006/relationships/header" Target="header2.xml"/><Relationship Id="rId19" Type="http://schemas.openxmlformats.org/officeDocument/2006/relationships/image" Target="media/image7.png"/><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95</TotalTime>
  <Pages>12</Pages>
  <Words>5183</Words>
  <Characters>29547</Characters>
  <Application>Microsoft Office Word</Application>
  <DocSecurity>0</DocSecurity>
  <Lines>246</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DEPA1_OPRT ANKIT</cp:lastModifiedBy>
  <cp:revision>13</cp:revision>
  <dcterms:created xsi:type="dcterms:W3CDTF">2026-07-28T05:12:00Z</dcterms:created>
  <dcterms:modified xsi:type="dcterms:W3CDTF">2026-08-03T10:23:00Z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2026-07-13T00:00:00Z</vt:filetime>
  </property>
  <property fmtid="{D5CDD505-2E9C-101B-9397-08002B2CF9AE}" pid="3" name="Creator">
    <vt:lpwstr>Adobe InDesign 21.3 (Windows)</vt:lpwstr>
  </property>
  <property fmtid="{D5CDD505-2E9C-101B-9397-08002B2CF9AE}" pid="4" name="LastSaved">
    <vt:filetime>2026-07-28T00:00:00Z</vt:filetime>
  </property>
  <property fmtid="{D5CDD505-2E9C-101B-9397-08002B2CF9AE}" pid="5" name="Producer">
    <vt:lpwstr>Adobe PDF Library 18.0</vt:lpwstr>
  </property>
</Properties>
</file>